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13</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FRESHEX INTERNATIONAL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RUKHASANA M K AT, NAYANAGAR, RAJPURI, MURUD, Janjira Murud, Raigarh(MH), Murud, Maharashtra, India, 402401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FRESHEX INTERNATIONAL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FRESHEX INTERNATIONAL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36558E2"/>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2026-04-13T05:10:12Z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