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11-04-2026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TATVAM AI LABS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141, 2ND MAIN, SUNCITY, LAYOUT, JP NAGAR 7TH PH, J P Nagar, Bangalore, Bangalore South, Karnataka, India, 560078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11-04-2026, we hereby give our consent to act as the First Statutory Auditor of TATVAM AI LABS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