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E532" w14:textId="77777777" w:rsidR="00FD623F" w:rsidRPr="00FD623F" w:rsidRDefault="00FD623F" w:rsidP="00FD623F">
      <w:r w:rsidRPr="00FD623F">
        <w:rPr>
          <w:b/>
          <w:bCs/>
        </w:rPr>
        <w:t>1. Game Concept &amp; Requirements</w:t>
      </w:r>
    </w:p>
    <w:p w14:paraId="620D5D8B" w14:textId="77777777" w:rsidR="00FD623F" w:rsidRPr="00FD623F" w:rsidRDefault="00FD623F" w:rsidP="00FD623F">
      <w:pPr>
        <w:numPr>
          <w:ilvl w:val="0"/>
          <w:numId w:val="1"/>
        </w:numPr>
      </w:pPr>
      <w:r w:rsidRPr="00FD623F">
        <w:rPr>
          <w:b/>
          <w:bCs/>
        </w:rPr>
        <w:t>Doel van de game:</w:t>
      </w:r>
      <w:r w:rsidRPr="00FD623F">
        <w:t xml:space="preserve"> Een 2D-game (vergelijkbaar met Space Invaders, maar dan puur ontwijken) waarbij de speler een blokje bestuurt. Vanaf de bovenkant van het scherm vallen continu stenen (bommen) naar beneden.</w:t>
      </w:r>
    </w:p>
    <w:p w14:paraId="35CA880C" w14:textId="77777777" w:rsidR="00FD623F" w:rsidRPr="00FD623F" w:rsidRDefault="00FD623F" w:rsidP="00FD623F">
      <w:pPr>
        <w:numPr>
          <w:ilvl w:val="0"/>
          <w:numId w:val="1"/>
        </w:numPr>
      </w:pPr>
      <w:r w:rsidRPr="00FD623F">
        <w:rPr>
          <w:b/>
          <w:bCs/>
        </w:rPr>
        <w:t>Controls:</w:t>
      </w:r>
      <w:r w:rsidRPr="00FD623F">
        <w:t xml:space="preserve"> De speler kan alleen naar Links of Rechts bewegen.</w:t>
      </w:r>
    </w:p>
    <w:p w14:paraId="35D1F313" w14:textId="77777777" w:rsidR="00FD623F" w:rsidRPr="00FD623F" w:rsidRDefault="00FD623F" w:rsidP="00FD623F">
      <w:pPr>
        <w:numPr>
          <w:ilvl w:val="0"/>
          <w:numId w:val="1"/>
        </w:numPr>
      </w:pPr>
      <w:r w:rsidRPr="00FD623F">
        <w:rPr>
          <w:b/>
          <w:bCs/>
        </w:rPr>
        <w:t>Game Over:</w:t>
      </w:r>
      <w:r w:rsidRPr="00FD623F">
        <w:t xml:space="preserve"> Zodra een vallende steen de speler raakt, is het spel voorbij.</w:t>
      </w:r>
    </w:p>
    <w:p w14:paraId="5266FB04" w14:textId="77777777" w:rsidR="00FD623F" w:rsidRPr="00FD623F" w:rsidRDefault="00FD623F" w:rsidP="00FD623F">
      <w:pPr>
        <w:numPr>
          <w:ilvl w:val="0"/>
          <w:numId w:val="1"/>
        </w:numPr>
      </w:pPr>
      <w:r w:rsidRPr="00FD623F">
        <w:rPr>
          <w:b/>
          <w:bCs/>
        </w:rPr>
        <w:t>Score:</w:t>
      </w:r>
      <w:r w:rsidRPr="00FD623F">
        <w:t xml:space="preserve"> De score wordt bepaald door hoelang de speler het overleeft (of het aantal ontweken stenen).</w:t>
      </w:r>
    </w:p>
    <w:p w14:paraId="53B89D7F" w14:textId="77777777" w:rsidR="00FD623F" w:rsidRPr="00FD623F" w:rsidRDefault="00FD623F" w:rsidP="00FD623F">
      <w:r w:rsidRPr="00FD623F">
        <w:rPr>
          <w:b/>
          <w:bCs/>
        </w:rPr>
        <w:t>2. Two-Layer Architecture (Architectuur &amp; Performance)</w:t>
      </w:r>
      <w:r w:rsidRPr="00FD623F">
        <w:t xml:space="preserve"> Om te voorkomen dat de game te traag wordt (zoals gewaarschuwd in de opdracht), pas ik een strikte scheiding toe tussen de visuele weergave en de achterliggende logica (Model-View-Controller principe).</w:t>
      </w:r>
    </w:p>
    <w:p w14:paraId="6C7EF131" w14:textId="77777777" w:rsidR="00FD623F" w:rsidRPr="00FD623F" w:rsidRDefault="00FD623F" w:rsidP="00FD623F">
      <w:pPr>
        <w:numPr>
          <w:ilvl w:val="0"/>
          <w:numId w:val="2"/>
        </w:numPr>
      </w:pPr>
      <w:r w:rsidRPr="00FD623F">
        <w:rPr>
          <w:b/>
          <w:bCs/>
        </w:rPr>
        <w:t>Visuele laag (View):</w:t>
      </w:r>
      <w:r w:rsidRPr="00FD623F">
        <w:t xml:space="preserve"> PyGame zorgt voor de rendering (bijv. 60 FPS). Dit mag grafisch mooi zijn met kleuren/sprites.</w:t>
      </w:r>
    </w:p>
    <w:p w14:paraId="5CF7DFC2" w14:textId="77777777" w:rsidR="00FD623F" w:rsidRPr="00FD623F" w:rsidRDefault="00FD623F" w:rsidP="00FD623F">
      <w:pPr>
        <w:numPr>
          <w:ilvl w:val="0"/>
          <w:numId w:val="2"/>
        </w:numPr>
      </w:pPr>
      <w:r w:rsidRPr="00FD623F">
        <w:rPr>
          <w:b/>
          <w:bCs/>
        </w:rPr>
        <w:t>Logische laag (Model):</w:t>
      </w:r>
      <w:r w:rsidRPr="00FD623F">
        <w:t xml:space="preserve"> Het neurale netwerk ziet </w:t>
      </w:r>
      <w:r w:rsidRPr="00FD623F">
        <w:rPr>
          <w:b/>
          <w:bCs/>
        </w:rPr>
        <w:t>geen pixels</w:t>
      </w:r>
      <w:r w:rsidRPr="00FD623F">
        <w:t>. Het netwerk rekent puur op de achtergrond met wiskundige coördinaten (X en Y). Dit voorkomt een bottleneck in de CPU/TensorFlow berekeningen.</w:t>
      </w:r>
    </w:p>
    <w:p w14:paraId="2C4FF22A" w14:textId="77777777" w:rsidR="00FD623F" w:rsidRPr="00FD623F" w:rsidRDefault="00FD623F" w:rsidP="00FD623F">
      <w:r w:rsidRPr="00FD623F">
        <w:rPr>
          <w:b/>
          <w:bCs/>
        </w:rPr>
        <w:t>3. Dataverzameling (Data Logging)</w:t>
      </w:r>
      <w:r w:rsidRPr="00FD623F">
        <w:t xml:space="preserve"> Om het model te trainen, moet de game tijdens het handmatig spelen trainingsdata genereren. Bij elke frame (of om de zoveel milliseconden) slaat de game de huidige staat van de logische laag op in een CSV-bestand. De kolommen in de CSV (train_data.csv) worden:</w:t>
      </w:r>
    </w:p>
    <w:p w14:paraId="120A0330" w14:textId="77777777" w:rsidR="00FD623F" w:rsidRPr="00FD623F" w:rsidRDefault="00FD623F" w:rsidP="00FD623F">
      <w:pPr>
        <w:numPr>
          <w:ilvl w:val="0"/>
          <w:numId w:val="3"/>
        </w:numPr>
      </w:pPr>
      <w:r w:rsidRPr="00FD623F">
        <w:t>Player_X: De X-coördinaat van de speler.</w:t>
      </w:r>
    </w:p>
    <w:p w14:paraId="2528F852" w14:textId="77777777" w:rsidR="00FD623F" w:rsidRPr="00FD623F" w:rsidRDefault="00FD623F" w:rsidP="00FD623F">
      <w:pPr>
        <w:numPr>
          <w:ilvl w:val="0"/>
          <w:numId w:val="3"/>
        </w:numPr>
      </w:pPr>
      <w:r w:rsidRPr="00FD623F">
        <w:t>Closest_Rock_X: De X-coördinaat van de steen die het dichtst bij de speler is (meest dreigende object).</w:t>
      </w:r>
    </w:p>
    <w:p w14:paraId="2FCB17E3" w14:textId="77777777" w:rsidR="00FD623F" w:rsidRPr="00FD623F" w:rsidRDefault="00FD623F" w:rsidP="00FD623F">
      <w:pPr>
        <w:numPr>
          <w:ilvl w:val="0"/>
          <w:numId w:val="3"/>
        </w:numPr>
      </w:pPr>
      <w:r w:rsidRPr="00FD623F">
        <w:t>Closest_Rock_Y: De Y-coördinaat van diezelfde steen.</w:t>
      </w:r>
    </w:p>
    <w:p w14:paraId="1D603EDA" w14:textId="77777777" w:rsidR="00FD623F" w:rsidRPr="00FD623F" w:rsidRDefault="00FD623F" w:rsidP="00FD623F">
      <w:pPr>
        <w:numPr>
          <w:ilvl w:val="0"/>
          <w:numId w:val="3"/>
        </w:numPr>
      </w:pPr>
      <w:r w:rsidRPr="00FD623F">
        <w:t>Action_Taken: De actie van de speler op dat moment (0 = Links, 1 = Blijf stil, 2 = Rechts). Dit wordt onze Target/Label (y).</w:t>
      </w:r>
    </w:p>
    <w:p w14:paraId="1057ED71" w14:textId="77777777" w:rsidR="00FD623F" w:rsidRPr="00FD623F" w:rsidRDefault="00FD623F" w:rsidP="00FD623F">
      <w:r w:rsidRPr="00FD623F">
        <w:rPr>
          <w:b/>
          <w:bCs/>
        </w:rPr>
        <w:t>4. Neuraal Netwerk Design (AI Implementatie)</w:t>
      </w:r>
      <w:r w:rsidRPr="00FD623F">
        <w:t xml:space="preserve"> Het netwerk vervangt de 'human player'. Het krijgt de status van de wereld (X/Y coördinaten) en voorspelt de beste move.</w:t>
      </w:r>
    </w:p>
    <w:p w14:paraId="183CBD07" w14:textId="77777777" w:rsidR="00FD623F" w:rsidRPr="00FD623F" w:rsidRDefault="00FD623F" w:rsidP="00FD623F">
      <w:pPr>
        <w:numPr>
          <w:ilvl w:val="0"/>
          <w:numId w:val="4"/>
        </w:numPr>
      </w:pPr>
      <w:r w:rsidRPr="00FD623F">
        <w:rPr>
          <w:b/>
          <w:bCs/>
        </w:rPr>
        <w:t>Input Layer:</w:t>
      </w:r>
      <w:r w:rsidRPr="00FD623F">
        <w:t xml:space="preserve"> 3 nodes (namelijk de 3 variabelen: Player_X, Closest_Rock_X, Closest_Rock_Y).</w:t>
      </w:r>
    </w:p>
    <w:p w14:paraId="6D2C7920" w14:textId="77777777" w:rsidR="00FD623F" w:rsidRPr="00FD623F" w:rsidRDefault="00FD623F" w:rsidP="00FD623F">
      <w:pPr>
        <w:numPr>
          <w:ilvl w:val="0"/>
          <w:numId w:val="4"/>
        </w:numPr>
      </w:pPr>
      <w:r w:rsidRPr="00FD623F">
        <w:rPr>
          <w:b/>
          <w:bCs/>
        </w:rPr>
        <w:t>Hidden Layers:</w:t>
      </w:r>
      <w:r w:rsidRPr="00FD623F">
        <w:t xml:space="preserve"> Een simpele Feedforward architectuur (bijv. 2 Dense layers met 32 en 16 nodes, activatie: ReLU). Dit is diep genoeg om patronen te leren, maar licht genoeg om real-time te runnen.</w:t>
      </w:r>
    </w:p>
    <w:p w14:paraId="5E2FBAAF" w14:textId="77777777" w:rsidR="00FD623F" w:rsidRPr="00FD623F" w:rsidRDefault="00FD623F" w:rsidP="00FD623F">
      <w:pPr>
        <w:numPr>
          <w:ilvl w:val="0"/>
          <w:numId w:val="4"/>
        </w:numPr>
      </w:pPr>
      <w:r w:rsidRPr="00FD623F">
        <w:rPr>
          <w:b/>
          <w:bCs/>
        </w:rPr>
        <w:lastRenderedPageBreak/>
        <w:t>Output Layer:</w:t>
      </w:r>
      <w:r w:rsidRPr="00FD623F">
        <w:t xml:space="preserve"> 3 nodes (Links, Stil, Rechts) met een Softmax activatiefunctie. np.argmax zal de keuze met het hoogste percentage selecteren als de definitieve move in de game.</w:t>
      </w:r>
    </w:p>
    <w:p w14:paraId="29E21165" w14:textId="77777777" w:rsidR="00BA5871" w:rsidRPr="00BA5871" w:rsidRDefault="00BA5871" w:rsidP="00BA5871">
      <w:r w:rsidRPr="00BA5871">
        <w:rPr>
          <w:b/>
          <w:bCs/>
        </w:rPr>
        <w:t>5. Experimenten en Resultaten</w:t>
      </w:r>
    </w:p>
    <w:p w14:paraId="60C20C75" w14:textId="77777777" w:rsidR="00BA5871" w:rsidRPr="00BA5871" w:rsidRDefault="00BA5871" w:rsidP="00BA5871">
      <w:r w:rsidRPr="00BA5871">
        <w:t>Tijdens het ontwikkelen van de AI heb ik een iteratief proces doorlopen met verschillende experimenten om de prestaties te verbeteren. Hieronder staan de drie belangrijkste experimenten en hoe de game-logica stap voor stap is aangepast:</w:t>
      </w:r>
    </w:p>
    <w:p w14:paraId="0F64CA43" w14:textId="77777777" w:rsidR="00BA5871" w:rsidRPr="00BA5871" w:rsidRDefault="00BA5871" w:rsidP="00BA5871">
      <w:r w:rsidRPr="00BA5871">
        <w:rPr>
          <w:b/>
          <w:bCs/>
        </w:rPr>
        <w:t>Experiment 1: Baseline Model (De "Luie" AI)</w:t>
      </w:r>
    </w:p>
    <w:p w14:paraId="28B01314" w14:textId="77777777" w:rsidR="00BA5871" w:rsidRPr="00BA5871" w:rsidRDefault="00BA5871" w:rsidP="00BA5871">
      <w:pPr>
        <w:numPr>
          <w:ilvl w:val="0"/>
          <w:numId w:val="6"/>
        </w:numPr>
      </w:pPr>
      <w:r w:rsidRPr="00BA5871">
        <w:rPr>
          <w:b/>
          <w:bCs/>
        </w:rPr>
        <w:t>Opzet:</w:t>
      </w:r>
      <w:r w:rsidRPr="00BA5871">
        <w:t xml:space="preserve"> Een kleine dataset (~1000 rijen) zonder aanpassingen. Architectuur: 3 inputs, 32 -&gt; 16 nodes.</w:t>
      </w:r>
    </w:p>
    <w:p w14:paraId="05D8BC96" w14:textId="77777777" w:rsidR="00BA5871" w:rsidRPr="00BA5871" w:rsidRDefault="00BA5871" w:rsidP="00BA5871">
      <w:pPr>
        <w:numPr>
          <w:ilvl w:val="0"/>
          <w:numId w:val="6"/>
        </w:numPr>
        <w:rPr>
          <w:lang w:val="en-US"/>
        </w:rPr>
      </w:pPr>
      <w:proofErr w:type="spellStart"/>
      <w:r w:rsidRPr="00BA5871">
        <w:rPr>
          <w:b/>
          <w:bCs/>
          <w:lang w:val="en-US"/>
        </w:rPr>
        <w:t>Resultaat</w:t>
      </w:r>
      <w:proofErr w:type="spellEnd"/>
      <w:r w:rsidRPr="00BA5871">
        <w:rPr>
          <w:b/>
          <w:bCs/>
          <w:lang w:val="en-US"/>
        </w:rPr>
        <w:t xml:space="preserve"> (Train/Test):</w:t>
      </w:r>
      <w:r w:rsidRPr="00BA5871">
        <w:rPr>
          <w:lang w:val="en-US"/>
        </w:rPr>
        <w:t xml:space="preserve"> Train Accuracy ~90%, Test Accuracy ~88%.</w:t>
      </w:r>
    </w:p>
    <w:p w14:paraId="66C7838F" w14:textId="77777777" w:rsidR="00BA5871" w:rsidRPr="00BA5871" w:rsidRDefault="00BA5871" w:rsidP="00BA5871">
      <w:pPr>
        <w:numPr>
          <w:ilvl w:val="0"/>
          <w:numId w:val="6"/>
        </w:numPr>
      </w:pPr>
      <w:r w:rsidRPr="00BA5871">
        <w:rPr>
          <w:b/>
          <w:bCs/>
        </w:rPr>
        <w:t>In-Game Prestatie:</w:t>
      </w:r>
      <w:r w:rsidRPr="00BA5871">
        <w:t xml:space="preserve"> Slecht. Omdat ik tijdens het handmatig spelen vaak stilstond om de stenen te analyseren, was de dataset in onbalans (Class Imbalance). De AI besloot dat "stilstaan" statistisch gezien de veiligste gok was. Het model bewoog nauwelijks en de speler ging direct dood.</w:t>
      </w:r>
    </w:p>
    <w:p w14:paraId="0F0EE037" w14:textId="77777777" w:rsidR="00BA5871" w:rsidRPr="00BA5871" w:rsidRDefault="00BA5871" w:rsidP="00BA5871">
      <w:r w:rsidRPr="00BA5871">
        <w:rPr>
          <w:b/>
          <w:bCs/>
        </w:rPr>
        <w:t>Experiment 2: Undersampling &amp; Anti-Lazy Filter</w:t>
      </w:r>
    </w:p>
    <w:p w14:paraId="48BC5A99" w14:textId="77777777" w:rsidR="00BA5871" w:rsidRPr="00BA5871" w:rsidRDefault="00BA5871" w:rsidP="00BA5871">
      <w:pPr>
        <w:numPr>
          <w:ilvl w:val="0"/>
          <w:numId w:val="7"/>
        </w:numPr>
      </w:pPr>
      <w:r w:rsidRPr="00BA5871">
        <w:rPr>
          <w:b/>
          <w:bCs/>
        </w:rPr>
        <w:t>Opzet:</w:t>
      </w:r>
      <w:r w:rsidRPr="00BA5871">
        <w:t xml:space="preserve"> Om de onbalans te fixen, heb ik undersampling toegepast in Pandas. Ik behield slechts 35% van de "stilstaan" acties zodat de AI gedwongen werd om te bewegen. De architectuur is vergroot naar 64 -&gt; 32 nodes om complexere patronen te leren.</w:t>
      </w:r>
    </w:p>
    <w:p w14:paraId="7CEC7765" w14:textId="77777777" w:rsidR="00BA5871" w:rsidRPr="00BA5871" w:rsidRDefault="00BA5871" w:rsidP="00BA5871">
      <w:pPr>
        <w:numPr>
          <w:ilvl w:val="0"/>
          <w:numId w:val="7"/>
        </w:numPr>
      </w:pPr>
      <w:r w:rsidRPr="00BA5871">
        <w:rPr>
          <w:b/>
          <w:bCs/>
        </w:rPr>
        <w:t>Resultaat:</w:t>
      </w:r>
      <w:r w:rsidRPr="00BA5871">
        <w:t xml:space="preserve"> De accuracy zakte iets (omdat de data nu complexer en gebalanceerder is), maar de AI begon eindelijk te reageren op de stenen.</w:t>
      </w:r>
    </w:p>
    <w:p w14:paraId="16AD5967" w14:textId="77777777" w:rsidR="00BA5871" w:rsidRPr="00BA5871" w:rsidRDefault="00BA5871" w:rsidP="00BA5871">
      <w:pPr>
        <w:numPr>
          <w:ilvl w:val="0"/>
          <w:numId w:val="7"/>
        </w:numPr>
      </w:pPr>
      <w:r w:rsidRPr="00BA5871">
        <w:rPr>
          <w:b/>
          <w:bCs/>
        </w:rPr>
        <w:t>In-Game Prestatie:</w:t>
      </w:r>
      <w:r w:rsidRPr="00BA5871">
        <w:t xml:space="preserve"> Matig. De AI bewoog goed, maar had last van "Hitbox-blindness". Hij dacht dat hij veilig was zolang de X-coördinaten niet exact gelijk waren, maar werd vaak op de randjes (schouders) geraakt. Ook focuste de AI soms op stenen die ver weg waren op de X-as, in plaats van de steen recht boven hem.</w:t>
      </w:r>
    </w:p>
    <w:p w14:paraId="134B73B3" w14:textId="77777777" w:rsidR="00BA5871" w:rsidRPr="00BA5871" w:rsidRDefault="00BA5871" w:rsidP="00BA5871">
      <w:pPr>
        <w:rPr>
          <w:lang w:val="en-US"/>
        </w:rPr>
      </w:pPr>
      <w:r w:rsidRPr="00BA5871">
        <w:rPr>
          <w:b/>
          <w:bCs/>
          <w:lang w:val="en-US"/>
        </w:rPr>
        <w:t>Experiment 3: Feature Engineering &amp; Pythagorean Threat Detection (Champion Model)</w:t>
      </w:r>
    </w:p>
    <w:p w14:paraId="50A2651B" w14:textId="77777777" w:rsidR="00BA5871" w:rsidRPr="00BA5871" w:rsidRDefault="00BA5871" w:rsidP="00BA5871">
      <w:pPr>
        <w:numPr>
          <w:ilvl w:val="0"/>
          <w:numId w:val="8"/>
        </w:numPr>
      </w:pPr>
      <w:r w:rsidRPr="00BA5871">
        <w:rPr>
          <w:b/>
          <w:bCs/>
        </w:rPr>
        <w:t>Opzet (De Fix):</w:t>
      </w:r>
      <w:r w:rsidRPr="00BA5871">
        <w:t xml:space="preserve"> In plaats van alleen ruwe coördinaten aan het netwerk te voeden, introduceerde ik een berekende feature (Feature Engineering): Delta_X (speler_x - steen_x). Zo leerde de AI zijn eigen breedte kennen. Daarnaast verving ik de simpele Y-check in de game-loop door de Stelling van Pythagoras (math.hypot) om altijd de werkelijke, fysiek dichtstbijzijnde steen te targeten.</w:t>
      </w:r>
    </w:p>
    <w:p w14:paraId="010D96CD" w14:textId="77777777" w:rsidR="00BA5871" w:rsidRPr="00BA5871" w:rsidRDefault="00BA5871" w:rsidP="00BA5871">
      <w:pPr>
        <w:numPr>
          <w:ilvl w:val="0"/>
          <w:numId w:val="8"/>
        </w:numPr>
      </w:pPr>
      <w:r w:rsidRPr="00BA5871">
        <w:rPr>
          <w:b/>
          <w:bCs/>
        </w:rPr>
        <w:lastRenderedPageBreak/>
        <w:t>Resultaat:</w:t>
      </w:r>
      <w:r w:rsidRPr="00BA5871">
        <w:t xml:space="preserve"> Train/Test scores stabiliseerden rond de 85%, maar de in-game prestatie was fenomenaal.</w:t>
      </w:r>
    </w:p>
    <w:p w14:paraId="015EEFB9" w14:textId="7471DD89" w:rsidR="00BA5871" w:rsidRDefault="00BA5871" w:rsidP="00BA5871">
      <w:pPr>
        <w:numPr>
          <w:ilvl w:val="0"/>
          <w:numId w:val="8"/>
        </w:numPr>
      </w:pPr>
      <w:r w:rsidRPr="00BA5871">
        <w:rPr>
          <w:b/>
          <w:bCs/>
        </w:rPr>
        <w:t>In-Game Prestatie:</w:t>
      </w:r>
      <w:r w:rsidRPr="00BA5871">
        <w:t xml:space="preserve"> Zeer succesvol. De AI overleefde ruim </w:t>
      </w:r>
      <w:r>
        <w:t>45</w:t>
      </w:r>
      <w:r w:rsidRPr="00BA5871">
        <w:t xml:space="preserve"> seconden achter elkaar. Hij begreep nu zijn eigen hitbox, focuste uitsluitend op de meest urgente dreiging en maakte uiterst vloeiende ontwijk-bewegingen.</w:t>
      </w:r>
    </w:p>
    <w:p w14:paraId="509DB657" w14:textId="77777777" w:rsidR="00BA5871" w:rsidRDefault="00BA5871" w:rsidP="00BA5871"/>
    <w:p w14:paraId="53E73BDD" w14:textId="77777777" w:rsidR="00BA5871" w:rsidRDefault="00BA5871" w:rsidP="00BA587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707"/>
        <w:gridCol w:w="1796"/>
        <w:gridCol w:w="1014"/>
        <w:gridCol w:w="1014"/>
        <w:gridCol w:w="1525"/>
      </w:tblGrid>
      <w:tr w:rsidR="00BA5871" w:rsidRPr="00BA5871" w14:paraId="2E8665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44873" w14:textId="77777777" w:rsidR="00BA5871" w:rsidRPr="00BA5871" w:rsidRDefault="00BA5871" w:rsidP="00BA5871">
            <w:r w:rsidRPr="00BA5871">
              <w:rPr>
                <w:b/>
                <w:bCs/>
              </w:rPr>
              <w:t>Experiment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C396C" w14:textId="77777777" w:rsidR="00BA5871" w:rsidRPr="00BA5871" w:rsidRDefault="00BA5871" w:rsidP="00BA5871">
            <w:r w:rsidRPr="00BA5871">
              <w:rPr>
                <w:b/>
                <w:bCs/>
              </w:rPr>
              <w:t>Netwerk Architectuur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3AF51" w14:textId="77777777" w:rsidR="00BA5871" w:rsidRPr="00BA5871" w:rsidRDefault="00BA5871" w:rsidP="00BA5871">
            <w:r w:rsidRPr="00BA5871">
              <w:rPr>
                <w:b/>
                <w:bCs/>
              </w:rPr>
              <w:t>Dataset Conditie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96A0D" w14:textId="77777777" w:rsidR="00BA5871" w:rsidRPr="00BA5871" w:rsidRDefault="00BA5871" w:rsidP="00BA5871">
            <w:r w:rsidRPr="00BA5871">
              <w:rPr>
                <w:b/>
                <w:bCs/>
              </w:rPr>
              <w:t>Train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65456" w14:textId="77777777" w:rsidR="00BA5871" w:rsidRPr="00BA5871" w:rsidRDefault="00BA5871" w:rsidP="00BA5871">
            <w:r w:rsidRPr="00BA5871">
              <w:rPr>
                <w:b/>
                <w:bCs/>
              </w:rPr>
              <w:t>Test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E1206" w14:textId="77777777" w:rsidR="00BA5871" w:rsidRPr="00BA5871" w:rsidRDefault="00BA5871" w:rsidP="00BA5871">
            <w:r w:rsidRPr="00BA5871">
              <w:rPr>
                <w:b/>
                <w:bCs/>
              </w:rPr>
              <w:t>In-Game Overleving</w:t>
            </w:r>
          </w:p>
        </w:tc>
      </w:tr>
      <w:tr w:rsidR="00BA5871" w:rsidRPr="00BA5871" w14:paraId="7BC29A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1642C" w14:textId="77777777" w:rsidR="00BA5871" w:rsidRPr="00BA5871" w:rsidRDefault="00BA5871" w:rsidP="00BA5871">
            <w:r w:rsidRPr="00BA5871">
              <w:rPr>
                <w:b/>
                <w:bCs/>
              </w:rPr>
              <w:t>1: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CE969" w14:textId="77777777" w:rsidR="00BA5871" w:rsidRPr="00BA5871" w:rsidRDefault="00BA5871" w:rsidP="00BA5871">
            <w:r w:rsidRPr="00BA5871">
              <w:t>32 -&gt; 16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640A" w14:textId="77777777" w:rsidR="00BA5871" w:rsidRPr="00BA5871" w:rsidRDefault="00BA5871" w:rsidP="00BA5871">
            <w:r w:rsidRPr="00BA5871">
              <w:t>Onbalans (Luie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1E06C" w14:textId="77777777" w:rsidR="00BA5871" w:rsidRPr="00BA5871" w:rsidRDefault="00BA5871" w:rsidP="00BA5871">
            <w:r w:rsidRPr="00BA5871">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B74C3" w14:textId="77777777" w:rsidR="00BA5871" w:rsidRPr="00BA5871" w:rsidRDefault="00BA5871" w:rsidP="00BA5871">
            <w:r w:rsidRPr="00BA5871">
              <w:t>~88%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3B66" w14:textId="64A8E3AF" w:rsidR="00BA5871" w:rsidRPr="00BA5871" w:rsidRDefault="00BA5871" w:rsidP="00BA5871">
            <w:r w:rsidRPr="00BA5871">
              <w:t>~</w:t>
            </w:r>
            <w:r>
              <w:t>8</w:t>
            </w:r>
            <w:r w:rsidRPr="00BA5871">
              <w:t xml:space="preserve"> seconden</w:t>
            </w:r>
          </w:p>
        </w:tc>
      </w:tr>
      <w:tr w:rsidR="00BA5871" w:rsidRPr="00BA5871" w14:paraId="4B465C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7009A" w14:textId="77777777" w:rsidR="00BA5871" w:rsidRPr="00BA5871" w:rsidRDefault="00BA5871" w:rsidP="00BA5871">
            <w:r w:rsidRPr="00BA5871">
              <w:rPr>
                <w:b/>
                <w:bCs/>
              </w:rPr>
              <w:t>2: Undersampling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F9C6" w14:textId="77777777" w:rsidR="00BA5871" w:rsidRPr="00BA5871" w:rsidRDefault="00BA5871" w:rsidP="00BA5871">
            <w:r w:rsidRPr="00BA5871">
              <w:t>64 -&gt; 32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0F513" w14:textId="77777777" w:rsidR="00BA5871" w:rsidRPr="00BA5871" w:rsidRDefault="00BA5871" w:rsidP="00BA5871">
            <w:r w:rsidRPr="00BA5871">
              <w:t>Gebalanceerd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B312" w14:textId="77777777" w:rsidR="00BA5871" w:rsidRPr="00BA5871" w:rsidRDefault="00BA5871" w:rsidP="00BA5871">
            <w:r w:rsidRPr="00BA5871">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72DB" w14:textId="77777777" w:rsidR="00BA5871" w:rsidRPr="00BA5871" w:rsidRDefault="00BA5871" w:rsidP="00BA5871">
            <w:r w:rsidRPr="00BA5871">
              <w:t>~82%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33A09" w14:textId="1A340D87" w:rsidR="00BA5871" w:rsidRPr="00BA5871" w:rsidRDefault="00BA5871" w:rsidP="00BA5871">
            <w:r w:rsidRPr="00BA5871">
              <w:t>~</w:t>
            </w:r>
            <w:r>
              <w:t>12</w:t>
            </w:r>
            <w:r w:rsidRPr="00BA5871">
              <w:t xml:space="preserve"> seconden</w:t>
            </w:r>
          </w:p>
        </w:tc>
      </w:tr>
      <w:tr w:rsidR="00BA5871" w:rsidRPr="00BA5871" w14:paraId="2968A6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6EC7E" w14:textId="77777777" w:rsidR="00BA5871" w:rsidRPr="00BA5871" w:rsidRDefault="00BA5871" w:rsidP="00BA5871">
            <w:r w:rsidRPr="00BA5871">
              <w:rPr>
                <w:b/>
                <w:bCs/>
              </w:rPr>
              <w:t>3: Feature 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B89BF" w14:textId="77777777" w:rsidR="00BA5871" w:rsidRPr="00BA5871" w:rsidRDefault="00BA5871" w:rsidP="00BA5871">
            <w:r w:rsidRPr="00BA5871">
              <w:t>64 -&gt; 32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03468" w14:textId="77777777" w:rsidR="00BA5871" w:rsidRPr="00BA5871" w:rsidRDefault="00BA5871" w:rsidP="00BA5871">
            <w:r w:rsidRPr="00BA5871">
              <w:t>Gebalanceerd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779AF" w14:textId="77777777" w:rsidR="00BA5871" w:rsidRPr="00BA5871" w:rsidRDefault="00BA5871" w:rsidP="00BA5871">
            <w:r w:rsidRPr="00BA5871">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40ACF" w14:textId="77777777" w:rsidR="00BA5871" w:rsidRPr="00BA5871" w:rsidRDefault="00BA5871" w:rsidP="00BA5871">
            <w:r w:rsidRPr="00BA5871">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F980A" w14:textId="03E9C4B3" w:rsidR="00BA5871" w:rsidRPr="00BA5871" w:rsidRDefault="00BA5871" w:rsidP="00BA5871">
            <w:r>
              <w:rPr>
                <w:b/>
                <w:bCs/>
              </w:rPr>
              <w:t>4</w:t>
            </w:r>
            <w:r w:rsidRPr="00BA5871">
              <w:rPr>
                <w:b/>
                <w:bCs/>
              </w:rPr>
              <w:t>5 seconden</w:t>
            </w:r>
          </w:p>
        </w:tc>
      </w:tr>
    </w:tbl>
    <w:p w14:paraId="6D06C1E2" w14:textId="64251C82" w:rsidR="00BA5871" w:rsidRPr="00BA5871" w:rsidRDefault="002A546F" w:rsidP="00BA5871">
      <w:r>
        <w:rPr>
          <w:b/>
          <w:bCs/>
          <w:noProof/>
        </w:rPr>
        <w:drawing>
          <wp:anchor distT="0" distB="0" distL="114300" distR="114300" simplePos="0" relativeHeight="251658240" behindDoc="0" locked="0" layoutInCell="1" allowOverlap="1" wp14:anchorId="1DA94CC8" wp14:editId="2FE19C54">
            <wp:simplePos x="0" y="0"/>
            <wp:positionH relativeFrom="page">
              <wp:align>left</wp:align>
            </wp:positionH>
            <wp:positionV relativeFrom="paragraph">
              <wp:posOffset>348697</wp:posOffset>
            </wp:positionV>
            <wp:extent cx="7670861" cy="3283889"/>
            <wp:effectExtent l="0" t="0" r="6350" b="0"/>
            <wp:wrapThrough wrapText="bothSides">
              <wp:wrapPolygon edited="0">
                <wp:start x="0" y="0"/>
                <wp:lineTo x="0" y="21429"/>
                <wp:lineTo x="21564" y="21429"/>
                <wp:lineTo x="21564" y="0"/>
                <wp:lineTo x="0" y="0"/>
              </wp:wrapPolygon>
            </wp:wrapThrough>
            <wp:docPr id="16353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70861" cy="32838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F33C83" w14:textId="52961EB6" w:rsidR="00FC1A78" w:rsidRDefault="00FC1A78"/>
    <w:sectPr w:rsidR="00FC1A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5EF"/>
    <w:multiLevelType w:val="multilevel"/>
    <w:tmpl w:val="D1FA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0568A"/>
    <w:multiLevelType w:val="multilevel"/>
    <w:tmpl w:val="809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801DD"/>
    <w:multiLevelType w:val="multilevel"/>
    <w:tmpl w:val="76CC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83D7E"/>
    <w:multiLevelType w:val="multilevel"/>
    <w:tmpl w:val="7EC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6016D"/>
    <w:multiLevelType w:val="multilevel"/>
    <w:tmpl w:val="C2B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70C2B"/>
    <w:multiLevelType w:val="multilevel"/>
    <w:tmpl w:val="0788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156B7"/>
    <w:multiLevelType w:val="multilevel"/>
    <w:tmpl w:val="C20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6178A"/>
    <w:multiLevelType w:val="multilevel"/>
    <w:tmpl w:val="5F3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465557">
    <w:abstractNumId w:val="6"/>
  </w:num>
  <w:num w:numId="2" w16cid:durableId="428694762">
    <w:abstractNumId w:val="1"/>
  </w:num>
  <w:num w:numId="3" w16cid:durableId="1059137154">
    <w:abstractNumId w:val="4"/>
  </w:num>
  <w:num w:numId="4" w16cid:durableId="1288076606">
    <w:abstractNumId w:val="7"/>
  </w:num>
  <w:num w:numId="5" w16cid:durableId="2108307058">
    <w:abstractNumId w:val="0"/>
  </w:num>
  <w:num w:numId="6" w16cid:durableId="593822458">
    <w:abstractNumId w:val="2"/>
  </w:num>
  <w:num w:numId="7" w16cid:durableId="515311755">
    <w:abstractNumId w:val="3"/>
  </w:num>
  <w:num w:numId="8" w16cid:durableId="1721172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E8"/>
    <w:rsid w:val="001F47CF"/>
    <w:rsid w:val="002A546F"/>
    <w:rsid w:val="006431E8"/>
    <w:rsid w:val="006D5B08"/>
    <w:rsid w:val="00792BB5"/>
    <w:rsid w:val="00950623"/>
    <w:rsid w:val="00BA5871"/>
    <w:rsid w:val="00FC1A78"/>
    <w:rsid w:val="00FD62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5764"/>
  <w15:chartTrackingRefBased/>
  <w15:docId w15:val="{67BBE0D0-99CF-4BA2-87CC-1B103753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E8"/>
    <w:rPr>
      <w:rFonts w:eastAsiaTheme="majorEastAsia" w:cstheme="majorBidi"/>
      <w:color w:val="272727" w:themeColor="text1" w:themeTint="D8"/>
    </w:rPr>
  </w:style>
  <w:style w:type="paragraph" w:styleId="Title">
    <w:name w:val="Title"/>
    <w:basedOn w:val="Normal"/>
    <w:next w:val="Normal"/>
    <w:link w:val="TitleChar"/>
    <w:uiPriority w:val="10"/>
    <w:qFormat/>
    <w:rsid w:val="00643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E8"/>
    <w:pPr>
      <w:spacing w:before="160"/>
      <w:jc w:val="center"/>
    </w:pPr>
    <w:rPr>
      <w:i/>
      <w:iCs/>
      <w:color w:val="404040" w:themeColor="text1" w:themeTint="BF"/>
    </w:rPr>
  </w:style>
  <w:style w:type="character" w:customStyle="1" w:styleId="QuoteChar">
    <w:name w:val="Quote Char"/>
    <w:basedOn w:val="DefaultParagraphFont"/>
    <w:link w:val="Quote"/>
    <w:uiPriority w:val="29"/>
    <w:rsid w:val="006431E8"/>
    <w:rPr>
      <w:i/>
      <w:iCs/>
      <w:color w:val="404040" w:themeColor="text1" w:themeTint="BF"/>
    </w:rPr>
  </w:style>
  <w:style w:type="paragraph" w:styleId="ListParagraph">
    <w:name w:val="List Paragraph"/>
    <w:basedOn w:val="Normal"/>
    <w:uiPriority w:val="34"/>
    <w:qFormat/>
    <w:rsid w:val="006431E8"/>
    <w:pPr>
      <w:ind w:left="720"/>
      <w:contextualSpacing/>
    </w:pPr>
  </w:style>
  <w:style w:type="character" w:styleId="IntenseEmphasis">
    <w:name w:val="Intense Emphasis"/>
    <w:basedOn w:val="DefaultParagraphFont"/>
    <w:uiPriority w:val="21"/>
    <w:qFormat/>
    <w:rsid w:val="006431E8"/>
    <w:rPr>
      <w:i/>
      <w:iCs/>
      <w:color w:val="0F4761" w:themeColor="accent1" w:themeShade="BF"/>
    </w:rPr>
  </w:style>
  <w:style w:type="paragraph" w:styleId="IntenseQuote">
    <w:name w:val="Intense Quote"/>
    <w:basedOn w:val="Normal"/>
    <w:next w:val="Normal"/>
    <w:link w:val="IntenseQuoteChar"/>
    <w:uiPriority w:val="30"/>
    <w:qFormat/>
    <w:rsid w:val="00643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1E8"/>
    <w:rPr>
      <w:i/>
      <w:iCs/>
      <w:color w:val="0F4761" w:themeColor="accent1" w:themeShade="BF"/>
    </w:rPr>
  </w:style>
  <w:style w:type="character" w:styleId="IntenseReference">
    <w:name w:val="Intense Reference"/>
    <w:basedOn w:val="DefaultParagraphFont"/>
    <w:uiPriority w:val="32"/>
    <w:qFormat/>
    <w:rsid w:val="00643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753</Words>
  <Characters>4143</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2026-05-31T19:40:00Z</dcterms:created>
  <dcterms:modified xsi:type="dcterms:W3CDTF">2026-05-31T21:23:00Z</dcterms:modified>
</cp:coreProperties>
</file>