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72"/>
          <w:szCs w:val="72"/>
          <w:rtl w:val="0"/>
        </w:rPr>
        <w:t xml:space="preserve">S  E  S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8"/>
          <w:szCs w:val="28"/>
          <w:rtl w:val="0"/>
        </w:rPr>
        <w:t xml:space="preserve">Unlock your skin's timeless beauty.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3a7d94" w:space="2" w:sz="6" w:val="single"/>
        </w:pBdr>
        <w:spacing w:after="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SHOPIFY WEBSITE HANDLEIDING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Volledige opbouwgids voor de ontwikkelaar  |  sese.be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4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sese.be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3eb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e7a4e"/>
                <w:sz w:val="20"/>
                <w:szCs w:val="20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@sese.be_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0e4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5c00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Shopify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a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3a8a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customerservice@sese.be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1. Merkidentiteit &amp; Visuele Stijl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Lees dit eerst. De hele website moet één consistent gevoel uitstralen: warm, zacht, botanisch — de rust van de oceaan. Geen klinisch wit, geen neonkleuren, geen drukke patronen.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1.1 Merkprofiel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Kenmerk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Merknaam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SESE (uitgesproken als twee lettergrepen)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Unlock your skin's timeless beauty.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Anti-aging skincare voor vrouwen 35-60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Dropshipping — gecureerde productselctie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Warm &amp; persoonlijk · Beach &amp; Botanical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Tweetalig — Nederlands + Engels (start met NL, EN optioneel)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Certificering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 producten COSMOS Natural gecertificeerd · Vegan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Doelgroep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Vrouwen 35–60, bewust bezig met huidverzorging en anti-aging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1.2 Kleurenpalet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Gebruik UITSLUITEND deze kleuren doorheen de volledige website.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2000"/>
        <w:gridCol w:w="4560"/>
        <w:tblGridChange w:id="0">
          <w:tblGrid>
            <w:gridCol w:w="800"/>
            <w:gridCol w:w="2000"/>
            <w:gridCol w:w="2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Gebruik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Zeeblauw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#3A7D94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Primaire kleur — knoppen, headings, accenten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e7a4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Botanisch groen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#4E7A4E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Accent — tags, badges, iconen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5b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Zandtint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#E8D5B0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Achtergrond secties, kaartjes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5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Warm wit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#FAF5EC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Hoofdachtergrond van de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Donkere 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Bodytekst — NOOIT puur zwart #000000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NOOIT gebruiken: neonkleuren, klinisch wit (#FFFFFF als achtergrond), drukke patronen, stockfoto-looks van leveranciers.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1.3 Typografie (aanbeveling)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Omdat Shopify beperkte font-opties heeft, raden we het volgende aan: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Headings: Cormorant Garamond of Playfair Display (elegant, tijdloos)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Bodytekst: Lato of Jost (helder, leesbaar)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Alternatief (gratis in Shopify): Libre Baskerville voor headings + Source Sans 3 voor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Minimale fontgrootte bodytekst: 15–16px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Regelafstand (line-height): 1.6 voor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1a1a1a"/>
          <w:highlight w:val="yellow"/>
        </w:rPr>
      </w:pPr>
      <w:r w:rsidDel="00000000" w:rsidR="00000000" w:rsidRPr="00000000">
        <w:rPr>
          <w:color w:val="1a1a1a"/>
          <w:highlight w:val="yellow"/>
          <w:rtl w:val="0"/>
        </w:rPr>
        <w:t xml:space="preserve">Voor logo hebben we eigen FONT, kan dit geupload worden in Shopify?</w:t>
      </w:r>
    </w:p>
    <w:p w:rsidR="00000000" w:rsidDel="00000000" w:rsidP="00000000" w:rsidRDefault="00000000" w:rsidRPr="00000000" w14:paraId="0000004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1.4 Fotografie &amp; Sfeer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Beach &amp; Botanical esthetiek: witte flesjes met pastelkleurige sleeve op natte leisteen, verse planten, zandkleurige achtergronden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Gouden uur licht — warm, zacht, nooit hard flitslicht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NOOIT stockfoto's van de leverancier gebruiken — maak eigen productfoto's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Props: aloë, eucalyptus, schelpen, nat glas, zand, keien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Waterdruppels op de witte flesjes — gebruik plantenspuit voor authentieke look; de pastelkleur van de sleeve komt mooi tot zijn recht op een lichte achtergrond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Filter: koel licht met licht verhoogde schaduwen — consistent op alle foto's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2. Websitestructuur &amp; Navigatie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2.1 Hoofdmenu (Navigation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 navigatiebalk staat bovenaan de pagina. Logo links, menu in het midden, iconen (zoek + winkelkar) rechts.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Menu-item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/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 producten (of dropdown — zie hieronder)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Routines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/collections/routines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Bundels &amp; complete routines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Vitamin C · Peptide · Retinol Alt.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Cleanse &amp;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/collections/cleanse-prep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Cleanser + Toner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Cream · Night Cream · Eye Cream · SPF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/pages/about-us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Verhaal van SESE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Optioneel: maak van 'Shop' een dropdown met de subcategorieën erin. Dit werkt goed op desktop. Op mobiel: gebruik een hamburger-menu.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2.2 Aankondigingsbalk (Announcement 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Bovenaan de pagina, boven het menu. Kleur: Zeeblauw #3A7D94, witte tekst.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Gratis verzending vanaf €100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Alternatief: 'Alle producten COSMOS Natural gecertificeerd · Vegan'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Shopify-instelling: Online Store &gt; Themes &gt; Customize &gt; Announcement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2.3 Footer (Bodempagina)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 footer is opgedeeld in 3 kolommen: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 1: SESE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 2: Klantenservice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Kolom 3: Beleid &amp;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Tagline: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"Unlock your skin's timeless beauty."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customerservice@sese.be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Instagram: @sese.be_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Shipping &amp; 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Returns &amp; Refunds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Track my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About 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Privacy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Terms &amp; Conditions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 of Withdrawal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Cookie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Onderaan de footer: betaallogo's (Visa, Mastercard, Bancontact, PayPal) + copyright © 2025 SESE. Achtergrondkleur footer: Zandtint #E8D5B0 of Warm wit #FAF5EC.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3. Homepage — Sectie per Sectie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3.1 Hero Section (Bovenste banner)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Dit is het eerste wat een bezoeker ziet. Maak het impactvol en rustig tegelijk.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Inhoud / Instelling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Achtergrond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Eigen foto: witte flesjes met pastelkleurige sleeve in botanische setting (gouden uur)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Lichte semi-transparante laag in warm wit (opacity ~30%) voor leesbaarheid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Hoofdtitel (H1)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"Timeless skin, naturally yours."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"Unlock your skin's timeless beauty."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Bodytekst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"Care for your skin with intention, softness, and the right foundation."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CTA knop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"Shop Now" — zeeblauw #3A7D94, witte tekst, afgeronde hoeken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CTA knop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"Discover your routine" — transparant, rand in zeeblauw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Tekstkleur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Donker (#1A1A1A) of wit afhankelijk van de achtergrondkleur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3.2 USP Balk (Unique Selling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Een smalle balk net onder de hero met 3-4 iconen en korte tekst. Achtergrond: Zandtint #E8D5B0.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🌿  COSMOS Natural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🐰  Vegan &amp; Cruelty-Free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🚚  Gratis verzending vanaf €100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🔄  30-daagse tevredenheidsgarantie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3.3 Featured Products / Best Sellers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Toon 3-4 aanbevolen producten in een raster (grid). Titelsectie: "Discover your essentials".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Aanbevolen: Vitamin C Serum · Peptide Serum · Day Cream · SPF50 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Knoppen: "Shop the collection" in zeeblauw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Productkaartjes tonen: foto, naam, korte tagline, prijs, 'Add to cart'-knop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3.4 Routines Sectie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Titel: "Build your perfect routine". Toon de Day Routine en Night Routine als visuele blokken.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108639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Day Routine: Cleanser → Toner → Vitamin C Serum → Day Cream → SPF50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2392972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Night Routine: Cleanser → Toner → Peptide/Retinol Serum → Eye Cream → Night Cream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CTA per routine: 'Shop Day Routine' / 'Shop Night Routine'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3.5 Merkverhaal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Tekstblok met eventueel een foto ernaast. Titel: "Our Story".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80" w:lineRule="auto"/>
        <w:rPr>
          <w:rFonts w:ascii="TODES Light" w:cs="TODES Light" w:eastAsia="TODES Light" w:hAnsi="TODES Light"/>
          <w:i w:val="1"/>
          <w:iCs w:val="1"/>
          <w:sz w:val="23"/>
          <w:szCs w:val="23"/>
        </w:rPr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1a1a1a"/>
          <w:sz w:val="23"/>
          <w:szCs w:val="23"/>
          <w:rtl w:val="0"/>
        </w:rPr>
        <w:t xml:space="preserve">I know what it feels like to search — really search — for something that finally works. For years, my own skin was my biggest frustration. I tried everything, trusted too many labels, and felt lost in an industry that seemed to make everything more complicated than it needed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80" w:lineRule="auto"/>
        <w:rPr>
          <w:rFonts w:ascii="TODES Light" w:cs="TODES Light" w:eastAsia="TODES Light" w:hAnsi="TODES Light"/>
          <w:i w:val="1"/>
          <w:iCs w:val="1"/>
          <w:sz w:val="23"/>
          <w:szCs w:val="23"/>
        </w:rPr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1a1a1a"/>
          <w:sz w:val="23"/>
          <w:szCs w:val="23"/>
          <w:rtl w:val="0"/>
        </w:rPr>
        <w:t xml:space="preserve">SESE was born from that search. From the belief that your skin deserves honest care — not quick fixes or empty promises. And that true beauty has no expiry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80" w:lineRule="auto"/>
        <w:rPr>
          <w:i w:val="1"/>
          <w:iCs w:val="1"/>
          <w:color w:val="555555"/>
        </w:rPr>
      </w:pPr>
      <w:r w:rsidDel="00000000" w:rsidR="00000000" w:rsidRPr="00000000">
        <w:rPr>
          <w:rFonts w:ascii="TODES Light" w:cs="TODES Light" w:eastAsia="TODES Light" w:hAnsi="TODES Light"/>
          <w:i w:val="1"/>
          <w:iCs w:val="1"/>
          <w:color w:val="1a1a1a"/>
          <w:sz w:val="23"/>
          <w:szCs w:val="23"/>
          <w:rtl w:val="0"/>
        </w:rPr>
        <w:t xml:space="preserve">At every age, you deserve to feel like yourself. Radiant, cared for, and completely at ease in your own skin.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82149809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CTA: 'Read our story' → linkt naar /pages/about-us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3.6 Filosofie / Waarom SESE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4 icoon-blokken in een rij. Achtergrond: Warm wit.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🌊  Carefully selected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🌿  Focus on long-term skin 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highlight w:val="yellow"/>
          <w:u w:val="none"/>
          <w:vertAlign w:val="baseline"/>
          <w:rtl w:val="0"/>
        </w:rPr>
        <w:t xml:space="preserve">without surgery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💧  Simple, effective routines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397709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✨  Inspired by real beauty experience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3.7 Instagram Feed (optioneel)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Voeg een Instagram widget toe die de laatste posts van @sese.be_ toont. Aanbevolen app: 'Instafeed' (gratis in Shopify App Store).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4. Productcatalogus — Overzicht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4.1 Alle 9 Producten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De producten zijn witte flesjes/tubes met een pastelkleurige sleeve (band/wikkel) rondom. Elke productcategorie heeft een eigen pastelkleur. Dit is belangrijk voor productfoto's én voor de websitepagina's: gebruik de bijhorende kleur als achtergrondtint op de productkaart.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1200"/>
        <w:gridCol w:w="2360"/>
        <w:gridCol w:w="1400"/>
        <w:tblGridChange w:id="0">
          <w:tblGrid>
            <w:gridCol w:w="2800"/>
            <w:gridCol w:w="1600"/>
            <w:gridCol w:w="12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Kleur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SKU-tip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Cleansing Foam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Cleanse &amp;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a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#C5DAEA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+ Nacht (stap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SESE-CF-001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Hydrating Toner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Cleanse &amp;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dd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#C5DDD0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+ Nacht (stap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SESE-HT-001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Vitamin C Serum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c9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#F5C98A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(stap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SESE-VC-001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Peptide Serum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c9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#F5C98A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+ Nacht (stap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SESE-PS-001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Retinol Alt. Serum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c9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#F5C98A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Nacht (stap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SESE-RA-001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Anti-Age Day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d9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#F7D9DC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(stap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SESE-DC-001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Ceramide Night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d9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#F7D9DC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Nacht (stap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SESE-NC-001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Smoothing Eye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da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#DDDAEF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+ Nacht (stap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SESE-EC-001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SPF 50 Sunscreen Stick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d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#EEED8A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Dag (laatste stap)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8"/>
                <w:szCs w:val="18"/>
                <w:rtl w:val="0"/>
              </w:rPr>
              <w:t xml:space="preserve">SESE-SP-001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5. Productpagina's — Gedetailleerde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5.1 Template per productpagina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Elke productpagina volgt dezelfde structuur. Gebruik een Shopify-thema dat deze velden ondersteunt (bv. Dawn, Sense, of Craft).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Exacte naam (zie tabel boven)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Tagline / Ondertitel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Korte 1-regel beschrijving (zie per product)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Productfoto's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Min. 2 foto's: packshot + lifestyle/ingredient 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Beschrijving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Opsomming van benefits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9900" w:val="clear"/>
                <w:rtl w:val="0"/>
              </w:rPr>
              <w:t xml:space="preserve">(zie productfiches)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'What it does'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1-2 zinnen over de werking (zie productfiches)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Key Ingredients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Lijst van hoofdingrediënten met eventueel icoon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How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Stap-voor-stap gebruiksaanwijzing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Skin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Vermeld voor welk huidtype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Iconen: Vegan · COSMOS Natural · Gluten Free · Nut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FAQ accordion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3-5 vragen per product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9900" w:val="clear"/>
                <w:rtl w:val="0"/>
              </w:rPr>
              <w:t xml:space="preserve">(zie productfiches</w:t>
            </w:r>
            <w:r w:rsidDel="00000000" w:rsidR="00000000" w:rsidRPr="00000000">
              <w:rPr>
                <w:sz w:val="20"/>
                <w:szCs w:val="20"/>
                <w:shd w:fill="ff9900" w:val="clear"/>
                <w:rtl w:val="0"/>
              </w:rPr>
              <w:t xml:space="preserve"> (productbeschrijving per item, aparte files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990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INCI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Klikbaar uitklapvak (accordion) met volledige ingrediëntenlijst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5.2 Producten: Cleanse &amp;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Cleansing Foam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Gently cleanses · Maintains skin 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Cleanses deeply while keeping the skin hydrated and balanced. Helps maintain a healthy skin barrier.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types, including sensitive 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1–2 pumps to damp skin, massage gently and rinse. Morning and evening.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Rose Flower Water · Chamomile Extract · Calendula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· Allergen Label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200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IJsblauw #C5DAEA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Hydrating Toner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Rebalances · Hydrates · Prepares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Hydrates and restores balance while improving absorption of next products.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types, especially dry or dehydrated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with hands or cotton pad after cleansing. Do not rinse.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Rose Water · Hyaluronic Acid · Chamomile Extract · Strawberry Fruit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· Fragrance Free · Allergen Label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200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Mintgroen #C5DDD0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5.3 Producten: Serums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Vitamin C Serum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Brightens · Evens skin tone · Boosts glow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Improves radiance and helps achieve a more even complexion.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 few drops in the morning on clean skin. Before moisturizer.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2% Natural Vitamin C (Ascorbyl Glucoside) · 1% Ferulic Acid · Sea Buckthorn Oil · Vitamin E · Rosehip Seed Oil · Hyaluronic 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Warm perzik #F5C98A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Peptide Serum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Firms · Smooths · Supports elasticity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Helps reduce the appearance of fine lines, improve elasticity and promote a smoother, plumper-looking skin.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Normal to 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morning and/or evening on clean skin.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Hydroxyproline (Peptide) · Phytosterols · Aloe Juice · Hyaluronic Acid · Strawberry Seed Oil · Blueberry Seed Oil · Ginkgo Leaf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Warm perzik #F5C98A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Retinol Alternative Serum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Renews · Smooths fine lines · Gentle on 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Renews the skin without irritation. Reduces the appearance of fine lines.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 (ook gevoelige huid)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 few drops morning and/or evening on clean skin.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Aloe Juice · Bidens Pilosa Extract (Retinol Alternative) · Hyaluronic Acid · Vitamin C · Vitamin E · Jojoba Oil · Rose Myrtle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Gluten Free · Nut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30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Warm perzik #F5C98A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5.4 Producten: Moisturize &amp; Protect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Anti-Age Day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Hydrates · Firms · Protects all 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Keeps skin soft, hydrated and protected during the day. Fine lines seem less visible.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Normal to 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in the morning after serum.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Aloe Juice · Hyaluronic Acid · Glycoproteins · Shea Butter · Peptide 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50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Blush roze #F7D9DC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Ceramide Night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Repairs · Nourishes · Restores overnight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Deeply nourishes and supports skin repair while you sleep.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Normal to 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as the last step in your evening routine.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Ceramides · Aloe Juice · Jojoba Oil · Shea Butter · Cocoa Butter · Hyaluronic 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· Nut Free · Allergen Label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50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Blush roze #F7D9DC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Smoothing Eye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Hydrates · Reduces fatigue · Smooths fine 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Improves hydration and smoothness of the delicate eye area.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gently around the eyes, morning and/or evening.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Aloe Juice · Jojoba Oil · Shea Butter · Hyaluronic Acid · Escin · Horse Chestnut Extract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· Gluten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15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Lavendel #DDDAEF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SPF 50 Sunscreen 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Protects · Mineral-based · Easy on-the-go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Protects skin from sun damage and premature aging.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skin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as the last step in your morning routine.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Mineral UV filters (zinc-based)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Key ingredients: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Vegan · COSMOS 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12 g stick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Zachte geel #EEED8A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Packaging colour: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Benadruk dat dit een STICK is, niet een lotion — ideaal voor targeted zones en on-the-go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Let 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6. Collecties &amp; 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6.1 Shopify Collections — Aanmaken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Maak de volgende collections aan in Shopify (Products &gt; Collections):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Collectienaam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All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 9 producten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Cleanse &amp;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/collections/cleanse-prep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Cleansing Foam + Hydrating Toner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/collections/serums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Vitamin C · Peptide · Retinol Alt.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Moisturize &amp; Protect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/collections/moisturize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Day Cream · Night Cream · Eye Cream · SPF50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7d94"/>
                <w:sz w:val="20"/>
                <w:szCs w:val="20"/>
                <w:rtl w:val="0"/>
              </w:rPr>
              <w:t xml:space="preserve">Routines &amp;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/collections/routines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 bundles (zie 6.2)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6.2 Starter Bundle — Prioriteit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Dit is het belangrijkste product van de webshop. Verkoop het als een 'complete oplossing'.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 Anti-Aging Starter Routine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Ondertitel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essentials for healthy, glowing skin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Beschrijving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Alles wat je nodig hebt voor een effectieve anti-aging routine. Van reiniging tot SPF bescherming — in één zorgvuldig samengesteld pakket.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Inhoud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Cleansing Foam  2. Hydrating Toner  3. Peptide Serum  4. Anti-Age Day Cream  5. SPF50 Stick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Waarom Peptide?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Geschikt voor iedereen, hydrating en anti-aging — geen verwarring voor beginners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"Start your routine" of "Shop the bundle"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Best Value · Complete Routine · 5 Steps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In Shopify: maak een bundel aan als apart product, met een eigen foto. Gebruik de app 'Bundler' of 'Wide Bundles' voor automatische kortingsberekening.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6.3 Toekomstige Bundles (later toevoegen)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Night Routine Bundle: Cleanser + Toner + Retinol Alt. Serum + Eye Cream + Night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Glow Routine: Cleanser + Toner + Vitamin C Serum + Day Cream + SPF50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Hydration Routine: Cleanser + Toner + Peptide Serum + Night Cream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7. Statische Pagina's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7.1 About Us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(zie aparte worddoc)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/pages/about-us | Menubalk: 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Gebruik de volledige tekst uit het </w:t>
      </w:r>
      <w:r w:rsidDel="00000000" w:rsidR="00000000" w:rsidRPr="00000000">
        <w:rPr>
          <w:color w:val="1a1a1a"/>
          <w:rtl w:val="0"/>
        </w:rPr>
        <w:t xml:space="preserve">merkteksten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document.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** zie file ‘Merkteksten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Voeg een persoonlijke foto toe (optioneel maar aanbevolen)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Afsluiten met de tagline: 'Unlock your skin's timeless beauty.'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7.2 FAQ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(zie aparte worddoc)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/pages/faq | Footer: 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Organiseer in accordions (uitklapbare vragen). Categorieën: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Skincare Basics (hoe gebruik je producten, volgorde routine,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Ingredients &amp; Formulas (wat doen de ingrediënten)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Ordering &amp; Delivery (levertijden, kosten,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Returns (14-dagenrecht, voorwaarden, terugbetaling)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Customer Care &amp; Brand (certificeringen, productie, contact)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spacing w:after="120" w:before="320" w:lineRule="auto"/>
        <w:rPr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7.3 Shipping &amp; Delivery </w:t>
      </w: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shd w:fill="ff9900" w:val="clear"/>
          <w:rtl w:val="0"/>
        </w:rPr>
        <w:t xml:space="preserve">(zie aparte worddoc)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/pages/shipping | Footer: 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Verwerking: 1–2 werkdagen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Levering Europa: 2–5 werkdagen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Totaal geschatte leveringstijd: 3–7 werkdagen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Gratis verzending vanaf €100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Verzendkosten onder €100: berekend bij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Huidig leveringsgebied: Europa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Tracking: ja, track &amp; trace link per e-mail na verzending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7.4 Returns &amp; Right of Withdrawal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9900" w:val="clear"/>
          <w:rtl w:val="0"/>
        </w:rPr>
        <w:t xml:space="preserve">(zie aparte worddoc)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/pages/returns | Footer: 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Wettelijk herroepingsrecht: 14 dagen na ontvangst (EU-wet)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Extra: 30-daagse tevredenheidsgarantie van SESE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Voorwaarden: ongebruikt, ongeopend, originele verpakking intact, zegel intact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Uitzondering: geopende huidverzorgingsproducten kunnen NIET worden teruggestuurd (hygiëne)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Terugbetalingstermijn: binnen 14 dagen na goedkeuring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Retourkosten: voor rekening van de klant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Contact: customerservice@sese.be met bestelnummer +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7.5 Privacy Policy &amp; Cookie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/pages/privacy-policy en /pages/cookie-policy | Footer: Ja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Shopify genereert automatisch een basis Privacy Policy via Settings &gt; Legal. Pas aan naar Belgische/EU-wetgeving (GDPR). Aanbevolen: laat dit nakijken door een jurist of gebruik een GDPR-generator tool.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7.6 Terms &amp;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URL: /pages/terms | Footer: Ja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Shopify genereert ook hier een basis via Settings &gt; Legal. Aanpassen naar Belgisch recht.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8. Shopify Instellingen &amp; Technische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8.1 Aanbevolen Thema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Waarom geschikt voor SESE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Dawn (gratis)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€0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Strak, modern, clean — ideaal voor skincare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Sense (gratis)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€0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Speciaal ontworpen voor beauty &amp; skincare brands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Craft (gratis)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€0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Warm, artisanaal gevoel — past bij botanical vibe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Prestige (betaald)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~€380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Premium look, advanced product storytelling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a6000"/>
                <w:sz w:val="20"/>
                <w:szCs w:val="20"/>
                <w:rtl w:val="0"/>
              </w:rPr>
              <w:t xml:space="preserve">💡 Aanbeveling: start met 'Sense' — dit thema is gebouwd voor beauty brands en heeft native support voor ingredient highlights, routines en productvertellingen.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8.2 Essentiële Apps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160"/>
        <w:tblGridChange w:id="0">
          <w:tblGrid>
            <w:gridCol w:w="2800"/>
            <w:gridCol w:w="1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7d9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Instafeed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Instagram feed op homepage tonen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Loox of Judge.me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Gratis/betaald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Klantreviews en foto-reviews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Klaviyo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E-mailmarketing &amp; welkomstflows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Productbundels met korting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Metafields Guru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 productvelden (ingredients, INCI,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GDPR/Cookie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Verplicht voor EU-klanten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Tidio of Gorgias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Gratis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 chat / klantenservice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8.3 Algemene Shopify-instellingen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Store name: SESE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Store currency: EUR (€)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Store language: Nederlands (primair) + Engels (optioneel)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Contact email: customerservice@sese.be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Betalingen: Shopify Payments (activeer Bancontact, Visa, Mastercard, PayPal)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Taxes: Belgisch btw-tarief instellen (21% standaard, 6% voor bepaalde cosmetica — controleer)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Shipping zones: Europa (BE, NL, FR, DE, enz.)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7036710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Free shipping rule: Orders &gt;= €100 → gratis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Legal pages koppelen: Settings &gt; Legal &gt; Privacy policy / Refund policy /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Meta title homepage: "SESE | Anti-Aging Skincare — Unlock Your Timeless Beauty"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Meta description: "Discover SESE's curated anti-aging skincare routines. COSMOS Natural certified, vegan, and botanical-inspired. Free shipping from €100."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8.4 Aankondigingsbalk instellen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Store &gt; Themes &gt; Customize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Bovenaan de pagina: 'Announcement bar' sectie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Tekst: "Free shipping on orders over €100 · All products COSMOS Natural Certified"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Achtergrondkleur: #3A7D94 | Tekstkleur: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pBdr>
          <w:bottom w:color="3a7d94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36"/>
          <w:szCs w:val="36"/>
          <w:rtl w:val="0"/>
        </w:rPr>
        <w:t xml:space="preserve">9. Opslagchecklist voor de Ontwikkelaar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Gebruik deze lijst om te controleren of alles klaarstaat voor de lancering.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Setup &amp; Thema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Shopify account aangemaakt en sese.be domein gekoppeld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Thema gekozen en geinstalleerd (aanbeveling: Sense)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Kleurenpalet ingevoerd in thema-instellingen (#3A7D94, #4E7A4E, #E8D5B0, #FAF5EC)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Fonts ingesteld (Cormorant Garamond of Playfair + Lato)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Logo geupload (vraag aan eigenaar)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Favicon ingesteld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Navigatie &amp; Pagina's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Hoofdmenu aangemaakt met alle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Footer aangemaakt met 3 kolommen en alle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Aankondigingsbalk ingesteld (zeeblauw + tekst)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About Us pagina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FAQ pagina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Shipping &amp; Delivery pagina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Returns &amp; Withdrawal pagina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Privacy Policy &amp; Cookie Policy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Terms &amp; Conditions aangemaakt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Producten &amp; Collecties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Alle 9 producten aangemaakt met volledige beschrijving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Productfoto's geupload (min. 2 per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Collections aangemaakt (All · Cleanse &amp; Prep · Serums · Moisturize · Routines)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Starter Bundle aangemaakt als apart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SKU's ingevuld voor alle producten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Voorraad ingesteld (of dropshipping-integratie)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Technisch &amp; Juridisch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Betaalmethoden geactiveerd (Shopify Payments + Bancontact + PayPal)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Verzendregels ingesteld (gratis vanaf €100, rest at checkout)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BTW-instellingen gecheckt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GDPR cookie bar geinstalleerd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Legal pages gekoppeld in Settings &gt;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Google Analytics / Meta Pixel geinstalleerd (optioneel bij lancering)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Test-aankoop gedaan voor controle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Mobiele weergave gecontroleerd op telefoon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e7a4e"/>
          <w:sz w:val="28"/>
          <w:szCs w:val="28"/>
          <w:rtl w:val="0"/>
        </w:rPr>
        <w:t xml:space="preserve">Launch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Alle pagina's bekeken op desktop én mobiel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Alle interne links getest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E-mail notificaties aan eigenaar ingesteld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Welkomstmail flow opgezet in Klaviyo (optioneel)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Wachtwoordpagina verwijderd — winkel live zetten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  E  S  E  |  sese.be  |  customerservice@sese.be  |  @sese.be_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7d94"/>
          <w:sz w:val="22"/>
          <w:szCs w:val="22"/>
          <w:rtl w:val="0"/>
        </w:rPr>
        <w:t xml:space="preserve">Unlock your skin's timeless beauty.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TODES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7d9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e7a4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SMeMm+BKbviIoSMeH8ziqLzPNQ==">CgMxLjAaJAoBMBIfCh0IB0IZCgVBcmlhbBIQQXJpYWwgVW5pY29kZSBNUxokCgExEh8KHQgHQhkKBUFyaWFsEhBBcmlhbCBVbmljb2RlIE1TGiQKATISHwodCAdCGQoFQXJpYWwSEEFyaWFsIFVuaWNvZGUgTVMaJAoBMxIfCh0IB0IZCgVBcmlhbBIQQXJpYWwgVW5pY29kZSBNUxokCgE0Eh8KHQgHQhkKBUFyaWFsEhBBcmlhbCBVbmljb2RlIE1TOAByITFDLTlpUFNrTnNWMGtTZUExZF9jbXZkN014NXI2X29k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