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FEE9D" w14:textId="3380EA19" w:rsidR="007F2619" w:rsidRPr="003C06FB" w:rsidRDefault="007F2619" w:rsidP="007F2619">
      <w:pPr>
        <w:pStyle w:val="Title"/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</w:rPr>
        <w:t>SWOT Analysis Supporting Facebook</w:t>
      </w:r>
      <w:r w:rsidR="00F5571E" w:rsidRPr="003C06FB">
        <w:rPr>
          <w:rFonts w:ascii="Times New Roman" w:eastAsia="Arial" w:hAnsi="Times New Roman" w:cs="Times New Roman"/>
        </w:rPr>
        <w:t xml:space="preserve"> </w:t>
      </w:r>
    </w:p>
    <w:p w14:paraId="34B1E57C" w14:textId="77777777" w:rsidR="007F2619" w:rsidRPr="003C06FB" w:rsidRDefault="007F2619" w:rsidP="007F2619">
      <w:pPr>
        <w:rPr>
          <w:rFonts w:ascii="Times New Roman" w:eastAsia="Arial" w:hAnsi="Times New Roman" w:cs="Times New Roman"/>
          <w:color w:val="2D2D2D"/>
        </w:rPr>
      </w:pPr>
    </w:p>
    <w:p w14:paraId="27BDA7D5" w14:textId="77777777" w:rsidR="007F2619" w:rsidRPr="003C06FB" w:rsidRDefault="007F2619" w:rsidP="007F2619">
      <w:pPr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  <w:color w:val="2D2D2D"/>
        </w:rPr>
        <w:t>iRobot</w:t>
      </w:r>
    </w:p>
    <w:p w14:paraId="31DC4B6E" w14:textId="77777777" w:rsidR="007F2619" w:rsidRPr="003C06FB" w:rsidRDefault="007F2619" w:rsidP="007F2619">
      <w:pPr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  <w:color w:val="2D2D2D"/>
        </w:rPr>
        <w:t>Prepared by: Seth Ricks</w:t>
      </w:r>
    </w:p>
    <w:p w14:paraId="05A5EB48" w14:textId="2FC072F1" w:rsidR="007F2619" w:rsidRPr="003C06FB" w:rsidRDefault="007F2619">
      <w:pPr>
        <w:rPr>
          <w:rFonts w:ascii="Times New Roman" w:eastAsia="Arial" w:hAnsi="Times New Roman" w:cs="Times New Roman"/>
          <w:color w:val="2D2D2D"/>
        </w:rPr>
      </w:pPr>
      <w:r w:rsidRPr="003C06FB">
        <w:rPr>
          <w:rFonts w:ascii="Times New Roman" w:eastAsia="Arial" w:hAnsi="Times New Roman" w:cs="Times New Roman"/>
          <w:color w:val="2D2D2D"/>
        </w:rPr>
        <w:t>Date: 8/</w:t>
      </w:r>
      <w:r w:rsidR="00651883" w:rsidRPr="003C06FB">
        <w:rPr>
          <w:rFonts w:ascii="Times New Roman" w:eastAsia="Arial" w:hAnsi="Times New Roman" w:cs="Times New Roman"/>
          <w:color w:val="2D2D2D"/>
        </w:rPr>
        <w:t>22</w:t>
      </w:r>
      <w:r w:rsidRPr="003C06FB">
        <w:rPr>
          <w:rFonts w:ascii="Times New Roman" w:eastAsia="Arial" w:hAnsi="Times New Roman" w:cs="Times New Roman"/>
          <w:color w:val="2D2D2D"/>
        </w:rPr>
        <w:t>/2025</w:t>
      </w:r>
    </w:p>
    <w:p w14:paraId="35AC2568" w14:textId="77777777" w:rsidR="00F7114D" w:rsidRPr="003C06FB" w:rsidRDefault="00F7114D">
      <w:pPr>
        <w:rPr>
          <w:rFonts w:ascii="Times New Roman" w:eastAsia="Arial" w:hAnsi="Times New Roman" w:cs="Times New Roman"/>
          <w:color w:val="2D2D2D"/>
        </w:rPr>
      </w:pPr>
    </w:p>
    <w:p w14:paraId="524E8379" w14:textId="73D8AEAC" w:rsidR="004A6F46" w:rsidRPr="003C06FB" w:rsidRDefault="0015307A" w:rsidP="0015307A">
      <w:pPr>
        <w:pStyle w:val="Heading3"/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</w:rPr>
        <w:t>SWOT Diagram</w:t>
      </w:r>
    </w:p>
    <w:p w14:paraId="65B59F67" w14:textId="3C28D5FC" w:rsidR="00EB287B" w:rsidRPr="003C06FB" w:rsidRDefault="00EB287B">
      <w:p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  <w:noProof/>
        </w:rPr>
        <w:drawing>
          <wp:inline distT="0" distB="0" distL="0" distR="0" wp14:anchorId="49DF6249" wp14:editId="44804D61">
            <wp:extent cx="5714286" cy="4752381"/>
            <wp:effectExtent l="0" t="0" r="1270" b="0"/>
            <wp:docPr id="411946768" name="Picture 1" descr="A diagram of a social media pres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6768" name="Picture 1" descr="A diagram of a social media present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4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3603" w14:textId="782F4994" w:rsidR="0015307A" w:rsidRPr="003C06FB" w:rsidRDefault="0015307A">
      <w:p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br w:type="page"/>
      </w:r>
    </w:p>
    <w:p w14:paraId="4926B4FE" w14:textId="04E2AAB8" w:rsidR="003D3BAD" w:rsidRPr="003C06FB" w:rsidRDefault="0015307A" w:rsidP="0015307A">
      <w:pPr>
        <w:pStyle w:val="Heading3"/>
        <w:rPr>
          <w:rFonts w:ascii="Times New Roman" w:eastAsia="Arial" w:hAnsi="Times New Roman" w:cs="Times New Roman"/>
        </w:rPr>
      </w:pPr>
      <w:r w:rsidRPr="003C06FB">
        <w:rPr>
          <w:rFonts w:ascii="Times New Roman" w:eastAsia="Arial" w:hAnsi="Times New Roman" w:cs="Times New Roman"/>
        </w:rPr>
        <w:lastRenderedPageBreak/>
        <w:t>SWOT Outline</w:t>
      </w:r>
    </w:p>
    <w:p w14:paraId="1007E009" w14:textId="01F0D8CD" w:rsidR="00FB3AF9" w:rsidRPr="003C06FB" w:rsidRDefault="00FB3AF9" w:rsidP="00FB3AF9">
      <w:p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Thesis Statement:</w:t>
      </w:r>
    </w:p>
    <w:p w14:paraId="453600A9" w14:textId="7FA01940" w:rsidR="00214DEF" w:rsidRPr="003C06FB" w:rsidRDefault="00FB3AF9" w:rsidP="00214DEF">
      <w:p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  <w:b/>
          <w:bCs/>
        </w:rPr>
        <w:tab/>
      </w:r>
      <w:r w:rsidRPr="003C06FB">
        <w:rPr>
          <w:rFonts w:ascii="Times New Roman" w:hAnsi="Times New Roman" w:cs="Times New Roman"/>
        </w:rPr>
        <w:t xml:space="preserve">iRobot has a presence on several social media platforms, but the one that </w:t>
      </w:r>
      <w:r w:rsidR="002062BF" w:rsidRPr="003C06FB">
        <w:rPr>
          <w:rFonts w:ascii="Times New Roman" w:hAnsi="Times New Roman" w:cs="Times New Roman"/>
        </w:rPr>
        <w:t>needs</w:t>
      </w:r>
      <w:r w:rsidRPr="003C06FB">
        <w:rPr>
          <w:rFonts w:ascii="Times New Roman" w:hAnsi="Times New Roman" w:cs="Times New Roman"/>
        </w:rPr>
        <w:t xml:space="preserve"> the most improvement is Facebook.</w:t>
      </w:r>
      <w:r w:rsidR="002140DF" w:rsidRPr="003C06FB">
        <w:rPr>
          <w:rFonts w:ascii="Times New Roman" w:hAnsi="Times New Roman" w:cs="Times New Roman"/>
        </w:rPr>
        <w:t xml:space="preserve"> </w:t>
      </w:r>
      <w:r w:rsidR="00C04812" w:rsidRPr="003C06FB">
        <w:rPr>
          <w:rFonts w:ascii="Times New Roman" w:hAnsi="Times New Roman" w:cs="Times New Roman"/>
        </w:rPr>
        <w:t>Many Millennials and Gen-Z</w:t>
      </w:r>
      <w:r w:rsidR="000B3E5D" w:rsidRPr="003C06FB">
        <w:rPr>
          <w:rFonts w:ascii="Times New Roman" w:hAnsi="Times New Roman" w:cs="Times New Roman"/>
        </w:rPr>
        <w:t xml:space="preserve">’s use </w:t>
      </w:r>
      <w:r w:rsidR="003C06FB" w:rsidRPr="003C06FB">
        <w:rPr>
          <w:rFonts w:ascii="Times New Roman" w:hAnsi="Times New Roman" w:cs="Times New Roman"/>
        </w:rPr>
        <w:t>Facebook and</w:t>
      </w:r>
      <w:r w:rsidR="000B3E5D" w:rsidRPr="003C06FB">
        <w:rPr>
          <w:rFonts w:ascii="Times New Roman" w:hAnsi="Times New Roman" w:cs="Times New Roman"/>
        </w:rPr>
        <w:t xml:space="preserve"> are the ones that are </w:t>
      </w:r>
      <w:r w:rsidR="003C06FB" w:rsidRPr="003C06FB">
        <w:rPr>
          <w:rFonts w:ascii="Times New Roman" w:hAnsi="Times New Roman" w:cs="Times New Roman"/>
        </w:rPr>
        <w:t>disapproving of iRobot on their page.</w:t>
      </w:r>
      <w:r w:rsidR="00C04812" w:rsidRPr="003C06FB">
        <w:rPr>
          <w:rFonts w:ascii="Times New Roman" w:hAnsi="Times New Roman" w:cs="Times New Roman"/>
        </w:rPr>
        <w:t xml:space="preserve"> </w:t>
      </w:r>
      <w:r w:rsidR="002140DF" w:rsidRPr="003C06FB">
        <w:rPr>
          <w:rFonts w:ascii="Times New Roman" w:hAnsi="Times New Roman" w:cs="Times New Roman"/>
        </w:rPr>
        <w:t xml:space="preserve">A SWOT </w:t>
      </w:r>
      <w:r w:rsidR="002062BF" w:rsidRPr="003C06FB">
        <w:rPr>
          <w:rFonts w:ascii="Times New Roman" w:hAnsi="Times New Roman" w:cs="Times New Roman"/>
        </w:rPr>
        <w:t>Outline of iRobot’s Facebook presence is given below.</w:t>
      </w:r>
    </w:p>
    <w:p w14:paraId="5D5E3A48" w14:textId="697B9F63" w:rsidR="007F3108" w:rsidRPr="003C06FB" w:rsidRDefault="00214DEF" w:rsidP="006518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Strengths</w:t>
      </w:r>
    </w:p>
    <w:p w14:paraId="6E78E719" w14:textId="35630734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Recognizable Brand</w:t>
      </w:r>
      <w:r w:rsidR="00153905" w:rsidRPr="003C06FB">
        <w:rPr>
          <w:rFonts w:ascii="Times New Roman" w:hAnsi="Times New Roman" w:cs="Times New Roman"/>
        </w:rPr>
        <w:t xml:space="preserve">: iRobot is easily recognized as the creator of Roomba. </w:t>
      </w:r>
    </w:p>
    <w:p w14:paraId="5151D556" w14:textId="673E5E8C" w:rsidR="00CE050D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Multiple Platforms</w:t>
      </w:r>
      <w:r w:rsidR="006A6DEA" w:rsidRPr="003C06FB">
        <w:rPr>
          <w:rFonts w:ascii="Times New Roman" w:hAnsi="Times New Roman" w:cs="Times New Roman"/>
        </w:rPr>
        <w:t>: iRobot is present on</w:t>
      </w:r>
      <w:r w:rsidR="002037CB" w:rsidRPr="003C06FB">
        <w:rPr>
          <w:rFonts w:ascii="Times New Roman" w:hAnsi="Times New Roman" w:cs="Times New Roman"/>
        </w:rPr>
        <w:t xml:space="preserve"> Twitter, Instagram, and Facebook.  </w:t>
      </w:r>
    </w:p>
    <w:p w14:paraId="7C3FF975" w14:textId="43DC35CD" w:rsidR="007F3108" w:rsidRPr="003C06FB" w:rsidRDefault="00CE050D" w:rsidP="00CE050D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Visual Storytelling</w:t>
      </w:r>
      <w:r w:rsidR="002037CB" w:rsidRPr="003C06FB">
        <w:rPr>
          <w:rFonts w:ascii="Times New Roman" w:hAnsi="Times New Roman" w:cs="Times New Roman"/>
        </w:rPr>
        <w:t xml:space="preserve">: </w:t>
      </w:r>
      <w:r w:rsidR="00560A78" w:rsidRPr="003C06FB">
        <w:rPr>
          <w:rFonts w:ascii="Times New Roman" w:hAnsi="Times New Roman" w:cs="Times New Roman"/>
        </w:rPr>
        <w:t xml:space="preserve">iRobot’s </w:t>
      </w:r>
      <w:r w:rsidR="00F452E6" w:rsidRPr="003C06FB">
        <w:rPr>
          <w:rFonts w:ascii="Times New Roman" w:hAnsi="Times New Roman" w:cs="Times New Roman"/>
        </w:rPr>
        <w:t>Facebook page tells visual stories of people enjoying their product.</w:t>
      </w:r>
    </w:p>
    <w:p w14:paraId="682BB9DC" w14:textId="440EA44F" w:rsidR="007F3108" w:rsidRPr="003C06FB" w:rsidRDefault="007F3108" w:rsidP="007F31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Weaknesses</w:t>
      </w:r>
    </w:p>
    <w:p w14:paraId="37AF7519" w14:textId="054198BE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Content repetition</w:t>
      </w:r>
      <w:r w:rsidR="00560A78" w:rsidRPr="003C06FB">
        <w:rPr>
          <w:rFonts w:ascii="Times New Roman" w:hAnsi="Times New Roman" w:cs="Times New Roman"/>
        </w:rPr>
        <w:t>:</w:t>
      </w:r>
      <w:r w:rsidR="00153F8B">
        <w:rPr>
          <w:rFonts w:ascii="Times New Roman" w:hAnsi="Times New Roman" w:cs="Times New Roman"/>
        </w:rPr>
        <w:t xml:space="preserve"> </w:t>
      </w:r>
      <w:r w:rsidR="002D618B">
        <w:rPr>
          <w:rFonts w:ascii="Times New Roman" w:hAnsi="Times New Roman" w:cs="Times New Roman"/>
        </w:rPr>
        <w:t>iRobot’</w:t>
      </w:r>
      <w:r w:rsidR="002D618B" w:rsidRPr="003C06FB">
        <w:rPr>
          <w:rFonts w:ascii="Times New Roman" w:hAnsi="Times New Roman" w:cs="Times New Roman"/>
        </w:rPr>
        <w:t>s</w:t>
      </w:r>
      <w:r w:rsidR="00560A78" w:rsidRPr="003C06FB">
        <w:rPr>
          <w:rFonts w:ascii="Times New Roman" w:hAnsi="Times New Roman" w:cs="Times New Roman"/>
        </w:rPr>
        <w:t xml:space="preserve"> content on Facebook is </w:t>
      </w:r>
      <w:r w:rsidR="00506D60" w:rsidRPr="003C06FB">
        <w:rPr>
          <w:rFonts w:ascii="Times New Roman" w:hAnsi="Times New Roman" w:cs="Times New Roman"/>
        </w:rPr>
        <w:t xml:space="preserve">repetitive and may lose user interest over time.  </w:t>
      </w:r>
    </w:p>
    <w:p w14:paraId="6E312BE2" w14:textId="0B2C0873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</w:rPr>
        <w:t>Trend Blindness</w:t>
      </w:r>
      <w:r w:rsidR="00506D60" w:rsidRPr="003C06FB">
        <w:rPr>
          <w:rFonts w:ascii="Times New Roman" w:hAnsi="Times New Roman" w:cs="Times New Roman"/>
        </w:rPr>
        <w:t xml:space="preserve">: The page doesn’t </w:t>
      </w:r>
      <w:r w:rsidR="00724D86" w:rsidRPr="003C06FB">
        <w:rPr>
          <w:rFonts w:ascii="Times New Roman" w:hAnsi="Times New Roman" w:cs="Times New Roman"/>
        </w:rPr>
        <w:t xml:space="preserve">take advantage of current viral trends or </w:t>
      </w:r>
      <w:r w:rsidR="002D618B">
        <w:rPr>
          <w:rFonts w:ascii="Times New Roman" w:hAnsi="Times New Roman" w:cs="Times New Roman"/>
        </w:rPr>
        <w:t>‘</w:t>
      </w:r>
      <w:r w:rsidR="00724D86" w:rsidRPr="003C06FB">
        <w:rPr>
          <w:rFonts w:ascii="Times New Roman" w:hAnsi="Times New Roman" w:cs="Times New Roman"/>
        </w:rPr>
        <w:t>meme</w:t>
      </w:r>
      <w:r w:rsidR="002D618B">
        <w:rPr>
          <w:rFonts w:ascii="Times New Roman" w:hAnsi="Times New Roman" w:cs="Times New Roman"/>
        </w:rPr>
        <w:t>’</w:t>
      </w:r>
      <w:r w:rsidR="00724D86" w:rsidRPr="003C06FB">
        <w:rPr>
          <w:rFonts w:ascii="Times New Roman" w:hAnsi="Times New Roman" w:cs="Times New Roman"/>
        </w:rPr>
        <w:t xml:space="preserve"> templates</w:t>
      </w:r>
      <w:r w:rsidR="002D618B">
        <w:rPr>
          <w:rFonts w:ascii="Times New Roman" w:hAnsi="Times New Roman" w:cs="Times New Roman"/>
        </w:rPr>
        <w:t xml:space="preserve">, which their target audience is accustomed to. </w:t>
      </w:r>
    </w:p>
    <w:p w14:paraId="6307546C" w14:textId="6D15F5D3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Unengaging content</w:t>
      </w:r>
      <w:r w:rsidR="00724D86" w:rsidRPr="003C06FB">
        <w:rPr>
          <w:rFonts w:ascii="Times New Roman" w:hAnsi="Times New Roman" w:cs="Times New Roman"/>
        </w:rPr>
        <w:t xml:space="preserve">: </w:t>
      </w:r>
      <w:r w:rsidR="00312747" w:rsidRPr="003C06FB">
        <w:rPr>
          <w:rFonts w:ascii="Times New Roman" w:hAnsi="Times New Roman" w:cs="Times New Roman"/>
        </w:rPr>
        <w:t>The Facebook page c</w:t>
      </w:r>
      <w:r w:rsidR="00724D86" w:rsidRPr="003C06FB">
        <w:rPr>
          <w:rFonts w:ascii="Times New Roman" w:hAnsi="Times New Roman" w:cs="Times New Roman"/>
        </w:rPr>
        <w:t>ontent is long, boring,</w:t>
      </w:r>
      <w:r w:rsidR="00312747" w:rsidRPr="003C06FB">
        <w:rPr>
          <w:rFonts w:ascii="Times New Roman" w:hAnsi="Times New Roman" w:cs="Times New Roman"/>
        </w:rPr>
        <w:t xml:space="preserve"> and unengaging. It is easy to </w:t>
      </w:r>
      <w:r w:rsidR="00790192" w:rsidRPr="003C06FB">
        <w:rPr>
          <w:rFonts w:ascii="Times New Roman" w:hAnsi="Times New Roman" w:cs="Times New Roman"/>
        </w:rPr>
        <w:t>lose</w:t>
      </w:r>
      <w:r w:rsidR="00312747" w:rsidRPr="003C06FB">
        <w:rPr>
          <w:rFonts w:ascii="Times New Roman" w:hAnsi="Times New Roman" w:cs="Times New Roman"/>
        </w:rPr>
        <w:t xml:space="preserve"> interest quickly. </w:t>
      </w:r>
      <w:r w:rsidR="00724D86" w:rsidRPr="003C06FB">
        <w:rPr>
          <w:rFonts w:ascii="Times New Roman" w:hAnsi="Times New Roman" w:cs="Times New Roman"/>
        </w:rPr>
        <w:t xml:space="preserve"> </w:t>
      </w:r>
    </w:p>
    <w:p w14:paraId="76B90FA2" w14:textId="7C03DD81" w:rsidR="007F3108" w:rsidRPr="003C06FB" w:rsidRDefault="007F3108" w:rsidP="007F31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Opportunities</w:t>
      </w:r>
    </w:p>
    <w:p w14:paraId="5BE34346" w14:textId="3DE3F909" w:rsidR="007F3108" w:rsidRPr="003C06FB" w:rsidRDefault="00CE050D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Short-form videos</w:t>
      </w:r>
      <w:r w:rsidR="00790192" w:rsidRPr="003C06FB">
        <w:rPr>
          <w:rFonts w:ascii="Times New Roman" w:hAnsi="Times New Roman" w:cs="Times New Roman"/>
        </w:rPr>
        <w:t>: People of all ages are now accustomed to short-form content, such as short reels and videos.</w:t>
      </w:r>
    </w:p>
    <w:p w14:paraId="1BC6C2EA" w14:textId="27F1FCEC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Influencer partnerships</w:t>
      </w:r>
      <w:r w:rsidR="00790192" w:rsidRPr="003C06FB">
        <w:rPr>
          <w:rFonts w:ascii="Times New Roman" w:hAnsi="Times New Roman" w:cs="Times New Roman"/>
        </w:rPr>
        <w:t>: Many people will</w:t>
      </w:r>
      <w:r w:rsidR="000F6F55">
        <w:rPr>
          <w:rFonts w:ascii="Times New Roman" w:hAnsi="Times New Roman" w:cs="Times New Roman"/>
        </w:rPr>
        <w:t xml:space="preserve"> listen to </w:t>
      </w:r>
      <w:r w:rsidR="00790192" w:rsidRPr="003C06FB">
        <w:rPr>
          <w:rFonts w:ascii="Times New Roman" w:hAnsi="Times New Roman" w:cs="Times New Roman"/>
        </w:rPr>
        <w:t>a celebrity they like or follow.</w:t>
      </w:r>
      <w:r w:rsidR="007B541C" w:rsidRPr="003C06FB">
        <w:rPr>
          <w:rFonts w:ascii="Times New Roman" w:hAnsi="Times New Roman" w:cs="Times New Roman"/>
        </w:rPr>
        <w:t xml:space="preserve"> </w:t>
      </w:r>
    </w:p>
    <w:p w14:paraId="255C3F7D" w14:textId="18B72356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Live demos</w:t>
      </w:r>
      <w:r w:rsidR="007B541C" w:rsidRPr="003C06FB">
        <w:rPr>
          <w:rFonts w:ascii="Times New Roman" w:hAnsi="Times New Roman" w:cs="Times New Roman"/>
        </w:rPr>
        <w:t xml:space="preserve">: Demonstrating the product live, possibly with an influencer, could boost user numbers. </w:t>
      </w:r>
    </w:p>
    <w:p w14:paraId="4325C651" w14:textId="14F20DCF" w:rsidR="007F3108" w:rsidRPr="003C06FB" w:rsidRDefault="0015307A" w:rsidP="007F31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Threats</w:t>
      </w:r>
    </w:p>
    <w:p w14:paraId="057CA293" w14:textId="39408199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Visible complaints</w:t>
      </w:r>
      <w:r w:rsidR="007B541C" w:rsidRPr="003C06FB">
        <w:rPr>
          <w:rFonts w:ascii="Times New Roman" w:hAnsi="Times New Roman" w:cs="Times New Roman"/>
        </w:rPr>
        <w:t xml:space="preserve">: </w:t>
      </w:r>
      <w:r w:rsidR="00752911" w:rsidRPr="003C06FB">
        <w:rPr>
          <w:rFonts w:ascii="Times New Roman" w:hAnsi="Times New Roman" w:cs="Times New Roman"/>
        </w:rPr>
        <w:t xml:space="preserve">Almost </w:t>
      </w:r>
      <w:r w:rsidR="00C6678C" w:rsidRPr="003C06FB">
        <w:rPr>
          <w:rFonts w:ascii="Times New Roman" w:hAnsi="Times New Roman" w:cs="Times New Roman"/>
        </w:rPr>
        <w:t>all</w:t>
      </w:r>
      <w:r w:rsidR="00752911" w:rsidRPr="003C06FB">
        <w:rPr>
          <w:rFonts w:ascii="Times New Roman" w:hAnsi="Times New Roman" w:cs="Times New Roman"/>
        </w:rPr>
        <w:t xml:space="preserve"> the posts on </w:t>
      </w:r>
      <w:r w:rsidR="00C6678C" w:rsidRPr="003C06FB">
        <w:rPr>
          <w:rFonts w:ascii="Times New Roman" w:hAnsi="Times New Roman" w:cs="Times New Roman"/>
        </w:rPr>
        <w:t>Facebook</w:t>
      </w:r>
      <w:r w:rsidR="00752911" w:rsidRPr="003C06FB">
        <w:rPr>
          <w:rFonts w:ascii="Times New Roman" w:hAnsi="Times New Roman" w:cs="Times New Roman"/>
        </w:rPr>
        <w:t xml:space="preserve"> page have comments with complaints about iRobot’s </w:t>
      </w:r>
      <w:r w:rsidR="00C6678C" w:rsidRPr="003C06FB">
        <w:rPr>
          <w:rFonts w:ascii="Times New Roman" w:hAnsi="Times New Roman" w:cs="Times New Roman"/>
        </w:rPr>
        <w:t xml:space="preserve">products and customer service. </w:t>
      </w:r>
    </w:p>
    <w:p w14:paraId="14DD8B06" w14:textId="7C420FB3" w:rsidR="007F3108" w:rsidRPr="003C06FB" w:rsidRDefault="0025784F" w:rsidP="007F310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Adaptive competitors</w:t>
      </w:r>
      <w:r w:rsidR="00C6678C" w:rsidRPr="003C06FB">
        <w:rPr>
          <w:rFonts w:ascii="Times New Roman" w:hAnsi="Times New Roman" w:cs="Times New Roman"/>
        </w:rPr>
        <w:t xml:space="preserve">: </w:t>
      </w:r>
      <w:r w:rsidR="00260836" w:rsidRPr="003C06FB">
        <w:rPr>
          <w:rFonts w:ascii="Times New Roman" w:hAnsi="Times New Roman" w:cs="Times New Roman"/>
        </w:rPr>
        <w:t xml:space="preserve">Comparing iRobot’s Facebook page with Shark’s (one of their competitors) it is obvious that Shark cares more about making interesting </w:t>
      </w:r>
      <w:r w:rsidR="00B05FC7" w:rsidRPr="003C06FB">
        <w:rPr>
          <w:rFonts w:ascii="Times New Roman" w:hAnsi="Times New Roman" w:cs="Times New Roman"/>
        </w:rPr>
        <w:t xml:space="preserve">content. </w:t>
      </w:r>
    </w:p>
    <w:p w14:paraId="0D85E67B" w14:textId="0558E879" w:rsidR="002831DD" w:rsidRPr="003C06FB" w:rsidRDefault="0025784F" w:rsidP="002831D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Viral backlashes</w:t>
      </w:r>
      <w:r w:rsidR="00540163" w:rsidRPr="003C06FB">
        <w:rPr>
          <w:rFonts w:ascii="Times New Roman" w:hAnsi="Times New Roman" w:cs="Times New Roman"/>
        </w:rPr>
        <w:t xml:space="preserve">: </w:t>
      </w:r>
      <w:r w:rsidR="00B42130" w:rsidRPr="003C06FB">
        <w:rPr>
          <w:rFonts w:ascii="Times New Roman" w:hAnsi="Times New Roman" w:cs="Times New Roman"/>
        </w:rPr>
        <w:t>Simply looking up ‘</w:t>
      </w:r>
      <w:r w:rsidR="00934E65" w:rsidRPr="003C06FB">
        <w:rPr>
          <w:rFonts w:ascii="Times New Roman" w:hAnsi="Times New Roman" w:cs="Times New Roman"/>
        </w:rPr>
        <w:t>V</w:t>
      </w:r>
      <w:r w:rsidR="00E52E39" w:rsidRPr="003C06FB">
        <w:rPr>
          <w:rFonts w:ascii="Times New Roman" w:hAnsi="Times New Roman" w:cs="Times New Roman"/>
        </w:rPr>
        <w:t xml:space="preserve">iral </w:t>
      </w:r>
      <w:r w:rsidR="00934E65" w:rsidRPr="003C06FB">
        <w:rPr>
          <w:rFonts w:ascii="Times New Roman" w:hAnsi="Times New Roman" w:cs="Times New Roman"/>
        </w:rPr>
        <w:t>B</w:t>
      </w:r>
      <w:r w:rsidR="00E52E39" w:rsidRPr="003C06FB">
        <w:rPr>
          <w:rFonts w:ascii="Times New Roman" w:hAnsi="Times New Roman" w:cs="Times New Roman"/>
        </w:rPr>
        <w:t xml:space="preserve">acklash Roomba </w:t>
      </w:r>
      <w:r w:rsidR="00934E65" w:rsidRPr="003C06FB">
        <w:rPr>
          <w:rFonts w:ascii="Times New Roman" w:hAnsi="Times New Roman" w:cs="Times New Roman"/>
        </w:rPr>
        <w:t>F</w:t>
      </w:r>
      <w:r w:rsidR="00E52E39" w:rsidRPr="003C06FB">
        <w:rPr>
          <w:rFonts w:ascii="Times New Roman" w:hAnsi="Times New Roman" w:cs="Times New Roman"/>
        </w:rPr>
        <w:t>acebook</w:t>
      </w:r>
      <w:r w:rsidR="00934E65" w:rsidRPr="003C06FB">
        <w:rPr>
          <w:rFonts w:ascii="Times New Roman" w:hAnsi="Times New Roman" w:cs="Times New Roman"/>
        </w:rPr>
        <w:t>’ on a web browser</w:t>
      </w:r>
      <w:r w:rsidR="0068562F">
        <w:rPr>
          <w:rFonts w:ascii="Times New Roman" w:hAnsi="Times New Roman" w:cs="Times New Roman"/>
        </w:rPr>
        <w:t xml:space="preserve"> shows</w:t>
      </w:r>
      <w:r w:rsidR="00934E65" w:rsidRPr="003C06FB">
        <w:rPr>
          <w:rFonts w:ascii="Times New Roman" w:hAnsi="Times New Roman" w:cs="Times New Roman"/>
        </w:rPr>
        <w:t xml:space="preserve"> </w:t>
      </w:r>
      <w:r w:rsidR="0068562F" w:rsidRPr="003C06FB">
        <w:rPr>
          <w:rFonts w:ascii="Times New Roman" w:hAnsi="Times New Roman" w:cs="Times New Roman"/>
        </w:rPr>
        <w:t>all</w:t>
      </w:r>
      <w:r w:rsidR="00934E65" w:rsidRPr="003C06FB">
        <w:rPr>
          <w:rFonts w:ascii="Times New Roman" w:hAnsi="Times New Roman" w:cs="Times New Roman"/>
        </w:rPr>
        <w:t xml:space="preserve"> the problems that iRobot has been dealing with</w:t>
      </w:r>
      <w:r w:rsidR="007747E7" w:rsidRPr="003C06FB">
        <w:rPr>
          <w:rFonts w:ascii="Times New Roman" w:hAnsi="Times New Roman" w:cs="Times New Roman"/>
        </w:rPr>
        <w:t xml:space="preserve">, such as security and privacy issues. </w:t>
      </w:r>
    </w:p>
    <w:p w14:paraId="1425ECAD" w14:textId="1A159483" w:rsidR="0075501B" w:rsidRPr="003C06FB" w:rsidRDefault="0075501B" w:rsidP="0075501B">
      <w:pPr>
        <w:rPr>
          <w:rFonts w:ascii="Times New Roman" w:hAnsi="Times New Roman" w:cs="Times New Roman"/>
          <w:b/>
          <w:bCs/>
        </w:rPr>
      </w:pPr>
      <w:r w:rsidRPr="003C06FB">
        <w:rPr>
          <w:rFonts w:ascii="Times New Roman" w:hAnsi="Times New Roman" w:cs="Times New Roman"/>
          <w:b/>
          <w:bCs/>
        </w:rPr>
        <w:t>Conclusion:</w:t>
      </w:r>
    </w:p>
    <w:p w14:paraId="5D0B9FF7" w14:textId="5D6A9CD7" w:rsidR="001A241C" w:rsidRDefault="004F4869" w:rsidP="001A241C">
      <w:pPr>
        <w:ind w:firstLine="720"/>
        <w:rPr>
          <w:rFonts w:ascii="Times New Roman" w:hAnsi="Times New Roman" w:cs="Times New Roman"/>
        </w:rPr>
      </w:pPr>
      <w:r w:rsidRPr="003C06FB">
        <w:rPr>
          <w:rFonts w:ascii="Times New Roman" w:hAnsi="Times New Roman" w:cs="Times New Roman"/>
        </w:rPr>
        <w:t>iRobot</w:t>
      </w:r>
      <w:r w:rsidR="002062BF" w:rsidRPr="003C06FB">
        <w:rPr>
          <w:rFonts w:ascii="Times New Roman" w:hAnsi="Times New Roman" w:cs="Times New Roman"/>
        </w:rPr>
        <w:t xml:space="preserve"> can </w:t>
      </w:r>
      <w:r w:rsidR="00423A2B" w:rsidRPr="003C06FB">
        <w:rPr>
          <w:rFonts w:ascii="Times New Roman" w:hAnsi="Times New Roman" w:cs="Times New Roman"/>
        </w:rPr>
        <w:t xml:space="preserve">improve </w:t>
      </w:r>
      <w:r w:rsidR="002062BF" w:rsidRPr="003C06FB">
        <w:rPr>
          <w:rFonts w:ascii="Times New Roman" w:hAnsi="Times New Roman" w:cs="Times New Roman"/>
        </w:rPr>
        <w:t>its social media platforms, Facebook in particular</w:t>
      </w:r>
      <w:r w:rsidR="005D5AA9" w:rsidRPr="003C06FB">
        <w:rPr>
          <w:rFonts w:ascii="Times New Roman" w:hAnsi="Times New Roman" w:cs="Times New Roman"/>
        </w:rPr>
        <w:t xml:space="preserve">. </w:t>
      </w:r>
      <w:r w:rsidR="002062BF" w:rsidRPr="003C06FB">
        <w:rPr>
          <w:rFonts w:ascii="Times New Roman" w:hAnsi="Times New Roman" w:cs="Times New Roman"/>
        </w:rPr>
        <w:t xml:space="preserve"> </w:t>
      </w:r>
      <w:r w:rsidR="005D5AA9" w:rsidRPr="003C06FB">
        <w:rPr>
          <w:rFonts w:ascii="Times New Roman" w:hAnsi="Times New Roman" w:cs="Times New Roman"/>
        </w:rPr>
        <w:t xml:space="preserve">While their page has some strengths, they are not reacting </w:t>
      </w:r>
      <w:r w:rsidR="00423A2B" w:rsidRPr="003C06FB">
        <w:rPr>
          <w:rFonts w:ascii="Times New Roman" w:hAnsi="Times New Roman" w:cs="Times New Roman"/>
        </w:rPr>
        <w:t xml:space="preserve">appropriately to what social media users are accustomed to. </w:t>
      </w:r>
      <w:r w:rsidR="00E061A6" w:rsidRPr="003C06FB">
        <w:rPr>
          <w:rFonts w:ascii="Times New Roman" w:hAnsi="Times New Roman" w:cs="Times New Roman"/>
        </w:rPr>
        <w:t xml:space="preserve">They are also not keeping up with their competitors’ </w:t>
      </w:r>
      <w:r w:rsidR="0075501B" w:rsidRPr="003C06FB">
        <w:rPr>
          <w:rFonts w:ascii="Times New Roman" w:hAnsi="Times New Roman" w:cs="Times New Roman"/>
        </w:rPr>
        <w:t xml:space="preserve">content. </w:t>
      </w:r>
      <w:r w:rsidR="003E452C">
        <w:rPr>
          <w:rFonts w:ascii="Times New Roman" w:hAnsi="Times New Roman" w:cs="Times New Roman"/>
        </w:rPr>
        <w:t xml:space="preserve">It is almost like social media is working against them. </w:t>
      </w:r>
    </w:p>
    <w:p w14:paraId="546D2626" w14:textId="4C2EC804" w:rsidR="00C94283" w:rsidRDefault="001A241C" w:rsidP="00C942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Note for presentation: (</w:t>
      </w:r>
      <w:r w:rsidR="00C94283" w:rsidRPr="00C94283">
        <w:rPr>
          <w:rFonts w:ascii="Times New Roman" w:hAnsi="Times New Roman" w:cs="Times New Roman"/>
        </w:rPr>
        <w:t>L13 Social Media Portfolio: Presentation</w:t>
      </w:r>
      <w:r w:rsidR="00C94283">
        <w:rPr>
          <w:rFonts w:ascii="Times New Roman" w:hAnsi="Times New Roman" w:cs="Times New Roman"/>
        </w:rPr>
        <w:t>)</w:t>
      </w:r>
    </w:p>
    <w:p w14:paraId="7EDA9026" w14:textId="77777777" w:rsidR="00C94283" w:rsidRDefault="00C94283" w:rsidP="00C94283">
      <w:pPr>
        <w:rPr>
          <w:rFonts w:ascii="Times New Roman" w:hAnsi="Times New Roman" w:cs="Times New Roman"/>
        </w:rPr>
      </w:pPr>
    </w:p>
    <w:p w14:paraId="7A43C0F5" w14:textId="77777777" w:rsidR="0054686F" w:rsidRPr="0054686F" w:rsidRDefault="0054686F" w:rsidP="0054686F">
      <w:pPr>
        <w:rPr>
          <w:rFonts w:ascii="Times New Roman" w:hAnsi="Times New Roman" w:cs="Times New Roman"/>
        </w:rPr>
      </w:pPr>
      <w:r w:rsidRPr="0054686F">
        <w:rPr>
          <w:rFonts w:ascii="Times New Roman" w:hAnsi="Times New Roman" w:cs="Times New Roman"/>
        </w:rPr>
        <w:t>Review your previous social media assignments. Use words, headings, and body paragraphs from your previous social media assignments to plan your presentation.</w:t>
      </w:r>
    </w:p>
    <w:p w14:paraId="4B83AEAF" w14:textId="77777777" w:rsidR="00E717B7" w:rsidRPr="00E717B7" w:rsidRDefault="00E717B7" w:rsidP="00E717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717B7">
        <w:rPr>
          <w:rFonts w:ascii="Times New Roman" w:hAnsi="Times New Roman" w:cs="Times New Roman"/>
        </w:rPr>
        <w:t>Cover page slide.</w:t>
      </w:r>
    </w:p>
    <w:p w14:paraId="15D15EFF" w14:textId="77777777" w:rsidR="00E717B7" w:rsidRPr="00E717B7" w:rsidRDefault="00E717B7" w:rsidP="00E71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717B7">
        <w:rPr>
          <w:rFonts w:ascii="Times New Roman" w:hAnsi="Times New Roman" w:cs="Times New Roman"/>
        </w:rPr>
        <w:t>Detailed, engaging title.</w:t>
      </w:r>
    </w:p>
    <w:p w14:paraId="1C3613F0" w14:textId="77777777" w:rsidR="00E717B7" w:rsidRPr="00E717B7" w:rsidRDefault="00E717B7" w:rsidP="00E71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717B7">
        <w:rPr>
          <w:rFonts w:ascii="Times New Roman" w:hAnsi="Times New Roman" w:cs="Times New Roman"/>
        </w:rPr>
        <w:t>Name of presenter.</w:t>
      </w:r>
    </w:p>
    <w:p w14:paraId="61A7939C" w14:textId="77777777" w:rsidR="00E717B7" w:rsidRPr="00E717B7" w:rsidRDefault="00E717B7" w:rsidP="00E717B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E717B7">
        <w:rPr>
          <w:rFonts w:ascii="Times New Roman" w:hAnsi="Times New Roman" w:cs="Times New Roman"/>
        </w:rPr>
        <w:t>Contact points for presenter (email, phone number, and so on).</w:t>
      </w:r>
    </w:p>
    <w:p w14:paraId="0111B2BC" w14:textId="77777777" w:rsidR="00E717B7" w:rsidRPr="00E717B7" w:rsidRDefault="00E717B7" w:rsidP="00E717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Outline slide.</w:t>
      </w:r>
    </w:p>
    <w:p w14:paraId="1F02897A" w14:textId="77777777" w:rsidR="00E717B7" w:rsidRPr="00E717B7" w:rsidRDefault="00E717B7" w:rsidP="00E717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proofErr w:type="gramStart"/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Bulleted</w:t>
      </w:r>
      <w:proofErr w:type="gramEnd"/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 xml:space="preserve"> outline.</w:t>
      </w:r>
    </w:p>
    <w:p w14:paraId="3F60C31F" w14:textId="77777777" w:rsidR="00E717B7" w:rsidRPr="00E717B7" w:rsidRDefault="00E717B7" w:rsidP="00E717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No more than three descriptive words per point.</w:t>
      </w:r>
    </w:p>
    <w:p w14:paraId="1525E41E" w14:textId="77777777" w:rsidR="00E717B7" w:rsidRPr="00E717B7" w:rsidRDefault="00E717B7" w:rsidP="00E717B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Body and context slides.</w:t>
      </w:r>
    </w:p>
    <w:p w14:paraId="69AD12F6" w14:textId="77777777" w:rsidR="00E717B7" w:rsidRPr="00E717B7" w:rsidRDefault="00E717B7" w:rsidP="00E717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Slides should not distract from the verbal presentation.</w:t>
      </w:r>
    </w:p>
    <w:p w14:paraId="2FBD4CD2" w14:textId="77777777" w:rsidR="00E717B7" w:rsidRPr="00E717B7" w:rsidRDefault="00E717B7" w:rsidP="00E717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Each slide should relate to a specific bullet point recorded somewhere on the slide.</w:t>
      </w:r>
    </w:p>
    <w:p w14:paraId="0C38EBE2" w14:textId="77777777" w:rsidR="00E717B7" w:rsidRPr="00E717B7" w:rsidRDefault="00E717B7" w:rsidP="00E717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One topic with only one or two main takeaways on every slide.</w:t>
      </w:r>
    </w:p>
    <w:p w14:paraId="7EBDFD89" w14:textId="77777777" w:rsidR="00E717B7" w:rsidRPr="00E717B7" w:rsidRDefault="00E717B7" w:rsidP="00E717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Slides should not contain the full text of what the presenter is saying.</w:t>
      </w:r>
    </w:p>
    <w:p w14:paraId="59B47910" w14:textId="77777777" w:rsidR="00E717B7" w:rsidRPr="00E717B7" w:rsidRDefault="00E717B7" w:rsidP="00E717B7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E717B7">
        <w:rPr>
          <w:rFonts w:ascii="Lato" w:eastAsia="Times New Roman" w:hAnsi="Lato" w:cs="Times New Roman"/>
          <w:color w:val="525252"/>
          <w:kern w:val="0"/>
          <w14:ligatures w14:val="none"/>
        </w:rPr>
        <w:t>Graphics should supplement the text, not entertain.</w:t>
      </w:r>
    </w:p>
    <w:p w14:paraId="17654AA0" w14:textId="77777777" w:rsidR="004F55AA" w:rsidRPr="004F55AA" w:rsidRDefault="004F55AA" w:rsidP="004F55A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525252"/>
          <w:kern w:val="0"/>
          <w14:ligatures w14:val="none"/>
        </w:rPr>
      </w:pPr>
      <w:r w:rsidRPr="004F55AA">
        <w:rPr>
          <w:rFonts w:ascii="Lato" w:eastAsia="Times New Roman" w:hAnsi="Lato" w:cs="Times New Roman"/>
          <w:color w:val="525252"/>
          <w:kern w:val="0"/>
          <w14:ligatures w14:val="none"/>
        </w:rPr>
        <w:t>Write the full script of what the presenter will say in the notes section on each slide of the PowerPoint presentation. Writing out the script is a useful practice for when you may need to create a PowerPoint for someone else, like a company executive, to present. It will also help your instructor understand the full message of the presentation since you won't be presenting it in person.</w:t>
      </w:r>
    </w:p>
    <w:p w14:paraId="7739458A" w14:textId="77777777" w:rsidR="0054686F" w:rsidRDefault="0054686F" w:rsidP="00C94283">
      <w:pPr>
        <w:rPr>
          <w:rFonts w:ascii="Times New Roman" w:hAnsi="Times New Roman" w:cs="Times New Roman"/>
        </w:rPr>
      </w:pPr>
    </w:p>
    <w:p w14:paraId="51B0DEFD" w14:textId="77777777" w:rsidR="0054686F" w:rsidRDefault="0054686F" w:rsidP="00C94283">
      <w:pPr>
        <w:rPr>
          <w:rFonts w:ascii="Times New Roman" w:hAnsi="Times New Roman" w:cs="Times New Roman"/>
        </w:rPr>
      </w:pPr>
    </w:p>
    <w:p w14:paraId="1DF52F7A" w14:textId="2E3D2883" w:rsidR="00C94283" w:rsidRDefault="00327349" w:rsidP="00C94283">
      <w:pPr>
        <w:rPr>
          <w:rFonts w:ascii="Times New Roman" w:hAnsi="Times New Roman" w:cs="Times New Roman"/>
        </w:rPr>
      </w:pPr>
      <w:r w:rsidRPr="00327349">
        <w:rPr>
          <w:rFonts w:ascii="Times New Roman" w:hAnsi="Times New Roman" w:cs="Times New Roman"/>
        </w:rPr>
        <w:t>You have developed a plan to improve your company’s image through social media. Now you need to present your plan to the board of directors in a meeting</w:t>
      </w:r>
    </w:p>
    <w:p w14:paraId="2CACE678" w14:textId="77777777" w:rsidR="00327349" w:rsidRDefault="00327349" w:rsidP="00C94283">
      <w:pPr>
        <w:rPr>
          <w:rFonts w:ascii="Times New Roman" w:hAnsi="Times New Roman" w:cs="Times New Roman"/>
        </w:rPr>
      </w:pPr>
    </w:p>
    <w:p w14:paraId="59D149C6" w14:textId="4948AC8D" w:rsidR="00327349" w:rsidRDefault="000D7864" w:rsidP="00C94283">
      <w:pPr>
        <w:rPr>
          <w:rFonts w:ascii="Times New Roman" w:hAnsi="Times New Roman" w:cs="Times New Roman"/>
        </w:rPr>
      </w:pPr>
      <w:r w:rsidRPr="000D7864">
        <w:rPr>
          <w:rFonts w:ascii="Times New Roman" w:hAnsi="Times New Roman" w:cs="Times New Roman"/>
        </w:rPr>
        <w:t xml:space="preserve">The notes section presents full spoken script. Graphics support and enrich the written text and are not simply decoration. Text and graphics are simple and not </w:t>
      </w:r>
      <w:proofErr w:type="gramStart"/>
      <w:r w:rsidRPr="000D7864">
        <w:rPr>
          <w:rFonts w:ascii="Times New Roman" w:hAnsi="Times New Roman" w:cs="Times New Roman"/>
        </w:rPr>
        <w:t>text-heavy</w:t>
      </w:r>
      <w:proofErr w:type="gramEnd"/>
      <w:r w:rsidRPr="000D7864">
        <w:rPr>
          <w:rFonts w:ascii="Times New Roman" w:hAnsi="Times New Roman" w:cs="Times New Roman"/>
        </w:rPr>
        <w:t>.</w:t>
      </w:r>
    </w:p>
    <w:p w14:paraId="43957459" w14:textId="77777777" w:rsidR="000D7864" w:rsidRDefault="000D7864" w:rsidP="00C94283">
      <w:pPr>
        <w:rPr>
          <w:rFonts w:ascii="Times New Roman" w:hAnsi="Times New Roman" w:cs="Times New Roman"/>
        </w:rPr>
      </w:pPr>
    </w:p>
    <w:p w14:paraId="4951320E" w14:textId="5EA95FB1" w:rsidR="000D7864" w:rsidRDefault="000D7864" w:rsidP="00C94283">
      <w:pPr>
        <w:rPr>
          <w:rFonts w:ascii="Times New Roman" w:hAnsi="Times New Roman" w:cs="Times New Roman"/>
        </w:rPr>
      </w:pPr>
      <w:r w:rsidRPr="000D7864">
        <w:rPr>
          <w:rFonts w:ascii="Times New Roman" w:hAnsi="Times New Roman" w:cs="Times New Roman"/>
        </w:rPr>
        <w:t>One point at a time is presented. Animation is used if multiple bullets are on one slide.</w:t>
      </w:r>
    </w:p>
    <w:p w14:paraId="7AAA5D84" w14:textId="77777777" w:rsidR="00270271" w:rsidRDefault="00270271" w:rsidP="00C94283">
      <w:pPr>
        <w:rPr>
          <w:rFonts w:ascii="Times New Roman" w:hAnsi="Times New Roman" w:cs="Times New Roman"/>
        </w:rPr>
      </w:pPr>
    </w:p>
    <w:p w14:paraId="4AAD7902" w14:textId="08594784" w:rsidR="00270271" w:rsidRDefault="00270271" w:rsidP="00C94283">
      <w:pPr>
        <w:rPr>
          <w:rFonts w:ascii="Times New Roman" w:hAnsi="Times New Roman" w:cs="Times New Roman"/>
        </w:rPr>
      </w:pPr>
      <w:r w:rsidRPr="00270271">
        <w:rPr>
          <w:rFonts w:ascii="Times New Roman" w:hAnsi="Times New Roman" w:cs="Times New Roman"/>
        </w:rPr>
        <w:lastRenderedPageBreak/>
        <w:t xml:space="preserve">A slide with the outline, at the beginning of </w:t>
      </w:r>
      <w:proofErr w:type="gramStart"/>
      <w:r w:rsidRPr="00270271">
        <w:rPr>
          <w:rFonts w:ascii="Times New Roman" w:hAnsi="Times New Roman" w:cs="Times New Roman"/>
        </w:rPr>
        <w:t>the PowerPoint</w:t>
      </w:r>
      <w:proofErr w:type="gramEnd"/>
      <w:r w:rsidRPr="00270271">
        <w:rPr>
          <w:rFonts w:ascii="Times New Roman" w:hAnsi="Times New Roman" w:cs="Times New Roman"/>
        </w:rPr>
        <w:t>, is provided. A section of the outline appears on the following slides to guide the audience.</w:t>
      </w:r>
    </w:p>
    <w:p w14:paraId="6AAD61EF" w14:textId="77777777" w:rsidR="00270271" w:rsidRDefault="00270271" w:rsidP="00C94283">
      <w:pPr>
        <w:rPr>
          <w:rFonts w:ascii="Times New Roman" w:hAnsi="Times New Roman" w:cs="Times New Roman"/>
        </w:rPr>
      </w:pPr>
    </w:p>
    <w:p w14:paraId="59A575B5" w14:textId="5F5D1A06" w:rsidR="00270271" w:rsidRDefault="00270271" w:rsidP="00C94283">
      <w:pPr>
        <w:rPr>
          <w:rFonts w:ascii="Times New Roman" w:hAnsi="Times New Roman" w:cs="Times New Roman"/>
        </w:rPr>
      </w:pPr>
      <w:r w:rsidRPr="00270271">
        <w:rPr>
          <w:rFonts w:ascii="Times New Roman" w:hAnsi="Times New Roman" w:cs="Times New Roman"/>
        </w:rPr>
        <w:t>Text strongly contrasts against the PowerPoint background.</w:t>
      </w:r>
    </w:p>
    <w:p w14:paraId="15323206" w14:textId="77777777" w:rsidR="00270271" w:rsidRDefault="00270271" w:rsidP="00C94283">
      <w:pPr>
        <w:rPr>
          <w:rFonts w:ascii="Times New Roman" w:hAnsi="Times New Roman" w:cs="Times New Roman"/>
        </w:rPr>
      </w:pPr>
    </w:p>
    <w:p w14:paraId="747EDCF1" w14:textId="0B52BF62" w:rsidR="00270271" w:rsidRPr="00C94283" w:rsidRDefault="00270271" w:rsidP="00C94283">
      <w:pPr>
        <w:rPr>
          <w:rFonts w:ascii="Times New Roman" w:hAnsi="Times New Roman" w:cs="Times New Roman"/>
        </w:rPr>
      </w:pPr>
      <w:r w:rsidRPr="00270271">
        <w:rPr>
          <w:rFonts w:ascii="Times New Roman" w:hAnsi="Times New Roman" w:cs="Times New Roman"/>
        </w:rPr>
        <w:t>Specific Considerations: 10 slides or fewer.</w:t>
      </w:r>
    </w:p>
    <w:p w14:paraId="362DF29D" w14:textId="77777777" w:rsidR="00C94283" w:rsidRPr="003C06FB" w:rsidRDefault="00C94283" w:rsidP="001A241C">
      <w:pPr>
        <w:rPr>
          <w:rFonts w:ascii="Times New Roman" w:hAnsi="Times New Roman" w:cs="Times New Roman"/>
        </w:rPr>
      </w:pPr>
    </w:p>
    <w:sectPr w:rsidR="00C94283" w:rsidRPr="003C0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7D7A"/>
    <w:multiLevelType w:val="multilevel"/>
    <w:tmpl w:val="0D164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034AA"/>
    <w:multiLevelType w:val="hybridMultilevel"/>
    <w:tmpl w:val="3DF67322"/>
    <w:lvl w:ilvl="0" w:tplc="6E24B4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0516D"/>
    <w:multiLevelType w:val="multilevel"/>
    <w:tmpl w:val="372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54338"/>
    <w:multiLevelType w:val="multilevel"/>
    <w:tmpl w:val="DABC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C378A"/>
    <w:multiLevelType w:val="multilevel"/>
    <w:tmpl w:val="C4D0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32974"/>
    <w:multiLevelType w:val="multilevel"/>
    <w:tmpl w:val="DE5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70BD0"/>
    <w:multiLevelType w:val="multilevel"/>
    <w:tmpl w:val="ADE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7407B"/>
    <w:multiLevelType w:val="multilevel"/>
    <w:tmpl w:val="BA6E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504176">
    <w:abstractNumId w:val="3"/>
  </w:num>
  <w:num w:numId="2" w16cid:durableId="2067022365">
    <w:abstractNumId w:val="0"/>
  </w:num>
  <w:num w:numId="3" w16cid:durableId="568613648">
    <w:abstractNumId w:val="1"/>
  </w:num>
  <w:num w:numId="4" w16cid:durableId="1035354086">
    <w:abstractNumId w:val="4"/>
  </w:num>
  <w:num w:numId="5" w16cid:durableId="439491552">
    <w:abstractNumId w:val="2"/>
  </w:num>
  <w:num w:numId="6" w16cid:durableId="725758611">
    <w:abstractNumId w:val="5"/>
  </w:num>
  <w:num w:numId="7" w16cid:durableId="1108042400">
    <w:abstractNumId w:val="6"/>
  </w:num>
  <w:num w:numId="8" w16cid:durableId="6302087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7B"/>
    <w:rsid w:val="00056662"/>
    <w:rsid w:val="000B3E5D"/>
    <w:rsid w:val="000C3DDB"/>
    <w:rsid w:val="000D7864"/>
    <w:rsid w:val="000F6F55"/>
    <w:rsid w:val="00102442"/>
    <w:rsid w:val="0015307A"/>
    <w:rsid w:val="00153905"/>
    <w:rsid w:val="00153F8B"/>
    <w:rsid w:val="001A241C"/>
    <w:rsid w:val="002037CB"/>
    <w:rsid w:val="002062BF"/>
    <w:rsid w:val="002140DF"/>
    <w:rsid w:val="00214DEF"/>
    <w:rsid w:val="0025784F"/>
    <w:rsid w:val="00260836"/>
    <w:rsid w:val="00270271"/>
    <w:rsid w:val="002831DD"/>
    <w:rsid w:val="002D618B"/>
    <w:rsid w:val="00312747"/>
    <w:rsid w:val="00327349"/>
    <w:rsid w:val="003C06FB"/>
    <w:rsid w:val="003D3BAD"/>
    <w:rsid w:val="003E452C"/>
    <w:rsid w:val="00423A2B"/>
    <w:rsid w:val="004A6F46"/>
    <w:rsid w:val="004F4869"/>
    <w:rsid w:val="004F55AA"/>
    <w:rsid w:val="00506D60"/>
    <w:rsid w:val="00540163"/>
    <w:rsid w:val="0054686F"/>
    <w:rsid w:val="00560A78"/>
    <w:rsid w:val="005D5AA9"/>
    <w:rsid w:val="005F5C8F"/>
    <w:rsid w:val="00634795"/>
    <w:rsid w:val="00651883"/>
    <w:rsid w:val="0068562F"/>
    <w:rsid w:val="006A6DEA"/>
    <w:rsid w:val="00724D86"/>
    <w:rsid w:val="00752911"/>
    <w:rsid w:val="0075501B"/>
    <w:rsid w:val="007747E7"/>
    <w:rsid w:val="00790192"/>
    <w:rsid w:val="007B541C"/>
    <w:rsid w:val="007F2619"/>
    <w:rsid w:val="007F3108"/>
    <w:rsid w:val="00927C1A"/>
    <w:rsid w:val="0093414D"/>
    <w:rsid w:val="00934E65"/>
    <w:rsid w:val="00AB0899"/>
    <w:rsid w:val="00B05FC7"/>
    <w:rsid w:val="00B42130"/>
    <w:rsid w:val="00B729AE"/>
    <w:rsid w:val="00C04812"/>
    <w:rsid w:val="00C6678C"/>
    <w:rsid w:val="00C94283"/>
    <w:rsid w:val="00CE050D"/>
    <w:rsid w:val="00CE3C8A"/>
    <w:rsid w:val="00E061A6"/>
    <w:rsid w:val="00E52E39"/>
    <w:rsid w:val="00E717B7"/>
    <w:rsid w:val="00EB287B"/>
    <w:rsid w:val="00F110CB"/>
    <w:rsid w:val="00F452E6"/>
    <w:rsid w:val="00F5571E"/>
    <w:rsid w:val="00F7114D"/>
    <w:rsid w:val="00FB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99FB"/>
  <w15:chartTrackingRefBased/>
  <w15:docId w15:val="{F1EE8530-62CB-48E4-9A25-E8E872FB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DD"/>
  </w:style>
  <w:style w:type="paragraph" w:styleId="Heading1">
    <w:name w:val="heading 1"/>
    <w:basedOn w:val="Normal"/>
    <w:next w:val="Normal"/>
    <w:link w:val="Heading1Char"/>
    <w:uiPriority w:val="9"/>
    <w:qFormat/>
    <w:rsid w:val="00EB2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2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B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12</cp:revision>
  <dcterms:created xsi:type="dcterms:W3CDTF">2025-08-22T20:47:00Z</dcterms:created>
  <dcterms:modified xsi:type="dcterms:W3CDTF">2025-09-02T00:42:00Z</dcterms:modified>
</cp:coreProperties>
</file>