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CBA1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Sample Quiz Template (for DOCX/PDF conversion)</w:t>
      </w:r>
    </w:p>
    <w:p w14:paraId="4D29B49B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Quiz Title: English Grammar Quiz</w:t>
      </w:r>
    </w:p>
    <w:p w14:paraId="086F5868" w14:textId="77777777" w:rsidR="00E04E44" w:rsidRDefault="00E04E44" w:rsidP="00E04E44">
      <w:pPr>
        <w:spacing w:after="0" w:line="360" w:lineRule="auto"/>
      </w:pPr>
      <w:r w:rsidRPr="00E04E44">
        <w:t xml:space="preserve">Question 1: What is the correct form of the verb? </w:t>
      </w:r>
    </w:p>
    <w:p w14:paraId="00F61055" w14:textId="77777777" w:rsidR="00E04E44" w:rsidRDefault="00E04E44" w:rsidP="00E04E44">
      <w:pPr>
        <w:spacing w:after="0" w:line="360" w:lineRule="auto"/>
      </w:pPr>
      <w:r w:rsidRPr="00E04E44">
        <w:t xml:space="preserve">A) go </w:t>
      </w:r>
    </w:p>
    <w:p w14:paraId="12F82BE2" w14:textId="77777777" w:rsidR="00E04E44" w:rsidRDefault="00E04E44" w:rsidP="00E04E44">
      <w:pPr>
        <w:spacing w:after="0" w:line="360" w:lineRule="auto"/>
      </w:pPr>
      <w:r w:rsidRPr="00E04E44">
        <w:t xml:space="preserve">B) goes </w:t>
      </w:r>
    </w:p>
    <w:p w14:paraId="19290D0A" w14:textId="77777777" w:rsidR="00E04E44" w:rsidRDefault="00E04E44" w:rsidP="00E04E44">
      <w:pPr>
        <w:spacing w:after="0" w:line="360" w:lineRule="auto"/>
      </w:pPr>
      <w:r w:rsidRPr="00E04E44">
        <w:t xml:space="preserve">C) going </w:t>
      </w:r>
    </w:p>
    <w:p w14:paraId="24BF39D2" w14:textId="55B84482" w:rsidR="00E04E44" w:rsidRDefault="00E04E44" w:rsidP="00E04E44">
      <w:pPr>
        <w:spacing w:after="0" w:line="360" w:lineRule="auto"/>
      </w:pPr>
      <w:r w:rsidRPr="00E04E44">
        <w:t xml:space="preserve">D) gone </w:t>
      </w:r>
    </w:p>
    <w:p w14:paraId="54028556" w14:textId="329F4FA5" w:rsidR="00E04E44" w:rsidRPr="00E04E44" w:rsidRDefault="00E04E44" w:rsidP="00E04E44">
      <w:pPr>
        <w:spacing w:after="0" w:line="360" w:lineRule="auto"/>
      </w:pPr>
      <w:r w:rsidRPr="00E04E44">
        <w:t>Answer: B</w:t>
      </w:r>
    </w:p>
    <w:p w14:paraId="5001246D" w14:textId="77777777" w:rsidR="00E04E44" w:rsidRDefault="00E04E44" w:rsidP="00E04E44">
      <w:pPr>
        <w:spacing w:after="0" w:line="360" w:lineRule="auto"/>
      </w:pPr>
      <w:r w:rsidRPr="00E04E44">
        <w:t xml:space="preserve">Question 2: Choose the correct preposition. </w:t>
      </w:r>
    </w:p>
    <w:p w14:paraId="4F672322" w14:textId="77777777" w:rsidR="00E04E44" w:rsidRDefault="00E04E44" w:rsidP="00E04E44">
      <w:pPr>
        <w:spacing w:after="0" w:line="360" w:lineRule="auto"/>
      </w:pPr>
      <w:r w:rsidRPr="00E04E44">
        <w:t xml:space="preserve">A) in </w:t>
      </w:r>
    </w:p>
    <w:p w14:paraId="35538318" w14:textId="77777777" w:rsidR="00E04E44" w:rsidRDefault="00E04E44" w:rsidP="00E04E44">
      <w:pPr>
        <w:spacing w:after="0" w:line="360" w:lineRule="auto"/>
      </w:pPr>
      <w:r w:rsidRPr="00E04E44">
        <w:t xml:space="preserve">B) on </w:t>
      </w:r>
    </w:p>
    <w:p w14:paraId="21A46367" w14:textId="77777777" w:rsidR="00E04E44" w:rsidRDefault="00E04E44" w:rsidP="00E04E44">
      <w:pPr>
        <w:spacing w:after="0" w:line="360" w:lineRule="auto"/>
      </w:pPr>
      <w:r w:rsidRPr="00E04E44">
        <w:t xml:space="preserve">C) at </w:t>
      </w:r>
    </w:p>
    <w:p w14:paraId="48CC9322" w14:textId="77777777" w:rsidR="00E04E44" w:rsidRDefault="00E04E44" w:rsidP="00E04E44">
      <w:pPr>
        <w:spacing w:after="0" w:line="360" w:lineRule="auto"/>
      </w:pPr>
      <w:r w:rsidRPr="00E04E44">
        <w:t xml:space="preserve">D) by </w:t>
      </w:r>
    </w:p>
    <w:p w14:paraId="7FC204B6" w14:textId="3A862F2D" w:rsidR="00E04E44" w:rsidRPr="00E04E44" w:rsidRDefault="00E04E44" w:rsidP="00E04E44">
      <w:pPr>
        <w:spacing w:after="0" w:line="360" w:lineRule="auto"/>
      </w:pPr>
      <w:r w:rsidRPr="00E04E44">
        <w:t>Answer: C</w:t>
      </w:r>
    </w:p>
    <w:p w14:paraId="7B6E9EA8" w14:textId="77777777" w:rsidR="00E04E44" w:rsidRDefault="00E04E44" w:rsidP="00E04E44">
      <w:pPr>
        <w:spacing w:after="0" w:line="360" w:lineRule="auto"/>
      </w:pPr>
      <w:r w:rsidRPr="00E04E44">
        <w:t xml:space="preserve">Question 3: Which sentence is grammatically correct? </w:t>
      </w:r>
    </w:p>
    <w:p w14:paraId="169E5384" w14:textId="77777777" w:rsidR="00E04E44" w:rsidRDefault="00E04E44" w:rsidP="00E04E44">
      <w:pPr>
        <w:spacing w:after="0" w:line="360" w:lineRule="auto"/>
      </w:pPr>
      <w:r w:rsidRPr="00E04E44">
        <w:t xml:space="preserve">A) She don't like coffee </w:t>
      </w:r>
    </w:p>
    <w:p w14:paraId="5C18383E" w14:textId="77777777" w:rsidR="00E04E44" w:rsidRDefault="00E04E44" w:rsidP="00E04E44">
      <w:pPr>
        <w:spacing w:after="0" w:line="360" w:lineRule="auto"/>
      </w:pPr>
      <w:r w:rsidRPr="00E04E44">
        <w:t xml:space="preserve">B) She doesn't like coffee </w:t>
      </w:r>
    </w:p>
    <w:p w14:paraId="35079FE1" w14:textId="77777777" w:rsidR="00E04E44" w:rsidRDefault="00E04E44" w:rsidP="00E04E44">
      <w:pPr>
        <w:spacing w:after="0" w:line="360" w:lineRule="auto"/>
      </w:pPr>
      <w:r w:rsidRPr="00E04E44">
        <w:t xml:space="preserve">C) She didn't likes coffee </w:t>
      </w:r>
    </w:p>
    <w:p w14:paraId="474636B5" w14:textId="77777777" w:rsidR="00E04E44" w:rsidRDefault="00E04E44" w:rsidP="00E04E44">
      <w:pPr>
        <w:spacing w:after="0" w:line="360" w:lineRule="auto"/>
      </w:pPr>
      <w:r w:rsidRPr="00E04E44">
        <w:t xml:space="preserve">D) She doesn't likes coffee </w:t>
      </w:r>
    </w:p>
    <w:p w14:paraId="513BBD77" w14:textId="008D496B" w:rsidR="00E04E44" w:rsidRPr="00E04E44" w:rsidRDefault="00E04E44" w:rsidP="00E04E44">
      <w:pPr>
        <w:spacing w:after="0" w:line="360" w:lineRule="auto"/>
      </w:pPr>
      <w:r w:rsidRPr="00E04E44">
        <w:t>Answer: B</w:t>
      </w:r>
    </w:p>
    <w:p w14:paraId="7BE0681A" w14:textId="77777777" w:rsidR="00E04E44" w:rsidRPr="00E04E44" w:rsidRDefault="00E04E44" w:rsidP="00E04E44">
      <w:pPr>
        <w:spacing w:after="0" w:line="360" w:lineRule="auto"/>
      </w:pPr>
      <w:r w:rsidRPr="00E04E44">
        <w:pict w14:anchorId="38A96BB7">
          <v:rect id="_x0000_i1037" style="width:0;height:1.5pt" o:hralign="center" o:hrstd="t" o:hr="t" fillcolor="#a0a0a0" stroked="f"/>
        </w:pict>
      </w:r>
    </w:p>
    <w:p w14:paraId="6B06A088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Sample Test Template (for DOCX/PDF conversion)</w:t>
      </w:r>
    </w:p>
    <w:p w14:paraId="7849819B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TOEIC Practice Test</w:t>
      </w:r>
    </w:p>
    <w:p w14:paraId="36FE0F6B" w14:textId="77777777" w:rsidR="00E04E44" w:rsidRPr="00E04E44" w:rsidRDefault="00E04E44" w:rsidP="00E04E44">
      <w:pPr>
        <w:spacing w:after="0" w:line="360" w:lineRule="auto"/>
      </w:pPr>
      <w:r w:rsidRPr="00E04E44">
        <w:t>SECTION 1: LISTENING COMPREHENSION</w:t>
      </w:r>
    </w:p>
    <w:p w14:paraId="7D94DFBD" w14:textId="77777777" w:rsidR="00E04E44" w:rsidRDefault="00E04E44" w:rsidP="00E04E44">
      <w:pPr>
        <w:spacing w:after="0" w:line="360" w:lineRule="auto"/>
      </w:pPr>
      <w:r w:rsidRPr="00E04E44">
        <w:t xml:space="preserve">Question 1: Where does this conversation most likely take place? </w:t>
      </w:r>
    </w:p>
    <w:p w14:paraId="7F784A4E" w14:textId="77777777" w:rsidR="00E04E44" w:rsidRDefault="00E04E44" w:rsidP="00E04E44">
      <w:pPr>
        <w:spacing w:after="0" w:line="360" w:lineRule="auto"/>
      </w:pPr>
      <w:r w:rsidRPr="00E04E44">
        <w:t xml:space="preserve">A) At a restaurant </w:t>
      </w:r>
    </w:p>
    <w:p w14:paraId="34E94580" w14:textId="77777777" w:rsidR="00E04E44" w:rsidRDefault="00E04E44" w:rsidP="00E04E44">
      <w:pPr>
        <w:spacing w:after="0" w:line="360" w:lineRule="auto"/>
      </w:pPr>
      <w:r w:rsidRPr="00E04E44">
        <w:t xml:space="preserve">B) At a hotel reception </w:t>
      </w:r>
    </w:p>
    <w:p w14:paraId="765B00E2" w14:textId="77777777" w:rsidR="00E04E44" w:rsidRDefault="00E04E44" w:rsidP="00E04E44">
      <w:pPr>
        <w:spacing w:after="0" w:line="360" w:lineRule="auto"/>
      </w:pPr>
      <w:r w:rsidRPr="00E04E44">
        <w:t xml:space="preserve">C) At an airport </w:t>
      </w:r>
    </w:p>
    <w:p w14:paraId="0DB6DA61" w14:textId="77777777" w:rsidR="00E04E44" w:rsidRDefault="00E04E44" w:rsidP="00E04E44">
      <w:pPr>
        <w:spacing w:after="0" w:line="360" w:lineRule="auto"/>
      </w:pPr>
      <w:r w:rsidRPr="00E04E44">
        <w:t xml:space="preserve">D) At a bank </w:t>
      </w:r>
    </w:p>
    <w:p w14:paraId="4BA25C4E" w14:textId="1C3DE640" w:rsidR="00E04E44" w:rsidRPr="00E04E44" w:rsidRDefault="00E04E44" w:rsidP="00E04E44">
      <w:pPr>
        <w:spacing w:after="0" w:line="360" w:lineRule="auto"/>
      </w:pPr>
      <w:r w:rsidRPr="00E04E44">
        <w:t>Answer: B</w:t>
      </w:r>
    </w:p>
    <w:p w14:paraId="67392281" w14:textId="77777777" w:rsidR="00E04E44" w:rsidRDefault="00E04E44" w:rsidP="00E04E44">
      <w:pPr>
        <w:spacing w:after="0" w:line="360" w:lineRule="auto"/>
      </w:pPr>
      <w:r w:rsidRPr="00E04E44">
        <w:lastRenderedPageBreak/>
        <w:t xml:space="preserve">Question 2: What is the woman's problem? </w:t>
      </w:r>
    </w:p>
    <w:p w14:paraId="59E096AB" w14:textId="77777777" w:rsidR="00E04E44" w:rsidRDefault="00E04E44" w:rsidP="00E04E44">
      <w:pPr>
        <w:spacing w:after="0" w:line="360" w:lineRule="auto"/>
      </w:pPr>
      <w:r w:rsidRPr="00E04E44">
        <w:t xml:space="preserve">A) She lost her reservation </w:t>
      </w:r>
    </w:p>
    <w:p w14:paraId="772FD5CE" w14:textId="77777777" w:rsidR="00E04E44" w:rsidRDefault="00E04E44" w:rsidP="00E04E44">
      <w:pPr>
        <w:spacing w:after="0" w:line="360" w:lineRule="auto"/>
      </w:pPr>
      <w:r w:rsidRPr="00E04E44">
        <w:t xml:space="preserve">B) Her room is not ready </w:t>
      </w:r>
    </w:p>
    <w:p w14:paraId="4B8BC11A" w14:textId="77777777" w:rsidR="00E04E44" w:rsidRDefault="00E04E44" w:rsidP="00E04E44">
      <w:pPr>
        <w:spacing w:after="0" w:line="360" w:lineRule="auto"/>
      </w:pPr>
      <w:r w:rsidRPr="00E04E44">
        <w:t xml:space="preserve">C) She can't find her luggage </w:t>
      </w:r>
    </w:p>
    <w:p w14:paraId="6BC14281" w14:textId="77777777" w:rsidR="00E04E44" w:rsidRDefault="00E04E44" w:rsidP="00E04E44">
      <w:pPr>
        <w:spacing w:after="0" w:line="360" w:lineRule="auto"/>
      </w:pPr>
      <w:r w:rsidRPr="00E04E44">
        <w:t xml:space="preserve">D) Her credit card was declined </w:t>
      </w:r>
    </w:p>
    <w:p w14:paraId="2EBBED69" w14:textId="4B7BE9B3" w:rsidR="00E04E44" w:rsidRPr="00E04E44" w:rsidRDefault="00E04E44" w:rsidP="00E04E44">
      <w:pPr>
        <w:spacing w:after="0" w:line="360" w:lineRule="auto"/>
      </w:pPr>
      <w:r w:rsidRPr="00E04E44">
        <w:t>Answer: B</w:t>
      </w:r>
    </w:p>
    <w:p w14:paraId="7A8F9D26" w14:textId="77777777" w:rsidR="00E04E44" w:rsidRPr="00E04E44" w:rsidRDefault="00E04E44" w:rsidP="00E04E44">
      <w:pPr>
        <w:spacing w:after="0" w:line="360" w:lineRule="auto"/>
      </w:pPr>
      <w:r w:rsidRPr="00E04E44">
        <w:t>SECTION 2: READING COMPREHENSION</w:t>
      </w:r>
    </w:p>
    <w:p w14:paraId="464DEEAB" w14:textId="77777777" w:rsidR="00E04E44" w:rsidRDefault="00E04E44" w:rsidP="00E04E44">
      <w:pPr>
        <w:spacing w:after="0" w:line="360" w:lineRule="auto"/>
      </w:pPr>
      <w:r w:rsidRPr="00E04E44">
        <w:t xml:space="preserve">Question 3: What is the main purpose of this notice? </w:t>
      </w:r>
    </w:p>
    <w:p w14:paraId="7B554A0E" w14:textId="77777777" w:rsidR="00E04E44" w:rsidRDefault="00E04E44" w:rsidP="00E04E44">
      <w:pPr>
        <w:spacing w:after="0" w:line="360" w:lineRule="auto"/>
      </w:pPr>
      <w:r w:rsidRPr="00E04E44">
        <w:t xml:space="preserve">A) To announce new parking rates </w:t>
      </w:r>
    </w:p>
    <w:p w14:paraId="2EDDAEE9" w14:textId="77777777" w:rsidR="00E04E44" w:rsidRDefault="00E04E44" w:rsidP="00E04E44">
      <w:pPr>
        <w:spacing w:after="0" w:line="360" w:lineRule="auto"/>
      </w:pPr>
      <w:r w:rsidRPr="00E04E44">
        <w:t xml:space="preserve">B) To inform about parking lot closure </w:t>
      </w:r>
    </w:p>
    <w:p w14:paraId="573DF970" w14:textId="77777777" w:rsidR="00E04E44" w:rsidRDefault="00E04E44" w:rsidP="00E04E44">
      <w:pPr>
        <w:spacing w:after="0" w:line="360" w:lineRule="auto"/>
      </w:pPr>
      <w:r w:rsidRPr="00E04E44">
        <w:t xml:space="preserve">C) To promote carpooling </w:t>
      </w:r>
    </w:p>
    <w:p w14:paraId="6362BCB8" w14:textId="77777777" w:rsidR="00E04E44" w:rsidRDefault="00E04E44" w:rsidP="00E04E44">
      <w:pPr>
        <w:spacing w:after="0" w:line="360" w:lineRule="auto"/>
      </w:pPr>
      <w:r w:rsidRPr="00E04E44">
        <w:t xml:space="preserve">D) To introduce a new parking system </w:t>
      </w:r>
    </w:p>
    <w:p w14:paraId="728CA9FF" w14:textId="7F971DE4" w:rsidR="00E04E44" w:rsidRPr="00E04E44" w:rsidRDefault="00E04E44" w:rsidP="00E04E44">
      <w:pPr>
        <w:spacing w:after="0" w:line="360" w:lineRule="auto"/>
      </w:pPr>
      <w:r w:rsidRPr="00E04E44">
        <w:t>Answer: B</w:t>
      </w:r>
    </w:p>
    <w:p w14:paraId="2F20AA58" w14:textId="77777777" w:rsidR="00E04E44" w:rsidRDefault="00E04E44" w:rsidP="00E04E44">
      <w:pPr>
        <w:spacing w:after="0" w:line="360" w:lineRule="auto"/>
      </w:pPr>
      <w:r w:rsidRPr="00E04E44">
        <w:t xml:space="preserve">Question 4: How long will the parking lot be closed? </w:t>
      </w:r>
    </w:p>
    <w:p w14:paraId="4386683C" w14:textId="77777777" w:rsidR="00E04E44" w:rsidRDefault="00E04E44" w:rsidP="00E04E44">
      <w:pPr>
        <w:spacing w:after="0" w:line="360" w:lineRule="auto"/>
      </w:pPr>
      <w:r w:rsidRPr="00E04E44">
        <w:t xml:space="preserve">A) 3 days </w:t>
      </w:r>
    </w:p>
    <w:p w14:paraId="08B271DB" w14:textId="77777777" w:rsidR="00E04E44" w:rsidRDefault="00E04E44" w:rsidP="00E04E44">
      <w:pPr>
        <w:spacing w:after="0" w:line="360" w:lineRule="auto"/>
      </w:pPr>
      <w:r w:rsidRPr="00E04E44">
        <w:t xml:space="preserve">B) 5 days </w:t>
      </w:r>
    </w:p>
    <w:p w14:paraId="1AF48AEE" w14:textId="77777777" w:rsidR="00E04E44" w:rsidRDefault="00E04E44" w:rsidP="00E04E44">
      <w:pPr>
        <w:spacing w:after="0" w:line="360" w:lineRule="auto"/>
      </w:pPr>
      <w:r w:rsidRPr="00E04E44">
        <w:t xml:space="preserve">C) 1 week </w:t>
      </w:r>
    </w:p>
    <w:p w14:paraId="54E2DB4E" w14:textId="77777777" w:rsidR="00E04E44" w:rsidRDefault="00E04E44" w:rsidP="00E04E44">
      <w:pPr>
        <w:spacing w:after="0" w:line="360" w:lineRule="auto"/>
      </w:pPr>
      <w:r w:rsidRPr="00E04E44">
        <w:t xml:space="preserve">D) 2 weeks </w:t>
      </w:r>
    </w:p>
    <w:p w14:paraId="19628AC2" w14:textId="32828987" w:rsidR="00E04E44" w:rsidRPr="00E04E44" w:rsidRDefault="00E04E44" w:rsidP="00E04E44">
      <w:pPr>
        <w:spacing w:after="0" w:line="360" w:lineRule="auto"/>
      </w:pPr>
      <w:r w:rsidRPr="00E04E44">
        <w:t>Answer: B</w:t>
      </w:r>
    </w:p>
    <w:p w14:paraId="7471F656" w14:textId="77777777" w:rsidR="00E04E44" w:rsidRPr="00E04E44" w:rsidRDefault="00E04E44" w:rsidP="00E04E44">
      <w:pPr>
        <w:spacing w:after="0" w:line="360" w:lineRule="auto"/>
      </w:pPr>
      <w:r w:rsidRPr="00E04E44">
        <w:t>SECTION 3: VOCABULARY</w:t>
      </w:r>
    </w:p>
    <w:p w14:paraId="1FA5553E" w14:textId="77777777" w:rsidR="00E04E44" w:rsidRDefault="00E04E44" w:rsidP="00E04E44">
      <w:pPr>
        <w:spacing w:after="0" w:line="360" w:lineRule="auto"/>
      </w:pPr>
      <w:r w:rsidRPr="00E04E44">
        <w:t xml:space="preserve">Question 5: The company will _____ a new product line next quarter. </w:t>
      </w:r>
    </w:p>
    <w:p w14:paraId="0E621A38" w14:textId="77777777" w:rsidR="00E04E44" w:rsidRDefault="00E04E44" w:rsidP="00E04E44">
      <w:pPr>
        <w:spacing w:after="0" w:line="360" w:lineRule="auto"/>
      </w:pPr>
      <w:r w:rsidRPr="00E04E44">
        <w:t xml:space="preserve">A) launch </w:t>
      </w:r>
    </w:p>
    <w:p w14:paraId="33F63240" w14:textId="77777777" w:rsidR="00E04E44" w:rsidRDefault="00E04E44" w:rsidP="00E04E44">
      <w:pPr>
        <w:spacing w:after="0" w:line="360" w:lineRule="auto"/>
      </w:pPr>
      <w:r w:rsidRPr="00E04E44">
        <w:t xml:space="preserve">B) lunch </w:t>
      </w:r>
    </w:p>
    <w:p w14:paraId="250389B8" w14:textId="77777777" w:rsidR="00E04E44" w:rsidRDefault="00E04E44" w:rsidP="00E04E44">
      <w:pPr>
        <w:spacing w:after="0" w:line="360" w:lineRule="auto"/>
      </w:pPr>
      <w:r w:rsidRPr="00E04E44">
        <w:t xml:space="preserve">C) lounge </w:t>
      </w:r>
    </w:p>
    <w:p w14:paraId="577FC9A6" w14:textId="77777777" w:rsidR="00E04E44" w:rsidRDefault="00E04E44" w:rsidP="00E04E44">
      <w:pPr>
        <w:spacing w:after="0" w:line="360" w:lineRule="auto"/>
      </w:pPr>
      <w:r w:rsidRPr="00E04E44">
        <w:t xml:space="preserve">D) latch </w:t>
      </w:r>
    </w:p>
    <w:p w14:paraId="5304347B" w14:textId="13C71510" w:rsidR="00E04E44" w:rsidRPr="00E04E44" w:rsidRDefault="00E04E44" w:rsidP="00E04E44">
      <w:pPr>
        <w:spacing w:after="0" w:line="360" w:lineRule="auto"/>
      </w:pPr>
      <w:r w:rsidRPr="00E04E44">
        <w:t>Answer: A</w:t>
      </w:r>
    </w:p>
    <w:p w14:paraId="133F3E90" w14:textId="77777777" w:rsidR="00E04E44" w:rsidRDefault="00E04E44" w:rsidP="00E04E44">
      <w:pPr>
        <w:spacing w:after="0" w:line="360" w:lineRule="auto"/>
      </w:pPr>
      <w:r w:rsidRPr="00E04E44">
        <w:t xml:space="preserve">Question 6: Please _____ the meeting minutes to all department heads. </w:t>
      </w:r>
    </w:p>
    <w:p w14:paraId="209BA1C2" w14:textId="77777777" w:rsidR="00E04E44" w:rsidRDefault="00E04E44" w:rsidP="00E04E44">
      <w:pPr>
        <w:spacing w:after="0" w:line="360" w:lineRule="auto"/>
      </w:pPr>
      <w:r w:rsidRPr="00E04E44">
        <w:t xml:space="preserve">A) distribute </w:t>
      </w:r>
    </w:p>
    <w:p w14:paraId="4EB83923" w14:textId="77777777" w:rsidR="00E04E44" w:rsidRDefault="00E04E44" w:rsidP="00E04E44">
      <w:pPr>
        <w:spacing w:after="0" w:line="360" w:lineRule="auto"/>
      </w:pPr>
      <w:r w:rsidRPr="00E04E44">
        <w:t xml:space="preserve">B) contribute </w:t>
      </w:r>
    </w:p>
    <w:p w14:paraId="76AB6184" w14:textId="77777777" w:rsidR="00E04E44" w:rsidRDefault="00E04E44" w:rsidP="00E04E44">
      <w:pPr>
        <w:spacing w:after="0" w:line="360" w:lineRule="auto"/>
      </w:pPr>
      <w:r w:rsidRPr="00E04E44">
        <w:t xml:space="preserve">C) attribute </w:t>
      </w:r>
    </w:p>
    <w:p w14:paraId="63E93785" w14:textId="77777777" w:rsidR="00E04E44" w:rsidRDefault="00E04E44" w:rsidP="00E04E44">
      <w:pPr>
        <w:spacing w:after="0" w:line="360" w:lineRule="auto"/>
      </w:pPr>
      <w:r w:rsidRPr="00E04E44">
        <w:lastRenderedPageBreak/>
        <w:t xml:space="preserve">D) tribute </w:t>
      </w:r>
    </w:p>
    <w:p w14:paraId="635E3A9B" w14:textId="27C8F845" w:rsidR="00E04E44" w:rsidRPr="00E04E44" w:rsidRDefault="00E04E44" w:rsidP="00E04E44">
      <w:pPr>
        <w:spacing w:after="0" w:line="360" w:lineRule="auto"/>
      </w:pPr>
      <w:r w:rsidRPr="00E04E44">
        <w:t>Answer: A</w:t>
      </w:r>
    </w:p>
    <w:p w14:paraId="30FB4A0A" w14:textId="77777777" w:rsidR="00E04E44" w:rsidRPr="00E04E44" w:rsidRDefault="00E04E44" w:rsidP="00E04E44">
      <w:pPr>
        <w:spacing w:after="0" w:line="360" w:lineRule="auto"/>
      </w:pPr>
      <w:r w:rsidRPr="00E04E44">
        <w:pict w14:anchorId="56961343">
          <v:rect id="_x0000_i1038" style="width:0;height:1.5pt" o:hralign="center" o:hrstd="t" o:hr="t" fillcolor="#a0a0a0" stroked="f"/>
        </w:pict>
      </w:r>
    </w:p>
    <w:p w14:paraId="33543388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Formatting Guidelines:</w:t>
      </w:r>
    </w:p>
    <w:p w14:paraId="4049B056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For Questions:</w:t>
      </w:r>
    </w:p>
    <w:p w14:paraId="65FEBB77" w14:textId="77777777" w:rsidR="00E04E44" w:rsidRPr="00E04E44" w:rsidRDefault="00E04E44" w:rsidP="00E04E44">
      <w:pPr>
        <w:numPr>
          <w:ilvl w:val="0"/>
          <w:numId w:val="1"/>
        </w:numPr>
        <w:spacing w:after="0" w:line="360" w:lineRule="auto"/>
      </w:pPr>
      <w:r w:rsidRPr="00E04E44">
        <w:t>Start with "Question X:", "QX:", or just "X."</w:t>
      </w:r>
    </w:p>
    <w:p w14:paraId="786AB778" w14:textId="77777777" w:rsidR="00E04E44" w:rsidRPr="00E04E44" w:rsidRDefault="00E04E44" w:rsidP="00E04E44">
      <w:pPr>
        <w:numPr>
          <w:ilvl w:val="0"/>
          <w:numId w:val="1"/>
        </w:numPr>
        <w:spacing w:after="0" w:line="360" w:lineRule="auto"/>
      </w:pPr>
      <w:r w:rsidRPr="00E04E44">
        <w:t>Follow with the question text</w:t>
      </w:r>
    </w:p>
    <w:p w14:paraId="310D5E5F" w14:textId="77777777" w:rsidR="00E04E44" w:rsidRPr="00E04E44" w:rsidRDefault="00E04E44" w:rsidP="00E04E44">
      <w:pPr>
        <w:numPr>
          <w:ilvl w:val="0"/>
          <w:numId w:val="1"/>
        </w:numPr>
        <w:spacing w:after="0" w:line="360" w:lineRule="auto"/>
      </w:pPr>
      <w:r w:rsidRPr="00E04E44">
        <w:t>Options should start with A), B), C), D) or a), b), c), d)</w:t>
      </w:r>
    </w:p>
    <w:p w14:paraId="68EA2C04" w14:textId="77777777" w:rsidR="00E04E44" w:rsidRPr="00E04E44" w:rsidRDefault="00E04E44" w:rsidP="00E04E44">
      <w:pPr>
        <w:numPr>
          <w:ilvl w:val="0"/>
          <w:numId w:val="1"/>
        </w:numPr>
        <w:spacing w:after="0" w:line="360" w:lineRule="auto"/>
      </w:pPr>
      <w:r w:rsidRPr="00E04E44">
        <w:t>Answer line should be "Answer: [letter]" or "Correct: [letter]"</w:t>
      </w:r>
    </w:p>
    <w:p w14:paraId="7AA7768F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For Test Sections:</w:t>
      </w:r>
    </w:p>
    <w:p w14:paraId="057C3561" w14:textId="77777777" w:rsidR="00E04E44" w:rsidRPr="00E04E44" w:rsidRDefault="00E04E44" w:rsidP="00E04E44">
      <w:pPr>
        <w:numPr>
          <w:ilvl w:val="0"/>
          <w:numId w:val="2"/>
        </w:numPr>
        <w:spacing w:after="0" w:line="360" w:lineRule="auto"/>
      </w:pPr>
      <w:r w:rsidRPr="00E04E44">
        <w:t>Use "SECTION X:" or "PART X:" in CAPS</w:t>
      </w:r>
    </w:p>
    <w:p w14:paraId="09186D3C" w14:textId="77777777" w:rsidR="00E04E44" w:rsidRPr="00E04E44" w:rsidRDefault="00E04E44" w:rsidP="00E04E44">
      <w:pPr>
        <w:numPr>
          <w:ilvl w:val="0"/>
          <w:numId w:val="2"/>
        </w:numPr>
        <w:spacing w:after="0" w:line="360" w:lineRule="auto"/>
      </w:pPr>
      <w:r w:rsidRPr="00E04E44">
        <w:t>Or use a title in ALL CAPS like "LISTENING COMPREHENSION"</w:t>
      </w:r>
    </w:p>
    <w:p w14:paraId="0923439C" w14:textId="77777777" w:rsidR="00E04E44" w:rsidRPr="00E04E44" w:rsidRDefault="00E04E44" w:rsidP="00E04E44">
      <w:pPr>
        <w:numPr>
          <w:ilvl w:val="0"/>
          <w:numId w:val="2"/>
        </w:numPr>
        <w:spacing w:after="0" w:line="360" w:lineRule="auto"/>
      </w:pPr>
      <w:r w:rsidRPr="00E04E44">
        <w:t>Each section should be clearly separated</w:t>
      </w:r>
    </w:p>
    <w:p w14:paraId="28E55C9D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Tips:</w:t>
      </w:r>
    </w:p>
    <w:p w14:paraId="021EBB92" w14:textId="77777777" w:rsidR="00E04E44" w:rsidRPr="00E04E44" w:rsidRDefault="00E04E44" w:rsidP="00E04E44">
      <w:pPr>
        <w:numPr>
          <w:ilvl w:val="0"/>
          <w:numId w:val="3"/>
        </w:numPr>
        <w:spacing w:after="0" w:line="360" w:lineRule="auto"/>
      </w:pPr>
      <w:r w:rsidRPr="00E04E44">
        <w:t>Keep formatting consistent throughout the document</w:t>
      </w:r>
    </w:p>
    <w:p w14:paraId="700E7CEB" w14:textId="77777777" w:rsidR="00E04E44" w:rsidRPr="00E04E44" w:rsidRDefault="00E04E44" w:rsidP="00E04E44">
      <w:pPr>
        <w:numPr>
          <w:ilvl w:val="0"/>
          <w:numId w:val="3"/>
        </w:numPr>
        <w:spacing w:after="0" w:line="360" w:lineRule="auto"/>
      </w:pPr>
      <w:r w:rsidRPr="00E04E44">
        <w:t>Use clear spacing between questions</w:t>
      </w:r>
    </w:p>
    <w:p w14:paraId="76DB3C01" w14:textId="77777777" w:rsidR="00E04E44" w:rsidRPr="00E04E44" w:rsidRDefault="00E04E44" w:rsidP="00E04E44">
      <w:pPr>
        <w:numPr>
          <w:ilvl w:val="0"/>
          <w:numId w:val="3"/>
        </w:numPr>
        <w:spacing w:after="0" w:line="360" w:lineRule="auto"/>
      </w:pPr>
      <w:r w:rsidRPr="00E04E44">
        <w:t>Make sure answer keys are clearly marked</w:t>
      </w:r>
    </w:p>
    <w:p w14:paraId="5399F437" w14:textId="77777777" w:rsidR="00E04E44" w:rsidRPr="00E04E44" w:rsidRDefault="00E04E44" w:rsidP="00E04E44">
      <w:pPr>
        <w:numPr>
          <w:ilvl w:val="0"/>
          <w:numId w:val="3"/>
        </w:numPr>
        <w:spacing w:after="0" w:line="360" w:lineRule="auto"/>
      </w:pPr>
      <w:r w:rsidRPr="00E04E44">
        <w:t>For essays or open-ended questions, you can specify in the question text</w:t>
      </w:r>
    </w:p>
    <w:p w14:paraId="543AB394" w14:textId="77777777" w:rsidR="00E04E44" w:rsidRPr="00E04E44" w:rsidRDefault="00E04E44" w:rsidP="00E04E44">
      <w:pPr>
        <w:spacing w:after="0" w:line="360" w:lineRule="auto"/>
        <w:rPr>
          <w:b/>
          <w:bCs/>
        </w:rPr>
      </w:pPr>
      <w:r w:rsidRPr="00E04E44">
        <w:rPr>
          <w:b/>
          <w:bCs/>
        </w:rPr>
        <w:t>Example with Passage:</w:t>
      </w:r>
    </w:p>
    <w:p w14:paraId="6B08072F" w14:textId="77777777" w:rsidR="00E04E44" w:rsidRPr="00E04E44" w:rsidRDefault="00E04E44" w:rsidP="00E04E44">
      <w:pPr>
        <w:spacing w:after="0" w:line="360" w:lineRule="auto"/>
      </w:pPr>
      <w:r w:rsidRPr="00E04E44">
        <w:t>Question 7: Read the following passage and answer the question.</w:t>
      </w:r>
    </w:p>
    <w:p w14:paraId="2E088EC9" w14:textId="77777777" w:rsidR="00E04E44" w:rsidRPr="00E04E44" w:rsidRDefault="00E04E44" w:rsidP="00E04E44">
      <w:pPr>
        <w:spacing w:after="0" w:line="360" w:lineRule="auto"/>
      </w:pPr>
      <w:r w:rsidRPr="00E04E44">
        <w:t>Passage: "Thompson Electronics is pleased to announce the launch of our new customer service hotline. Starting next month, customers can call 1-800-TECH-HELP 24 hours a day, 7 days a week for technical support."</w:t>
      </w:r>
    </w:p>
    <w:p w14:paraId="001A1C67" w14:textId="77777777" w:rsidR="00E04E44" w:rsidRDefault="00E04E44" w:rsidP="00E04E44">
      <w:pPr>
        <w:spacing w:after="0" w:line="360" w:lineRule="auto"/>
      </w:pPr>
      <w:r w:rsidRPr="00E04E44">
        <w:t xml:space="preserve">What is Thompson Electronics announcing? </w:t>
      </w:r>
    </w:p>
    <w:p w14:paraId="5D5AFE7F" w14:textId="77777777" w:rsidR="00E04E44" w:rsidRDefault="00E04E44" w:rsidP="00E04E44">
      <w:pPr>
        <w:spacing w:after="0" w:line="360" w:lineRule="auto"/>
      </w:pPr>
      <w:r w:rsidRPr="00E04E44">
        <w:t xml:space="preserve">A) A new product line </w:t>
      </w:r>
    </w:p>
    <w:p w14:paraId="30B8E04C" w14:textId="77777777" w:rsidR="00E04E44" w:rsidRDefault="00E04E44" w:rsidP="00E04E44">
      <w:pPr>
        <w:spacing w:after="0" w:line="360" w:lineRule="auto"/>
      </w:pPr>
      <w:r w:rsidRPr="00E04E44">
        <w:t xml:space="preserve">B) Extended business hours </w:t>
      </w:r>
    </w:p>
    <w:p w14:paraId="6699C374" w14:textId="77777777" w:rsidR="00E04E44" w:rsidRDefault="00E04E44" w:rsidP="00E04E44">
      <w:pPr>
        <w:spacing w:after="0" w:line="360" w:lineRule="auto"/>
      </w:pPr>
      <w:r w:rsidRPr="00E04E44">
        <w:t xml:space="preserve">C) A customer service hotline </w:t>
      </w:r>
    </w:p>
    <w:p w14:paraId="04C3204A" w14:textId="77777777" w:rsidR="00E04E44" w:rsidRDefault="00E04E44" w:rsidP="00E04E44">
      <w:pPr>
        <w:spacing w:after="0" w:line="360" w:lineRule="auto"/>
      </w:pPr>
      <w:r w:rsidRPr="00E04E44">
        <w:t xml:space="preserve">D) A special promotion </w:t>
      </w:r>
    </w:p>
    <w:p w14:paraId="66CF7712" w14:textId="3C82F47C" w:rsidR="004D740B" w:rsidRDefault="00E04E44" w:rsidP="00E04E44">
      <w:pPr>
        <w:spacing w:after="0" w:line="360" w:lineRule="auto"/>
      </w:pPr>
      <w:r w:rsidRPr="00E04E44">
        <w:t>Answer: C</w:t>
      </w:r>
    </w:p>
    <w:sectPr w:rsidR="004D740B" w:rsidSect="001B1100">
      <w:pgSz w:w="12240" w:h="15840"/>
      <w:pgMar w:top="1134" w:right="1134" w:bottom="1134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A5C07"/>
    <w:multiLevelType w:val="multilevel"/>
    <w:tmpl w:val="8FAE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94C40"/>
    <w:multiLevelType w:val="multilevel"/>
    <w:tmpl w:val="FCE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54261"/>
    <w:multiLevelType w:val="multilevel"/>
    <w:tmpl w:val="82D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94712">
    <w:abstractNumId w:val="0"/>
  </w:num>
  <w:num w:numId="2" w16cid:durableId="2068413340">
    <w:abstractNumId w:val="1"/>
  </w:num>
  <w:num w:numId="3" w16cid:durableId="1015501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44"/>
    <w:rsid w:val="001B1100"/>
    <w:rsid w:val="004D740B"/>
    <w:rsid w:val="00752F04"/>
    <w:rsid w:val="009538C5"/>
    <w:rsid w:val="00B02C8B"/>
    <w:rsid w:val="00E04E44"/>
    <w:rsid w:val="00E40DDF"/>
    <w:rsid w:val="00FE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8D1F"/>
  <w15:chartTrackingRefBased/>
  <w15:docId w15:val="{A59D8999-5547-4E94-8C4A-4651BFED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FFA27-A3DF-4DE8-94B8-EF545D324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Setsuna Sakura</dc:creator>
  <cp:keywords/>
  <dc:description/>
  <cp:lastModifiedBy>Setsuna Sakura</cp:lastModifiedBy>
  <cp:revision>1</cp:revision>
  <dcterms:created xsi:type="dcterms:W3CDTF">2025-12-22T20:56:00Z</dcterms:created>
  <dcterms:modified xsi:type="dcterms:W3CDTF">2025-12-22T21:01:00Z</dcterms:modified>
</cp:coreProperties>
</file>