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710" w:rsidRDefault="009F6D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Report about best devices &amp; OS &amp; programming languages &amp; database and applications.</w:t>
      </w:r>
    </w:p>
    <w:p w:rsidR="00CA7710" w:rsidRPr="009D0A82" w:rsidRDefault="009F6D4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System Name:</w:t>
      </w:r>
      <w:r w:rsidR="009D0A82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r w:rsidR="009D0A82" w:rsidRPr="009D0A82">
        <w:rPr>
          <w:rFonts w:ascii="Times New Roman" w:eastAsia="Times New Roman" w:hAnsi="Times New Roman" w:cs="Times New Roman"/>
          <w:b/>
          <w:color w:val="4472C4" w:themeColor="accent5"/>
          <w:sz w:val="44"/>
          <w:szCs w:val="44"/>
        </w:rPr>
        <w:t>Management System</w:t>
      </w: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A7710" w:rsidRDefault="009D0A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Devices: </w:t>
      </w:r>
    </w:p>
    <w:p w:rsidR="009D0A82" w:rsidRPr="009D0A82" w:rsidRDefault="009D0A82" w:rsidP="009D0A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</w:pPr>
      <w:r w:rsidRPr="009D0A82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Laptop Lenovo</w:t>
      </w: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A7710" w:rsidRDefault="009F6D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Operating Systems </w:t>
      </w:r>
      <w:r w:rsidR="009D0A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9D0A82" w:rsidRPr="009D0A82" w:rsidRDefault="009D0A82" w:rsidP="009D0A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</w:pPr>
      <w:r w:rsidRPr="009D0A82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Windows</w:t>
      </w: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A7710" w:rsidRDefault="009F6D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Programming Language </w:t>
      </w:r>
      <w:r w:rsidR="009D0A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9D0A82" w:rsidRPr="009D0A82" w:rsidRDefault="009D0A82" w:rsidP="009D0A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</w:pPr>
      <w:r w:rsidRPr="009D0A82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C#, Html, CSS, JS</w:t>
      </w: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A7710" w:rsidRDefault="009F6D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Database </w:t>
      </w:r>
      <w:r w:rsidR="009D0A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9D0A82" w:rsidRDefault="009D0A82" w:rsidP="009D0A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GoBack"/>
      <w:proofErr w:type="spellStart"/>
      <w:r w:rsidRPr="00072A09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Sql</w:t>
      </w:r>
      <w:proofErr w:type="spellEnd"/>
      <w:r w:rsidRPr="00072A09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 xml:space="preserve"> Server Management System</w:t>
      </w:r>
      <w:bookmarkEnd w:id="0"/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A7710" w:rsidRDefault="009F6D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Applications</w:t>
      </w: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heading=h.gjdgxs" w:colFirst="0" w:colLast="0"/>
      <w:bookmarkEnd w:id="1"/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CA7710" w:rsidRDefault="009F6D43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Design of an integrated system (Class diagram)</w:t>
      </w: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7710" w:rsidRDefault="009F6D4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Testing </w:t>
      </w:r>
    </w:p>
    <w:tbl>
      <w:tblPr>
        <w:tblStyle w:val="a"/>
        <w:tblW w:w="9895" w:type="dxa"/>
        <w:tblInd w:w="-126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2800"/>
        <w:gridCol w:w="968"/>
        <w:gridCol w:w="895"/>
        <w:gridCol w:w="1518"/>
        <w:gridCol w:w="1152"/>
        <w:gridCol w:w="1482"/>
      </w:tblGrid>
      <w:tr w:rsidR="00CA7710">
        <w:trPr>
          <w:trHeight w:val="332"/>
        </w:trPr>
        <w:tc>
          <w:tcPr>
            <w:tcW w:w="1080" w:type="dxa"/>
            <w:shd w:val="clear" w:color="auto" w:fill="B4C6E7"/>
          </w:tcPr>
          <w:p w:rsidR="00CA7710" w:rsidRDefault="009F6D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2800" w:type="dxa"/>
            <w:shd w:val="clear" w:color="auto" w:fill="B4C6E7"/>
          </w:tcPr>
          <w:p w:rsidR="00CA7710" w:rsidRDefault="009F6D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  <w:tc>
          <w:tcPr>
            <w:tcW w:w="968" w:type="dxa"/>
            <w:shd w:val="clear" w:color="auto" w:fill="B4C6E7"/>
          </w:tcPr>
          <w:p w:rsidR="00CA7710" w:rsidRDefault="009F6D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895" w:type="dxa"/>
            <w:shd w:val="clear" w:color="auto" w:fill="B4C6E7"/>
          </w:tcPr>
          <w:p w:rsidR="00CA7710" w:rsidRDefault="009F6D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518" w:type="dxa"/>
            <w:shd w:val="clear" w:color="auto" w:fill="B4C6E7"/>
          </w:tcPr>
          <w:p w:rsidR="00CA7710" w:rsidRDefault="009F6D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152" w:type="dxa"/>
            <w:shd w:val="clear" w:color="auto" w:fill="B4C6E7"/>
          </w:tcPr>
          <w:p w:rsidR="00CA7710" w:rsidRDefault="009F6D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482" w:type="dxa"/>
            <w:shd w:val="clear" w:color="auto" w:fill="B4C6E7"/>
          </w:tcPr>
          <w:p w:rsidR="00CA7710" w:rsidRDefault="009F6D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CA7710">
        <w:tc>
          <w:tcPr>
            <w:tcW w:w="1080" w:type="dxa"/>
          </w:tcPr>
          <w:p w:rsidR="00CA7710" w:rsidRDefault="009D0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7710">
        <w:tc>
          <w:tcPr>
            <w:tcW w:w="1080" w:type="dxa"/>
          </w:tcPr>
          <w:p w:rsidR="00CA7710" w:rsidRDefault="009D0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7710">
        <w:tc>
          <w:tcPr>
            <w:tcW w:w="1080" w:type="dxa"/>
          </w:tcPr>
          <w:p w:rsidR="00CA7710" w:rsidRDefault="009D0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0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7710">
        <w:tc>
          <w:tcPr>
            <w:tcW w:w="108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7710">
        <w:tc>
          <w:tcPr>
            <w:tcW w:w="108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7710">
        <w:tc>
          <w:tcPr>
            <w:tcW w:w="108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CA7710" w:rsidRDefault="009D0A82">
      <w:pPr>
        <w:rPr>
          <w:rFonts w:ascii="Times New Roman" w:eastAsia="Times New Roman" w:hAnsi="Times New Roman" w:cs="Times New Roman"/>
          <w:sz w:val="72"/>
          <w:szCs w:val="72"/>
        </w:rPr>
      </w:pPr>
      <w:hyperlink r:id="rId6" w:history="1">
        <w:r w:rsidRPr="000302FA">
          <w:rPr>
            <w:rStyle w:val="Hyperlink"/>
            <w:rFonts w:ascii="Times New Roman" w:eastAsia="Times New Roman" w:hAnsi="Times New Roman" w:cs="Times New Roman"/>
            <w:sz w:val="72"/>
            <w:szCs w:val="72"/>
          </w:rPr>
          <w:t>Souking7274@gmail.com</w:t>
        </w:r>
      </w:hyperlink>
    </w:p>
    <w:p w:rsidR="009D0A82" w:rsidRPr="009D0A82" w:rsidRDefault="009D0A82">
      <w:pPr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lastRenderedPageBreak/>
        <w:t>soulking_dg7274.rex</w:t>
      </w:r>
    </w:p>
    <w:sectPr w:rsidR="009D0A82" w:rsidRPr="009D0A8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67486"/>
    <w:multiLevelType w:val="multilevel"/>
    <w:tmpl w:val="2F789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64" w:hanging="360"/>
      </w:pPr>
    </w:lvl>
    <w:lvl w:ilvl="2">
      <w:start w:val="1"/>
      <w:numFmt w:val="lowerRoman"/>
      <w:lvlText w:val="%3."/>
      <w:lvlJc w:val="right"/>
      <w:pPr>
        <w:ind w:left="1884" w:hanging="180"/>
      </w:pPr>
    </w:lvl>
    <w:lvl w:ilvl="3">
      <w:start w:val="1"/>
      <w:numFmt w:val="decimal"/>
      <w:lvlText w:val="%4."/>
      <w:lvlJc w:val="left"/>
      <w:pPr>
        <w:ind w:left="2604" w:hanging="360"/>
      </w:pPr>
    </w:lvl>
    <w:lvl w:ilvl="4">
      <w:start w:val="1"/>
      <w:numFmt w:val="lowerLetter"/>
      <w:lvlText w:val="%5."/>
      <w:lvlJc w:val="left"/>
      <w:pPr>
        <w:ind w:left="3324" w:hanging="360"/>
      </w:pPr>
    </w:lvl>
    <w:lvl w:ilvl="5">
      <w:start w:val="1"/>
      <w:numFmt w:val="lowerRoman"/>
      <w:lvlText w:val="%6."/>
      <w:lvlJc w:val="right"/>
      <w:pPr>
        <w:ind w:left="4044" w:hanging="180"/>
      </w:pPr>
    </w:lvl>
    <w:lvl w:ilvl="6">
      <w:start w:val="1"/>
      <w:numFmt w:val="decimal"/>
      <w:lvlText w:val="%7."/>
      <w:lvlJc w:val="left"/>
      <w:pPr>
        <w:ind w:left="4764" w:hanging="360"/>
      </w:pPr>
    </w:lvl>
    <w:lvl w:ilvl="7">
      <w:start w:val="1"/>
      <w:numFmt w:val="lowerLetter"/>
      <w:lvlText w:val="%8."/>
      <w:lvlJc w:val="left"/>
      <w:pPr>
        <w:ind w:left="5484" w:hanging="360"/>
      </w:pPr>
    </w:lvl>
    <w:lvl w:ilvl="8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10"/>
    <w:rsid w:val="00072A09"/>
    <w:rsid w:val="009D0A82"/>
    <w:rsid w:val="009F6D43"/>
    <w:rsid w:val="00CA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5717"/>
  <w15:docId w15:val="{4335F668-4FF7-4EAB-9A2F-DF350151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0F05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D0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uking727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YqwZm4tL9RADCvw0+07VulwmbA==">CgMxLjAyCGguZ2pkZ3hzOAByITFmcXRuVXhVc3BfQjZaa3RJd0p3NmhsZU1ySnJfSlFoMg==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Khloud Said Osman Ali Sheaha</dc:creator>
  <cp:lastModifiedBy>sd</cp:lastModifiedBy>
  <cp:revision>3</cp:revision>
  <dcterms:created xsi:type="dcterms:W3CDTF">2024-12-28T14:53:00Z</dcterms:created>
  <dcterms:modified xsi:type="dcterms:W3CDTF">2024-12-29T11:51:00Z</dcterms:modified>
</cp:coreProperties>
</file>