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E2" w:rsidRPr="002703E2" w:rsidRDefault="002703E2" w:rsidP="002703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Описание языка </w:t>
      </w:r>
      <w:proofErr w:type="spellStart"/>
      <w:r w:rsidRPr="002703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SimpleCalc</w:t>
      </w:r>
      <w:proofErr w:type="spellEnd"/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Концепция: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простой язык для выполнения математических вычислений, работы с массивами и базовыми управляющими конструкциями.</w:t>
      </w:r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языка:</w:t>
      </w:r>
    </w:p>
    <w:p w:rsidR="002703E2" w:rsidRPr="002703E2" w:rsidRDefault="002703E2" w:rsidP="0027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Целые числа (INT) и вещественные числа (FLOAT) — для переменных и констант;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Одномерные статические массивы (например, ID[S]);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математических функций: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03E2" w:rsidRPr="002703E2" w:rsidRDefault="002703E2" w:rsidP="0027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Операторы: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Присваивание: =;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 операции: +, -, *, / (приоритет: *, / выше, чем +, -);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сравнения: ==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 !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=, &lt;, &gt;, &lt;=, &gt;=;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Управляющие конструкции: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Ввод/вывод: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03E2" w:rsidRPr="002703E2" w:rsidRDefault="002703E2" w:rsidP="0027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Синтаксис: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Скобки для группировки: (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 )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 [, ], {, };</w:t>
      </w:r>
    </w:p>
    <w:p w:rsidR="002703E2" w:rsidRPr="002703E2" w:rsidRDefault="002703E2" w:rsidP="00270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Разделители: ;,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,.</w:t>
      </w:r>
      <w:bookmarkStart w:id="0" w:name="_GoBack"/>
      <w:bookmarkEnd w:id="0"/>
    </w:p>
    <w:p w:rsidR="002703E2" w:rsidRPr="002703E2" w:rsidRDefault="002703E2" w:rsidP="0027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3E2" w:rsidRDefault="002703E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Список лексем</w:t>
      </w:r>
    </w:p>
    <w:p w:rsidR="002703E2" w:rsidRPr="002703E2" w:rsidRDefault="002703E2" w:rsidP="0027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Идентификаторы: ID (переменные, массивы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Константы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: INT (целые числа), FLOAT (вещественные числа), STRING (строковые литералы);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Операторы и знаки: = (присваивание), +, -, *, /, ==, !=, &lt;, &gt;, &lt;=, &gt;=, - (унарный минус);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Скобки: (, ), [, ], {, };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Разделители: ;, ,;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Служебные слова: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Таблица переходов автомата</w:t>
      </w:r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S0 – начальное состояние; S – конечное состояние; M – ошибочное состояние.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513"/>
        <w:gridCol w:w="56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59"/>
      </w:tblGrid>
      <w:tr w:rsidR="002703E2" w:rsidRPr="002703E2" w:rsidTr="002703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Цифра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Др.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S2/0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S1/2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S/8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S/9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S/7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S3/5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S3/12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S3/13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S/10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S/20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S/17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S/27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S/28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S/26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S/29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S5/30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M/19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S1/3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S/16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S2/1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S2/1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S/15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S/14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S/14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S/14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S/14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M/21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S/32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S5/31</w:t>
            </w:r>
          </w:p>
        </w:tc>
      </w:tr>
    </w:tbl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S3 используется для составных операторов (==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 !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=, &lt;=, &gt;=); </w:t>
      </w:r>
    </w:p>
    <w:p w:rsidR="002703E2" w:rsidRPr="002703E2" w:rsidRDefault="002703E2" w:rsidP="0027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S5 — для строковых констант.</w:t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Семантические программы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идентификатора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Продолжение идентификатора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константы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Продолжение константы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присваивание (=)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/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*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+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-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(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)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&lt;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&gt;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 составной оператор (==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 !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=, &lt;=, &gt;=)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Распознано имя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Распознана константа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]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символ языка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[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Неверная лексема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;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Распознано {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}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Распознано ,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строки </w:t>
      </w:r>
    </w:p>
    <w:p w:rsidR="002703E2" w:rsidRPr="002703E2" w:rsidRDefault="002703E2" w:rsidP="00270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Продолжение строки </w:t>
      </w:r>
    </w:p>
    <w:p w:rsidR="001B23C6" w:rsidRPr="00273C49" w:rsidRDefault="002703E2" w:rsidP="00273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строки</w:t>
      </w:r>
      <w:r w:rsidR="001B23C6" w:rsidRPr="00273C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КС-грамматика языка</w:t>
      </w:r>
    </w:p>
    <w:p w:rsidR="002703E2" w:rsidRPr="002703E2" w:rsidRDefault="002703E2" w:rsidP="0027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– начальный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 → 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Q ;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Q → E | C | L | I | O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 → ID = S | ID [ S ] = S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T U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+ T U | - T U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 → F W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* F W | / F W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 → ( S ) | ID | ID [ S ] | INT | FLOAT | - F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V ) { A } B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 A }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V ) { A }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 → S K S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K → == | != | &lt; | &gt; | &lt;= | &gt;=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O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STRING )</w:t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КС-грамматика в нестрогой форме </w:t>
      </w:r>
      <w:proofErr w:type="spellStart"/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Грейбах</w:t>
      </w:r>
      <w:proofErr w:type="spellEnd"/>
    </w:p>
    <w:p w:rsidR="002703E2" w:rsidRPr="002703E2" w:rsidRDefault="002703E2" w:rsidP="0027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A → Q ; A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Q → ID = S | ID [ S ] = S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V ) { A } B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V ) { A }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STRING )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 → ( S ) U | ID U | ID [ S ] U | INT U | FLOAT U | - F U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U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U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U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+ T U | - T U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T → ( S ) W | ID W | ID [ S ] W | INT W | FLOAT W | - F W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W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W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W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* F W | / F W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 →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 A } | λ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 → ( S ) K S | ID K S | ID [ S ] K S | INT K S | FLOAT K S | - F K S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K S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K S |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S ) K S</w:t>
      </w:r>
    </w:p>
    <w:p w:rsidR="00273C49" w:rsidRDefault="00273C4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703E2" w:rsidRPr="002703E2" w:rsidRDefault="002703E2" w:rsidP="00273C49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Семантические действия для генерации ОПС</w:t>
      </w:r>
    </w:p>
    <w:p w:rsidR="002703E2" w:rsidRPr="002703E2" w:rsidRDefault="002703E2" w:rsidP="00273C4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□ – пустое действие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 – записать переменную в ОПС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k – записать константу в ОПС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+,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-,*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,/,=,&lt;,&gt;,==,!=,&lt;=,&gt;= – записать операцию в ОПС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 – индексация массива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 – оператор чтения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 – оператор вывода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j – безусловный переход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jf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переход если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 – создать метку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136"/>
      </w:tblGrid>
      <w:tr w:rsidR="002703E2" w:rsidRPr="002703E2" w:rsidTr="00273C49">
        <w:trPr>
          <w:trHeight w:val="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Правило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→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 ;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Q, затем для A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→ λ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□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 → E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E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 → ID = S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S, затем = v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→ ID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 S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] = S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первый S (индекс), затем второй S, затем i = v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→ T U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T, затем для U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 → + T U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T, затем + и U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 → - T U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T, затем - и U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 → λ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□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 → F W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F, затем для W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 → * F W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F, затем * и W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 → / F W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F, затем / и W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 → λ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□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ID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→ ID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 S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S, затем i v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INT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FLOAT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- F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F, затем -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sqrt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S, затем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sqrt</w:t>
            </w:r>
            <w:proofErr w:type="spellEnd"/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V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 { A } B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m1, вычислить V,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m2, сгенерировать A, j m3, m2, сгенерировать B, m3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A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A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 → λ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□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V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 { A }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m1, вычислить V,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m2, сгенерировать A, j m1, m2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 → S K S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первый S, затем второй S, затем K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 v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S, затем w</w:t>
            </w:r>
          </w:p>
        </w:tc>
      </w:tr>
      <w:tr w:rsidR="002703E2" w:rsidRPr="002703E2" w:rsidTr="00270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 → </w:t>
            </w:r>
            <w:proofErr w:type="spell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STRING</w:t>
            </w:r>
            <w:proofErr w:type="gramEnd"/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2703E2" w:rsidRPr="002703E2" w:rsidRDefault="002703E2" w:rsidP="0027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 w</w:t>
            </w:r>
          </w:p>
        </w:tc>
      </w:tr>
    </w:tbl>
    <w:p w:rsidR="002703E2" w:rsidRPr="002703E2" w:rsidRDefault="002703E2" w:rsidP="00270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3E2" w:rsidRPr="002703E2" w:rsidRDefault="002703E2" w:rsidP="00273C4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операций ОПС</w:t>
      </w:r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Бинарные: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(сложение), - (вычитание), * (умножение), / (деление), = (присваивание), i (индекс массива), </w:t>
      </w:r>
      <w:proofErr w:type="gram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&lt; (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меньше), &gt; (больше), == (равно), != (не равно), &lt;= (меньше или равно), &gt;= (больше или равно)</w:t>
      </w:r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Унарные: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03E2" w:rsidRPr="002703E2" w:rsidRDefault="002703E2" w:rsidP="00270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(унарный минус), r (чтение), w (вывод),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(квадратный корень),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(синус),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(косинус)</w:t>
      </w:r>
    </w:p>
    <w:p w:rsidR="002703E2" w:rsidRPr="002703E2" w:rsidRDefault="002703E2" w:rsidP="0027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03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Переходы: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j</w:t>
      </w:r>
      <w:proofErr w:type="gram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(безусловный переход),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jf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(переход если </w:t>
      </w:r>
      <w:proofErr w:type="spellStart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), m (метка)</w:t>
      </w:r>
    </w:p>
    <w:p w:rsidR="002703E2" w:rsidRPr="002703E2" w:rsidRDefault="002703E2" w:rsidP="0027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ОПС</w:t>
      </w:r>
    </w:p>
    <w:p w:rsidR="002703E2" w:rsidRPr="002703E2" w:rsidRDefault="002703E2" w:rsidP="0027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выражения </w:t>
      </w:r>
      <w:r w:rsidRPr="002703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5 + </w:t>
      </w:r>
      <w:proofErr w:type="gramStart"/>
      <w:r w:rsidRPr="002703E2">
        <w:rPr>
          <w:rFonts w:ascii="Courier New" w:eastAsia="Times New Roman" w:hAnsi="Courier New" w:cs="Courier New"/>
          <w:sz w:val="20"/>
          <w:szCs w:val="20"/>
          <w:lang w:eastAsia="ru-RU"/>
        </w:rPr>
        <w:t>3.14;</w:t>
      </w:r>
      <w:r w:rsidRPr="002703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2703E2" w:rsidRPr="002703E2" w:rsidRDefault="002703E2" w:rsidP="0027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E2">
        <w:rPr>
          <w:rFonts w:ascii="Courier New" w:eastAsia="Times New Roman" w:hAnsi="Courier New" w:cs="Courier New"/>
          <w:sz w:val="20"/>
          <w:szCs w:val="20"/>
          <w:lang w:eastAsia="ru-RU"/>
        </w:rPr>
        <w:t>k5 k3.14 + =x</w:t>
      </w:r>
    </w:p>
    <w:p w:rsidR="00C0403E" w:rsidRDefault="00273C49"/>
    <w:sectPr w:rsidR="00C0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5B62"/>
    <w:multiLevelType w:val="multilevel"/>
    <w:tmpl w:val="19C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C1B"/>
    <w:multiLevelType w:val="multilevel"/>
    <w:tmpl w:val="44A0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2235F"/>
    <w:multiLevelType w:val="multilevel"/>
    <w:tmpl w:val="447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4044"/>
    <w:multiLevelType w:val="multilevel"/>
    <w:tmpl w:val="5AA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7720B"/>
    <w:multiLevelType w:val="multilevel"/>
    <w:tmpl w:val="9ABC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93"/>
    <w:rsid w:val="001B23C6"/>
    <w:rsid w:val="002703E2"/>
    <w:rsid w:val="00273C49"/>
    <w:rsid w:val="00502793"/>
    <w:rsid w:val="00E721B6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2590C-45B4-43B1-BA70-4210CEFB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0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3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0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03E2"/>
    <w:rPr>
      <w:b/>
      <w:bCs/>
    </w:rPr>
  </w:style>
  <w:style w:type="character" w:styleId="HTML">
    <w:name w:val="HTML Code"/>
    <w:basedOn w:val="a0"/>
    <w:uiPriority w:val="99"/>
    <w:semiHidden/>
    <w:unhideWhenUsed/>
    <w:rsid w:val="002703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3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2025-05-15T16:13:00Z</dcterms:created>
  <dcterms:modified xsi:type="dcterms:W3CDTF">2025-05-15T16:53:00Z</dcterms:modified>
</cp:coreProperties>
</file>