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0B6D" w14:textId="77777777" w:rsidR="00275965" w:rsidRPr="00C251B0" w:rsidRDefault="00FA0D97" w:rsidP="006F7581">
      <w:pPr>
        <w:pStyle w:val="GlAlnt"/>
        <w:spacing w:before="0" w:after="0" w:line="240" w:lineRule="auto"/>
        <w:ind w:left="-142" w:right="288"/>
        <w:rPr>
          <w:b/>
          <w:i w:val="0"/>
          <w:sz w:val="24"/>
        </w:rPr>
      </w:pPr>
      <w:proofErr w:type="spellStart"/>
      <w:r w:rsidRPr="00C251B0">
        <w:rPr>
          <w:b/>
          <w:i w:val="0"/>
          <w:sz w:val="24"/>
        </w:rPr>
        <w:t>Kastamonu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="00812FEE" w:rsidRPr="00C251B0">
        <w:rPr>
          <w:b/>
          <w:i w:val="0"/>
          <w:sz w:val="24"/>
        </w:rPr>
        <w:t>Ü</w:t>
      </w:r>
      <w:r w:rsidRPr="00C251B0">
        <w:rPr>
          <w:b/>
          <w:i w:val="0"/>
          <w:sz w:val="24"/>
        </w:rPr>
        <w:t>niversitesi</w:t>
      </w:r>
      <w:proofErr w:type="spellEnd"/>
      <w:r w:rsidRPr="00C251B0">
        <w:rPr>
          <w:b/>
          <w:i w:val="0"/>
          <w:sz w:val="24"/>
        </w:rPr>
        <w:t xml:space="preserve"> – </w:t>
      </w:r>
      <w:proofErr w:type="spellStart"/>
      <w:r w:rsidRPr="00C251B0">
        <w:rPr>
          <w:b/>
          <w:i w:val="0"/>
          <w:sz w:val="24"/>
        </w:rPr>
        <w:t>Taşköprü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Pr="00C251B0">
        <w:rPr>
          <w:b/>
          <w:i w:val="0"/>
          <w:sz w:val="24"/>
        </w:rPr>
        <w:t>Meslek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Pr="00C251B0">
        <w:rPr>
          <w:b/>
          <w:i w:val="0"/>
          <w:sz w:val="24"/>
        </w:rPr>
        <w:t>Yüksekokulu</w:t>
      </w:r>
      <w:proofErr w:type="spellEnd"/>
    </w:p>
    <w:p w14:paraId="18413F13" w14:textId="77777777" w:rsidR="00275965" w:rsidRDefault="00FA0D97" w:rsidP="006F7581">
      <w:pPr>
        <w:pStyle w:val="GlAlnt"/>
        <w:spacing w:before="0" w:after="0" w:line="240" w:lineRule="auto"/>
        <w:ind w:left="-142" w:right="288"/>
        <w:rPr>
          <w:rStyle w:val="GlVurgulama"/>
          <w:b/>
          <w:sz w:val="24"/>
        </w:rPr>
      </w:pPr>
      <w:proofErr w:type="spellStart"/>
      <w:r w:rsidRPr="00275965">
        <w:rPr>
          <w:rStyle w:val="GlVurgulama"/>
          <w:b/>
          <w:sz w:val="24"/>
        </w:rPr>
        <w:t>Bilgisayar</w:t>
      </w:r>
      <w:proofErr w:type="spellEnd"/>
      <w:r w:rsidRPr="00275965">
        <w:rPr>
          <w:rStyle w:val="GlVurgulama"/>
          <w:b/>
          <w:sz w:val="24"/>
        </w:rPr>
        <w:t xml:space="preserve"> </w:t>
      </w:r>
      <w:proofErr w:type="spellStart"/>
      <w:r w:rsidRPr="00275965">
        <w:rPr>
          <w:rStyle w:val="GlVurgulama"/>
          <w:b/>
          <w:sz w:val="24"/>
        </w:rPr>
        <w:t>Programcılığı</w:t>
      </w:r>
      <w:proofErr w:type="spellEnd"/>
      <w:r w:rsidRPr="00275965">
        <w:rPr>
          <w:rStyle w:val="GlVurgulama"/>
          <w:b/>
          <w:sz w:val="24"/>
        </w:rPr>
        <w:t xml:space="preserve"> – 2. </w:t>
      </w:r>
      <w:proofErr w:type="spellStart"/>
      <w:r w:rsidRPr="00275965">
        <w:rPr>
          <w:rStyle w:val="GlVurgulama"/>
          <w:b/>
          <w:sz w:val="24"/>
        </w:rPr>
        <w:t>Sınıf</w:t>
      </w:r>
      <w:proofErr w:type="spellEnd"/>
      <w:r w:rsidRPr="00275965">
        <w:rPr>
          <w:rStyle w:val="GlVurgulama"/>
          <w:b/>
          <w:sz w:val="24"/>
        </w:rPr>
        <w:t xml:space="preserve"> </w:t>
      </w:r>
    </w:p>
    <w:p w14:paraId="1A1D73BA" w14:textId="77777777" w:rsidR="00275965" w:rsidRPr="00275965" w:rsidRDefault="00363049" w:rsidP="006F7581">
      <w:pPr>
        <w:pStyle w:val="GlAlnt"/>
        <w:spacing w:before="0" w:after="0" w:line="240" w:lineRule="auto"/>
        <w:ind w:left="-142" w:right="288"/>
        <w:rPr>
          <w:rStyle w:val="GlBavuru"/>
          <w:b w:val="0"/>
          <w:sz w:val="24"/>
        </w:rPr>
      </w:pPr>
      <w:proofErr w:type="spellStart"/>
      <w:r>
        <w:rPr>
          <w:rStyle w:val="GlVurgulama"/>
          <w:b/>
          <w:sz w:val="24"/>
        </w:rPr>
        <w:t>Nesne</w:t>
      </w:r>
      <w:proofErr w:type="spellEnd"/>
      <w:r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Tabanlı</w:t>
      </w:r>
      <w:proofErr w:type="spellEnd"/>
      <w:r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Programlama</w:t>
      </w:r>
      <w:proofErr w:type="spellEnd"/>
      <w:r w:rsidR="00FA0D97" w:rsidRPr="00275965">
        <w:rPr>
          <w:rStyle w:val="GlVurgulama"/>
          <w:b/>
          <w:sz w:val="24"/>
        </w:rPr>
        <w:t xml:space="preserve"> </w:t>
      </w:r>
      <w:r w:rsidR="00C946A2">
        <w:rPr>
          <w:rStyle w:val="GlVurgulama"/>
          <w:b/>
          <w:sz w:val="24"/>
        </w:rPr>
        <w:t>I</w:t>
      </w:r>
      <w:r w:rsidR="00563431">
        <w:rPr>
          <w:rStyle w:val="GlVurgulama"/>
          <w:b/>
          <w:sz w:val="24"/>
        </w:rPr>
        <w:t>I</w:t>
      </w:r>
      <w:r w:rsidR="00C946A2">
        <w:rPr>
          <w:rStyle w:val="GlVurgulama"/>
          <w:b/>
          <w:sz w:val="24"/>
        </w:rPr>
        <w:t xml:space="preserve"> </w:t>
      </w:r>
      <w:proofErr w:type="spellStart"/>
      <w:r w:rsidR="00586CF3">
        <w:rPr>
          <w:rStyle w:val="GlVurgulama"/>
          <w:b/>
          <w:sz w:val="24"/>
        </w:rPr>
        <w:t>D</w:t>
      </w:r>
      <w:r w:rsidR="00FA0D97" w:rsidRPr="00275965">
        <w:rPr>
          <w:rStyle w:val="GlVurgulama"/>
          <w:b/>
          <w:sz w:val="24"/>
        </w:rPr>
        <w:t>ersi</w:t>
      </w:r>
      <w:proofErr w:type="spellEnd"/>
      <w:r w:rsidR="00FA0D97" w:rsidRPr="00275965">
        <w:rPr>
          <w:rStyle w:val="GlVurgulama"/>
          <w:b/>
          <w:sz w:val="24"/>
        </w:rPr>
        <w:t xml:space="preserve"> </w:t>
      </w:r>
      <w:proofErr w:type="spellStart"/>
      <w:r w:rsidR="00586CF3">
        <w:rPr>
          <w:rStyle w:val="GlVurgulama"/>
          <w:b/>
          <w:sz w:val="24"/>
        </w:rPr>
        <w:t>D</w:t>
      </w:r>
      <w:r w:rsidR="00190B06" w:rsidRPr="00275965">
        <w:rPr>
          <w:rStyle w:val="GlVurgulama"/>
          <w:b/>
          <w:sz w:val="24"/>
        </w:rPr>
        <w:t>önem</w:t>
      </w:r>
      <w:proofErr w:type="spellEnd"/>
      <w:r w:rsidR="00190B06" w:rsidRPr="00275965">
        <w:rPr>
          <w:rStyle w:val="GlVurgulama"/>
          <w:b/>
          <w:sz w:val="24"/>
        </w:rPr>
        <w:t xml:space="preserve"> </w:t>
      </w:r>
      <w:proofErr w:type="spellStart"/>
      <w:r w:rsidR="00586CF3">
        <w:rPr>
          <w:rStyle w:val="GlVurgulama"/>
          <w:b/>
          <w:sz w:val="24"/>
        </w:rPr>
        <w:t>Ö</w:t>
      </w:r>
      <w:r w:rsidR="00FA0D97" w:rsidRPr="00275965">
        <w:rPr>
          <w:rStyle w:val="GlVurgulama"/>
          <w:b/>
          <w:sz w:val="24"/>
        </w:rPr>
        <w:t>devi</w:t>
      </w:r>
      <w:proofErr w:type="spellEnd"/>
      <w:r w:rsidR="00BB07B7">
        <w:rPr>
          <w:rStyle w:val="GlVurgulama"/>
          <w:b/>
          <w:sz w:val="24"/>
        </w:rPr>
        <w:t xml:space="preserve"> </w:t>
      </w:r>
      <w:r w:rsidR="00335784">
        <w:rPr>
          <w:rStyle w:val="GlVurgulama"/>
          <w:b/>
          <w:sz w:val="24"/>
        </w:rPr>
        <w:t>–</w:t>
      </w:r>
      <w:r w:rsidR="00BB07B7">
        <w:rPr>
          <w:rStyle w:val="GlVurgulama"/>
          <w:b/>
          <w:sz w:val="24"/>
        </w:rPr>
        <w:t xml:space="preserve"> I</w:t>
      </w:r>
      <w:r w:rsidR="005D669E">
        <w:rPr>
          <w:rStyle w:val="GlVurgulama"/>
          <w:b/>
          <w:sz w:val="24"/>
        </w:rPr>
        <w:t>I</w:t>
      </w:r>
      <w:r w:rsidR="00335784">
        <w:rPr>
          <w:rStyle w:val="GlVurgulama"/>
          <w:b/>
          <w:sz w:val="24"/>
        </w:rPr>
        <w:t>. Aşama</w:t>
      </w:r>
    </w:p>
    <w:p w14:paraId="76ED6668" w14:textId="77777777" w:rsidR="00D9655D" w:rsidRDefault="000265BA" w:rsidP="006F7581">
      <w:pPr>
        <w:pStyle w:val="ListeParagraf"/>
        <w:ind w:left="-142"/>
        <w:jc w:val="both"/>
        <w:rPr>
          <w:lang w:val="tr-TR"/>
        </w:rPr>
      </w:pPr>
      <w:proofErr w:type="spellStart"/>
      <w:r w:rsidRPr="00BF2AC2">
        <w:rPr>
          <w:rStyle w:val="GlBavuru"/>
        </w:rPr>
        <w:t>Ödev</w:t>
      </w:r>
      <w:proofErr w:type="spellEnd"/>
      <w:r w:rsidRPr="00BF2AC2">
        <w:rPr>
          <w:rStyle w:val="GlBavuru"/>
        </w:rPr>
        <w:t xml:space="preserve"> </w:t>
      </w:r>
      <w:proofErr w:type="spellStart"/>
      <w:proofErr w:type="gramStart"/>
      <w:r w:rsidRPr="00BF2AC2">
        <w:rPr>
          <w:rStyle w:val="GlBavuru"/>
        </w:rPr>
        <w:t>Konusu</w:t>
      </w:r>
      <w:proofErr w:type="spellEnd"/>
      <w:r w:rsidRPr="00BF2AC2">
        <w:rPr>
          <w:rStyle w:val="GlBavuru"/>
        </w:rPr>
        <w:t xml:space="preserve"> :</w:t>
      </w:r>
      <w:proofErr w:type="gramEnd"/>
      <w:r w:rsidR="007C29AD" w:rsidRPr="00BF2AC2">
        <w:rPr>
          <w:rStyle w:val="GlBavuru"/>
        </w:rPr>
        <w:t xml:space="preserve"> </w:t>
      </w:r>
      <w:r w:rsidR="005615EE">
        <w:rPr>
          <w:lang w:val="tr-TR"/>
        </w:rPr>
        <w:t xml:space="preserve">Aşağıdaki problemlere ait senaryoların taslağını yaptıktan sonra kodlamalarını gerçekleştiriniz. Her bir problem </w:t>
      </w:r>
      <w:proofErr w:type="spellStart"/>
      <w:r w:rsidR="005615EE" w:rsidRPr="00F26249">
        <w:rPr>
          <w:b/>
          <w:lang w:val="tr-TR"/>
        </w:rPr>
        <w:t>java</w:t>
      </w:r>
      <w:proofErr w:type="spellEnd"/>
      <w:r w:rsidR="005615EE" w:rsidRPr="00F26249">
        <w:rPr>
          <w:b/>
          <w:lang w:val="tr-TR"/>
        </w:rPr>
        <w:t xml:space="preserve"> programlama dili</w:t>
      </w:r>
      <w:r w:rsidR="005615EE">
        <w:rPr>
          <w:lang w:val="tr-TR"/>
        </w:rPr>
        <w:t xml:space="preserve"> ile yazılacak olup </w:t>
      </w:r>
      <w:r w:rsidR="005615EE" w:rsidRPr="00B33EBD">
        <w:rPr>
          <w:b/>
          <w:lang w:val="tr-TR"/>
        </w:rPr>
        <w:t xml:space="preserve">farklı </w:t>
      </w:r>
      <w:proofErr w:type="spellStart"/>
      <w:r w:rsidR="005615EE">
        <w:rPr>
          <w:b/>
          <w:lang w:val="tr-TR"/>
        </w:rPr>
        <w:t>eclipse</w:t>
      </w:r>
      <w:proofErr w:type="spellEnd"/>
      <w:r w:rsidR="005615EE">
        <w:rPr>
          <w:b/>
          <w:lang w:val="tr-TR"/>
        </w:rPr>
        <w:t xml:space="preserve"> </w:t>
      </w:r>
      <w:r w:rsidR="005615EE" w:rsidRPr="00B33EBD">
        <w:rPr>
          <w:b/>
          <w:lang w:val="tr-TR"/>
        </w:rPr>
        <w:t>projelerde hazırlayın ve raporunu</w:t>
      </w:r>
      <w:r w:rsidR="005615EE" w:rsidRPr="00DB733E">
        <w:rPr>
          <w:b/>
          <w:lang w:val="tr-TR"/>
        </w:rPr>
        <w:t>zla</w:t>
      </w:r>
      <w:r w:rsidR="005615EE">
        <w:rPr>
          <w:lang w:val="tr-TR"/>
        </w:rPr>
        <w:t xml:space="preserve"> birlikte teslim ediniz.</w:t>
      </w:r>
    </w:p>
    <w:p w14:paraId="0C7E9AB2" w14:textId="77777777" w:rsidR="009F5A03" w:rsidRDefault="004C2531" w:rsidP="006F7581">
      <w:pPr>
        <w:pStyle w:val="ListeParagraf"/>
        <w:numPr>
          <w:ilvl w:val="0"/>
          <w:numId w:val="1"/>
        </w:numPr>
        <w:ind w:left="-142"/>
        <w:jc w:val="both"/>
        <w:rPr>
          <w:lang w:val="tr-TR"/>
        </w:rPr>
      </w:pPr>
      <w:r>
        <w:rPr>
          <w:lang w:val="tr-TR"/>
        </w:rPr>
        <w:t xml:space="preserve">Çalışan isminde bir </w:t>
      </w:r>
      <w:proofErr w:type="spellStart"/>
      <w:r>
        <w:rPr>
          <w:lang w:val="tr-TR"/>
        </w:rPr>
        <w:t>interface</w:t>
      </w:r>
      <w:proofErr w:type="spellEnd"/>
      <w:r w:rsidR="00FC526E">
        <w:rPr>
          <w:lang w:val="tr-TR"/>
        </w:rPr>
        <w:t xml:space="preserve"> ve ona ait bir çalış metodu</w:t>
      </w:r>
      <w:r>
        <w:rPr>
          <w:lang w:val="tr-TR"/>
        </w:rPr>
        <w:t xml:space="preserve"> oluşturun. </w:t>
      </w:r>
      <w:r w:rsidR="00FC526E">
        <w:rPr>
          <w:lang w:val="tr-TR"/>
        </w:rPr>
        <w:t>İnterface sınıfını kullanarak müdür, programcı ve tasarımcı isimlerinde sınıflar ve bunlara ait çalışan metodlarını oluşturunuz.</w:t>
      </w:r>
    </w:p>
    <w:p w14:paraId="70015C54" w14:textId="77777777" w:rsidR="00FC526E" w:rsidRDefault="00BE05A3" w:rsidP="006F7581">
      <w:pPr>
        <w:pStyle w:val="ListeParagraf"/>
        <w:numPr>
          <w:ilvl w:val="0"/>
          <w:numId w:val="1"/>
        </w:numPr>
        <w:ind w:left="-142"/>
        <w:jc w:val="both"/>
        <w:rPr>
          <w:lang w:val="tr-TR"/>
        </w:rPr>
      </w:pPr>
      <w:r>
        <w:rPr>
          <w:lang w:val="tr-TR"/>
        </w:rPr>
        <w:t>Yazılımcı isminde bir sınıf ve ona ait bir programla metodu oluşturun. Yazılımcı sınıfından kalıtım yöntemiyle Analiz yazılımc</w:t>
      </w:r>
      <w:r w:rsidR="00DB019F">
        <w:rPr>
          <w:lang w:val="tr-TR"/>
        </w:rPr>
        <w:t>ıs</w:t>
      </w:r>
      <w:r>
        <w:rPr>
          <w:lang w:val="tr-TR"/>
        </w:rPr>
        <w:t>ı</w:t>
      </w:r>
      <w:r w:rsidR="00DB019F">
        <w:rPr>
          <w:lang w:val="tr-TR"/>
        </w:rPr>
        <w:t xml:space="preserve"> ve</w:t>
      </w:r>
      <w:r>
        <w:rPr>
          <w:lang w:val="tr-TR"/>
        </w:rPr>
        <w:t xml:space="preserve"> sistem yazılımcısı</w:t>
      </w:r>
      <w:r w:rsidR="00DB019F">
        <w:rPr>
          <w:lang w:val="tr-TR"/>
        </w:rPr>
        <w:t xml:space="preserve"> şekilde sınıflar türetin ve bunlara ait analiz yap ile sistemi incele metodları oluşturunuz. </w:t>
      </w:r>
    </w:p>
    <w:p w14:paraId="7F3FEF28" w14:textId="77777777" w:rsidR="00D728EA" w:rsidRDefault="00255358" w:rsidP="006F7581">
      <w:pPr>
        <w:pStyle w:val="ListeParagraf"/>
        <w:numPr>
          <w:ilvl w:val="0"/>
          <w:numId w:val="1"/>
        </w:numPr>
        <w:ind w:left="-142"/>
        <w:jc w:val="both"/>
        <w:rPr>
          <w:lang w:val="tr-TR"/>
        </w:rPr>
      </w:pPr>
      <w:r>
        <w:rPr>
          <w:lang w:val="tr-TR"/>
        </w:rPr>
        <w:t xml:space="preserve">Çapı verilen bir dairenin alanı ve çevresini hesaplayabilen bir </w:t>
      </w:r>
      <w:r w:rsidR="00F6506A">
        <w:rPr>
          <w:lang w:val="tr-TR"/>
        </w:rPr>
        <w:t>interface</w:t>
      </w:r>
      <w:r>
        <w:rPr>
          <w:lang w:val="tr-TR"/>
        </w:rPr>
        <w:t xml:space="preserve"> ve bu tanımlamaları kullanan bir sınıf oluşturunuz.</w:t>
      </w:r>
    </w:p>
    <w:p w14:paraId="52C6E06B" w14:textId="77777777" w:rsidR="00DD5332" w:rsidRDefault="00493840" w:rsidP="006F7581">
      <w:pPr>
        <w:pStyle w:val="ListeParagraf"/>
        <w:numPr>
          <w:ilvl w:val="0"/>
          <w:numId w:val="1"/>
        </w:numPr>
        <w:ind w:left="-142"/>
        <w:jc w:val="both"/>
        <w:rPr>
          <w:lang w:val="tr-TR"/>
        </w:rPr>
      </w:pPr>
      <w:r>
        <w:rPr>
          <w:lang w:val="tr-TR"/>
        </w:rPr>
        <w:t xml:space="preserve">Manav isminde oluşturuan bir sınıftan sebze ve meyve isminde manav sınıfından türetilecek olan sınıfları metodlarıyla birlikte oluşturunuz. </w:t>
      </w:r>
    </w:p>
    <w:p w14:paraId="329C51B2" w14:textId="77777777" w:rsidR="00A07371" w:rsidRDefault="001605F4" w:rsidP="006F7581">
      <w:pPr>
        <w:pStyle w:val="ListeParagraf"/>
        <w:numPr>
          <w:ilvl w:val="0"/>
          <w:numId w:val="1"/>
        </w:numPr>
        <w:ind w:left="-142"/>
        <w:jc w:val="both"/>
        <w:rPr>
          <w:lang w:val="tr-TR"/>
        </w:rPr>
      </w:pPr>
      <w:r>
        <w:rPr>
          <w:lang w:val="tr-TR"/>
        </w:rPr>
        <w:t>Ev isminde abstract bir sınıfı metodlarıyla birlikte oluşturulduktan sonra satılık ve kiralik ev</w:t>
      </w:r>
      <w:r w:rsidR="00D15AD4">
        <w:rPr>
          <w:lang w:val="tr-TR"/>
        </w:rPr>
        <w:t xml:space="preserve"> isimlerinde birer</w:t>
      </w:r>
      <w:r>
        <w:rPr>
          <w:lang w:val="tr-TR"/>
        </w:rPr>
        <w:t xml:space="preserve"> türetilmiş sınıf ve</w:t>
      </w:r>
      <w:r w:rsidR="00D15AD4">
        <w:rPr>
          <w:lang w:val="tr-TR"/>
        </w:rPr>
        <w:t xml:space="preserve"> onlara ait</w:t>
      </w:r>
      <w:r>
        <w:rPr>
          <w:lang w:val="tr-TR"/>
        </w:rPr>
        <w:t xml:space="preserve"> metodlarını oluşturunuz. </w:t>
      </w:r>
    </w:p>
    <w:p w14:paraId="31F6F7ED" w14:textId="77777777" w:rsidR="00DB019F" w:rsidRDefault="00EA58D9" w:rsidP="006F7581">
      <w:pPr>
        <w:pStyle w:val="ListeParagraf"/>
        <w:numPr>
          <w:ilvl w:val="0"/>
          <w:numId w:val="1"/>
        </w:numPr>
        <w:ind w:left="-142"/>
        <w:jc w:val="both"/>
        <w:rPr>
          <w:lang w:val="tr-TR"/>
        </w:rPr>
      </w:pPr>
      <w:r>
        <w:rPr>
          <w:noProof/>
        </w:rPr>
        <w:drawing>
          <wp:inline distT="0" distB="0" distL="0" distR="0" wp14:anchorId="22B46DDE" wp14:editId="7EE79F82">
            <wp:extent cx="1301605" cy="193772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605" cy="19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D23">
        <w:rPr>
          <w:lang w:val="tr-TR"/>
        </w:rPr>
        <w:t xml:space="preserve"> </w:t>
      </w:r>
      <w:r w:rsidR="00786297">
        <w:rPr>
          <w:lang w:val="tr-TR"/>
        </w:rPr>
        <w:t xml:space="preserve"> </w:t>
      </w:r>
      <w:r w:rsidR="00187D23">
        <w:rPr>
          <w:lang w:val="tr-TR"/>
        </w:rPr>
        <w:t>yandaki interface sınıf yapılarını tasarlayınız.</w:t>
      </w:r>
    </w:p>
    <w:p w14:paraId="6A9205E7" w14:textId="77777777" w:rsidR="00187D23" w:rsidRDefault="000A2CA4" w:rsidP="006F7581">
      <w:pPr>
        <w:pStyle w:val="ListeParagraf"/>
        <w:numPr>
          <w:ilvl w:val="0"/>
          <w:numId w:val="1"/>
        </w:numPr>
        <w:ind w:left="-142"/>
        <w:jc w:val="both"/>
        <w:rPr>
          <w:lang w:val="tr-TR"/>
        </w:rPr>
      </w:pPr>
      <w:r>
        <w:rPr>
          <w:noProof/>
        </w:rPr>
        <w:drawing>
          <wp:inline distT="0" distB="0" distL="0" distR="0" wp14:anchorId="16DF3178" wp14:editId="0B798A29">
            <wp:extent cx="1314779" cy="9108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074" cy="9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</w:t>
      </w:r>
      <w:r w:rsidR="00786297">
        <w:rPr>
          <w:lang w:val="tr-TR"/>
        </w:rPr>
        <w:t xml:space="preserve"> </w:t>
      </w:r>
      <w:r>
        <w:rPr>
          <w:lang w:val="tr-TR"/>
        </w:rPr>
        <w:t>yandaki abstract sınıf yapılarını tasarlayınız.</w:t>
      </w:r>
    </w:p>
    <w:p w14:paraId="7537011D" w14:textId="6725977F" w:rsidR="006F7581" w:rsidRDefault="00E87806" w:rsidP="006F7581">
      <w:pPr>
        <w:pStyle w:val="ListeParagraf"/>
        <w:numPr>
          <w:ilvl w:val="0"/>
          <w:numId w:val="1"/>
        </w:numPr>
        <w:ind w:left="-142"/>
        <w:jc w:val="both"/>
        <w:rPr>
          <w:rStyle w:val="GlBavuru"/>
        </w:rPr>
      </w:pPr>
      <w:r>
        <w:rPr>
          <w:noProof/>
        </w:rPr>
        <w:drawing>
          <wp:inline distT="0" distB="0" distL="0" distR="0" wp14:anchorId="50B5F7E6" wp14:editId="6FF40473">
            <wp:extent cx="1343304" cy="101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9885" cy="10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581">
        <w:rPr>
          <w:lang w:val="tr-TR"/>
        </w:rPr>
        <w:t xml:space="preserve"> </w:t>
      </w:r>
      <w:proofErr w:type="gramStart"/>
      <w:r w:rsidRPr="006F7581">
        <w:rPr>
          <w:lang w:val="tr-TR"/>
        </w:rPr>
        <w:t>yandaki</w:t>
      </w:r>
      <w:proofErr w:type="gramEnd"/>
      <w:r w:rsidRPr="006F7581">
        <w:rPr>
          <w:lang w:val="tr-TR"/>
        </w:rPr>
        <w:t xml:space="preserve"> </w:t>
      </w:r>
      <w:proofErr w:type="spellStart"/>
      <w:r w:rsidRPr="006F7581">
        <w:rPr>
          <w:lang w:val="tr-TR"/>
        </w:rPr>
        <w:t>abstract</w:t>
      </w:r>
      <w:proofErr w:type="spellEnd"/>
      <w:r w:rsidRPr="006F7581">
        <w:rPr>
          <w:lang w:val="tr-TR"/>
        </w:rPr>
        <w:t xml:space="preserve"> sınıf yapılarını tasarlayınız.</w:t>
      </w:r>
    </w:p>
    <w:p w14:paraId="1805B2E5" w14:textId="5B9D549F" w:rsidR="006F7581" w:rsidRDefault="006F7581" w:rsidP="006F7581">
      <w:pPr>
        <w:ind w:left="-142"/>
        <w:jc w:val="both"/>
        <w:rPr>
          <w:lang w:val="tr-TR"/>
        </w:rPr>
      </w:pPr>
      <w:proofErr w:type="spellStart"/>
      <w:r>
        <w:rPr>
          <w:rStyle w:val="msointensereference"/>
        </w:rPr>
        <w:t>Ödev</w:t>
      </w:r>
      <w:proofErr w:type="spellEnd"/>
      <w:r>
        <w:rPr>
          <w:rStyle w:val="msointensereference"/>
        </w:rPr>
        <w:t xml:space="preserve"> </w:t>
      </w:r>
      <w:proofErr w:type="spellStart"/>
      <w:proofErr w:type="gramStart"/>
      <w:r>
        <w:rPr>
          <w:rStyle w:val="msointensereference"/>
        </w:rPr>
        <w:t>süresİ</w:t>
      </w:r>
      <w:proofErr w:type="spellEnd"/>
      <w:r>
        <w:rPr>
          <w:rStyle w:val="msointensereference"/>
        </w:rPr>
        <w:t xml:space="preserve"> :</w:t>
      </w:r>
      <w:proofErr w:type="gramEnd"/>
      <w:r>
        <w:rPr>
          <w:rStyle w:val="msointensereference"/>
        </w:rPr>
        <w:t xml:space="preserve"> </w:t>
      </w:r>
      <w:r>
        <w:rPr>
          <w:lang w:val="tr-TR"/>
        </w:rPr>
        <w:t>Teslim tarihi : 2</w:t>
      </w:r>
      <w:r>
        <w:rPr>
          <w:lang w:val="tr-TR"/>
        </w:rPr>
        <w:t>9</w:t>
      </w:r>
      <w:r>
        <w:rPr>
          <w:lang w:val="tr-TR"/>
        </w:rPr>
        <w:t>.</w:t>
      </w:r>
      <w:r>
        <w:rPr>
          <w:lang w:val="tr-TR"/>
        </w:rPr>
        <w:t>01</w:t>
      </w:r>
      <w:r>
        <w:rPr>
          <w:lang w:val="tr-TR"/>
        </w:rPr>
        <w:t>.2021, Her bir .</w:t>
      </w:r>
      <w:proofErr w:type="spellStart"/>
      <w:r>
        <w:rPr>
          <w:lang w:val="tr-TR"/>
        </w:rPr>
        <w:t>java</w:t>
      </w:r>
      <w:proofErr w:type="spellEnd"/>
      <w:r>
        <w:rPr>
          <w:lang w:val="tr-TR"/>
        </w:rPr>
        <w:t xml:space="preserve"> uzantılı dosyalarınızı raporlarınızla birlikte teslim ediniz. Ödevlerinizi mail yoluyla veya </w:t>
      </w:r>
      <w:proofErr w:type="spellStart"/>
      <w:r>
        <w:rPr>
          <w:lang w:val="tr-TR"/>
        </w:rPr>
        <w:t>drive’a</w:t>
      </w:r>
      <w:proofErr w:type="spellEnd"/>
      <w:r>
        <w:rPr>
          <w:lang w:val="tr-TR"/>
        </w:rPr>
        <w:t xml:space="preserve"> yükleyip mail adresine linki göndererek teslim edebilirsiniz.</w:t>
      </w:r>
    </w:p>
    <w:p w14:paraId="38B61CD7" w14:textId="77777777" w:rsidR="006F7581" w:rsidRDefault="006F7581" w:rsidP="006F7581">
      <w:pPr>
        <w:ind w:left="-142"/>
        <w:jc w:val="both"/>
        <w:rPr>
          <w:lang w:val="tr-TR"/>
        </w:rPr>
      </w:pPr>
      <w:proofErr w:type="gramStart"/>
      <w:r w:rsidRPr="000419F5">
        <w:rPr>
          <w:b/>
          <w:color w:val="FF0000"/>
          <w:lang w:val="tr-TR"/>
        </w:rPr>
        <w:t>Not :</w:t>
      </w:r>
      <w:proofErr w:type="gramEnd"/>
      <w:r w:rsidRPr="000419F5">
        <w:rPr>
          <w:color w:val="FF0000"/>
          <w:lang w:val="tr-TR"/>
        </w:rPr>
        <w:t xml:space="preserve"> </w:t>
      </w:r>
      <w:r w:rsidRPr="000419F5">
        <w:rPr>
          <w:lang w:val="tr-TR"/>
        </w:rPr>
        <w:t xml:space="preserve">Ödev </w:t>
      </w:r>
      <w:r w:rsidRPr="000419F5">
        <w:rPr>
          <w:u w:val="single"/>
          <w:lang w:val="tr-TR"/>
        </w:rPr>
        <w:t>bireysel</w:t>
      </w:r>
      <w:r w:rsidRPr="000419F5">
        <w:rPr>
          <w:lang w:val="tr-TR"/>
        </w:rPr>
        <w:t xml:space="preserve"> yapılacak olup, ödev kontrollerinde</w:t>
      </w:r>
      <w:r>
        <w:rPr>
          <w:lang w:val="tr-TR"/>
        </w:rPr>
        <w:t xml:space="preserve"> </w:t>
      </w:r>
      <w:r w:rsidRPr="000419F5">
        <w:rPr>
          <w:lang w:val="tr-TR"/>
        </w:rPr>
        <w:t>sorular yöneltilecektir.</w:t>
      </w:r>
      <w:r>
        <w:rPr>
          <w:lang w:val="tr-TR"/>
        </w:rPr>
        <w:t xml:space="preserve"> Ödev yapım aşamasında birebir veya mail </w:t>
      </w:r>
      <w:proofErr w:type="spellStart"/>
      <w:r>
        <w:t>ileti</w:t>
      </w:r>
      <w:r>
        <w:rPr>
          <w:lang w:val="tr-TR"/>
        </w:rPr>
        <w:t>şim</w:t>
      </w:r>
      <w:proofErr w:type="spellEnd"/>
      <w:r>
        <w:rPr>
          <w:lang w:val="tr-TR"/>
        </w:rPr>
        <w:t xml:space="preserve"> yollarını kullanarak soru sorma </w:t>
      </w:r>
      <w:proofErr w:type="gramStart"/>
      <w:r>
        <w:rPr>
          <w:lang w:val="tr-TR"/>
        </w:rPr>
        <w:t>imkanınız</w:t>
      </w:r>
      <w:proofErr w:type="gramEnd"/>
      <w:r>
        <w:rPr>
          <w:lang w:val="tr-TR"/>
        </w:rPr>
        <w:t xml:space="preserve"> bulunmaktadır. Sadece istenilen şartlara uygun tam bir şekilde çalışan projeler değerlendirilecektir. </w:t>
      </w:r>
      <w:r w:rsidRPr="000419F5">
        <w:rPr>
          <w:lang w:val="tr-TR"/>
        </w:rPr>
        <w:t xml:space="preserve">Ödevlerin değerlendirilmesi </w:t>
      </w:r>
      <w:r>
        <w:rPr>
          <w:lang w:val="tr-TR"/>
        </w:rPr>
        <w:t xml:space="preserve">sadece </w:t>
      </w:r>
      <w:r w:rsidRPr="00246B29">
        <w:rPr>
          <w:u w:val="single"/>
          <w:lang w:val="tr-TR"/>
        </w:rPr>
        <w:t>final</w:t>
      </w:r>
      <w:r>
        <w:rPr>
          <w:lang w:val="tr-TR"/>
        </w:rPr>
        <w:t xml:space="preserve"> sınav notunuza</w:t>
      </w:r>
      <w:r w:rsidRPr="000419F5">
        <w:rPr>
          <w:lang w:val="tr-TR"/>
        </w:rPr>
        <w:t xml:space="preserve"> yansıyacaktır bu sebeple titizlikle çalışmanızı öneririm.</w:t>
      </w:r>
    </w:p>
    <w:p w14:paraId="61C020BA" w14:textId="1C0DC529" w:rsidR="00EA64B0" w:rsidRPr="00EA64B0" w:rsidRDefault="00A6706E" w:rsidP="006F7581">
      <w:pPr>
        <w:ind w:left="-142"/>
        <w:jc w:val="both"/>
      </w:pPr>
      <w:r>
        <w:rPr>
          <w:lang w:val="tr-TR"/>
        </w:rPr>
        <w:t>İyi çalışmalar</w:t>
      </w:r>
      <w:r w:rsidR="00E86581">
        <w:rPr>
          <w:lang w:val="tr-TR"/>
        </w:rPr>
        <w:t xml:space="preserve"> dilerim</w:t>
      </w:r>
      <w:r w:rsidR="00D2297D">
        <w:rPr>
          <w:lang w:val="tr-TR"/>
        </w:rPr>
        <w:t>.</w:t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r w:rsidR="006F7581">
        <w:rPr>
          <w:lang w:val="tr-TR"/>
        </w:rPr>
        <w:tab/>
      </w:r>
      <w:proofErr w:type="spellStart"/>
      <w:r w:rsidR="00EA64B0" w:rsidRPr="00EA64B0">
        <w:rPr>
          <w:sz w:val="18"/>
          <w:lang w:val="tr-TR"/>
        </w:rPr>
        <w:t>Öğr</w:t>
      </w:r>
      <w:proofErr w:type="spellEnd"/>
      <w:r w:rsidR="00EA64B0" w:rsidRPr="00EA64B0">
        <w:rPr>
          <w:sz w:val="18"/>
          <w:lang w:val="tr-TR"/>
        </w:rPr>
        <w:t xml:space="preserve">. Gör. </w:t>
      </w:r>
      <w:proofErr w:type="spellStart"/>
      <w:r w:rsidR="00EA64B0" w:rsidRPr="00EA64B0">
        <w:rPr>
          <w:sz w:val="18"/>
          <w:lang w:val="tr-TR"/>
        </w:rPr>
        <w:t>Sevdanur</w:t>
      </w:r>
      <w:proofErr w:type="spellEnd"/>
      <w:r w:rsidR="00EA64B0" w:rsidRPr="00EA64B0">
        <w:rPr>
          <w:sz w:val="18"/>
          <w:lang w:val="tr-TR"/>
        </w:rPr>
        <w:t xml:space="preserve"> GENÇ</w:t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r w:rsidR="006F7581">
        <w:rPr>
          <w:sz w:val="18"/>
          <w:lang w:val="tr-TR"/>
        </w:rPr>
        <w:tab/>
      </w:r>
      <w:proofErr w:type="gramStart"/>
      <w:r w:rsidR="006F7581">
        <w:rPr>
          <w:sz w:val="18"/>
          <w:lang w:val="tr-TR"/>
        </w:rPr>
        <w:tab/>
        <w:t xml:space="preserve">  </w:t>
      </w:r>
      <w:proofErr w:type="spellStart"/>
      <w:r w:rsidR="00BB727A">
        <w:rPr>
          <w:sz w:val="18"/>
          <w:lang w:val="tr-TR"/>
        </w:rPr>
        <w:t>s</w:t>
      </w:r>
      <w:r w:rsidR="00EA64B0" w:rsidRPr="00EA64B0">
        <w:rPr>
          <w:sz w:val="18"/>
          <w:lang w:val="tr-TR"/>
        </w:rPr>
        <w:t>genc</w:t>
      </w:r>
      <w:proofErr w:type="spellEnd"/>
      <w:r w:rsidR="00A26947">
        <w:rPr>
          <w:sz w:val="18"/>
        </w:rPr>
        <w:t>@kastamonu.edu.t</w:t>
      </w:r>
      <w:r w:rsidR="00805853">
        <w:rPr>
          <w:sz w:val="18"/>
        </w:rPr>
        <w:t>r</w:t>
      </w:r>
      <w:proofErr w:type="gramEnd"/>
    </w:p>
    <w:sectPr w:rsidR="00EA64B0" w:rsidRPr="00EA64B0" w:rsidSect="006F7581">
      <w:pgSz w:w="12240" w:h="15840"/>
      <w:pgMar w:top="54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120"/>
    <w:multiLevelType w:val="hybridMultilevel"/>
    <w:tmpl w:val="8AAA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0B12"/>
    <w:multiLevelType w:val="hybridMultilevel"/>
    <w:tmpl w:val="83A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5B9F"/>
    <w:multiLevelType w:val="hybridMultilevel"/>
    <w:tmpl w:val="EE3C1C0E"/>
    <w:lvl w:ilvl="0" w:tplc="31EA3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676B"/>
    <w:multiLevelType w:val="hybridMultilevel"/>
    <w:tmpl w:val="ED6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7CE6"/>
    <w:multiLevelType w:val="hybridMultilevel"/>
    <w:tmpl w:val="441A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7DD4"/>
    <w:multiLevelType w:val="hybridMultilevel"/>
    <w:tmpl w:val="909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5"/>
    <w:rsid w:val="00002CC3"/>
    <w:rsid w:val="00017EFA"/>
    <w:rsid w:val="000265BA"/>
    <w:rsid w:val="000419F5"/>
    <w:rsid w:val="00062191"/>
    <w:rsid w:val="00063A2A"/>
    <w:rsid w:val="00072D6B"/>
    <w:rsid w:val="00083091"/>
    <w:rsid w:val="000A2CA4"/>
    <w:rsid w:val="000C0E4C"/>
    <w:rsid w:val="000C6DDC"/>
    <w:rsid w:val="000D5035"/>
    <w:rsid w:val="000E1EB5"/>
    <w:rsid w:val="000E58BB"/>
    <w:rsid w:val="000F652C"/>
    <w:rsid w:val="0010690A"/>
    <w:rsid w:val="00113FE3"/>
    <w:rsid w:val="00150FC6"/>
    <w:rsid w:val="001605F4"/>
    <w:rsid w:val="00160E88"/>
    <w:rsid w:val="00161736"/>
    <w:rsid w:val="00173D37"/>
    <w:rsid w:val="0017541A"/>
    <w:rsid w:val="00182F3A"/>
    <w:rsid w:val="00187D23"/>
    <w:rsid w:val="001909EB"/>
    <w:rsid w:val="00190B06"/>
    <w:rsid w:val="001917DB"/>
    <w:rsid w:val="001A276A"/>
    <w:rsid w:val="001A59EB"/>
    <w:rsid w:val="001C71D8"/>
    <w:rsid w:val="001E1623"/>
    <w:rsid w:val="001E3C4D"/>
    <w:rsid w:val="0020358B"/>
    <w:rsid w:val="00210259"/>
    <w:rsid w:val="00232F6C"/>
    <w:rsid w:val="00241251"/>
    <w:rsid w:val="00246B29"/>
    <w:rsid w:val="00255358"/>
    <w:rsid w:val="00275965"/>
    <w:rsid w:val="002859BD"/>
    <w:rsid w:val="002945E7"/>
    <w:rsid w:val="002C3248"/>
    <w:rsid w:val="003051DD"/>
    <w:rsid w:val="003115E4"/>
    <w:rsid w:val="003342E1"/>
    <w:rsid w:val="00335784"/>
    <w:rsid w:val="00346115"/>
    <w:rsid w:val="00363049"/>
    <w:rsid w:val="0037292D"/>
    <w:rsid w:val="00373B60"/>
    <w:rsid w:val="003B343C"/>
    <w:rsid w:val="003C05D5"/>
    <w:rsid w:val="003C0762"/>
    <w:rsid w:val="003C1069"/>
    <w:rsid w:val="003D29F5"/>
    <w:rsid w:val="003E106C"/>
    <w:rsid w:val="00400182"/>
    <w:rsid w:val="00404225"/>
    <w:rsid w:val="00414298"/>
    <w:rsid w:val="00416513"/>
    <w:rsid w:val="00430AE4"/>
    <w:rsid w:val="00431BAE"/>
    <w:rsid w:val="00446C40"/>
    <w:rsid w:val="00472375"/>
    <w:rsid w:val="00493840"/>
    <w:rsid w:val="004B4538"/>
    <w:rsid w:val="004B56F4"/>
    <w:rsid w:val="004C240D"/>
    <w:rsid w:val="004C2531"/>
    <w:rsid w:val="004E463B"/>
    <w:rsid w:val="004E69CC"/>
    <w:rsid w:val="004E70A7"/>
    <w:rsid w:val="00502DEF"/>
    <w:rsid w:val="0051611F"/>
    <w:rsid w:val="00524978"/>
    <w:rsid w:val="00553708"/>
    <w:rsid w:val="005615EE"/>
    <w:rsid w:val="00563431"/>
    <w:rsid w:val="00586CF3"/>
    <w:rsid w:val="00592BB7"/>
    <w:rsid w:val="005B303B"/>
    <w:rsid w:val="005C0AD5"/>
    <w:rsid w:val="005C5D7B"/>
    <w:rsid w:val="005D669E"/>
    <w:rsid w:val="0060241D"/>
    <w:rsid w:val="00607AF9"/>
    <w:rsid w:val="00653210"/>
    <w:rsid w:val="00664815"/>
    <w:rsid w:val="00685B22"/>
    <w:rsid w:val="006A26C1"/>
    <w:rsid w:val="006D1D22"/>
    <w:rsid w:val="006F2543"/>
    <w:rsid w:val="006F7581"/>
    <w:rsid w:val="00724DA6"/>
    <w:rsid w:val="00767757"/>
    <w:rsid w:val="00786297"/>
    <w:rsid w:val="007A49B3"/>
    <w:rsid w:val="007C29AD"/>
    <w:rsid w:val="007E4F72"/>
    <w:rsid w:val="007F1A60"/>
    <w:rsid w:val="00805853"/>
    <w:rsid w:val="00812FEE"/>
    <w:rsid w:val="00847DE5"/>
    <w:rsid w:val="00877C0F"/>
    <w:rsid w:val="008910B4"/>
    <w:rsid w:val="00896091"/>
    <w:rsid w:val="008A48ED"/>
    <w:rsid w:val="008C0FB6"/>
    <w:rsid w:val="008C72C0"/>
    <w:rsid w:val="008D05A3"/>
    <w:rsid w:val="008D4923"/>
    <w:rsid w:val="008D59DD"/>
    <w:rsid w:val="008E62CB"/>
    <w:rsid w:val="008F46BA"/>
    <w:rsid w:val="00945310"/>
    <w:rsid w:val="00957242"/>
    <w:rsid w:val="009720B0"/>
    <w:rsid w:val="009728F8"/>
    <w:rsid w:val="00972D44"/>
    <w:rsid w:val="00974282"/>
    <w:rsid w:val="00974B96"/>
    <w:rsid w:val="009A66F6"/>
    <w:rsid w:val="009A6B1A"/>
    <w:rsid w:val="009B1A64"/>
    <w:rsid w:val="009E5713"/>
    <w:rsid w:val="009F1BD3"/>
    <w:rsid w:val="009F4A91"/>
    <w:rsid w:val="009F5A03"/>
    <w:rsid w:val="00A07371"/>
    <w:rsid w:val="00A26947"/>
    <w:rsid w:val="00A3715E"/>
    <w:rsid w:val="00A5357F"/>
    <w:rsid w:val="00A55A34"/>
    <w:rsid w:val="00A5634C"/>
    <w:rsid w:val="00A6706E"/>
    <w:rsid w:val="00A84255"/>
    <w:rsid w:val="00A93854"/>
    <w:rsid w:val="00AA1CB8"/>
    <w:rsid w:val="00AD2DCD"/>
    <w:rsid w:val="00AE1474"/>
    <w:rsid w:val="00AE7451"/>
    <w:rsid w:val="00B0467A"/>
    <w:rsid w:val="00B05CE0"/>
    <w:rsid w:val="00B33EBD"/>
    <w:rsid w:val="00B4736B"/>
    <w:rsid w:val="00B64229"/>
    <w:rsid w:val="00B719DC"/>
    <w:rsid w:val="00BB07B7"/>
    <w:rsid w:val="00BB727A"/>
    <w:rsid w:val="00BE05A3"/>
    <w:rsid w:val="00BE4C15"/>
    <w:rsid w:val="00BE7A2D"/>
    <w:rsid w:val="00BF2AC2"/>
    <w:rsid w:val="00BF7AD4"/>
    <w:rsid w:val="00C01DED"/>
    <w:rsid w:val="00C046E7"/>
    <w:rsid w:val="00C051BC"/>
    <w:rsid w:val="00C12CBB"/>
    <w:rsid w:val="00C20180"/>
    <w:rsid w:val="00C251B0"/>
    <w:rsid w:val="00C53CB2"/>
    <w:rsid w:val="00C6204B"/>
    <w:rsid w:val="00C73869"/>
    <w:rsid w:val="00C838E8"/>
    <w:rsid w:val="00C946A2"/>
    <w:rsid w:val="00CA45EA"/>
    <w:rsid w:val="00CD1CC9"/>
    <w:rsid w:val="00CE67DD"/>
    <w:rsid w:val="00D060C9"/>
    <w:rsid w:val="00D06FA9"/>
    <w:rsid w:val="00D14412"/>
    <w:rsid w:val="00D15AD4"/>
    <w:rsid w:val="00D2297D"/>
    <w:rsid w:val="00D570A4"/>
    <w:rsid w:val="00D728EA"/>
    <w:rsid w:val="00D81919"/>
    <w:rsid w:val="00D94005"/>
    <w:rsid w:val="00D9655D"/>
    <w:rsid w:val="00DB019F"/>
    <w:rsid w:val="00DB733E"/>
    <w:rsid w:val="00DD5332"/>
    <w:rsid w:val="00DE1F55"/>
    <w:rsid w:val="00DF78AF"/>
    <w:rsid w:val="00E2024F"/>
    <w:rsid w:val="00E34510"/>
    <w:rsid w:val="00E53628"/>
    <w:rsid w:val="00E86581"/>
    <w:rsid w:val="00E87806"/>
    <w:rsid w:val="00E97985"/>
    <w:rsid w:val="00EA58D9"/>
    <w:rsid w:val="00EA59E1"/>
    <w:rsid w:val="00EA5AB0"/>
    <w:rsid w:val="00EA64B0"/>
    <w:rsid w:val="00EC0CDF"/>
    <w:rsid w:val="00EC69B1"/>
    <w:rsid w:val="00ED2B2E"/>
    <w:rsid w:val="00F15E5C"/>
    <w:rsid w:val="00F277B8"/>
    <w:rsid w:val="00F31C3B"/>
    <w:rsid w:val="00F324C6"/>
    <w:rsid w:val="00F6506A"/>
    <w:rsid w:val="00F70F8C"/>
    <w:rsid w:val="00F85C10"/>
    <w:rsid w:val="00FA0D97"/>
    <w:rsid w:val="00FA11B2"/>
    <w:rsid w:val="00FC2238"/>
    <w:rsid w:val="00FC46DC"/>
    <w:rsid w:val="00FC526E"/>
    <w:rsid w:val="00FE0D4C"/>
    <w:rsid w:val="00FE138B"/>
    <w:rsid w:val="00FE5829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00C3"/>
  <w15:chartTrackingRefBased/>
  <w15:docId w15:val="{286BF398-DDA4-4501-809E-6FF98A3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C29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CE0"/>
    <w:rPr>
      <w:i/>
      <w:iCs/>
      <w:color w:val="5B9BD5" w:themeColor="accent1"/>
    </w:rPr>
  </w:style>
  <w:style w:type="character" w:styleId="GlBavuru">
    <w:name w:val="Intense Reference"/>
    <w:basedOn w:val="VarsaylanParagrafYazTipi"/>
    <w:uiPriority w:val="32"/>
    <w:qFormat/>
    <w:rsid w:val="00BF2AC2"/>
    <w:rPr>
      <w:b/>
      <w:bCs/>
      <w:smallCaps/>
      <w:color w:val="5B9BD5" w:themeColor="accent1"/>
      <w:spacing w:val="5"/>
    </w:rPr>
  </w:style>
  <w:style w:type="character" w:styleId="Kpr">
    <w:name w:val="Hyperlink"/>
    <w:basedOn w:val="VarsaylanParagrafYazTipi"/>
    <w:uiPriority w:val="99"/>
    <w:unhideWhenUsed/>
    <w:rsid w:val="00150FC6"/>
    <w:rPr>
      <w:color w:val="0563C1" w:themeColor="hyperlink"/>
      <w:u w:val="single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5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5965"/>
    <w:rPr>
      <w:i/>
      <w:iCs/>
      <w:color w:val="5B9BD5" w:themeColor="accent1"/>
    </w:rPr>
  </w:style>
  <w:style w:type="character" w:customStyle="1" w:styleId="msointensereference">
    <w:name w:val="msointensereference"/>
    <w:basedOn w:val="VarsaylanParagrafYazTipi"/>
    <w:uiPriority w:val="32"/>
    <w:qFormat/>
    <w:rsid w:val="006F758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211</cp:revision>
  <dcterms:created xsi:type="dcterms:W3CDTF">2017-04-25T07:02:00Z</dcterms:created>
  <dcterms:modified xsi:type="dcterms:W3CDTF">2022-01-20T07:44:00Z</dcterms:modified>
</cp:coreProperties>
</file>