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A6E9C" w14:textId="63898AE5" w:rsidR="00C04889" w:rsidRDefault="00C04889" w:rsidP="00C04889">
      <w:pPr>
        <w:jc w:val="center"/>
        <w:rPr>
          <w:b/>
          <w:bCs/>
          <w:sz w:val="28"/>
          <w:szCs w:val="28"/>
          <w:u w:val="single"/>
        </w:rPr>
      </w:pPr>
      <w:r>
        <w:rPr>
          <w:b/>
          <w:bCs/>
          <w:sz w:val="28"/>
          <w:szCs w:val="28"/>
          <w:u w:val="single"/>
        </w:rPr>
        <w:t>Organisation des fichiers Excel a ce jour</w:t>
      </w:r>
    </w:p>
    <w:p w14:paraId="580FBBE4" w14:textId="77777777" w:rsidR="00C04889" w:rsidRDefault="00C04889" w:rsidP="00330BAE">
      <w:pPr>
        <w:rPr>
          <w:b/>
          <w:bCs/>
          <w:sz w:val="28"/>
          <w:szCs w:val="28"/>
          <w:u w:val="single"/>
        </w:rPr>
      </w:pPr>
    </w:p>
    <w:p w14:paraId="3B7561B8" w14:textId="77777777" w:rsidR="00C04889" w:rsidRDefault="00C04889" w:rsidP="00330BAE">
      <w:pPr>
        <w:rPr>
          <w:b/>
          <w:bCs/>
          <w:sz w:val="28"/>
          <w:szCs w:val="28"/>
          <w:u w:val="single"/>
        </w:rPr>
      </w:pPr>
    </w:p>
    <w:p w14:paraId="4D1D9A86" w14:textId="6EA7EE7F" w:rsidR="00330BAE" w:rsidRPr="00330BAE" w:rsidRDefault="00330BAE" w:rsidP="00330BAE">
      <w:pPr>
        <w:rPr>
          <w:b/>
          <w:bCs/>
          <w:sz w:val="28"/>
          <w:szCs w:val="28"/>
          <w:u w:val="single"/>
        </w:rPr>
      </w:pPr>
      <w:r w:rsidRPr="00330BAE">
        <w:rPr>
          <w:b/>
          <w:bCs/>
          <w:sz w:val="28"/>
          <w:szCs w:val="28"/>
          <w:u w:val="single"/>
        </w:rPr>
        <w:t xml:space="preserve">Fichier </w:t>
      </w:r>
      <w:r w:rsidRPr="00330BAE">
        <w:rPr>
          <w:b/>
          <w:bCs/>
          <w:sz w:val="28"/>
          <w:szCs w:val="28"/>
          <w:u w:val="single"/>
        </w:rPr>
        <w:t>Excel</w:t>
      </w:r>
      <w:r w:rsidRPr="00330BAE">
        <w:rPr>
          <w:b/>
          <w:bCs/>
          <w:sz w:val="28"/>
          <w:szCs w:val="28"/>
          <w:u w:val="single"/>
        </w:rPr>
        <w:t xml:space="preserve"> Commandes 2025-2026</w:t>
      </w:r>
    </w:p>
    <w:p w14:paraId="0ED33A74" w14:textId="77777777" w:rsidR="00330BAE" w:rsidRDefault="00330BAE" w:rsidP="00330BAE"/>
    <w:p w14:paraId="587630AE" w14:textId="004B9C8C" w:rsidR="00330BAE" w:rsidRDefault="00330BAE" w:rsidP="00330BAE">
      <w:pPr>
        <w:pStyle w:val="Paragraphedeliste"/>
        <w:numPr>
          <w:ilvl w:val="0"/>
          <w:numId w:val="1"/>
        </w:numPr>
      </w:pPr>
      <w:r>
        <w:t xml:space="preserve">La table Base modèle </w:t>
      </w:r>
    </w:p>
    <w:p w14:paraId="49367A6C" w14:textId="77777777" w:rsidR="00330BAE" w:rsidRDefault="00330BAE" w:rsidP="00330BAE"/>
    <w:p w14:paraId="7972195D" w14:textId="77777777" w:rsidR="00330BAE" w:rsidRDefault="00330BAE" w:rsidP="00330BAE">
      <w:r>
        <w:t>* c'est tous les modèles qu'on a avec différent dimensions et type de finition type de tissage,</w:t>
      </w:r>
    </w:p>
    <w:p w14:paraId="12E766C8" w14:textId="31CEC6DB" w:rsidR="00330BAE" w:rsidRDefault="00330BAE" w:rsidP="00330BAE">
      <w:r>
        <w:t xml:space="preserve">* </w:t>
      </w:r>
      <w:r>
        <w:t>Ce sont</w:t>
      </w:r>
      <w:r>
        <w:t xml:space="preserve"> les Articles parents</w:t>
      </w:r>
    </w:p>
    <w:p w14:paraId="1C25DFD2" w14:textId="1E393C6E" w:rsidR="00C967DE" w:rsidRDefault="00C967DE" w:rsidP="00330BAE">
      <w:r>
        <w:t>*</w:t>
      </w:r>
      <w:r w:rsidRPr="00C967DE">
        <w:t xml:space="preserve"> </w:t>
      </w:r>
      <w:r w:rsidRPr="00C967DE">
        <w:t>Type de Produit</w:t>
      </w:r>
      <w:r>
        <w:t xml:space="preserve"> indique si le produit est Unique ou Composer de plusieurs Article (Pack quel que soit lier par une opération de couture par exemple ou en emballage mis ensemble)</w:t>
      </w:r>
    </w:p>
    <w:p w14:paraId="525EC8F8" w14:textId="77777777" w:rsidR="00330BAE" w:rsidRDefault="00330BAE" w:rsidP="00330BAE"/>
    <w:p w14:paraId="2C058B27" w14:textId="2E681D16" w:rsidR="00330BAE" w:rsidRDefault="00330BAE" w:rsidP="00330BAE">
      <w:pPr>
        <w:pStyle w:val="Paragraphedeliste"/>
        <w:numPr>
          <w:ilvl w:val="0"/>
          <w:numId w:val="2"/>
        </w:numPr>
      </w:pPr>
      <w:r>
        <w:t xml:space="preserve">Remarque : on peut créer une table </w:t>
      </w:r>
      <w:r>
        <w:t>des options</w:t>
      </w:r>
      <w:r>
        <w:t xml:space="preserve"> qu'on va utiliser dans </w:t>
      </w:r>
      <w:r>
        <w:t>nos données</w:t>
      </w:r>
      <w:r>
        <w:t xml:space="preserve"> comme : </w:t>
      </w:r>
    </w:p>
    <w:p w14:paraId="6BB82744" w14:textId="391895F3" w:rsidR="00330BAE" w:rsidRDefault="00330BAE" w:rsidP="00330BAE">
      <w:r>
        <w:t xml:space="preserve">* Couleur </w:t>
      </w:r>
      <w:r>
        <w:t>(avec</w:t>
      </w:r>
      <w:r>
        <w:t xml:space="preserve"> code couleur commercial et nom de </w:t>
      </w:r>
      <w:r>
        <w:t>couleur)</w:t>
      </w:r>
    </w:p>
    <w:p w14:paraId="12C73C37" w14:textId="3C55557D" w:rsidR="00330BAE" w:rsidRDefault="00330BAE" w:rsidP="00330BAE">
      <w:r>
        <w:t xml:space="preserve">* Dimensions </w:t>
      </w:r>
      <w:r>
        <w:t>(avec</w:t>
      </w:r>
      <w:r>
        <w:t xml:space="preserve"> code dimensions et </w:t>
      </w:r>
      <w:r>
        <w:t>dimensions)</w:t>
      </w:r>
      <w:r>
        <w:t xml:space="preserve"> </w:t>
      </w:r>
    </w:p>
    <w:p w14:paraId="005DBBAA" w14:textId="77777777" w:rsidR="00330BAE" w:rsidRDefault="00330BAE" w:rsidP="00330BAE">
      <w:r>
        <w:t xml:space="preserve">* Type de finition </w:t>
      </w:r>
    </w:p>
    <w:p w14:paraId="26F50648" w14:textId="77777777" w:rsidR="00330BAE" w:rsidRDefault="00330BAE" w:rsidP="00330BAE">
      <w:r>
        <w:t>* Autre table si on a besoins</w:t>
      </w:r>
    </w:p>
    <w:p w14:paraId="438B4226" w14:textId="77777777" w:rsidR="00330BAE" w:rsidRDefault="00330BAE" w:rsidP="00330BAE"/>
    <w:p w14:paraId="2E668AD0" w14:textId="466FA9CE" w:rsidR="00330BAE" w:rsidRDefault="00330BAE" w:rsidP="00330BAE">
      <w:pPr>
        <w:pStyle w:val="Paragraphedeliste"/>
        <w:numPr>
          <w:ilvl w:val="0"/>
          <w:numId w:val="1"/>
        </w:numPr>
      </w:pPr>
      <w:r>
        <w:t>La</w:t>
      </w:r>
      <w:r>
        <w:t xml:space="preserve"> table La table Base Article </w:t>
      </w:r>
    </w:p>
    <w:p w14:paraId="2EE82202" w14:textId="77777777" w:rsidR="00330BAE" w:rsidRDefault="00330BAE" w:rsidP="00330BAE"/>
    <w:p w14:paraId="5B81F948" w14:textId="0916F1A0" w:rsidR="00330BAE" w:rsidRDefault="00330BAE" w:rsidP="00330BAE">
      <w:r>
        <w:t xml:space="preserve">* Les articles sont </w:t>
      </w:r>
      <w:r>
        <w:t>les différents modèles</w:t>
      </w:r>
      <w:r>
        <w:t xml:space="preserve"> qu'on a avec </w:t>
      </w:r>
      <w:r>
        <w:t>les combinaisons</w:t>
      </w:r>
      <w:r>
        <w:t xml:space="preserve"> des couleur pour produire un article bien défini ou la </w:t>
      </w:r>
      <w:r>
        <w:t>référence</w:t>
      </w:r>
      <w:r>
        <w:t xml:space="preserve"> commercial est unique </w:t>
      </w:r>
    </w:p>
    <w:p w14:paraId="244522F6" w14:textId="77777777" w:rsidR="00330BAE" w:rsidRDefault="00330BAE" w:rsidP="00330BAE"/>
    <w:p w14:paraId="0B5B0F1D" w14:textId="56EF0FB5" w:rsidR="00330BAE" w:rsidRDefault="00330BAE" w:rsidP="00330BAE">
      <w:r>
        <w:t xml:space="preserve">* Il y a </w:t>
      </w:r>
      <w:r>
        <w:t>des articles</w:t>
      </w:r>
      <w:r>
        <w:t xml:space="preserve"> qui sont composer </w:t>
      </w:r>
      <w:r>
        <w:t>(par</w:t>
      </w:r>
      <w:r>
        <w:t xml:space="preserve"> exemple fouta sac c'est un article composer de deux article fouta +</w:t>
      </w:r>
      <w:r>
        <w:t>sac)</w:t>
      </w:r>
      <w:r>
        <w:t xml:space="preserve"> donc ont dois avoir une solution pour gérer cela </w:t>
      </w:r>
    </w:p>
    <w:p w14:paraId="3F5F738C" w14:textId="70850DC9" w:rsidR="00330BAE" w:rsidRDefault="00330BAE" w:rsidP="00330BAE">
      <w:r>
        <w:t xml:space="preserve">* Les quantité Total commander = total de la quantité de </w:t>
      </w:r>
      <w:r>
        <w:t>cet article</w:t>
      </w:r>
      <w:r>
        <w:t xml:space="preserve"> commander au niveau de table catalogue est au niveau de table commandes</w:t>
      </w:r>
    </w:p>
    <w:p w14:paraId="4BE09B8C" w14:textId="0A45F517" w:rsidR="00330BAE" w:rsidRDefault="00330BAE" w:rsidP="00330BAE">
      <w:r>
        <w:lastRenderedPageBreak/>
        <w:t xml:space="preserve">* la quantité envoyer est </w:t>
      </w:r>
      <w:r>
        <w:t>la quantité totale</w:t>
      </w:r>
      <w:r>
        <w:t xml:space="preserve"> envoyer ou mis en colis dans la liste de colisage</w:t>
      </w:r>
    </w:p>
    <w:p w14:paraId="02BC33F6" w14:textId="57901E76" w:rsidR="00330BAE" w:rsidRDefault="00330BAE" w:rsidP="00330BAE">
      <w:r>
        <w:t xml:space="preserve">* la quantité a </w:t>
      </w:r>
      <w:r>
        <w:t>fabriqué</w:t>
      </w:r>
      <w:r>
        <w:t xml:space="preserve"> est la quantité total a fabriquer de la table catalogue et table commande </w:t>
      </w:r>
    </w:p>
    <w:p w14:paraId="09221FA4" w14:textId="0B8A5C7B" w:rsidR="00330BAE" w:rsidRDefault="00330BAE" w:rsidP="00330BAE">
      <w:r>
        <w:t>* Ref Commercial =SI(\[@\[Code Nombre de couleur]]="U";\[@\[Code Modèle]]\&amp;\[@Dimensions]\&amp;"-"\&amp;DROITE(\[@\[Code Selecteur 01]];NBCAR(\[@\[Code Selecteur 01]])-1);SI(\[@\[Code Nombre de couleur]]="B";\[@\[Code Modèle]]\&amp;\[@</w:t>
      </w:r>
      <w:r w:rsidR="00A158F9">
        <w:t xml:space="preserve">Code </w:t>
      </w:r>
      <w:r>
        <w:t>Dimensions]\&amp;"-"\&amp;\[@\[Code Nombre de couleur]]\&amp;DROITE(\[@\[Code Selecteur 01]];NBCAR(\[@\[Code Selecteur 01]])-1)\&amp;"-"\&amp;DROITE(\[@\[Code Selecteur 02]];NBCAR(\[@\[Code Selecteur 02]])-1);\[@\[Code Modèle]]\&amp;\[@Dimensions]\&amp;"-"\&amp;\[@\[Code Nombre de couleur]]\&amp;DROITE(\[@\[Code Selecteur 01]];NBCAR(\[@\[Code Selecteur 01]])-1)\&amp;"-"\&amp;DROITE(\[@\[Code Selecteur 02]];NBCAR(\[@\[Code Selecteur 02]])-1)\&amp;"-"\&amp;DROITE(\[@\[Code Selecteur 03]];NBCAR(\[@\[Code Selecteur 03]])-1)))</w:t>
      </w:r>
    </w:p>
    <w:p w14:paraId="7D247DB1" w14:textId="5ECC9962" w:rsidR="00330BAE" w:rsidRDefault="00330BAE" w:rsidP="00330BAE">
      <w:r>
        <w:t>* Ref fabrication =SI(\[@\[Code Nombre de couleur]]="U"; \[@\[Code Modèle]]\&amp;\[@</w:t>
      </w:r>
      <w:r w:rsidR="00A158F9">
        <w:t xml:space="preserve">Code </w:t>
      </w:r>
      <w:r>
        <w:t xml:space="preserve">Dimensions]\&amp;"-"\&amp;DROITE(\[@\[Code Selecteur 01]];NBCAR(\[@\[Code Selecteur 01]])-1); SI(\[@\[Code Nombre de couleur]]="B"; \[@\[Code Modèle]]\&amp;\[@Dimensions]\&amp;"-B-"\&amp; DROITE(\[@\[Code Selecteur 01]];NBCAR(\[@\[Code Selecteur 01]])-1)\&amp;"-"\&amp; DROITE(\[@\[Code Selecteur 02]];NBCAR(\[@\[Code Selecteur 02]])-1); SI(\[@\[Code Nombre de couleur]]="T"; \[@\[Code Modèle]]\&amp;\[@Dimensions]\&amp;"-T-"\&amp; DROITE(\[@\[Code Selecteur 01]];NBCAR(\[@\[Code Selecteur 01]])-1)\&amp;"-"\&amp; DROITE(\[@\[Code Selecteur 02]];NBCAR(\[@\[Code Selecteur 02]])-1)\&amp;"-"\&amp; DROITE(\[@\[Code Selecteur 03]];NBCAR(\[@\[Code Selecteur 03]])-1); SI(\[@\[Code Nombre de couleur]]="Q"; \[@\[Code Modèle]]\&amp;\[@Dimensions]\&amp;"-Q-"\&amp; DROITE(\[@\[Code Selecteur 01]];NBCAR(\[@\[Code Selecteur 01]])-1)\&amp;"-"\&amp; DROITE(\[@\[Code Selecteur 02]];NBCAR(\[@\[Code Selecteur 02]])-1)\&amp;"-"\&amp; DROITE(\[@\[Code Selecteur 03]];NBCAR(\[@\[Code Selecteur 03]])-1)\&amp;"-"\&amp; DROITE(\[@\[Code Selecteur 04]];NBCAR(\[@\[Code Selecteur 04]])-1); SI(\[@\[Code Nombre de couleur]]="C"; \[@\[Code Modèle]]\&amp;\[@Dimensions]\&amp;"-C-"\&amp; DROITE(\[@\[Code Selecteur 01]];NBCAR(\[@\[Code Selecteur 01]])-1)\&amp;"-"\&amp; DROITE(\[@\[Code Selecteur 02]];NBCAR(\[@\[Code Selecteur 02]])-1)\&amp;"-"\&amp; DROITE(\[@\[Code Selecteur 03]];NBCAR(\[@\[Code Selecteur 03]])-1)\&amp;"-"\&amp; DROITE(\[@\[Code Selecteur 04]];NBCAR(\[@\[Code Selecteur 04]])-1)\&amp;"-"\&amp; DROITE(\[@\[Code Selecteur 05]];NBCAR(\[@\[Code Selecteur 05]])-1); SI(\[@\[Code Nombre de couleur]]="S"; \[@\[Code Modèle]]\&amp;\[@Dimensions]\&amp;"-S-"\&amp; DROITE(\[@\[Code Selecteur 01]];NBCAR(\[@\[Code Selecteur 01]])-1)\&amp;"-"\&amp; DROITE(\[@\[Code Selecteur 02]];NBCAR(\[@\[Code Selecteur 02]])-1)\&amp;"-"\&amp; DROITE(\[@\[Code Selecteur 03]];NBCAR(\[@\[Code Selecteur 03]])-1)\&amp;"-"\&amp; DROITE(\[@\[Code Selecteur </w:t>
      </w:r>
      <w:r>
        <w:lastRenderedPageBreak/>
        <w:t xml:space="preserve">04]];NBCAR(\[@\[Code Selecteur 04]])-1)\&amp;"-"\&amp; DROITE(\[@\[Code Selecteur 05]];NBCAR(\[@\[Code Selecteur 05]])-1)\&amp;"-"\&amp; DROITE(\[@\[Code Selecteur 06]];NBCAR(\[@\[Code Selecteur 06]])-1); \[@\[Code Modèle]]\&amp;\[@Dimensions]\&amp;"-"\&amp;\[@\[Code Nombre de couleur]]\&amp;"-"\&amp; DROITE(\[@\[Code </w:t>
      </w:r>
      <w:r w:rsidR="00C04889">
        <w:t>Sélecteur</w:t>
      </w:r>
      <w:r>
        <w:t xml:space="preserve"> 01]];NBCAR(\[@\[Code </w:t>
      </w:r>
      <w:r w:rsidR="00C04889">
        <w:t>Sélecteur</w:t>
      </w:r>
      <w:r>
        <w:t xml:space="preserve"> 01]])-1) ))))))</w:t>
      </w:r>
    </w:p>
    <w:p w14:paraId="7BF6D916" w14:textId="77777777" w:rsidR="00330BAE" w:rsidRDefault="00330BAE" w:rsidP="00330BAE"/>
    <w:p w14:paraId="47F32457" w14:textId="77777777" w:rsidR="00330BAE" w:rsidRDefault="00330BAE" w:rsidP="00330BAE"/>
    <w:p w14:paraId="55C6077A" w14:textId="77777777" w:rsidR="00330BAE" w:rsidRDefault="00330BAE" w:rsidP="00330BAE"/>
    <w:p w14:paraId="4E51AF85" w14:textId="2E9222EF" w:rsidR="00330BAE" w:rsidRDefault="00330BAE" w:rsidP="00330BAE">
      <w:pPr>
        <w:pStyle w:val="Paragraphedeliste"/>
        <w:numPr>
          <w:ilvl w:val="0"/>
          <w:numId w:val="2"/>
        </w:numPr>
      </w:pPr>
      <w:r>
        <w:t xml:space="preserve">Point </w:t>
      </w:r>
      <w:r>
        <w:t>à</w:t>
      </w:r>
      <w:r>
        <w:t xml:space="preserve"> </w:t>
      </w:r>
      <w:r>
        <w:t>améliorer</w:t>
      </w:r>
      <w:r>
        <w:t xml:space="preserve"> : parfois dans un </w:t>
      </w:r>
      <w:r>
        <w:t>sélecteur</w:t>
      </w:r>
      <w:r>
        <w:t xml:space="preserve"> on met un </w:t>
      </w:r>
      <w:r>
        <w:t>mélange</w:t>
      </w:r>
      <w:r>
        <w:t xml:space="preserve"> de fil en couleur par exemple dans un </w:t>
      </w:r>
      <w:r>
        <w:t>modèle</w:t>
      </w:r>
      <w:r>
        <w:t xml:space="preserve"> qu'on fabrique on met un </w:t>
      </w:r>
      <w:r>
        <w:t>mélange</w:t>
      </w:r>
      <w:r>
        <w:t xml:space="preserve"> dans le sélecteur 01 du couleur C09 et C06</w:t>
      </w:r>
    </w:p>
    <w:p w14:paraId="2EC7736F" w14:textId="77777777" w:rsidR="00330BAE" w:rsidRDefault="00330BAE" w:rsidP="00330BAE"/>
    <w:p w14:paraId="2DD6C514" w14:textId="693F74B9" w:rsidR="00330BAE" w:rsidRDefault="00330BAE" w:rsidP="00330BAE">
      <w:pPr>
        <w:pStyle w:val="Paragraphedeliste"/>
        <w:numPr>
          <w:ilvl w:val="0"/>
          <w:numId w:val="1"/>
        </w:numPr>
      </w:pPr>
      <w:r>
        <w:t xml:space="preserve">Dans la table catalogue </w:t>
      </w:r>
    </w:p>
    <w:p w14:paraId="235365E9" w14:textId="77777777" w:rsidR="00330BAE" w:rsidRDefault="00330BAE" w:rsidP="00330BAE"/>
    <w:p w14:paraId="517966B9" w14:textId="77777777" w:rsidR="00330BAE" w:rsidRDefault="00330BAE" w:rsidP="00330BAE">
      <w:r>
        <w:t xml:space="preserve">* Est une table pour les Article qui sont sur notre catalogue et suivis </w:t>
      </w:r>
    </w:p>
    <w:p w14:paraId="3966A132" w14:textId="1484EC03" w:rsidR="00330BAE" w:rsidRDefault="00330BAE" w:rsidP="00330BAE">
      <w:r>
        <w:t xml:space="preserve">* la quantité commandé est </w:t>
      </w:r>
      <w:r>
        <w:t>la quantité minimale</w:t>
      </w:r>
      <w:r>
        <w:t xml:space="preserve"> du stock qu'on </w:t>
      </w:r>
      <w:r>
        <w:t>doit</w:t>
      </w:r>
      <w:r>
        <w:t xml:space="preserve"> avoir </w:t>
      </w:r>
    </w:p>
    <w:p w14:paraId="3142DAC6" w14:textId="17008C08" w:rsidR="00330BAE" w:rsidRDefault="00330BAE" w:rsidP="00330BAE">
      <w:r>
        <w:t xml:space="preserve">* Id Commande deviens le Num Of quand l'ordre de fabrication est Vrai on peut enlever </w:t>
      </w:r>
      <w:r>
        <w:t>cette logique</w:t>
      </w:r>
      <w:r>
        <w:t xml:space="preserve"> et faire une numérotation automatique quand on fait ordre de fabrication oui </w:t>
      </w:r>
    </w:p>
    <w:p w14:paraId="6CCFAF13" w14:textId="6AEAB1B3" w:rsidR="00330BAE" w:rsidRDefault="00330BAE" w:rsidP="00330BAE">
      <w:r>
        <w:t xml:space="preserve">* Stock showroom est le stock de produit </w:t>
      </w:r>
      <w:r>
        <w:t>transférer</w:t>
      </w:r>
      <w:r>
        <w:t xml:space="preserve"> au showroom </w:t>
      </w:r>
    </w:p>
    <w:p w14:paraId="767C613D" w14:textId="11CD3120" w:rsidR="00330BAE" w:rsidRDefault="00330BAE" w:rsidP="00330BAE">
      <w:r>
        <w:t xml:space="preserve">* le stock fabriquer est le stock fabrique pour le catalogue + le surplus de fabrication des commandes clients si ça correspond au </w:t>
      </w:r>
      <w:r>
        <w:t>même</w:t>
      </w:r>
      <w:r>
        <w:t xml:space="preserve"> </w:t>
      </w:r>
      <w:r>
        <w:t>réf</w:t>
      </w:r>
      <w:r>
        <w:t xml:space="preserve"> commercial des produit semis fini et fini qui ne sont pas </w:t>
      </w:r>
      <w:r>
        <w:t>transférer</w:t>
      </w:r>
      <w:r>
        <w:t xml:space="preserve"> vers le showroom</w:t>
      </w:r>
    </w:p>
    <w:p w14:paraId="1CAB4C63" w14:textId="77777777" w:rsidR="00330BAE" w:rsidRDefault="00330BAE" w:rsidP="00330BAE">
      <w:r>
        <w:t>* Reserve est la quantité réserver pour les commandes clients</w:t>
      </w:r>
    </w:p>
    <w:p w14:paraId="729E22BE" w14:textId="64D8E03A" w:rsidR="00330BAE" w:rsidRDefault="00330BAE" w:rsidP="00330BAE">
      <w:r>
        <w:t xml:space="preserve">* La quantité </w:t>
      </w:r>
      <w:r>
        <w:t>à</w:t>
      </w:r>
      <w:r>
        <w:t xml:space="preserve"> fabriquer dans cette table = </w:t>
      </w:r>
      <w:r>
        <w:t>Q</w:t>
      </w:r>
      <w:r>
        <w:t>te commandé stock showroom-</w:t>
      </w:r>
      <w:r>
        <w:t>Q</w:t>
      </w:r>
      <w:r>
        <w:t>te fabriquer + réserver</w:t>
      </w:r>
    </w:p>
    <w:p w14:paraId="37A7B661" w14:textId="77777777" w:rsidR="00330BAE" w:rsidRDefault="00330BAE" w:rsidP="00330BAE"/>
    <w:p w14:paraId="410FE173" w14:textId="7A63D637" w:rsidR="00330BAE" w:rsidRDefault="00330BAE" w:rsidP="00330BAE">
      <w:pPr>
        <w:pStyle w:val="Paragraphedeliste"/>
        <w:numPr>
          <w:ilvl w:val="0"/>
          <w:numId w:val="1"/>
        </w:numPr>
      </w:pPr>
      <w:r>
        <w:t>La table commande</w:t>
      </w:r>
    </w:p>
    <w:p w14:paraId="1948D265" w14:textId="77777777" w:rsidR="00330BAE" w:rsidRDefault="00330BAE" w:rsidP="00330BAE"/>
    <w:p w14:paraId="2F79D814" w14:textId="3BDD089C" w:rsidR="00330BAE" w:rsidRDefault="00330BAE" w:rsidP="00330BAE">
      <w:r>
        <w:t xml:space="preserve">* Est la table des commande clients avec tous </w:t>
      </w:r>
      <w:r>
        <w:t>les éléments concernés</w:t>
      </w:r>
      <w:r>
        <w:t xml:space="preserve"> </w:t>
      </w:r>
    </w:p>
    <w:p w14:paraId="70634D95" w14:textId="173C45F8" w:rsidR="00330BAE" w:rsidRDefault="00330BAE" w:rsidP="00330BAE">
      <w:r>
        <w:t xml:space="preserve">* Un client peut avoir </w:t>
      </w:r>
      <w:r>
        <w:t>différente commande,</w:t>
      </w:r>
    </w:p>
    <w:p w14:paraId="2CA4308F" w14:textId="536F7AF4" w:rsidR="00330BAE" w:rsidRDefault="00330BAE" w:rsidP="00330BAE">
      <w:r>
        <w:lastRenderedPageBreak/>
        <w:t xml:space="preserve">* Une commande peut avoir </w:t>
      </w:r>
      <w:r>
        <w:t>plusieurs lignes</w:t>
      </w:r>
      <w:r>
        <w:t xml:space="preserve"> d'article commander </w:t>
      </w:r>
    </w:p>
    <w:p w14:paraId="31E7B94A" w14:textId="13F2B0B1" w:rsidR="00330BAE" w:rsidRDefault="00330BAE" w:rsidP="00330BAE">
      <w:r>
        <w:t xml:space="preserve">* On doit indiquer si cet article est </w:t>
      </w:r>
      <w:r>
        <w:t>personnaliser</w:t>
      </w:r>
      <w:r>
        <w:t xml:space="preserve"> ou non et quel type de personnalisation </w:t>
      </w:r>
      <w:r>
        <w:t>(</w:t>
      </w:r>
      <w:r w:rsidR="00C04889">
        <w:t>Broderie,</w:t>
      </w:r>
      <w:r>
        <w:t xml:space="preserve"> </w:t>
      </w:r>
      <w:r w:rsidR="00C04889">
        <w:t>sérigraphie,</w:t>
      </w:r>
      <w:r>
        <w:t xml:space="preserve"> Autre</w:t>
      </w:r>
      <w:r>
        <w:t>…</w:t>
      </w:r>
      <w:r>
        <w:t xml:space="preserve"> ) et un fichier joint ou texte de la personnalisation </w:t>
      </w:r>
    </w:p>
    <w:p w14:paraId="21BC0F78" w14:textId="0892041A" w:rsidR="00330BAE" w:rsidRDefault="00330BAE" w:rsidP="00330BAE">
      <w:r>
        <w:t xml:space="preserve">* Dans le stock disponible il cherche automatiquement le stock total dispo de cette référence </w:t>
      </w:r>
      <w:r>
        <w:t>(stock</w:t>
      </w:r>
      <w:r>
        <w:t xml:space="preserve"> showroom + stock </w:t>
      </w:r>
      <w:r>
        <w:t>fabriquer)</w:t>
      </w:r>
    </w:p>
    <w:p w14:paraId="46AA424A" w14:textId="4B8C8585" w:rsidR="00330BAE" w:rsidRDefault="00330BAE" w:rsidP="00330BAE">
      <w:r>
        <w:t xml:space="preserve">* dans la partie réserver ça sort le stock de cette référence avec la quantité dans chaque of pour sélectionner le stock d'un seul of ou plusieurs ça </w:t>
      </w:r>
      <w:r>
        <w:t>dépend</w:t>
      </w:r>
      <w:r>
        <w:t xml:space="preserve"> la commande et le client donc c'est manuel  </w:t>
      </w:r>
    </w:p>
    <w:p w14:paraId="0CBDE69B" w14:textId="48F00878" w:rsidR="00330BAE" w:rsidRDefault="00330BAE" w:rsidP="00330BAE">
      <w:r>
        <w:t xml:space="preserve">* A fabriquer est </w:t>
      </w:r>
      <w:r>
        <w:t>la quantité commandée</w:t>
      </w:r>
      <w:r>
        <w:t xml:space="preserve"> moins la quantité réserver </w:t>
      </w:r>
    </w:p>
    <w:p w14:paraId="6C4473FD" w14:textId="77777777" w:rsidR="00330BAE" w:rsidRDefault="00330BAE" w:rsidP="00330BAE"/>
    <w:p w14:paraId="1922AD25" w14:textId="77777777" w:rsidR="00330BAE" w:rsidRDefault="00330BAE" w:rsidP="00330BAE"/>
    <w:p w14:paraId="62591E36" w14:textId="77777777" w:rsidR="00330BAE" w:rsidRDefault="00330BAE" w:rsidP="00330BAE"/>
    <w:p w14:paraId="53EBE2C7" w14:textId="77777777" w:rsidR="00330BAE" w:rsidRDefault="00330BAE" w:rsidP="00330BAE"/>
    <w:p w14:paraId="79733DA3" w14:textId="77777777" w:rsidR="00330BAE" w:rsidRDefault="00330BAE" w:rsidP="00330BAE"/>
    <w:p w14:paraId="78D493B3" w14:textId="77777777" w:rsidR="00330BAE" w:rsidRDefault="00330BAE" w:rsidP="00330BAE"/>
    <w:p w14:paraId="5ECF1549" w14:textId="77777777" w:rsidR="00330BAE" w:rsidRDefault="00330BAE" w:rsidP="00330BAE"/>
    <w:p w14:paraId="79B68FE0" w14:textId="77777777" w:rsidR="00330BAE" w:rsidRDefault="00330BAE" w:rsidP="00330BAE"/>
    <w:p w14:paraId="6A9FF46A" w14:textId="77777777" w:rsidR="00330BAE" w:rsidRDefault="00330BAE" w:rsidP="00330BAE"/>
    <w:p w14:paraId="15606EA9" w14:textId="77777777" w:rsidR="00330BAE" w:rsidRDefault="00330BAE" w:rsidP="00330BAE"/>
    <w:p w14:paraId="286D0D15" w14:textId="77777777" w:rsidR="00330BAE" w:rsidRDefault="00330BAE" w:rsidP="00330BAE"/>
    <w:p w14:paraId="40EFBD10" w14:textId="77777777" w:rsidR="00330BAE" w:rsidRDefault="00330BAE" w:rsidP="00330BAE"/>
    <w:p w14:paraId="2F69B061" w14:textId="77777777" w:rsidR="00330BAE" w:rsidRDefault="00330BAE" w:rsidP="00330BAE"/>
    <w:p w14:paraId="11A665B9" w14:textId="77777777" w:rsidR="00330BAE" w:rsidRDefault="00330BAE" w:rsidP="00330BAE"/>
    <w:p w14:paraId="082B9337" w14:textId="77777777" w:rsidR="00330BAE" w:rsidRDefault="00330BAE" w:rsidP="00330BAE"/>
    <w:p w14:paraId="50FB09A4" w14:textId="77777777" w:rsidR="00330BAE" w:rsidRDefault="00330BAE" w:rsidP="00330BAE"/>
    <w:p w14:paraId="270D0B45" w14:textId="77777777" w:rsidR="00330BAE" w:rsidRDefault="00330BAE" w:rsidP="00330BAE"/>
    <w:p w14:paraId="60A60525" w14:textId="77777777" w:rsidR="00330BAE" w:rsidRDefault="00330BAE" w:rsidP="00330BAE"/>
    <w:p w14:paraId="5D251EED" w14:textId="77777777" w:rsidR="00330BAE" w:rsidRDefault="00330BAE" w:rsidP="00330BAE"/>
    <w:p w14:paraId="188FB52F" w14:textId="77777777" w:rsidR="00330BAE" w:rsidRDefault="00330BAE" w:rsidP="00330BAE"/>
    <w:p w14:paraId="4F117233" w14:textId="77777777" w:rsidR="00330BAE" w:rsidRDefault="00330BAE" w:rsidP="00330BAE"/>
    <w:p w14:paraId="02115952" w14:textId="77777777" w:rsidR="00330BAE" w:rsidRDefault="00330BAE" w:rsidP="00330BAE"/>
    <w:p w14:paraId="7FC1B8B7" w14:textId="77777777" w:rsidR="00330BAE" w:rsidRDefault="00330BAE" w:rsidP="00330BAE"/>
    <w:p w14:paraId="1650EDFF" w14:textId="77777777" w:rsidR="00330BAE" w:rsidRDefault="00330BAE" w:rsidP="00330BAE"/>
    <w:p w14:paraId="2184B015" w14:textId="77777777" w:rsidR="00330BAE" w:rsidRDefault="00330BAE" w:rsidP="00330BAE"/>
    <w:p w14:paraId="0FE8D92F" w14:textId="7C07F496" w:rsidR="00330BAE" w:rsidRDefault="00330BAE" w:rsidP="00330BAE">
      <w:pPr>
        <w:jc w:val="center"/>
        <w:rPr>
          <w:b/>
          <w:bCs/>
          <w:sz w:val="28"/>
          <w:szCs w:val="28"/>
          <w:u w:val="single"/>
        </w:rPr>
      </w:pPr>
      <w:r w:rsidRPr="00330BAE">
        <w:rPr>
          <w:b/>
          <w:bCs/>
          <w:sz w:val="28"/>
          <w:szCs w:val="28"/>
          <w:u w:val="single"/>
        </w:rPr>
        <w:t xml:space="preserve">Fichier </w:t>
      </w:r>
      <w:r w:rsidRPr="00330BAE">
        <w:rPr>
          <w:b/>
          <w:bCs/>
          <w:sz w:val="28"/>
          <w:szCs w:val="28"/>
          <w:u w:val="single"/>
        </w:rPr>
        <w:t>Excel</w:t>
      </w:r>
      <w:r w:rsidRPr="00330BAE">
        <w:rPr>
          <w:b/>
          <w:bCs/>
          <w:sz w:val="28"/>
          <w:szCs w:val="28"/>
          <w:u w:val="single"/>
        </w:rPr>
        <w:t xml:space="preserve"> BOM 2025-2026</w:t>
      </w:r>
    </w:p>
    <w:p w14:paraId="59392788" w14:textId="77777777" w:rsidR="00330BAE" w:rsidRPr="00330BAE" w:rsidRDefault="00330BAE" w:rsidP="00330BAE">
      <w:pPr>
        <w:jc w:val="center"/>
        <w:rPr>
          <w:b/>
          <w:bCs/>
          <w:sz w:val="28"/>
          <w:szCs w:val="28"/>
          <w:u w:val="single"/>
        </w:rPr>
      </w:pPr>
    </w:p>
    <w:p w14:paraId="72E09233" w14:textId="77777777" w:rsidR="00330BAE" w:rsidRDefault="00330BAE" w:rsidP="00330BAE"/>
    <w:p w14:paraId="05AFA1B5" w14:textId="64B40E0B" w:rsidR="00330BAE" w:rsidRDefault="00330BAE" w:rsidP="00330BAE">
      <w:pPr>
        <w:pStyle w:val="Paragraphedeliste"/>
        <w:numPr>
          <w:ilvl w:val="0"/>
          <w:numId w:val="4"/>
        </w:numPr>
      </w:pPr>
      <w:r>
        <w:t xml:space="preserve">La Table Equipement </w:t>
      </w:r>
    </w:p>
    <w:p w14:paraId="14FC5205" w14:textId="77777777" w:rsidR="00330BAE" w:rsidRDefault="00330BAE" w:rsidP="00330BAE"/>
    <w:p w14:paraId="2EE342C3" w14:textId="5FC68F40" w:rsidR="00330BAE" w:rsidRDefault="00330BAE" w:rsidP="00330BAE">
      <w:r>
        <w:t xml:space="preserve">* Est la liste </w:t>
      </w:r>
      <w:r>
        <w:t>des machines</w:t>
      </w:r>
      <w:r>
        <w:t xml:space="preserve"> de tissage pour la fabrication </w:t>
      </w:r>
    </w:p>
    <w:p w14:paraId="5F850E7A" w14:textId="1A49EEFE" w:rsidR="00330BAE" w:rsidRDefault="00330BAE" w:rsidP="00330BAE">
      <w:r>
        <w:t xml:space="preserve">* L'état indique l'état de la machine </w:t>
      </w:r>
      <w:r>
        <w:t>(elle</w:t>
      </w:r>
      <w:r>
        <w:t xml:space="preserve"> sera </w:t>
      </w:r>
      <w:r>
        <w:t>connectée</w:t>
      </w:r>
      <w:r>
        <w:t xml:space="preserve"> avec </w:t>
      </w:r>
      <w:r>
        <w:t>les infos</w:t>
      </w:r>
      <w:r>
        <w:t xml:space="preserve"> de tisseur ou mécanicien qui sera synchroniser </w:t>
      </w:r>
      <w:r>
        <w:t>avec)</w:t>
      </w:r>
      <w:r>
        <w:t xml:space="preserve"> </w:t>
      </w:r>
    </w:p>
    <w:p w14:paraId="0E893DC8" w14:textId="26B9BF0B" w:rsidR="00330BAE" w:rsidRDefault="00330BAE" w:rsidP="00330BAE">
      <w:r>
        <w:t xml:space="preserve">* laize actuelle de machine c'est la largeur en cm qui est installer pour fabriquer </w:t>
      </w:r>
      <w:r>
        <w:t>les produits</w:t>
      </w:r>
    </w:p>
    <w:p w14:paraId="4213E4DE" w14:textId="77777777" w:rsidR="00330BAE" w:rsidRDefault="00330BAE" w:rsidP="00330BAE">
      <w:r>
        <w:t xml:space="preserve">* Longueur de peigne est la longueur en cm de peigne ou il passe le fil de chaine </w:t>
      </w:r>
    </w:p>
    <w:p w14:paraId="103FEFDE" w14:textId="0B1D7E30" w:rsidR="00330BAE" w:rsidRDefault="00330BAE" w:rsidP="00330BAE">
      <w:r>
        <w:t xml:space="preserve">* Fil par cm est le nombre de fil de chaine par cm </w:t>
      </w:r>
      <w:r>
        <w:t>du peigne</w:t>
      </w:r>
      <w:r>
        <w:t xml:space="preserve"> installé </w:t>
      </w:r>
    </w:p>
    <w:p w14:paraId="7FE1DB9B" w14:textId="1D7A3AB2" w:rsidR="00330BAE" w:rsidRDefault="00330BAE" w:rsidP="00330BAE">
      <w:r>
        <w:t xml:space="preserve">* Nombre de fil de chaine = la longueur de peigne x Nombre de Fil par cm + 4 </w:t>
      </w:r>
      <w:r>
        <w:t xml:space="preserve">fil </w:t>
      </w:r>
      <w:r>
        <w:t>de sécurité</w:t>
      </w:r>
    </w:p>
    <w:p w14:paraId="16B2BFD9" w14:textId="03CAD9F5" w:rsidR="00330BAE" w:rsidRDefault="00330BAE" w:rsidP="00330BAE">
      <w:r>
        <w:t xml:space="preserve">* Sélecteur couleur et le nombre de sélecteur couleur installer dans la machine </w:t>
      </w:r>
      <w:r>
        <w:t>(on</w:t>
      </w:r>
      <w:r>
        <w:t xml:space="preserve"> ne peut pas mettre en planification un modèle de 6 </w:t>
      </w:r>
      <w:r>
        <w:t>couleurs</w:t>
      </w:r>
      <w:r>
        <w:t xml:space="preserve"> dans une machine ou il y a 3 </w:t>
      </w:r>
      <w:r>
        <w:t>sélecteurs)</w:t>
      </w:r>
      <w:r>
        <w:t xml:space="preserve"> </w:t>
      </w:r>
    </w:p>
    <w:p w14:paraId="6276A918" w14:textId="77777777" w:rsidR="00330BAE" w:rsidRDefault="00330BAE" w:rsidP="00330BAE">
      <w:r>
        <w:t xml:space="preserve">* Cable satin : c'est une donnée à voir lors de planification pour savoir si on peut planifier sur cette machine ou non </w:t>
      </w:r>
    </w:p>
    <w:p w14:paraId="7D41DF92" w14:textId="4492321B" w:rsidR="00330BAE" w:rsidRDefault="00330BAE" w:rsidP="00330BAE">
      <w:r>
        <w:t xml:space="preserve">* Type de programme </w:t>
      </w:r>
      <w:r>
        <w:t>(il</w:t>
      </w:r>
      <w:r>
        <w:t xml:space="preserve"> y a </w:t>
      </w:r>
      <w:r>
        <w:t>les anciennes machines</w:t>
      </w:r>
      <w:r>
        <w:t xml:space="preserve"> avec carton perforé et certain en programmation qui sont plus facile a modifier ou créer un </w:t>
      </w:r>
      <w:r>
        <w:t>nouvel</w:t>
      </w:r>
      <w:r>
        <w:t xml:space="preserve"> article pour </w:t>
      </w:r>
      <w:r>
        <w:t>test)</w:t>
      </w:r>
      <w:r>
        <w:t xml:space="preserve"> </w:t>
      </w:r>
    </w:p>
    <w:p w14:paraId="632AECC8" w14:textId="5D8FC65D" w:rsidR="00330BAE" w:rsidRDefault="00330BAE" w:rsidP="00330BAE">
      <w:r>
        <w:t xml:space="preserve">* Vitesse est la vitesse de la machine </w:t>
      </w:r>
      <w:r>
        <w:t>(elle</w:t>
      </w:r>
      <w:r>
        <w:t xml:space="preserve"> peut être modifier en modifiant quelque piece </w:t>
      </w:r>
      <w:r>
        <w:t>machine)</w:t>
      </w:r>
      <w:r>
        <w:t xml:space="preserve"> elle nous permet de calculer le temps </w:t>
      </w:r>
      <w:r>
        <w:t>nécessaire</w:t>
      </w:r>
      <w:r>
        <w:t xml:space="preserve"> pour </w:t>
      </w:r>
      <w:r>
        <w:t>fabriquer avec</w:t>
      </w:r>
      <w:r>
        <w:t xml:space="preserve"> d'autre donnée prise de la table BOM</w:t>
      </w:r>
    </w:p>
    <w:p w14:paraId="00CAA188" w14:textId="4BBCD691" w:rsidR="00330BAE" w:rsidRDefault="00330BAE" w:rsidP="00330BAE">
      <w:r>
        <w:t xml:space="preserve">* Compteur et unité </w:t>
      </w:r>
      <w:r>
        <w:t>compteur,</w:t>
      </w:r>
      <w:r>
        <w:t xml:space="preserve"> si le compteur par </w:t>
      </w:r>
      <w:r>
        <w:t>pièce</w:t>
      </w:r>
      <w:r>
        <w:t xml:space="preserve"> lors de la planification le donnée compteur total sera afficher au tisseur pour le mettre sur la </w:t>
      </w:r>
      <w:r>
        <w:t>machine,</w:t>
      </w:r>
      <w:r>
        <w:t xml:space="preserve"> si unité </w:t>
      </w:r>
      <w:r>
        <w:lastRenderedPageBreak/>
        <w:t xml:space="preserve">compteur par </w:t>
      </w:r>
      <w:r>
        <w:t>mètre</w:t>
      </w:r>
      <w:r>
        <w:t xml:space="preserve"> les données afficher sera= </w:t>
      </w:r>
      <w:r>
        <w:t>Q</w:t>
      </w:r>
      <w:r>
        <w:t xml:space="preserve">te a fabriquer x longueur de la </w:t>
      </w:r>
      <w:r>
        <w:t>pièce</w:t>
      </w:r>
      <w:r>
        <w:t xml:space="preserve"> en cm dans le tableau BOM / 100 si l'unité et par </w:t>
      </w:r>
      <w:r>
        <w:t>pièce</w:t>
      </w:r>
      <w:r>
        <w:t xml:space="preserve"> elle sera : </w:t>
      </w:r>
      <w:r>
        <w:t>Q</w:t>
      </w:r>
      <w:r>
        <w:t xml:space="preserve">te </w:t>
      </w:r>
      <w:r>
        <w:t>à</w:t>
      </w:r>
      <w:r>
        <w:t xml:space="preserve"> fabriquer seulement</w:t>
      </w:r>
    </w:p>
    <w:p w14:paraId="78A38EF5" w14:textId="77777777" w:rsidR="00330BAE" w:rsidRDefault="00330BAE" w:rsidP="00330BAE">
      <w:r>
        <w:t>* Parc est le numéro de parc qui sera attribuer à un tisseur dans la table Equipe</w:t>
      </w:r>
    </w:p>
    <w:p w14:paraId="35B041D2" w14:textId="77777777" w:rsidR="00330BAE" w:rsidRDefault="00330BAE" w:rsidP="00330BAE"/>
    <w:p w14:paraId="42BA99EE" w14:textId="77777777" w:rsidR="00330BAE" w:rsidRDefault="00330BAE" w:rsidP="00330BAE"/>
    <w:p w14:paraId="7B1B4F6C" w14:textId="77777777" w:rsidR="00330BAE" w:rsidRDefault="00330BAE" w:rsidP="00330BAE"/>
    <w:p w14:paraId="09E651ED" w14:textId="77777777" w:rsidR="00330BAE" w:rsidRDefault="00330BAE" w:rsidP="00330BAE"/>
    <w:p w14:paraId="34FB8962" w14:textId="61C2D15A" w:rsidR="00330BAE" w:rsidRDefault="00330BAE" w:rsidP="00330BAE">
      <w:pPr>
        <w:pStyle w:val="Paragraphedeliste"/>
        <w:numPr>
          <w:ilvl w:val="0"/>
          <w:numId w:val="6"/>
        </w:numPr>
      </w:pPr>
      <w:r>
        <w:t xml:space="preserve">La table Equipe </w:t>
      </w:r>
    </w:p>
    <w:p w14:paraId="1280C7BB" w14:textId="77777777" w:rsidR="00330BAE" w:rsidRDefault="00330BAE" w:rsidP="00330BAE"/>
    <w:p w14:paraId="717B06F4" w14:textId="77777777" w:rsidR="00330BAE" w:rsidRDefault="00330BAE" w:rsidP="00330BAE">
      <w:r>
        <w:t>* Est la table pour l'équipe de fabrication</w:t>
      </w:r>
    </w:p>
    <w:p w14:paraId="17C6BD6C" w14:textId="360373D7" w:rsidR="00330BAE" w:rsidRDefault="00330BAE" w:rsidP="00330BAE">
      <w:r>
        <w:t xml:space="preserve">* Pour la partie fabrication on tourne 24h/24h avec un </w:t>
      </w:r>
      <w:r>
        <w:t>départ</w:t>
      </w:r>
      <w:r>
        <w:t xml:space="preserve"> dimanche à 21h et 48h par semaine 8 h par jours ou parfois on diminue </w:t>
      </w:r>
      <w:r>
        <w:t>les équipes</w:t>
      </w:r>
      <w:r>
        <w:t xml:space="preserve"> et on créer </w:t>
      </w:r>
      <w:r>
        <w:t>deux équipes</w:t>
      </w:r>
      <w:r>
        <w:t xml:space="preserve"> de 5h au 21h sinon une seule équipe de 7h30 au 16h30 avec une pause de 30 min pour une seule équipe</w:t>
      </w:r>
    </w:p>
    <w:p w14:paraId="3E5D9899" w14:textId="575B283B" w:rsidR="00330BAE" w:rsidRDefault="00330BAE" w:rsidP="00330BAE">
      <w:r>
        <w:t>* Les équipes sont rotatif sauf intervention</w:t>
      </w:r>
      <w:r w:rsidR="00C04889">
        <w:t xml:space="preserve"> ou modification ou autre </w:t>
      </w:r>
    </w:p>
    <w:p w14:paraId="65EE7D60" w14:textId="77777777" w:rsidR="00C04889" w:rsidRDefault="00C04889" w:rsidP="00330BAE"/>
    <w:p w14:paraId="27B4008C" w14:textId="77777777" w:rsidR="00330BAE" w:rsidRDefault="00330BAE" w:rsidP="00330BAE"/>
    <w:p w14:paraId="13F8A797" w14:textId="47848016" w:rsidR="00330BAE" w:rsidRDefault="00330BAE" w:rsidP="00330BAE">
      <w:pPr>
        <w:pStyle w:val="Paragraphedeliste"/>
        <w:numPr>
          <w:ilvl w:val="0"/>
          <w:numId w:val="2"/>
        </w:numPr>
      </w:pPr>
      <w:r>
        <w:t xml:space="preserve">Remarque : on peut </w:t>
      </w:r>
      <w:r>
        <w:t>compléter</w:t>
      </w:r>
      <w:r>
        <w:t xml:space="preserve"> toute les équipe </w:t>
      </w:r>
      <w:r w:rsidR="00935685">
        <w:t>(de</w:t>
      </w:r>
      <w:r>
        <w:t xml:space="preserve"> la </w:t>
      </w:r>
      <w:r>
        <w:t>coupe,</w:t>
      </w:r>
      <w:r>
        <w:t xml:space="preserve"> </w:t>
      </w:r>
      <w:r>
        <w:t>magasiniers,</w:t>
      </w:r>
      <w:r>
        <w:t xml:space="preserve"> machiniste étiquetage et </w:t>
      </w:r>
      <w:r>
        <w:t>couture,</w:t>
      </w:r>
      <w:r>
        <w:t xml:space="preserve"> </w:t>
      </w:r>
      <w:r>
        <w:t>coupe, emballage)</w:t>
      </w:r>
      <w:r>
        <w:t xml:space="preserve"> </w:t>
      </w:r>
    </w:p>
    <w:p w14:paraId="212F278B" w14:textId="34EFF269" w:rsidR="00330BAE" w:rsidRDefault="00330BAE" w:rsidP="00330BAE">
      <w:pPr>
        <w:pStyle w:val="Paragraphedeliste"/>
        <w:numPr>
          <w:ilvl w:val="0"/>
          <w:numId w:val="2"/>
        </w:numPr>
      </w:pPr>
      <w:r>
        <w:t>Cette table</w:t>
      </w:r>
      <w:r>
        <w:t xml:space="preserve"> n'est pas </w:t>
      </w:r>
      <w:r>
        <w:t>complète</w:t>
      </w:r>
      <w:r>
        <w:t xml:space="preserve"> correctement</w:t>
      </w:r>
    </w:p>
    <w:p w14:paraId="5ECE5482" w14:textId="1B3A27C7" w:rsidR="00C04889" w:rsidRDefault="00C04889" w:rsidP="00330BAE">
      <w:pPr>
        <w:pStyle w:val="Paragraphedeliste"/>
        <w:numPr>
          <w:ilvl w:val="0"/>
          <w:numId w:val="2"/>
        </w:numPr>
      </w:pPr>
      <w:r>
        <w:t xml:space="preserve">On peut lier avec API Timemoto Cloud les horaires réels travaillé pour un futur calcul réel </w:t>
      </w:r>
    </w:p>
    <w:p w14:paraId="290CC93A" w14:textId="77777777" w:rsidR="00330BAE" w:rsidRDefault="00330BAE" w:rsidP="00330BAE"/>
    <w:p w14:paraId="6A9085B8" w14:textId="77777777" w:rsidR="00330BAE" w:rsidRDefault="00330BAE" w:rsidP="00330BAE"/>
    <w:p w14:paraId="15E550FF" w14:textId="431A7BCF" w:rsidR="00330BAE" w:rsidRPr="00C04889" w:rsidRDefault="00330BAE" w:rsidP="00330BAE">
      <w:pPr>
        <w:pStyle w:val="Paragraphedeliste"/>
        <w:numPr>
          <w:ilvl w:val="0"/>
          <w:numId w:val="6"/>
        </w:numPr>
        <w:rPr>
          <w:lang w:val="en-GB"/>
        </w:rPr>
      </w:pPr>
      <w:r w:rsidRPr="00C04889">
        <w:rPr>
          <w:lang w:val="en-GB"/>
        </w:rPr>
        <w:t xml:space="preserve">La table </w:t>
      </w:r>
      <w:r w:rsidR="00C04889" w:rsidRPr="00C04889">
        <w:rPr>
          <w:lang w:val="en-GB"/>
        </w:rPr>
        <w:t xml:space="preserve">BOM </w:t>
      </w:r>
      <w:r w:rsidR="00C967DE" w:rsidRPr="00C04889">
        <w:rPr>
          <w:lang w:val="en-GB"/>
        </w:rPr>
        <w:t>(BILL</w:t>
      </w:r>
      <w:r w:rsidR="00C04889" w:rsidRPr="00C04889">
        <w:rPr>
          <w:lang w:val="en-GB"/>
        </w:rPr>
        <w:t xml:space="preserve"> OF</w:t>
      </w:r>
      <w:r w:rsidR="00C04889">
        <w:rPr>
          <w:lang w:val="en-GB"/>
        </w:rPr>
        <w:t xml:space="preserve"> </w:t>
      </w:r>
      <w:r w:rsidR="00C967DE">
        <w:rPr>
          <w:lang w:val="en-GB"/>
        </w:rPr>
        <w:t>MATERIAL)</w:t>
      </w:r>
    </w:p>
    <w:p w14:paraId="166A5986" w14:textId="77777777" w:rsidR="000F579A" w:rsidRDefault="000F579A" w:rsidP="00330BAE">
      <w:pPr>
        <w:rPr>
          <w:lang w:val="en-GB"/>
        </w:rPr>
      </w:pPr>
    </w:p>
    <w:p w14:paraId="53BCB7F4" w14:textId="3B2E19DB" w:rsidR="000F579A" w:rsidRDefault="000F579A" w:rsidP="000F579A">
      <w:r w:rsidRPr="000F579A">
        <w:t>*C’est la table de p</w:t>
      </w:r>
      <w:r>
        <w:t>aramétrage des modèles</w:t>
      </w:r>
    </w:p>
    <w:p w14:paraId="1E368E45" w14:textId="02F5FC5E" w:rsidR="000F579A" w:rsidRDefault="000F579A" w:rsidP="000F579A">
      <w:r>
        <w:t>* il son identifiable par le modèle code dimension</w:t>
      </w:r>
      <w:r w:rsidR="0044574D">
        <w:t xml:space="preserve"> nombre de couleurs</w:t>
      </w:r>
      <w:r>
        <w:t xml:space="preserve"> et type de finition par rapport aux modèles ou aux articles </w:t>
      </w:r>
    </w:p>
    <w:p w14:paraId="604C2824" w14:textId="057DE787" w:rsidR="0044574D" w:rsidRDefault="0044574D" w:rsidP="000F579A">
      <w:r>
        <w:t xml:space="preserve">* On peut avoir le même code de paramétrage mais aussi qualité différente </w:t>
      </w:r>
    </w:p>
    <w:p w14:paraId="76E1A8B3" w14:textId="6541D4AC" w:rsidR="0044574D" w:rsidRDefault="0044574D" w:rsidP="000F579A">
      <w:r>
        <w:t xml:space="preserve">* la qualité peut être </w:t>
      </w:r>
      <w:r w:rsidR="00A158F9">
        <w:t>Premium,</w:t>
      </w:r>
      <w:r>
        <w:t xml:space="preserve"> </w:t>
      </w:r>
      <w:r w:rsidR="00A158F9">
        <w:t>Standard</w:t>
      </w:r>
      <w:r>
        <w:t xml:space="preserve"> ou </w:t>
      </w:r>
      <w:r w:rsidR="00A158F9">
        <w:t>Déstockage</w:t>
      </w:r>
    </w:p>
    <w:p w14:paraId="672D031B" w14:textId="12037A18" w:rsidR="000F579A" w:rsidRDefault="000F579A" w:rsidP="000F579A">
      <w:r>
        <w:lastRenderedPageBreak/>
        <w:t xml:space="preserve">*Le type de fabrication indique si la fabrication est unique c’est-à-dire on fabrique un seul produit pour avoir le produit ou composé (on fabrique plusieurs produit ou plusieurs morceaux sur différent machine pour avoir ce modèle) </w:t>
      </w:r>
    </w:p>
    <w:p w14:paraId="7288903E" w14:textId="1A816E65" w:rsidR="000F579A" w:rsidRDefault="000F579A" w:rsidP="000F579A">
      <w:r>
        <w:t>*</w:t>
      </w:r>
      <w:r w:rsidRPr="000F579A">
        <w:t xml:space="preserve"> </w:t>
      </w:r>
      <w:r w:rsidRPr="000F579A">
        <w:t>Composition de Fabrication</w:t>
      </w:r>
      <w:r>
        <w:t xml:space="preserve"> est le nombre de sous-produit ou produit à fabriquer pour avoir ce modèle.</w:t>
      </w:r>
    </w:p>
    <w:p w14:paraId="74F2E366" w14:textId="55A66F23" w:rsidR="003C1A71" w:rsidRDefault="000F579A" w:rsidP="003C1A71">
      <w:r>
        <w:t>*</w:t>
      </w:r>
      <w:r w:rsidR="0044574D">
        <w:t xml:space="preserve"> La largeur de tissage est la largeur pour tisser la pièce, la longueur est la longueur brute en cm</w:t>
      </w:r>
      <w:r w:rsidR="003C1A71">
        <w:t xml:space="preserve">, la longueur on peut avoir une idée sur la quantité besoins de longueur de chaine et aussi sur des donner réel sur le métrage de chaine consommer pour surveiller les ensouples et ordonner un Ourdissage chez le sous-traitant spécialiser avant l’arrêt complet de la machine ( faire un métrage pour déclencher cette opération 500 M par </w:t>
      </w:r>
      <w:r w:rsidR="00A158F9">
        <w:t>exemple)</w:t>
      </w:r>
      <w:r w:rsidR="003C1A71">
        <w:t xml:space="preserve"> </w:t>
      </w:r>
    </w:p>
    <w:p w14:paraId="694BCD80" w14:textId="64FCAE90" w:rsidR="0044574D" w:rsidRDefault="0044574D" w:rsidP="0044574D">
      <w:r>
        <w:t>* la consommation Sélecteur S01 jusqu’à S08 est la consommation de matière première qui correspond à ces sélecteurs.</w:t>
      </w:r>
    </w:p>
    <w:p w14:paraId="30FEF165" w14:textId="7BCE575D" w:rsidR="0044574D" w:rsidRDefault="0044574D" w:rsidP="003C1A71">
      <w:pPr>
        <w:pStyle w:val="Paragraphedeliste"/>
        <w:numPr>
          <w:ilvl w:val="0"/>
          <w:numId w:val="7"/>
        </w:numPr>
        <w:rPr>
          <w:rFonts w:eastAsia="Times New Roman" w:cs="Times New Roman"/>
          <w:color w:val="000000"/>
          <w:kern w:val="0"/>
          <w:lang w:eastAsia="fr-FR"/>
          <w14:ligatures w14:val="none"/>
        </w:rPr>
      </w:pPr>
      <w:r w:rsidRPr="003C1A71">
        <w:t xml:space="preserve">Exemple AR1020-B10-02 Code Paramétrage </w:t>
      </w:r>
      <w:r w:rsidRPr="003C1A71">
        <w:rPr>
          <w:rFonts w:eastAsia="Times New Roman" w:cs="Times New Roman"/>
          <w:color w:val="000000"/>
          <w:kern w:val="0"/>
          <w:lang w:eastAsia="fr-FR"/>
          <w14:ligatures w14:val="none"/>
        </w:rPr>
        <w:t>AR1020(FR)-B</w:t>
      </w:r>
      <w:r w:rsidRPr="003C1A71">
        <w:rPr>
          <w:rFonts w:eastAsia="Times New Roman" w:cs="Times New Roman"/>
          <w:color w:val="000000"/>
          <w:kern w:val="0"/>
          <w:lang w:eastAsia="fr-FR"/>
          <w14:ligatures w14:val="none"/>
        </w:rPr>
        <w:t xml:space="preserve"> consommation </w:t>
      </w:r>
      <w:r w:rsidR="003C1A71" w:rsidRPr="003C1A71">
        <w:rPr>
          <w:rFonts w:eastAsia="Times New Roman" w:cs="Times New Roman"/>
          <w:color w:val="000000"/>
          <w:kern w:val="0"/>
          <w:lang w:eastAsia="fr-FR"/>
          <w14:ligatures w14:val="none"/>
        </w:rPr>
        <w:t>sélecteur</w:t>
      </w:r>
      <w:r w:rsidRPr="003C1A71">
        <w:rPr>
          <w:rFonts w:eastAsia="Times New Roman" w:cs="Times New Roman"/>
          <w:color w:val="000000"/>
          <w:kern w:val="0"/>
          <w:lang w:eastAsia="fr-FR"/>
          <w14:ligatures w14:val="none"/>
        </w:rPr>
        <w:t xml:space="preserve"> 01 est </w:t>
      </w:r>
      <w:r w:rsidR="003C1A71" w:rsidRPr="003C1A71">
        <w:rPr>
          <w:rFonts w:eastAsia="Times New Roman" w:cs="Times New Roman"/>
          <w:color w:val="000000"/>
          <w:kern w:val="0"/>
          <w:lang w:eastAsia="fr-FR"/>
          <w14:ligatures w14:val="none"/>
        </w:rPr>
        <w:t>0 ,240KG et Sélecteur 0,110 KG si la quantité a fabriqué est 100 on a besoins pour le couleur commercial C10 24 KG et 11KG pour le couleur C02 puisque C10 est dans le sélecteur S01 et C02 est dans le sélecteur S02</w:t>
      </w:r>
      <w:r w:rsidR="003C1A71">
        <w:rPr>
          <w:rFonts w:eastAsia="Times New Roman" w:cs="Times New Roman"/>
          <w:color w:val="000000"/>
          <w:kern w:val="0"/>
          <w:lang w:eastAsia="fr-FR"/>
          <w14:ligatures w14:val="none"/>
        </w:rPr>
        <w:t>.</w:t>
      </w:r>
    </w:p>
    <w:p w14:paraId="6881D458" w14:textId="2A435AB5" w:rsidR="003C1A71" w:rsidRDefault="003C1A71" w:rsidP="003C1A71">
      <w:pPr>
        <w:rPr>
          <w:rFonts w:eastAsia="Times New Roman" w:cs="Times New Roman"/>
          <w:color w:val="000000"/>
          <w:kern w:val="0"/>
          <w:lang w:eastAsia="fr-FR"/>
          <w14:ligatures w14:val="none"/>
        </w:rPr>
      </w:pPr>
      <w:r>
        <w:rPr>
          <w:rFonts w:eastAsia="Times New Roman" w:cs="Times New Roman"/>
          <w:color w:val="000000"/>
          <w:kern w:val="0"/>
          <w:lang w:eastAsia="fr-FR"/>
          <w14:ligatures w14:val="none"/>
        </w:rPr>
        <w:t>*Duite Par Cm, est un paramètre de création de dessin et Qualité ou on peut faire plusieurs duites pour avoir plusieurs qualité et grammage c’est le nombre de duite pour avoir 1 cm de tissage.</w:t>
      </w:r>
    </w:p>
    <w:p w14:paraId="7BEBBD0E" w14:textId="73B8BCE1" w:rsidR="003C1A71" w:rsidRPr="003C1A71" w:rsidRDefault="003C1A71" w:rsidP="003C1A71">
      <w:pPr>
        <w:rPr>
          <w:rFonts w:eastAsia="Times New Roman" w:cs="Times New Roman"/>
          <w:color w:val="000000"/>
          <w:kern w:val="0"/>
          <w:lang w:eastAsia="fr-FR"/>
          <w14:ligatures w14:val="none"/>
        </w:rPr>
      </w:pPr>
      <w:r>
        <w:rPr>
          <w:rFonts w:eastAsia="Times New Roman" w:cs="Times New Roman"/>
          <w:color w:val="000000"/>
          <w:kern w:val="0"/>
          <w:lang w:eastAsia="fr-FR"/>
          <w14:ligatures w14:val="none"/>
        </w:rPr>
        <w:t>*</w:t>
      </w:r>
      <w:r w:rsidRPr="003C1A71">
        <w:t xml:space="preserve"> </w:t>
      </w:r>
      <w:r w:rsidRPr="003C1A71">
        <w:rPr>
          <w:rFonts w:eastAsia="Times New Roman" w:cs="Times New Roman"/>
          <w:color w:val="000000"/>
          <w:kern w:val="0"/>
          <w:lang w:eastAsia="fr-FR"/>
          <w14:ligatures w14:val="none"/>
        </w:rPr>
        <w:t>Nombre de Duite Total</w:t>
      </w:r>
      <w:r>
        <w:rPr>
          <w:rFonts w:eastAsia="Times New Roman" w:cs="Times New Roman"/>
          <w:color w:val="000000"/>
          <w:kern w:val="0"/>
          <w:lang w:eastAsia="fr-FR"/>
          <w14:ligatures w14:val="none"/>
        </w:rPr>
        <w:t xml:space="preserve"> est égale au Longueur de tissage x duite Par Cm </w:t>
      </w:r>
      <w:r w:rsidRPr="003C1A71">
        <w:rPr>
          <w:rFonts w:eastAsia="Times New Roman" w:cs="Times New Roman"/>
          <w:color w:val="000000"/>
          <w:kern w:val="0"/>
          <w:lang w:eastAsia="fr-FR"/>
          <w14:ligatures w14:val="none"/>
        </w:rPr>
        <w:t>=[@[Longueur Tissage]]*[@[Duite Par Cm]]</w:t>
      </w:r>
    </w:p>
    <w:p w14:paraId="3C09148C" w14:textId="5FC48D9B" w:rsidR="000F579A" w:rsidRDefault="003C1A71" w:rsidP="003C1A71">
      <w:pPr>
        <w:pStyle w:val="Paragraphedeliste"/>
        <w:numPr>
          <w:ilvl w:val="0"/>
          <w:numId w:val="7"/>
        </w:numPr>
      </w:pPr>
      <w:r>
        <w:t>Avec le Nombre de duite total est la vitesse de la machine on peut avoir le temps pour fabriquer une pièce par minute quand on attribue un OF à une machine bien sure  .</w:t>
      </w:r>
    </w:p>
    <w:p w14:paraId="351EC7A4" w14:textId="2BEF86E4" w:rsidR="000F579A" w:rsidRPr="000F579A" w:rsidRDefault="000F579A" w:rsidP="00A158F9"/>
    <w:p w14:paraId="78993391" w14:textId="0A3ECD7C" w:rsidR="00330BAE" w:rsidRDefault="00A158F9" w:rsidP="00330BAE">
      <w:r>
        <w:t xml:space="preserve">RQ Ces tableau sont modifiable selon les installation et modification effectué et on doit prendre toujours les derniers paramétrages au jour du planification </w:t>
      </w:r>
      <w:r w:rsidR="00C04889">
        <w:t>La</w:t>
      </w:r>
      <w:r w:rsidR="00330BAE">
        <w:t xml:space="preserve"> partie Boom est modifiable pour améliorer les mesure et calcul</w:t>
      </w:r>
      <w:r>
        <w:t>.</w:t>
      </w:r>
    </w:p>
    <w:p w14:paraId="285C27F4" w14:textId="77777777" w:rsidR="00330BAE" w:rsidRDefault="00330BAE" w:rsidP="00330BAE"/>
    <w:p w14:paraId="7275933B" w14:textId="77777777" w:rsidR="00330BAE" w:rsidRDefault="00330BAE" w:rsidP="00330BAE"/>
    <w:p w14:paraId="239E253D" w14:textId="77777777" w:rsidR="00330BAE" w:rsidRDefault="00330BAE" w:rsidP="00330BAE"/>
    <w:p w14:paraId="050750BB" w14:textId="77777777" w:rsidR="00330BAE" w:rsidRDefault="00330BAE" w:rsidP="00330BAE"/>
    <w:p w14:paraId="04B0D8EC" w14:textId="77777777" w:rsidR="00330BAE" w:rsidRDefault="00330BAE" w:rsidP="00330BAE"/>
    <w:p w14:paraId="0F7E980D" w14:textId="77777777" w:rsidR="00330BAE" w:rsidRDefault="00330BAE" w:rsidP="00330BAE"/>
    <w:p w14:paraId="122CAC06" w14:textId="1AB468F0" w:rsidR="001A37CB" w:rsidRDefault="001A37CB" w:rsidP="001A37CB">
      <w:pPr>
        <w:jc w:val="center"/>
        <w:rPr>
          <w:b/>
          <w:bCs/>
          <w:sz w:val="28"/>
          <w:szCs w:val="28"/>
          <w:u w:val="single"/>
        </w:rPr>
      </w:pPr>
      <w:r w:rsidRPr="00330BAE">
        <w:rPr>
          <w:b/>
          <w:bCs/>
          <w:sz w:val="28"/>
          <w:szCs w:val="28"/>
          <w:u w:val="single"/>
        </w:rPr>
        <w:t xml:space="preserve">Fichier Excel </w:t>
      </w:r>
      <w:r>
        <w:rPr>
          <w:b/>
          <w:bCs/>
          <w:sz w:val="28"/>
          <w:szCs w:val="28"/>
          <w:u w:val="single"/>
        </w:rPr>
        <w:t>Suivis Fabrication</w:t>
      </w:r>
      <w:r w:rsidRPr="00330BAE">
        <w:rPr>
          <w:b/>
          <w:bCs/>
          <w:sz w:val="28"/>
          <w:szCs w:val="28"/>
          <w:u w:val="single"/>
        </w:rPr>
        <w:t xml:space="preserve"> 2025-2026</w:t>
      </w:r>
    </w:p>
    <w:p w14:paraId="069BD4B0" w14:textId="77777777" w:rsidR="00330BAE" w:rsidRDefault="00330BAE" w:rsidP="00330BAE"/>
    <w:p w14:paraId="233B0CA0" w14:textId="77777777" w:rsidR="00330BAE" w:rsidRDefault="00330BAE" w:rsidP="00330BAE"/>
    <w:p w14:paraId="2B6021CE" w14:textId="77777777" w:rsidR="00330BAE" w:rsidRDefault="00330BAE" w:rsidP="00330BAE"/>
    <w:p w14:paraId="21FDA0D9" w14:textId="0D5736DA" w:rsidR="00330BAE" w:rsidRPr="00860AB2" w:rsidRDefault="001A37CB" w:rsidP="001A37CB">
      <w:pPr>
        <w:pStyle w:val="Paragraphedeliste"/>
        <w:numPr>
          <w:ilvl w:val="0"/>
          <w:numId w:val="10"/>
        </w:numPr>
        <w:rPr>
          <w:sz w:val="32"/>
          <w:szCs w:val="32"/>
          <w:u w:val="single"/>
        </w:rPr>
      </w:pPr>
      <w:r w:rsidRPr="00860AB2">
        <w:rPr>
          <w:sz w:val="32"/>
          <w:szCs w:val="32"/>
          <w:u w:val="single"/>
        </w:rPr>
        <w:t xml:space="preserve">Table Préparation </w:t>
      </w:r>
    </w:p>
    <w:p w14:paraId="09CBC43A" w14:textId="77777777" w:rsidR="00936FB7" w:rsidRDefault="00936FB7" w:rsidP="00936FB7">
      <w:pPr>
        <w:ind w:left="360"/>
      </w:pPr>
      <w:r>
        <w:t>Résumé global du processus de préparation</w:t>
      </w:r>
    </w:p>
    <w:p w14:paraId="693399BE" w14:textId="77777777" w:rsidR="00936FB7" w:rsidRDefault="00936FB7" w:rsidP="00936FB7">
      <w:pPr>
        <w:ind w:left="360"/>
      </w:pPr>
      <w:r>
        <w:t>Ce document présente le fonctionnement général du processus de préparation avant la planification de la fabrication. Il décrit la logique de génération des numéros d’Ordre de Fabrication (OF), la composition de fabrication, la sélection des matières premières et les calculs de besoins nécessaires à la préparation des couleurs.</w:t>
      </w:r>
    </w:p>
    <w:p w14:paraId="7B9E0275" w14:textId="08C882FC" w:rsidR="00936FB7" w:rsidRDefault="00936FB7" w:rsidP="00936FB7">
      <w:pPr>
        <w:pStyle w:val="Paragraphedeliste"/>
        <w:numPr>
          <w:ilvl w:val="0"/>
          <w:numId w:val="7"/>
        </w:numPr>
      </w:pPr>
      <w:r>
        <w:t>Numéro d’Ordre de Fabrication (OF)</w:t>
      </w:r>
    </w:p>
    <w:p w14:paraId="77D14D0B" w14:textId="2E8C4C97" w:rsidR="00936FB7" w:rsidRDefault="00936FB7" w:rsidP="00936FB7">
      <w:pPr>
        <w:ind w:left="360"/>
      </w:pPr>
      <w:r>
        <w:t xml:space="preserve">Chaque commande lancée en fabrication reçoit un numéro d’Ordre de Fabrication (OF). Ce numéro permet d’identifier de manière unique chaque produit ou sous-produit fabriqué. Si la composition de fabrication est égale à 1, un seul numéro OF est créé (ex. : </w:t>
      </w:r>
      <w:r>
        <w:t>OF</w:t>
      </w:r>
      <w:r>
        <w:t>230339). Si la composition est supérieure à 1, plusieurs sous-OF sont générés automatiquement : par exemple, OF 230339.1 et OF 230339.2 pour deux compositions distinctes nécessaires à la fabrication du produit final.</w:t>
      </w:r>
    </w:p>
    <w:p w14:paraId="338599A8" w14:textId="3D02F453" w:rsidR="00936FB7" w:rsidRDefault="00936FB7" w:rsidP="00936FB7">
      <w:pPr>
        <w:pStyle w:val="Paragraphedeliste"/>
        <w:numPr>
          <w:ilvl w:val="0"/>
          <w:numId w:val="7"/>
        </w:numPr>
      </w:pPr>
      <w:r>
        <w:t>Code de paramétrage et qualité</w:t>
      </w:r>
    </w:p>
    <w:p w14:paraId="276482D9" w14:textId="60CBEB83" w:rsidR="00936FB7" w:rsidRDefault="00936FB7" w:rsidP="00936FB7">
      <w:pPr>
        <w:ind w:left="360"/>
      </w:pPr>
      <w:r>
        <w:t>Le code de paramétrage est automatiquement identifié à partir du modèle, des dimensions, du type de finition et du nombre de couleurs. Ce code permet d’associer chaque OF à ses caractéristiques techniques de fabrication. La qualité du produit (Standard ou Premium</w:t>
      </w:r>
      <w:r>
        <w:t xml:space="preserve"> ou Autre </w:t>
      </w:r>
      <w:r>
        <w:t xml:space="preserve">) </w:t>
      </w:r>
      <w:r>
        <w:t>a</w:t>
      </w:r>
      <w:r>
        <w:t xml:space="preserve"> </w:t>
      </w:r>
      <w:r>
        <w:t>sélectionné</w:t>
      </w:r>
      <w:r>
        <w:t>. Si la qualité Premium est choisie, elle s’accorde avec le code de paramétrage correspondant à cette catégorie.</w:t>
      </w:r>
    </w:p>
    <w:p w14:paraId="55FC76E1" w14:textId="10D9C9EF" w:rsidR="00936FB7" w:rsidRDefault="00936FB7" w:rsidP="00936FB7">
      <w:pPr>
        <w:pStyle w:val="Paragraphedeliste"/>
        <w:numPr>
          <w:ilvl w:val="0"/>
          <w:numId w:val="7"/>
        </w:numPr>
      </w:pPr>
      <w:r>
        <w:t>Composition de fabrication</w:t>
      </w:r>
    </w:p>
    <w:p w14:paraId="51696A7B" w14:textId="77777777" w:rsidR="00936FB7" w:rsidRDefault="00936FB7" w:rsidP="00936FB7">
      <w:pPr>
        <w:ind w:left="360"/>
      </w:pPr>
      <w:r>
        <w:t>La composition de fabrication détermine le nombre de sous-produits nécessaires pour obtenir le produit final. Chaque sous-produit est rattaché à un sous-OF distinct. Ces sous-OF peuvent être décrits manuellement ou automatiquement selon les besoins. Cette structure facilite le suivi détaillé de la fabrication et la traçabilité des composants.</w:t>
      </w:r>
    </w:p>
    <w:p w14:paraId="5426DB3B" w14:textId="0B3B42F8" w:rsidR="00936FB7" w:rsidRDefault="00936FB7" w:rsidP="00936FB7">
      <w:pPr>
        <w:pStyle w:val="Paragraphedeliste"/>
        <w:numPr>
          <w:ilvl w:val="0"/>
          <w:numId w:val="7"/>
        </w:numPr>
      </w:pPr>
      <w:r>
        <w:t>Données principales de la préparation</w:t>
      </w:r>
    </w:p>
    <w:p w14:paraId="71B54B82" w14:textId="52E13311" w:rsidR="00936FB7" w:rsidRDefault="00936FB7" w:rsidP="00936FB7">
      <w:pPr>
        <w:ind w:left="360"/>
      </w:pPr>
      <w:r>
        <w:lastRenderedPageBreak/>
        <w:t>Chaque OF contient plusieurs informations clés : numéro de client, numéro de commande, référence commerciale, modèle, dimension, quantité à fabriquer, nombre de couleurs, et type de fil de chaîne. Le fil de chaîne est sélectionné à partir de la table des matières premières et correspond à la référence spécifique utilisée pour le tissage de cet article</w:t>
      </w:r>
      <w:r>
        <w:t>, Type de matière première chaine</w:t>
      </w:r>
    </w:p>
    <w:p w14:paraId="531EBBB4" w14:textId="56779806" w:rsidR="00936FB7" w:rsidRDefault="00936FB7" w:rsidP="00860AB2">
      <w:pPr>
        <w:pStyle w:val="Paragraphedeliste"/>
        <w:numPr>
          <w:ilvl w:val="0"/>
          <w:numId w:val="7"/>
        </w:numPr>
      </w:pPr>
      <w:r>
        <w:t>Sélection des couleurs et besoins en matières premières</w:t>
      </w:r>
    </w:p>
    <w:p w14:paraId="0B6E7104" w14:textId="2470F9C1" w:rsidR="00936FB7" w:rsidRDefault="00936FB7" w:rsidP="00936FB7">
      <w:pPr>
        <w:ind w:left="360"/>
      </w:pPr>
      <w:r>
        <w:t>Les codes sélecteurs (S1, S2, S3, etc.) permettent de choisir les codes couleurs de fabrication nécessaires. Ces codes ne correspondent pas aux références commerciales, mais aux codes de fabrication, qui intègrent la référence commerciale, le nombre de couleurs, le code de fabrication et le numéro de lot. Une fois les sélecteurs définis, le système calcule automatiquement les besoins en matières premières pour chaque couleur grâce à la table de nomenclature (BOM). Ces besoins servent de base au magasinier pour la préparation des matières.</w:t>
      </w:r>
    </w:p>
    <w:p w14:paraId="230EC698" w14:textId="614794CE" w:rsidR="00860AB2" w:rsidRDefault="00860AB2" w:rsidP="00860AB2">
      <w:pPr>
        <w:pStyle w:val="Paragraphedeliste"/>
        <w:numPr>
          <w:ilvl w:val="0"/>
          <w:numId w:val="12"/>
        </w:numPr>
      </w:pPr>
      <w:r>
        <w:t xml:space="preserve">On peut améliorer cette partie correctement et aussi calculer le métrage de chaine théorique et le nombre de duitage total pour la quantité a fabriquer </w:t>
      </w:r>
    </w:p>
    <w:p w14:paraId="1F1FEFE1" w14:textId="77777777" w:rsidR="00860AB2" w:rsidRDefault="00860AB2" w:rsidP="00860AB2"/>
    <w:p w14:paraId="5D90FCC8" w14:textId="6EA4B213" w:rsidR="001A37CB" w:rsidRDefault="001A37CB" w:rsidP="001A37CB">
      <w:pPr>
        <w:pStyle w:val="Paragraphedeliste"/>
        <w:numPr>
          <w:ilvl w:val="0"/>
          <w:numId w:val="10"/>
        </w:numPr>
        <w:rPr>
          <w:sz w:val="32"/>
          <w:szCs w:val="32"/>
          <w:u w:val="single"/>
        </w:rPr>
      </w:pPr>
      <w:r w:rsidRPr="00860AB2">
        <w:rPr>
          <w:sz w:val="32"/>
          <w:szCs w:val="32"/>
          <w:u w:val="single"/>
        </w:rPr>
        <w:t xml:space="preserve">Table Planification </w:t>
      </w:r>
    </w:p>
    <w:p w14:paraId="62092E61" w14:textId="77777777" w:rsidR="00A220AC" w:rsidRDefault="00A220AC" w:rsidP="00A220AC">
      <w:r>
        <w:t>Résumé global du processus de planification de la fabrication</w:t>
      </w:r>
    </w:p>
    <w:p w14:paraId="15453D1F" w14:textId="77777777" w:rsidR="00A220AC" w:rsidRDefault="00A220AC" w:rsidP="00A220AC">
      <w:r>
        <w:t>Ce document présente le fonctionnement global de la table de planification de la fabrication. Cette table intervient après la phase de préparation et permet de planifier, suivre et contrôler l’exécution de chaque numéro de sous-ordre de fabrication (SOUF). Elle centralise toutes les informations nécessaires à la gestion du tissage, à l’affectation des machines et au calcul du temps de production réel et théorique.</w:t>
      </w:r>
    </w:p>
    <w:p w14:paraId="1C4687BC" w14:textId="4F9DA9F1" w:rsidR="00A220AC" w:rsidRDefault="00A220AC" w:rsidP="00A220AC">
      <w:pPr>
        <w:pStyle w:val="Paragraphedeliste"/>
        <w:numPr>
          <w:ilvl w:val="0"/>
          <w:numId w:val="12"/>
        </w:numPr>
      </w:pPr>
      <w:r>
        <w:t>Numéro de S</w:t>
      </w:r>
      <w:r>
        <w:t>ous OF</w:t>
      </w:r>
      <w:r>
        <w:t xml:space="preserve"> et lien avec la préparation</w:t>
      </w:r>
    </w:p>
    <w:p w14:paraId="58D1F6FC" w14:textId="0CA01C6C" w:rsidR="00A220AC" w:rsidRDefault="00A220AC" w:rsidP="00A220AC">
      <w:r>
        <w:t xml:space="preserve">Chaque ligne de la table correspond à un numéro de </w:t>
      </w:r>
      <w:r>
        <w:t>Sous OF</w:t>
      </w:r>
      <w:r>
        <w:t>, issu de la table de préparation. Ce numéro identifie une unité de fabrication précise (produit ou sous-produit) et reprend les informations essentielles définies lors de la préparation, notamment le modèle, la dimension, le code couleur de fabrication, et la composition.</w:t>
      </w:r>
    </w:p>
    <w:p w14:paraId="09FD0A86" w14:textId="293C1C0B" w:rsidR="00A220AC" w:rsidRDefault="00A220AC" w:rsidP="00A220AC">
      <w:pPr>
        <w:pStyle w:val="Paragraphedeliste"/>
        <w:numPr>
          <w:ilvl w:val="0"/>
          <w:numId w:val="12"/>
        </w:numPr>
      </w:pPr>
      <w:r>
        <w:t>Affectation machine et planification</w:t>
      </w:r>
    </w:p>
    <w:p w14:paraId="4B897C83" w14:textId="3A06F96D" w:rsidR="00A220AC" w:rsidRDefault="00A220AC" w:rsidP="00A220AC">
      <w:r>
        <w:t xml:space="preserve">Pour chaque </w:t>
      </w:r>
      <w:r>
        <w:t>Num Sous OF</w:t>
      </w:r>
      <w:r>
        <w:t>, une machine est attribuée afin d’organiser la production. La table permet de définir la date de départ planifiée, la durée du travail et le nombre de postes à mobiliser (un, deux ou trois postes, correspondant à des durées de 8, 16 ou 24 heures par jour). Ces paramètres s’appuient sur la table d’équipe et la planification des ressources humaines.</w:t>
      </w:r>
    </w:p>
    <w:p w14:paraId="747A9284" w14:textId="4D7B4A0B" w:rsidR="00A220AC" w:rsidRDefault="00A220AC" w:rsidP="00A220AC">
      <w:pPr>
        <w:pStyle w:val="Paragraphedeliste"/>
        <w:numPr>
          <w:ilvl w:val="0"/>
          <w:numId w:val="12"/>
        </w:numPr>
      </w:pPr>
      <w:r>
        <w:t>Informations de production</w:t>
      </w:r>
    </w:p>
    <w:p w14:paraId="1D53C57F" w14:textId="77777777" w:rsidR="00A220AC" w:rsidRDefault="00A220AC" w:rsidP="00A220AC">
      <w:r>
        <w:lastRenderedPageBreak/>
        <w:t>Outre la planification, la table regroupe les informations habituelles nécessaires au suivi : client, numéro de commande, modèle, référence commerciale, dimension, quantité commandée, quantité à fabriquer et quantité déjà fabriquée. La distinction entre quantité commandée et quantité à fabriquer permet de gérer les cas où une partie de la commande a déjà été produite ou est issue du stock.</w:t>
      </w:r>
    </w:p>
    <w:p w14:paraId="31CC5036" w14:textId="0D7B4149" w:rsidR="00A220AC" w:rsidRDefault="00A220AC" w:rsidP="00A220AC">
      <w:pPr>
        <w:pStyle w:val="Paragraphedeliste"/>
        <w:numPr>
          <w:ilvl w:val="0"/>
          <w:numId w:val="12"/>
        </w:numPr>
      </w:pPr>
      <w:r>
        <w:t>Calcul du temps de fabrication</w:t>
      </w:r>
    </w:p>
    <w:p w14:paraId="062DEE81" w14:textId="77777777" w:rsidR="00A220AC" w:rsidRDefault="00A220AC" w:rsidP="00A220AC">
      <w:r>
        <w:t>Le temps de fabrication calculé est déterminé automatiquement à partir du nombre total de tissages requis pour le modèle et de la vitesse de la machine attribuée (en trames ou tissages par minute). Ce calcul permet d’estimer le temps théorique de production, exprimé en minutes, heures ou jours, en fonction du nombre de postes et des horaires de travail. Ce temps est ensuite comparé au temps réel pour évaluer la performance de la production.</w:t>
      </w:r>
    </w:p>
    <w:p w14:paraId="2B2377E6" w14:textId="3082EC77" w:rsidR="00A220AC" w:rsidRDefault="00A220AC" w:rsidP="00A220AC">
      <w:pPr>
        <w:pStyle w:val="Paragraphedeliste"/>
        <w:numPr>
          <w:ilvl w:val="0"/>
          <w:numId w:val="12"/>
        </w:numPr>
      </w:pPr>
      <w:r>
        <w:t>Suivi réel et saisie des opérateurs</w:t>
      </w:r>
    </w:p>
    <w:p w14:paraId="0ABB6C67" w14:textId="77777777" w:rsidR="00A220AC" w:rsidRDefault="00A220AC" w:rsidP="00A220AC">
      <w:r>
        <w:t>Les tisseurs saisissent manuellement ou via une application dédiée les données réelles de production : date de départ, date de fin et temps de fabrication réel. L’objectif est d’automatiser cette saisie à l’avenir à travers une table de postes de travail, où chaque opérateur pourra scanner son badge ou enregistrer ses actions directement sur une application mobile ou tablette.</w:t>
      </w:r>
    </w:p>
    <w:p w14:paraId="533A6796" w14:textId="0E7F798E" w:rsidR="00A220AC" w:rsidRDefault="00A220AC" w:rsidP="00A220AC">
      <w:pPr>
        <w:pStyle w:val="Paragraphedeliste"/>
        <w:numPr>
          <w:ilvl w:val="0"/>
          <w:numId w:val="12"/>
        </w:numPr>
      </w:pPr>
      <w:r>
        <w:t>États de fabrication</w:t>
      </w:r>
    </w:p>
    <w:p w14:paraId="02A4B9DE" w14:textId="77777777" w:rsidR="00A220AC" w:rsidRDefault="00A220AC" w:rsidP="00A220AC">
      <w:r>
        <w:t xml:space="preserve">Chaque machine ou ordre de fabrication peut avoir plusieurs états selon la situation rencontrée. Les principaux états incluent : </w:t>
      </w:r>
    </w:p>
    <w:p w14:paraId="047B1AFF" w14:textId="47D86C37" w:rsidR="00A220AC" w:rsidRDefault="00A220AC" w:rsidP="00A220AC">
      <w:pPr>
        <w:ind w:left="372" w:firstLine="708"/>
      </w:pPr>
      <w:r>
        <w:t>Départ fabrication</w:t>
      </w:r>
    </w:p>
    <w:p w14:paraId="01C7559A" w14:textId="3930E4BC" w:rsidR="00A220AC" w:rsidRDefault="00A220AC" w:rsidP="00A220AC">
      <w:pPr>
        <w:ind w:left="1080"/>
      </w:pPr>
      <w:r>
        <w:t>En cours de fabrication</w:t>
      </w:r>
    </w:p>
    <w:p w14:paraId="572B9873" w14:textId="003DB8C5" w:rsidR="00A220AC" w:rsidRDefault="00A220AC" w:rsidP="00A220AC">
      <w:pPr>
        <w:ind w:left="1080"/>
      </w:pPr>
      <w:r>
        <w:t>Fin</w:t>
      </w:r>
      <w:r>
        <w:t xml:space="preserve"> Fabrication</w:t>
      </w:r>
    </w:p>
    <w:p w14:paraId="3E846879" w14:textId="0EF38741" w:rsidR="00A220AC" w:rsidRDefault="00A220AC" w:rsidP="00A220AC">
      <w:pPr>
        <w:ind w:left="1080"/>
      </w:pPr>
      <w:r>
        <w:t>Arrêt mécanique</w:t>
      </w:r>
    </w:p>
    <w:p w14:paraId="78A8B4BB" w14:textId="00293045" w:rsidR="00A220AC" w:rsidRDefault="00A220AC" w:rsidP="00A220AC">
      <w:pPr>
        <w:ind w:left="1080"/>
      </w:pPr>
      <w:r>
        <w:t>Arrêt électrique</w:t>
      </w:r>
    </w:p>
    <w:p w14:paraId="7B2A74C6" w14:textId="44907781" w:rsidR="00A220AC" w:rsidRDefault="00A220AC" w:rsidP="00A220AC">
      <w:pPr>
        <w:ind w:left="1080"/>
      </w:pPr>
      <w:r>
        <w:t>Arrêt</w:t>
      </w:r>
      <w:r>
        <w:t xml:space="preserve"> manque de chaîne</w:t>
      </w:r>
    </w:p>
    <w:p w14:paraId="26CEC019" w14:textId="19EA60AF" w:rsidR="00A220AC" w:rsidRDefault="00A220AC" w:rsidP="00A220AC">
      <w:pPr>
        <w:ind w:left="1080"/>
      </w:pPr>
      <w:r>
        <w:t>Arrêt manque</w:t>
      </w:r>
      <w:r>
        <w:t xml:space="preserve"> de matière première</w:t>
      </w:r>
    </w:p>
    <w:p w14:paraId="64AC55C6" w14:textId="77777777" w:rsidR="00A220AC" w:rsidRDefault="00A220AC" w:rsidP="00A220AC"/>
    <w:p w14:paraId="42636CD7" w14:textId="77777777" w:rsidR="00A220AC" w:rsidRDefault="00A220AC" w:rsidP="00A220AC">
      <w:r>
        <w:t>Cette catégorisation permet d’identifier les causes des arrêts ou retards de production, et d’améliorer la maintenance préventive, la disponibilité des matières premières et la performance globale des ateliers.</w:t>
      </w:r>
    </w:p>
    <w:p w14:paraId="7B533AC2" w14:textId="016118BB" w:rsidR="00A220AC" w:rsidRDefault="00A220AC" w:rsidP="00A220AC">
      <w:pPr>
        <w:pStyle w:val="Paragraphedeliste"/>
        <w:numPr>
          <w:ilvl w:val="0"/>
          <w:numId w:val="7"/>
        </w:numPr>
      </w:pPr>
      <w:r>
        <w:t>Objectif du processus de planification</w:t>
      </w:r>
    </w:p>
    <w:p w14:paraId="055AE861" w14:textId="43022FB2" w:rsidR="00860AB2" w:rsidRDefault="00A220AC" w:rsidP="00A220AC">
      <w:r>
        <w:lastRenderedPageBreak/>
        <w:t>Le processus de planification a pour but d’assurer une organisation fluide et maîtrisée de la production. Il relie les informations techniques issues de la préparation à la réalité du terrain, en tenant compte des contraintes de machines, de personnel et de matières premières. Cette approche permet d’obtenir une vision complète du cycle de production, depuis la préparation jusqu’au suivi final, et d’optimiser le rendement tout en garantissant la traçabilité et la fiabilité des données.</w:t>
      </w:r>
    </w:p>
    <w:p w14:paraId="1CCA1020" w14:textId="77777777" w:rsidR="00D61C25" w:rsidRDefault="00D61C25" w:rsidP="00A220AC"/>
    <w:p w14:paraId="4A074EAD" w14:textId="77777777" w:rsidR="00F13541" w:rsidRDefault="00F13541" w:rsidP="00A220AC"/>
    <w:p w14:paraId="6E9A6D20" w14:textId="77777777" w:rsidR="00F13541" w:rsidRDefault="00F13541" w:rsidP="00A220AC"/>
    <w:p w14:paraId="40CBB2C8" w14:textId="77777777" w:rsidR="00F13541" w:rsidRDefault="00F13541" w:rsidP="00A220AC"/>
    <w:p w14:paraId="6438D10F" w14:textId="77777777" w:rsidR="00F13541" w:rsidRDefault="00F13541" w:rsidP="00A220AC"/>
    <w:p w14:paraId="411EA071" w14:textId="77777777" w:rsidR="00F13541" w:rsidRDefault="00F13541" w:rsidP="00A220AC"/>
    <w:p w14:paraId="7BAE9D96" w14:textId="77777777" w:rsidR="00F13541" w:rsidRDefault="00F13541" w:rsidP="00A220AC"/>
    <w:p w14:paraId="632C20CA" w14:textId="77777777" w:rsidR="00F13541" w:rsidRDefault="00F13541" w:rsidP="00A220AC"/>
    <w:p w14:paraId="353695FF" w14:textId="77777777" w:rsidR="00F13541" w:rsidRDefault="00F13541" w:rsidP="00A220AC"/>
    <w:p w14:paraId="4DAEC099" w14:textId="77777777" w:rsidR="00F13541" w:rsidRDefault="00F13541" w:rsidP="00A220AC"/>
    <w:p w14:paraId="0A167AD7" w14:textId="77777777" w:rsidR="00F13541" w:rsidRDefault="00F13541" w:rsidP="00A220AC"/>
    <w:p w14:paraId="2DF49B7A" w14:textId="77777777" w:rsidR="00F13541" w:rsidRDefault="00F13541" w:rsidP="00A220AC"/>
    <w:p w14:paraId="622223A3" w14:textId="77777777" w:rsidR="00F13541" w:rsidRDefault="00F13541" w:rsidP="00A220AC"/>
    <w:p w14:paraId="6165C71D" w14:textId="77777777" w:rsidR="00F13541" w:rsidRDefault="00F13541" w:rsidP="00A220AC"/>
    <w:p w14:paraId="15E5032B" w14:textId="77777777" w:rsidR="00F13541" w:rsidRDefault="00F13541" w:rsidP="00A220AC"/>
    <w:p w14:paraId="49F697D7" w14:textId="77777777" w:rsidR="00F13541" w:rsidRDefault="00F13541" w:rsidP="00A220AC"/>
    <w:p w14:paraId="73A3D7CA" w14:textId="77777777" w:rsidR="00F13541" w:rsidRDefault="00F13541" w:rsidP="00A220AC"/>
    <w:p w14:paraId="114CE2AC" w14:textId="77777777" w:rsidR="00F13541" w:rsidRDefault="00F13541" w:rsidP="00A220AC"/>
    <w:p w14:paraId="25A0C74C" w14:textId="77777777" w:rsidR="00F13541" w:rsidRDefault="00F13541" w:rsidP="00A220AC"/>
    <w:p w14:paraId="41A60685" w14:textId="77777777" w:rsidR="00F13541" w:rsidRDefault="00F13541" w:rsidP="00A220AC"/>
    <w:p w14:paraId="6C6B6314" w14:textId="77777777" w:rsidR="00F13541" w:rsidRDefault="00F13541" w:rsidP="00A220AC"/>
    <w:p w14:paraId="13C03BE6" w14:textId="77777777" w:rsidR="00F13541" w:rsidRDefault="00F13541" w:rsidP="00A220AC"/>
    <w:p w14:paraId="6D9CFBC0" w14:textId="77777777" w:rsidR="00F13541" w:rsidRDefault="00F13541" w:rsidP="00A220AC"/>
    <w:p w14:paraId="630FF5B8" w14:textId="77777777" w:rsidR="00F13541" w:rsidRDefault="00F13541" w:rsidP="00A220AC"/>
    <w:p w14:paraId="2986E789" w14:textId="60B8AC2A" w:rsidR="00D61C25" w:rsidRPr="00F13541" w:rsidRDefault="00D61C25" w:rsidP="00F13541">
      <w:pPr>
        <w:jc w:val="center"/>
        <w:rPr>
          <w:b/>
          <w:bCs/>
          <w:sz w:val="32"/>
          <w:szCs w:val="32"/>
          <w:u w:val="single"/>
        </w:rPr>
      </w:pPr>
      <w:r w:rsidRPr="00D61C25">
        <w:rPr>
          <w:rFonts w:ascii="Segoe UI Emoji" w:hAnsi="Segoe UI Emoji" w:cs="Segoe UI Emoji"/>
          <w:b/>
          <w:bCs/>
          <w:sz w:val="32"/>
          <w:szCs w:val="32"/>
          <w:u w:val="single"/>
        </w:rPr>
        <w:lastRenderedPageBreak/>
        <w:t>🧭</w:t>
      </w:r>
      <w:r w:rsidRPr="00D61C25">
        <w:rPr>
          <w:b/>
          <w:bCs/>
          <w:sz w:val="32"/>
          <w:szCs w:val="32"/>
          <w:u w:val="single"/>
        </w:rPr>
        <w:t xml:space="preserve"> Processus de planification et de suivi en temps réel de la</w:t>
      </w:r>
    </w:p>
    <w:p w14:paraId="776E6AD9" w14:textId="77777777" w:rsidR="00D61C25" w:rsidRPr="00D61C25" w:rsidRDefault="00D61C25" w:rsidP="00D61C25">
      <w:pPr>
        <w:rPr>
          <w:b/>
          <w:bCs/>
        </w:rPr>
      </w:pPr>
    </w:p>
    <w:p w14:paraId="6E9BB729" w14:textId="77777777" w:rsidR="00D61C25" w:rsidRPr="00D61C25" w:rsidRDefault="00D61C25" w:rsidP="00D61C25">
      <w:pPr>
        <w:rPr>
          <w:b/>
          <w:bCs/>
        </w:rPr>
      </w:pPr>
      <w:r w:rsidRPr="00D61C25">
        <w:rPr>
          <w:b/>
          <w:bCs/>
        </w:rPr>
        <w:t>1. Objectif général</w:t>
      </w:r>
    </w:p>
    <w:p w14:paraId="66CE832C" w14:textId="77777777" w:rsidR="00D61C25" w:rsidRPr="00D61C25" w:rsidRDefault="00D61C25" w:rsidP="00D61C25">
      <w:r w:rsidRPr="00D61C25">
        <w:t xml:space="preserve">Le module de </w:t>
      </w:r>
      <w:r w:rsidRPr="00D61C25">
        <w:rPr>
          <w:b/>
          <w:bCs/>
        </w:rPr>
        <w:t>planification et suivi en temps réel</w:t>
      </w:r>
      <w:r w:rsidRPr="00D61C25">
        <w:t xml:space="preserve"> a pour but de centraliser la gestion opérationnelle de la fabrication à travers plusieurs tableaux de bord synchronisés.</w:t>
      </w:r>
      <w:r w:rsidRPr="00D61C25">
        <w:br/>
        <w:t>Chaque acteur (planificateur, tisseur, magasinier, coupeur, mécanicien, sous-traitant, etc.) dispose d’une interface adaptée à son rôle, permettant une traçabilité complète et une coordination fluide des opérations.</w:t>
      </w:r>
    </w:p>
    <w:p w14:paraId="1B8B22C0" w14:textId="77777777" w:rsidR="00D61C25" w:rsidRPr="00D61C25" w:rsidRDefault="00D61C25" w:rsidP="00D61C25">
      <w:r w:rsidRPr="00D61C25">
        <w:pict w14:anchorId="7068E90E">
          <v:rect id="_x0000_i1133" style="width:0;height:1.5pt" o:hralign="center" o:hrstd="t" o:hr="t" fillcolor="#a0a0a0" stroked="f"/>
        </w:pict>
      </w:r>
    </w:p>
    <w:p w14:paraId="43C0EB94" w14:textId="77777777" w:rsidR="00D61C25" w:rsidRPr="00D61C25" w:rsidRDefault="00D61C25" w:rsidP="00D61C25">
      <w:pPr>
        <w:rPr>
          <w:b/>
          <w:bCs/>
        </w:rPr>
      </w:pPr>
      <w:r w:rsidRPr="00D61C25">
        <w:rPr>
          <w:b/>
          <w:bCs/>
        </w:rPr>
        <w:t>2. Tableau de bord de planification</w:t>
      </w:r>
    </w:p>
    <w:p w14:paraId="5B1A5FB6" w14:textId="77777777" w:rsidR="00D61C25" w:rsidRPr="00D61C25" w:rsidRDefault="00D61C25" w:rsidP="00D61C25">
      <w:pPr>
        <w:numPr>
          <w:ilvl w:val="0"/>
          <w:numId w:val="18"/>
        </w:numPr>
      </w:pPr>
      <w:r w:rsidRPr="00D61C25">
        <w:t xml:space="preserve">Les </w:t>
      </w:r>
      <w:r w:rsidRPr="00D61C25">
        <w:rPr>
          <w:b/>
          <w:bCs/>
        </w:rPr>
        <w:t>plannings en attente d’attribution de machine</w:t>
      </w:r>
      <w:r w:rsidRPr="00D61C25">
        <w:t xml:space="preserve"> apparaissent dans un tableau de bord principal.</w:t>
      </w:r>
    </w:p>
    <w:p w14:paraId="1DD6A5E1" w14:textId="434CF90F" w:rsidR="00D61C25" w:rsidRPr="00D61C25" w:rsidRDefault="00D61C25" w:rsidP="00D61C25">
      <w:pPr>
        <w:numPr>
          <w:ilvl w:val="0"/>
          <w:numId w:val="18"/>
        </w:numPr>
      </w:pPr>
      <w:r w:rsidRPr="00D61C25">
        <w:t xml:space="preserve">Le planificateur peut </w:t>
      </w:r>
      <w:r w:rsidRPr="00D61C25">
        <w:rPr>
          <w:b/>
          <w:bCs/>
        </w:rPr>
        <w:t>glisser un S</w:t>
      </w:r>
      <w:r w:rsidR="00F13541">
        <w:rPr>
          <w:b/>
          <w:bCs/>
        </w:rPr>
        <w:t>ous O</w:t>
      </w:r>
      <w:r w:rsidRPr="00D61C25">
        <w:rPr>
          <w:b/>
          <w:bCs/>
        </w:rPr>
        <w:t>F</w:t>
      </w:r>
      <w:r w:rsidRPr="00D61C25">
        <w:t xml:space="preserve"> (Sous-Ordre de Fabrication) dans la case d’une machine pour l’affecter à un poste de tissage.</w:t>
      </w:r>
    </w:p>
    <w:p w14:paraId="4EA67DA2" w14:textId="77777777" w:rsidR="00D61C25" w:rsidRPr="00D61C25" w:rsidRDefault="00D61C25" w:rsidP="00D61C25">
      <w:pPr>
        <w:numPr>
          <w:ilvl w:val="0"/>
          <w:numId w:val="18"/>
        </w:numPr>
      </w:pPr>
      <w:r w:rsidRPr="00D61C25">
        <w:t xml:space="preserve">Lors de cette action, il doit </w:t>
      </w:r>
      <w:r w:rsidRPr="00D61C25">
        <w:rPr>
          <w:b/>
          <w:bCs/>
        </w:rPr>
        <w:t>attribuer le QR code matière première (QR MP)</w:t>
      </w:r>
      <w:r w:rsidRPr="00D61C25">
        <w:t xml:space="preserve"> correspondant au </w:t>
      </w:r>
      <w:r w:rsidRPr="00D61C25">
        <w:rPr>
          <w:b/>
          <w:bCs/>
        </w:rPr>
        <w:t>code couleur de fabrication</w:t>
      </w:r>
      <w:r w:rsidRPr="00D61C25">
        <w:t xml:space="preserve"> disponible en stock.</w:t>
      </w:r>
    </w:p>
    <w:p w14:paraId="642E81F9" w14:textId="77777777" w:rsidR="00D61C25" w:rsidRPr="00D61C25" w:rsidRDefault="00D61C25" w:rsidP="00D61C25">
      <w:pPr>
        <w:numPr>
          <w:ilvl w:val="0"/>
          <w:numId w:val="18"/>
        </w:numPr>
      </w:pPr>
      <w:r w:rsidRPr="00D61C25">
        <w:t xml:space="preserve">L’attribution se fait </w:t>
      </w:r>
      <w:r w:rsidRPr="00D61C25">
        <w:rPr>
          <w:b/>
          <w:bCs/>
        </w:rPr>
        <w:t>manuellement</w:t>
      </w:r>
      <w:r w:rsidRPr="00D61C25">
        <w:t>, afin de garantir la cohérence entre le stock réel et la planification.</w:t>
      </w:r>
    </w:p>
    <w:p w14:paraId="673D0A4B" w14:textId="77777777" w:rsidR="00D61C25" w:rsidRPr="00D61C25" w:rsidRDefault="00D61C25" w:rsidP="00D61C25">
      <w:pPr>
        <w:numPr>
          <w:ilvl w:val="0"/>
          <w:numId w:val="18"/>
        </w:numPr>
      </w:pPr>
      <w:r w:rsidRPr="00D61C25">
        <w:t>Une fois la machine assignée, le planning est mis à jour automatiquement pour tous les postes concernés.</w:t>
      </w:r>
    </w:p>
    <w:p w14:paraId="2BC0BB1C" w14:textId="77777777" w:rsidR="00D61C25" w:rsidRPr="00D61C25" w:rsidRDefault="00D61C25" w:rsidP="00D61C25">
      <w:r w:rsidRPr="00D61C25">
        <w:pict w14:anchorId="03C1A2F2">
          <v:rect id="_x0000_i1134" style="width:0;height:1.5pt" o:hralign="center" o:hrstd="t" o:hr="t" fillcolor="#a0a0a0" stroked="f"/>
        </w:pict>
      </w:r>
    </w:p>
    <w:p w14:paraId="1BD6EF2D" w14:textId="21B458B9" w:rsidR="00D61C25" w:rsidRPr="00D61C25" w:rsidRDefault="00D61C25" w:rsidP="00D61C25">
      <w:pPr>
        <w:rPr>
          <w:b/>
          <w:bCs/>
        </w:rPr>
      </w:pPr>
      <w:r w:rsidRPr="00D61C25">
        <w:rPr>
          <w:b/>
          <w:bCs/>
        </w:rPr>
        <w:t>3. États de fabrication et coordination inter</w:t>
      </w:r>
      <w:r>
        <w:rPr>
          <w:b/>
          <w:bCs/>
        </w:rPr>
        <w:t>-</w:t>
      </w:r>
      <w:r w:rsidRPr="00D61C25">
        <w:rPr>
          <w:b/>
          <w:bCs/>
        </w:rPr>
        <w:t>postes</w:t>
      </w:r>
    </w:p>
    <w:p w14:paraId="1FA24833" w14:textId="77777777" w:rsidR="00D61C25" w:rsidRPr="00D61C25" w:rsidRDefault="00D61C25" w:rsidP="00D61C25">
      <w:pPr>
        <w:numPr>
          <w:ilvl w:val="0"/>
          <w:numId w:val="19"/>
        </w:numPr>
      </w:pPr>
      <w:r w:rsidRPr="00D61C25">
        <w:t xml:space="preserve">Les </w:t>
      </w:r>
      <w:r w:rsidRPr="00D61C25">
        <w:rPr>
          <w:b/>
          <w:bCs/>
        </w:rPr>
        <w:t>états de fabrication</w:t>
      </w:r>
      <w:r w:rsidRPr="00D61C25">
        <w:t xml:space="preserve"> sont liés au </w:t>
      </w:r>
      <w:r w:rsidRPr="00D61C25">
        <w:rPr>
          <w:b/>
          <w:bCs/>
        </w:rPr>
        <w:t>tisseur</w:t>
      </w:r>
      <w:r w:rsidRPr="00D61C25">
        <w:t xml:space="preserve">, au </w:t>
      </w:r>
      <w:r w:rsidRPr="00D61C25">
        <w:rPr>
          <w:b/>
          <w:bCs/>
        </w:rPr>
        <w:t>mécanicien</w:t>
      </w:r>
      <w:r w:rsidRPr="00D61C25">
        <w:t xml:space="preserve"> et au </w:t>
      </w:r>
      <w:r w:rsidRPr="00D61C25">
        <w:rPr>
          <w:b/>
          <w:bCs/>
        </w:rPr>
        <w:t>magasinier matières premières</w:t>
      </w:r>
      <w:r w:rsidRPr="00D61C25">
        <w:t>.</w:t>
      </w:r>
    </w:p>
    <w:p w14:paraId="2FB87E81" w14:textId="77777777" w:rsidR="00D61C25" w:rsidRPr="00D61C25" w:rsidRDefault="00D61C25" w:rsidP="00D61C25">
      <w:pPr>
        <w:numPr>
          <w:ilvl w:val="0"/>
          <w:numId w:val="19"/>
        </w:numPr>
      </w:pPr>
      <w:r w:rsidRPr="00D61C25">
        <w:t xml:space="preserve">Le </w:t>
      </w:r>
      <w:r w:rsidRPr="00D61C25">
        <w:rPr>
          <w:b/>
          <w:bCs/>
        </w:rPr>
        <w:t>magasinier</w:t>
      </w:r>
      <w:r w:rsidRPr="00D61C25">
        <w:t xml:space="preserve"> dispose d’un </w:t>
      </w:r>
      <w:r w:rsidRPr="00D61C25">
        <w:rPr>
          <w:b/>
          <w:bCs/>
        </w:rPr>
        <w:t>tableau de bord de préparation</w:t>
      </w:r>
      <w:r w:rsidRPr="00D61C25">
        <w:t>, où il visualise :</w:t>
      </w:r>
    </w:p>
    <w:p w14:paraId="53D9FA9F" w14:textId="77777777" w:rsidR="00D61C25" w:rsidRPr="00D61C25" w:rsidRDefault="00D61C25" w:rsidP="00D61C25">
      <w:pPr>
        <w:numPr>
          <w:ilvl w:val="1"/>
          <w:numId w:val="19"/>
        </w:numPr>
      </w:pPr>
      <w:r w:rsidRPr="00D61C25">
        <w:t>Les plannings à préparer (avec les codes de matières premières correspondants)</w:t>
      </w:r>
    </w:p>
    <w:p w14:paraId="6C7084D8" w14:textId="77777777" w:rsidR="00D61C25" w:rsidRPr="00D61C25" w:rsidRDefault="00D61C25" w:rsidP="00D61C25">
      <w:pPr>
        <w:numPr>
          <w:ilvl w:val="1"/>
          <w:numId w:val="19"/>
        </w:numPr>
      </w:pPr>
      <w:r w:rsidRPr="00D61C25">
        <w:t>L’état de chaque préparation (en cours, terminée, machine alimentée, etc.)</w:t>
      </w:r>
    </w:p>
    <w:p w14:paraId="33A53F91" w14:textId="77777777" w:rsidR="00D61C25" w:rsidRPr="00D61C25" w:rsidRDefault="00D61C25" w:rsidP="00D61C25">
      <w:pPr>
        <w:numPr>
          <w:ilvl w:val="0"/>
          <w:numId w:val="19"/>
        </w:numPr>
      </w:pPr>
      <w:r w:rsidRPr="00D61C25">
        <w:t xml:space="preserve">Une fois la machine alimentée, l’état du planning passe automatiquement à </w:t>
      </w:r>
      <w:r w:rsidRPr="00D61C25">
        <w:rPr>
          <w:b/>
          <w:bCs/>
        </w:rPr>
        <w:t>“Machine alimentée – en attente de départ”</w:t>
      </w:r>
      <w:r w:rsidRPr="00D61C25">
        <w:t xml:space="preserve"> et est transféré au </w:t>
      </w:r>
      <w:r w:rsidRPr="00D61C25">
        <w:rPr>
          <w:b/>
          <w:bCs/>
        </w:rPr>
        <w:t>tisseur</w:t>
      </w:r>
      <w:r w:rsidRPr="00D61C25">
        <w:t>.</w:t>
      </w:r>
    </w:p>
    <w:p w14:paraId="65846322" w14:textId="77777777" w:rsidR="00D61C25" w:rsidRPr="00D61C25" w:rsidRDefault="00D61C25" w:rsidP="00D61C25">
      <w:pPr>
        <w:numPr>
          <w:ilvl w:val="0"/>
          <w:numId w:val="19"/>
        </w:numPr>
      </w:pPr>
      <w:r w:rsidRPr="00D61C25">
        <w:lastRenderedPageBreak/>
        <w:t xml:space="preserve">Le </w:t>
      </w:r>
      <w:r w:rsidRPr="00D61C25">
        <w:rPr>
          <w:b/>
          <w:bCs/>
        </w:rPr>
        <w:t>tisseur</w:t>
      </w:r>
      <w:r w:rsidRPr="00D61C25">
        <w:t xml:space="preserve"> voit alors dans son tableau de bord les plannings disponibles pour sa machine :</w:t>
      </w:r>
    </w:p>
    <w:p w14:paraId="22DBF7CE" w14:textId="77777777" w:rsidR="00D61C25" w:rsidRPr="00D61C25" w:rsidRDefault="00D61C25" w:rsidP="00D61C25">
      <w:pPr>
        <w:numPr>
          <w:ilvl w:val="1"/>
          <w:numId w:val="19"/>
        </w:numPr>
      </w:pPr>
      <w:r w:rsidRPr="00D61C25">
        <w:t>1 en cours de fabrication</w:t>
      </w:r>
    </w:p>
    <w:p w14:paraId="6BBE5540" w14:textId="77777777" w:rsidR="00D61C25" w:rsidRPr="00D61C25" w:rsidRDefault="00D61C25" w:rsidP="00D61C25">
      <w:pPr>
        <w:numPr>
          <w:ilvl w:val="1"/>
          <w:numId w:val="19"/>
        </w:numPr>
      </w:pPr>
      <w:r w:rsidRPr="00D61C25">
        <w:t>Les autres en attente</w:t>
      </w:r>
    </w:p>
    <w:p w14:paraId="7FD97A06" w14:textId="77777777" w:rsidR="00D61C25" w:rsidRPr="00D61C25" w:rsidRDefault="00D61C25" w:rsidP="00D61C25">
      <w:pPr>
        <w:numPr>
          <w:ilvl w:val="0"/>
          <w:numId w:val="19"/>
        </w:numPr>
      </w:pPr>
      <w:r w:rsidRPr="00D61C25">
        <w:t xml:space="preserve">Le </w:t>
      </w:r>
      <w:r w:rsidRPr="00D61C25">
        <w:rPr>
          <w:b/>
          <w:bCs/>
        </w:rPr>
        <w:t>planificateur</w:t>
      </w:r>
      <w:r w:rsidRPr="00D61C25">
        <w:t xml:space="preserve"> peut déplacer les plannings selon les priorités : ces changements se répercutent automatiquement chez tous les acteurs (tisseur, mécanicien, coupeur, magasinier).</w:t>
      </w:r>
    </w:p>
    <w:p w14:paraId="552B2918" w14:textId="77777777" w:rsidR="00D61C25" w:rsidRPr="00D61C25" w:rsidRDefault="00D61C25" w:rsidP="00D61C25">
      <w:pPr>
        <w:numPr>
          <w:ilvl w:val="0"/>
          <w:numId w:val="19"/>
        </w:numPr>
      </w:pPr>
      <w:r w:rsidRPr="00D61C25">
        <w:t xml:space="preserve">En cas de </w:t>
      </w:r>
      <w:r w:rsidRPr="00D61C25">
        <w:rPr>
          <w:b/>
          <w:bCs/>
        </w:rPr>
        <w:t>planning urgent</w:t>
      </w:r>
      <w:r w:rsidRPr="00D61C25">
        <w:t>, une alerte apparaît sur tous les postes de travail.</w:t>
      </w:r>
    </w:p>
    <w:p w14:paraId="73D473BA" w14:textId="77777777" w:rsidR="00D61C25" w:rsidRPr="00D61C25" w:rsidRDefault="00D61C25" w:rsidP="00D61C25">
      <w:r w:rsidRPr="00D61C25">
        <w:pict w14:anchorId="3694BDE9">
          <v:rect id="_x0000_i1135" style="width:0;height:1.5pt" o:hralign="center" o:hrstd="t" o:hr="t" fillcolor="#a0a0a0" stroked="f"/>
        </w:pict>
      </w:r>
    </w:p>
    <w:p w14:paraId="3868A9FF" w14:textId="77777777" w:rsidR="00D61C25" w:rsidRPr="00D61C25" w:rsidRDefault="00D61C25" w:rsidP="00D61C25">
      <w:pPr>
        <w:rPr>
          <w:b/>
          <w:bCs/>
        </w:rPr>
      </w:pPr>
      <w:r w:rsidRPr="00D61C25">
        <w:rPr>
          <w:b/>
          <w:bCs/>
        </w:rPr>
        <w:t>4. Gestion des étiquettes et QR codes</w:t>
      </w:r>
    </w:p>
    <w:p w14:paraId="224E6631" w14:textId="1F7B8770" w:rsidR="00D61C25" w:rsidRPr="00D61C25" w:rsidRDefault="00D61C25" w:rsidP="00D61C25">
      <w:pPr>
        <w:numPr>
          <w:ilvl w:val="0"/>
          <w:numId w:val="20"/>
        </w:numPr>
      </w:pPr>
      <w:r w:rsidRPr="00D61C25">
        <w:t xml:space="preserve">Le </w:t>
      </w:r>
      <w:r w:rsidRPr="00D61C25">
        <w:rPr>
          <w:b/>
          <w:bCs/>
        </w:rPr>
        <w:t>tisseur</w:t>
      </w:r>
      <w:r w:rsidRPr="00D61C25">
        <w:t xml:space="preserve"> peut </w:t>
      </w:r>
      <w:r w:rsidRPr="00D61C25">
        <w:rPr>
          <w:b/>
          <w:bCs/>
        </w:rPr>
        <w:t>imprimer une étiquette</w:t>
      </w:r>
      <w:r w:rsidRPr="00D61C25">
        <w:t xml:space="preserve"> dès le début de son poste et à la fin de fabrication ou d’arrêt</w:t>
      </w:r>
      <w:r>
        <w:t xml:space="preserve">, </w:t>
      </w:r>
    </w:p>
    <w:p w14:paraId="34B33560" w14:textId="5BBA2C79" w:rsidR="00D61C25" w:rsidRPr="00D61C25" w:rsidRDefault="00D61C25" w:rsidP="00D61C25">
      <w:pPr>
        <w:numPr>
          <w:ilvl w:val="0"/>
          <w:numId w:val="20"/>
        </w:numPr>
      </w:pPr>
      <w:r w:rsidRPr="00D61C25">
        <w:t xml:space="preserve">Chaque étiquette contient le </w:t>
      </w:r>
      <w:r w:rsidRPr="00D61C25">
        <w:rPr>
          <w:b/>
          <w:bCs/>
        </w:rPr>
        <w:t>QR code de fabrication</w:t>
      </w:r>
      <w:r w:rsidRPr="00D61C25">
        <w:t xml:space="preserve">, le </w:t>
      </w:r>
      <w:r w:rsidRPr="00D61C25">
        <w:rPr>
          <w:b/>
          <w:bCs/>
        </w:rPr>
        <w:t>numéro d’OF/</w:t>
      </w:r>
      <w:r>
        <w:rPr>
          <w:b/>
          <w:bCs/>
        </w:rPr>
        <w:t>Sous O</w:t>
      </w:r>
      <w:r w:rsidRPr="00D61C25">
        <w:rPr>
          <w:b/>
          <w:bCs/>
        </w:rPr>
        <w:t>F</w:t>
      </w:r>
      <w:r w:rsidRPr="00D61C25">
        <w:t>, et l’</w:t>
      </w:r>
      <w:r w:rsidRPr="00D61C25">
        <w:rPr>
          <w:b/>
          <w:bCs/>
        </w:rPr>
        <w:t>état de production</w:t>
      </w:r>
      <w:r w:rsidRPr="00D61C25">
        <w:t xml:space="preserve"> (en cours, fini, en attente).</w:t>
      </w:r>
    </w:p>
    <w:p w14:paraId="5A1379F7" w14:textId="77777777" w:rsidR="00D61C25" w:rsidRPr="00D61C25" w:rsidRDefault="00D61C25" w:rsidP="00D61C25">
      <w:pPr>
        <w:numPr>
          <w:ilvl w:val="0"/>
          <w:numId w:val="20"/>
        </w:numPr>
      </w:pPr>
      <w:r w:rsidRPr="00D61C25">
        <w:t xml:space="preserve">Ces étiquettes servent au calcul du </w:t>
      </w:r>
      <w:r w:rsidRPr="00D61C25">
        <w:rPr>
          <w:b/>
          <w:bCs/>
        </w:rPr>
        <w:t>rendement</w:t>
      </w:r>
      <w:r w:rsidRPr="00D61C25">
        <w:t xml:space="preserve"> et assurent la </w:t>
      </w:r>
      <w:r w:rsidRPr="00D61C25">
        <w:rPr>
          <w:b/>
          <w:bCs/>
        </w:rPr>
        <w:t>traçabilité</w:t>
      </w:r>
      <w:r w:rsidRPr="00D61C25">
        <w:t xml:space="preserve"> du produit.</w:t>
      </w:r>
    </w:p>
    <w:p w14:paraId="383AED9F" w14:textId="77777777" w:rsidR="00D61C25" w:rsidRPr="00D61C25" w:rsidRDefault="00D61C25" w:rsidP="00D61C25">
      <w:r w:rsidRPr="00D61C25">
        <w:pict w14:anchorId="03465CA1">
          <v:rect id="_x0000_i1136" style="width:0;height:1.5pt" o:hralign="center" o:hrstd="t" o:hr="t" fillcolor="#a0a0a0" stroked="f"/>
        </w:pict>
      </w:r>
    </w:p>
    <w:p w14:paraId="47BAAE06" w14:textId="77777777" w:rsidR="00D61C25" w:rsidRPr="00D61C25" w:rsidRDefault="00D61C25" w:rsidP="00D61C25">
      <w:pPr>
        <w:rPr>
          <w:b/>
          <w:bCs/>
        </w:rPr>
      </w:pPr>
      <w:r w:rsidRPr="00D61C25">
        <w:rPr>
          <w:b/>
          <w:bCs/>
        </w:rPr>
        <w:t>5. Gestion des matières premières et transferts entre entrepôts</w:t>
      </w:r>
    </w:p>
    <w:p w14:paraId="5FB2FE09" w14:textId="77777777" w:rsidR="00D61C25" w:rsidRPr="00D61C25" w:rsidRDefault="00D61C25" w:rsidP="00D61C25">
      <w:pPr>
        <w:numPr>
          <w:ilvl w:val="0"/>
          <w:numId w:val="21"/>
        </w:numPr>
      </w:pPr>
      <w:r w:rsidRPr="00D61C25">
        <w:t xml:space="preserve">Le </w:t>
      </w:r>
      <w:r w:rsidRPr="00D61C25">
        <w:rPr>
          <w:b/>
          <w:bCs/>
        </w:rPr>
        <w:t>magasinier matières premières</w:t>
      </w:r>
      <w:r w:rsidRPr="00D61C25">
        <w:t xml:space="preserve"> gère plusieurs entrepôts (usine, stock externe, etc.).</w:t>
      </w:r>
    </w:p>
    <w:p w14:paraId="70C881A6" w14:textId="77777777" w:rsidR="00D61C25" w:rsidRPr="00D61C25" w:rsidRDefault="00D61C25" w:rsidP="00D61C25">
      <w:pPr>
        <w:numPr>
          <w:ilvl w:val="0"/>
          <w:numId w:val="21"/>
        </w:numPr>
      </w:pPr>
      <w:r w:rsidRPr="00D61C25">
        <w:t xml:space="preserve">Si une matière manque à l’usine, il peut </w:t>
      </w:r>
      <w:r w:rsidRPr="00D61C25">
        <w:rPr>
          <w:b/>
          <w:bCs/>
        </w:rPr>
        <w:t>demander un transfert inter-entrepôts</w:t>
      </w:r>
      <w:r w:rsidRPr="00D61C25">
        <w:t>.</w:t>
      </w:r>
    </w:p>
    <w:p w14:paraId="5722AA19" w14:textId="77777777" w:rsidR="00D61C25" w:rsidRPr="00D61C25" w:rsidRDefault="00D61C25" w:rsidP="00D61C25">
      <w:pPr>
        <w:numPr>
          <w:ilvl w:val="0"/>
          <w:numId w:val="21"/>
        </w:numPr>
      </w:pPr>
      <w:r w:rsidRPr="00D61C25">
        <w:t xml:space="preserve">Après validation, un </w:t>
      </w:r>
      <w:r w:rsidRPr="00D61C25">
        <w:rPr>
          <w:b/>
          <w:bCs/>
        </w:rPr>
        <w:t>document PDF imprimable</w:t>
      </w:r>
      <w:r w:rsidRPr="00D61C25">
        <w:t xml:space="preserve"> est généré automatiquement avec tous les détails nécessaires pour le transfert.</w:t>
      </w:r>
    </w:p>
    <w:p w14:paraId="67E47764" w14:textId="77777777" w:rsidR="00D61C25" w:rsidRPr="00D61C25" w:rsidRDefault="00D61C25" w:rsidP="00D61C25">
      <w:pPr>
        <w:numPr>
          <w:ilvl w:val="0"/>
          <w:numId w:val="21"/>
        </w:numPr>
      </w:pPr>
      <w:r w:rsidRPr="00D61C25">
        <w:t xml:space="preserve">Lors de la préparation, le magasinier peut imprimer une </w:t>
      </w:r>
      <w:r w:rsidRPr="00D61C25">
        <w:rPr>
          <w:b/>
          <w:bCs/>
        </w:rPr>
        <w:t>étiquette matière</w:t>
      </w:r>
      <w:r w:rsidRPr="00D61C25">
        <w:t xml:space="preserve"> indiquant :</w:t>
      </w:r>
    </w:p>
    <w:p w14:paraId="42C53043" w14:textId="3403C3B3" w:rsidR="00D61C25" w:rsidRPr="00D61C25" w:rsidRDefault="00D61C25" w:rsidP="00D61C25">
      <w:pPr>
        <w:numPr>
          <w:ilvl w:val="1"/>
          <w:numId w:val="21"/>
        </w:numPr>
      </w:pPr>
      <w:r w:rsidRPr="00D61C25">
        <w:t xml:space="preserve">Le </w:t>
      </w:r>
      <w:r w:rsidRPr="00D61C25">
        <w:rPr>
          <w:b/>
          <w:bCs/>
        </w:rPr>
        <w:t xml:space="preserve">QR code </w:t>
      </w:r>
      <w:r>
        <w:rPr>
          <w:b/>
          <w:bCs/>
        </w:rPr>
        <w:t>MP</w:t>
      </w:r>
    </w:p>
    <w:p w14:paraId="5EA4EEA2" w14:textId="77777777" w:rsidR="00D61C25" w:rsidRPr="00D61C25" w:rsidRDefault="00D61C25" w:rsidP="00D61C25">
      <w:pPr>
        <w:numPr>
          <w:ilvl w:val="1"/>
          <w:numId w:val="21"/>
        </w:numPr>
      </w:pPr>
      <w:r w:rsidRPr="00D61C25">
        <w:rPr>
          <w:b/>
          <w:bCs/>
        </w:rPr>
        <w:t xml:space="preserve">Le Num Sous OF </w:t>
      </w:r>
    </w:p>
    <w:p w14:paraId="21D95AA0" w14:textId="7F9051F4" w:rsidR="00D61C25" w:rsidRPr="00D61C25" w:rsidRDefault="00D61C25" w:rsidP="00D61C25">
      <w:pPr>
        <w:numPr>
          <w:ilvl w:val="1"/>
          <w:numId w:val="21"/>
        </w:numPr>
      </w:pPr>
      <w:r w:rsidRPr="00D61C25">
        <w:t xml:space="preserve">Le </w:t>
      </w:r>
      <w:r w:rsidRPr="00D61C25">
        <w:rPr>
          <w:b/>
          <w:bCs/>
        </w:rPr>
        <w:t>code couleur de fabrication</w:t>
      </w:r>
    </w:p>
    <w:p w14:paraId="2A766F43" w14:textId="77777777" w:rsidR="00D61C25" w:rsidRPr="00D61C25" w:rsidRDefault="00D61C25" w:rsidP="00D61C25">
      <w:pPr>
        <w:numPr>
          <w:ilvl w:val="1"/>
          <w:numId w:val="21"/>
        </w:numPr>
      </w:pPr>
      <w:r w:rsidRPr="00D61C25">
        <w:t xml:space="preserve">Le </w:t>
      </w:r>
      <w:r w:rsidRPr="00D61C25">
        <w:rPr>
          <w:b/>
          <w:bCs/>
        </w:rPr>
        <w:t>nom de la couleur</w:t>
      </w:r>
    </w:p>
    <w:p w14:paraId="1C972D97" w14:textId="77777777" w:rsidR="00D61C25" w:rsidRPr="00D61C25" w:rsidRDefault="00D61C25" w:rsidP="00D61C25">
      <w:pPr>
        <w:numPr>
          <w:ilvl w:val="1"/>
          <w:numId w:val="21"/>
        </w:numPr>
      </w:pPr>
      <w:r w:rsidRPr="00D61C25">
        <w:t xml:space="preserve">La </w:t>
      </w:r>
      <w:r w:rsidRPr="00D61C25">
        <w:rPr>
          <w:b/>
          <w:bCs/>
        </w:rPr>
        <w:t>quantité préparée</w:t>
      </w:r>
    </w:p>
    <w:p w14:paraId="6EBCC1EF" w14:textId="77777777" w:rsidR="00D61C25" w:rsidRDefault="00D61C25" w:rsidP="00D61C25">
      <w:r w:rsidRPr="00D61C25">
        <w:pict w14:anchorId="3D5C3CD1">
          <v:rect id="_x0000_i1137" style="width:0;height:1.5pt" o:hralign="center" o:hrstd="t" o:hr="t" fillcolor="#a0a0a0" stroked="f"/>
        </w:pict>
      </w:r>
    </w:p>
    <w:p w14:paraId="0AA7C9FE" w14:textId="79BDF8DC" w:rsidR="00442F3C" w:rsidRDefault="00442F3C" w:rsidP="00442F3C">
      <w:pPr>
        <w:jc w:val="center"/>
        <w:rPr>
          <w:b/>
          <w:bCs/>
          <w:sz w:val="32"/>
          <w:szCs w:val="32"/>
        </w:rPr>
      </w:pPr>
      <w:r w:rsidRPr="00442F3C">
        <w:rPr>
          <w:b/>
          <w:bCs/>
          <w:sz w:val="32"/>
          <w:szCs w:val="32"/>
        </w:rPr>
        <w:lastRenderedPageBreak/>
        <w:t>Les Flux de Fabrication</w:t>
      </w:r>
    </w:p>
    <w:p w14:paraId="27BCC3EC" w14:textId="77777777" w:rsidR="00442F3C" w:rsidRPr="00442F3C" w:rsidRDefault="00442F3C" w:rsidP="00442F3C">
      <w:pPr>
        <w:jc w:val="center"/>
        <w:rPr>
          <w:b/>
          <w:bCs/>
          <w:sz w:val="32"/>
          <w:szCs w:val="32"/>
        </w:rPr>
      </w:pPr>
    </w:p>
    <w:p w14:paraId="61FCD14A" w14:textId="77777777" w:rsidR="00442F3C" w:rsidRPr="00442F3C" w:rsidRDefault="00442F3C" w:rsidP="00442F3C">
      <w:r w:rsidRPr="00442F3C">
        <w:t>Les flux de fabrication définissent les étapes successives par lesquelles un article passe depuis la préparation jusqu’à l’expédition. Chaque flux dépend du type d’article (simple, composé, personnalisé, semi-fini).</w:t>
      </w:r>
    </w:p>
    <w:p w14:paraId="3AF5F0AE" w14:textId="77777777" w:rsidR="00442F3C" w:rsidRPr="00442F3C" w:rsidRDefault="00442F3C" w:rsidP="00442F3C">
      <w:pPr>
        <w:rPr>
          <w:b/>
          <w:bCs/>
        </w:rPr>
      </w:pPr>
      <w:r w:rsidRPr="00442F3C">
        <w:rPr>
          <w:b/>
          <w:bCs/>
        </w:rPr>
        <w:t>Flux A – Article simple avec sous-traitance Frange</w:t>
      </w:r>
    </w:p>
    <w:p w14:paraId="081F132A" w14:textId="77777777" w:rsidR="00442F3C" w:rsidRPr="00442F3C" w:rsidRDefault="00442F3C" w:rsidP="00442F3C">
      <w:r w:rsidRPr="00442F3C">
        <w:t>Ce flux concerne les articles standards tels que les foutas simples ou unies nécessitant une opération de frange en sous-traitance.</w:t>
      </w:r>
    </w:p>
    <w:p w14:paraId="2B2EDE78" w14:textId="77777777" w:rsidR="00442F3C" w:rsidRPr="00442F3C" w:rsidRDefault="00442F3C" w:rsidP="00442F3C">
      <w:r w:rsidRPr="00442F3C">
        <w:t>Étapes du Flux A :</w:t>
      </w:r>
      <w:r w:rsidRPr="00442F3C">
        <w:br/>
        <w:t>1. Préparation de fabrication (matières premières, codes couleurs, paramétrage machine)</w:t>
      </w:r>
      <w:r w:rsidRPr="00442F3C">
        <w:br/>
        <w:t>2. Planification de tissage (attribution machine et opérateur)</w:t>
      </w:r>
      <w:r w:rsidRPr="00442F3C">
        <w:br/>
        <w:t>3. Tissage</w:t>
      </w:r>
      <w:r w:rsidRPr="00442F3C">
        <w:br/>
        <w:t>4. Coupe</w:t>
      </w:r>
      <w:r w:rsidRPr="00442F3C">
        <w:br/>
        <w:t>5. Sortie sous-traitant Frange</w:t>
      </w:r>
      <w:r w:rsidRPr="00442F3C">
        <w:br/>
        <w:t>6. Retour sous-traitant Frange</w:t>
      </w:r>
      <w:r w:rsidRPr="00442F3C">
        <w:br/>
        <w:t>7. Pliage et Étiquetage</w:t>
      </w:r>
      <w:r w:rsidRPr="00442F3C">
        <w:br/>
        <w:t>8. Contrôle Qualité</w:t>
      </w:r>
      <w:r w:rsidRPr="00442F3C">
        <w:br/>
        <w:t>9. Emballage et mise en colis</w:t>
      </w:r>
    </w:p>
    <w:p w14:paraId="40195B83" w14:textId="77777777" w:rsidR="00442F3C" w:rsidRPr="00442F3C" w:rsidRDefault="00442F3C" w:rsidP="00442F3C">
      <w:pPr>
        <w:rPr>
          <w:b/>
          <w:bCs/>
        </w:rPr>
      </w:pPr>
      <w:r w:rsidRPr="00442F3C">
        <w:rPr>
          <w:b/>
          <w:bCs/>
        </w:rPr>
        <w:t>Flux B – Article composé (multi-composants, couture)</w:t>
      </w:r>
    </w:p>
    <w:p w14:paraId="27D89A17" w14:textId="77777777" w:rsidR="00442F3C" w:rsidRPr="00442F3C" w:rsidRDefault="00442F3C" w:rsidP="00442F3C">
      <w:r w:rsidRPr="00442F3C">
        <w:t>Ce flux concerne les articles composés de plusieurs pièces, par exemple Fouta + Sac ou Fouta + Serviette, nécessitant plusieurs machines et opérations d’assemblage.</w:t>
      </w:r>
    </w:p>
    <w:p w14:paraId="3B9C349B" w14:textId="77777777" w:rsidR="00442F3C" w:rsidRPr="00442F3C" w:rsidRDefault="00442F3C" w:rsidP="00442F3C">
      <w:r w:rsidRPr="00442F3C">
        <w:t>Étapes du Flux B :</w:t>
      </w:r>
      <w:r w:rsidRPr="00442F3C">
        <w:br/>
        <w:t>1. Préparation et gestion du flux (génération des Sous OF)</w:t>
      </w:r>
      <w:r w:rsidRPr="00442F3C">
        <w:br/>
        <w:t>2. Planification machine par composant</w:t>
      </w:r>
      <w:r w:rsidRPr="00442F3C">
        <w:br/>
        <w:t>3. Tissage multiple</w:t>
      </w:r>
      <w:r w:rsidRPr="00442F3C">
        <w:br/>
        <w:t>4. Coupe par composant</w:t>
      </w:r>
      <w:r w:rsidRPr="00442F3C">
        <w:br/>
        <w:t>5. Sous-traitance Frange ou Couture (par composant)</w:t>
      </w:r>
      <w:r w:rsidRPr="00442F3C">
        <w:br/>
        <w:t>6. Retour sous-traitant</w:t>
      </w:r>
      <w:r w:rsidRPr="00442F3C">
        <w:br/>
        <w:t>7. Sous-traitance Couture finale</w:t>
      </w:r>
      <w:r w:rsidRPr="00442F3C">
        <w:br/>
        <w:t>8. Retour Couture</w:t>
      </w:r>
      <w:r w:rsidRPr="00442F3C">
        <w:br/>
        <w:t>9. Pliage, Étiquetage, Contrôle Qualité</w:t>
      </w:r>
      <w:r w:rsidRPr="00442F3C">
        <w:br/>
        <w:t>10. Colisage et Expédition</w:t>
      </w:r>
    </w:p>
    <w:p w14:paraId="729AE663" w14:textId="77777777" w:rsidR="00442F3C" w:rsidRPr="00442F3C" w:rsidRDefault="00442F3C" w:rsidP="00442F3C">
      <w:pPr>
        <w:rPr>
          <w:b/>
          <w:bCs/>
        </w:rPr>
      </w:pPr>
      <w:r w:rsidRPr="00442F3C">
        <w:rPr>
          <w:b/>
          <w:bCs/>
        </w:rPr>
        <w:t>Flux C – Article personnalisé (Broderie / Impression)</w:t>
      </w:r>
    </w:p>
    <w:p w14:paraId="3B855A21" w14:textId="77777777" w:rsidR="00442F3C" w:rsidRPr="00442F3C" w:rsidRDefault="00442F3C" w:rsidP="00442F3C">
      <w:r w:rsidRPr="00442F3C">
        <w:t>Ce flux concerne les articles comportant des personnalisations comme la broderie, la sérigraphie ou d’autres finitions spéciales.</w:t>
      </w:r>
    </w:p>
    <w:p w14:paraId="05DF68B4" w14:textId="77777777" w:rsidR="00442F3C" w:rsidRPr="00442F3C" w:rsidRDefault="00442F3C" w:rsidP="00442F3C">
      <w:r w:rsidRPr="00442F3C">
        <w:lastRenderedPageBreak/>
        <w:t>Étapes du Flux C :</w:t>
      </w:r>
      <w:r w:rsidRPr="00442F3C">
        <w:br/>
        <w:t>1. Préparation standard (matières premières, vérification personnalisation)</w:t>
      </w:r>
      <w:r w:rsidRPr="00442F3C">
        <w:br/>
        <w:t>2. Planification du tissage</w:t>
      </w:r>
      <w:r w:rsidRPr="00442F3C">
        <w:br/>
        <w:t>3. Tissage et Coupe</w:t>
      </w:r>
      <w:r w:rsidRPr="00442F3C">
        <w:br/>
        <w:t>4. Transfert vers Sous-traitant Frange</w:t>
      </w:r>
      <w:r w:rsidRPr="00442F3C">
        <w:br/>
        <w:t>5. Retour Frange</w:t>
      </w:r>
      <w:r w:rsidRPr="00442F3C">
        <w:br/>
        <w:t>6. Transfert vers Sous-traitant Personnalisation (broderie, sérigraphie…)</w:t>
      </w:r>
      <w:r w:rsidRPr="00442F3C">
        <w:br/>
        <w:t>7. Retour Sous-traitant Personnalisation</w:t>
      </w:r>
      <w:r w:rsidRPr="00442F3C">
        <w:br/>
        <w:t>8. Pliage, Étiquetage, Contrôle Qualité</w:t>
      </w:r>
      <w:r w:rsidRPr="00442F3C">
        <w:br/>
        <w:t>9. Emballage et Colisage</w:t>
      </w:r>
    </w:p>
    <w:p w14:paraId="66C06428" w14:textId="77777777" w:rsidR="00442F3C" w:rsidRPr="00442F3C" w:rsidRDefault="00442F3C" w:rsidP="00442F3C">
      <w:pPr>
        <w:rPr>
          <w:b/>
          <w:bCs/>
        </w:rPr>
      </w:pPr>
      <w:r w:rsidRPr="00442F3C">
        <w:rPr>
          <w:b/>
          <w:bCs/>
        </w:rPr>
        <w:t>Flux D – Article semi-fini / Stock / Test qualité</w:t>
      </w:r>
    </w:p>
    <w:p w14:paraId="7DCF3728" w14:textId="77777777" w:rsidR="00442F3C" w:rsidRPr="00442F3C" w:rsidRDefault="00442F3C" w:rsidP="00442F3C">
      <w:r w:rsidRPr="00442F3C">
        <w:t>Ce flux concerne la production interne pour le stock, les tests qualité ou les prototypes. Il n’est pas directement lié à une commande client.</w:t>
      </w:r>
    </w:p>
    <w:p w14:paraId="1183F790" w14:textId="77777777" w:rsidR="00442F3C" w:rsidRPr="00442F3C" w:rsidRDefault="00442F3C" w:rsidP="00442F3C">
      <w:r w:rsidRPr="00442F3C">
        <w:t>Étapes du Flux D :</w:t>
      </w:r>
      <w:r w:rsidRPr="00442F3C">
        <w:br/>
        <w:t>1. Préparation matière première</w:t>
      </w:r>
      <w:r w:rsidRPr="00442F3C">
        <w:br/>
        <w:t>2. Planification machine</w:t>
      </w:r>
      <w:r w:rsidRPr="00442F3C">
        <w:br/>
        <w:t>3. Tissage et Coupe</w:t>
      </w:r>
      <w:r w:rsidRPr="00442F3C">
        <w:br/>
        <w:t>4. Contrôle qualité et mesure performance</w:t>
      </w:r>
      <w:r w:rsidRPr="00442F3C">
        <w:br/>
        <w:t>5. Stockage en semi-fini ou déstockage pour test</w:t>
      </w:r>
      <w:r w:rsidRPr="00442F3C">
        <w:br/>
        <w:t>6. Préparation future pour commande client ou catalogue</w:t>
      </w:r>
    </w:p>
    <w:p w14:paraId="0EBD16DF" w14:textId="77777777" w:rsidR="00442F3C" w:rsidRPr="00442F3C" w:rsidRDefault="00442F3C" w:rsidP="00442F3C">
      <w:pPr>
        <w:rPr>
          <w:b/>
          <w:bCs/>
        </w:rPr>
      </w:pPr>
      <w:r w:rsidRPr="00442F3C">
        <w:rPr>
          <w:b/>
          <w:bCs/>
        </w:rPr>
        <w:t>Sélection dynamique des étapes lors de la planification</w:t>
      </w:r>
    </w:p>
    <w:p w14:paraId="07232E66" w14:textId="77777777" w:rsidR="00442F3C" w:rsidRPr="00442F3C" w:rsidRDefault="00442F3C" w:rsidP="00442F3C">
      <w:r w:rsidRPr="00442F3C">
        <w:t>Lors de la planification, chaque article peut suivre un flux complet (A, B, C ou D), ou être planifié étape par étape. Un système de sélection d’étapes (jusqu’à 10 étapes configurables) permet de personnaliser le parcours d’un produit selon sa nature.</w:t>
      </w:r>
    </w:p>
    <w:p w14:paraId="6BB7BA2C" w14:textId="77777777" w:rsidR="00442F3C" w:rsidRPr="00442F3C" w:rsidRDefault="00442F3C" w:rsidP="00442F3C">
      <w:r w:rsidRPr="00442F3C">
        <w:t>Chaque étape est suivie par un tableau de bord dédié (préparation, tissage, sous-traitance, coupe, contrôle, etc.), et la progression est automatiquement mise à jour dans la planification globale.</w:t>
      </w:r>
    </w:p>
    <w:p w14:paraId="2DB91CB2" w14:textId="77777777" w:rsidR="00442F3C" w:rsidRDefault="00442F3C" w:rsidP="00D61C25"/>
    <w:p w14:paraId="43E88E96" w14:textId="77777777" w:rsidR="00442F3C" w:rsidRDefault="00442F3C" w:rsidP="00D61C25"/>
    <w:p w14:paraId="2B897CE5" w14:textId="77777777" w:rsidR="00442F3C" w:rsidRDefault="00442F3C" w:rsidP="00D61C25"/>
    <w:p w14:paraId="2D1CD615" w14:textId="77777777" w:rsidR="00442F3C" w:rsidRDefault="00442F3C" w:rsidP="00D61C25"/>
    <w:p w14:paraId="2D930B7A" w14:textId="77777777" w:rsidR="00442F3C" w:rsidRDefault="00442F3C" w:rsidP="00D61C25"/>
    <w:p w14:paraId="1EBC4DB1" w14:textId="77777777" w:rsidR="00442F3C" w:rsidRDefault="00442F3C" w:rsidP="00D61C25"/>
    <w:p w14:paraId="61D37CF3" w14:textId="77777777" w:rsidR="00826451" w:rsidRPr="00826451" w:rsidRDefault="00826451" w:rsidP="000820B7">
      <w:pPr>
        <w:jc w:val="center"/>
        <w:rPr>
          <w:b/>
          <w:bCs/>
          <w:sz w:val="32"/>
          <w:szCs w:val="32"/>
        </w:rPr>
      </w:pPr>
      <w:r w:rsidRPr="00826451">
        <w:rPr>
          <w:rFonts w:ascii="Segoe UI Emoji" w:hAnsi="Segoe UI Emoji" w:cs="Segoe UI Emoji"/>
          <w:b/>
          <w:bCs/>
          <w:sz w:val="32"/>
          <w:szCs w:val="32"/>
        </w:rPr>
        <w:lastRenderedPageBreak/>
        <w:t>🏭</w:t>
      </w:r>
      <w:r w:rsidRPr="00826451">
        <w:rPr>
          <w:b/>
          <w:bCs/>
          <w:sz w:val="32"/>
          <w:szCs w:val="32"/>
        </w:rPr>
        <w:t xml:space="preserve"> Fiche de Poste et Module de Planification — Chef de Production</w:t>
      </w:r>
    </w:p>
    <w:p w14:paraId="096D6686" w14:textId="77777777" w:rsidR="00826451" w:rsidRPr="00826451" w:rsidRDefault="00826451" w:rsidP="00826451">
      <w:r w:rsidRPr="00826451">
        <w:pict w14:anchorId="4C6A55C3">
          <v:rect id="_x0000_i1963" style="width:0;height:1.5pt" o:hralign="center" o:hrstd="t" o:hr="t" fillcolor="#a0a0a0" stroked="f"/>
        </w:pict>
      </w:r>
    </w:p>
    <w:p w14:paraId="4502D9E7" w14:textId="77777777" w:rsidR="00826451" w:rsidRPr="00826451" w:rsidRDefault="00826451" w:rsidP="00826451">
      <w:pPr>
        <w:rPr>
          <w:b/>
          <w:bCs/>
        </w:rPr>
      </w:pPr>
      <w:r w:rsidRPr="00826451">
        <w:rPr>
          <w:rFonts w:ascii="Segoe UI Emoji" w:hAnsi="Segoe UI Emoji" w:cs="Segoe UI Emoji"/>
          <w:b/>
          <w:bCs/>
        </w:rPr>
        <w:t>🎯</w:t>
      </w:r>
      <w:r w:rsidRPr="00826451">
        <w:rPr>
          <w:b/>
          <w:bCs/>
        </w:rPr>
        <w:t xml:space="preserve"> Mission générale</w:t>
      </w:r>
    </w:p>
    <w:p w14:paraId="196E47BD" w14:textId="77777777" w:rsidR="00826451" w:rsidRPr="00826451" w:rsidRDefault="00826451" w:rsidP="00826451">
      <w:r w:rsidRPr="00826451">
        <w:t xml:space="preserve">Le </w:t>
      </w:r>
      <w:r w:rsidRPr="00826451">
        <w:rPr>
          <w:b/>
          <w:bCs/>
        </w:rPr>
        <w:t>Chef de Production</w:t>
      </w:r>
      <w:r w:rsidRPr="00826451">
        <w:t xml:space="preserve"> est le </w:t>
      </w:r>
      <w:r w:rsidRPr="00826451">
        <w:rPr>
          <w:b/>
          <w:bCs/>
        </w:rPr>
        <w:t>pilote central</w:t>
      </w:r>
      <w:r w:rsidRPr="00826451">
        <w:t xml:space="preserve"> du processus de fabrication.</w:t>
      </w:r>
      <w:r w:rsidRPr="00826451">
        <w:br/>
        <w:t xml:space="preserve">Il coordonne toutes les opérations — de la planification à la livraison — en s’appuyant sur un </w:t>
      </w:r>
      <w:r w:rsidRPr="00826451">
        <w:rPr>
          <w:b/>
          <w:bCs/>
        </w:rPr>
        <w:t>tableau de bord digital intégré</w:t>
      </w:r>
      <w:r w:rsidRPr="00826451">
        <w:t>.</w:t>
      </w:r>
      <w:r w:rsidRPr="00826451">
        <w:br/>
        <w:t xml:space="preserve">Il veille à la </w:t>
      </w:r>
      <w:r w:rsidRPr="00826451">
        <w:rPr>
          <w:b/>
          <w:bCs/>
        </w:rPr>
        <w:t>qualité, la performance, la discipline et la ponctualité</w:t>
      </w:r>
      <w:r w:rsidRPr="00826451">
        <w:t xml:space="preserve"> à chaque étape du cycle de production.</w:t>
      </w:r>
    </w:p>
    <w:p w14:paraId="36C2E8D0" w14:textId="77777777" w:rsidR="00826451" w:rsidRPr="00826451" w:rsidRDefault="00826451" w:rsidP="00826451">
      <w:r w:rsidRPr="00826451">
        <w:t>Son rôle réunit :</w:t>
      </w:r>
    </w:p>
    <w:p w14:paraId="6E6A5484" w14:textId="77777777" w:rsidR="00826451" w:rsidRPr="00826451" w:rsidRDefault="00826451" w:rsidP="00826451">
      <w:pPr>
        <w:numPr>
          <w:ilvl w:val="0"/>
          <w:numId w:val="118"/>
        </w:numPr>
      </w:pPr>
      <w:r w:rsidRPr="00826451">
        <w:t xml:space="preserve">La </w:t>
      </w:r>
      <w:r w:rsidRPr="00826451">
        <w:rPr>
          <w:b/>
          <w:bCs/>
        </w:rPr>
        <w:t>supervision des ateliers, tissage, coupe, mécanique et sous-traitance</w:t>
      </w:r>
      <w:r w:rsidRPr="00826451">
        <w:t>,</w:t>
      </w:r>
    </w:p>
    <w:p w14:paraId="00394DCF" w14:textId="77777777" w:rsidR="00826451" w:rsidRPr="00826451" w:rsidRDefault="00826451" w:rsidP="00826451">
      <w:pPr>
        <w:numPr>
          <w:ilvl w:val="0"/>
          <w:numId w:val="118"/>
        </w:numPr>
      </w:pPr>
      <w:r w:rsidRPr="00826451">
        <w:t xml:space="preserve">La </w:t>
      </w:r>
      <w:r w:rsidRPr="00826451">
        <w:rPr>
          <w:b/>
          <w:bCs/>
        </w:rPr>
        <w:t>planification dynamique et intelligente</w:t>
      </w:r>
      <w:r w:rsidRPr="00826451">
        <w:t xml:space="preserve"> des ressources,</w:t>
      </w:r>
    </w:p>
    <w:p w14:paraId="316AA96F" w14:textId="77777777" w:rsidR="00826451" w:rsidRPr="00826451" w:rsidRDefault="00826451" w:rsidP="00826451">
      <w:pPr>
        <w:numPr>
          <w:ilvl w:val="0"/>
          <w:numId w:val="118"/>
        </w:numPr>
      </w:pPr>
      <w:r w:rsidRPr="00826451">
        <w:t xml:space="preserve">Le </w:t>
      </w:r>
      <w:r w:rsidRPr="00826451">
        <w:rPr>
          <w:b/>
          <w:bCs/>
        </w:rPr>
        <w:t>suivi des rendements réels vs théoriques</w:t>
      </w:r>
      <w:r w:rsidRPr="00826451">
        <w:t>,</w:t>
      </w:r>
    </w:p>
    <w:p w14:paraId="63F2D9BF" w14:textId="77777777" w:rsidR="00826451" w:rsidRPr="00826451" w:rsidRDefault="00826451" w:rsidP="00826451">
      <w:pPr>
        <w:numPr>
          <w:ilvl w:val="0"/>
          <w:numId w:val="118"/>
        </w:numPr>
      </w:pPr>
      <w:r w:rsidRPr="00826451">
        <w:t xml:space="preserve">Et la </w:t>
      </w:r>
      <w:r w:rsidRPr="00826451">
        <w:rPr>
          <w:b/>
          <w:bCs/>
        </w:rPr>
        <w:t>gestion prévisionnelle des contraintes</w:t>
      </w:r>
      <w:r w:rsidRPr="00826451">
        <w:t xml:space="preserve"> (matières, machines, main-d’œuvre).</w:t>
      </w:r>
    </w:p>
    <w:p w14:paraId="7698551E" w14:textId="77777777" w:rsidR="00826451" w:rsidRPr="00826451" w:rsidRDefault="00826451" w:rsidP="00826451">
      <w:r w:rsidRPr="00826451">
        <w:pict w14:anchorId="2668F421">
          <v:rect id="_x0000_i1964" style="width:0;height:1.5pt" o:hralign="center" o:hrstd="t" o:hr="t" fillcolor="#a0a0a0" stroked="f"/>
        </w:pict>
      </w:r>
    </w:p>
    <w:p w14:paraId="4D064CD8" w14:textId="77777777" w:rsidR="00826451" w:rsidRPr="00826451" w:rsidRDefault="00826451" w:rsidP="00826451">
      <w:pPr>
        <w:rPr>
          <w:b/>
          <w:bCs/>
        </w:rPr>
      </w:pPr>
      <w:r w:rsidRPr="00826451">
        <w:rPr>
          <w:rFonts w:ascii="Segoe UI Emoji" w:hAnsi="Segoe UI Emoji" w:cs="Segoe UI Emoji"/>
          <w:b/>
          <w:bCs/>
        </w:rPr>
        <w:t>⚙️</w:t>
      </w:r>
      <w:r w:rsidRPr="00826451">
        <w:rPr>
          <w:b/>
          <w:bCs/>
        </w:rPr>
        <w:t xml:space="preserve"> Responsabilités principales</w:t>
      </w:r>
    </w:p>
    <w:p w14:paraId="05BED882" w14:textId="77777777" w:rsidR="00826451" w:rsidRPr="00826451" w:rsidRDefault="00826451" w:rsidP="00826451">
      <w:pPr>
        <w:rPr>
          <w:b/>
          <w:bCs/>
        </w:rPr>
      </w:pPr>
      <w:r w:rsidRPr="00826451">
        <w:rPr>
          <w:b/>
          <w:bCs/>
        </w:rPr>
        <w:t>1. Planification et organisation</w:t>
      </w:r>
    </w:p>
    <w:p w14:paraId="0584A522" w14:textId="77777777" w:rsidR="00826451" w:rsidRPr="00826451" w:rsidRDefault="00826451" w:rsidP="00826451">
      <w:pPr>
        <w:numPr>
          <w:ilvl w:val="0"/>
          <w:numId w:val="119"/>
        </w:numPr>
      </w:pPr>
      <w:r w:rsidRPr="00826451">
        <w:t xml:space="preserve">Transformer les </w:t>
      </w:r>
      <w:r w:rsidRPr="00826451">
        <w:rPr>
          <w:b/>
          <w:bCs/>
        </w:rPr>
        <w:t>commandes clients</w:t>
      </w:r>
      <w:r w:rsidRPr="00826451">
        <w:t xml:space="preserve"> en </w:t>
      </w:r>
      <w:r w:rsidRPr="00826451">
        <w:rPr>
          <w:b/>
          <w:bCs/>
        </w:rPr>
        <w:t>plans de fabrication réalistes et optimisés</w:t>
      </w:r>
      <w:r w:rsidRPr="00826451">
        <w:t>.</w:t>
      </w:r>
    </w:p>
    <w:p w14:paraId="4CBFBBC7" w14:textId="77777777" w:rsidR="00826451" w:rsidRPr="00826451" w:rsidRDefault="00826451" w:rsidP="00826451">
      <w:pPr>
        <w:numPr>
          <w:ilvl w:val="0"/>
          <w:numId w:val="119"/>
        </w:numPr>
      </w:pPr>
      <w:r w:rsidRPr="00826451">
        <w:t>Planifier :</w:t>
      </w:r>
    </w:p>
    <w:p w14:paraId="7293A47F" w14:textId="77777777" w:rsidR="00826451" w:rsidRPr="00826451" w:rsidRDefault="00826451" w:rsidP="00826451">
      <w:pPr>
        <w:numPr>
          <w:ilvl w:val="1"/>
          <w:numId w:val="119"/>
        </w:numPr>
      </w:pPr>
      <w:r w:rsidRPr="00826451">
        <w:t xml:space="preserve">Les </w:t>
      </w:r>
      <w:r w:rsidRPr="00826451">
        <w:rPr>
          <w:b/>
          <w:bCs/>
        </w:rPr>
        <w:t>machines</w:t>
      </w:r>
      <w:r w:rsidRPr="00826451">
        <w:t xml:space="preserve"> selon leurs capacités et compatibilités,</w:t>
      </w:r>
    </w:p>
    <w:p w14:paraId="251A88DC" w14:textId="77777777" w:rsidR="00826451" w:rsidRPr="00826451" w:rsidRDefault="00826451" w:rsidP="00826451">
      <w:pPr>
        <w:numPr>
          <w:ilvl w:val="1"/>
          <w:numId w:val="119"/>
        </w:numPr>
      </w:pPr>
      <w:r w:rsidRPr="00826451">
        <w:t xml:space="preserve">Les </w:t>
      </w:r>
      <w:r w:rsidRPr="00826451">
        <w:rPr>
          <w:b/>
          <w:bCs/>
        </w:rPr>
        <w:t>opérateurs</w:t>
      </w:r>
      <w:r w:rsidRPr="00826451">
        <w:t xml:space="preserve"> selon leurs compétences et disponibilités,</w:t>
      </w:r>
    </w:p>
    <w:p w14:paraId="060128FB" w14:textId="77777777" w:rsidR="00826451" w:rsidRPr="00826451" w:rsidRDefault="00826451" w:rsidP="00826451">
      <w:pPr>
        <w:numPr>
          <w:ilvl w:val="1"/>
          <w:numId w:val="119"/>
        </w:numPr>
      </w:pPr>
      <w:r w:rsidRPr="00826451">
        <w:t xml:space="preserve">Les </w:t>
      </w:r>
      <w:r w:rsidRPr="00826451">
        <w:rPr>
          <w:b/>
          <w:bCs/>
        </w:rPr>
        <w:t>matières premières</w:t>
      </w:r>
      <w:r w:rsidRPr="00826451">
        <w:t xml:space="preserve"> selon leur stock réel et les besoins calculés.</w:t>
      </w:r>
    </w:p>
    <w:p w14:paraId="758DDC7A" w14:textId="77777777" w:rsidR="00826451" w:rsidRPr="00826451" w:rsidRDefault="00826451" w:rsidP="00826451">
      <w:pPr>
        <w:numPr>
          <w:ilvl w:val="0"/>
          <w:numId w:val="119"/>
        </w:numPr>
      </w:pPr>
      <w:r w:rsidRPr="00826451">
        <w:t xml:space="preserve">Fixer les </w:t>
      </w:r>
      <w:r w:rsidRPr="00826451">
        <w:rPr>
          <w:b/>
          <w:bCs/>
        </w:rPr>
        <w:t>priorités de production</w:t>
      </w:r>
      <w:r w:rsidRPr="00826451">
        <w:t xml:space="preserve"> selon les délais, la charge et les urgences.</w:t>
      </w:r>
    </w:p>
    <w:p w14:paraId="5E503678" w14:textId="77777777" w:rsidR="00826451" w:rsidRPr="00826451" w:rsidRDefault="00826451" w:rsidP="00826451">
      <w:pPr>
        <w:numPr>
          <w:ilvl w:val="0"/>
          <w:numId w:val="119"/>
        </w:numPr>
      </w:pPr>
      <w:r w:rsidRPr="00826451">
        <w:t xml:space="preserve">Maintenir une </w:t>
      </w:r>
      <w:r w:rsidRPr="00826451">
        <w:rPr>
          <w:b/>
          <w:bCs/>
        </w:rPr>
        <w:t>synchronisation en temps réel</w:t>
      </w:r>
      <w:r w:rsidRPr="00826451">
        <w:t xml:space="preserve"> entre la fabrication, la coupe, la sous-traitance et le magasin produit fini.</w:t>
      </w:r>
    </w:p>
    <w:p w14:paraId="46468710" w14:textId="77777777" w:rsidR="00826451" w:rsidRPr="00826451" w:rsidRDefault="00826451" w:rsidP="00826451">
      <w:r w:rsidRPr="00826451">
        <w:pict w14:anchorId="236A6B1C">
          <v:rect id="_x0000_i1965" style="width:0;height:1.5pt" o:hralign="center" o:hrstd="t" o:hr="t" fillcolor="#a0a0a0" stroked="f"/>
        </w:pict>
      </w:r>
    </w:p>
    <w:p w14:paraId="1AB8591E" w14:textId="77777777" w:rsidR="00826451" w:rsidRPr="00826451" w:rsidRDefault="00826451" w:rsidP="00826451">
      <w:pPr>
        <w:rPr>
          <w:b/>
          <w:bCs/>
        </w:rPr>
      </w:pPr>
      <w:r w:rsidRPr="00826451">
        <w:rPr>
          <w:b/>
          <w:bCs/>
        </w:rPr>
        <w:t>2. Supervision opérationnelle</w:t>
      </w:r>
    </w:p>
    <w:p w14:paraId="2D3F8162" w14:textId="77777777" w:rsidR="00826451" w:rsidRPr="00826451" w:rsidRDefault="00826451" w:rsidP="00826451">
      <w:pPr>
        <w:numPr>
          <w:ilvl w:val="0"/>
          <w:numId w:val="120"/>
        </w:numPr>
      </w:pPr>
      <w:r w:rsidRPr="00826451">
        <w:t>Contrôler l’</w:t>
      </w:r>
      <w:r w:rsidRPr="00826451">
        <w:rPr>
          <w:b/>
          <w:bCs/>
        </w:rPr>
        <w:t>avancement des OF / Sous OF</w:t>
      </w:r>
      <w:r w:rsidRPr="00826451">
        <w:t xml:space="preserve"> et leurs états :</w:t>
      </w:r>
    </w:p>
    <w:p w14:paraId="785349E4" w14:textId="77777777" w:rsidR="00826451" w:rsidRPr="00826451" w:rsidRDefault="00826451" w:rsidP="00826451">
      <w:pPr>
        <w:numPr>
          <w:ilvl w:val="1"/>
          <w:numId w:val="120"/>
        </w:numPr>
      </w:pPr>
      <w:r w:rsidRPr="00826451">
        <w:lastRenderedPageBreak/>
        <w:t>En planification, en cours, suspendu, terminé, en retard.</w:t>
      </w:r>
    </w:p>
    <w:p w14:paraId="2E469FFF" w14:textId="77777777" w:rsidR="00826451" w:rsidRPr="00826451" w:rsidRDefault="00826451" w:rsidP="00826451">
      <w:pPr>
        <w:numPr>
          <w:ilvl w:val="0"/>
          <w:numId w:val="120"/>
        </w:numPr>
      </w:pPr>
      <w:r w:rsidRPr="00826451">
        <w:t xml:space="preserve">S’assurer de la </w:t>
      </w:r>
      <w:r w:rsidRPr="00826451">
        <w:rPr>
          <w:b/>
          <w:bCs/>
        </w:rPr>
        <w:t>bonne préparation des machines</w:t>
      </w:r>
      <w:r w:rsidRPr="00826451">
        <w:t xml:space="preserve"> avant chaque lancement (coordination avec le mécanicien).</w:t>
      </w:r>
    </w:p>
    <w:p w14:paraId="6674D054" w14:textId="77777777" w:rsidR="00826451" w:rsidRPr="00826451" w:rsidRDefault="00826451" w:rsidP="00826451">
      <w:pPr>
        <w:numPr>
          <w:ilvl w:val="0"/>
          <w:numId w:val="120"/>
        </w:numPr>
      </w:pPr>
      <w:r w:rsidRPr="00826451">
        <w:t xml:space="preserve">Garantir la </w:t>
      </w:r>
      <w:r w:rsidRPr="00826451">
        <w:rPr>
          <w:b/>
          <w:bCs/>
        </w:rPr>
        <w:t>cohérence entre plan prévu et exécution réelle</w:t>
      </w:r>
      <w:r w:rsidRPr="00826451">
        <w:t>.</w:t>
      </w:r>
    </w:p>
    <w:p w14:paraId="2A69066D" w14:textId="77777777" w:rsidR="00826451" w:rsidRPr="00826451" w:rsidRDefault="00826451" w:rsidP="00826451">
      <w:pPr>
        <w:numPr>
          <w:ilvl w:val="0"/>
          <w:numId w:val="120"/>
        </w:numPr>
      </w:pPr>
      <w:r w:rsidRPr="00826451">
        <w:t xml:space="preserve">Assurer la </w:t>
      </w:r>
      <w:r w:rsidRPr="00826451">
        <w:rPr>
          <w:b/>
          <w:bCs/>
        </w:rPr>
        <w:t>remontée automatique des données de terrain</w:t>
      </w:r>
      <w:r w:rsidRPr="00826451">
        <w:t xml:space="preserve"> (temps, quantités, incidents, pannes).</w:t>
      </w:r>
    </w:p>
    <w:p w14:paraId="1A284A42" w14:textId="77777777" w:rsidR="00826451" w:rsidRPr="00826451" w:rsidRDefault="00826451" w:rsidP="00826451">
      <w:r w:rsidRPr="00826451">
        <w:pict w14:anchorId="449BD1D6">
          <v:rect id="_x0000_i1966" style="width:0;height:1.5pt" o:hralign="center" o:hrstd="t" o:hr="t" fillcolor="#a0a0a0" stroked="f"/>
        </w:pict>
      </w:r>
    </w:p>
    <w:p w14:paraId="16B58478" w14:textId="77777777" w:rsidR="00826451" w:rsidRPr="00826451" w:rsidRDefault="00826451" w:rsidP="00826451">
      <w:pPr>
        <w:rPr>
          <w:b/>
          <w:bCs/>
        </w:rPr>
      </w:pPr>
      <w:r w:rsidRPr="00826451">
        <w:rPr>
          <w:rFonts w:ascii="Segoe UI Emoji" w:hAnsi="Segoe UI Emoji" w:cs="Segoe UI Emoji"/>
          <w:b/>
          <w:bCs/>
        </w:rPr>
        <w:t>📊</w:t>
      </w:r>
      <w:r w:rsidRPr="00826451">
        <w:rPr>
          <w:b/>
          <w:bCs/>
        </w:rPr>
        <w:t xml:space="preserve"> Tableau de Bord Central — Chef de Production</w:t>
      </w:r>
    </w:p>
    <w:p w14:paraId="4CA7B5CD" w14:textId="77777777" w:rsidR="00826451" w:rsidRPr="00826451" w:rsidRDefault="00826451" w:rsidP="00826451">
      <w:pPr>
        <w:rPr>
          <w:b/>
          <w:bCs/>
        </w:rPr>
      </w:pPr>
      <w:r w:rsidRPr="00826451">
        <w:rPr>
          <w:rFonts w:ascii="Segoe UI Emoji" w:hAnsi="Segoe UI Emoji" w:cs="Segoe UI Emoji"/>
          <w:b/>
          <w:bCs/>
        </w:rPr>
        <w:t>🧭</w:t>
      </w:r>
      <w:r w:rsidRPr="00826451">
        <w:rPr>
          <w:b/>
          <w:bCs/>
        </w:rPr>
        <w:t xml:space="preserve"> Vue générale de production</w:t>
      </w:r>
    </w:p>
    <w:p w14:paraId="58F65AE1" w14:textId="77777777" w:rsidR="00826451" w:rsidRPr="00826451" w:rsidRDefault="00826451" w:rsidP="00826451">
      <w:pPr>
        <w:numPr>
          <w:ilvl w:val="0"/>
          <w:numId w:val="121"/>
        </w:numPr>
      </w:pPr>
      <w:r w:rsidRPr="00826451">
        <w:t xml:space="preserve">Nombre total de </w:t>
      </w:r>
      <w:r w:rsidRPr="00826451">
        <w:rPr>
          <w:b/>
          <w:bCs/>
        </w:rPr>
        <w:t>commandes actives / terminées / en retard</w:t>
      </w:r>
      <w:r w:rsidRPr="00826451">
        <w:t>.</w:t>
      </w:r>
    </w:p>
    <w:p w14:paraId="7E0948AB" w14:textId="77777777" w:rsidR="00826451" w:rsidRPr="00826451" w:rsidRDefault="00826451" w:rsidP="00826451">
      <w:pPr>
        <w:numPr>
          <w:ilvl w:val="0"/>
          <w:numId w:val="121"/>
        </w:numPr>
      </w:pPr>
      <w:r w:rsidRPr="00826451">
        <w:t>Répartition par statut :</w:t>
      </w:r>
    </w:p>
    <w:p w14:paraId="4535CDA5" w14:textId="77777777" w:rsidR="00826451" w:rsidRPr="00826451" w:rsidRDefault="00826451" w:rsidP="00826451">
      <w:pPr>
        <w:numPr>
          <w:ilvl w:val="1"/>
          <w:numId w:val="121"/>
        </w:numPr>
      </w:pPr>
      <w:r w:rsidRPr="00826451">
        <w:rPr>
          <w:rFonts w:ascii="Segoe UI Emoji" w:hAnsi="Segoe UI Emoji" w:cs="Segoe UI Emoji"/>
        </w:rPr>
        <w:t>🟢</w:t>
      </w:r>
      <w:r w:rsidRPr="00826451">
        <w:t xml:space="preserve"> En fabrication</w:t>
      </w:r>
      <w:r w:rsidRPr="00826451">
        <w:t> </w:t>
      </w:r>
      <w:r w:rsidRPr="00826451">
        <w:rPr>
          <w:rFonts w:ascii="Segoe UI Emoji" w:hAnsi="Segoe UI Emoji" w:cs="Segoe UI Emoji"/>
        </w:rPr>
        <w:t>🟣</w:t>
      </w:r>
      <w:r w:rsidRPr="00826451">
        <w:t xml:space="preserve"> Sous-traitance</w:t>
      </w:r>
      <w:r w:rsidRPr="00826451">
        <w:t> </w:t>
      </w:r>
      <w:r w:rsidRPr="00826451">
        <w:rPr>
          <w:rFonts w:ascii="Segoe UI Emoji" w:hAnsi="Segoe UI Emoji" w:cs="Segoe UI Emoji"/>
        </w:rPr>
        <w:t>🟠</w:t>
      </w:r>
      <w:r w:rsidRPr="00826451">
        <w:t xml:space="preserve"> Atelier</w:t>
      </w:r>
      <w:r w:rsidRPr="00826451">
        <w:t> </w:t>
      </w:r>
      <w:r w:rsidRPr="00826451">
        <w:rPr>
          <w:rFonts w:ascii="Segoe UI Emoji" w:hAnsi="Segoe UI Emoji" w:cs="Segoe UI Emoji"/>
        </w:rPr>
        <w:t>🟡</w:t>
      </w:r>
      <w:r w:rsidRPr="00826451">
        <w:t xml:space="preserve"> Attente matière</w:t>
      </w:r>
      <w:r w:rsidRPr="00826451">
        <w:t> </w:t>
      </w:r>
      <w:r w:rsidRPr="00826451">
        <w:rPr>
          <w:rFonts w:ascii="Segoe UI Emoji" w:hAnsi="Segoe UI Emoji" w:cs="Segoe UI Emoji"/>
        </w:rPr>
        <w:t>🔴</w:t>
      </w:r>
      <w:r w:rsidRPr="00826451">
        <w:t xml:space="preserve"> Retard.</w:t>
      </w:r>
    </w:p>
    <w:p w14:paraId="3C1F00CB" w14:textId="77777777" w:rsidR="00826451" w:rsidRPr="00826451" w:rsidRDefault="00826451" w:rsidP="00826451">
      <w:pPr>
        <w:numPr>
          <w:ilvl w:val="0"/>
          <w:numId w:val="121"/>
        </w:numPr>
      </w:pPr>
      <w:r w:rsidRPr="00826451">
        <w:t xml:space="preserve">Diagramme </w:t>
      </w:r>
      <w:r w:rsidRPr="00826451">
        <w:rPr>
          <w:b/>
          <w:bCs/>
        </w:rPr>
        <w:t>Gantt global</w:t>
      </w:r>
      <w:r w:rsidRPr="00826451">
        <w:t xml:space="preserve"> avec les OF sur l’axe vertical et le temps sur l’horizontal.</w:t>
      </w:r>
    </w:p>
    <w:p w14:paraId="0C6E3B06" w14:textId="77777777" w:rsidR="00826451" w:rsidRPr="00826451" w:rsidRDefault="00826451" w:rsidP="00826451">
      <w:pPr>
        <w:numPr>
          <w:ilvl w:val="1"/>
          <w:numId w:val="121"/>
        </w:numPr>
      </w:pPr>
      <w:r w:rsidRPr="00826451">
        <w:t>Déplacement d’un OF = mise à jour automatique des postes liés.</w:t>
      </w:r>
    </w:p>
    <w:p w14:paraId="7BDB0F65" w14:textId="77777777" w:rsidR="00826451" w:rsidRPr="00826451" w:rsidRDefault="00826451" w:rsidP="00826451">
      <w:pPr>
        <w:numPr>
          <w:ilvl w:val="1"/>
          <w:numId w:val="121"/>
        </w:numPr>
      </w:pPr>
      <w:r w:rsidRPr="00826451">
        <w:t>Calcul en temps réel des durées selon la vitesse machine et le rendement moyen.</w:t>
      </w:r>
    </w:p>
    <w:p w14:paraId="1DEA9B11" w14:textId="77777777" w:rsidR="00826451" w:rsidRPr="00826451" w:rsidRDefault="00826451" w:rsidP="00826451">
      <w:r w:rsidRPr="00826451">
        <w:pict w14:anchorId="28CDCF38">
          <v:rect id="_x0000_i1967" style="width:0;height:1.5pt" o:hralign="center" o:hrstd="t" o:hr="t" fillcolor="#a0a0a0" stroked="f"/>
        </w:pict>
      </w:r>
    </w:p>
    <w:p w14:paraId="4C4B9AF0" w14:textId="77777777" w:rsidR="00826451" w:rsidRPr="00826451" w:rsidRDefault="00826451" w:rsidP="00826451">
      <w:pPr>
        <w:rPr>
          <w:b/>
          <w:bCs/>
        </w:rPr>
      </w:pPr>
      <w:r w:rsidRPr="00826451">
        <w:rPr>
          <w:rFonts w:ascii="Segoe UI Emoji" w:hAnsi="Segoe UI Emoji" w:cs="Segoe UI Emoji"/>
          <w:b/>
          <w:bCs/>
        </w:rPr>
        <w:t>⚙️</w:t>
      </w:r>
      <w:r w:rsidRPr="00826451">
        <w:rPr>
          <w:b/>
          <w:bCs/>
        </w:rPr>
        <w:t xml:space="preserve"> Section 1 — Processus de fabrication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6"/>
        <w:gridCol w:w="4593"/>
        <w:gridCol w:w="953"/>
      </w:tblGrid>
      <w:tr w:rsidR="00826451" w:rsidRPr="00826451" w14:paraId="5FD2EE8D" w14:textId="77777777">
        <w:trPr>
          <w:tblHeader/>
          <w:tblCellSpacing w:w="15" w:type="dxa"/>
        </w:trPr>
        <w:tc>
          <w:tcPr>
            <w:tcW w:w="0" w:type="auto"/>
            <w:vAlign w:val="center"/>
            <w:hideMark/>
          </w:tcPr>
          <w:p w14:paraId="0B83D922" w14:textId="77777777" w:rsidR="00826451" w:rsidRPr="00826451" w:rsidRDefault="00826451" w:rsidP="00826451">
            <w:pPr>
              <w:rPr>
                <w:b/>
                <w:bCs/>
              </w:rPr>
            </w:pPr>
            <w:r w:rsidRPr="00826451">
              <w:rPr>
                <w:b/>
                <w:bCs/>
              </w:rPr>
              <w:t>Indicateur</w:t>
            </w:r>
          </w:p>
        </w:tc>
        <w:tc>
          <w:tcPr>
            <w:tcW w:w="0" w:type="auto"/>
            <w:vAlign w:val="center"/>
            <w:hideMark/>
          </w:tcPr>
          <w:p w14:paraId="5C2DAF10" w14:textId="77777777" w:rsidR="00826451" w:rsidRPr="00826451" w:rsidRDefault="00826451" w:rsidP="00826451">
            <w:pPr>
              <w:rPr>
                <w:b/>
                <w:bCs/>
              </w:rPr>
            </w:pPr>
            <w:r w:rsidRPr="00826451">
              <w:rPr>
                <w:b/>
                <w:bCs/>
              </w:rPr>
              <w:t>Description</w:t>
            </w:r>
          </w:p>
        </w:tc>
        <w:tc>
          <w:tcPr>
            <w:tcW w:w="0" w:type="auto"/>
            <w:vAlign w:val="center"/>
            <w:hideMark/>
          </w:tcPr>
          <w:p w14:paraId="5FA1DE1D" w14:textId="77777777" w:rsidR="00826451" w:rsidRPr="00826451" w:rsidRDefault="00826451" w:rsidP="00826451">
            <w:pPr>
              <w:rPr>
                <w:b/>
                <w:bCs/>
              </w:rPr>
            </w:pPr>
            <w:r w:rsidRPr="00826451">
              <w:rPr>
                <w:b/>
                <w:bCs/>
              </w:rPr>
              <w:t>Objectif</w:t>
            </w:r>
          </w:p>
        </w:tc>
      </w:tr>
      <w:tr w:rsidR="00826451" w:rsidRPr="00826451" w14:paraId="167E9A4C" w14:textId="77777777">
        <w:trPr>
          <w:tblCellSpacing w:w="15" w:type="dxa"/>
        </w:trPr>
        <w:tc>
          <w:tcPr>
            <w:tcW w:w="0" w:type="auto"/>
            <w:vAlign w:val="center"/>
            <w:hideMark/>
          </w:tcPr>
          <w:p w14:paraId="3A168644" w14:textId="77777777" w:rsidR="00826451" w:rsidRPr="00826451" w:rsidRDefault="00826451" w:rsidP="00826451">
            <w:r w:rsidRPr="00826451">
              <w:rPr>
                <w:b/>
                <w:bCs/>
              </w:rPr>
              <w:t>TRS (Taux de Rendement Synthétique)</w:t>
            </w:r>
          </w:p>
        </w:tc>
        <w:tc>
          <w:tcPr>
            <w:tcW w:w="0" w:type="auto"/>
            <w:vAlign w:val="center"/>
            <w:hideMark/>
          </w:tcPr>
          <w:p w14:paraId="0D29BFE3" w14:textId="77777777" w:rsidR="00826451" w:rsidRPr="00826451" w:rsidRDefault="00826451" w:rsidP="00826451">
            <w:r w:rsidRPr="00826451">
              <w:t>Mesure globale (disponibilité × performance × qualité)</w:t>
            </w:r>
          </w:p>
        </w:tc>
        <w:tc>
          <w:tcPr>
            <w:tcW w:w="0" w:type="auto"/>
            <w:vAlign w:val="center"/>
            <w:hideMark/>
          </w:tcPr>
          <w:p w14:paraId="15B3317F" w14:textId="77777777" w:rsidR="00826451" w:rsidRPr="00826451" w:rsidRDefault="00826451" w:rsidP="00826451">
            <w:r w:rsidRPr="00826451">
              <w:t>&gt;85 %</w:t>
            </w:r>
          </w:p>
        </w:tc>
      </w:tr>
      <w:tr w:rsidR="00826451" w:rsidRPr="00826451" w14:paraId="1CFF8CF6" w14:textId="77777777">
        <w:trPr>
          <w:tblCellSpacing w:w="15" w:type="dxa"/>
        </w:trPr>
        <w:tc>
          <w:tcPr>
            <w:tcW w:w="0" w:type="auto"/>
            <w:vAlign w:val="center"/>
            <w:hideMark/>
          </w:tcPr>
          <w:p w14:paraId="11F22230" w14:textId="77777777" w:rsidR="00826451" w:rsidRPr="00826451" w:rsidRDefault="00826451" w:rsidP="00826451">
            <w:r w:rsidRPr="00826451">
              <w:rPr>
                <w:b/>
                <w:bCs/>
              </w:rPr>
              <w:t>Rendement réel</w:t>
            </w:r>
          </w:p>
        </w:tc>
        <w:tc>
          <w:tcPr>
            <w:tcW w:w="0" w:type="auto"/>
            <w:vAlign w:val="center"/>
            <w:hideMark/>
          </w:tcPr>
          <w:p w14:paraId="11165758" w14:textId="77777777" w:rsidR="00826451" w:rsidRPr="00826451" w:rsidRDefault="00826451" w:rsidP="00826451">
            <w:r w:rsidRPr="00826451">
              <w:t>Production réelle / théorique</w:t>
            </w:r>
          </w:p>
        </w:tc>
        <w:tc>
          <w:tcPr>
            <w:tcW w:w="0" w:type="auto"/>
            <w:vAlign w:val="center"/>
            <w:hideMark/>
          </w:tcPr>
          <w:p w14:paraId="21217E86" w14:textId="77777777" w:rsidR="00826451" w:rsidRPr="00826451" w:rsidRDefault="00826451" w:rsidP="00826451">
            <w:r w:rsidRPr="00826451">
              <w:t>&gt;90 %</w:t>
            </w:r>
          </w:p>
        </w:tc>
      </w:tr>
      <w:tr w:rsidR="00826451" w:rsidRPr="00826451" w14:paraId="4E1BFF73" w14:textId="77777777">
        <w:trPr>
          <w:tblCellSpacing w:w="15" w:type="dxa"/>
        </w:trPr>
        <w:tc>
          <w:tcPr>
            <w:tcW w:w="0" w:type="auto"/>
            <w:vAlign w:val="center"/>
            <w:hideMark/>
          </w:tcPr>
          <w:p w14:paraId="12CF6846" w14:textId="77777777" w:rsidR="00826451" w:rsidRPr="00826451" w:rsidRDefault="00826451" w:rsidP="00826451">
            <w:r w:rsidRPr="00826451">
              <w:rPr>
                <w:b/>
                <w:bCs/>
              </w:rPr>
              <w:t>Taux de panne</w:t>
            </w:r>
          </w:p>
        </w:tc>
        <w:tc>
          <w:tcPr>
            <w:tcW w:w="0" w:type="auto"/>
            <w:vAlign w:val="center"/>
            <w:hideMark/>
          </w:tcPr>
          <w:p w14:paraId="39E01408" w14:textId="77777777" w:rsidR="00826451" w:rsidRPr="00826451" w:rsidRDefault="00826451" w:rsidP="00826451">
            <w:r w:rsidRPr="00826451">
              <w:t>Temps d’arrêt / temps total</w:t>
            </w:r>
          </w:p>
        </w:tc>
        <w:tc>
          <w:tcPr>
            <w:tcW w:w="0" w:type="auto"/>
            <w:vAlign w:val="center"/>
            <w:hideMark/>
          </w:tcPr>
          <w:p w14:paraId="646D3F23" w14:textId="77777777" w:rsidR="00826451" w:rsidRPr="00826451" w:rsidRDefault="00826451" w:rsidP="00826451">
            <w:r w:rsidRPr="00826451">
              <w:t>&lt;5 %</w:t>
            </w:r>
          </w:p>
        </w:tc>
      </w:tr>
      <w:tr w:rsidR="00826451" w:rsidRPr="00826451" w14:paraId="08CE8ED2" w14:textId="77777777">
        <w:trPr>
          <w:tblCellSpacing w:w="15" w:type="dxa"/>
        </w:trPr>
        <w:tc>
          <w:tcPr>
            <w:tcW w:w="0" w:type="auto"/>
            <w:vAlign w:val="center"/>
            <w:hideMark/>
          </w:tcPr>
          <w:p w14:paraId="2323C189" w14:textId="77777777" w:rsidR="00826451" w:rsidRPr="00826451" w:rsidRDefault="00826451" w:rsidP="00826451">
            <w:r w:rsidRPr="00826451">
              <w:rPr>
                <w:b/>
                <w:bCs/>
              </w:rPr>
              <w:t>Taux de rebut</w:t>
            </w:r>
          </w:p>
        </w:tc>
        <w:tc>
          <w:tcPr>
            <w:tcW w:w="0" w:type="auto"/>
            <w:vAlign w:val="center"/>
            <w:hideMark/>
          </w:tcPr>
          <w:p w14:paraId="2DC467AF" w14:textId="77777777" w:rsidR="00826451" w:rsidRPr="00826451" w:rsidRDefault="00826451" w:rsidP="00826451">
            <w:r w:rsidRPr="00826451">
              <w:t>Produits non conformes / total</w:t>
            </w:r>
          </w:p>
        </w:tc>
        <w:tc>
          <w:tcPr>
            <w:tcW w:w="0" w:type="auto"/>
            <w:vAlign w:val="center"/>
            <w:hideMark/>
          </w:tcPr>
          <w:p w14:paraId="62CA5FEA" w14:textId="77777777" w:rsidR="00826451" w:rsidRPr="00826451" w:rsidRDefault="00826451" w:rsidP="00826451">
            <w:r w:rsidRPr="00826451">
              <w:t>&lt;3 %</w:t>
            </w:r>
          </w:p>
        </w:tc>
      </w:tr>
      <w:tr w:rsidR="00826451" w:rsidRPr="00826451" w14:paraId="43235616" w14:textId="77777777">
        <w:trPr>
          <w:tblCellSpacing w:w="15" w:type="dxa"/>
        </w:trPr>
        <w:tc>
          <w:tcPr>
            <w:tcW w:w="0" w:type="auto"/>
            <w:vAlign w:val="center"/>
            <w:hideMark/>
          </w:tcPr>
          <w:p w14:paraId="7749B699" w14:textId="77777777" w:rsidR="00826451" w:rsidRPr="00826451" w:rsidRDefault="00826451" w:rsidP="00826451">
            <w:r w:rsidRPr="00826451">
              <w:rPr>
                <w:b/>
                <w:bCs/>
              </w:rPr>
              <w:t>Respect planning</w:t>
            </w:r>
          </w:p>
        </w:tc>
        <w:tc>
          <w:tcPr>
            <w:tcW w:w="0" w:type="auto"/>
            <w:vAlign w:val="center"/>
            <w:hideMark/>
          </w:tcPr>
          <w:p w14:paraId="61EF0125" w14:textId="77777777" w:rsidR="00826451" w:rsidRPr="00826451" w:rsidRDefault="00826451" w:rsidP="00826451">
            <w:r w:rsidRPr="00826451">
              <w:t>OF réalisés dans le délai prévu</w:t>
            </w:r>
          </w:p>
        </w:tc>
        <w:tc>
          <w:tcPr>
            <w:tcW w:w="0" w:type="auto"/>
            <w:vAlign w:val="center"/>
            <w:hideMark/>
          </w:tcPr>
          <w:p w14:paraId="290BC222" w14:textId="77777777" w:rsidR="00826451" w:rsidRPr="00826451" w:rsidRDefault="00826451" w:rsidP="00826451">
            <w:r w:rsidRPr="00826451">
              <w:t>100 %</w:t>
            </w:r>
          </w:p>
        </w:tc>
      </w:tr>
    </w:tbl>
    <w:p w14:paraId="3DAA6BA0" w14:textId="77777777" w:rsidR="00826451" w:rsidRPr="00826451" w:rsidRDefault="00826451" w:rsidP="00826451">
      <w:pPr>
        <w:rPr>
          <w:b/>
          <w:bCs/>
        </w:rPr>
      </w:pPr>
      <w:r w:rsidRPr="00826451">
        <w:rPr>
          <w:b/>
          <w:bCs/>
        </w:rPr>
        <w:t>Graphiques dynamiques :</w:t>
      </w:r>
    </w:p>
    <w:p w14:paraId="4DEFA69A" w14:textId="77777777" w:rsidR="00826451" w:rsidRPr="00826451" w:rsidRDefault="00826451" w:rsidP="00826451">
      <w:pPr>
        <w:numPr>
          <w:ilvl w:val="0"/>
          <w:numId w:val="122"/>
        </w:numPr>
      </w:pPr>
      <w:r w:rsidRPr="00826451">
        <w:t>Rendement machine par jour.</w:t>
      </w:r>
    </w:p>
    <w:p w14:paraId="7DD734BD" w14:textId="77777777" w:rsidR="00826451" w:rsidRPr="00826451" w:rsidRDefault="00826451" w:rsidP="00826451">
      <w:pPr>
        <w:numPr>
          <w:ilvl w:val="0"/>
          <w:numId w:val="122"/>
        </w:numPr>
      </w:pPr>
      <w:r w:rsidRPr="00826451">
        <w:lastRenderedPageBreak/>
        <w:t>Performance tisseur par OF.</w:t>
      </w:r>
    </w:p>
    <w:p w14:paraId="440F2BD9" w14:textId="77777777" w:rsidR="00826451" w:rsidRPr="00826451" w:rsidRDefault="00826451" w:rsidP="00826451">
      <w:pPr>
        <w:numPr>
          <w:ilvl w:val="0"/>
          <w:numId w:val="122"/>
        </w:numPr>
      </w:pPr>
      <w:r w:rsidRPr="00826451">
        <w:t>Temps de panne cumulé.</w:t>
      </w:r>
    </w:p>
    <w:p w14:paraId="151200F9" w14:textId="77777777" w:rsidR="00826451" w:rsidRPr="00826451" w:rsidRDefault="00826451" w:rsidP="00826451">
      <w:pPr>
        <w:numPr>
          <w:ilvl w:val="0"/>
          <w:numId w:val="122"/>
        </w:numPr>
      </w:pPr>
      <w:r w:rsidRPr="00826451">
        <w:t>Historique productivité machine.</w:t>
      </w:r>
    </w:p>
    <w:p w14:paraId="6EBBFB77" w14:textId="77777777" w:rsidR="00826451" w:rsidRPr="00826451" w:rsidRDefault="00826451" w:rsidP="00826451">
      <w:r w:rsidRPr="00826451">
        <w:pict w14:anchorId="7A934DF7">
          <v:rect id="_x0000_i1968" style="width:0;height:1.5pt" o:hralign="center" o:hrstd="t" o:hr="t" fillcolor="#a0a0a0" stroked="f"/>
        </w:pict>
      </w:r>
    </w:p>
    <w:p w14:paraId="3CAAE81C" w14:textId="77777777" w:rsidR="00826451" w:rsidRPr="00826451" w:rsidRDefault="00826451" w:rsidP="00826451">
      <w:pPr>
        <w:rPr>
          <w:b/>
          <w:bCs/>
        </w:rPr>
      </w:pPr>
      <w:r w:rsidRPr="00826451">
        <w:rPr>
          <w:rFonts w:ascii="Segoe UI Emoji" w:hAnsi="Segoe UI Emoji" w:cs="Segoe UI Emoji"/>
          <w:b/>
          <w:bCs/>
        </w:rPr>
        <w:t>✂️</w:t>
      </w:r>
      <w:r w:rsidRPr="00826451">
        <w:rPr>
          <w:b/>
          <w:bCs/>
        </w:rPr>
        <w:t xml:space="preserve"> Section 2 — Coupe et préparation</w:t>
      </w:r>
    </w:p>
    <w:p w14:paraId="039758F6" w14:textId="77777777" w:rsidR="00826451" w:rsidRPr="00826451" w:rsidRDefault="00826451" w:rsidP="00826451">
      <w:pPr>
        <w:numPr>
          <w:ilvl w:val="0"/>
          <w:numId w:val="123"/>
        </w:numPr>
      </w:pPr>
      <w:r w:rsidRPr="00826451">
        <w:t>Quantités totales à couper / coupées / restantes.</w:t>
      </w:r>
    </w:p>
    <w:p w14:paraId="603C8039" w14:textId="77777777" w:rsidR="00826451" w:rsidRPr="00826451" w:rsidRDefault="00826451" w:rsidP="00826451">
      <w:pPr>
        <w:numPr>
          <w:ilvl w:val="0"/>
          <w:numId w:val="123"/>
        </w:numPr>
      </w:pPr>
      <w:r w:rsidRPr="00826451">
        <w:t>Taux de rebuts coupe.</w:t>
      </w:r>
    </w:p>
    <w:p w14:paraId="0C100704" w14:textId="77777777" w:rsidR="00826451" w:rsidRPr="00826451" w:rsidRDefault="00826451" w:rsidP="00826451">
      <w:pPr>
        <w:numPr>
          <w:ilvl w:val="0"/>
          <w:numId w:val="123"/>
        </w:numPr>
      </w:pPr>
      <w:r w:rsidRPr="00826451">
        <w:t xml:space="preserve">Suivi automatique des </w:t>
      </w:r>
      <w:r w:rsidRPr="00826451">
        <w:rPr>
          <w:b/>
          <w:bCs/>
        </w:rPr>
        <w:t>étiquettes de suivi (Numéro de Suivi / Sous OF)</w:t>
      </w:r>
      <w:r w:rsidRPr="00826451">
        <w:t>.</w:t>
      </w:r>
    </w:p>
    <w:p w14:paraId="5DE9E50A" w14:textId="77777777" w:rsidR="00826451" w:rsidRPr="00826451" w:rsidRDefault="00826451" w:rsidP="00826451">
      <w:pPr>
        <w:numPr>
          <w:ilvl w:val="0"/>
          <w:numId w:val="123"/>
        </w:numPr>
      </w:pPr>
      <w:r w:rsidRPr="00826451">
        <w:t>Diagramme “Productivité coupeurs”.</w:t>
      </w:r>
    </w:p>
    <w:p w14:paraId="7104A080" w14:textId="77777777" w:rsidR="00826451" w:rsidRPr="00826451" w:rsidRDefault="00826451" w:rsidP="00826451">
      <w:pPr>
        <w:numPr>
          <w:ilvl w:val="0"/>
          <w:numId w:val="123"/>
        </w:numPr>
      </w:pPr>
      <w:r w:rsidRPr="00826451">
        <w:t xml:space="preserve">Indicateur : </w:t>
      </w:r>
      <w:r w:rsidRPr="00826451">
        <w:rPr>
          <w:b/>
          <w:bCs/>
        </w:rPr>
        <w:t>écart entre quantité à couper et quantité réellement coupée</w:t>
      </w:r>
      <w:r w:rsidRPr="00826451">
        <w:t>.</w:t>
      </w:r>
    </w:p>
    <w:p w14:paraId="598E2F9B" w14:textId="77777777" w:rsidR="00826451" w:rsidRPr="00826451" w:rsidRDefault="00826451" w:rsidP="00826451">
      <w:r w:rsidRPr="00826451">
        <w:pict w14:anchorId="0022E689">
          <v:rect id="_x0000_i1969" style="width:0;height:1.5pt" o:hralign="center" o:hrstd="t" o:hr="t" fillcolor="#a0a0a0" stroked="f"/>
        </w:pict>
      </w:r>
    </w:p>
    <w:p w14:paraId="3EC536BC" w14:textId="77777777" w:rsidR="00826451" w:rsidRPr="00826451" w:rsidRDefault="00826451" w:rsidP="00826451">
      <w:pPr>
        <w:rPr>
          <w:b/>
          <w:bCs/>
        </w:rPr>
      </w:pPr>
      <w:r w:rsidRPr="00826451">
        <w:rPr>
          <w:rFonts w:ascii="Segoe UI Emoji" w:hAnsi="Segoe UI Emoji" w:cs="Segoe UI Emoji"/>
          <w:b/>
          <w:bCs/>
        </w:rPr>
        <w:t>🧺</w:t>
      </w:r>
      <w:r w:rsidRPr="00826451">
        <w:rPr>
          <w:b/>
          <w:bCs/>
        </w:rPr>
        <w:t xml:space="preserve"> Section 3 — Atelier finition</w:t>
      </w:r>
    </w:p>
    <w:p w14:paraId="2ED19394" w14:textId="77777777" w:rsidR="00826451" w:rsidRPr="00826451" w:rsidRDefault="00826451" w:rsidP="00826451">
      <w:pPr>
        <w:numPr>
          <w:ilvl w:val="0"/>
          <w:numId w:val="124"/>
        </w:numPr>
      </w:pPr>
      <w:r w:rsidRPr="00826451">
        <w:t>Tâches en cours (pliage, couture, étiquetage, emballage).</w:t>
      </w:r>
    </w:p>
    <w:p w14:paraId="391760F8" w14:textId="77777777" w:rsidR="00826451" w:rsidRPr="00826451" w:rsidRDefault="00826451" w:rsidP="00826451">
      <w:pPr>
        <w:numPr>
          <w:ilvl w:val="0"/>
          <w:numId w:val="124"/>
        </w:numPr>
      </w:pPr>
      <w:r w:rsidRPr="00826451">
        <w:t>Quantité en premier choix / deuxième choix.</w:t>
      </w:r>
    </w:p>
    <w:p w14:paraId="50EFD984" w14:textId="77777777" w:rsidR="00826451" w:rsidRPr="00826451" w:rsidRDefault="00826451" w:rsidP="00826451">
      <w:pPr>
        <w:numPr>
          <w:ilvl w:val="0"/>
          <w:numId w:val="124"/>
        </w:numPr>
      </w:pPr>
      <w:r w:rsidRPr="00826451">
        <w:t>Temps moyen de traitement par commande.</w:t>
      </w:r>
    </w:p>
    <w:p w14:paraId="1C788B7A" w14:textId="77777777" w:rsidR="00826451" w:rsidRPr="00826451" w:rsidRDefault="00826451" w:rsidP="00826451">
      <w:pPr>
        <w:numPr>
          <w:ilvl w:val="0"/>
          <w:numId w:val="124"/>
        </w:numPr>
      </w:pPr>
      <w:r w:rsidRPr="00826451">
        <w:t>Taux de conformité produit fini.</w:t>
      </w:r>
    </w:p>
    <w:p w14:paraId="578B77B9" w14:textId="77777777" w:rsidR="00826451" w:rsidRPr="00826451" w:rsidRDefault="00826451" w:rsidP="00826451">
      <w:pPr>
        <w:numPr>
          <w:ilvl w:val="0"/>
          <w:numId w:val="124"/>
        </w:numPr>
      </w:pPr>
      <w:r w:rsidRPr="00826451">
        <w:t>Courbe : capacité journalière vs charge planifiée.</w:t>
      </w:r>
    </w:p>
    <w:p w14:paraId="1C7CDB16" w14:textId="77777777" w:rsidR="00826451" w:rsidRPr="00826451" w:rsidRDefault="00826451" w:rsidP="00826451">
      <w:r w:rsidRPr="00826451">
        <w:pict w14:anchorId="55F2B52A">
          <v:rect id="_x0000_i1970" style="width:0;height:1.5pt" o:hralign="center" o:hrstd="t" o:hr="t" fillcolor="#a0a0a0" stroked="f"/>
        </w:pict>
      </w:r>
    </w:p>
    <w:p w14:paraId="7CED9D86" w14:textId="77777777" w:rsidR="00826451" w:rsidRPr="00826451" w:rsidRDefault="00826451" w:rsidP="00826451">
      <w:pPr>
        <w:rPr>
          <w:b/>
          <w:bCs/>
        </w:rPr>
      </w:pPr>
      <w:r w:rsidRPr="00826451">
        <w:rPr>
          <w:rFonts w:ascii="Segoe UI Emoji" w:hAnsi="Segoe UI Emoji" w:cs="Segoe UI Emoji"/>
          <w:b/>
          <w:bCs/>
        </w:rPr>
        <w:t>⚙️</w:t>
      </w:r>
      <w:r w:rsidRPr="00826451">
        <w:rPr>
          <w:b/>
          <w:bCs/>
        </w:rPr>
        <w:t xml:space="preserve"> Section 4 — Mécanique et maintenance</w:t>
      </w:r>
    </w:p>
    <w:p w14:paraId="42C12945" w14:textId="77777777" w:rsidR="00826451" w:rsidRPr="00826451" w:rsidRDefault="00826451" w:rsidP="00826451">
      <w:pPr>
        <w:numPr>
          <w:ilvl w:val="0"/>
          <w:numId w:val="125"/>
        </w:numPr>
      </w:pPr>
      <w:r w:rsidRPr="00826451">
        <w:t>Liste des interventions planifiées et en cours.</w:t>
      </w:r>
    </w:p>
    <w:p w14:paraId="07592532" w14:textId="77777777" w:rsidR="00826451" w:rsidRPr="00826451" w:rsidRDefault="00826451" w:rsidP="00826451">
      <w:pPr>
        <w:numPr>
          <w:ilvl w:val="0"/>
          <w:numId w:val="125"/>
        </w:numPr>
      </w:pPr>
      <w:r w:rsidRPr="00826451">
        <w:t>Délai moyen de réparation (MTTR) et temps moyen entre pannes (MTBF).</w:t>
      </w:r>
    </w:p>
    <w:p w14:paraId="01F49C93" w14:textId="77777777" w:rsidR="00826451" w:rsidRPr="00826451" w:rsidRDefault="00826451" w:rsidP="00826451">
      <w:pPr>
        <w:numPr>
          <w:ilvl w:val="0"/>
          <w:numId w:val="125"/>
        </w:numPr>
      </w:pPr>
      <w:r w:rsidRPr="00826451">
        <w:t>Taux de disponibilité machine global.</w:t>
      </w:r>
    </w:p>
    <w:p w14:paraId="202769BA" w14:textId="77777777" w:rsidR="00826451" w:rsidRPr="00826451" w:rsidRDefault="00826451" w:rsidP="00826451">
      <w:pPr>
        <w:numPr>
          <w:ilvl w:val="0"/>
          <w:numId w:val="125"/>
        </w:numPr>
      </w:pPr>
      <w:r w:rsidRPr="00826451">
        <w:t>Notification automatique pour :</w:t>
      </w:r>
    </w:p>
    <w:p w14:paraId="230FD280" w14:textId="77777777" w:rsidR="00826451" w:rsidRPr="00826451" w:rsidRDefault="00826451" w:rsidP="00826451">
      <w:pPr>
        <w:numPr>
          <w:ilvl w:val="1"/>
          <w:numId w:val="125"/>
        </w:numPr>
      </w:pPr>
      <w:r w:rsidRPr="00826451">
        <w:t>Préparation machine avant OF,</w:t>
      </w:r>
    </w:p>
    <w:p w14:paraId="310B3F62" w14:textId="77777777" w:rsidR="00826451" w:rsidRPr="00826451" w:rsidRDefault="00826451" w:rsidP="00826451">
      <w:pPr>
        <w:numPr>
          <w:ilvl w:val="1"/>
          <w:numId w:val="125"/>
        </w:numPr>
      </w:pPr>
      <w:r w:rsidRPr="00826451">
        <w:t>Contrôle de première pièce,</w:t>
      </w:r>
    </w:p>
    <w:p w14:paraId="178B6600" w14:textId="77777777" w:rsidR="00826451" w:rsidRPr="00826451" w:rsidRDefault="00826451" w:rsidP="00826451">
      <w:pPr>
        <w:numPr>
          <w:ilvl w:val="1"/>
          <w:numId w:val="125"/>
        </w:numPr>
      </w:pPr>
      <w:r w:rsidRPr="00826451">
        <w:t>Contrôle ensouple / alerte d’ourdissage automatique.</w:t>
      </w:r>
    </w:p>
    <w:p w14:paraId="59D4C7D8" w14:textId="77777777" w:rsidR="00826451" w:rsidRPr="00826451" w:rsidRDefault="00826451" w:rsidP="00826451">
      <w:r w:rsidRPr="00826451">
        <w:pict w14:anchorId="5B1CEA38">
          <v:rect id="_x0000_i1971" style="width:0;height:1.5pt" o:hralign="center" o:hrstd="t" o:hr="t" fillcolor="#a0a0a0" stroked="f"/>
        </w:pict>
      </w:r>
    </w:p>
    <w:p w14:paraId="53038C00" w14:textId="77777777" w:rsidR="00826451" w:rsidRPr="00826451" w:rsidRDefault="00826451" w:rsidP="00826451">
      <w:pPr>
        <w:rPr>
          <w:b/>
          <w:bCs/>
        </w:rPr>
      </w:pPr>
      <w:r w:rsidRPr="00826451">
        <w:rPr>
          <w:rFonts w:ascii="Segoe UI Emoji" w:hAnsi="Segoe UI Emoji" w:cs="Segoe UI Emoji"/>
          <w:b/>
          <w:bCs/>
        </w:rPr>
        <w:t>🧵</w:t>
      </w:r>
      <w:r w:rsidRPr="00826451">
        <w:rPr>
          <w:b/>
          <w:bCs/>
        </w:rPr>
        <w:t xml:space="preserve"> Section 5 — Matières premières</w:t>
      </w:r>
    </w:p>
    <w:p w14:paraId="4A1EB05E" w14:textId="77777777" w:rsidR="00826451" w:rsidRPr="00826451" w:rsidRDefault="00826451" w:rsidP="00826451">
      <w:pPr>
        <w:numPr>
          <w:ilvl w:val="0"/>
          <w:numId w:val="126"/>
        </w:numPr>
      </w:pPr>
      <w:r w:rsidRPr="00826451">
        <w:lastRenderedPageBreak/>
        <w:t>Liste des besoins par OF (quantités, couleurs, lots).</w:t>
      </w:r>
    </w:p>
    <w:p w14:paraId="1660F439" w14:textId="77777777" w:rsidR="00826451" w:rsidRPr="00826451" w:rsidRDefault="00826451" w:rsidP="00826451">
      <w:pPr>
        <w:numPr>
          <w:ilvl w:val="0"/>
          <w:numId w:val="126"/>
        </w:numPr>
      </w:pPr>
      <w:r w:rsidRPr="00826451">
        <w:t xml:space="preserve">Indicateur de </w:t>
      </w:r>
      <w:r w:rsidRPr="00826451">
        <w:rPr>
          <w:b/>
          <w:bCs/>
        </w:rPr>
        <w:t>disponibilité matière (%)</w:t>
      </w:r>
      <w:r w:rsidRPr="00826451">
        <w:t>.</w:t>
      </w:r>
    </w:p>
    <w:p w14:paraId="2085DBAB" w14:textId="77777777" w:rsidR="00826451" w:rsidRPr="00826451" w:rsidRDefault="00826451" w:rsidP="00826451">
      <w:pPr>
        <w:numPr>
          <w:ilvl w:val="0"/>
          <w:numId w:val="126"/>
        </w:numPr>
      </w:pPr>
      <w:r w:rsidRPr="00826451">
        <w:t>Calcul automatique du besoin réel via la table BOM.</w:t>
      </w:r>
    </w:p>
    <w:p w14:paraId="4A48E1FF" w14:textId="77777777" w:rsidR="00826451" w:rsidRPr="00826451" w:rsidRDefault="00826451" w:rsidP="00826451">
      <w:pPr>
        <w:numPr>
          <w:ilvl w:val="0"/>
          <w:numId w:val="126"/>
        </w:numPr>
      </w:pPr>
      <w:r w:rsidRPr="00826451">
        <w:t>Alerte au magasinier si matière manquante ou en rupture.</w:t>
      </w:r>
    </w:p>
    <w:p w14:paraId="6912DA49" w14:textId="77777777" w:rsidR="00826451" w:rsidRPr="00826451" w:rsidRDefault="00826451" w:rsidP="00826451">
      <w:pPr>
        <w:numPr>
          <w:ilvl w:val="0"/>
          <w:numId w:val="126"/>
        </w:numPr>
      </w:pPr>
      <w:r w:rsidRPr="00826451">
        <w:t>Visualisation des transferts inter-entrepôts en attente.</w:t>
      </w:r>
    </w:p>
    <w:p w14:paraId="134D1CE1" w14:textId="77777777" w:rsidR="00826451" w:rsidRPr="00826451" w:rsidRDefault="00826451" w:rsidP="00826451">
      <w:r w:rsidRPr="00826451">
        <w:pict w14:anchorId="7F524606">
          <v:rect id="_x0000_i1972" style="width:0;height:1.5pt" o:hralign="center" o:hrstd="t" o:hr="t" fillcolor="#a0a0a0" stroked="f"/>
        </w:pict>
      </w:r>
    </w:p>
    <w:p w14:paraId="1059AEF8" w14:textId="77777777" w:rsidR="00826451" w:rsidRPr="00826451" w:rsidRDefault="00826451" w:rsidP="00826451">
      <w:pPr>
        <w:rPr>
          <w:b/>
          <w:bCs/>
        </w:rPr>
      </w:pPr>
      <w:r w:rsidRPr="00826451">
        <w:rPr>
          <w:rFonts w:ascii="Segoe UI Emoji" w:hAnsi="Segoe UI Emoji" w:cs="Segoe UI Emoji"/>
          <w:b/>
          <w:bCs/>
        </w:rPr>
        <w:t>🏭</w:t>
      </w:r>
      <w:r w:rsidRPr="00826451">
        <w:rPr>
          <w:b/>
          <w:bCs/>
        </w:rPr>
        <w:t xml:space="preserve"> Section 6 — Sous-traitance</w:t>
      </w:r>
    </w:p>
    <w:p w14:paraId="5B9A21A8" w14:textId="77777777" w:rsidR="00826451" w:rsidRPr="00826451" w:rsidRDefault="00826451" w:rsidP="00826451">
      <w:pPr>
        <w:numPr>
          <w:ilvl w:val="0"/>
          <w:numId w:val="127"/>
        </w:numPr>
      </w:pPr>
      <w:r w:rsidRPr="00826451">
        <w:t>Suivi des lots sortis / revenus.</w:t>
      </w:r>
    </w:p>
    <w:p w14:paraId="430A0166" w14:textId="77777777" w:rsidR="00826451" w:rsidRPr="00826451" w:rsidRDefault="00826451" w:rsidP="00826451">
      <w:pPr>
        <w:numPr>
          <w:ilvl w:val="0"/>
          <w:numId w:val="127"/>
        </w:numPr>
      </w:pPr>
      <w:r w:rsidRPr="00826451">
        <w:t>Taux de conformité au retour.</w:t>
      </w:r>
    </w:p>
    <w:p w14:paraId="71E477F3" w14:textId="77777777" w:rsidR="00826451" w:rsidRPr="00826451" w:rsidRDefault="00826451" w:rsidP="00826451">
      <w:pPr>
        <w:numPr>
          <w:ilvl w:val="0"/>
          <w:numId w:val="127"/>
        </w:numPr>
      </w:pPr>
      <w:r w:rsidRPr="00826451">
        <w:t>Retards de livraison externe.</w:t>
      </w:r>
    </w:p>
    <w:p w14:paraId="64DA9392" w14:textId="77777777" w:rsidR="00826451" w:rsidRPr="00826451" w:rsidRDefault="00826451" w:rsidP="00826451">
      <w:pPr>
        <w:numPr>
          <w:ilvl w:val="0"/>
          <w:numId w:val="127"/>
        </w:numPr>
      </w:pPr>
      <w:r w:rsidRPr="00826451">
        <w:t>Graphique : quantité expédiée / retournée / restante.</w:t>
      </w:r>
    </w:p>
    <w:p w14:paraId="305C3044" w14:textId="77777777" w:rsidR="00826451" w:rsidRPr="00826451" w:rsidRDefault="00826451" w:rsidP="00826451">
      <w:pPr>
        <w:numPr>
          <w:ilvl w:val="0"/>
          <w:numId w:val="127"/>
        </w:numPr>
      </w:pPr>
      <w:r w:rsidRPr="00826451">
        <w:t>État quotidien des retours transmis au magasin produit fini.</w:t>
      </w:r>
    </w:p>
    <w:p w14:paraId="5BB46D94" w14:textId="77777777" w:rsidR="00826451" w:rsidRPr="00826451" w:rsidRDefault="00826451" w:rsidP="00826451">
      <w:r w:rsidRPr="00826451">
        <w:pict w14:anchorId="125552A9">
          <v:rect id="_x0000_i1973" style="width:0;height:1.5pt" o:hralign="center" o:hrstd="t" o:hr="t" fillcolor="#a0a0a0" stroked="f"/>
        </w:pict>
      </w:r>
    </w:p>
    <w:p w14:paraId="33DCAE8B" w14:textId="77777777" w:rsidR="00826451" w:rsidRPr="00826451" w:rsidRDefault="00826451" w:rsidP="00826451">
      <w:pPr>
        <w:rPr>
          <w:b/>
          <w:bCs/>
        </w:rPr>
      </w:pPr>
      <w:r w:rsidRPr="00826451">
        <w:rPr>
          <w:rFonts w:ascii="Segoe UI Emoji" w:hAnsi="Segoe UI Emoji" w:cs="Segoe UI Emoji"/>
          <w:b/>
          <w:bCs/>
        </w:rPr>
        <w:t>📦</w:t>
      </w:r>
      <w:r w:rsidRPr="00826451">
        <w:rPr>
          <w:b/>
          <w:bCs/>
        </w:rPr>
        <w:t xml:space="preserve"> Section 7 — Magasin produit fini</w:t>
      </w:r>
    </w:p>
    <w:p w14:paraId="3420D3ED" w14:textId="77777777" w:rsidR="00826451" w:rsidRPr="00826451" w:rsidRDefault="00826451" w:rsidP="00826451">
      <w:pPr>
        <w:numPr>
          <w:ilvl w:val="0"/>
          <w:numId w:val="128"/>
        </w:numPr>
      </w:pPr>
      <w:r w:rsidRPr="00826451">
        <w:t>Quantité fabriquée, en préparation, prête à expédier.</w:t>
      </w:r>
    </w:p>
    <w:p w14:paraId="6A6F053C" w14:textId="77777777" w:rsidR="00826451" w:rsidRPr="00826451" w:rsidRDefault="00826451" w:rsidP="00826451">
      <w:pPr>
        <w:numPr>
          <w:ilvl w:val="0"/>
          <w:numId w:val="128"/>
        </w:numPr>
      </w:pPr>
      <w:r w:rsidRPr="00826451">
        <w:t xml:space="preserve">Indicateur : </w:t>
      </w:r>
      <w:r w:rsidRPr="00826451">
        <w:rPr>
          <w:b/>
          <w:bCs/>
        </w:rPr>
        <w:t>taux de disponibilité commande</w:t>
      </w:r>
      <w:r w:rsidRPr="00826451">
        <w:t>.</w:t>
      </w:r>
    </w:p>
    <w:p w14:paraId="4028BC58" w14:textId="77777777" w:rsidR="00826451" w:rsidRPr="00826451" w:rsidRDefault="00826451" w:rsidP="00826451">
      <w:pPr>
        <w:numPr>
          <w:ilvl w:val="0"/>
          <w:numId w:val="128"/>
        </w:numPr>
      </w:pPr>
      <w:r w:rsidRPr="00826451">
        <w:t>Temps moyen de préparation commande.</w:t>
      </w:r>
    </w:p>
    <w:p w14:paraId="75CE44DF" w14:textId="77777777" w:rsidR="00826451" w:rsidRPr="00826451" w:rsidRDefault="00826451" w:rsidP="00826451">
      <w:pPr>
        <w:numPr>
          <w:ilvl w:val="0"/>
          <w:numId w:val="128"/>
        </w:numPr>
      </w:pPr>
      <w:r w:rsidRPr="00826451">
        <w:t>Liste des urgences signalées par le magasinier produit fini.</w:t>
      </w:r>
    </w:p>
    <w:p w14:paraId="0535151A" w14:textId="77777777" w:rsidR="00826451" w:rsidRPr="00826451" w:rsidRDefault="00826451" w:rsidP="00826451">
      <w:pPr>
        <w:numPr>
          <w:ilvl w:val="0"/>
          <w:numId w:val="128"/>
        </w:numPr>
      </w:pPr>
      <w:r w:rsidRPr="00826451">
        <w:t>Suivi des colis, palettes, factures export.</w:t>
      </w:r>
    </w:p>
    <w:p w14:paraId="6077441C" w14:textId="77777777" w:rsidR="00826451" w:rsidRPr="00826451" w:rsidRDefault="00826451" w:rsidP="00826451">
      <w:r w:rsidRPr="00826451">
        <w:pict w14:anchorId="6E50E83F">
          <v:rect id="_x0000_i1974" style="width:0;height:1.5pt" o:hralign="center" o:hrstd="t" o:hr="t" fillcolor="#a0a0a0" stroked="f"/>
        </w:pict>
      </w:r>
    </w:p>
    <w:p w14:paraId="5A7CD2D1" w14:textId="77777777" w:rsidR="00826451" w:rsidRPr="00826451" w:rsidRDefault="00826451" w:rsidP="00826451">
      <w:pPr>
        <w:rPr>
          <w:b/>
          <w:bCs/>
        </w:rPr>
      </w:pPr>
      <w:r w:rsidRPr="00826451">
        <w:rPr>
          <w:rFonts w:ascii="Segoe UI Emoji" w:hAnsi="Segoe UI Emoji" w:cs="Segoe UI Emoji"/>
          <w:b/>
          <w:bCs/>
        </w:rPr>
        <w:t>📈</w:t>
      </w:r>
      <w:r w:rsidRPr="00826451">
        <w:rPr>
          <w:b/>
          <w:bCs/>
        </w:rPr>
        <w:t xml:space="preserve"> Section 8 — Rendement global et prévisions</w:t>
      </w:r>
    </w:p>
    <w:p w14:paraId="01B0844E" w14:textId="77777777" w:rsidR="00826451" w:rsidRPr="00826451" w:rsidRDefault="00826451" w:rsidP="00826451">
      <w:pPr>
        <w:numPr>
          <w:ilvl w:val="0"/>
          <w:numId w:val="129"/>
        </w:numPr>
      </w:pPr>
      <w:r w:rsidRPr="00826451">
        <w:rPr>
          <w:b/>
          <w:bCs/>
        </w:rPr>
        <w:t>Comparatif production planifiée vs réalisée.</w:t>
      </w:r>
    </w:p>
    <w:p w14:paraId="6BD058C9" w14:textId="77777777" w:rsidR="00826451" w:rsidRPr="00826451" w:rsidRDefault="00826451" w:rsidP="00826451">
      <w:pPr>
        <w:numPr>
          <w:ilvl w:val="0"/>
          <w:numId w:val="129"/>
        </w:numPr>
      </w:pPr>
      <w:r w:rsidRPr="00826451">
        <w:rPr>
          <w:b/>
          <w:bCs/>
        </w:rPr>
        <w:t>Rendement théorique vs réel</w:t>
      </w:r>
      <w:r w:rsidRPr="00826451">
        <w:t xml:space="preserve"> par machine et par modèle.</w:t>
      </w:r>
    </w:p>
    <w:p w14:paraId="32EAF68E" w14:textId="77777777" w:rsidR="00826451" w:rsidRPr="00826451" w:rsidRDefault="00826451" w:rsidP="00826451">
      <w:pPr>
        <w:numPr>
          <w:ilvl w:val="0"/>
          <w:numId w:val="129"/>
        </w:numPr>
      </w:pPr>
      <w:r w:rsidRPr="00826451">
        <w:t xml:space="preserve">Courbe des </w:t>
      </w:r>
      <w:r w:rsidRPr="00826451">
        <w:rPr>
          <w:b/>
          <w:bCs/>
        </w:rPr>
        <w:t>temps moyens de cycle</w:t>
      </w:r>
      <w:r w:rsidRPr="00826451">
        <w:t>.</w:t>
      </w:r>
    </w:p>
    <w:p w14:paraId="7B0186C4" w14:textId="77777777" w:rsidR="00826451" w:rsidRPr="00826451" w:rsidRDefault="00826451" w:rsidP="00826451">
      <w:pPr>
        <w:numPr>
          <w:ilvl w:val="0"/>
          <w:numId w:val="129"/>
        </w:numPr>
      </w:pPr>
      <w:r w:rsidRPr="00826451">
        <w:t xml:space="preserve">Diagramme radar : </w:t>
      </w:r>
      <w:r w:rsidRPr="00826451">
        <w:rPr>
          <w:i/>
          <w:iCs/>
        </w:rPr>
        <w:t>Performance – Qualité – Délai – Discipline</w:t>
      </w:r>
      <w:r w:rsidRPr="00826451">
        <w:t>.</w:t>
      </w:r>
    </w:p>
    <w:p w14:paraId="049BFD99" w14:textId="77777777" w:rsidR="00826451" w:rsidRPr="00826451" w:rsidRDefault="00826451" w:rsidP="00826451">
      <w:pPr>
        <w:numPr>
          <w:ilvl w:val="0"/>
          <w:numId w:val="129"/>
        </w:numPr>
      </w:pPr>
      <w:r w:rsidRPr="00826451">
        <w:t>Prévision automatique :</w:t>
      </w:r>
    </w:p>
    <w:p w14:paraId="6F5C9BBD" w14:textId="77777777" w:rsidR="00826451" w:rsidRPr="00826451" w:rsidRDefault="00826451" w:rsidP="00826451">
      <w:pPr>
        <w:numPr>
          <w:ilvl w:val="1"/>
          <w:numId w:val="129"/>
        </w:numPr>
      </w:pPr>
      <w:r w:rsidRPr="00826451">
        <w:t>Retards à venir,</w:t>
      </w:r>
    </w:p>
    <w:p w14:paraId="4ECF9499" w14:textId="77777777" w:rsidR="00826451" w:rsidRPr="00826451" w:rsidRDefault="00826451" w:rsidP="00826451">
      <w:pPr>
        <w:numPr>
          <w:ilvl w:val="1"/>
          <w:numId w:val="129"/>
        </w:numPr>
      </w:pPr>
      <w:r w:rsidRPr="00826451">
        <w:t>Surcharge d’atelier,</w:t>
      </w:r>
    </w:p>
    <w:p w14:paraId="0C84A400" w14:textId="77777777" w:rsidR="00826451" w:rsidRPr="00826451" w:rsidRDefault="00826451" w:rsidP="00826451">
      <w:pPr>
        <w:numPr>
          <w:ilvl w:val="1"/>
          <w:numId w:val="129"/>
        </w:numPr>
      </w:pPr>
      <w:r w:rsidRPr="00826451">
        <w:lastRenderedPageBreak/>
        <w:t>Rupture de matière probable.</w:t>
      </w:r>
    </w:p>
    <w:p w14:paraId="5794557C" w14:textId="77777777" w:rsidR="00826451" w:rsidRPr="00826451" w:rsidRDefault="00826451" w:rsidP="00826451">
      <w:r w:rsidRPr="00826451">
        <w:pict w14:anchorId="30EAA456">
          <v:rect id="_x0000_i1975" style="width:0;height:1.5pt" o:hralign="center" o:hrstd="t" o:hr="t" fillcolor="#a0a0a0" stroked="f"/>
        </w:pict>
      </w:r>
    </w:p>
    <w:p w14:paraId="70A06CCE" w14:textId="77777777" w:rsidR="00826451" w:rsidRPr="00826451" w:rsidRDefault="00826451" w:rsidP="00826451">
      <w:pPr>
        <w:rPr>
          <w:b/>
          <w:bCs/>
        </w:rPr>
      </w:pPr>
      <w:r w:rsidRPr="00826451">
        <w:rPr>
          <w:rFonts w:ascii="Segoe UI Emoji" w:hAnsi="Segoe UI Emoji" w:cs="Segoe UI Emoji"/>
          <w:b/>
          <w:bCs/>
        </w:rPr>
        <w:t>🧠</w:t>
      </w:r>
      <w:r w:rsidRPr="00826451">
        <w:rPr>
          <w:b/>
          <w:bCs/>
        </w:rPr>
        <w:t xml:space="preserve"> Section 9 — Analyse prédictive et intelligence</w:t>
      </w:r>
    </w:p>
    <w:p w14:paraId="557B1737" w14:textId="77777777" w:rsidR="00826451" w:rsidRPr="00826451" w:rsidRDefault="00826451" w:rsidP="00826451">
      <w:pPr>
        <w:numPr>
          <w:ilvl w:val="0"/>
          <w:numId w:val="130"/>
        </w:numPr>
      </w:pPr>
      <w:r w:rsidRPr="00826451">
        <w:t>Le système calcule automatiquement :</w:t>
      </w:r>
    </w:p>
    <w:p w14:paraId="6E3686E6" w14:textId="77777777" w:rsidR="00826451" w:rsidRPr="00826451" w:rsidRDefault="00826451" w:rsidP="00826451">
      <w:pPr>
        <w:numPr>
          <w:ilvl w:val="1"/>
          <w:numId w:val="130"/>
        </w:numPr>
      </w:pPr>
      <w:r w:rsidRPr="00826451">
        <w:t xml:space="preserve">La </w:t>
      </w:r>
      <w:r w:rsidRPr="00826451">
        <w:rPr>
          <w:b/>
          <w:bCs/>
        </w:rPr>
        <w:t>capacité réelle par jour et machine</w:t>
      </w:r>
      <w:r w:rsidRPr="00826451">
        <w:t>,</w:t>
      </w:r>
    </w:p>
    <w:p w14:paraId="3CE2114D" w14:textId="77777777" w:rsidR="00826451" w:rsidRPr="00826451" w:rsidRDefault="00826451" w:rsidP="00826451">
      <w:pPr>
        <w:numPr>
          <w:ilvl w:val="1"/>
          <w:numId w:val="130"/>
        </w:numPr>
      </w:pPr>
      <w:r w:rsidRPr="00826451">
        <w:t xml:space="preserve">La </w:t>
      </w:r>
      <w:r w:rsidRPr="00826451">
        <w:rPr>
          <w:b/>
          <w:bCs/>
        </w:rPr>
        <w:t>projection des délais finaux de commande</w:t>
      </w:r>
      <w:r w:rsidRPr="00826451">
        <w:t>,</w:t>
      </w:r>
    </w:p>
    <w:p w14:paraId="47BE989B" w14:textId="77777777" w:rsidR="00826451" w:rsidRPr="00826451" w:rsidRDefault="00826451" w:rsidP="00826451">
      <w:pPr>
        <w:numPr>
          <w:ilvl w:val="1"/>
          <w:numId w:val="130"/>
        </w:numPr>
      </w:pPr>
      <w:r w:rsidRPr="00826451">
        <w:t xml:space="preserve">Et les </w:t>
      </w:r>
      <w:r w:rsidRPr="00826451">
        <w:rPr>
          <w:b/>
          <w:bCs/>
        </w:rPr>
        <w:t>risques d’écart entre théorie et exécution</w:t>
      </w:r>
      <w:r w:rsidRPr="00826451">
        <w:t>.</w:t>
      </w:r>
    </w:p>
    <w:p w14:paraId="75F13FC8" w14:textId="77777777" w:rsidR="00826451" w:rsidRPr="00826451" w:rsidRDefault="00826451" w:rsidP="00826451">
      <w:pPr>
        <w:numPr>
          <w:ilvl w:val="0"/>
          <w:numId w:val="130"/>
        </w:numPr>
      </w:pPr>
      <w:r w:rsidRPr="00826451">
        <w:t>Suggestions automatiques :</w:t>
      </w:r>
    </w:p>
    <w:p w14:paraId="4328D4D1" w14:textId="77777777" w:rsidR="00826451" w:rsidRPr="00826451" w:rsidRDefault="00826451" w:rsidP="00826451">
      <w:pPr>
        <w:numPr>
          <w:ilvl w:val="1"/>
          <w:numId w:val="130"/>
        </w:numPr>
      </w:pPr>
      <w:r w:rsidRPr="00826451">
        <w:t>Réaffectation machine,</w:t>
      </w:r>
    </w:p>
    <w:p w14:paraId="107924D4" w14:textId="77777777" w:rsidR="00826451" w:rsidRPr="00826451" w:rsidRDefault="00826451" w:rsidP="00826451">
      <w:pPr>
        <w:numPr>
          <w:ilvl w:val="1"/>
          <w:numId w:val="130"/>
        </w:numPr>
      </w:pPr>
      <w:r w:rsidRPr="00826451">
        <w:t>Regroupement OF similaires,</w:t>
      </w:r>
    </w:p>
    <w:p w14:paraId="128696C2" w14:textId="77777777" w:rsidR="00826451" w:rsidRPr="00826451" w:rsidRDefault="00826451" w:rsidP="00826451">
      <w:pPr>
        <w:numPr>
          <w:ilvl w:val="1"/>
          <w:numId w:val="130"/>
        </w:numPr>
      </w:pPr>
      <w:r w:rsidRPr="00826451">
        <w:t>Ajustement horaire (ajout de poste 2 ou 3).</w:t>
      </w:r>
    </w:p>
    <w:p w14:paraId="50525DBA" w14:textId="77777777" w:rsidR="00826451" w:rsidRPr="00826451" w:rsidRDefault="00826451" w:rsidP="00826451">
      <w:r w:rsidRPr="00826451">
        <w:pict w14:anchorId="34AF3D00">
          <v:rect id="_x0000_i1976" style="width:0;height:1.5pt" o:hralign="center" o:hrstd="t" o:hr="t" fillcolor="#a0a0a0" stroked="f"/>
        </w:pict>
      </w:r>
    </w:p>
    <w:p w14:paraId="02E28CD4" w14:textId="77777777" w:rsidR="00826451" w:rsidRPr="00826451" w:rsidRDefault="00826451" w:rsidP="00826451">
      <w:pPr>
        <w:rPr>
          <w:b/>
          <w:bCs/>
        </w:rPr>
      </w:pPr>
      <w:r w:rsidRPr="00826451">
        <w:rPr>
          <w:rFonts w:ascii="Segoe UI Emoji" w:hAnsi="Segoe UI Emoji" w:cs="Segoe UI Emoji"/>
          <w:b/>
          <w:bCs/>
        </w:rPr>
        <w:t>📅</w:t>
      </w:r>
      <w:r w:rsidRPr="00826451">
        <w:rPr>
          <w:b/>
          <w:bCs/>
        </w:rPr>
        <w:t xml:space="preserve"> Module de planification avancée</w:t>
      </w:r>
    </w:p>
    <w:p w14:paraId="484155D7" w14:textId="77777777" w:rsidR="00826451" w:rsidRPr="00826451" w:rsidRDefault="00826451" w:rsidP="00826451">
      <w:pPr>
        <w:rPr>
          <w:b/>
          <w:bCs/>
        </w:rPr>
      </w:pPr>
      <w:r w:rsidRPr="00826451">
        <w:rPr>
          <w:rFonts w:ascii="Segoe UI Emoji" w:hAnsi="Segoe UI Emoji" w:cs="Segoe UI Emoji"/>
          <w:b/>
          <w:bCs/>
        </w:rPr>
        <w:t>🧩</w:t>
      </w:r>
      <w:r w:rsidRPr="00826451">
        <w:rPr>
          <w:b/>
          <w:bCs/>
        </w:rPr>
        <w:t xml:space="preserve"> 1. Variables de planification</w:t>
      </w:r>
    </w:p>
    <w:p w14:paraId="0D86F520" w14:textId="77777777" w:rsidR="00826451" w:rsidRPr="00826451" w:rsidRDefault="00826451" w:rsidP="00826451">
      <w:pPr>
        <w:numPr>
          <w:ilvl w:val="0"/>
          <w:numId w:val="131"/>
        </w:numPr>
      </w:pPr>
      <w:r w:rsidRPr="00826451">
        <w:t>Capacité machine (m/min, modèles compatibles).</w:t>
      </w:r>
    </w:p>
    <w:p w14:paraId="0D7672D8" w14:textId="77777777" w:rsidR="00826451" w:rsidRPr="00826451" w:rsidRDefault="00826451" w:rsidP="00826451">
      <w:pPr>
        <w:numPr>
          <w:ilvl w:val="0"/>
          <w:numId w:val="131"/>
        </w:numPr>
      </w:pPr>
      <w:r w:rsidRPr="00826451">
        <w:t>Temps de poste (8h, 16h, 24h).</w:t>
      </w:r>
    </w:p>
    <w:p w14:paraId="14206E03" w14:textId="77777777" w:rsidR="00826451" w:rsidRPr="00826451" w:rsidRDefault="00826451" w:rsidP="00826451">
      <w:pPr>
        <w:numPr>
          <w:ilvl w:val="0"/>
          <w:numId w:val="131"/>
        </w:numPr>
      </w:pPr>
      <w:r w:rsidRPr="00826451">
        <w:t>Disponibilités opérateurs.</w:t>
      </w:r>
    </w:p>
    <w:p w14:paraId="3B291CA4" w14:textId="77777777" w:rsidR="00826451" w:rsidRPr="00826451" w:rsidRDefault="00826451" w:rsidP="00826451">
      <w:pPr>
        <w:numPr>
          <w:ilvl w:val="0"/>
          <w:numId w:val="131"/>
        </w:numPr>
      </w:pPr>
      <w:r w:rsidRPr="00826451">
        <w:t>Besoins matières selon BOM.</w:t>
      </w:r>
    </w:p>
    <w:p w14:paraId="333C9838" w14:textId="77777777" w:rsidR="00826451" w:rsidRPr="00826451" w:rsidRDefault="00826451" w:rsidP="00826451">
      <w:pPr>
        <w:numPr>
          <w:ilvl w:val="0"/>
          <w:numId w:val="131"/>
        </w:numPr>
      </w:pPr>
      <w:r w:rsidRPr="00826451">
        <w:t>Délai client.</w:t>
      </w:r>
    </w:p>
    <w:p w14:paraId="36A8719D" w14:textId="77777777" w:rsidR="00826451" w:rsidRPr="00826451" w:rsidRDefault="00826451" w:rsidP="00826451">
      <w:pPr>
        <w:rPr>
          <w:b/>
          <w:bCs/>
        </w:rPr>
      </w:pPr>
      <w:r w:rsidRPr="00826451">
        <w:rPr>
          <w:rFonts w:ascii="Segoe UI Emoji" w:hAnsi="Segoe UI Emoji" w:cs="Segoe UI Emoji"/>
          <w:b/>
          <w:bCs/>
        </w:rPr>
        <w:t>🔄</w:t>
      </w:r>
      <w:r w:rsidRPr="00826451">
        <w:rPr>
          <w:b/>
          <w:bCs/>
        </w:rPr>
        <w:t xml:space="preserve"> 2. Calculs automatiques</w:t>
      </w:r>
    </w:p>
    <w:p w14:paraId="771B62A2" w14:textId="77777777" w:rsidR="00826451" w:rsidRPr="00826451" w:rsidRDefault="00826451" w:rsidP="00826451">
      <w:r w:rsidRPr="00826451">
        <w:t>Lors de la création ou modification d’un OF :</w:t>
      </w:r>
    </w:p>
    <w:p w14:paraId="70A3CF71" w14:textId="77777777" w:rsidR="00826451" w:rsidRPr="00826451" w:rsidRDefault="00826451" w:rsidP="00826451">
      <w:pPr>
        <w:numPr>
          <w:ilvl w:val="0"/>
          <w:numId w:val="132"/>
        </w:numPr>
      </w:pPr>
      <w:r w:rsidRPr="00826451">
        <w:t>Le système calcule :</w:t>
      </w:r>
    </w:p>
    <w:p w14:paraId="575A2626" w14:textId="77777777" w:rsidR="00826451" w:rsidRPr="00826451" w:rsidRDefault="00826451" w:rsidP="00826451">
      <w:pPr>
        <w:numPr>
          <w:ilvl w:val="1"/>
          <w:numId w:val="132"/>
        </w:numPr>
      </w:pPr>
      <w:r w:rsidRPr="00826451">
        <w:t xml:space="preserve">Les </w:t>
      </w:r>
      <w:r w:rsidRPr="00826451">
        <w:rPr>
          <w:b/>
          <w:bCs/>
        </w:rPr>
        <w:t>heures nécessaires</w:t>
      </w:r>
      <w:r w:rsidRPr="00826451">
        <w:t>,</w:t>
      </w:r>
    </w:p>
    <w:p w14:paraId="387662A3" w14:textId="77777777" w:rsidR="00826451" w:rsidRPr="00826451" w:rsidRDefault="00826451" w:rsidP="00826451">
      <w:pPr>
        <w:numPr>
          <w:ilvl w:val="1"/>
          <w:numId w:val="132"/>
        </w:numPr>
      </w:pPr>
      <w:r w:rsidRPr="00826451">
        <w:t xml:space="preserve">Le </w:t>
      </w:r>
      <w:r w:rsidRPr="00826451">
        <w:rPr>
          <w:b/>
          <w:bCs/>
        </w:rPr>
        <w:t>temps total fabrication</w:t>
      </w:r>
      <w:r w:rsidRPr="00826451">
        <w:t xml:space="preserve"> = longueur × densité ÷ vitesse,</w:t>
      </w:r>
    </w:p>
    <w:p w14:paraId="30B2D118" w14:textId="77777777" w:rsidR="00826451" w:rsidRPr="00826451" w:rsidRDefault="00826451" w:rsidP="00826451">
      <w:pPr>
        <w:numPr>
          <w:ilvl w:val="1"/>
          <w:numId w:val="132"/>
        </w:numPr>
      </w:pPr>
      <w:r w:rsidRPr="00826451">
        <w:t xml:space="preserve">Le </w:t>
      </w:r>
      <w:r w:rsidRPr="00826451">
        <w:rPr>
          <w:b/>
          <w:bCs/>
        </w:rPr>
        <w:t>rendement théorique</w:t>
      </w:r>
      <w:r w:rsidRPr="00826451">
        <w:t xml:space="preserve"> (objectif),</w:t>
      </w:r>
    </w:p>
    <w:p w14:paraId="570C634E" w14:textId="77777777" w:rsidR="00826451" w:rsidRPr="00826451" w:rsidRDefault="00826451" w:rsidP="00826451">
      <w:pPr>
        <w:numPr>
          <w:ilvl w:val="1"/>
          <w:numId w:val="132"/>
        </w:numPr>
      </w:pPr>
      <w:r w:rsidRPr="00826451">
        <w:t xml:space="preserve">Et le </w:t>
      </w:r>
      <w:r w:rsidRPr="00826451">
        <w:rPr>
          <w:b/>
          <w:bCs/>
        </w:rPr>
        <w:t>rendement réel prévu</w:t>
      </w:r>
      <w:r w:rsidRPr="00826451">
        <w:t xml:space="preserve"> selon historique.</w:t>
      </w:r>
    </w:p>
    <w:p w14:paraId="114A7C28" w14:textId="77777777" w:rsidR="00826451" w:rsidRPr="00826451" w:rsidRDefault="00826451" w:rsidP="00826451">
      <w:pPr>
        <w:numPr>
          <w:ilvl w:val="0"/>
          <w:numId w:val="132"/>
        </w:numPr>
      </w:pPr>
      <w:r w:rsidRPr="00826451">
        <w:t>S’il y a un manque machine, matière ou opérateur :</w:t>
      </w:r>
    </w:p>
    <w:p w14:paraId="7189D5AE" w14:textId="77777777" w:rsidR="00826451" w:rsidRPr="00826451" w:rsidRDefault="00826451" w:rsidP="00826451">
      <w:pPr>
        <w:numPr>
          <w:ilvl w:val="1"/>
          <w:numId w:val="132"/>
        </w:numPr>
      </w:pPr>
      <w:r w:rsidRPr="00826451">
        <w:t xml:space="preserve">Le système génère une </w:t>
      </w:r>
      <w:r w:rsidRPr="00826451">
        <w:rPr>
          <w:b/>
          <w:bCs/>
        </w:rPr>
        <w:t>alerte de planification</w:t>
      </w:r>
      <w:r w:rsidRPr="00826451">
        <w:t>.</w:t>
      </w:r>
    </w:p>
    <w:p w14:paraId="4FD77B88" w14:textId="77777777" w:rsidR="00826451" w:rsidRPr="00826451" w:rsidRDefault="00826451" w:rsidP="00826451">
      <w:pPr>
        <w:rPr>
          <w:b/>
          <w:bCs/>
        </w:rPr>
      </w:pPr>
      <w:r w:rsidRPr="00826451">
        <w:rPr>
          <w:rFonts w:ascii="Segoe UI Emoji" w:hAnsi="Segoe UI Emoji" w:cs="Segoe UI Emoji"/>
          <w:b/>
          <w:bCs/>
        </w:rPr>
        <w:lastRenderedPageBreak/>
        <w:t>📆</w:t>
      </w:r>
      <w:r w:rsidRPr="00826451">
        <w:rPr>
          <w:b/>
          <w:bCs/>
        </w:rPr>
        <w:t xml:space="preserve"> 3. Diagramme de Gantt</w:t>
      </w:r>
    </w:p>
    <w:p w14:paraId="18AAEC0C" w14:textId="77777777" w:rsidR="00826451" w:rsidRPr="00826451" w:rsidRDefault="00826451" w:rsidP="00826451">
      <w:pPr>
        <w:numPr>
          <w:ilvl w:val="0"/>
          <w:numId w:val="133"/>
        </w:numPr>
      </w:pPr>
      <w:r w:rsidRPr="00826451">
        <w:t>Axe horizontal : jours / semaines.</w:t>
      </w:r>
    </w:p>
    <w:p w14:paraId="702E4174" w14:textId="77777777" w:rsidR="00826451" w:rsidRPr="00826451" w:rsidRDefault="00826451" w:rsidP="00826451">
      <w:pPr>
        <w:numPr>
          <w:ilvl w:val="0"/>
          <w:numId w:val="133"/>
        </w:numPr>
        <w:rPr>
          <w:lang w:val="en-GB"/>
        </w:rPr>
      </w:pPr>
      <w:r w:rsidRPr="00826451">
        <w:rPr>
          <w:lang w:val="en-GB"/>
        </w:rPr>
        <w:t>Axe vertical : OF ou machines.</w:t>
      </w:r>
    </w:p>
    <w:p w14:paraId="3991E8B7" w14:textId="77777777" w:rsidR="00826451" w:rsidRPr="00826451" w:rsidRDefault="00826451" w:rsidP="00826451">
      <w:pPr>
        <w:numPr>
          <w:ilvl w:val="0"/>
          <w:numId w:val="133"/>
        </w:numPr>
      </w:pPr>
      <w:r w:rsidRPr="00826451">
        <w:t>Chaque bloc affiche :</w:t>
      </w:r>
    </w:p>
    <w:p w14:paraId="2D998BC6" w14:textId="77777777" w:rsidR="00826451" w:rsidRPr="00826451" w:rsidRDefault="00826451" w:rsidP="00826451">
      <w:pPr>
        <w:numPr>
          <w:ilvl w:val="1"/>
          <w:numId w:val="133"/>
        </w:numPr>
      </w:pPr>
      <w:r w:rsidRPr="00826451">
        <w:t>OF, modèle, quantité, machine, tisseur, statut, temps prévu / réel.</w:t>
      </w:r>
    </w:p>
    <w:p w14:paraId="7693F5DB" w14:textId="77777777" w:rsidR="00826451" w:rsidRPr="00826451" w:rsidRDefault="00826451" w:rsidP="00826451">
      <w:pPr>
        <w:numPr>
          <w:ilvl w:val="0"/>
          <w:numId w:val="133"/>
        </w:numPr>
      </w:pPr>
      <w:r w:rsidRPr="00826451">
        <w:t>Interaction directe :</w:t>
      </w:r>
    </w:p>
    <w:p w14:paraId="254BC4FA" w14:textId="77777777" w:rsidR="00826451" w:rsidRPr="00826451" w:rsidRDefault="00826451" w:rsidP="00826451">
      <w:pPr>
        <w:numPr>
          <w:ilvl w:val="1"/>
          <w:numId w:val="133"/>
        </w:numPr>
      </w:pPr>
      <w:r w:rsidRPr="00826451">
        <w:t>Glisser-déposer pour déplacer / prolonger une tâche.</w:t>
      </w:r>
    </w:p>
    <w:p w14:paraId="66D06C61" w14:textId="77777777" w:rsidR="00826451" w:rsidRPr="00826451" w:rsidRDefault="00826451" w:rsidP="00826451">
      <w:pPr>
        <w:numPr>
          <w:ilvl w:val="1"/>
          <w:numId w:val="133"/>
        </w:numPr>
      </w:pPr>
      <w:r w:rsidRPr="00826451">
        <w:t>Clic droit → ouvrir fiche OF complète.</w:t>
      </w:r>
    </w:p>
    <w:p w14:paraId="64DAC2F7" w14:textId="77777777" w:rsidR="00826451" w:rsidRPr="00826451" w:rsidRDefault="00826451" w:rsidP="00826451">
      <w:pPr>
        <w:numPr>
          <w:ilvl w:val="1"/>
          <w:numId w:val="133"/>
        </w:numPr>
      </w:pPr>
      <w:r w:rsidRPr="00826451">
        <w:t>Double clic → afficher besoins matières et opérateurs.</w:t>
      </w:r>
    </w:p>
    <w:p w14:paraId="377675FE" w14:textId="77777777" w:rsidR="00826451" w:rsidRPr="00826451" w:rsidRDefault="00826451" w:rsidP="00826451">
      <w:r w:rsidRPr="00826451">
        <w:pict w14:anchorId="41C406F6">
          <v:rect id="_x0000_i1977" style="width:0;height:1.5pt" o:hralign="center" o:hrstd="t" o:hr="t" fillcolor="#a0a0a0" stroked="f"/>
        </w:pict>
      </w:r>
    </w:p>
    <w:p w14:paraId="56995934" w14:textId="77777777" w:rsidR="00826451" w:rsidRPr="00826451" w:rsidRDefault="00826451" w:rsidP="00826451">
      <w:pPr>
        <w:rPr>
          <w:b/>
          <w:bCs/>
        </w:rPr>
      </w:pPr>
      <w:r w:rsidRPr="00826451">
        <w:rPr>
          <w:rFonts w:ascii="Segoe UI Emoji" w:hAnsi="Segoe UI Emoji" w:cs="Segoe UI Emoji"/>
          <w:b/>
          <w:bCs/>
        </w:rPr>
        <w:t>🤝</w:t>
      </w:r>
      <w:r w:rsidRPr="00826451">
        <w:rPr>
          <w:b/>
          <w:bCs/>
        </w:rPr>
        <w:t xml:space="preserve"> Interactions et coordination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2"/>
        <w:gridCol w:w="5370"/>
      </w:tblGrid>
      <w:tr w:rsidR="00826451" w:rsidRPr="00826451" w14:paraId="73831AB4" w14:textId="77777777">
        <w:trPr>
          <w:tblHeader/>
          <w:tblCellSpacing w:w="15" w:type="dxa"/>
        </w:trPr>
        <w:tc>
          <w:tcPr>
            <w:tcW w:w="0" w:type="auto"/>
            <w:vAlign w:val="center"/>
            <w:hideMark/>
          </w:tcPr>
          <w:p w14:paraId="5400081D" w14:textId="77777777" w:rsidR="00826451" w:rsidRPr="00826451" w:rsidRDefault="00826451" w:rsidP="00826451">
            <w:pPr>
              <w:rPr>
                <w:b/>
                <w:bCs/>
              </w:rPr>
            </w:pPr>
            <w:r w:rsidRPr="00826451">
              <w:rPr>
                <w:b/>
                <w:bCs/>
              </w:rPr>
              <w:t>Poste</w:t>
            </w:r>
          </w:p>
        </w:tc>
        <w:tc>
          <w:tcPr>
            <w:tcW w:w="0" w:type="auto"/>
            <w:vAlign w:val="center"/>
            <w:hideMark/>
          </w:tcPr>
          <w:p w14:paraId="204433C7" w14:textId="77777777" w:rsidR="00826451" w:rsidRPr="00826451" w:rsidRDefault="00826451" w:rsidP="00826451">
            <w:pPr>
              <w:rPr>
                <w:b/>
                <w:bCs/>
              </w:rPr>
            </w:pPr>
            <w:r w:rsidRPr="00826451">
              <w:rPr>
                <w:b/>
                <w:bCs/>
              </w:rPr>
              <w:t>Interaction avec le Chef de Production</w:t>
            </w:r>
          </w:p>
        </w:tc>
      </w:tr>
      <w:tr w:rsidR="00826451" w:rsidRPr="00826451" w14:paraId="2187A92A" w14:textId="77777777">
        <w:trPr>
          <w:tblCellSpacing w:w="15" w:type="dxa"/>
        </w:trPr>
        <w:tc>
          <w:tcPr>
            <w:tcW w:w="0" w:type="auto"/>
            <w:vAlign w:val="center"/>
            <w:hideMark/>
          </w:tcPr>
          <w:p w14:paraId="07A45B30" w14:textId="77777777" w:rsidR="00826451" w:rsidRPr="00826451" w:rsidRDefault="00826451" w:rsidP="00826451">
            <w:r w:rsidRPr="00826451">
              <w:rPr>
                <w:b/>
                <w:bCs/>
              </w:rPr>
              <w:t>Planificateur / Magasinier MP</w:t>
            </w:r>
          </w:p>
        </w:tc>
        <w:tc>
          <w:tcPr>
            <w:tcW w:w="0" w:type="auto"/>
            <w:vAlign w:val="center"/>
            <w:hideMark/>
          </w:tcPr>
          <w:p w14:paraId="474AF436" w14:textId="77777777" w:rsidR="00826451" w:rsidRPr="00826451" w:rsidRDefault="00826451" w:rsidP="00826451">
            <w:r w:rsidRPr="00826451">
              <w:t>Reçoit les besoins matières et transferts à préparer.</w:t>
            </w:r>
          </w:p>
        </w:tc>
      </w:tr>
      <w:tr w:rsidR="00826451" w:rsidRPr="00826451" w14:paraId="796BF436" w14:textId="77777777">
        <w:trPr>
          <w:tblCellSpacing w:w="15" w:type="dxa"/>
        </w:trPr>
        <w:tc>
          <w:tcPr>
            <w:tcW w:w="0" w:type="auto"/>
            <w:vAlign w:val="center"/>
            <w:hideMark/>
          </w:tcPr>
          <w:p w14:paraId="6C717929" w14:textId="77777777" w:rsidR="00826451" w:rsidRPr="00826451" w:rsidRDefault="00826451" w:rsidP="00826451">
            <w:r w:rsidRPr="00826451">
              <w:rPr>
                <w:b/>
                <w:bCs/>
              </w:rPr>
              <w:t>Mécanicien</w:t>
            </w:r>
          </w:p>
        </w:tc>
        <w:tc>
          <w:tcPr>
            <w:tcW w:w="0" w:type="auto"/>
            <w:vAlign w:val="center"/>
            <w:hideMark/>
          </w:tcPr>
          <w:p w14:paraId="58420FFB" w14:textId="77777777" w:rsidR="00826451" w:rsidRPr="00826451" w:rsidRDefault="00826451" w:rsidP="00826451">
            <w:r w:rsidRPr="00826451">
              <w:t>Prépare et valide les machines avant lancement.</w:t>
            </w:r>
          </w:p>
        </w:tc>
      </w:tr>
      <w:tr w:rsidR="00826451" w:rsidRPr="00826451" w14:paraId="6F9FD908" w14:textId="77777777">
        <w:trPr>
          <w:tblCellSpacing w:w="15" w:type="dxa"/>
        </w:trPr>
        <w:tc>
          <w:tcPr>
            <w:tcW w:w="0" w:type="auto"/>
            <w:vAlign w:val="center"/>
            <w:hideMark/>
          </w:tcPr>
          <w:p w14:paraId="3D84A844" w14:textId="77777777" w:rsidR="00826451" w:rsidRPr="00826451" w:rsidRDefault="00826451" w:rsidP="00826451">
            <w:r w:rsidRPr="00826451">
              <w:rPr>
                <w:b/>
                <w:bCs/>
              </w:rPr>
              <w:t>Tisseur</w:t>
            </w:r>
          </w:p>
        </w:tc>
        <w:tc>
          <w:tcPr>
            <w:tcW w:w="0" w:type="auto"/>
            <w:vAlign w:val="center"/>
            <w:hideMark/>
          </w:tcPr>
          <w:p w14:paraId="2537FADE" w14:textId="77777777" w:rsidR="00826451" w:rsidRPr="00826451" w:rsidRDefault="00826451" w:rsidP="00826451">
            <w:r w:rsidRPr="00826451">
              <w:t>Exécute les OF selon plan et signale anomalies.</w:t>
            </w:r>
          </w:p>
        </w:tc>
      </w:tr>
      <w:tr w:rsidR="00826451" w:rsidRPr="00826451" w14:paraId="02EA6673" w14:textId="77777777">
        <w:trPr>
          <w:tblCellSpacing w:w="15" w:type="dxa"/>
        </w:trPr>
        <w:tc>
          <w:tcPr>
            <w:tcW w:w="0" w:type="auto"/>
            <w:vAlign w:val="center"/>
            <w:hideMark/>
          </w:tcPr>
          <w:p w14:paraId="6256058F" w14:textId="77777777" w:rsidR="00826451" w:rsidRPr="00826451" w:rsidRDefault="00826451" w:rsidP="00826451">
            <w:r w:rsidRPr="00826451">
              <w:rPr>
                <w:b/>
                <w:bCs/>
              </w:rPr>
              <w:t>Chef d’Atelier</w:t>
            </w:r>
          </w:p>
        </w:tc>
        <w:tc>
          <w:tcPr>
            <w:tcW w:w="0" w:type="auto"/>
            <w:vAlign w:val="center"/>
            <w:hideMark/>
          </w:tcPr>
          <w:p w14:paraId="19203052" w14:textId="77777777" w:rsidR="00826451" w:rsidRPr="00826451" w:rsidRDefault="00826451" w:rsidP="00826451">
            <w:r w:rsidRPr="00826451">
              <w:t>Suit la réception et le pliage des lots finis.</w:t>
            </w:r>
          </w:p>
        </w:tc>
      </w:tr>
      <w:tr w:rsidR="00826451" w:rsidRPr="00826451" w14:paraId="1D0A128F" w14:textId="77777777">
        <w:trPr>
          <w:tblCellSpacing w:w="15" w:type="dxa"/>
        </w:trPr>
        <w:tc>
          <w:tcPr>
            <w:tcW w:w="0" w:type="auto"/>
            <w:vAlign w:val="center"/>
            <w:hideMark/>
          </w:tcPr>
          <w:p w14:paraId="75690724" w14:textId="77777777" w:rsidR="00826451" w:rsidRPr="00826451" w:rsidRDefault="00826451" w:rsidP="00826451">
            <w:r w:rsidRPr="00826451">
              <w:rPr>
                <w:b/>
                <w:bCs/>
              </w:rPr>
              <w:t>Sous-Traitant</w:t>
            </w:r>
          </w:p>
        </w:tc>
        <w:tc>
          <w:tcPr>
            <w:tcW w:w="0" w:type="auto"/>
            <w:vAlign w:val="center"/>
            <w:hideMark/>
          </w:tcPr>
          <w:p w14:paraId="5943E737" w14:textId="77777777" w:rsidR="00826451" w:rsidRPr="00826451" w:rsidRDefault="00826451" w:rsidP="00826451">
            <w:r w:rsidRPr="00826451">
              <w:t>Informe sur avancement et retards.</w:t>
            </w:r>
          </w:p>
        </w:tc>
      </w:tr>
      <w:tr w:rsidR="00826451" w:rsidRPr="00826451" w14:paraId="19432449" w14:textId="77777777">
        <w:trPr>
          <w:tblCellSpacing w:w="15" w:type="dxa"/>
        </w:trPr>
        <w:tc>
          <w:tcPr>
            <w:tcW w:w="0" w:type="auto"/>
            <w:vAlign w:val="center"/>
            <w:hideMark/>
          </w:tcPr>
          <w:p w14:paraId="2676A8CE" w14:textId="77777777" w:rsidR="00826451" w:rsidRPr="00826451" w:rsidRDefault="00826451" w:rsidP="00826451">
            <w:r w:rsidRPr="00826451">
              <w:rPr>
                <w:b/>
                <w:bCs/>
              </w:rPr>
              <w:t>Magasinier Produit Fini</w:t>
            </w:r>
          </w:p>
        </w:tc>
        <w:tc>
          <w:tcPr>
            <w:tcW w:w="0" w:type="auto"/>
            <w:vAlign w:val="center"/>
            <w:hideMark/>
          </w:tcPr>
          <w:p w14:paraId="3136AACC" w14:textId="77777777" w:rsidR="00826451" w:rsidRPr="00826451" w:rsidRDefault="00826451" w:rsidP="00826451">
            <w:r w:rsidRPr="00826451">
              <w:t>Suit la préparation et les urgences d’expédition.</w:t>
            </w:r>
          </w:p>
        </w:tc>
      </w:tr>
      <w:tr w:rsidR="00826451" w:rsidRPr="00826451" w14:paraId="6A378F30" w14:textId="77777777">
        <w:trPr>
          <w:tblCellSpacing w:w="15" w:type="dxa"/>
        </w:trPr>
        <w:tc>
          <w:tcPr>
            <w:tcW w:w="0" w:type="auto"/>
            <w:vAlign w:val="center"/>
            <w:hideMark/>
          </w:tcPr>
          <w:p w14:paraId="3FD3C5A2" w14:textId="77777777" w:rsidR="00826451" w:rsidRPr="00826451" w:rsidRDefault="00826451" w:rsidP="00826451">
            <w:r w:rsidRPr="00826451">
              <w:rPr>
                <w:b/>
                <w:bCs/>
              </w:rPr>
              <w:t>Contrôleur Qualité</w:t>
            </w:r>
          </w:p>
        </w:tc>
        <w:tc>
          <w:tcPr>
            <w:tcW w:w="0" w:type="auto"/>
            <w:vAlign w:val="center"/>
            <w:hideMark/>
          </w:tcPr>
          <w:p w14:paraId="3A51ABC6" w14:textId="77777777" w:rsidR="00826451" w:rsidRPr="00826451" w:rsidRDefault="00826451" w:rsidP="00826451">
            <w:r w:rsidRPr="00826451">
              <w:t>Accède à toutes les données en temps réel.</w:t>
            </w:r>
          </w:p>
        </w:tc>
      </w:tr>
    </w:tbl>
    <w:p w14:paraId="707D107B" w14:textId="77777777" w:rsidR="00826451" w:rsidRPr="00826451" w:rsidRDefault="00826451" w:rsidP="00826451">
      <w:r w:rsidRPr="00826451">
        <w:pict w14:anchorId="184BDCAB">
          <v:rect id="_x0000_i1978" style="width:0;height:1.5pt" o:hralign="center" o:hrstd="t" o:hr="t" fillcolor="#a0a0a0" stroked="f"/>
        </w:pict>
      </w:r>
    </w:p>
    <w:p w14:paraId="08EE3C0B" w14:textId="77777777" w:rsidR="00826451" w:rsidRPr="00826451" w:rsidRDefault="00826451" w:rsidP="00826451">
      <w:pPr>
        <w:rPr>
          <w:b/>
          <w:bCs/>
        </w:rPr>
      </w:pPr>
      <w:r w:rsidRPr="00826451">
        <w:rPr>
          <w:rFonts w:ascii="Segoe UI Emoji" w:hAnsi="Segoe UI Emoji" w:cs="Segoe UI Emoji"/>
          <w:b/>
          <w:bCs/>
        </w:rPr>
        <w:t>🎯</w:t>
      </w:r>
      <w:r w:rsidRPr="00826451">
        <w:rPr>
          <w:b/>
          <w:bCs/>
        </w:rPr>
        <w:t xml:space="preserve"> Objectifs du poste</w:t>
      </w:r>
    </w:p>
    <w:p w14:paraId="36822120" w14:textId="77777777" w:rsidR="00826451" w:rsidRPr="00826451" w:rsidRDefault="00826451" w:rsidP="00826451">
      <w:pPr>
        <w:numPr>
          <w:ilvl w:val="0"/>
          <w:numId w:val="134"/>
        </w:numPr>
      </w:pPr>
      <w:r w:rsidRPr="00826451">
        <w:t xml:space="preserve">Garantir la </w:t>
      </w:r>
      <w:r w:rsidRPr="00826451">
        <w:rPr>
          <w:b/>
          <w:bCs/>
        </w:rPr>
        <w:t>fluidité du flux de production</w:t>
      </w:r>
      <w:r w:rsidRPr="00826451">
        <w:t>, sans rupture ni attente.</w:t>
      </w:r>
    </w:p>
    <w:p w14:paraId="393DAC21" w14:textId="77777777" w:rsidR="00826451" w:rsidRPr="00826451" w:rsidRDefault="00826451" w:rsidP="00826451">
      <w:pPr>
        <w:numPr>
          <w:ilvl w:val="0"/>
          <w:numId w:val="134"/>
        </w:numPr>
      </w:pPr>
      <w:r w:rsidRPr="00826451">
        <w:t xml:space="preserve">Maximiser la </w:t>
      </w:r>
      <w:r w:rsidRPr="00826451">
        <w:rPr>
          <w:b/>
          <w:bCs/>
        </w:rPr>
        <w:t>productivité machine et humaine</w:t>
      </w:r>
      <w:r w:rsidRPr="00826451">
        <w:t>.</w:t>
      </w:r>
    </w:p>
    <w:p w14:paraId="0E015039" w14:textId="77777777" w:rsidR="00826451" w:rsidRPr="00826451" w:rsidRDefault="00826451" w:rsidP="00826451">
      <w:pPr>
        <w:numPr>
          <w:ilvl w:val="0"/>
          <w:numId w:val="134"/>
        </w:numPr>
      </w:pPr>
      <w:r w:rsidRPr="00826451">
        <w:t xml:space="preserve">Réduire les </w:t>
      </w:r>
      <w:r w:rsidRPr="00826451">
        <w:rPr>
          <w:b/>
          <w:bCs/>
        </w:rPr>
        <w:t>délais clients</w:t>
      </w:r>
      <w:r w:rsidRPr="00826451">
        <w:t xml:space="preserve"> tout en maintenant la </w:t>
      </w:r>
      <w:r w:rsidRPr="00826451">
        <w:rPr>
          <w:b/>
          <w:bCs/>
        </w:rPr>
        <w:t>qualité optimale</w:t>
      </w:r>
      <w:r w:rsidRPr="00826451">
        <w:t>.</w:t>
      </w:r>
    </w:p>
    <w:p w14:paraId="636F5333" w14:textId="77777777" w:rsidR="00826451" w:rsidRPr="00826451" w:rsidRDefault="00826451" w:rsidP="00826451">
      <w:pPr>
        <w:numPr>
          <w:ilvl w:val="0"/>
          <w:numId w:val="134"/>
        </w:numPr>
      </w:pPr>
      <w:r w:rsidRPr="00826451">
        <w:t xml:space="preserve">Renforcer la </w:t>
      </w:r>
      <w:r w:rsidRPr="00826451">
        <w:rPr>
          <w:b/>
          <w:bCs/>
        </w:rPr>
        <w:t>coordination inter-services</w:t>
      </w:r>
      <w:r w:rsidRPr="00826451">
        <w:t>.</w:t>
      </w:r>
    </w:p>
    <w:p w14:paraId="40D7CA15" w14:textId="77777777" w:rsidR="00826451" w:rsidRPr="00826451" w:rsidRDefault="00826451" w:rsidP="00826451">
      <w:pPr>
        <w:numPr>
          <w:ilvl w:val="0"/>
          <w:numId w:val="134"/>
        </w:numPr>
      </w:pPr>
      <w:r w:rsidRPr="00826451">
        <w:t xml:space="preserve">Exploiter les </w:t>
      </w:r>
      <w:r w:rsidRPr="00826451">
        <w:rPr>
          <w:b/>
          <w:bCs/>
        </w:rPr>
        <w:t>données en temps réel</w:t>
      </w:r>
      <w:r w:rsidRPr="00826451">
        <w:t xml:space="preserve"> pour des décisions rapides, mesurées et efficaces.</w:t>
      </w:r>
    </w:p>
    <w:p w14:paraId="31705974" w14:textId="77777777" w:rsidR="00826451" w:rsidRPr="00826451" w:rsidRDefault="00826451" w:rsidP="00826451">
      <w:r w:rsidRPr="00826451">
        <w:lastRenderedPageBreak/>
        <w:pict w14:anchorId="315D42AC">
          <v:rect id="_x0000_i1979" style="width:0;height:1.5pt" o:hralign="center" o:hrstd="t" o:hr="t" fillcolor="#a0a0a0" stroked="f"/>
        </w:pict>
      </w:r>
    </w:p>
    <w:p w14:paraId="3E24781B" w14:textId="77777777" w:rsidR="00826451" w:rsidRPr="00826451" w:rsidRDefault="00826451" w:rsidP="00826451">
      <w:pPr>
        <w:rPr>
          <w:b/>
          <w:bCs/>
        </w:rPr>
      </w:pPr>
      <w:r w:rsidRPr="00826451">
        <w:rPr>
          <w:rFonts w:ascii="Segoe UI Emoji" w:hAnsi="Segoe UI Emoji" w:cs="Segoe UI Emoji"/>
          <w:b/>
          <w:bCs/>
        </w:rPr>
        <w:t>🧾</w:t>
      </w:r>
      <w:r w:rsidRPr="00826451">
        <w:rPr>
          <w:b/>
          <w:bCs/>
        </w:rPr>
        <w:t xml:space="preserve"> Indicateurs de performance (KPI) principaux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0"/>
        <w:gridCol w:w="3193"/>
        <w:gridCol w:w="756"/>
      </w:tblGrid>
      <w:tr w:rsidR="00826451" w:rsidRPr="00826451" w14:paraId="1ECC5A1D" w14:textId="77777777">
        <w:trPr>
          <w:tblHeader/>
          <w:tblCellSpacing w:w="15" w:type="dxa"/>
        </w:trPr>
        <w:tc>
          <w:tcPr>
            <w:tcW w:w="0" w:type="auto"/>
            <w:vAlign w:val="center"/>
            <w:hideMark/>
          </w:tcPr>
          <w:p w14:paraId="182069CB" w14:textId="77777777" w:rsidR="00826451" w:rsidRPr="00826451" w:rsidRDefault="00826451" w:rsidP="00826451">
            <w:pPr>
              <w:rPr>
                <w:b/>
                <w:bCs/>
              </w:rPr>
            </w:pPr>
            <w:r w:rsidRPr="00826451">
              <w:rPr>
                <w:b/>
                <w:bCs/>
              </w:rPr>
              <w:t>Domaine</w:t>
            </w:r>
          </w:p>
        </w:tc>
        <w:tc>
          <w:tcPr>
            <w:tcW w:w="0" w:type="auto"/>
            <w:vAlign w:val="center"/>
            <w:hideMark/>
          </w:tcPr>
          <w:p w14:paraId="2E875D40" w14:textId="77777777" w:rsidR="00826451" w:rsidRPr="00826451" w:rsidRDefault="00826451" w:rsidP="00826451">
            <w:pPr>
              <w:rPr>
                <w:b/>
                <w:bCs/>
              </w:rPr>
            </w:pPr>
            <w:r w:rsidRPr="00826451">
              <w:rPr>
                <w:b/>
                <w:bCs/>
              </w:rPr>
              <w:t>Indicateur</w:t>
            </w:r>
          </w:p>
        </w:tc>
        <w:tc>
          <w:tcPr>
            <w:tcW w:w="0" w:type="auto"/>
            <w:vAlign w:val="center"/>
            <w:hideMark/>
          </w:tcPr>
          <w:p w14:paraId="1A112530" w14:textId="77777777" w:rsidR="00826451" w:rsidRPr="00826451" w:rsidRDefault="00826451" w:rsidP="00826451">
            <w:pPr>
              <w:rPr>
                <w:b/>
                <w:bCs/>
              </w:rPr>
            </w:pPr>
            <w:r w:rsidRPr="00826451">
              <w:rPr>
                <w:b/>
                <w:bCs/>
              </w:rPr>
              <w:t>Cible</w:t>
            </w:r>
          </w:p>
        </w:tc>
      </w:tr>
      <w:tr w:rsidR="00826451" w:rsidRPr="00826451" w14:paraId="1126B567" w14:textId="77777777">
        <w:trPr>
          <w:tblCellSpacing w:w="15" w:type="dxa"/>
        </w:trPr>
        <w:tc>
          <w:tcPr>
            <w:tcW w:w="0" w:type="auto"/>
            <w:vAlign w:val="center"/>
            <w:hideMark/>
          </w:tcPr>
          <w:p w14:paraId="20A9BC71" w14:textId="77777777" w:rsidR="00826451" w:rsidRPr="00826451" w:rsidRDefault="00826451" w:rsidP="00826451">
            <w:r w:rsidRPr="00826451">
              <w:t>Productivité</w:t>
            </w:r>
          </w:p>
        </w:tc>
        <w:tc>
          <w:tcPr>
            <w:tcW w:w="0" w:type="auto"/>
            <w:vAlign w:val="center"/>
            <w:hideMark/>
          </w:tcPr>
          <w:p w14:paraId="2AAEED7B" w14:textId="77777777" w:rsidR="00826451" w:rsidRPr="00826451" w:rsidRDefault="00826451" w:rsidP="00826451">
            <w:r w:rsidRPr="00826451">
              <w:t>Rendement global (TRS)</w:t>
            </w:r>
          </w:p>
        </w:tc>
        <w:tc>
          <w:tcPr>
            <w:tcW w:w="0" w:type="auto"/>
            <w:vAlign w:val="center"/>
            <w:hideMark/>
          </w:tcPr>
          <w:p w14:paraId="13D94487" w14:textId="77777777" w:rsidR="00826451" w:rsidRPr="00826451" w:rsidRDefault="00826451" w:rsidP="00826451">
            <w:r w:rsidRPr="00826451">
              <w:t>≥ 85 %</w:t>
            </w:r>
          </w:p>
        </w:tc>
      </w:tr>
      <w:tr w:rsidR="00826451" w:rsidRPr="00826451" w14:paraId="3DB68144" w14:textId="77777777">
        <w:trPr>
          <w:tblCellSpacing w:w="15" w:type="dxa"/>
        </w:trPr>
        <w:tc>
          <w:tcPr>
            <w:tcW w:w="0" w:type="auto"/>
            <w:vAlign w:val="center"/>
            <w:hideMark/>
          </w:tcPr>
          <w:p w14:paraId="1509F967" w14:textId="77777777" w:rsidR="00826451" w:rsidRPr="00826451" w:rsidRDefault="00826451" w:rsidP="00826451">
            <w:r w:rsidRPr="00826451">
              <w:t>Délais</w:t>
            </w:r>
          </w:p>
        </w:tc>
        <w:tc>
          <w:tcPr>
            <w:tcW w:w="0" w:type="auto"/>
            <w:vAlign w:val="center"/>
            <w:hideMark/>
          </w:tcPr>
          <w:p w14:paraId="3AB194BF" w14:textId="77777777" w:rsidR="00826451" w:rsidRPr="00826451" w:rsidRDefault="00826451" w:rsidP="00826451">
            <w:r w:rsidRPr="00826451">
              <w:t>Respect de livraison</w:t>
            </w:r>
          </w:p>
        </w:tc>
        <w:tc>
          <w:tcPr>
            <w:tcW w:w="0" w:type="auto"/>
            <w:vAlign w:val="center"/>
            <w:hideMark/>
          </w:tcPr>
          <w:p w14:paraId="49A4434B" w14:textId="77777777" w:rsidR="00826451" w:rsidRPr="00826451" w:rsidRDefault="00826451" w:rsidP="00826451">
            <w:r w:rsidRPr="00826451">
              <w:t>100 %</w:t>
            </w:r>
          </w:p>
        </w:tc>
      </w:tr>
      <w:tr w:rsidR="00826451" w:rsidRPr="00826451" w14:paraId="6726671F" w14:textId="77777777">
        <w:trPr>
          <w:tblCellSpacing w:w="15" w:type="dxa"/>
        </w:trPr>
        <w:tc>
          <w:tcPr>
            <w:tcW w:w="0" w:type="auto"/>
            <w:vAlign w:val="center"/>
            <w:hideMark/>
          </w:tcPr>
          <w:p w14:paraId="1D89F28F" w14:textId="77777777" w:rsidR="00826451" w:rsidRPr="00826451" w:rsidRDefault="00826451" w:rsidP="00826451">
            <w:r w:rsidRPr="00826451">
              <w:t>Qualité</w:t>
            </w:r>
          </w:p>
        </w:tc>
        <w:tc>
          <w:tcPr>
            <w:tcW w:w="0" w:type="auto"/>
            <w:vAlign w:val="center"/>
            <w:hideMark/>
          </w:tcPr>
          <w:p w14:paraId="502B1E28" w14:textId="77777777" w:rsidR="00826451" w:rsidRPr="00826451" w:rsidRDefault="00826451" w:rsidP="00826451">
            <w:r w:rsidRPr="00826451">
              <w:t>Taux de rebut</w:t>
            </w:r>
          </w:p>
        </w:tc>
        <w:tc>
          <w:tcPr>
            <w:tcW w:w="0" w:type="auto"/>
            <w:vAlign w:val="center"/>
            <w:hideMark/>
          </w:tcPr>
          <w:p w14:paraId="2130C5F1" w14:textId="77777777" w:rsidR="00826451" w:rsidRPr="00826451" w:rsidRDefault="00826451" w:rsidP="00826451">
            <w:r w:rsidRPr="00826451">
              <w:t>&lt; 3 %</w:t>
            </w:r>
          </w:p>
        </w:tc>
      </w:tr>
      <w:tr w:rsidR="00826451" w:rsidRPr="00826451" w14:paraId="77345C80" w14:textId="77777777">
        <w:trPr>
          <w:tblCellSpacing w:w="15" w:type="dxa"/>
        </w:trPr>
        <w:tc>
          <w:tcPr>
            <w:tcW w:w="0" w:type="auto"/>
            <w:vAlign w:val="center"/>
            <w:hideMark/>
          </w:tcPr>
          <w:p w14:paraId="474EEF6C" w14:textId="77777777" w:rsidR="00826451" w:rsidRPr="00826451" w:rsidRDefault="00826451" w:rsidP="00826451">
            <w:r w:rsidRPr="00826451">
              <w:t>Ressources</w:t>
            </w:r>
          </w:p>
        </w:tc>
        <w:tc>
          <w:tcPr>
            <w:tcW w:w="0" w:type="auto"/>
            <w:vAlign w:val="center"/>
            <w:hideMark/>
          </w:tcPr>
          <w:p w14:paraId="3A43CFF0" w14:textId="77777777" w:rsidR="00826451" w:rsidRPr="00826451" w:rsidRDefault="00826451" w:rsidP="00826451">
            <w:r w:rsidRPr="00826451">
              <w:t>Taux d’utilisation machine</w:t>
            </w:r>
          </w:p>
        </w:tc>
        <w:tc>
          <w:tcPr>
            <w:tcW w:w="0" w:type="auto"/>
            <w:vAlign w:val="center"/>
            <w:hideMark/>
          </w:tcPr>
          <w:p w14:paraId="568CEB86" w14:textId="77777777" w:rsidR="00826451" w:rsidRPr="00826451" w:rsidRDefault="00826451" w:rsidP="00826451">
            <w:r w:rsidRPr="00826451">
              <w:t>&gt; 90 %</w:t>
            </w:r>
          </w:p>
        </w:tc>
      </w:tr>
      <w:tr w:rsidR="00826451" w:rsidRPr="00826451" w14:paraId="728D30DC" w14:textId="77777777">
        <w:trPr>
          <w:tblCellSpacing w:w="15" w:type="dxa"/>
        </w:trPr>
        <w:tc>
          <w:tcPr>
            <w:tcW w:w="0" w:type="auto"/>
            <w:vAlign w:val="center"/>
            <w:hideMark/>
          </w:tcPr>
          <w:p w14:paraId="2ECD9F20" w14:textId="77777777" w:rsidR="00826451" w:rsidRPr="00826451" w:rsidRDefault="00826451" w:rsidP="00826451">
            <w:r w:rsidRPr="00826451">
              <w:t>Discipline</w:t>
            </w:r>
          </w:p>
        </w:tc>
        <w:tc>
          <w:tcPr>
            <w:tcW w:w="0" w:type="auto"/>
            <w:vAlign w:val="center"/>
            <w:hideMark/>
          </w:tcPr>
          <w:p w14:paraId="215E5596" w14:textId="77777777" w:rsidR="00826451" w:rsidRPr="00826451" w:rsidRDefault="00826451" w:rsidP="00826451">
            <w:r w:rsidRPr="00826451">
              <w:t>Taux de conformité opérateurs</w:t>
            </w:r>
          </w:p>
        </w:tc>
        <w:tc>
          <w:tcPr>
            <w:tcW w:w="0" w:type="auto"/>
            <w:vAlign w:val="center"/>
            <w:hideMark/>
          </w:tcPr>
          <w:p w14:paraId="3B060F7E" w14:textId="77777777" w:rsidR="00826451" w:rsidRPr="00826451" w:rsidRDefault="00826451" w:rsidP="00826451">
            <w:r w:rsidRPr="00826451">
              <w:t>&gt; 95 %</w:t>
            </w:r>
          </w:p>
        </w:tc>
      </w:tr>
      <w:tr w:rsidR="00826451" w:rsidRPr="00826451" w14:paraId="1451C4F2" w14:textId="77777777">
        <w:trPr>
          <w:tblCellSpacing w:w="15" w:type="dxa"/>
        </w:trPr>
        <w:tc>
          <w:tcPr>
            <w:tcW w:w="0" w:type="auto"/>
            <w:vAlign w:val="center"/>
            <w:hideMark/>
          </w:tcPr>
          <w:p w14:paraId="2D984AD4" w14:textId="77777777" w:rsidR="00826451" w:rsidRPr="00826451" w:rsidRDefault="00826451" w:rsidP="00826451">
            <w:r w:rsidRPr="00826451">
              <w:t>Maintenance</w:t>
            </w:r>
          </w:p>
        </w:tc>
        <w:tc>
          <w:tcPr>
            <w:tcW w:w="0" w:type="auto"/>
            <w:vAlign w:val="center"/>
            <w:hideMark/>
          </w:tcPr>
          <w:p w14:paraId="467B77DD" w14:textId="77777777" w:rsidR="00826451" w:rsidRPr="00826451" w:rsidRDefault="00826451" w:rsidP="00826451">
            <w:r w:rsidRPr="00826451">
              <w:t>Temps moyen d’arrêt machine</w:t>
            </w:r>
          </w:p>
        </w:tc>
        <w:tc>
          <w:tcPr>
            <w:tcW w:w="0" w:type="auto"/>
            <w:vAlign w:val="center"/>
            <w:hideMark/>
          </w:tcPr>
          <w:p w14:paraId="09B232C1" w14:textId="77777777" w:rsidR="00826451" w:rsidRPr="00826451" w:rsidRDefault="00826451" w:rsidP="00826451">
            <w:r w:rsidRPr="00826451">
              <w:t>&lt; 5 %</w:t>
            </w:r>
          </w:p>
        </w:tc>
      </w:tr>
      <w:tr w:rsidR="00826451" w:rsidRPr="00826451" w14:paraId="2AA17B19" w14:textId="77777777">
        <w:trPr>
          <w:tblCellSpacing w:w="15" w:type="dxa"/>
        </w:trPr>
        <w:tc>
          <w:tcPr>
            <w:tcW w:w="0" w:type="auto"/>
            <w:vAlign w:val="center"/>
            <w:hideMark/>
          </w:tcPr>
          <w:p w14:paraId="1FFD3F8C" w14:textId="77777777" w:rsidR="00826451" w:rsidRPr="00826451" w:rsidRDefault="00826451" w:rsidP="00826451">
            <w:r w:rsidRPr="00826451">
              <w:t>Planification</w:t>
            </w:r>
          </w:p>
        </w:tc>
        <w:tc>
          <w:tcPr>
            <w:tcW w:w="0" w:type="auto"/>
            <w:vAlign w:val="center"/>
            <w:hideMark/>
          </w:tcPr>
          <w:p w14:paraId="517BAA36" w14:textId="77777777" w:rsidR="00826451" w:rsidRPr="00826451" w:rsidRDefault="00826451" w:rsidP="00826451">
            <w:r w:rsidRPr="00826451">
              <w:t>Respect du planning</w:t>
            </w:r>
          </w:p>
        </w:tc>
        <w:tc>
          <w:tcPr>
            <w:tcW w:w="0" w:type="auto"/>
            <w:vAlign w:val="center"/>
            <w:hideMark/>
          </w:tcPr>
          <w:p w14:paraId="103DB6FB" w14:textId="77777777" w:rsidR="00826451" w:rsidRPr="00826451" w:rsidRDefault="00826451" w:rsidP="00826451">
            <w:r w:rsidRPr="00826451">
              <w:t>100 %</w:t>
            </w:r>
          </w:p>
        </w:tc>
      </w:tr>
    </w:tbl>
    <w:p w14:paraId="5895234D" w14:textId="77777777" w:rsidR="00826451" w:rsidRDefault="00826451" w:rsidP="00D61C25"/>
    <w:p w14:paraId="2202BDD0" w14:textId="77777777" w:rsidR="00826451" w:rsidRDefault="00826451" w:rsidP="00D61C25"/>
    <w:p w14:paraId="3C03D693" w14:textId="77777777" w:rsidR="00826451" w:rsidRDefault="00826451" w:rsidP="00D61C25"/>
    <w:p w14:paraId="3E910894" w14:textId="77777777" w:rsidR="00826451" w:rsidRDefault="00826451" w:rsidP="00D61C25"/>
    <w:p w14:paraId="56CB46AB" w14:textId="77777777" w:rsidR="00826451" w:rsidRDefault="00826451" w:rsidP="00D61C25"/>
    <w:p w14:paraId="1F38E7C0" w14:textId="77777777" w:rsidR="00826451" w:rsidRDefault="00826451" w:rsidP="00D61C25"/>
    <w:p w14:paraId="027CBDEA" w14:textId="77777777" w:rsidR="00826451" w:rsidRDefault="00826451" w:rsidP="00D61C25"/>
    <w:p w14:paraId="2321A7AB" w14:textId="77777777" w:rsidR="00826451" w:rsidRDefault="00826451" w:rsidP="00D61C25"/>
    <w:p w14:paraId="3296A10F" w14:textId="77777777" w:rsidR="00826451" w:rsidRDefault="00826451" w:rsidP="00D61C25"/>
    <w:p w14:paraId="3A14FEED" w14:textId="77777777" w:rsidR="00826451" w:rsidRDefault="00826451" w:rsidP="00D61C25"/>
    <w:p w14:paraId="438F7702" w14:textId="77777777" w:rsidR="00826451" w:rsidRDefault="00826451" w:rsidP="00D61C25"/>
    <w:p w14:paraId="234BDAFF" w14:textId="77777777" w:rsidR="00826451" w:rsidRDefault="00826451" w:rsidP="00D61C25"/>
    <w:p w14:paraId="682E11CF" w14:textId="77777777" w:rsidR="00826451" w:rsidRDefault="00826451" w:rsidP="00D61C25"/>
    <w:p w14:paraId="7CBF170F" w14:textId="77777777" w:rsidR="00826451" w:rsidRDefault="00826451" w:rsidP="00D61C25"/>
    <w:p w14:paraId="5F3F2ABF" w14:textId="77777777" w:rsidR="00826451" w:rsidRDefault="00826451" w:rsidP="00D61C25"/>
    <w:p w14:paraId="61DBD00F" w14:textId="77777777" w:rsidR="00826451" w:rsidRDefault="00826451" w:rsidP="00D61C25"/>
    <w:p w14:paraId="7ED7465E" w14:textId="77777777" w:rsidR="00826451" w:rsidRDefault="00826451" w:rsidP="00D61C25"/>
    <w:p w14:paraId="35B0477C" w14:textId="77777777" w:rsidR="00826451" w:rsidRDefault="00826451" w:rsidP="00D61C25"/>
    <w:p w14:paraId="63B5372A" w14:textId="77777777" w:rsidR="00826451" w:rsidRDefault="00826451" w:rsidP="00D61C25"/>
    <w:p w14:paraId="79F36711" w14:textId="77777777" w:rsidR="00CA4299" w:rsidRDefault="00CA4299" w:rsidP="00246A33">
      <w:pPr>
        <w:jc w:val="center"/>
        <w:rPr>
          <w:b/>
          <w:bCs/>
          <w:sz w:val="32"/>
          <w:szCs w:val="32"/>
        </w:rPr>
      </w:pPr>
      <w:r w:rsidRPr="00CA4299">
        <w:rPr>
          <w:rFonts w:ascii="Segoe UI Emoji" w:hAnsi="Segoe UI Emoji" w:cs="Segoe UI Emoji"/>
          <w:b/>
          <w:bCs/>
          <w:sz w:val="32"/>
          <w:szCs w:val="32"/>
        </w:rPr>
        <w:t>⚙️</w:t>
      </w:r>
      <w:r w:rsidRPr="00CA4299">
        <w:rPr>
          <w:b/>
          <w:bCs/>
          <w:sz w:val="32"/>
          <w:szCs w:val="32"/>
        </w:rPr>
        <w:t xml:space="preserve"> Poste : Mécanicien de Maintenance et Réglage Fabrication</w:t>
      </w:r>
    </w:p>
    <w:p w14:paraId="5704B2AF" w14:textId="77777777" w:rsidR="00246A33" w:rsidRPr="00CA4299" w:rsidRDefault="00246A33" w:rsidP="00246A33">
      <w:pPr>
        <w:jc w:val="center"/>
        <w:rPr>
          <w:b/>
          <w:bCs/>
          <w:sz w:val="32"/>
          <w:szCs w:val="32"/>
        </w:rPr>
      </w:pPr>
    </w:p>
    <w:p w14:paraId="09C5F7AE" w14:textId="77777777" w:rsidR="00CA4299" w:rsidRPr="00CA4299" w:rsidRDefault="00CA4299" w:rsidP="00CA4299">
      <w:pPr>
        <w:rPr>
          <w:b/>
          <w:bCs/>
        </w:rPr>
      </w:pPr>
      <w:r w:rsidRPr="00CA4299">
        <w:rPr>
          <w:rFonts w:ascii="Segoe UI Emoji" w:hAnsi="Segoe UI Emoji" w:cs="Segoe UI Emoji"/>
          <w:b/>
          <w:bCs/>
        </w:rPr>
        <w:t>🎯</w:t>
      </w:r>
      <w:r w:rsidRPr="00CA4299">
        <w:rPr>
          <w:b/>
          <w:bCs/>
        </w:rPr>
        <w:t xml:space="preserve"> Mission principale</w:t>
      </w:r>
    </w:p>
    <w:p w14:paraId="0ABB9579" w14:textId="77777777" w:rsidR="00CA4299" w:rsidRPr="00CA4299" w:rsidRDefault="00CA4299" w:rsidP="00CA4299">
      <w:r w:rsidRPr="00CA4299">
        <w:t xml:space="preserve">Le </w:t>
      </w:r>
      <w:r w:rsidRPr="00CA4299">
        <w:rPr>
          <w:b/>
          <w:bCs/>
        </w:rPr>
        <w:t>mécanicien</w:t>
      </w:r>
      <w:r w:rsidRPr="00CA4299">
        <w:t xml:space="preserve"> est responsable du </w:t>
      </w:r>
      <w:r w:rsidRPr="00CA4299">
        <w:rPr>
          <w:b/>
          <w:bCs/>
        </w:rPr>
        <w:t>bon fonctionnement des machines de tissage</w:t>
      </w:r>
      <w:r w:rsidRPr="00CA4299">
        <w:t xml:space="preserve">, de leur </w:t>
      </w:r>
      <w:r w:rsidRPr="00CA4299">
        <w:rPr>
          <w:b/>
          <w:bCs/>
        </w:rPr>
        <w:t>préparation avant production</w:t>
      </w:r>
      <w:r w:rsidRPr="00CA4299">
        <w:t xml:space="preserve">, et du </w:t>
      </w:r>
      <w:r w:rsidRPr="00CA4299">
        <w:rPr>
          <w:b/>
          <w:bCs/>
        </w:rPr>
        <w:t>contrôle technique de la première pièce</w:t>
      </w:r>
      <w:r w:rsidRPr="00CA4299">
        <w:t xml:space="preserve"> lors de chaque changement de modèle.</w:t>
      </w:r>
      <w:r w:rsidRPr="00CA4299">
        <w:br/>
        <w:t xml:space="preserve">Il assure la </w:t>
      </w:r>
      <w:r w:rsidRPr="00CA4299">
        <w:rPr>
          <w:b/>
          <w:bCs/>
        </w:rPr>
        <w:t>maintenance préventive et corrective</w:t>
      </w:r>
      <w:r w:rsidRPr="00CA4299">
        <w:t xml:space="preserve">, la </w:t>
      </w:r>
      <w:r w:rsidRPr="00CA4299">
        <w:rPr>
          <w:b/>
          <w:bCs/>
        </w:rPr>
        <w:t>surveillance des ensouples</w:t>
      </w:r>
      <w:r w:rsidRPr="00CA4299">
        <w:t xml:space="preserve">, et peut </w:t>
      </w:r>
      <w:r w:rsidRPr="00CA4299">
        <w:rPr>
          <w:b/>
          <w:bCs/>
        </w:rPr>
        <w:t>demander un ordre d’ourdissage</w:t>
      </w:r>
      <w:r w:rsidRPr="00CA4299">
        <w:t xml:space="preserve"> si nécessaire.</w:t>
      </w:r>
      <w:r w:rsidRPr="00CA4299">
        <w:br/>
        <w:t xml:space="preserve">Son rôle garantit la </w:t>
      </w:r>
      <w:r w:rsidRPr="00CA4299">
        <w:rPr>
          <w:b/>
          <w:bCs/>
        </w:rPr>
        <w:t>qualité technique</w:t>
      </w:r>
      <w:r w:rsidRPr="00CA4299">
        <w:t xml:space="preserve">, la </w:t>
      </w:r>
      <w:r w:rsidRPr="00CA4299">
        <w:rPr>
          <w:b/>
          <w:bCs/>
        </w:rPr>
        <w:t>disponibilité machine</w:t>
      </w:r>
      <w:r w:rsidRPr="00CA4299">
        <w:t xml:space="preserve"> et la </w:t>
      </w:r>
      <w:r w:rsidRPr="00CA4299">
        <w:rPr>
          <w:b/>
          <w:bCs/>
        </w:rPr>
        <w:t>stabilité de la production</w:t>
      </w:r>
      <w:r w:rsidRPr="00CA4299">
        <w:t>.</w:t>
      </w:r>
    </w:p>
    <w:p w14:paraId="5961EC77" w14:textId="77777777" w:rsidR="00CA4299" w:rsidRPr="00CA4299" w:rsidRDefault="00CA4299" w:rsidP="00CA4299">
      <w:r w:rsidRPr="00CA4299">
        <w:pict w14:anchorId="56B7D01C">
          <v:rect id="_x0000_i1594" style="width:0;height:1.5pt" o:hralign="center" o:hrstd="t" o:hr="t" fillcolor="#a0a0a0" stroked="f"/>
        </w:pict>
      </w:r>
    </w:p>
    <w:p w14:paraId="1CB98333" w14:textId="77777777" w:rsidR="00CA4299" w:rsidRPr="00CA4299" w:rsidRDefault="00CA4299" w:rsidP="00CA4299">
      <w:pPr>
        <w:rPr>
          <w:b/>
          <w:bCs/>
        </w:rPr>
      </w:pPr>
      <w:r w:rsidRPr="00CA4299">
        <w:rPr>
          <w:rFonts w:ascii="Segoe UI Emoji" w:hAnsi="Segoe UI Emoji" w:cs="Segoe UI Emoji"/>
          <w:b/>
          <w:bCs/>
        </w:rPr>
        <w:t>⚙️</w:t>
      </w:r>
      <w:r w:rsidRPr="00CA4299">
        <w:rPr>
          <w:b/>
          <w:bCs/>
        </w:rPr>
        <w:t xml:space="preserve"> Responsabilités principales</w:t>
      </w:r>
    </w:p>
    <w:p w14:paraId="13EAF992" w14:textId="77777777" w:rsidR="00CA4299" w:rsidRPr="00CA4299" w:rsidRDefault="00CA4299" w:rsidP="00CA4299">
      <w:pPr>
        <w:rPr>
          <w:b/>
          <w:bCs/>
        </w:rPr>
      </w:pPr>
      <w:r w:rsidRPr="00CA4299">
        <w:rPr>
          <w:b/>
          <w:bCs/>
        </w:rPr>
        <w:t>1. Suivi du planning de fabrication</w:t>
      </w:r>
    </w:p>
    <w:p w14:paraId="387518CD" w14:textId="77777777" w:rsidR="00CA4299" w:rsidRPr="00CA4299" w:rsidRDefault="00CA4299" w:rsidP="00CA4299">
      <w:pPr>
        <w:numPr>
          <w:ilvl w:val="0"/>
          <w:numId w:val="75"/>
        </w:numPr>
      </w:pPr>
      <w:r w:rsidRPr="00CA4299">
        <w:t xml:space="preserve">Le mécanicien a une </w:t>
      </w:r>
      <w:r w:rsidRPr="00CA4299">
        <w:rPr>
          <w:b/>
          <w:bCs/>
        </w:rPr>
        <w:t>vue directe sur le planning général</w:t>
      </w:r>
      <w:r w:rsidRPr="00CA4299">
        <w:t xml:space="preserve"> des machines dans son </w:t>
      </w:r>
      <w:r w:rsidRPr="00CA4299">
        <w:rPr>
          <w:b/>
          <w:bCs/>
        </w:rPr>
        <w:t>tableau de bord maintenance et réglage</w:t>
      </w:r>
      <w:r w:rsidRPr="00CA4299">
        <w:t>.</w:t>
      </w:r>
    </w:p>
    <w:p w14:paraId="7F45443D" w14:textId="77777777" w:rsidR="00CA4299" w:rsidRPr="00CA4299" w:rsidRDefault="00CA4299" w:rsidP="00CA4299">
      <w:pPr>
        <w:numPr>
          <w:ilvl w:val="0"/>
          <w:numId w:val="75"/>
        </w:numPr>
      </w:pPr>
      <w:r w:rsidRPr="00CA4299">
        <w:t>Cette vue lui permet de :</w:t>
      </w:r>
    </w:p>
    <w:p w14:paraId="1F57DB36" w14:textId="77777777" w:rsidR="00CA4299" w:rsidRPr="00CA4299" w:rsidRDefault="00CA4299" w:rsidP="00CA4299">
      <w:pPr>
        <w:numPr>
          <w:ilvl w:val="1"/>
          <w:numId w:val="75"/>
        </w:numPr>
      </w:pPr>
      <w:r w:rsidRPr="00CA4299">
        <w:t xml:space="preserve">Identifier les </w:t>
      </w:r>
      <w:r w:rsidRPr="00CA4299">
        <w:rPr>
          <w:b/>
          <w:bCs/>
        </w:rPr>
        <w:t>machines à préparer</w:t>
      </w:r>
      <w:r w:rsidRPr="00CA4299">
        <w:t xml:space="preserve"> pour le prochain modèle.</w:t>
      </w:r>
    </w:p>
    <w:p w14:paraId="0881749F" w14:textId="77777777" w:rsidR="00CA4299" w:rsidRPr="00CA4299" w:rsidRDefault="00CA4299" w:rsidP="00CA4299">
      <w:pPr>
        <w:numPr>
          <w:ilvl w:val="1"/>
          <w:numId w:val="75"/>
        </w:numPr>
      </w:pPr>
      <w:r w:rsidRPr="00CA4299">
        <w:t xml:space="preserve">Consulter les </w:t>
      </w:r>
      <w:r w:rsidRPr="00CA4299">
        <w:rPr>
          <w:b/>
          <w:bCs/>
        </w:rPr>
        <w:t>dessins techniques ou schémas de réglage</w:t>
      </w:r>
      <w:r w:rsidRPr="00CA4299">
        <w:t xml:space="preserve"> associés à chaque OF.</w:t>
      </w:r>
    </w:p>
    <w:p w14:paraId="6963AE9B" w14:textId="77777777" w:rsidR="00CA4299" w:rsidRPr="00CA4299" w:rsidRDefault="00CA4299" w:rsidP="00CA4299">
      <w:pPr>
        <w:numPr>
          <w:ilvl w:val="1"/>
          <w:numId w:val="75"/>
        </w:numPr>
      </w:pPr>
      <w:r w:rsidRPr="00CA4299">
        <w:t xml:space="preserve">Vérifier les </w:t>
      </w:r>
      <w:r w:rsidRPr="00CA4299">
        <w:rPr>
          <w:b/>
          <w:bCs/>
        </w:rPr>
        <w:t>paramètres de fabrication</w:t>
      </w:r>
      <w:r w:rsidRPr="00CA4299">
        <w:t xml:space="preserve"> : largeur, densité de tissage, nombre de fils, nombre de couleurs, qualité, etc.</w:t>
      </w:r>
    </w:p>
    <w:p w14:paraId="302E6F03" w14:textId="77777777" w:rsidR="00CA4299" w:rsidRPr="00CA4299" w:rsidRDefault="00CA4299" w:rsidP="00CA4299">
      <w:pPr>
        <w:numPr>
          <w:ilvl w:val="0"/>
          <w:numId w:val="75"/>
        </w:numPr>
      </w:pPr>
      <w:r w:rsidRPr="00CA4299">
        <w:t xml:space="preserve">Il peut </w:t>
      </w:r>
      <w:r w:rsidRPr="00CA4299">
        <w:rPr>
          <w:b/>
          <w:bCs/>
        </w:rPr>
        <w:t>préparer la machine à l’avance</w:t>
      </w:r>
      <w:r w:rsidRPr="00CA4299">
        <w:t>, avant l’arrivée du tisseur, pour gagner du temps au démarrage.</w:t>
      </w:r>
    </w:p>
    <w:p w14:paraId="0065A5DA" w14:textId="77777777" w:rsidR="00CA4299" w:rsidRPr="00CA4299" w:rsidRDefault="00CA4299" w:rsidP="00CA4299">
      <w:r w:rsidRPr="00CA4299">
        <w:pict w14:anchorId="64B7AA8C">
          <v:rect id="_x0000_i1595" style="width:0;height:1.5pt" o:hralign="center" o:hrstd="t" o:hr="t" fillcolor="#a0a0a0" stroked="f"/>
        </w:pict>
      </w:r>
    </w:p>
    <w:p w14:paraId="569854EA" w14:textId="77777777" w:rsidR="00CA4299" w:rsidRPr="00CA4299" w:rsidRDefault="00CA4299" w:rsidP="00CA4299">
      <w:pPr>
        <w:rPr>
          <w:b/>
          <w:bCs/>
        </w:rPr>
      </w:pPr>
      <w:r w:rsidRPr="00CA4299">
        <w:rPr>
          <w:b/>
          <w:bCs/>
        </w:rPr>
        <w:t>2. Préparation et réglage machine</w:t>
      </w:r>
    </w:p>
    <w:p w14:paraId="2CFE821B" w14:textId="77777777" w:rsidR="00CA4299" w:rsidRPr="00CA4299" w:rsidRDefault="00CA4299" w:rsidP="00CA4299">
      <w:pPr>
        <w:numPr>
          <w:ilvl w:val="0"/>
          <w:numId w:val="76"/>
        </w:numPr>
      </w:pPr>
      <w:r w:rsidRPr="00CA4299">
        <w:t>Avant le démarrage d’un nouvel OF :</w:t>
      </w:r>
    </w:p>
    <w:p w14:paraId="3AD219A7" w14:textId="77777777" w:rsidR="00CA4299" w:rsidRPr="00CA4299" w:rsidRDefault="00CA4299" w:rsidP="00CA4299">
      <w:pPr>
        <w:numPr>
          <w:ilvl w:val="1"/>
          <w:numId w:val="76"/>
        </w:numPr>
      </w:pPr>
      <w:r w:rsidRPr="00CA4299">
        <w:t xml:space="preserve">Le mécanicien </w:t>
      </w:r>
      <w:r w:rsidRPr="00CA4299">
        <w:rPr>
          <w:b/>
          <w:bCs/>
        </w:rPr>
        <w:t>configure les réglages techniques</w:t>
      </w:r>
      <w:r w:rsidRPr="00CA4299">
        <w:t xml:space="preserve"> selon le modèle à fabriquer :</w:t>
      </w:r>
    </w:p>
    <w:p w14:paraId="292EFF53" w14:textId="77777777" w:rsidR="00CA4299" w:rsidRPr="00CA4299" w:rsidRDefault="00CA4299" w:rsidP="00CA4299">
      <w:pPr>
        <w:numPr>
          <w:ilvl w:val="2"/>
          <w:numId w:val="76"/>
        </w:numPr>
      </w:pPr>
      <w:r w:rsidRPr="00CA4299">
        <w:lastRenderedPageBreak/>
        <w:t>Largeur de tissage, cadence, tension de trame, densité, type de fil, etc.</w:t>
      </w:r>
    </w:p>
    <w:p w14:paraId="0B05DCF6" w14:textId="77777777" w:rsidR="00CA4299" w:rsidRPr="00CA4299" w:rsidRDefault="00CA4299" w:rsidP="00CA4299">
      <w:pPr>
        <w:numPr>
          <w:ilvl w:val="1"/>
          <w:numId w:val="76"/>
        </w:numPr>
      </w:pPr>
      <w:r w:rsidRPr="00CA4299">
        <w:t xml:space="preserve">Il </w:t>
      </w:r>
      <w:r w:rsidRPr="00CA4299">
        <w:rPr>
          <w:b/>
          <w:bCs/>
        </w:rPr>
        <w:t>vérifie la disponibilité des accessoires</w:t>
      </w:r>
      <w:r w:rsidRPr="00CA4299">
        <w:t xml:space="preserve"> nécessaires (lisses, peignes, cartons jacquard, etc.).</w:t>
      </w:r>
    </w:p>
    <w:p w14:paraId="7AFA799E" w14:textId="77777777" w:rsidR="00CA4299" w:rsidRPr="00CA4299" w:rsidRDefault="00CA4299" w:rsidP="00CA4299">
      <w:pPr>
        <w:numPr>
          <w:ilvl w:val="1"/>
          <w:numId w:val="76"/>
        </w:numPr>
      </w:pPr>
      <w:r w:rsidRPr="00CA4299">
        <w:t xml:space="preserve">Si un </w:t>
      </w:r>
      <w:r w:rsidRPr="00CA4299">
        <w:rPr>
          <w:b/>
          <w:bCs/>
        </w:rPr>
        <w:t>dessin technique ou une programmation jacquard</w:t>
      </w:r>
      <w:r w:rsidRPr="00CA4299">
        <w:t xml:space="preserve"> est requise, il la charge dans le système machine.</w:t>
      </w:r>
    </w:p>
    <w:p w14:paraId="7618A1B3" w14:textId="77777777" w:rsidR="00CA4299" w:rsidRPr="00CA4299" w:rsidRDefault="00CA4299" w:rsidP="00CA4299">
      <w:pPr>
        <w:numPr>
          <w:ilvl w:val="0"/>
          <w:numId w:val="76"/>
        </w:numPr>
      </w:pPr>
      <w:r w:rsidRPr="00CA4299">
        <w:t xml:space="preserve">Il valide ensuite la </w:t>
      </w:r>
      <w:r w:rsidRPr="00CA4299">
        <w:rPr>
          <w:b/>
          <w:bCs/>
        </w:rPr>
        <w:t>mise en place de la chaîne</w:t>
      </w:r>
      <w:r w:rsidRPr="00CA4299">
        <w:t xml:space="preserve"> et s’assure que la machine est prête pour le démarrage.</w:t>
      </w:r>
    </w:p>
    <w:p w14:paraId="2A00413F" w14:textId="77777777" w:rsidR="00CA4299" w:rsidRPr="00CA4299" w:rsidRDefault="00CA4299" w:rsidP="00CA4299">
      <w:r w:rsidRPr="00CA4299">
        <w:pict w14:anchorId="751697AB">
          <v:rect id="_x0000_i1596" style="width:0;height:1.5pt" o:hralign="center" o:hrstd="t" o:hr="t" fillcolor="#a0a0a0" stroked="f"/>
        </w:pict>
      </w:r>
    </w:p>
    <w:p w14:paraId="66D3D30B" w14:textId="77777777" w:rsidR="00CA4299" w:rsidRPr="00CA4299" w:rsidRDefault="00CA4299" w:rsidP="00CA4299">
      <w:pPr>
        <w:rPr>
          <w:b/>
          <w:bCs/>
        </w:rPr>
      </w:pPr>
      <w:r w:rsidRPr="00CA4299">
        <w:rPr>
          <w:b/>
          <w:bCs/>
        </w:rPr>
        <w:t>3. Contrôle de la première pièce</w:t>
      </w:r>
    </w:p>
    <w:p w14:paraId="67543FEF" w14:textId="77777777" w:rsidR="00CA4299" w:rsidRPr="00CA4299" w:rsidRDefault="00CA4299" w:rsidP="00CA4299">
      <w:pPr>
        <w:numPr>
          <w:ilvl w:val="0"/>
          <w:numId w:val="77"/>
        </w:numPr>
      </w:pPr>
      <w:r w:rsidRPr="00CA4299">
        <w:t xml:space="preserve">Lors de chaque </w:t>
      </w:r>
      <w:r w:rsidRPr="00CA4299">
        <w:rPr>
          <w:b/>
          <w:bCs/>
        </w:rPr>
        <w:t>changement de modèle ou de qualité</w:t>
      </w:r>
      <w:r w:rsidRPr="00CA4299">
        <w:t xml:space="preserve">, le mécanicien doit </w:t>
      </w:r>
      <w:r w:rsidRPr="00CA4299">
        <w:rPr>
          <w:b/>
          <w:bCs/>
        </w:rPr>
        <w:t>valider la première pièce produite</w:t>
      </w:r>
      <w:r w:rsidRPr="00CA4299">
        <w:t>.</w:t>
      </w:r>
    </w:p>
    <w:p w14:paraId="2625A617" w14:textId="77777777" w:rsidR="00CA4299" w:rsidRPr="00CA4299" w:rsidRDefault="00CA4299" w:rsidP="00CA4299">
      <w:pPr>
        <w:numPr>
          <w:ilvl w:val="0"/>
          <w:numId w:val="77"/>
        </w:numPr>
      </w:pPr>
      <w:r w:rsidRPr="00CA4299">
        <w:t>Il contrôle :</w:t>
      </w:r>
    </w:p>
    <w:p w14:paraId="0D619A46" w14:textId="77777777" w:rsidR="00CA4299" w:rsidRPr="00CA4299" w:rsidRDefault="00CA4299" w:rsidP="00CA4299">
      <w:pPr>
        <w:numPr>
          <w:ilvl w:val="1"/>
          <w:numId w:val="77"/>
        </w:numPr>
      </w:pPr>
      <w:r w:rsidRPr="00CA4299">
        <w:rPr>
          <w:rFonts w:ascii="Segoe UI Emoji" w:hAnsi="Segoe UI Emoji" w:cs="Segoe UI Emoji"/>
        </w:rPr>
        <w:t>✅</w:t>
      </w:r>
      <w:r w:rsidRPr="00CA4299">
        <w:t xml:space="preserve"> Le </w:t>
      </w:r>
      <w:r w:rsidRPr="00CA4299">
        <w:rPr>
          <w:b/>
          <w:bCs/>
        </w:rPr>
        <w:t>poids au mètre</w:t>
      </w:r>
      <w:r w:rsidRPr="00CA4299">
        <w:t xml:space="preserve"> (conformité matière et densité).</w:t>
      </w:r>
    </w:p>
    <w:p w14:paraId="746821B4" w14:textId="77777777" w:rsidR="00CA4299" w:rsidRPr="00CA4299" w:rsidRDefault="00CA4299" w:rsidP="00CA4299">
      <w:pPr>
        <w:numPr>
          <w:ilvl w:val="1"/>
          <w:numId w:val="77"/>
        </w:numPr>
      </w:pPr>
      <w:r w:rsidRPr="00CA4299">
        <w:rPr>
          <w:rFonts w:ascii="Segoe UI Emoji" w:hAnsi="Segoe UI Emoji" w:cs="Segoe UI Emoji"/>
        </w:rPr>
        <w:t>✅</w:t>
      </w:r>
      <w:r w:rsidRPr="00CA4299">
        <w:t xml:space="preserve"> La </w:t>
      </w:r>
      <w:r w:rsidRPr="00CA4299">
        <w:rPr>
          <w:b/>
          <w:bCs/>
        </w:rPr>
        <w:t>largeur réelle du tissu</w:t>
      </w:r>
      <w:r w:rsidRPr="00CA4299">
        <w:t>.</w:t>
      </w:r>
    </w:p>
    <w:p w14:paraId="59E1F205" w14:textId="77777777" w:rsidR="00CA4299" w:rsidRPr="00CA4299" w:rsidRDefault="00CA4299" w:rsidP="00CA4299">
      <w:pPr>
        <w:numPr>
          <w:ilvl w:val="1"/>
          <w:numId w:val="77"/>
        </w:numPr>
      </w:pPr>
      <w:r w:rsidRPr="00CA4299">
        <w:rPr>
          <w:rFonts w:ascii="Segoe UI Emoji" w:hAnsi="Segoe UI Emoji" w:cs="Segoe UI Emoji"/>
        </w:rPr>
        <w:t>✅</w:t>
      </w:r>
      <w:r w:rsidRPr="00CA4299">
        <w:t xml:space="preserve"> La </w:t>
      </w:r>
      <w:r w:rsidRPr="00CA4299">
        <w:rPr>
          <w:b/>
          <w:bCs/>
        </w:rPr>
        <w:t>qualité visuelle du motif</w:t>
      </w:r>
      <w:r w:rsidRPr="00CA4299">
        <w:t xml:space="preserve"> (alignement, défauts, erreurs de couleur).</w:t>
      </w:r>
    </w:p>
    <w:p w14:paraId="4C0E9EEE" w14:textId="77777777" w:rsidR="00CA4299" w:rsidRPr="00CA4299" w:rsidRDefault="00CA4299" w:rsidP="00CA4299">
      <w:pPr>
        <w:numPr>
          <w:ilvl w:val="0"/>
          <w:numId w:val="77"/>
        </w:numPr>
      </w:pPr>
      <w:r w:rsidRPr="00CA4299">
        <w:t>Après vérification :</w:t>
      </w:r>
    </w:p>
    <w:p w14:paraId="67F3E6A0" w14:textId="77777777" w:rsidR="00CA4299" w:rsidRPr="00CA4299" w:rsidRDefault="00CA4299" w:rsidP="00CA4299">
      <w:pPr>
        <w:numPr>
          <w:ilvl w:val="1"/>
          <w:numId w:val="77"/>
        </w:numPr>
      </w:pPr>
      <w:r w:rsidRPr="00CA4299">
        <w:t xml:space="preserve">Il </w:t>
      </w:r>
      <w:r w:rsidRPr="00CA4299">
        <w:rPr>
          <w:b/>
          <w:bCs/>
        </w:rPr>
        <w:t>confirme la conformité</w:t>
      </w:r>
      <w:r w:rsidRPr="00CA4299">
        <w:t xml:space="preserve"> dans le système ou le tableau de bord.</w:t>
      </w:r>
    </w:p>
    <w:p w14:paraId="12E383FC" w14:textId="77777777" w:rsidR="00CA4299" w:rsidRPr="00CA4299" w:rsidRDefault="00CA4299" w:rsidP="00CA4299">
      <w:pPr>
        <w:numPr>
          <w:ilvl w:val="1"/>
          <w:numId w:val="77"/>
        </w:numPr>
      </w:pPr>
      <w:r w:rsidRPr="00CA4299">
        <w:t xml:space="preserve">En cas de non-conformité, il </w:t>
      </w:r>
      <w:r w:rsidRPr="00CA4299">
        <w:rPr>
          <w:b/>
          <w:bCs/>
        </w:rPr>
        <w:t>bloque la machine</w:t>
      </w:r>
      <w:r w:rsidRPr="00CA4299">
        <w:t xml:space="preserve"> et </w:t>
      </w:r>
      <w:r w:rsidRPr="00CA4299">
        <w:rPr>
          <w:b/>
          <w:bCs/>
        </w:rPr>
        <w:t>fait corriger les réglages</w:t>
      </w:r>
      <w:r w:rsidRPr="00CA4299">
        <w:t xml:space="preserve"> avant validation.</w:t>
      </w:r>
    </w:p>
    <w:p w14:paraId="3D4B17B0" w14:textId="77777777" w:rsidR="00CA4299" w:rsidRPr="00CA4299" w:rsidRDefault="00CA4299" w:rsidP="00CA4299">
      <w:pPr>
        <w:numPr>
          <w:ilvl w:val="0"/>
          <w:numId w:val="77"/>
        </w:numPr>
      </w:pPr>
      <w:r w:rsidRPr="00CA4299">
        <w:t>Ce contrôle garantit que toute la production suivante respectera les spécifications techniques.</w:t>
      </w:r>
    </w:p>
    <w:p w14:paraId="04D89D2C" w14:textId="77777777" w:rsidR="00CA4299" w:rsidRPr="00CA4299" w:rsidRDefault="00CA4299" w:rsidP="00CA4299">
      <w:r w:rsidRPr="00CA4299">
        <w:pict w14:anchorId="7EC58104">
          <v:rect id="_x0000_i1597" style="width:0;height:1.5pt" o:hralign="center" o:hrstd="t" o:hr="t" fillcolor="#a0a0a0" stroked="f"/>
        </w:pict>
      </w:r>
    </w:p>
    <w:p w14:paraId="0512597C" w14:textId="77777777" w:rsidR="00CA4299" w:rsidRPr="00CA4299" w:rsidRDefault="00CA4299" w:rsidP="00CA4299">
      <w:pPr>
        <w:rPr>
          <w:b/>
          <w:bCs/>
        </w:rPr>
      </w:pPr>
      <w:r w:rsidRPr="00CA4299">
        <w:rPr>
          <w:b/>
          <w:bCs/>
        </w:rPr>
        <w:t>4. Suivi et contrôle des ensouples (chaînes)</w:t>
      </w:r>
    </w:p>
    <w:p w14:paraId="2BFF9BE0" w14:textId="77777777" w:rsidR="00CA4299" w:rsidRPr="00CA4299" w:rsidRDefault="00CA4299" w:rsidP="00CA4299">
      <w:pPr>
        <w:numPr>
          <w:ilvl w:val="0"/>
          <w:numId w:val="78"/>
        </w:numPr>
      </w:pPr>
      <w:r w:rsidRPr="00CA4299">
        <w:t xml:space="preserve">Le mécanicien est également responsable du </w:t>
      </w:r>
      <w:r w:rsidRPr="00CA4299">
        <w:rPr>
          <w:b/>
          <w:bCs/>
        </w:rPr>
        <w:t>suivi des ensouples</w:t>
      </w:r>
      <w:r w:rsidRPr="00CA4299">
        <w:t xml:space="preserve"> installées sur les machines.</w:t>
      </w:r>
    </w:p>
    <w:p w14:paraId="080BB233" w14:textId="77777777" w:rsidR="00CA4299" w:rsidRPr="00CA4299" w:rsidRDefault="00CA4299" w:rsidP="00CA4299">
      <w:pPr>
        <w:numPr>
          <w:ilvl w:val="0"/>
          <w:numId w:val="78"/>
        </w:numPr>
      </w:pPr>
      <w:r w:rsidRPr="00CA4299">
        <w:t>À partir de son tableau de bord, il peut :</w:t>
      </w:r>
    </w:p>
    <w:p w14:paraId="43C00F7E" w14:textId="77777777" w:rsidR="00CA4299" w:rsidRPr="00CA4299" w:rsidRDefault="00CA4299" w:rsidP="00CA4299">
      <w:pPr>
        <w:numPr>
          <w:ilvl w:val="1"/>
          <w:numId w:val="78"/>
        </w:numPr>
      </w:pPr>
      <w:r w:rsidRPr="00CA4299">
        <w:t xml:space="preserve">Consulter le </w:t>
      </w:r>
      <w:r w:rsidRPr="00CA4299">
        <w:rPr>
          <w:b/>
          <w:bCs/>
        </w:rPr>
        <w:t>métrage restant</w:t>
      </w:r>
      <w:r w:rsidRPr="00CA4299">
        <w:t xml:space="preserve"> sur chaque ensouple.</w:t>
      </w:r>
    </w:p>
    <w:p w14:paraId="3A1F1AC2" w14:textId="77777777" w:rsidR="00CA4299" w:rsidRPr="00CA4299" w:rsidRDefault="00CA4299" w:rsidP="00CA4299">
      <w:pPr>
        <w:numPr>
          <w:ilvl w:val="1"/>
          <w:numId w:val="78"/>
        </w:numPr>
      </w:pPr>
      <w:r w:rsidRPr="00CA4299">
        <w:t xml:space="preserve">Être alerté automatiquement lorsque le </w:t>
      </w:r>
      <w:r w:rsidRPr="00CA4299">
        <w:rPr>
          <w:b/>
          <w:bCs/>
        </w:rPr>
        <w:t>métrage disponible devient inférieur au seuil défini</w:t>
      </w:r>
      <w:r w:rsidRPr="00CA4299">
        <w:t xml:space="preserve"> (alerte d’ourdissage).</w:t>
      </w:r>
    </w:p>
    <w:p w14:paraId="565250FA" w14:textId="77777777" w:rsidR="00CA4299" w:rsidRPr="00CA4299" w:rsidRDefault="00CA4299" w:rsidP="00CA4299">
      <w:pPr>
        <w:numPr>
          <w:ilvl w:val="0"/>
          <w:numId w:val="78"/>
        </w:numPr>
      </w:pPr>
      <w:r w:rsidRPr="00CA4299">
        <w:t>Lorsqu’une ensouple approche de la fin :</w:t>
      </w:r>
    </w:p>
    <w:p w14:paraId="2EF9721E" w14:textId="77777777" w:rsidR="00CA4299" w:rsidRPr="00CA4299" w:rsidRDefault="00CA4299" w:rsidP="00CA4299">
      <w:pPr>
        <w:numPr>
          <w:ilvl w:val="1"/>
          <w:numId w:val="78"/>
        </w:numPr>
      </w:pPr>
      <w:r w:rsidRPr="00CA4299">
        <w:lastRenderedPageBreak/>
        <w:t xml:space="preserve">Le système </w:t>
      </w:r>
      <w:r w:rsidRPr="00CA4299">
        <w:rPr>
          <w:b/>
          <w:bCs/>
        </w:rPr>
        <w:t>génère automatiquement un ordre d’ourdissage</w:t>
      </w:r>
      <w:r w:rsidRPr="00CA4299">
        <w:t>,</w:t>
      </w:r>
    </w:p>
    <w:p w14:paraId="329BC6EF" w14:textId="77777777" w:rsidR="00CA4299" w:rsidRPr="00CA4299" w:rsidRDefault="00CA4299" w:rsidP="00CA4299">
      <w:pPr>
        <w:numPr>
          <w:ilvl w:val="1"/>
          <w:numId w:val="78"/>
        </w:numPr>
      </w:pPr>
      <w:r w:rsidRPr="00CA4299">
        <w:t xml:space="preserve">Ou le </w:t>
      </w:r>
      <w:r w:rsidRPr="00CA4299">
        <w:rPr>
          <w:b/>
          <w:bCs/>
        </w:rPr>
        <w:t>mécanicien peut le déclencher manuellement</w:t>
      </w:r>
      <w:r w:rsidRPr="00CA4299">
        <w:t xml:space="preserve"> pour anticiper et constituer une </w:t>
      </w:r>
      <w:r w:rsidRPr="00CA4299">
        <w:rPr>
          <w:b/>
          <w:bCs/>
        </w:rPr>
        <w:t>réserve d’ensouples prêtes</w:t>
      </w:r>
      <w:r w:rsidRPr="00CA4299">
        <w:t>.</w:t>
      </w:r>
    </w:p>
    <w:p w14:paraId="1D2B9718" w14:textId="77777777" w:rsidR="00CA4299" w:rsidRPr="00CA4299" w:rsidRDefault="00CA4299" w:rsidP="00CA4299">
      <w:pPr>
        <w:numPr>
          <w:ilvl w:val="0"/>
          <w:numId w:val="78"/>
        </w:numPr>
      </w:pPr>
      <w:r w:rsidRPr="00CA4299">
        <w:t>Il peut aussi :</w:t>
      </w:r>
    </w:p>
    <w:p w14:paraId="2C502626" w14:textId="77777777" w:rsidR="00CA4299" w:rsidRPr="00CA4299" w:rsidRDefault="00CA4299" w:rsidP="00CA4299">
      <w:pPr>
        <w:numPr>
          <w:ilvl w:val="1"/>
          <w:numId w:val="78"/>
        </w:numPr>
      </w:pPr>
      <w:r w:rsidRPr="00CA4299">
        <w:rPr>
          <w:b/>
          <w:bCs/>
        </w:rPr>
        <w:t>Contrôler le poids réel</w:t>
      </w:r>
      <w:r w:rsidRPr="00CA4299">
        <w:t xml:space="preserve"> des ensouples pour ajuster le métrage théorique.</w:t>
      </w:r>
    </w:p>
    <w:p w14:paraId="19D43CA6" w14:textId="77777777" w:rsidR="00CA4299" w:rsidRPr="00CA4299" w:rsidRDefault="00CA4299" w:rsidP="00CA4299">
      <w:pPr>
        <w:numPr>
          <w:ilvl w:val="1"/>
          <w:numId w:val="78"/>
        </w:numPr>
      </w:pPr>
      <w:r w:rsidRPr="00CA4299">
        <w:t xml:space="preserve">Signaler les </w:t>
      </w:r>
      <w:r w:rsidRPr="00CA4299">
        <w:rPr>
          <w:b/>
          <w:bCs/>
        </w:rPr>
        <w:t>défauts de chaîne</w:t>
      </w:r>
      <w:r w:rsidRPr="00CA4299">
        <w:t xml:space="preserve"> (rupture, nœuds, mauvaise tension).</w:t>
      </w:r>
    </w:p>
    <w:p w14:paraId="7E2772A9" w14:textId="77777777" w:rsidR="00CA4299" w:rsidRPr="00CA4299" w:rsidRDefault="00CA4299" w:rsidP="00CA4299">
      <w:pPr>
        <w:numPr>
          <w:ilvl w:val="0"/>
          <w:numId w:val="78"/>
        </w:numPr>
      </w:pPr>
      <w:r w:rsidRPr="00CA4299">
        <w:t>Ces informations sont transmises automatiquement :</w:t>
      </w:r>
    </w:p>
    <w:p w14:paraId="4A66ACBD" w14:textId="77777777" w:rsidR="00CA4299" w:rsidRPr="00CA4299" w:rsidRDefault="00CA4299" w:rsidP="00CA4299">
      <w:pPr>
        <w:numPr>
          <w:ilvl w:val="1"/>
          <w:numId w:val="78"/>
        </w:numPr>
      </w:pPr>
      <w:r w:rsidRPr="00CA4299">
        <w:t xml:space="preserve">Au </w:t>
      </w:r>
      <w:r w:rsidRPr="00CA4299">
        <w:rPr>
          <w:b/>
          <w:bCs/>
        </w:rPr>
        <w:t>planificateur</w:t>
      </w:r>
      <w:r w:rsidRPr="00CA4299">
        <w:t>, pour ajustement du planning,</w:t>
      </w:r>
    </w:p>
    <w:p w14:paraId="5FFDA580" w14:textId="77777777" w:rsidR="00CA4299" w:rsidRPr="00CA4299" w:rsidRDefault="00CA4299" w:rsidP="00CA4299">
      <w:pPr>
        <w:numPr>
          <w:ilvl w:val="1"/>
          <w:numId w:val="78"/>
        </w:numPr>
      </w:pPr>
      <w:r w:rsidRPr="00CA4299">
        <w:t xml:space="preserve">Et au </w:t>
      </w:r>
      <w:r w:rsidRPr="00CA4299">
        <w:rPr>
          <w:b/>
          <w:bCs/>
        </w:rPr>
        <w:t>magasinier matière première</w:t>
      </w:r>
      <w:r w:rsidRPr="00CA4299">
        <w:t>, pour préparation des fils nécessaires à l’ourdissage.</w:t>
      </w:r>
    </w:p>
    <w:p w14:paraId="494B8777" w14:textId="77777777" w:rsidR="00CA4299" w:rsidRPr="00CA4299" w:rsidRDefault="00CA4299" w:rsidP="00CA4299">
      <w:pPr>
        <w:rPr>
          <w:b/>
          <w:bCs/>
        </w:rPr>
      </w:pPr>
      <w:r w:rsidRPr="00CA4299">
        <w:rPr>
          <w:b/>
          <w:bCs/>
        </w:rPr>
        <w:t>5. Suivi du matériel et historique machine</w:t>
      </w:r>
    </w:p>
    <w:p w14:paraId="7198AE74" w14:textId="77777777" w:rsidR="00CA4299" w:rsidRPr="00CA4299" w:rsidRDefault="00CA4299" w:rsidP="00CA4299">
      <w:pPr>
        <w:numPr>
          <w:ilvl w:val="0"/>
          <w:numId w:val="79"/>
        </w:numPr>
      </w:pPr>
      <w:r w:rsidRPr="00CA4299">
        <w:t>Le mécanicien peut consulter :</w:t>
      </w:r>
    </w:p>
    <w:p w14:paraId="09698A43" w14:textId="77777777" w:rsidR="00CA4299" w:rsidRPr="00CA4299" w:rsidRDefault="00CA4299" w:rsidP="00CA4299">
      <w:pPr>
        <w:numPr>
          <w:ilvl w:val="1"/>
          <w:numId w:val="79"/>
        </w:numPr>
      </w:pPr>
      <w:r w:rsidRPr="00CA4299">
        <w:t>L’</w:t>
      </w:r>
      <w:r w:rsidRPr="00CA4299">
        <w:rPr>
          <w:b/>
          <w:bCs/>
        </w:rPr>
        <w:t>historique complet des interventions</w:t>
      </w:r>
      <w:r w:rsidRPr="00CA4299">
        <w:t xml:space="preserve"> pour chaque machine.</w:t>
      </w:r>
    </w:p>
    <w:p w14:paraId="30E9D208" w14:textId="77777777" w:rsidR="00CA4299" w:rsidRPr="00CA4299" w:rsidRDefault="00CA4299" w:rsidP="00CA4299">
      <w:pPr>
        <w:numPr>
          <w:ilvl w:val="1"/>
          <w:numId w:val="79"/>
        </w:numPr>
      </w:pPr>
      <w:r w:rsidRPr="00CA4299">
        <w:t xml:space="preserve">Les </w:t>
      </w:r>
      <w:r w:rsidRPr="00CA4299">
        <w:rPr>
          <w:b/>
          <w:bCs/>
        </w:rPr>
        <w:t>temps moyens de panne</w:t>
      </w:r>
      <w:r w:rsidRPr="00CA4299">
        <w:t xml:space="preserve"> (MTTR) et d’intervalle entre pannes (MTBF).</w:t>
      </w:r>
    </w:p>
    <w:p w14:paraId="152B3E66" w14:textId="77777777" w:rsidR="00CA4299" w:rsidRPr="00CA4299" w:rsidRDefault="00CA4299" w:rsidP="00CA4299">
      <w:pPr>
        <w:numPr>
          <w:ilvl w:val="1"/>
          <w:numId w:val="79"/>
        </w:numPr>
      </w:pPr>
      <w:r w:rsidRPr="00CA4299">
        <w:t xml:space="preserve">Les </w:t>
      </w:r>
      <w:r w:rsidRPr="00CA4299">
        <w:rPr>
          <w:b/>
          <w:bCs/>
        </w:rPr>
        <w:t>fréquences de maintenance préventive</w:t>
      </w:r>
      <w:r w:rsidRPr="00CA4299">
        <w:t xml:space="preserve"> prévues.</w:t>
      </w:r>
    </w:p>
    <w:p w14:paraId="37057917" w14:textId="77777777" w:rsidR="00CA4299" w:rsidRPr="00CA4299" w:rsidRDefault="00CA4299" w:rsidP="00CA4299">
      <w:pPr>
        <w:numPr>
          <w:ilvl w:val="0"/>
          <w:numId w:val="79"/>
        </w:numPr>
      </w:pPr>
      <w:r w:rsidRPr="00CA4299">
        <w:t xml:space="preserve">Il peut planifier des </w:t>
      </w:r>
      <w:r w:rsidRPr="00CA4299">
        <w:rPr>
          <w:b/>
          <w:bCs/>
        </w:rPr>
        <w:t>actions de maintenance préventive</w:t>
      </w:r>
      <w:r w:rsidRPr="00CA4299">
        <w:t xml:space="preserve"> :</w:t>
      </w:r>
    </w:p>
    <w:p w14:paraId="68033D5F" w14:textId="77777777" w:rsidR="00CA4299" w:rsidRPr="00CA4299" w:rsidRDefault="00CA4299" w:rsidP="00CA4299">
      <w:pPr>
        <w:numPr>
          <w:ilvl w:val="1"/>
          <w:numId w:val="79"/>
        </w:numPr>
      </w:pPr>
      <w:r w:rsidRPr="00CA4299">
        <w:t>Graissage, nettoyage, vérification électrique, recalibrage.</w:t>
      </w:r>
    </w:p>
    <w:p w14:paraId="5F56536E" w14:textId="77777777" w:rsidR="00CA4299" w:rsidRPr="00CA4299" w:rsidRDefault="00CA4299" w:rsidP="00CA4299">
      <w:pPr>
        <w:numPr>
          <w:ilvl w:val="1"/>
          <w:numId w:val="79"/>
        </w:numPr>
      </w:pPr>
      <w:r w:rsidRPr="00CA4299">
        <w:t>Ces interventions sont programmées à l’avance et visibles sur son tableau de bord.</w:t>
      </w:r>
    </w:p>
    <w:p w14:paraId="7A5E3CF8" w14:textId="77777777" w:rsidR="00CA4299" w:rsidRDefault="00CA4299" w:rsidP="00CA4299">
      <w:pPr>
        <w:pStyle w:val="NormalWeb"/>
        <w:numPr>
          <w:ilvl w:val="0"/>
          <w:numId w:val="79"/>
        </w:numPr>
        <w:rPr>
          <w:rFonts w:asciiTheme="minorHAnsi" w:hAnsiTheme="minorHAnsi"/>
        </w:rPr>
      </w:pPr>
      <w:r w:rsidRPr="00CA4299">
        <w:rPr>
          <w:rFonts w:asciiTheme="minorHAnsi" w:hAnsiTheme="minorHAnsi"/>
        </w:rPr>
        <w:t>Lorsqu’une panne ou un incident est signalé :</w:t>
      </w:r>
    </w:p>
    <w:p w14:paraId="0C55EC1C" w14:textId="77777777" w:rsidR="00CA4299" w:rsidRPr="00CA4299" w:rsidRDefault="00CA4299" w:rsidP="00CA4299">
      <w:pPr>
        <w:pStyle w:val="NormalWeb"/>
        <w:numPr>
          <w:ilvl w:val="1"/>
          <w:numId w:val="79"/>
        </w:numPr>
        <w:rPr>
          <w:rFonts w:asciiTheme="minorHAnsi" w:hAnsiTheme="minorHAnsi"/>
        </w:rPr>
      </w:pPr>
      <w:r w:rsidRPr="00CA4299">
        <w:rPr>
          <w:rFonts w:asciiTheme="minorHAnsi" w:hAnsiTheme="minorHAnsi"/>
        </w:rPr>
        <w:t xml:space="preserve">Le mécanicien </w:t>
      </w:r>
      <w:r w:rsidRPr="00CA4299">
        <w:rPr>
          <w:rStyle w:val="lev"/>
          <w:rFonts w:asciiTheme="minorHAnsi" w:eastAsiaTheme="majorEastAsia" w:hAnsiTheme="minorHAnsi"/>
        </w:rPr>
        <w:t>démarre l’intervention</w:t>
      </w:r>
      <w:r w:rsidRPr="00CA4299">
        <w:rPr>
          <w:rFonts w:asciiTheme="minorHAnsi" w:hAnsiTheme="minorHAnsi"/>
        </w:rPr>
        <w:t xml:space="preserve">, sélectionne le </w:t>
      </w:r>
      <w:r w:rsidRPr="00CA4299">
        <w:rPr>
          <w:rStyle w:val="lev"/>
          <w:rFonts w:asciiTheme="minorHAnsi" w:eastAsiaTheme="majorEastAsia" w:hAnsiTheme="minorHAnsi"/>
        </w:rPr>
        <w:t>type (mécanique, électrique, programmation, etc.)</w:t>
      </w:r>
      <w:r w:rsidRPr="00CA4299">
        <w:rPr>
          <w:rFonts w:asciiTheme="minorHAnsi" w:hAnsiTheme="minorHAnsi"/>
        </w:rPr>
        <w:t>,</w:t>
      </w:r>
    </w:p>
    <w:p w14:paraId="574FA4F2" w14:textId="77777777" w:rsidR="00CA4299" w:rsidRPr="00CA4299" w:rsidRDefault="00CA4299" w:rsidP="00CA4299">
      <w:pPr>
        <w:pStyle w:val="NormalWeb"/>
        <w:numPr>
          <w:ilvl w:val="1"/>
          <w:numId w:val="79"/>
        </w:numPr>
        <w:rPr>
          <w:rFonts w:asciiTheme="minorHAnsi" w:hAnsiTheme="minorHAnsi"/>
        </w:rPr>
      </w:pPr>
      <w:r w:rsidRPr="00CA4299">
        <w:rPr>
          <w:rFonts w:asciiTheme="minorHAnsi" w:hAnsiTheme="minorHAnsi"/>
        </w:rPr>
        <w:t>Et saisit ses observations (photos, remarques, temps passé).</w:t>
      </w:r>
    </w:p>
    <w:p w14:paraId="2577A94A" w14:textId="77777777" w:rsidR="00CA4299" w:rsidRPr="00CA4299" w:rsidRDefault="00CA4299" w:rsidP="00CA4299">
      <w:pPr>
        <w:pStyle w:val="NormalWeb"/>
        <w:numPr>
          <w:ilvl w:val="0"/>
          <w:numId w:val="79"/>
        </w:numPr>
        <w:rPr>
          <w:rFonts w:asciiTheme="minorHAnsi" w:hAnsiTheme="minorHAnsi"/>
        </w:rPr>
      </w:pPr>
      <w:r w:rsidRPr="00CA4299">
        <w:rPr>
          <w:rFonts w:asciiTheme="minorHAnsi" w:hAnsiTheme="minorHAnsi"/>
        </w:rPr>
        <w:t>À la fin :</w:t>
      </w:r>
    </w:p>
    <w:p w14:paraId="7AA63965" w14:textId="77777777" w:rsidR="00CA4299" w:rsidRPr="00CA4299" w:rsidRDefault="00CA4299" w:rsidP="00CA4299">
      <w:pPr>
        <w:pStyle w:val="NormalWeb"/>
        <w:numPr>
          <w:ilvl w:val="1"/>
          <w:numId w:val="79"/>
        </w:numPr>
        <w:rPr>
          <w:rFonts w:asciiTheme="minorHAnsi" w:hAnsiTheme="minorHAnsi"/>
        </w:rPr>
      </w:pPr>
      <w:r w:rsidRPr="00CA4299">
        <w:rPr>
          <w:rFonts w:asciiTheme="minorHAnsi" w:hAnsiTheme="minorHAnsi"/>
        </w:rPr>
        <w:t xml:space="preserve">Il </w:t>
      </w:r>
      <w:r w:rsidRPr="00CA4299">
        <w:rPr>
          <w:rStyle w:val="lev"/>
          <w:rFonts w:asciiTheme="minorHAnsi" w:eastAsiaTheme="majorEastAsia" w:hAnsiTheme="minorHAnsi"/>
        </w:rPr>
        <w:t>valide le redémarrage</w:t>
      </w:r>
      <w:r w:rsidRPr="00CA4299">
        <w:rPr>
          <w:rFonts w:asciiTheme="minorHAnsi" w:hAnsiTheme="minorHAnsi"/>
        </w:rPr>
        <w:t>,</w:t>
      </w:r>
    </w:p>
    <w:p w14:paraId="55F4DCC3" w14:textId="77777777" w:rsidR="00CA4299" w:rsidRPr="00CA4299" w:rsidRDefault="00CA4299" w:rsidP="00CA4299">
      <w:pPr>
        <w:pStyle w:val="NormalWeb"/>
        <w:numPr>
          <w:ilvl w:val="1"/>
          <w:numId w:val="79"/>
        </w:numPr>
        <w:rPr>
          <w:rFonts w:asciiTheme="minorHAnsi" w:hAnsiTheme="minorHAnsi"/>
        </w:rPr>
      </w:pPr>
      <w:r w:rsidRPr="00CA4299">
        <w:rPr>
          <w:rFonts w:asciiTheme="minorHAnsi" w:hAnsiTheme="minorHAnsi"/>
        </w:rPr>
        <w:t xml:space="preserve">Met à jour le </w:t>
      </w:r>
      <w:r w:rsidRPr="00CA4299">
        <w:rPr>
          <w:rStyle w:val="lev"/>
          <w:rFonts w:asciiTheme="minorHAnsi" w:eastAsiaTheme="majorEastAsia" w:hAnsiTheme="minorHAnsi"/>
        </w:rPr>
        <w:t>statut machine</w:t>
      </w:r>
      <w:r w:rsidRPr="00CA4299">
        <w:rPr>
          <w:rFonts w:asciiTheme="minorHAnsi" w:hAnsiTheme="minorHAnsi"/>
        </w:rPr>
        <w:t>,</w:t>
      </w:r>
    </w:p>
    <w:p w14:paraId="2DC61575" w14:textId="77777777" w:rsidR="00CA4299" w:rsidRDefault="00CA4299" w:rsidP="00CA4299">
      <w:pPr>
        <w:pStyle w:val="NormalWeb"/>
        <w:numPr>
          <w:ilvl w:val="1"/>
          <w:numId w:val="79"/>
        </w:numPr>
        <w:rPr>
          <w:rFonts w:asciiTheme="minorHAnsi" w:hAnsiTheme="minorHAnsi"/>
        </w:rPr>
      </w:pPr>
      <w:r w:rsidRPr="00CA4299">
        <w:rPr>
          <w:rFonts w:asciiTheme="minorHAnsi" w:hAnsiTheme="minorHAnsi"/>
        </w:rPr>
        <w:t xml:space="preserve">Et informe automatiquement le </w:t>
      </w:r>
      <w:r w:rsidRPr="00CA4299">
        <w:rPr>
          <w:rStyle w:val="lev"/>
          <w:rFonts w:asciiTheme="minorHAnsi" w:eastAsiaTheme="majorEastAsia" w:hAnsiTheme="minorHAnsi"/>
        </w:rPr>
        <w:t>tisseur</w:t>
      </w:r>
      <w:r w:rsidRPr="00CA4299">
        <w:rPr>
          <w:rFonts w:asciiTheme="minorHAnsi" w:hAnsiTheme="minorHAnsi"/>
        </w:rPr>
        <w:t xml:space="preserve"> et le </w:t>
      </w:r>
      <w:r w:rsidRPr="00CA4299">
        <w:rPr>
          <w:rStyle w:val="lev"/>
          <w:rFonts w:asciiTheme="minorHAnsi" w:eastAsiaTheme="majorEastAsia" w:hAnsiTheme="minorHAnsi"/>
        </w:rPr>
        <w:t>planificateur</w:t>
      </w:r>
      <w:r w:rsidRPr="00CA4299">
        <w:rPr>
          <w:rFonts w:asciiTheme="minorHAnsi" w:hAnsiTheme="minorHAnsi"/>
        </w:rPr>
        <w:t>.</w:t>
      </w:r>
    </w:p>
    <w:p w14:paraId="26B331EB" w14:textId="77777777" w:rsidR="00CA4299" w:rsidRPr="00CA4299" w:rsidRDefault="00CA4299" w:rsidP="00CA4299">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CA4299">
        <w:rPr>
          <w:rFonts w:ascii="Times New Roman" w:eastAsia="Times New Roman" w:hAnsi="Times New Roman" w:cs="Times New Roman"/>
          <w:b/>
          <w:bCs/>
          <w:kern w:val="0"/>
          <w:lang w:eastAsia="fr-FR"/>
          <w14:ligatures w14:val="none"/>
        </w:rPr>
        <w:t>6. Demande d’achat et gestion des pièces</w:t>
      </w:r>
    </w:p>
    <w:p w14:paraId="438ECC9A" w14:textId="77777777" w:rsidR="00CA4299" w:rsidRPr="00CA4299" w:rsidRDefault="00CA4299" w:rsidP="00CA4299">
      <w:p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i/>
          <w:iCs/>
          <w:kern w:val="0"/>
          <w:lang w:eastAsia="fr-FR"/>
          <w14:ligatures w14:val="none"/>
        </w:rPr>
        <w:t>(Conserve aussi la partie déjà détaillée sur les demandes d’achat et validations internes)</w:t>
      </w:r>
    </w:p>
    <w:p w14:paraId="584C0DAE" w14:textId="77777777" w:rsidR="00CA4299" w:rsidRPr="00CA4299" w:rsidRDefault="00CA4299" w:rsidP="00CA4299">
      <w:pPr>
        <w:numPr>
          <w:ilvl w:val="0"/>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Si une pièce mécanique, électrique ou électronique manque :</w:t>
      </w:r>
    </w:p>
    <w:p w14:paraId="78B5AEF7" w14:textId="77777777" w:rsidR="00CA4299" w:rsidRPr="00CA4299" w:rsidRDefault="00CA4299" w:rsidP="00CA4299">
      <w:pPr>
        <w:numPr>
          <w:ilvl w:val="1"/>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 xml:space="preserve">Il crée une </w:t>
      </w:r>
      <w:r w:rsidRPr="00CA4299">
        <w:rPr>
          <w:rFonts w:ascii="Times New Roman" w:eastAsia="Times New Roman" w:hAnsi="Times New Roman" w:cs="Times New Roman"/>
          <w:b/>
          <w:bCs/>
          <w:kern w:val="0"/>
          <w:lang w:eastAsia="fr-FR"/>
          <w14:ligatures w14:val="none"/>
        </w:rPr>
        <w:t>demande d’achat</w:t>
      </w:r>
      <w:r w:rsidRPr="00CA4299">
        <w:rPr>
          <w:rFonts w:ascii="Times New Roman" w:eastAsia="Times New Roman" w:hAnsi="Times New Roman" w:cs="Times New Roman"/>
          <w:kern w:val="0"/>
          <w:lang w:eastAsia="fr-FR"/>
          <w14:ligatures w14:val="none"/>
        </w:rPr>
        <w:t xml:space="preserve"> depuis son tableau de bord.</w:t>
      </w:r>
    </w:p>
    <w:p w14:paraId="6D062301" w14:textId="77777777" w:rsidR="00CA4299" w:rsidRPr="00CA4299" w:rsidRDefault="00CA4299" w:rsidP="00CA4299">
      <w:pPr>
        <w:numPr>
          <w:ilvl w:val="1"/>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Le système notifie :</w:t>
      </w:r>
    </w:p>
    <w:p w14:paraId="1F79BF26" w14:textId="77777777" w:rsidR="00CA4299" w:rsidRPr="00CA4299" w:rsidRDefault="00CA4299" w:rsidP="00CA4299">
      <w:pPr>
        <w:numPr>
          <w:ilvl w:val="2"/>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 xml:space="preserve">Le </w:t>
      </w:r>
      <w:r w:rsidRPr="00CA4299">
        <w:rPr>
          <w:rFonts w:ascii="Times New Roman" w:eastAsia="Times New Roman" w:hAnsi="Times New Roman" w:cs="Times New Roman"/>
          <w:b/>
          <w:bCs/>
          <w:kern w:val="0"/>
          <w:lang w:eastAsia="fr-FR"/>
          <w14:ligatures w14:val="none"/>
        </w:rPr>
        <w:t>magasinier matière première</w:t>
      </w:r>
      <w:r w:rsidRPr="00CA4299">
        <w:rPr>
          <w:rFonts w:ascii="Times New Roman" w:eastAsia="Times New Roman" w:hAnsi="Times New Roman" w:cs="Times New Roman"/>
          <w:kern w:val="0"/>
          <w:lang w:eastAsia="fr-FR"/>
          <w14:ligatures w14:val="none"/>
        </w:rPr>
        <w:t>,</w:t>
      </w:r>
    </w:p>
    <w:p w14:paraId="1CA6C9EE" w14:textId="77777777" w:rsidR="00CA4299" w:rsidRPr="00CA4299" w:rsidRDefault="00CA4299" w:rsidP="00CA4299">
      <w:pPr>
        <w:numPr>
          <w:ilvl w:val="2"/>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lastRenderedPageBreak/>
        <w:t xml:space="preserve">Le </w:t>
      </w:r>
      <w:r w:rsidRPr="00CA4299">
        <w:rPr>
          <w:rFonts w:ascii="Times New Roman" w:eastAsia="Times New Roman" w:hAnsi="Times New Roman" w:cs="Times New Roman"/>
          <w:b/>
          <w:bCs/>
          <w:kern w:val="0"/>
          <w:lang w:eastAsia="fr-FR"/>
          <w14:ligatures w14:val="none"/>
        </w:rPr>
        <w:t>planificateur</w:t>
      </w:r>
      <w:r w:rsidRPr="00CA4299">
        <w:rPr>
          <w:rFonts w:ascii="Times New Roman" w:eastAsia="Times New Roman" w:hAnsi="Times New Roman" w:cs="Times New Roman"/>
          <w:kern w:val="0"/>
          <w:lang w:eastAsia="fr-FR"/>
          <w14:ligatures w14:val="none"/>
        </w:rPr>
        <w:t>,</w:t>
      </w:r>
    </w:p>
    <w:p w14:paraId="459D80FC" w14:textId="77777777" w:rsidR="00CA4299" w:rsidRPr="00CA4299" w:rsidRDefault="00CA4299" w:rsidP="00CA4299">
      <w:pPr>
        <w:numPr>
          <w:ilvl w:val="2"/>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 xml:space="preserve">Et le </w:t>
      </w:r>
      <w:r w:rsidRPr="00CA4299">
        <w:rPr>
          <w:rFonts w:ascii="Times New Roman" w:eastAsia="Times New Roman" w:hAnsi="Times New Roman" w:cs="Times New Roman"/>
          <w:b/>
          <w:bCs/>
          <w:kern w:val="0"/>
          <w:lang w:eastAsia="fr-FR"/>
          <w14:ligatures w14:val="none"/>
        </w:rPr>
        <w:t>responsable maintenance ou achat</w:t>
      </w:r>
      <w:r w:rsidRPr="00CA4299">
        <w:rPr>
          <w:rFonts w:ascii="Times New Roman" w:eastAsia="Times New Roman" w:hAnsi="Times New Roman" w:cs="Times New Roman"/>
          <w:kern w:val="0"/>
          <w:lang w:eastAsia="fr-FR"/>
          <w14:ligatures w14:val="none"/>
        </w:rPr>
        <w:t>.</w:t>
      </w:r>
    </w:p>
    <w:p w14:paraId="466A0F00" w14:textId="77777777" w:rsidR="00CA4299" w:rsidRDefault="00CA4299" w:rsidP="00CA4299">
      <w:pPr>
        <w:numPr>
          <w:ilvl w:val="0"/>
          <w:numId w:val="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 xml:space="preserve">Le mécanicien peut aussi vérifier la </w:t>
      </w:r>
      <w:r w:rsidRPr="00CA4299">
        <w:rPr>
          <w:rFonts w:ascii="Times New Roman" w:eastAsia="Times New Roman" w:hAnsi="Times New Roman" w:cs="Times New Roman"/>
          <w:b/>
          <w:bCs/>
          <w:kern w:val="0"/>
          <w:lang w:eastAsia="fr-FR"/>
          <w14:ligatures w14:val="none"/>
        </w:rPr>
        <w:t>disponibilité en stock</w:t>
      </w:r>
      <w:r w:rsidRPr="00CA4299">
        <w:rPr>
          <w:rFonts w:ascii="Times New Roman" w:eastAsia="Times New Roman" w:hAnsi="Times New Roman" w:cs="Times New Roman"/>
          <w:kern w:val="0"/>
          <w:lang w:eastAsia="fr-FR"/>
          <w14:ligatures w14:val="none"/>
        </w:rPr>
        <w:t xml:space="preserve"> avant d’envoyer la demande.</w:t>
      </w:r>
    </w:p>
    <w:p w14:paraId="11B4E1AA" w14:textId="77777777" w:rsidR="00CA4299" w:rsidRPr="00CA4299" w:rsidRDefault="00CA4299" w:rsidP="00CA4299">
      <w:pPr>
        <w:spacing w:before="100" w:beforeAutospacing="1" w:after="100" w:afterAutospacing="1" w:line="240" w:lineRule="auto"/>
        <w:rPr>
          <w:rFonts w:ascii="Times New Roman" w:eastAsia="Times New Roman" w:hAnsi="Times New Roman" w:cs="Times New Roman"/>
          <w:b/>
          <w:bCs/>
          <w:kern w:val="0"/>
          <w:lang w:eastAsia="fr-FR"/>
          <w14:ligatures w14:val="none"/>
        </w:rPr>
      </w:pPr>
      <w:r w:rsidRPr="00CA4299">
        <w:rPr>
          <w:rFonts w:ascii="Segoe UI Emoji" w:eastAsia="Times New Roman" w:hAnsi="Segoe UI Emoji" w:cs="Segoe UI Emoji"/>
          <w:b/>
          <w:bCs/>
          <w:kern w:val="0"/>
          <w:lang w:eastAsia="fr-FR"/>
          <w14:ligatures w14:val="none"/>
        </w:rPr>
        <w:t>🧩</w:t>
      </w:r>
      <w:r w:rsidRPr="00CA4299">
        <w:rPr>
          <w:rFonts w:ascii="Times New Roman" w:eastAsia="Times New Roman" w:hAnsi="Times New Roman" w:cs="Times New Roman"/>
          <w:b/>
          <w:bCs/>
          <w:kern w:val="0"/>
          <w:lang w:eastAsia="fr-FR"/>
          <w14:ligatures w14:val="none"/>
        </w:rPr>
        <w:t xml:space="preserve"> Tableau de bord du mécanicien</w:t>
      </w:r>
    </w:p>
    <w:p w14:paraId="6341FFF6" w14:textId="77777777" w:rsidR="00CA4299" w:rsidRPr="00CA4299" w:rsidRDefault="00CA4299" w:rsidP="00CA4299">
      <w:pPr>
        <w:spacing w:before="100" w:beforeAutospacing="1" w:after="100" w:afterAutospacing="1" w:line="240" w:lineRule="auto"/>
        <w:rPr>
          <w:rFonts w:ascii="Times New Roman" w:eastAsia="Times New Roman" w:hAnsi="Times New Roman" w:cs="Times New Roman"/>
          <w:b/>
          <w:bCs/>
          <w:kern w:val="0"/>
          <w:lang w:eastAsia="fr-FR"/>
          <w14:ligatures w14:val="none"/>
        </w:rPr>
      </w:pPr>
      <w:r w:rsidRPr="00CA4299">
        <w:rPr>
          <w:rFonts w:ascii="Times New Roman" w:eastAsia="Times New Roman" w:hAnsi="Times New Roman" w:cs="Times New Roman"/>
          <w:b/>
          <w:bCs/>
          <w:kern w:val="0"/>
          <w:lang w:eastAsia="fr-FR"/>
          <w14:ligatures w14:val="none"/>
        </w:rPr>
        <w:t>Vue principale :</w:t>
      </w:r>
    </w:p>
    <w:p w14:paraId="76056BF6" w14:textId="77777777" w:rsidR="00CA4299" w:rsidRPr="00CA4299" w:rsidRDefault="00CA4299" w:rsidP="00CA4299">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 xml:space="preserve">Liste des </w:t>
      </w:r>
      <w:r w:rsidRPr="00CA4299">
        <w:rPr>
          <w:rFonts w:ascii="Times New Roman" w:eastAsia="Times New Roman" w:hAnsi="Times New Roman" w:cs="Times New Roman"/>
          <w:b/>
          <w:bCs/>
          <w:kern w:val="0"/>
          <w:lang w:eastAsia="fr-FR"/>
          <w14:ligatures w14:val="none"/>
        </w:rPr>
        <w:t>machines sous sa responsabilité</w:t>
      </w:r>
      <w:r w:rsidRPr="00CA4299">
        <w:rPr>
          <w:rFonts w:ascii="Times New Roman" w:eastAsia="Times New Roman" w:hAnsi="Times New Roman" w:cs="Times New Roman"/>
          <w:kern w:val="0"/>
          <w:lang w:eastAsia="fr-FR"/>
          <w14:ligatures w14:val="none"/>
        </w:rPr>
        <w:t>.</w:t>
      </w:r>
    </w:p>
    <w:p w14:paraId="490BB646" w14:textId="77777777" w:rsidR="00CA4299" w:rsidRPr="00CA4299" w:rsidRDefault="00CA4299" w:rsidP="00CA4299">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 xml:space="preserve">Accès au </w:t>
      </w:r>
      <w:r w:rsidRPr="00CA4299">
        <w:rPr>
          <w:rFonts w:ascii="Times New Roman" w:eastAsia="Times New Roman" w:hAnsi="Times New Roman" w:cs="Times New Roman"/>
          <w:b/>
          <w:bCs/>
          <w:kern w:val="0"/>
          <w:lang w:eastAsia="fr-FR"/>
          <w14:ligatures w14:val="none"/>
        </w:rPr>
        <w:t>planning de fabrication</w:t>
      </w:r>
      <w:r w:rsidRPr="00CA4299">
        <w:rPr>
          <w:rFonts w:ascii="Times New Roman" w:eastAsia="Times New Roman" w:hAnsi="Times New Roman" w:cs="Times New Roman"/>
          <w:kern w:val="0"/>
          <w:lang w:eastAsia="fr-FR"/>
          <w14:ligatures w14:val="none"/>
        </w:rPr>
        <w:t xml:space="preserve"> par machine :</w:t>
      </w:r>
    </w:p>
    <w:p w14:paraId="615C89A6" w14:textId="77777777" w:rsidR="00CA4299" w:rsidRPr="00CA4299" w:rsidRDefault="00CA4299" w:rsidP="00CA4299">
      <w:pPr>
        <w:numPr>
          <w:ilvl w:val="1"/>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Prochains OF à préparer,</w:t>
      </w:r>
    </w:p>
    <w:p w14:paraId="36198690" w14:textId="77777777" w:rsidR="00CA4299" w:rsidRPr="00CA4299" w:rsidRDefault="00CA4299" w:rsidP="00CA4299">
      <w:pPr>
        <w:numPr>
          <w:ilvl w:val="1"/>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Modèles à venir,</w:t>
      </w:r>
    </w:p>
    <w:p w14:paraId="0C4C1350" w14:textId="77777777" w:rsidR="00CA4299" w:rsidRPr="00CA4299" w:rsidRDefault="00CA4299" w:rsidP="00CA4299">
      <w:pPr>
        <w:numPr>
          <w:ilvl w:val="1"/>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Besoins techniques (dessins, accessoires).</w:t>
      </w:r>
    </w:p>
    <w:p w14:paraId="5D8DA519" w14:textId="77777777" w:rsidR="00CA4299" w:rsidRPr="00CA4299" w:rsidRDefault="00CA4299" w:rsidP="00CA4299">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Indicateurs :</w:t>
      </w:r>
    </w:p>
    <w:p w14:paraId="1E03A366" w14:textId="77777777" w:rsidR="00CA4299" w:rsidRPr="00CA4299" w:rsidRDefault="00CA4299" w:rsidP="00CA4299">
      <w:pPr>
        <w:numPr>
          <w:ilvl w:val="1"/>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Machines en alerte / en préparation / en service.</w:t>
      </w:r>
    </w:p>
    <w:p w14:paraId="0CA04870" w14:textId="77777777" w:rsidR="00CA4299" w:rsidRPr="00CA4299" w:rsidRDefault="00CA4299" w:rsidP="00CA4299">
      <w:pPr>
        <w:numPr>
          <w:ilvl w:val="1"/>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Ensouples proches de la fin.</w:t>
      </w:r>
    </w:p>
    <w:p w14:paraId="7C07B5FE" w14:textId="77777777" w:rsidR="00CA4299" w:rsidRPr="00CA4299" w:rsidRDefault="00CA4299" w:rsidP="00CA4299">
      <w:pPr>
        <w:numPr>
          <w:ilvl w:val="1"/>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Interventions en attente ou en cours.</w:t>
      </w:r>
    </w:p>
    <w:p w14:paraId="4EDDD226" w14:textId="77777777" w:rsidR="00CA4299" w:rsidRPr="00CA4299" w:rsidRDefault="00CA4299" w:rsidP="00CA4299">
      <w:pPr>
        <w:numPr>
          <w:ilvl w:val="0"/>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Accès direct :</w:t>
      </w:r>
    </w:p>
    <w:p w14:paraId="2ED3E5D4" w14:textId="77777777" w:rsidR="00CA4299" w:rsidRPr="00CA4299" w:rsidRDefault="00CA4299" w:rsidP="00CA4299">
      <w:pPr>
        <w:numPr>
          <w:ilvl w:val="1"/>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 xml:space="preserve">Aux </w:t>
      </w:r>
      <w:r w:rsidRPr="00CA4299">
        <w:rPr>
          <w:rFonts w:ascii="Times New Roman" w:eastAsia="Times New Roman" w:hAnsi="Times New Roman" w:cs="Times New Roman"/>
          <w:b/>
          <w:bCs/>
          <w:kern w:val="0"/>
          <w:lang w:eastAsia="fr-FR"/>
          <w14:ligatures w14:val="none"/>
        </w:rPr>
        <w:t>dessins techniques</w:t>
      </w:r>
      <w:r w:rsidRPr="00CA4299">
        <w:rPr>
          <w:rFonts w:ascii="Times New Roman" w:eastAsia="Times New Roman" w:hAnsi="Times New Roman" w:cs="Times New Roman"/>
          <w:kern w:val="0"/>
          <w:lang w:eastAsia="fr-FR"/>
          <w14:ligatures w14:val="none"/>
        </w:rPr>
        <w:t>,</w:t>
      </w:r>
    </w:p>
    <w:p w14:paraId="1224D0AF" w14:textId="77777777" w:rsidR="00CA4299" w:rsidRPr="00CA4299" w:rsidRDefault="00CA4299" w:rsidP="00CA4299">
      <w:pPr>
        <w:numPr>
          <w:ilvl w:val="1"/>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 xml:space="preserve">Aux </w:t>
      </w:r>
      <w:r w:rsidRPr="00CA4299">
        <w:rPr>
          <w:rFonts w:ascii="Times New Roman" w:eastAsia="Times New Roman" w:hAnsi="Times New Roman" w:cs="Times New Roman"/>
          <w:b/>
          <w:bCs/>
          <w:kern w:val="0"/>
          <w:lang w:eastAsia="fr-FR"/>
          <w14:ligatures w14:val="none"/>
        </w:rPr>
        <w:t>paramètres machine enregistrés</w:t>
      </w:r>
      <w:r w:rsidRPr="00CA4299">
        <w:rPr>
          <w:rFonts w:ascii="Times New Roman" w:eastAsia="Times New Roman" w:hAnsi="Times New Roman" w:cs="Times New Roman"/>
          <w:kern w:val="0"/>
          <w:lang w:eastAsia="fr-FR"/>
          <w14:ligatures w14:val="none"/>
        </w:rPr>
        <w:t>,</w:t>
      </w:r>
    </w:p>
    <w:p w14:paraId="296674CF" w14:textId="77777777" w:rsidR="00CA4299" w:rsidRPr="00CA4299" w:rsidRDefault="00CA4299" w:rsidP="00CA4299">
      <w:pPr>
        <w:numPr>
          <w:ilvl w:val="1"/>
          <w:numId w:val="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Et à l’</w:t>
      </w:r>
      <w:r w:rsidRPr="00CA4299">
        <w:rPr>
          <w:rFonts w:ascii="Times New Roman" w:eastAsia="Times New Roman" w:hAnsi="Times New Roman" w:cs="Times New Roman"/>
          <w:b/>
          <w:bCs/>
          <w:kern w:val="0"/>
          <w:lang w:eastAsia="fr-FR"/>
          <w14:ligatures w14:val="none"/>
        </w:rPr>
        <w:t>historique des interventions</w:t>
      </w:r>
      <w:r w:rsidRPr="00CA4299">
        <w:rPr>
          <w:rFonts w:ascii="Times New Roman" w:eastAsia="Times New Roman" w:hAnsi="Times New Roman" w:cs="Times New Roman"/>
          <w:kern w:val="0"/>
          <w:lang w:eastAsia="fr-FR"/>
          <w14:ligatures w14:val="none"/>
        </w:rPr>
        <w:t>.</w:t>
      </w:r>
    </w:p>
    <w:p w14:paraId="5A9BFB9E" w14:textId="77777777" w:rsidR="00CA4299" w:rsidRPr="00CA4299" w:rsidRDefault="00CA4299" w:rsidP="00CA4299">
      <w:pPr>
        <w:spacing w:before="100" w:beforeAutospacing="1" w:after="100" w:afterAutospacing="1" w:line="240" w:lineRule="auto"/>
        <w:rPr>
          <w:rFonts w:ascii="Times New Roman" w:eastAsia="Times New Roman" w:hAnsi="Times New Roman" w:cs="Times New Roman"/>
          <w:b/>
          <w:bCs/>
          <w:kern w:val="0"/>
          <w:lang w:eastAsia="fr-FR"/>
          <w14:ligatures w14:val="none"/>
        </w:rPr>
      </w:pPr>
      <w:r w:rsidRPr="00CA4299">
        <w:rPr>
          <w:rFonts w:ascii="Times New Roman" w:eastAsia="Times New Roman" w:hAnsi="Times New Roman" w:cs="Times New Roman"/>
          <w:b/>
          <w:bCs/>
          <w:kern w:val="0"/>
          <w:lang w:eastAsia="fr-FR"/>
          <w14:ligatures w14:val="none"/>
        </w:rPr>
        <w:t>Actions disponibles :</w:t>
      </w:r>
    </w:p>
    <w:p w14:paraId="2D10D51C" w14:textId="77777777" w:rsidR="00CA4299" w:rsidRPr="00CA4299" w:rsidRDefault="00CA4299" w:rsidP="00CA4299">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b/>
          <w:bCs/>
          <w:kern w:val="0"/>
          <w:lang w:eastAsia="fr-FR"/>
          <w14:ligatures w14:val="none"/>
        </w:rPr>
        <w:t>Démarrer / terminer une intervention.</w:t>
      </w:r>
    </w:p>
    <w:p w14:paraId="79CC5E8C" w14:textId="77777777" w:rsidR="00CA4299" w:rsidRPr="00CA4299" w:rsidRDefault="00CA4299" w:rsidP="00CA4299">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b/>
          <w:bCs/>
          <w:kern w:val="0"/>
          <w:lang w:eastAsia="fr-FR"/>
          <w14:ligatures w14:val="none"/>
        </w:rPr>
        <w:t>Préparer une machine</w:t>
      </w:r>
      <w:r w:rsidRPr="00CA4299">
        <w:rPr>
          <w:rFonts w:ascii="Times New Roman" w:eastAsia="Times New Roman" w:hAnsi="Times New Roman" w:cs="Times New Roman"/>
          <w:kern w:val="0"/>
          <w:lang w:eastAsia="fr-FR"/>
          <w14:ligatures w14:val="none"/>
        </w:rPr>
        <w:t xml:space="preserve"> pour le prochain modèle.</w:t>
      </w:r>
    </w:p>
    <w:p w14:paraId="305416B9" w14:textId="77777777" w:rsidR="00CA4299" w:rsidRPr="00CA4299" w:rsidRDefault="00CA4299" w:rsidP="00CA4299">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b/>
          <w:bCs/>
          <w:kern w:val="0"/>
          <w:lang w:eastAsia="fr-FR"/>
          <w14:ligatures w14:val="none"/>
        </w:rPr>
        <w:t>Contrôler la première pièce</w:t>
      </w:r>
      <w:r w:rsidRPr="00CA4299">
        <w:rPr>
          <w:rFonts w:ascii="Times New Roman" w:eastAsia="Times New Roman" w:hAnsi="Times New Roman" w:cs="Times New Roman"/>
          <w:kern w:val="0"/>
          <w:lang w:eastAsia="fr-FR"/>
          <w14:ligatures w14:val="none"/>
        </w:rPr>
        <w:t xml:space="preserve"> et confirmer sa conformité.</w:t>
      </w:r>
    </w:p>
    <w:p w14:paraId="24F88669" w14:textId="77777777" w:rsidR="00CA4299" w:rsidRPr="00CA4299" w:rsidRDefault="00CA4299" w:rsidP="00CA4299">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b/>
          <w:bCs/>
          <w:kern w:val="0"/>
          <w:lang w:eastAsia="fr-FR"/>
          <w14:ligatures w14:val="none"/>
        </w:rPr>
        <w:t>Suivre les ensouples</w:t>
      </w:r>
      <w:r w:rsidRPr="00CA4299">
        <w:rPr>
          <w:rFonts w:ascii="Times New Roman" w:eastAsia="Times New Roman" w:hAnsi="Times New Roman" w:cs="Times New Roman"/>
          <w:kern w:val="0"/>
          <w:lang w:eastAsia="fr-FR"/>
          <w14:ligatures w14:val="none"/>
        </w:rPr>
        <w:t xml:space="preserve"> et créer un ordre d’ourdissage (automatique ou manuel).</w:t>
      </w:r>
    </w:p>
    <w:p w14:paraId="6D491D65" w14:textId="77777777" w:rsidR="00CA4299" w:rsidRPr="00CA4299" w:rsidRDefault="00CA4299" w:rsidP="00CA4299">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b/>
          <w:bCs/>
          <w:kern w:val="0"/>
          <w:lang w:eastAsia="fr-FR"/>
          <w14:ligatures w14:val="none"/>
        </w:rPr>
        <w:t>Créer une demande d’achat</w:t>
      </w:r>
      <w:r w:rsidRPr="00CA4299">
        <w:rPr>
          <w:rFonts w:ascii="Times New Roman" w:eastAsia="Times New Roman" w:hAnsi="Times New Roman" w:cs="Times New Roman"/>
          <w:kern w:val="0"/>
          <w:lang w:eastAsia="fr-FR"/>
          <w14:ligatures w14:val="none"/>
        </w:rPr>
        <w:t xml:space="preserve"> de pièces ou accessoires.</w:t>
      </w:r>
    </w:p>
    <w:p w14:paraId="28F98ED3" w14:textId="77777777" w:rsidR="00CA4299" w:rsidRPr="00CA4299" w:rsidRDefault="00CA4299" w:rsidP="00CA4299">
      <w:pPr>
        <w:numPr>
          <w:ilvl w:val="0"/>
          <w:numId w:val="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b/>
          <w:bCs/>
          <w:kern w:val="0"/>
          <w:lang w:eastAsia="fr-FR"/>
          <w14:ligatures w14:val="none"/>
        </w:rPr>
        <w:t>Joindre des photos, notes ou schémas.</w:t>
      </w:r>
    </w:p>
    <w:p w14:paraId="08E8F41F" w14:textId="77777777" w:rsidR="00CA4299" w:rsidRPr="00CA4299" w:rsidRDefault="00CA4299" w:rsidP="00CA4299">
      <w:pPr>
        <w:spacing w:before="100" w:beforeAutospacing="1" w:after="100" w:afterAutospacing="1" w:line="240" w:lineRule="auto"/>
        <w:rPr>
          <w:rFonts w:ascii="Times New Roman" w:eastAsia="Times New Roman" w:hAnsi="Times New Roman" w:cs="Times New Roman"/>
          <w:b/>
          <w:bCs/>
          <w:kern w:val="0"/>
          <w:lang w:eastAsia="fr-FR"/>
          <w14:ligatures w14:val="none"/>
        </w:rPr>
      </w:pPr>
      <w:r w:rsidRPr="00CA4299">
        <w:rPr>
          <w:rFonts w:ascii="Times New Roman" w:eastAsia="Times New Roman" w:hAnsi="Times New Roman" w:cs="Times New Roman"/>
          <w:b/>
          <w:bCs/>
          <w:kern w:val="0"/>
          <w:lang w:eastAsia="fr-FR"/>
          <w14:ligatures w14:val="none"/>
        </w:rPr>
        <w:t>Notifications automatiques :</w:t>
      </w:r>
    </w:p>
    <w:p w14:paraId="6BE9F6F7" w14:textId="77777777" w:rsidR="00CA4299" w:rsidRPr="00CA4299" w:rsidRDefault="00CA4299" w:rsidP="00CA4299">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Segoe UI Emoji" w:eastAsia="Times New Roman" w:hAnsi="Segoe UI Emoji" w:cs="Segoe UI Emoji"/>
          <w:kern w:val="0"/>
          <w:lang w:eastAsia="fr-FR"/>
          <w14:ligatures w14:val="none"/>
        </w:rPr>
        <w:t>🔧</w:t>
      </w:r>
      <w:r w:rsidRPr="00CA4299">
        <w:rPr>
          <w:rFonts w:ascii="Times New Roman" w:eastAsia="Times New Roman" w:hAnsi="Times New Roman" w:cs="Times New Roman"/>
          <w:kern w:val="0"/>
          <w:lang w:eastAsia="fr-FR"/>
          <w14:ligatures w14:val="none"/>
        </w:rPr>
        <w:t xml:space="preserve"> Machine en alerte → notification instantanée.</w:t>
      </w:r>
    </w:p>
    <w:p w14:paraId="09B45A4B" w14:textId="77777777" w:rsidR="00CA4299" w:rsidRPr="00CA4299" w:rsidRDefault="00CA4299" w:rsidP="00CA4299">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Segoe UI Emoji" w:eastAsia="Times New Roman" w:hAnsi="Segoe UI Emoji" w:cs="Segoe UI Emoji"/>
          <w:kern w:val="0"/>
          <w:lang w:eastAsia="fr-FR"/>
          <w14:ligatures w14:val="none"/>
        </w:rPr>
        <w:t>🧶</w:t>
      </w:r>
      <w:r w:rsidRPr="00CA4299">
        <w:rPr>
          <w:rFonts w:ascii="Times New Roman" w:eastAsia="Times New Roman" w:hAnsi="Times New Roman" w:cs="Times New Roman"/>
          <w:kern w:val="0"/>
          <w:lang w:eastAsia="fr-FR"/>
          <w14:ligatures w14:val="none"/>
        </w:rPr>
        <w:t xml:space="preserve"> Ensouple proche de la fin → alerte ourdissage automatique.</w:t>
      </w:r>
    </w:p>
    <w:p w14:paraId="66F8ACC3" w14:textId="77777777" w:rsidR="00CA4299" w:rsidRPr="00CA4299" w:rsidRDefault="00CA4299" w:rsidP="00CA4299">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Segoe UI Emoji" w:eastAsia="Times New Roman" w:hAnsi="Segoe UI Emoji" w:cs="Segoe UI Emoji"/>
          <w:kern w:val="0"/>
          <w:lang w:eastAsia="fr-FR"/>
          <w14:ligatures w14:val="none"/>
        </w:rPr>
        <w:t>🟢</w:t>
      </w:r>
      <w:r w:rsidRPr="00CA4299">
        <w:rPr>
          <w:rFonts w:ascii="Times New Roman" w:eastAsia="Times New Roman" w:hAnsi="Times New Roman" w:cs="Times New Roman"/>
          <w:kern w:val="0"/>
          <w:lang w:eastAsia="fr-FR"/>
          <w14:ligatures w14:val="none"/>
        </w:rPr>
        <w:t xml:space="preserve"> Première pièce validée → démarrage autorisé pour le tisseur.</w:t>
      </w:r>
    </w:p>
    <w:p w14:paraId="6D08938C" w14:textId="77777777" w:rsidR="00CA4299" w:rsidRPr="00CA4299" w:rsidRDefault="00CA4299" w:rsidP="00CA4299">
      <w:pPr>
        <w:numPr>
          <w:ilvl w:val="0"/>
          <w:numId w:val="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Segoe UI Emoji" w:eastAsia="Times New Roman" w:hAnsi="Segoe UI Emoji" w:cs="Segoe UI Emoji"/>
          <w:kern w:val="0"/>
          <w:lang w:eastAsia="fr-FR"/>
          <w14:ligatures w14:val="none"/>
        </w:rPr>
        <w:t>⚙️</w:t>
      </w:r>
      <w:r w:rsidRPr="00CA4299">
        <w:rPr>
          <w:rFonts w:ascii="Times New Roman" w:eastAsia="Times New Roman" w:hAnsi="Times New Roman" w:cs="Times New Roman"/>
          <w:kern w:val="0"/>
          <w:lang w:eastAsia="fr-FR"/>
          <w14:ligatures w14:val="none"/>
        </w:rPr>
        <w:t xml:space="preserve"> Intervention terminée → mise à jour pour le planificateur et le tisseur.</w:t>
      </w:r>
    </w:p>
    <w:p w14:paraId="7D115279" w14:textId="77777777" w:rsidR="00CA4299" w:rsidRPr="00CA4299" w:rsidRDefault="00CA4299" w:rsidP="00CA4299">
      <w:p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pict w14:anchorId="5BA84588">
          <v:rect id="_x0000_i1614" style="width:0;height:1.5pt" o:hralign="center" o:hrstd="t" o:hr="t" fillcolor="#a0a0a0" stroked="f"/>
        </w:pict>
      </w:r>
    </w:p>
    <w:p w14:paraId="1C95EC76" w14:textId="77777777" w:rsidR="00CA4299" w:rsidRPr="00CA4299" w:rsidRDefault="00CA4299" w:rsidP="00CA4299">
      <w:pPr>
        <w:spacing w:before="100" w:beforeAutospacing="1" w:after="100" w:afterAutospacing="1" w:line="240" w:lineRule="auto"/>
        <w:rPr>
          <w:rFonts w:ascii="Times New Roman" w:eastAsia="Times New Roman" w:hAnsi="Times New Roman" w:cs="Times New Roman"/>
          <w:b/>
          <w:bCs/>
          <w:kern w:val="0"/>
          <w:lang w:eastAsia="fr-FR"/>
          <w14:ligatures w14:val="none"/>
        </w:rPr>
      </w:pPr>
      <w:r w:rsidRPr="00CA4299">
        <w:rPr>
          <w:rFonts w:ascii="Segoe UI Emoji" w:eastAsia="Times New Roman" w:hAnsi="Segoe UI Emoji" w:cs="Segoe UI Emoji"/>
          <w:b/>
          <w:bCs/>
          <w:kern w:val="0"/>
          <w:lang w:eastAsia="fr-FR"/>
          <w14:ligatures w14:val="none"/>
        </w:rPr>
        <w:t>🤝</w:t>
      </w:r>
      <w:r w:rsidRPr="00CA4299">
        <w:rPr>
          <w:rFonts w:ascii="Times New Roman" w:eastAsia="Times New Roman" w:hAnsi="Times New Roman" w:cs="Times New Roman"/>
          <w:b/>
          <w:bCs/>
          <w:kern w:val="0"/>
          <w:lang w:eastAsia="fr-FR"/>
          <w14:ligatures w14:val="none"/>
        </w:rPr>
        <w:t xml:space="preserve"> Interactions avec les autres postes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1"/>
        <w:gridCol w:w="6181"/>
      </w:tblGrid>
      <w:tr w:rsidR="00CA4299" w:rsidRPr="00CA4299" w14:paraId="12DD8B1B" w14:textId="77777777">
        <w:trPr>
          <w:tblHeader/>
          <w:tblCellSpacing w:w="15" w:type="dxa"/>
        </w:trPr>
        <w:tc>
          <w:tcPr>
            <w:tcW w:w="0" w:type="auto"/>
            <w:vAlign w:val="center"/>
            <w:hideMark/>
          </w:tcPr>
          <w:p w14:paraId="3E9D3220" w14:textId="77777777" w:rsidR="00CA4299" w:rsidRPr="00CA4299" w:rsidRDefault="00CA4299" w:rsidP="00CA4299">
            <w:pPr>
              <w:spacing w:before="100" w:beforeAutospacing="1" w:after="100" w:afterAutospacing="1" w:line="240" w:lineRule="auto"/>
              <w:rPr>
                <w:rFonts w:ascii="Times New Roman" w:eastAsia="Times New Roman" w:hAnsi="Times New Roman" w:cs="Times New Roman"/>
                <w:b/>
                <w:bCs/>
                <w:kern w:val="0"/>
                <w:lang w:eastAsia="fr-FR"/>
                <w14:ligatures w14:val="none"/>
              </w:rPr>
            </w:pPr>
            <w:r w:rsidRPr="00CA4299">
              <w:rPr>
                <w:rFonts w:ascii="Times New Roman" w:eastAsia="Times New Roman" w:hAnsi="Times New Roman" w:cs="Times New Roman"/>
                <w:b/>
                <w:bCs/>
                <w:kern w:val="0"/>
                <w:lang w:eastAsia="fr-FR"/>
                <w14:ligatures w14:val="none"/>
              </w:rPr>
              <w:t>Poste concerné</w:t>
            </w:r>
          </w:p>
        </w:tc>
        <w:tc>
          <w:tcPr>
            <w:tcW w:w="0" w:type="auto"/>
            <w:vAlign w:val="center"/>
            <w:hideMark/>
          </w:tcPr>
          <w:p w14:paraId="2F98C580" w14:textId="77777777" w:rsidR="00CA4299" w:rsidRPr="00CA4299" w:rsidRDefault="00CA4299" w:rsidP="00CA4299">
            <w:pPr>
              <w:spacing w:before="100" w:beforeAutospacing="1" w:after="100" w:afterAutospacing="1" w:line="240" w:lineRule="auto"/>
              <w:rPr>
                <w:rFonts w:ascii="Times New Roman" w:eastAsia="Times New Roman" w:hAnsi="Times New Roman" w:cs="Times New Roman"/>
                <w:b/>
                <w:bCs/>
                <w:kern w:val="0"/>
                <w:lang w:eastAsia="fr-FR"/>
                <w14:ligatures w14:val="none"/>
              </w:rPr>
            </w:pPr>
            <w:r w:rsidRPr="00CA4299">
              <w:rPr>
                <w:rFonts w:ascii="Times New Roman" w:eastAsia="Times New Roman" w:hAnsi="Times New Roman" w:cs="Times New Roman"/>
                <w:b/>
                <w:bCs/>
                <w:kern w:val="0"/>
                <w:lang w:eastAsia="fr-FR"/>
                <w14:ligatures w14:val="none"/>
              </w:rPr>
              <w:t>Type d’interaction</w:t>
            </w:r>
          </w:p>
        </w:tc>
      </w:tr>
      <w:tr w:rsidR="00CA4299" w:rsidRPr="00CA4299" w14:paraId="585EABC6" w14:textId="77777777">
        <w:trPr>
          <w:tblCellSpacing w:w="15" w:type="dxa"/>
        </w:trPr>
        <w:tc>
          <w:tcPr>
            <w:tcW w:w="0" w:type="auto"/>
            <w:vAlign w:val="center"/>
            <w:hideMark/>
          </w:tcPr>
          <w:p w14:paraId="582E48D9" w14:textId="77777777" w:rsidR="00CA4299" w:rsidRPr="00CA4299" w:rsidRDefault="00CA4299" w:rsidP="00CA4299">
            <w:p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b/>
                <w:bCs/>
                <w:kern w:val="0"/>
                <w:lang w:eastAsia="fr-FR"/>
                <w14:ligatures w14:val="none"/>
              </w:rPr>
              <w:t>Planificateur</w:t>
            </w:r>
          </w:p>
        </w:tc>
        <w:tc>
          <w:tcPr>
            <w:tcW w:w="0" w:type="auto"/>
            <w:vAlign w:val="center"/>
            <w:hideMark/>
          </w:tcPr>
          <w:p w14:paraId="02AD95F6" w14:textId="77777777" w:rsidR="00CA4299" w:rsidRPr="00CA4299" w:rsidRDefault="00CA4299" w:rsidP="00CA4299">
            <w:p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Reçoit les informations sur les machines prêtes, les réglages à venir, et les ordres d’ourdissage.</w:t>
            </w:r>
          </w:p>
        </w:tc>
      </w:tr>
      <w:tr w:rsidR="00CA4299" w:rsidRPr="00CA4299" w14:paraId="384C8CB1" w14:textId="77777777">
        <w:trPr>
          <w:tblCellSpacing w:w="15" w:type="dxa"/>
        </w:trPr>
        <w:tc>
          <w:tcPr>
            <w:tcW w:w="0" w:type="auto"/>
            <w:vAlign w:val="center"/>
            <w:hideMark/>
          </w:tcPr>
          <w:p w14:paraId="42F0A79E" w14:textId="77777777" w:rsidR="00CA4299" w:rsidRPr="00CA4299" w:rsidRDefault="00CA4299" w:rsidP="00CA4299">
            <w:p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b/>
                <w:bCs/>
                <w:kern w:val="0"/>
                <w:lang w:eastAsia="fr-FR"/>
                <w14:ligatures w14:val="none"/>
              </w:rPr>
              <w:t>Tisseur</w:t>
            </w:r>
          </w:p>
        </w:tc>
        <w:tc>
          <w:tcPr>
            <w:tcW w:w="0" w:type="auto"/>
            <w:vAlign w:val="center"/>
            <w:hideMark/>
          </w:tcPr>
          <w:p w14:paraId="255B3D54" w14:textId="77777777" w:rsidR="00CA4299" w:rsidRPr="00CA4299" w:rsidRDefault="00CA4299" w:rsidP="00CA4299">
            <w:p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Informe des machines prêtes, des réglages effectués et valide la première pièce avant production continue.</w:t>
            </w:r>
          </w:p>
        </w:tc>
      </w:tr>
      <w:tr w:rsidR="00CA4299" w:rsidRPr="00CA4299" w14:paraId="441B601C" w14:textId="77777777">
        <w:trPr>
          <w:tblCellSpacing w:w="15" w:type="dxa"/>
        </w:trPr>
        <w:tc>
          <w:tcPr>
            <w:tcW w:w="0" w:type="auto"/>
            <w:vAlign w:val="center"/>
            <w:hideMark/>
          </w:tcPr>
          <w:p w14:paraId="6BBE3F96" w14:textId="77777777" w:rsidR="00CA4299" w:rsidRPr="00CA4299" w:rsidRDefault="00CA4299" w:rsidP="00CA4299">
            <w:p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b/>
                <w:bCs/>
                <w:kern w:val="0"/>
                <w:lang w:eastAsia="fr-FR"/>
                <w14:ligatures w14:val="none"/>
              </w:rPr>
              <w:lastRenderedPageBreak/>
              <w:t>Magasinier Matière Première</w:t>
            </w:r>
          </w:p>
        </w:tc>
        <w:tc>
          <w:tcPr>
            <w:tcW w:w="0" w:type="auto"/>
            <w:vAlign w:val="center"/>
            <w:hideMark/>
          </w:tcPr>
          <w:p w14:paraId="7C9A3CCC" w14:textId="77777777" w:rsidR="00CA4299" w:rsidRPr="00CA4299" w:rsidRDefault="00CA4299" w:rsidP="00CA4299">
            <w:p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Prépare les fils et les chaînes nécessaires à l’ourdissage ou au remplacement des ensouples.</w:t>
            </w:r>
          </w:p>
        </w:tc>
      </w:tr>
      <w:tr w:rsidR="00CA4299" w:rsidRPr="00CA4299" w14:paraId="45C281EB" w14:textId="77777777">
        <w:trPr>
          <w:tblCellSpacing w:w="15" w:type="dxa"/>
        </w:trPr>
        <w:tc>
          <w:tcPr>
            <w:tcW w:w="0" w:type="auto"/>
            <w:vAlign w:val="center"/>
            <w:hideMark/>
          </w:tcPr>
          <w:p w14:paraId="6942F1B4" w14:textId="77777777" w:rsidR="00CA4299" w:rsidRPr="00CA4299" w:rsidRDefault="00CA4299" w:rsidP="00CA4299">
            <w:p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b/>
                <w:bCs/>
                <w:kern w:val="0"/>
                <w:lang w:eastAsia="fr-FR"/>
                <w14:ligatures w14:val="none"/>
              </w:rPr>
              <w:t>Magasinier Sous-Traitant / Produit Fini</w:t>
            </w:r>
          </w:p>
        </w:tc>
        <w:tc>
          <w:tcPr>
            <w:tcW w:w="0" w:type="auto"/>
            <w:vAlign w:val="center"/>
            <w:hideMark/>
          </w:tcPr>
          <w:p w14:paraId="483F76EF" w14:textId="77777777" w:rsidR="00CA4299" w:rsidRPr="00CA4299" w:rsidRDefault="00CA4299" w:rsidP="00CA4299">
            <w:p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Est informé si une panne ou un réglage impacte la disponibilité de produit.</w:t>
            </w:r>
          </w:p>
        </w:tc>
      </w:tr>
      <w:tr w:rsidR="00CA4299" w:rsidRPr="00CA4299" w14:paraId="210884AC" w14:textId="77777777">
        <w:trPr>
          <w:tblCellSpacing w:w="15" w:type="dxa"/>
        </w:trPr>
        <w:tc>
          <w:tcPr>
            <w:tcW w:w="0" w:type="auto"/>
            <w:vAlign w:val="center"/>
            <w:hideMark/>
          </w:tcPr>
          <w:p w14:paraId="51FEFF11" w14:textId="77777777" w:rsidR="00CA4299" w:rsidRPr="00CA4299" w:rsidRDefault="00CA4299" w:rsidP="00CA4299">
            <w:p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b/>
                <w:bCs/>
                <w:kern w:val="0"/>
                <w:lang w:eastAsia="fr-FR"/>
                <w14:ligatures w14:val="none"/>
              </w:rPr>
              <w:t>Responsable Maintenance / Achats</w:t>
            </w:r>
          </w:p>
        </w:tc>
        <w:tc>
          <w:tcPr>
            <w:tcW w:w="0" w:type="auto"/>
            <w:vAlign w:val="center"/>
            <w:hideMark/>
          </w:tcPr>
          <w:p w14:paraId="3E8C2231" w14:textId="77777777" w:rsidR="00CA4299" w:rsidRPr="00CA4299" w:rsidRDefault="00CA4299" w:rsidP="00CA4299">
            <w:p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Valide les demandes de pièces, suit les coûts et le planning de maintenance.</w:t>
            </w:r>
          </w:p>
        </w:tc>
      </w:tr>
    </w:tbl>
    <w:p w14:paraId="5ED69047" w14:textId="77777777" w:rsidR="00CA4299" w:rsidRPr="00CA4299" w:rsidRDefault="00CA4299" w:rsidP="00CA4299">
      <w:p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pict w14:anchorId="61804A72">
          <v:rect id="_x0000_i1615" style="width:0;height:1.5pt" o:hralign="center" o:hrstd="t" o:hr="t" fillcolor="#a0a0a0" stroked="f"/>
        </w:pict>
      </w:r>
    </w:p>
    <w:p w14:paraId="6869CCCE" w14:textId="77777777" w:rsidR="00CA4299" w:rsidRPr="00CA4299" w:rsidRDefault="00CA4299" w:rsidP="00CA4299">
      <w:pPr>
        <w:spacing w:before="100" w:beforeAutospacing="1" w:after="100" w:afterAutospacing="1" w:line="240" w:lineRule="auto"/>
        <w:rPr>
          <w:rFonts w:ascii="Times New Roman" w:eastAsia="Times New Roman" w:hAnsi="Times New Roman" w:cs="Times New Roman"/>
          <w:b/>
          <w:bCs/>
          <w:kern w:val="0"/>
          <w:lang w:eastAsia="fr-FR"/>
          <w14:ligatures w14:val="none"/>
        </w:rPr>
      </w:pPr>
      <w:r w:rsidRPr="00CA4299">
        <w:rPr>
          <w:rFonts w:ascii="Segoe UI Emoji" w:eastAsia="Times New Roman" w:hAnsi="Segoe UI Emoji" w:cs="Segoe UI Emoji"/>
          <w:b/>
          <w:bCs/>
          <w:kern w:val="0"/>
          <w:lang w:eastAsia="fr-FR"/>
          <w14:ligatures w14:val="none"/>
        </w:rPr>
        <w:t>🧾</w:t>
      </w:r>
      <w:r w:rsidRPr="00CA4299">
        <w:rPr>
          <w:rFonts w:ascii="Times New Roman" w:eastAsia="Times New Roman" w:hAnsi="Times New Roman" w:cs="Times New Roman"/>
          <w:b/>
          <w:bCs/>
          <w:kern w:val="0"/>
          <w:lang w:eastAsia="fr-FR"/>
          <w14:ligatures w14:val="none"/>
        </w:rPr>
        <w:t xml:space="preserve"> Objectifs du poste</w:t>
      </w:r>
    </w:p>
    <w:p w14:paraId="3DE2F2F2" w14:textId="77777777" w:rsidR="00CA4299" w:rsidRPr="00CA4299" w:rsidRDefault="00CA4299" w:rsidP="00CA4299">
      <w:pPr>
        <w:numPr>
          <w:ilvl w:val="0"/>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 xml:space="preserve">Assurer la </w:t>
      </w:r>
      <w:r w:rsidRPr="00CA4299">
        <w:rPr>
          <w:rFonts w:ascii="Times New Roman" w:eastAsia="Times New Roman" w:hAnsi="Times New Roman" w:cs="Times New Roman"/>
          <w:b/>
          <w:bCs/>
          <w:kern w:val="0"/>
          <w:lang w:eastAsia="fr-FR"/>
          <w14:ligatures w14:val="none"/>
        </w:rPr>
        <w:t>préparation rapide et conforme</w:t>
      </w:r>
      <w:r w:rsidRPr="00CA4299">
        <w:rPr>
          <w:rFonts w:ascii="Times New Roman" w:eastAsia="Times New Roman" w:hAnsi="Times New Roman" w:cs="Times New Roman"/>
          <w:kern w:val="0"/>
          <w:lang w:eastAsia="fr-FR"/>
          <w14:ligatures w14:val="none"/>
        </w:rPr>
        <w:t xml:space="preserve"> des machines avant chaque fabrication.</w:t>
      </w:r>
    </w:p>
    <w:p w14:paraId="468F0E46" w14:textId="77777777" w:rsidR="00CA4299" w:rsidRPr="00CA4299" w:rsidRDefault="00CA4299" w:rsidP="00CA4299">
      <w:pPr>
        <w:numPr>
          <w:ilvl w:val="0"/>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 xml:space="preserve">Garantir la </w:t>
      </w:r>
      <w:r w:rsidRPr="00CA4299">
        <w:rPr>
          <w:rFonts w:ascii="Times New Roman" w:eastAsia="Times New Roman" w:hAnsi="Times New Roman" w:cs="Times New Roman"/>
          <w:b/>
          <w:bCs/>
          <w:kern w:val="0"/>
          <w:lang w:eastAsia="fr-FR"/>
          <w14:ligatures w14:val="none"/>
        </w:rPr>
        <w:t>qualité du démarrage</w:t>
      </w:r>
      <w:r w:rsidRPr="00CA4299">
        <w:rPr>
          <w:rFonts w:ascii="Times New Roman" w:eastAsia="Times New Roman" w:hAnsi="Times New Roman" w:cs="Times New Roman"/>
          <w:kern w:val="0"/>
          <w:lang w:eastAsia="fr-FR"/>
          <w14:ligatures w14:val="none"/>
        </w:rPr>
        <w:t xml:space="preserve"> via le contrôle de la première pièce.</w:t>
      </w:r>
    </w:p>
    <w:p w14:paraId="79235D88" w14:textId="77777777" w:rsidR="00CA4299" w:rsidRPr="00CA4299" w:rsidRDefault="00CA4299" w:rsidP="00CA4299">
      <w:pPr>
        <w:numPr>
          <w:ilvl w:val="0"/>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 xml:space="preserve">Maintenir la </w:t>
      </w:r>
      <w:r w:rsidRPr="00CA4299">
        <w:rPr>
          <w:rFonts w:ascii="Times New Roman" w:eastAsia="Times New Roman" w:hAnsi="Times New Roman" w:cs="Times New Roman"/>
          <w:b/>
          <w:bCs/>
          <w:kern w:val="0"/>
          <w:lang w:eastAsia="fr-FR"/>
          <w14:ligatures w14:val="none"/>
        </w:rPr>
        <w:t>disponibilité et la performance</w:t>
      </w:r>
      <w:r w:rsidRPr="00CA4299">
        <w:rPr>
          <w:rFonts w:ascii="Times New Roman" w:eastAsia="Times New Roman" w:hAnsi="Times New Roman" w:cs="Times New Roman"/>
          <w:kern w:val="0"/>
          <w:lang w:eastAsia="fr-FR"/>
          <w14:ligatures w14:val="none"/>
        </w:rPr>
        <w:t xml:space="preserve"> des équipements.</w:t>
      </w:r>
    </w:p>
    <w:p w14:paraId="5CC81CE5" w14:textId="77777777" w:rsidR="00CA4299" w:rsidRPr="00CA4299" w:rsidRDefault="00CA4299" w:rsidP="00CA4299">
      <w:pPr>
        <w:numPr>
          <w:ilvl w:val="0"/>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 xml:space="preserve">Gérer efficacement les </w:t>
      </w:r>
      <w:r w:rsidRPr="00CA4299">
        <w:rPr>
          <w:rFonts w:ascii="Times New Roman" w:eastAsia="Times New Roman" w:hAnsi="Times New Roman" w:cs="Times New Roman"/>
          <w:b/>
          <w:bCs/>
          <w:kern w:val="0"/>
          <w:lang w:eastAsia="fr-FR"/>
          <w14:ligatures w14:val="none"/>
        </w:rPr>
        <w:t>ensouples</w:t>
      </w:r>
      <w:r w:rsidRPr="00CA4299">
        <w:rPr>
          <w:rFonts w:ascii="Times New Roman" w:eastAsia="Times New Roman" w:hAnsi="Times New Roman" w:cs="Times New Roman"/>
          <w:kern w:val="0"/>
          <w:lang w:eastAsia="fr-FR"/>
          <w14:ligatures w14:val="none"/>
        </w:rPr>
        <w:t xml:space="preserve"> et les </w:t>
      </w:r>
      <w:r w:rsidRPr="00CA4299">
        <w:rPr>
          <w:rFonts w:ascii="Times New Roman" w:eastAsia="Times New Roman" w:hAnsi="Times New Roman" w:cs="Times New Roman"/>
          <w:b/>
          <w:bCs/>
          <w:kern w:val="0"/>
          <w:lang w:eastAsia="fr-FR"/>
          <w14:ligatures w14:val="none"/>
        </w:rPr>
        <w:t>ordres d’ourdissage</w:t>
      </w:r>
      <w:r w:rsidRPr="00CA4299">
        <w:rPr>
          <w:rFonts w:ascii="Times New Roman" w:eastAsia="Times New Roman" w:hAnsi="Times New Roman" w:cs="Times New Roman"/>
          <w:kern w:val="0"/>
          <w:lang w:eastAsia="fr-FR"/>
          <w14:ligatures w14:val="none"/>
        </w:rPr>
        <w:t xml:space="preserve"> pour éviter les arrêts.</w:t>
      </w:r>
    </w:p>
    <w:p w14:paraId="04096C04" w14:textId="77777777" w:rsidR="00CA4299" w:rsidRPr="00CA4299" w:rsidRDefault="00CA4299" w:rsidP="00CA4299">
      <w:pPr>
        <w:numPr>
          <w:ilvl w:val="0"/>
          <w:numId w:val="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CA4299">
        <w:rPr>
          <w:rFonts w:ascii="Times New Roman" w:eastAsia="Times New Roman" w:hAnsi="Times New Roman" w:cs="Times New Roman"/>
          <w:kern w:val="0"/>
          <w:lang w:eastAsia="fr-FR"/>
          <w14:ligatures w14:val="none"/>
        </w:rPr>
        <w:t xml:space="preserve">Optimiser la </w:t>
      </w:r>
      <w:r w:rsidRPr="00CA4299">
        <w:rPr>
          <w:rFonts w:ascii="Times New Roman" w:eastAsia="Times New Roman" w:hAnsi="Times New Roman" w:cs="Times New Roman"/>
          <w:b/>
          <w:bCs/>
          <w:kern w:val="0"/>
          <w:lang w:eastAsia="fr-FR"/>
          <w14:ligatures w14:val="none"/>
        </w:rPr>
        <w:t>communication technique</w:t>
      </w:r>
      <w:r w:rsidRPr="00CA4299">
        <w:rPr>
          <w:rFonts w:ascii="Times New Roman" w:eastAsia="Times New Roman" w:hAnsi="Times New Roman" w:cs="Times New Roman"/>
          <w:kern w:val="0"/>
          <w:lang w:eastAsia="fr-FR"/>
          <w14:ligatures w14:val="none"/>
        </w:rPr>
        <w:t xml:space="preserve"> avec les tisseurs, planificateurs et magasiniers.</w:t>
      </w:r>
    </w:p>
    <w:p w14:paraId="0E9B8DBA" w14:textId="77777777" w:rsidR="00CA4299" w:rsidRDefault="00CA4299" w:rsidP="00CA4299">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C8ACBA1" w14:textId="77777777" w:rsidR="00CA4299" w:rsidRPr="00CA4299" w:rsidRDefault="00CA4299" w:rsidP="00CA4299">
      <w:pPr>
        <w:spacing w:before="100" w:beforeAutospacing="1" w:after="100" w:afterAutospacing="1" w:line="240" w:lineRule="auto"/>
        <w:ind w:left="360"/>
        <w:rPr>
          <w:rFonts w:ascii="Times New Roman" w:eastAsia="Times New Roman" w:hAnsi="Times New Roman" w:cs="Times New Roman"/>
          <w:kern w:val="0"/>
          <w:lang w:eastAsia="fr-FR"/>
          <w14:ligatures w14:val="none"/>
        </w:rPr>
      </w:pPr>
    </w:p>
    <w:p w14:paraId="5BB6C0D0" w14:textId="77777777" w:rsidR="00CA4299" w:rsidRPr="00CA4299" w:rsidRDefault="00CA4299" w:rsidP="00CA4299">
      <w:pPr>
        <w:pStyle w:val="NormalWeb"/>
        <w:ind w:left="1440"/>
        <w:rPr>
          <w:rFonts w:asciiTheme="minorHAnsi" w:hAnsiTheme="minorHAnsi"/>
        </w:rPr>
      </w:pPr>
    </w:p>
    <w:p w14:paraId="0DE7687C" w14:textId="77777777" w:rsidR="00CA4299" w:rsidRDefault="00CA4299" w:rsidP="00D61C25"/>
    <w:p w14:paraId="1EBE29E6" w14:textId="77777777" w:rsidR="00CA4299" w:rsidRDefault="00CA4299" w:rsidP="00D61C25"/>
    <w:p w14:paraId="1E58E436" w14:textId="77777777" w:rsidR="00CA4299" w:rsidRDefault="00CA4299" w:rsidP="00D61C25"/>
    <w:p w14:paraId="1C8B05FB" w14:textId="77777777" w:rsidR="00CA4299" w:rsidRDefault="00CA4299" w:rsidP="00D61C25"/>
    <w:p w14:paraId="3C27D66D" w14:textId="77777777" w:rsidR="00CA4299" w:rsidRDefault="00CA4299" w:rsidP="00D61C25"/>
    <w:p w14:paraId="54D7A186" w14:textId="77777777" w:rsidR="00CA4299" w:rsidRDefault="00CA4299" w:rsidP="00D61C25"/>
    <w:p w14:paraId="4A5E7EEA" w14:textId="77777777" w:rsidR="00CA4299" w:rsidRDefault="00CA4299" w:rsidP="00D61C25"/>
    <w:p w14:paraId="438DAF3A" w14:textId="77777777" w:rsidR="00CA4299" w:rsidRDefault="00CA4299" w:rsidP="00D61C25"/>
    <w:p w14:paraId="57F09C56" w14:textId="77777777" w:rsidR="00CA4299" w:rsidRDefault="00CA4299" w:rsidP="00D61C25"/>
    <w:p w14:paraId="592F150F" w14:textId="77777777" w:rsidR="00CA4299" w:rsidRDefault="00CA4299" w:rsidP="00D61C25"/>
    <w:p w14:paraId="209A3C5E" w14:textId="77777777" w:rsidR="00CA4299" w:rsidRDefault="00CA4299" w:rsidP="00D61C25"/>
    <w:p w14:paraId="2BEF4C35" w14:textId="77777777" w:rsidR="00CA4299" w:rsidRDefault="00CA4299" w:rsidP="00D61C25"/>
    <w:p w14:paraId="65461AD2" w14:textId="77777777" w:rsidR="00CA4299" w:rsidRDefault="00CA4299" w:rsidP="00D61C25"/>
    <w:p w14:paraId="19CE1E27" w14:textId="77777777" w:rsidR="00CA4299" w:rsidRDefault="00CA4299" w:rsidP="00D61C25"/>
    <w:p w14:paraId="04A1C00C" w14:textId="77777777" w:rsidR="00CA4299" w:rsidRDefault="00CA4299" w:rsidP="00D61C25"/>
    <w:p w14:paraId="4E0D5F41" w14:textId="77777777" w:rsidR="007F6891" w:rsidRDefault="007F6891" w:rsidP="007F6891">
      <w:pPr>
        <w:jc w:val="center"/>
        <w:rPr>
          <w:b/>
          <w:bCs/>
          <w:sz w:val="32"/>
          <w:szCs w:val="32"/>
        </w:rPr>
      </w:pPr>
      <w:r w:rsidRPr="007F6891">
        <w:rPr>
          <w:rFonts w:ascii="Segoe UI Emoji" w:hAnsi="Segoe UI Emoji" w:cs="Segoe UI Emoji"/>
          <w:b/>
          <w:bCs/>
          <w:sz w:val="32"/>
          <w:szCs w:val="32"/>
        </w:rPr>
        <w:t>🧵</w:t>
      </w:r>
      <w:r w:rsidRPr="007F6891">
        <w:rPr>
          <w:b/>
          <w:bCs/>
          <w:sz w:val="32"/>
          <w:szCs w:val="32"/>
        </w:rPr>
        <w:t xml:space="preserve"> Poste : Tisseur</w:t>
      </w:r>
    </w:p>
    <w:p w14:paraId="0FE49BAC" w14:textId="77777777" w:rsidR="007F6891" w:rsidRDefault="007F6891" w:rsidP="007F6891">
      <w:pPr>
        <w:jc w:val="center"/>
        <w:rPr>
          <w:b/>
          <w:bCs/>
          <w:sz w:val="32"/>
          <w:szCs w:val="32"/>
        </w:rPr>
      </w:pPr>
    </w:p>
    <w:p w14:paraId="16B4B885" w14:textId="77777777" w:rsidR="007F6891" w:rsidRPr="007F6891" w:rsidRDefault="007F6891" w:rsidP="007F6891">
      <w:pPr>
        <w:jc w:val="center"/>
        <w:rPr>
          <w:b/>
          <w:bCs/>
          <w:sz w:val="32"/>
          <w:szCs w:val="32"/>
        </w:rPr>
      </w:pPr>
    </w:p>
    <w:p w14:paraId="720C3007" w14:textId="77777777" w:rsidR="007F6891" w:rsidRPr="007F6891" w:rsidRDefault="007F6891" w:rsidP="007F6891">
      <w:pPr>
        <w:rPr>
          <w:b/>
          <w:bCs/>
        </w:rPr>
      </w:pPr>
      <w:r w:rsidRPr="007F6891">
        <w:rPr>
          <w:rFonts w:ascii="Segoe UI Emoji" w:hAnsi="Segoe UI Emoji" w:cs="Segoe UI Emoji"/>
          <w:b/>
          <w:bCs/>
        </w:rPr>
        <w:t>🎯</w:t>
      </w:r>
      <w:r w:rsidRPr="007F6891">
        <w:rPr>
          <w:b/>
          <w:bCs/>
        </w:rPr>
        <w:t xml:space="preserve"> Mission principale</w:t>
      </w:r>
    </w:p>
    <w:p w14:paraId="589B8091" w14:textId="77777777" w:rsidR="007F6891" w:rsidRPr="007F6891" w:rsidRDefault="007F6891" w:rsidP="007F6891">
      <w:r w:rsidRPr="007F6891">
        <w:t xml:space="preserve">Le </w:t>
      </w:r>
      <w:r w:rsidRPr="007F6891">
        <w:rPr>
          <w:b/>
          <w:bCs/>
        </w:rPr>
        <w:t>tisseur</w:t>
      </w:r>
      <w:r w:rsidRPr="007F6891">
        <w:t xml:space="preserve"> est chargé de la </w:t>
      </w:r>
      <w:r w:rsidRPr="007F6891">
        <w:rPr>
          <w:b/>
          <w:bCs/>
        </w:rPr>
        <w:t>production sur les métiers à tisser</w:t>
      </w:r>
      <w:r w:rsidRPr="007F6891">
        <w:t xml:space="preserve"> conformément au planning établi.</w:t>
      </w:r>
      <w:r w:rsidRPr="007F6891">
        <w:br/>
        <w:t xml:space="preserve">Il veille à la </w:t>
      </w:r>
      <w:r w:rsidRPr="007F6891">
        <w:rPr>
          <w:b/>
          <w:bCs/>
        </w:rPr>
        <w:t>qualité du tissage</w:t>
      </w:r>
      <w:r w:rsidRPr="007F6891">
        <w:t xml:space="preserve">, à la </w:t>
      </w:r>
      <w:r w:rsidRPr="007F6891">
        <w:rPr>
          <w:b/>
          <w:bCs/>
        </w:rPr>
        <w:t>bonne exécution du programme machine</w:t>
      </w:r>
      <w:r w:rsidRPr="007F6891">
        <w:t xml:space="preserve">, et à la </w:t>
      </w:r>
      <w:r w:rsidRPr="007F6891">
        <w:rPr>
          <w:b/>
          <w:bCs/>
        </w:rPr>
        <w:t>traçabilité complète</w:t>
      </w:r>
      <w:r w:rsidRPr="007F6891">
        <w:t xml:space="preserve"> de la production quotidienne, même lorsque la fabrication s’étale sur plusieurs jours.</w:t>
      </w:r>
      <w:r w:rsidRPr="007F6891">
        <w:br/>
        <w:t xml:space="preserve">Chaque tisseur est responsable du </w:t>
      </w:r>
      <w:r w:rsidRPr="007F6891">
        <w:rPr>
          <w:b/>
          <w:bCs/>
        </w:rPr>
        <w:t>suivi des quantités produites</w:t>
      </w:r>
      <w:r w:rsidRPr="007F6891">
        <w:t xml:space="preserve">, des </w:t>
      </w:r>
      <w:r w:rsidRPr="007F6891">
        <w:rPr>
          <w:b/>
          <w:bCs/>
        </w:rPr>
        <w:t>incidents signalés</w:t>
      </w:r>
      <w:r w:rsidRPr="007F6891">
        <w:t xml:space="preserve"> et du </w:t>
      </w:r>
      <w:r w:rsidRPr="007F6891">
        <w:rPr>
          <w:b/>
          <w:bCs/>
        </w:rPr>
        <w:t>rendement de fabrication</w:t>
      </w:r>
      <w:r w:rsidRPr="007F6891">
        <w:t xml:space="preserve"> sur son poste.</w:t>
      </w:r>
    </w:p>
    <w:p w14:paraId="60A0169C" w14:textId="77777777" w:rsidR="007F6891" w:rsidRPr="007F6891" w:rsidRDefault="007F6891" w:rsidP="007F6891">
      <w:r w:rsidRPr="007F6891">
        <w:pict w14:anchorId="0B4AB01C">
          <v:rect id="_x0000_i1554" style="width:0;height:1.5pt" o:hralign="center" o:hrstd="t" o:hr="t" fillcolor="#a0a0a0" stroked="f"/>
        </w:pict>
      </w:r>
    </w:p>
    <w:p w14:paraId="78905A00" w14:textId="77777777" w:rsidR="007F6891" w:rsidRPr="007F6891" w:rsidRDefault="007F6891" w:rsidP="007F6891">
      <w:pPr>
        <w:rPr>
          <w:b/>
          <w:bCs/>
        </w:rPr>
      </w:pPr>
      <w:r w:rsidRPr="007F6891">
        <w:rPr>
          <w:rFonts w:ascii="Segoe UI Emoji" w:hAnsi="Segoe UI Emoji" w:cs="Segoe UI Emoji"/>
          <w:b/>
          <w:bCs/>
        </w:rPr>
        <w:t>⚙️</w:t>
      </w:r>
      <w:r w:rsidRPr="007F6891">
        <w:rPr>
          <w:b/>
          <w:bCs/>
        </w:rPr>
        <w:t xml:space="preserve"> Responsabilités principales</w:t>
      </w:r>
    </w:p>
    <w:p w14:paraId="54D9B174" w14:textId="77777777" w:rsidR="007F6891" w:rsidRPr="007F6891" w:rsidRDefault="007F6891" w:rsidP="007F6891">
      <w:pPr>
        <w:rPr>
          <w:b/>
          <w:bCs/>
        </w:rPr>
      </w:pPr>
      <w:r w:rsidRPr="007F6891">
        <w:rPr>
          <w:b/>
          <w:bCs/>
        </w:rPr>
        <w:t>1. Prise de connaissance du planning</w:t>
      </w:r>
    </w:p>
    <w:p w14:paraId="3E7987EE" w14:textId="77777777" w:rsidR="007F6891" w:rsidRPr="007F6891" w:rsidRDefault="007F6891" w:rsidP="007F6891">
      <w:pPr>
        <w:numPr>
          <w:ilvl w:val="0"/>
          <w:numId w:val="64"/>
        </w:numPr>
      </w:pPr>
      <w:r w:rsidRPr="007F6891">
        <w:t xml:space="preserve">Consulter son </w:t>
      </w:r>
      <w:r w:rsidRPr="007F6891">
        <w:rPr>
          <w:b/>
          <w:bCs/>
        </w:rPr>
        <w:t>tableau de bord de tissage</w:t>
      </w:r>
      <w:r w:rsidRPr="007F6891">
        <w:t>, qui affiche :</w:t>
      </w:r>
    </w:p>
    <w:p w14:paraId="576098AA" w14:textId="77777777" w:rsidR="007F6891" w:rsidRPr="007F6891" w:rsidRDefault="007F6891" w:rsidP="007F6891">
      <w:pPr>
        <w:numPr>
          <w:ilvl w:val="1"/>
          <w:numId w:val="64"/>
        </w:numPr>
      </w:pPr>
      <w:r w:rsidRPr="007F6891">
        <w:t xml:space="preserve">Les </w:t>
      </w:r>
      <w:r w:rsidRPr="007F6891">
        <w:rPr>
          <w:b/>
          <w:bCs/>
        </w:rPr>
        <w:t>Numéros de Sous OF</w:t>
      </w:r>
      <w:r w:rsidRPr="007F6891">
        <w:t xml:space="preserve"> assignés à sa machine.</w:t>
      </w:r>
    </w:p>
    <w:p w14:paraId="2FCD9E7B" w14:textId="77777777" w:rsidR="007F6891" w:rsidRPr="007F6891" w:rsidRDefault="007F6891" w:rsidP="007F6891">
      <w:pPr>
        <w:numPr>
          <w:ilvl w:val="1"/>
          <w:numId w:val="64"/>
        </w:numPr>
      </w:pPr>
      <w:r w:rsidRPr="007F6891">
        <w:t xml:space="preserve">L’état de chaque OF : </w:t>
      </w:r>
      <w:r w:rsidRPr="007F6891">
        <w:rPr>
          <w:i/>
          <w:iCs/>
        </w:rPr>
        <w:t>à démarrer / en cours / en attente / terminé</w:t>
      </w:r>
      <w:r w:rsidRPr="007F6891">
        <w:t>.</w:t>
      </w:r>
    </w:p>
    <w:p w14:paraId="7E459DA9" w14:textId="77777777" w:rsidR="007F6891" w:rsidRPr="007F6891" w:rsidRDefault="007F6891" w:rsidP="007F6891">
      <w:pPr>
        <w:numPr>
          <w:ilvl w:val="1"/>
          <w:numId w:val="64"/>
        </w:numPr>
      </w:pPr>
      <w:r w:rsidRPr="007F6891">
        <w:t>Les informations techniques : modèle, dimension, qualité, vitesse machine, nombre de couleurs, temps prévu.</w:t>
      </w:r>
    </w:p>
    <w:p w14:paraId="4FBE5973" w14:textId="77777777" w:rsidR="007F6891" w:rsidRPr="007F6891" w:rsidRDefault="007F6891" w:rsidP="007F6891">
      <w:pPr>
        <w:numPr>
          <w:ilvl w:val="0"/>
          <w:numId w:val="64"/>
        </w:numPr>
      </w:pPr>
      <w:r w:rsidRPr="007F6891">
        <w:t>Identifier les priorités selon le planificateur et les éventuelles fabrications urgentes.</w:t>
      </w:r>
    </w:p>
    <w:p w14:paraId="547A70C2" w14:textId="77777777" w:rsidR="007F6891" w:rsidRPr="007F6891" w:rsidRDefault="007F6891" w:rsidP="007F6891">
      <w:r w:rsidRPr="007F6891">
        <w:pict w14:anchorId="4B52DC3E">
          <v:rect id="_x0000_i1555" style="width:0;height:1.5pt" o:hralign="center" o:hrstd="t" o:hr="t" fillcolor="#a0a0a0" stroked="f"/>
        </w:pict>
      </w:r>
    </w:p>
    <w:p w14:paraId="7844B676" w14:textId="77777777" w:rsidR="007F6891" w:rsidRPr="007F6891" w:rsidRDefault="007F6891" w:rsidP="007F6891">
      <w:pPr>
        <w:rPr>
          <w:b/>
          <w:bCs/>
        </w:rPr>
      </w:pPr>
      <w:r w:rsidRPr="007F6891">
        <w:rPr>
          <w:b/>
          <w:bCs/>
        </w:rPr>
        <w:t>2. Démarrage de poste et préparation</w:t>
      </w:r>
    </w:p>
    <w:p w14:paraId="7F18D3F6" w14:textId="77777777" w:rsidR="007F6891" w:rsidRPr="007F6891" w:rsidRDefault="007F6891" w:rsidP="007F6891">
      <w:pPr>
        <w:numPr>
          <w:ilvl w:val="0"/>
          <w:numId w:val="65"/>
        </w:numPr>
      </w:pPr>
      <w:r w:rsidRPr="007F6891">
        <w:t>Vérifier :</w:t>
      </w:r>
    </w:p>
    <w:p w14:paraId="76887163" w14:textId="77777777" w:rsidR="007F6891" w:rsidRPr="007F6891" w:rsidRDefault="007F6891" w:rsidP="007F6891">
      <w:pPr>
        <w:numPr>
          <w:ilvl w:val="1"/>
          <w:numId w:val="65"/>
        </w:numPr>
      </w:pPr>
      <w:r w:rsidRPr="007F6891">
        <w:t xml:space="preserve">Que la </w:t>
      </w:r>
      <w:r w:rsidRPr="007F6891">
        <w:rPr>
          <w:b/>
          <w:bCs/>
        </w:rPr>
        <w:t>machine est alimentée</w:t>
      </w:r>
      <w:r w:rsidRPr="007F6891">
        <w:t xml:space="preserve"> (matières préparées par le magasinier matière première).</w:t>
      </w:r>
    </w:p>
    <w:p w14:paraId="6B72C7E4" w14:textId="77777777" w:rsidR="007F6891" w:rsidRPr="007F6891" w:rsidRDefault="007F6891" w:rsidP="007F6891">
      <w:pPr>
        <w:numPr>
          <w:ilvl w:val="1"/>
          <w:numId w:val="65"/>
        </w:numPr>
      </w:pPr>
      <w:r w:rsidRPr="007F6891">
        <w:t xml:space="preserve">Que la </w:t>
      </w:r>
      <w:r w:rsidRPr="007F6891">
        <w:rPr>
          <w:b/>
          <w:bCs/>
        </w:rPr>
        <w:t>chaîne et les fils de trame</w:t>
      </w:r>
      <w:r w:rsidRPr="007F6891">
        <w:t xml:space="preserve"> sont conformes au code couleur et au modèle prévu.</w:t>
      </w:r>
    </w:p>
    <w:p w14:paraId="2D6B6972" w14:textId="77777777" w:rsidR="007F6891" w:rsidRPr="007F6891" w:rsidRDefault="007F6891" w:rsidP="007F6891">
      <w:pPr>
        <w:numPr>
          <w:ilvl w:val="1"/>
          <w:numId w:val="65"/>
        </w:numPr>
      </w:pPr>
      <w:r w:rsidRPr="007F6891">
        <w:lastRenderedPageBreak/>
        <w:t xml:space="preserve">Que le </w:t>
      </w:r>
      <w:r w:rsidRPr="007F6891">
        <w:rPr>
          <w:b/>
          <w:bCs/>
        </w:rPr>
        <w:t>programme machine</w:t>
      </w:r>
      <w:r w:rsidRPr="007F6891">
        <w:t xml:space="preserve"> est correctement chargé.</w:t>
      </w:r>
    </w:p>
    <w:p w14:paraId="0CB8F862" w14:textId="77777777" w:rsidR="007F6891" w:rsidRPr="007F6891" w:rsidRDefault="007F6891" w:rsidP="007F6891">
      <w:pPr>
        <w:numPr>
          <w:ilvl w:val="0"/>
          <w:numId w:val="65"/>
        </w:numPr>
      </w:pPr>
      <w:r w:rsidRPr="007F6891">
        <w:t xml:space="preserve">Avant de démarrer, le tisseur </w:t>
      </w:r>
      <w:r w:rsidRPr="007F6891">
        <w:rPr>
          <w:b/>
          <w:bCs/>
        </w:rPr>
        <w:t>imprime une étiquette de début de poste</w:t>
      </w:r>
      <w:r w:rsidRPr="007F6891">
        <w:t>, qui comprend :</w:t>
      </w:r>
    </w:p>
    <w:p w14:paraId="2F1D8365" w14:textId="77777777" w:rsidR="007F6891" w:rsidRPr="007F6891" w:rsidRDefault="007F6891" w:rsidP="007F6891">
      <w:pPr>
        <w:numPr>
          <w:ilvl w:val="1"/>
          <w:numId w:val="65"/>
        </w:numPr>
      </w:pPr>
      <w:r w:rsidRPr="007F6891">
        <w:t xml:space="preserve">Le </w:t>
      </w:r>
      <w:r w:rsidRPr="007F6891">
        <w:rPr>
          <w:b/>
          <w:bCs/>
        </w:rPr>
        <w:t>QR code du Numéro de Sous OF</w:t>
      </w:r>
      <w:r w:rsidRPr="007F6891">
        <w:t>,</w:t>
      </w:r>
    </w:p>
    <w:p w14:paraId="1A469196" w14:textId="77777777" w:rsidR="007F6891" w:rsidRPr="007F6891" w:rsidRDefault="007F6891" w:rsidP="007F6891">
      <w:pPr>
        <w:numPr>
          <w:ilvl w:val="1"/>
          <w:numId w:val="65"/>
        </w:numPr>
      </w:pPr>
      <w:r w:rsidRPr="007F6891">
        <w:t xml:space="preserve">La </w:t>
      </w:r>
      <w:r w:rsidRPr="007F6891">
        <w:rPr>
          <w:b/>
          <w:bCs/>
        </w:rPr>
        <w:t>date, l’heure et le nom du tisseur</w:t>
      </w:r>
      <w:r w:rsidRPr="007F6891">
        <w:t>,</w:t>
      </w:r>
    </w:p>
    <w:p w14:paraId="204BDD71" w14:textId="77777777" w:rsidR="007F6891" w:rsidRPr="007F6891" w:rsidRDefault="007F6891" w:rsidP="007F6891">
      <w:pPr>
        <w:numPr>
          <w:ilvl w:val="1"/>
          <w:numId w:val="65"/>
        </w:numPr>
      </w:pPr>
      <w:r w:rsidRPr="007F6891">
        <w:t xml:space="preserve">Le </w:t>
      </w:r>
      <w:r w:rsidRPr="007F6891">
        <w:rPr>
          <w:b/>
          <w:bCs/>
        </w:rPr>
        <w:t>numéro de machine</w:t>
      </w:r>
      <w:r w:rsidRPr="007F6891">
        <w:t>,</w:t>
      </w:r>
    </w:p>
    <w:p w14:paraId="197B0980" w14:textId="77777777" w:rsidR="007F6891" w:rsidRPr="007F6891" w:rsidRDefault="007F6891" w:rsidP="007F6891">
      <w:pPr>
        <w:numPr>
          <w:ilvl w:val="1"/>
          <w:numId w:val="65"/>
        </w:numPr>
      </w:pPr>
      <w:r w:rsidRPr="007F6891">
        <w:t xml:space="preserve">L’état </w:t>
      </w:r>
      <w:r w:rsidRPr="007F6891">
        <w:rPr>
          <w:b/>
          <w:bCs/>
        </w:rPr>
        <w:t>“Début de poste”</w:t>
      </w:r>
      <w:r w:rsidRPr="007F6891">
        <w:t>.</w:t>
      </w:r>
    </w:p>
    <w:p w14:paraId="202837FD" w14:textId="77777777" w:rsidR="007F6891" w:rsidRPr="007F6891" w:rsidRDefault="007F6891" w:rsidP="007F6891">
      <w:pPr>
        <w:numPr>
          <w:ilvl w:val="0"/>
          <w:numId w:val="65"/>
        </w:numPr>
      </w:pPr>
      <w:r w:rsidRPr="007F6891">
        <w:t xml:space="preserve">Il </w:t>
      </w:r>
      <w:r w:rsidRPr="007F6891">
        <w:rPr>
          <w:b/>
          <w:bCs/>
        </w:rPr>
        <w:t>scanne ensuite le QR code de la machine et de l’OF</w:t>
      </w:r>
      <w:r w:rsidRPr="007F6891">
        <w:t xml:space="preserve"> pour enregistrer le </w:t>
      </w:r>
      <w:r w:rsidRPr="007F6891">
        <w:rPr>
          <w:b/>
          <w:bCs/>
        </w:rPr>
        <w:t>démarrage de la production</w:t>
      </w:r>
      <w:r w:rsidRPr="007F6891">
        <w:t>.</w:t>
      </w:r>
    </w:p>
    <w:p w14:paraId="41F89923" w14:textId="77777777" w:rsidR="007F6891" w:rsidRPr="007F6891" w:rsidRDefault="007F6891" w:rsidP="007F6891">
      <w:pPr>
        <w:numPr>
          <w:ilvl w:val="0"/>
          <w:numId w:val="65"/>
        </w:numPr>
      </w:pPr>
      <w:r w:rsidRPr="007F6891">
        <w:t>Le statut passe automatiquement à :</w:t>
      </w:r>
    </w:p>
    <w:p w14:paraId="79179E57" w14:textId="77777777" w:rsidR="007F6891" w:rsidRPr="007F6891" w:rsidRDefault="007F6891" w:rsidP="007F6891">
      <w:r w:rsidRPr="007F6891">
        <w:rPr>
          <w:b/>
          <w:bCs/>
        </w:rPr>
        <w:t>“En cours de fabrication”</w:t>
      </w:r>
    </w:p>
    <w:p w14:paraId="1A226C83" w14:textId="77777777" w:rsidR="007F6891" w:rsidRPr="007F6891" w:rsidRDefault="007F6891" w:rsidP="007F6891">
      <w:r w:rsidRPr="007F6891">
        <w:pict w14:anchorId="44D80799">
          <v:rect id="_x0000_i1556" style="width:0;height:1.5pt" o:hralign="center" o:hrstd="t" o:hr="t" fillcolor="#a0a0a0" stroked="f"/>
        </w:pict>
      </w:r>
    </w:p>
    <w:p w14:paraId="35A9AFA3" w14:textId="77777777" w:rsidR="007F6891" w:rsidRPr="007F6891" w:rsidRDefault="007F6891" w:rsidP="007F6891">
      <w:pPr>
        <w:rPr>
          <w:b/>
          <w:bCs/>
        </w:rPr>
      </w:pPr>
      <w:r w:rsidRPr="007F6891">
        <w:rPr>
          <w:b/>
          <w:bCs/>
        </w:rPr>
        <w:t>3. Suivi quotidien de la fabrication</w:t>
      </w:r>
    </w:p>
    <w:p w14:paraId="49C3D615" w14:textId="77777777" w:rsidR="007F6891" w:rsidRPr="007F6891" w:rsidRDefault="007F6891" w:rsidP="007F6891">
      <w:pPr>
        <w:numPr>
          <w:ilvl w:val="0"/>
          <w:numId w:val="66"/>
        </w:numPr>
      </w:pPr>
      <w:r w:rsidRPr="007F6891">
        <w:t xml:space="preserve">Une </w:t>
      </w:r>
      <w:r w:rsidRPr="007F6891">
        <w:rPr>
          <w:b/>
          <w:bCs/>
        </w:rPr>
        <w:t>fabrication peut s’étaler sur plusieurs jours</w:t>
      </w:r>
      <w:r w:rsidRPr="007F6891">
        <w:t>, en fonction du modèle et de la complexité.</w:t>
      </w:r>
    </w:p>
    <w:p w14:paraId="78F8C39C" w14:textId="77777777" w:rsidR="007F6891" w:rsidRPr="007F6891" w:rsidRDefault="007F6891" w:rsidP="007F6891">
      <w:pPr>
        <w:numPr>
          <w:ilvl w:val="0"/>
          <w:numId w:val="66"/>
        </w:numPr>
      </w:pPr>
      <w:r w:rsidRPr="007F6891">
        <w:t>Chaque jour, le tisseur :</w:t>
      </w:r>
    </w:p>
    <w:p w14:paraId="7A752BA8" w14:textId="77777777" w:rsidR="007F6891" w:rsidRPr="007F6891" w:rsidRDefault="007F6891" w:rsidP="007F6891">
      <w:pPr>
        <w:numPr>
          <w:ilvl w:val="1"/>
          <w:numId w:val="66"/>
        </w:numPr>
      </w:pPr>
      <w:r w:rsidRPr="007F6891">
        <w:t xml:space="preserve">Suit l’avancement via son </w:t>
      </w:r>
      <w:r w:rsidRPr="007F6891">
        <w:rPr>
          <w:b/>
          <w:bCs/>
        </w:rPr>
        <w:t>tableau de bord</w:t>
      </w:r>
      <w:r w:rsidRPr="007F6891">
        <w:t>.</w:t>
      </w:r>
    </w:p>
    <w:p w14:paraId="7C18D320" w14:textId="77777777" w:rsidR="007F6891" w:rsidRPr="007F6891" w:rsidRDefault="007F6891" w:rsidP="007F6891">
      <w:pPr>
        <w:numPr>
          <w:ilvl w:val="1"/>
          <w:numId w:val="66"/>
        </w:numPr>
      </w:pPr>
      <w:r w:rsidRPr="007F6891">
        <w:t xml:space="preserve">Peut </w:t>
      </w:r>
      <w:r w:rsidRPr="007F6891">
        <w:rPr>
          <w:b/>
          <w:bCs/>
        </w:rPr>
        <w:t>ajouter un rapport de poste</w:t>
      </w:r>
      <w:r w:rsidRPr="007F6891">
        <w:t>, indiquant :</w:t>
      </w:r>
    </w:p>
    <w:p w14:paraId="5F685FA5" w14:textId="77777777" w:rsidR="007F6891" w:rsidRPr="007F6891" w:rsidRDefault="007F6891" w:rsidP="007F6891">
      <w:pPr>
        <w:numPr>
          <w:ilvl w:val="2"/>
          <w:numId w:val="66"/>
        </w:numPr>
      </w:pPr>
      <w:r w:rsidRPr="007F6891">
        <w:t xml:space="preserve">Le </w:t>
      </w:r>
      <w:r w:rsidRPr="007F6891">
        <w:rPr>
          <w:b/>
          <w:bCs/>
        </w:rPr>
        <w:t>métrage produit</w:t>
      </w:r>
      <w:r w:rsidRPr="007F6891">
        <w:t xml:space="preserve"> durant son poste,</w:t>
      </w:r>
    </w:p>
    <w:p w14:paraId="422A21DF" w14:textId="77777777" w:rsidR="007F6891" w:rsidRPr="007F6891" w:rsidRDefault="007F6891" w:rsidP="007F6891">
      <w:pPr>
        <w:numPr>
          <w:ilvl w:val="2"/>
          <w:numId w:val="66"/>
        </w:numPr>
      </w:pPr>
      <w:r w:rsidRPr="007F6891">
        <w:t xml:space="preserve">Les </w:t>
      </w:r>
      <w:r w:rsidRPr="007F6891">
        <w:rPr>
          <w:b/>
          <w:bCs/>
        </w:rPr>
        <w:t>arrêts ou ralentissements</w:t>
      </w:r>
      <w:r w:rsidRPr="007F6891">
        <w:t xml:space="preserve"> avec motif,</w:t>
      </w:r>
    </w:p>
    <w:p w14:paraId="65623530" w14:textId="77777777" w:rsidR="007F6891" w:rsidRPr="007F6891" w:rsidRDefault="007F6891" w:rsidP="007F6891">
      <w:pPr>
        <w:numPr>
          <w:ilvl w:val="2"/>
          <w:numId w:val="66"/>
        </w:numPr>
      </w:pPr>
      <w:r w:rsidRPr="007F6891">
        <w:t>Et l’</w:t>
      </w:r>
      <w:r w:rsidRPr="007F6891">
        <w:rPr>
          <w:b/>
          <w:bCs/>
        </w:rPr>
        <w:t>état du produit</w:t>
      </w:r>
      <w:r w:rsidRPr="007F6891">
        <w:t xml:space="preserve"> (en cours, fin partielle, problème).</w:t>
      </w:r>
    </w:p>
    <w:p w14:paraId="039F4FBA" w14:textId="77777777" w:rsidR="007F6891" w:rsidRPr="007F6891" w:rsidRDefault="007F6891" w:rsidP="007F6891">
      <w:pPr>
        <w:numPr>
          <w:ilvl w:val="0"/>
          <w:numId w:val="66"/>
        </w:numPr>
      </w:pPr>
      <w:r w:rsidRPr="007F6891">
        <w:t>Si le tissage n’est pas terminé à la fin du poste :</w:t>
      </w:r>
    </w:p>
    <w:p w14:paraId="11C24B85" w14:textId="77777777" w:rsidR="007F6891" w:rsidRPr="007F6891" w:rsidRDefault="007F6891" w:rsidP="007F6891">
      <w:pPr>
        <w:numPr>
          <w:ilvl w:val="1"/>
          <w:numId w:val="66"/>
        </w:numPr>
      </w:pPr>
      <w:r w:rsidRPr="007F6891">
        <w:t xml:space="preserve">Le tisseur </w:t>
      </w:r>
      <w:r w:rsidRPr="007F6891">
        <w:rPr>
          <w:b/>
          <w:bCs/>
        </w:rPr>
        <w:t>imprime une étiquette “Fin de poste”</w:t>
      </w:r>
      <w:r w:rsidRPr="007F6891">
        <w:t>, mentionnant :</w:t>
      </w:r>
    </w:p>
    <w:p w14:paraId="65D7E297" w14:textId="77777777" w:rsidR="007F6891" w:rsidRPr="007F6891" w:rsidRDefault="007F6891" w:rsidP="007F6891">
      <w:pPr>
        <w:numPr>
          <w:ilvl w:val="2"/>
          <w:numId w:val="66"/>
        </w:numPr>
      </w:pPr>
      <w:r w:rsidRPr="007F6891">
        <w:t xml:space="preserve">Le </w:t>
      </w:r>
      <w:r w:rsidRPr="007F6891">
        <w:rPr>
          <w:b/>
          <w:bCs/>
        </w:rPr>
        <w:t>Numéro de Sous OF</w:t>
      </w:r>
      <w:r w:rsidRPr="007F6891">
        <w:t>,</w:t>
      </w:r>
    </w:p>
    <w:p w14:paraId="261C9A51" w14:textId="77777777" w:rsidR="007F6891" w:rsidRPr="007F6891" w:rsidRDefault="007F6891" w:rsidP="007F6891">
      <w:pPr>
        <w:numPr>
          <w:ilvl w:val="2"/>
          <w:numId w:val="66"/>
        </w:numPr>
      </w:pPr>
      <w:r w:rsidRPr="007F6891">
        <w:t xml:space="preserve">Le </w:t>
      </w:r>
      <w:r w:rsidRPr="007F6891">
        <w:rPr>
          <w:b/>
          <w:bCs/>
        </w:rPr>
        <w:t>QR code de suivi</w:t>
      </w:r>
      <w:r w:rsidRPr="007F6891">
        <w:t>,</w:t>
      </w:r>
    </w:p>
    <w:p w14:paraId="3258D8A3" w14:textId="77777777" w:rsidR="007F6891" w:rsidRPr="007F6891" w:rsidRDefault="007F6891" w:rsidP="007F6891">
      <w:pPr>
        <w:numPr>
          <w:ilvl w:val="2"/>
          <w:numId w:val="66"/>
        </w:numPr>
      </w:pPr>
      <w:r w:rsidRPr="007F6891">
        <w:t xml:space="preserve">La </w:t>
      </w:r>
      <w:r w:rsidRPr="007F6891">
        <w:rPr>
          <w:b/>
          <w:bCs/>
        </w:rPr>
        <w:t>quantité tissée à ce stade</w:t>
      </w:r>
      <w:r w:rsidRPr="007F6891">
        <w:t>,</w:t>
      </w:r>
    </w:p>
    <w:p w14:paraId="157BBC6F" w14:textId="77777777" w:rsidR="007F6891" w:rsidRPr="007F6891" w:rsidRDefault="007F6891" w:rsidP="007F6891">
      <w:pPr>
        <w:numPr>
          <w:ilvl w:val="2"/>
          <w:numId w:val="66"/>
        </w:numPr>
      </w:pPr>
      <w:r w:rsidRPr="007F6891">
        <w:t xml:space="preserve">Et le </w:t>
      </w:r>
      <w:r w:rsidRPr="007F6891">
        <w:rPr>
          <w:b/>
          <w:bCs/>
        </w:rPr>
        <w:t>statut : fin partielle</w:t>
      </w:r>
      <w:r w:rsidRPr="007F6891">
        <w:t>.</w:t>
      </w:r>
    </w:p>
    <w:p w14:paraId="46F8B249" w14:textId="77777777" w:rsidR="007F6891" w:rsidRPr="007F6891" w:rsidRDefault="007F6891" w:rsidP="007F6891">
      <w:pPr>
        <w:numPr>
          <w:ilvl w:val="1"/>
          <w:numId w:val="66"/>
        </w:numPr>
      </w:pPr>
      <w:r w:rsidRPr="007F6891">
        <w:t xml:space="preserve">Cette étiquette est apposée sur le </w:t>
      </w:r>
      <w:r w:rsidRPr="007F6891">
        <w:rPr>
          <w:b/>
          <w:bCs/>
        </w:rPr>
        <w:t>rouleau partiellement fini</w:t>
      </w:r>
      <w:r w:rsidRPr="007F6891">
        <w:t xml:space="preserve"> pour tracer la production journalière.</w:t>
      </w:r>
    </w:p>
    <w:p w14:paraId="4DDC6AB1" w14:textId="77777777" w:rsidR="007F6891" w:rsidRPr="007F6891" w:rsidRDefault="007F6891" w:rsidP="007F6891">
      <w:pPr>
        <w:numPr>
          <w:ilvl w:val="0"/>
          <w:numId w:val="66"/>
        </w:numPr>
      </w:pPr>
      <w:r w:rsidRPr="007F6891">
        <w:lastRenderedPageBreak/>
        <w:t>Si la fabrication est totalement terminée :</w:t>
      </w:r>
    </w:p>
    <w:p w14:paraId="1BF5EFC7" w14:textId="77777777" w:rsidR="007F6891" w:rsidRPr="007F6891" w:rsidRDefault="007F6891" w:rsidP="007F6891">
      <w:pPr>
        <w:numPr>
          <w:ilvl w:val="1"/>
          <w:numId w:val="66"/>
        </w:numPr>
      </w:pPr>
      <w:r w:rsidRPr="007F6891">
        <w:t xml:space="preserve">Il imprime une </w:t>
      </w:r>
      <w:r w:rsidRPr="007F6891">
        <w:rPr>
          <w:b/>
          <w:bCs/>
        </w:rPr>
        <w:t>étiquette “Fin de fabrication”</w:t>
      </w:r>
      <w:r w:rsidRPr="007F6891">
        <w:t xml:space="preserve"> complète, avec :</w:t>
      </w:r>
    </w:p>
    <w:p w14:paraId="44FC7936" w14:textId="77777777" w:rsidR="007F6891" w:rsidRPr="007F6891" w:rsidRDefault="007F6891" w:rsidP="007F6891">
      <w:pPr>
        <w:numPr>
          <w:ilvl w:val="2"/>
          <w:numId w:val="66"/>
        </w:numPr>
      </w:pPr>
      <w:r w:rsidRPr="007F6891">
        <w:t xml:space="preserve">Le </w:t>
      </w:r>
      <w:r w:rsidRPr="007F6891">
        <w:rPr>
          <w:b/>
          <w:bCs/>
        </w:rPr>
        <w:t>temps total de tissage</w:t>
      </w:r>
      <w:r w:rsidRPr="007F6891">
        <w:t>,</w:t>
      </w:r>
    </w:p>
    <w:p w14:paraId="24C2F73E" w14:textId="77777777" w:rsidR="007F6891" w:rsidRPr="007F6891" w:rsidRDefault="007F6891" w:rsidP="007F6891">
      <w:pPr>
        <w:numPr>
          <w:ilvl w:val="2"/>
          <w:numId w:val="66"/>
        </w:numPr>
      </w:pPr>
      <w:r w:rsidRPr="007F6891">
        <w:t xml:space="preserve">Le </w:t>
      </w:r>
      <w:r w:rsidRPr="007F6891">
        <w:rPr>
          <w:b/>
          <w:bCs/>
        </w:rPr>
        <w:t>rendement obtenu</w:t>
      </w:r>
      <w:r w:rsidRPr="007F6891">
        <w:t>,</w:t>
      </w:r>
    </w:p>
    <w:p w14:paraId="6693CB34" w14:textId="77777777" w:rsidR="007F6891" w:rsidRPr="007F6891" w:rsidRDefault="007F6891" w:rsidP="007F6891">
      <w:pPr>
        <w:numPr>
          <w:ilvl w:val="2"/>
          <w:numId w:val="66"/>
        </w:numPr>
      </w:pPr>
      <w:r w:rsidRPr="007F6891">
        <w:t xml:space="preserve">Et le </w:t>
      </w:r>
      <w:r w:rsidRPr="007F6891">
        <w:rPr>
          <w:b/>
          <w:bCs/>
        </w:rPr>
        <w:t>statut final : Fini</w:t>
      </w:r>
      <w:r w:rsidRPr="007F6891">
        <w:t>.</w:t>
      </w:r>
    </w:p>
    <w:p w14:paraId="4EE7873F" w14:textId="77777777" w:rsidR="007F6891" w:rsidRPr="007F6891" w:rsidRDefault="007F6891" w:rsidP="007F6891">
      <w:r w:rsidRPr="007F6891">
        <w:pict w14:anchorId="2EA84097">
          <v:rect id="_x0000_i1557" style="width:0;height:1.5pt" o:hralign="center" o:hrstd="t" o:hr="t" fillcolor="#a0a0a0" stroked="f"/>
        </w:pict>
      </w:r>
    </w:p>
    <w:p w14:paraId="233C514F" w14:textId="77777777" w:rsidR="007F6891" w:rsidRPr="007F6891" w:rsidRDefault="007F6891" w:rsidP="007F6891">
      <w:pPr>
        <w:rPr>
          <w:b/>
          <w:bCs/>
        </w:rPr>
      </w:pPr>
      <w:r w:rsidRPr="007F6891">
        <w:rPr>
          <w:b/>
          <w:bCs/>
        </w:rPr>
        <w:t>4. Déclaration d’incidents et interruptions</w:t>
      </w:r>
    </w:p>
    <w:p w14:paraId="5C07F9DF" w14:textId="77777777" w:rsidR="007F6891" w:rsidRPr="007F6891" w:rsidRDefault="007F6891" w:rsidP="007F6891">
      <w:r w:rsidRPr="007F6891">
        <w:t xml:space="preserve">Le tisseur peut à tout moment </w:t>
      </w:r>
      <w:r w:rsidRPr="007F6891">
        <w:rPr>
          <w:b/>
          <w:bCs/>
        </w:rPr>
        <w:t>signaler une interruption ou un problème</w:t>
      </w:r>
      <w:r w:rsidRPr="007F6891">
        <w:t xml:space="preserve"> via son tableau de bord :</w:t>
      </w:r>
    </w:p>
    <w:p w14:paraId="3909C65D" w14:textId="77777777" w:rsidR="007F6891" w:rsidRPr="007F6891" w:rsidRDefault="007F6891" w:rsidP="007F6891">
      <w:pPr>
        <w:numPr>
          <w:ilvl w:val="0"/>
          <w:numId w:val="67"/>
        </w:numPr>
      </w:pPr>
      <w:r w:rsidRPr="007F6891">
        <w:rPr>
          <w:rFonts w:ascii="Segoe UI Emoji" w:hAnsi="Segoe UI Emoji" w:cs="Segoe UI Emoji"/>
        </w:rPr>
        <w:t>🧶</w:t>
      </w:r>
      <w:r w:rsidRPr="007F6891">
        <w:t xml:space="preserve"> </w:t>
      </w:r>
      <w:r w:rsidRPr="007F6891">
        <w:rPr>
          <w:b/>
          <w:bCs/>
        </w:rPr>
        <w:t>Problème de matière première</w:t>
      </w:r>
      <w:r w:rsidRPr="007F6891">
        <w:t xml:space="preserve"> : rupture, mauvaise teinte, défaut de fil, etc.</w:t>
      </w:r>
    </w:p>
    <w:p w14:paraId="470BBC45" w14:textId="77777777" w:rsidR="007F6891" w:rsidRPr="007F6891" w:rsidRDefault="007F6891" w:rsidP="007F6891">
      <w:pPr>
        <w:numPr>
          <w:ilvl w:val="0"/>
          <w:numId w:val="67"/>
        </w:numPr>
      </w:pPr>
      <w:r w:rsidRPr="007F6891">
        <w:rPr>
          <w:rFonts w:ascii="Segoe UI Emoji" w:hAnsi="Segoe UI Emoji" w:cs="Segoe UI Emoji"/>
        </w:rPr>
        <w:t>⚙️</w:t>
      </w:r>
      <w:r w:rsidRPr="007F6891">
        <w:t xml:space="preserve"> </w:t>
      </w:r>
      <w:r w:rsidRPr="007F6891">
        <w:rPr>
          <w:b/>
          <w:bCs/>
        </w:rPr>
        <w:t>Problème de programmation</w:t>
      </w:r>
      <w:r w:rsidRPr="007F6891">
        <w:t xml:space="preserve"> : erreur de motif, paramétrage machine incorrect.</w:t>
      </w:r>
    </w:p>
    <w:p w14:paraId="28427EC8" w14:textId="77777777" w:rsidR="007F6891" w:rsidRPr="007F6891" w:rsidRDefault="007F6891" w:rsidP="007F6891">
      <w:pPr>
        <w:numPr>
          <w:ilvl w:val="0"/>
          <w:numId w:val="67"/>
        </w:numPr>
      </w:pPr>
      <w:r w:rsidRPr="007F6891">
        <w:rPr>
          <w:rFonts w:ascii="Segoe UI Emoji" w:hAnsi="Segoe UI Emoji" w:cs="Segoe UI Emoji"/>
        </w:rPr>
        <w:t>📦</w:t>
      </w:r>
      <w:r w:rsidRPr="007F6891">
        <w:t xml:space="preserve"> </w:t>
      </w:r>
      <w:r w:rsidRPr="007F6891">
        <w:rPr>
          <w:b/>
          <w:bCs/>
        </w:rPr>
        <w:t>Carton non existant ou manquant</w:t>
      </w:r>
      <w:r w:rsidRPr="007F6891">
        <w:t xml:space="preserve"> : problème d’emballage ou de référence produit.</w:t>
      </w:r>
    </w:p>
    <w:p w14:paraId="1A067EB9" w14:textId="77777777" w:rsidR="007F6891" w:rsidRPr="007F6891" w:rsidRDefault="007F6891" w:rsidP="007F6891">
      <w:pPr>
        <w:numPr>
          <w:ilvl w:val="0"/>
          <w:numId w:val="67"/>
        </w:numPr>
      </w:pPr>
      <w:r w:rsidRPr="007F6891">
        <w:rPr>
          <w:rFonts w:ascii="Segoe UI Emoji" w:hAnsi="Segoe UI Emoji" w:cs="Segoe UI Emoji"/>
        </w:rPr>
        <w:t>⚠️</w:t>
      </w:r>
      <w:r w:rsidRPr="007F6891">
        <w:t xml:space="preserve"> </w:t>
      </w:r>
      <w:r w:rsidRPr="007F6891">
        <w:rPr>
          <w:b/>
          <w:bCs/>
        </w:rPr>
        <w:t>Incident mécanique ou électrique</w:t>
      </w:r>
      <w:r w:rsidRPr="007F6891">
        <w:t xml:space="preserve"> : arrêt machine, casse, dysfonctionnement.</w:t>
      </w:r>
    </w:p>
    <w:p w14:paraId="06383E4D" w14:textId="77777777" w:rsidR="007F6891" w:rsidRPr="007F6891" w:rsidRDefault="007F6891" w:rsidP="007F6891">
      <w:r w:rsidRPr="007F6891">
        <w:t>Lorsqu’un problème est signalé :</w:t>
      </w:r>
    </w:p>
    <w:p w14:paraId="36BAC134" w14:textId="77777777" w:rsidR="007F6891" w:rsidRPr="007F6891" w:rsidRDefault="007F6891" w:rsidP="007F6891">
      <w:pPr>
        <w:numPr>
          <w:ilvl w:val="0"/>
          <w:numId w:val="68"/>
        </w:numPr>
      </w:pPr>
      <w:r w:rsidRPr="007F6891">
        <w:t xml:space="preserve">Le </w:t>
      </w:r>
      <w:r w:rsidRPr="007F6891">
        <w:rPr>
          <w:b/>
          <w:bCs/>
        </w:rPr>
        <w:t>mécanicien</w:t>
      </w:r>
      <w:r w:rsidRPr="007F6891">
        <w:t xml:space="preserve"> reçoit une notification immédiate.</w:t>
      </w:r>
    </w:p>
    <w:p w14:paraId="3592A854" w14:textId="77777777" w:rsidR="007F6891" w:rsidRPr="007F6891" w:rsidRDefault="007F6891" w:rsidP="007F6891">
      <w:pPr>
        <w:numPr>
          <w:ilvl w:val="0"/>
          <w:numId w:val="68"/>
        </w:numPr>
      </w:pPr>
      <w:r w:rsidRPr="007F6891">
        <w:t xml:space="preserve">Le </w:t>
      </w:r>
      <w:r w:rsidRPr="007F6891">
        <w:rPr>
          <w:b/>
          <w:bCs/>
        </w:rPr>
        <w:t>magasinier matière première</w:t>
      </w:r>
      <w:r w:rsidRPr="007F6891">
        <w:t xml:space="preserve"> ou le </w:t>
      </w:r>
      <w:r w:rsidRPr="007F6891">
        <w:rPr>
          <w:b/>
          <w:bCs/>
        </w:rPr>
        <w:t>planificateur</w:t>
      </w:r>
      <w:r w:rsidRPr="007F6891">
        <w:t xml:space="preserve"> sont informés si la cause est liée à la matière.</w:t>
      </w:r>
    </w:p>
    <w:p w14:paraId="56508072" w14:textId="77777777" w:rsidR="007F6891" w:rsidRPr="007F6891" w:rsidRDefault="007F6891" w:rsidP="007F6891">
      <w:pPr>
        <w:numPr>
          <w:ilvl w:val="0"/>
          <w:numId w:val="68"/>
        </w:numPr>
      </w:pPr>
      <w:r w:rsidRPr="007F6891">
        <w:t>Le système enregistre automatiquement :</w:t>
      </w:r>
    </w:p>
    <w:p w14:paraId="695C7EC3" w14:textId="77777777" w:rsidR="007F6891" w:rsidRPr="007F6891" w:rsidRDefault="007F6891" w:rsidP="007F6891">
      <w:pPr>
        <w:numPr>
          <w:ilvl w:val="1"/>
          <w:numId w:val="68"/>
        </w:numPr>
      </w:pPr>
      <w:r w:rsidRPr="007F6891">
        <w:t>L’heure du signalement,</w:t>
      </w:r>
    </w:p>
    <w:p w14:paraId="1C77E784" w14:textId="77777777" w:rsidR="007F6891" w:rsidRPr="007F6891" w:rsidRDefault="007F6891" w:rsidP="007F6891">
      <w:pPr>
        <w:numPr>
          <w:ilvl w:val="1"/>
          <w:numId w:val="68"/>
        </w:numPr>
      </w:pPr>
      <w:r w:rsidRPr="007F6891">
        <w:t>Le type de problème,</w:t>
      </w:r>
    </w:p>
    <w:p w14:paraId="3EF98347" w14:textId="77777777" w:rsidR="007F6891" w:rsidRPr="007F6891" w:rsidRDefault="007F6891" w:rsidP="007F6891">
      <w:pPr>
        <w:numPr>
          <w:ilvl w:val="1"/>
          <w:numId w:val="68"/>
        </w:numPr>
      </w:pPr>
      <w:r w:rsidRPr="007F6891">
        <w:t>Et l’identité du tisseur ayant fait la déclaration.</w:t>
      </w:r>
    </w:p>
    <w:p w14:paraId="052E09D9" w14:textId="77777777" w:rsidR="007F6891" w:rsidRPr="007F6891" w:rsidRDefault="007F6891" w:rsidP="007F6891">
      <w:r w:rsidRPr="007F6891">
        <w:pict w14:anchorId="07C2A9B1">
          <v:rect id="_x0000_i1558" style="width:0;height:1.5pt" o:hralign="center" o:hrstd="t" o:hr="t" fillcolor="#a0a0a0" stroked="f"/>
        </w:pict>
      </w:r>
    </w:p>
    <w:p w14:paraId="523C6F25" w14:textId="77777777" w:rsidR="007F6891" w:rsidRPr="007F6891" w:rsidRDefault="007F6891" w:rsidP="007F6891">
      <w:pPr>
        <w:rPr>
          <w:b/>
          <w:bCs/>
        </w:rPr>
      </w:pPr>
      <w:r w:rsidRPr="007F6891">
        <w:rPr>
          <w:b/>
          <w:bCs/>
        </w:rPr>
        <w:t>5. Fin de fabrication et transfert</w:t>
      </w:r>
    </w:p>
    <w:p w14:paraId="7380C9D0" w14:textId="77777777" w:rsidR="007F6891" w:rsidRPr="007F6891" w:rsidRDefault="007F6891" w:rsidP="007F6891">
      <w:pPr>
        <w:numPr>
          <w:ilvl w:val="0"/>
          <w:numId w:val="69"/>
        </w:numPr>
      </w:pPr>
      <w:r w:rsidRPr="007F6891">
        <w:t>Lorsque la fabrication est terminée :</w:t>
      </w:r>
    </w:p>
    <w:p w14:paraId="2ECB1591" w14:textId="77777777" w:rsidR="007F6891" w:rsidRPr="007F6891" w:rsidRDefault="007F6891" w:rsidP="007F6891">
      <w:pPr>
        <w:numPr>
          <w:ilvl w:val="1"/>
          <w:numId w:val="69"/>
        </w:numPr>
      </w:pPr>
      <w:r w:rsidRPr="007F6891">
        <w:t xml:space="preserve">Le tisseur scanne le </w:t>
      </w:r>
      <w:r w:rsidRPr="007F6891">
        <w:rPr>
          <w:b/>
          <w:bCs/>
        </w:rPr>
        <w:t>QR code du Numéro de Sous OF</w:t>
      </w:r>
      <w:r w:rsidRPr="007F6891">
        <w:t xml:space="preserve"> et sélectionne </w:t>
      </w:r>
      <w:r w:rsidRPr="007F6891">
        <w:rPr>
          <w:b/>
          <w:bCs/>
        </w:rPr>
        <w:t>“Fin de fabrication”</w:t>
      </w:r>
      <w:r w:rsidRPr="007F6891">
        <w:t>.</w:t>
      </w:r>
    </w:p>
    <w:p w14:paraId="40072FD2" w14:textId="77777777" w:rsidR="007F6891" w:rsidRPr="007F6891" w:rsidRDefault="007F6891" w:rsidP="007F6891">
      <w:pPr>
        <w:numPr>
          <w:ilvl w:val="1"/>
          <w:numId w:val="69"/>
        </w:numPr>
      </w:pPr>
      <w:r w:rsidRPr="007F6891">
        <w:t>Le système calcule :</w:t>
      </w:r>
    </w:p>
    <w:p w14:paraId="6EC26474" w14:textId="77777777" w:rsidR="007F6891" w:rsidRPr="007F6891" w:rsidRDefault="007F6891" w:rsidP="007F6891">
      <w:pPr>
        <w:numPr>
          <w:ilvl w:val="2"/>
          <w:numId w:val="69"/>
        </w:numPr>
      </w:pPr>
      <w:r w:rsidRPr="007F6891">
        <w:lastRenderedPageBreak/>
        <w:t xml:space="preserve">Le </w:t>
      </w:r>
      <w:r w:rsidRPr="007F6891">
        <w:rPr>
          <w:b/>
          <w:bCs/>
        </w:rPr>
        <w:t>temps réel de production</w:t>
      </w:r>
      <w:r w:rsidRPr="007F6891">
        <w:t>,</w:t>
      </w:r>
    </w:p>
    <w:p w14:paraId="329495D3" w14:textId="77777777" w:rsidR="007F6891" w:rsidRPr="007F6891" w:rsidRDefault="007F6891" w:rsidP="007F6891">
      <w:pPr>
        <w:numPr>
          <w:ilvl w:val="2"/>
          <w:numId w:val="69"/>
        </w:numPr>
      </w:pPr>
      <w:r w:rsidRPr="007F6891">
        <w:t xml:space="preserve">Le </w:t>
      </w:r>
      <w:r w:rsidRPr="007F6891">
        <w:rPr>
          <w:b/>
          <w:bCs/>
        </w:rPr>
        <w:t>rendement machine et opérateur</w:t>
      </w:r>
      <w:r w:rsidRPr="007F6891">
        <w:t>,</w:t>
      </w:r>
    </w:p>
    <w:p w14:paraId="094497D9" w14:textId="77777777" w:rsidR="007F6891" w:rsidRPr="007F6891" w:rsidRDefault="007F6891" w:rsidP="007F6891">
      <w:pPr>
        <w:numPr>
          <w:ilvl w:val="2"/>
          <w:numId w:val="69"/>
        </w:numPr>
      </w:pPr>
      <w:r w:rsidRPr="007F6891">
        <w:t xml:space="preserve">Les </w:t>
      </w:r>
      <w:r w:rsidRPr="007F6891">
        <w:rPr>
          <w:b/>
          <w:bCs/>
        </w:rPr>
        <w:t>écarts par rapport au temps planifié</w:t>
      </w:r>
      <w:r w:rsidRPr="007F6891">
        <w:t>.</w:t>
      </w:r>
    </w:p>
    <w:p w14:paraId="27820B4B" w14:textId="77777777" w:rsidR="007F6891" w:rsidRPr="007F6891" w:rsidRDefault="007F6891" w:rsidP="007F6891">
      <w:pPr>
        <w:numPr>
          <w:ilvl w:val="0"/>
          <w:numId w:val="69"/>
        </w:numPr>
      </w:pPr>
      <w:r w:rsidRPr="007F6891">
        <w:t xml:space="preserve">Une </w:t>
      </w:r>
      <w:r w:rsidRPr="007F6891">
        <w:rPr>
          <w:b/>
          <w:bCs/>
        </w:rPr>
        <w:t>étiquette finale</w:t>
      </w:r>
      <w:r w:rsidRPr="007F6891">
        <w:t xml:space="preserve"> est imprimée automatiquement avec :</w:t>
      </w:r>
    </w:p>
    <w:p w14:paraId="42F7FD36" w14:textId="77777777" w:rsidR="007F6891" w:rsidRPr="007F6891" w:rsidRDefault="007F6891" w:rsidP="007F6891">
      <w:pPr>
        <w:numPr>
          <w:ilvl w:val="1"/>
          <w:numId w:val="69"/>
        </w:numPr>
      </w:pPr>
      <w:r w:rsidRPr="007F6891">
        <w:t xml:space="preserve">Le </w:t>
      </w:r>
      <w:r w:rsidRPr="007F6891">
        <w:rPr>
          <w:b/>
          <w:bCs/>
        </w:rPr>
        <w:t>QR code de fabrication</w:t>
      </w:r>
      <w:r w:rsidRPr="007F6891">
        <w:t>,</w:t>
      </w:r>
    </w:p>
    <w:p w14:paraId="3EB9C69A" w14:textId="77777777" w:rsidR="007F6891" w:rsidRPr="007F6891" w:rsidRDefault="007F6891" w:rsidP="007F6891">
      <w:pPr>
        <w:numPr>
          <w:ilvl w:val="1"/>
          <w:numId w:val="69"/>
        </w:numPr>
      </w:pPr>
      <w:r w:rsidRPr="007F6891">
        <w:t xml:space="preserve">Le </w:t>
      </w:r>
      <w:r w:rsidRPr="007F6891">
        <w:rPr>
          <w:b/>
          <w:bCs/>
        </w:rPr>
        <w:t>Numéro de Sous OF</w:t>
      </w:r>
      <w:r w:rsidRPr="007F6891">
        <w:t>,</w:t>
      </w:r>
    </w:p>
    <w:p w14:paraId="7804CE72" w14:textId="77777777" w:rsidR="007F6891" w:rsidRPr="007F6891" w:rsidRDefault="007F6891" w:rsidP="007F6891">
      <w:pPr>
        <w:numPr>
          <w:ilvl w:val="1"/>
          <w:numId w:val="69"/>
        </w:numPr>
      </w:pPr>
      <w:r w:rsidRPr="007F6891">
        <w:t xml:space="preserve">Le </w:t>
      </w:r>
      <w:r w:rsidRPr="007F6891">
        <w:rPr>
          <w:b/>
          <w:bCs/>
        </w:rPr>
        <w:t>métrage total produit</w:t>
      </w:r>
      <w:r w:rsidRPr="007F6891">
        <w:t>,</w:t>
      </w:r>
    </w:p>
    <w:p w14:paraId="6B70D6B6" w14:textId="77777777" w:rsidR="007F6891" w:rsidRPr="007F6891" w:rsidRDefault="007F6891" w:rsidP="007F6891">
      <w:pPr>
        <w:numPr>
          <w:ilvl w:val="1"/>
          <w:numId w:val="69"/>
        </w:numPr>
      </w:pPr>
      <w:r w:rsidRPr="007F6891">
        <w:t xml:space="preserve">Le </w:t>
      </w:r>
      <w:r w:rsidRPr="007F6891">
        <w:rPr>
          <w:b/>
          <w:bCs/>
        </w:rPr>
        <w:t>temps réel de fabrication</w:t>
      </w:r>
      <w:r w:rsidRPr="007F6891">
        <w:t>,</w:t>
      </w:r>
    </w:p>
    <w:p w14:paraId="62E9E227" w14:textId="77777777" w:rsidR="007F6891" w:rsidRPr="007F6891" w:rsidRDefault="007F6891" w:rsidP="007F6891">
      <w:pPr>
        <w:numPr>
          <w:ilvl w:val="1"/>
          <w:numId w:val="69"/>
        </w:numPr>
      </w:pPr>
      <w:r w:rsidRPr="007F6891">
        <w:t>Et l’état “Fini”.</w:t>
      </w:r>
    </w:p>
    <w:p w14:paraId="4195CA82" w14:textId="77777777" w:rsidR="007F6891" w:rsidRPr="007F6891" w:rsidRDefault="007F6891" w:rsidP="007F6891">
      <w:pPr>
        <w:numPr>
          <w:ilvl w:val="0"/>
          <w:numId w:val="69"/>
        </w:numPr>
      </w:pPr>
      <w:r w:rsidRPr="007F6891">
        <w:t xml:space="preserve">Le </w:t>
      </w:r>
      <w:r w:rsidRPr="007F6891">
        <w:rPr>
          <w:b/>
          <w:bCs/>
        </w:rPr>
        <w:t>coupeur</w:t>
      </w:r>
      <w:r w:rsidRPr="007F6891">
        <w:t xml:space="preserve"> est alors automatiquement notifié pour débuter la coupe.</w:t>
      </w:r>
    </w:p>
    <w:p w14:paraId="2A86BCFD" w14:textId="77777777" w:rsidR="007F6891" w:rsidRPr="007F6891" w:rsidRDefault="007F6891" w:rsidP="007F6891">
      <w:r w:rsidRPr="007F6891">
        <w:pict w14:anchorId="51F48DB1">
          <v:rect id="_x0000_i1559" style="width:0;height:1.5pt" o:hralign="center" o:hrstd="t" o:hr="t" fillcolor="#a0a0a0" stroked="f"/>
        </w:pict>
      </w:r>
    </w:p>
    <w:p w14:paraId="0E0CEEA2" w14:textId="77777777" w:rsidR="007F6891" w:rsidRPr="007F6891" w:rsidRDefault="007F6891" w:rsidP="007F6891">
      <w:pPr>
        <w:rPr>
          <w:b/>
          <w:bCs/>
        </w:rPr>
      </w:pPr>
      <w:r w:rsidRPr="007F6891">
        <w:rPr>
          <w:rFonts w:ascii="Segoe UI Emoji" w:hAnsi="Segoe UI Emoji" w:cs="Segoe UI Emoji"/>
          <w:b/>
          <w:bCs/>
        </w:rPr>
        <w:t>🧩</w:t>
      </w:r>
      <w:r w:rsidRPr="007F6891">
        <w:rPr>
          <w:b/>
          <w:bCs/>
        </w:rPr>
        <w:t xml:space="preserve"> Tableau de bord du tisseur</w:t>
      </w:r>
    </w:p>
    <w:p w14:paraId="212B8396" w14:textId="77777777" w:rsidR="007F6891" w:rsidRPr="007F6891" w:rsidRDefault="007F6891" w:rsidP="007F6891">
      <w:r w:rsidRPr="007F6891">
        <w:t xml:space="preserve">Le </w:t>
      </w:r>
      <w:r w:rsidRPr="007F6891">
        <w:rPr>
          <w:b/>
          <w:bCs/>
        </w:rPr>
        <w:t>tableau de bord du tisseur</w:t>
      </w:r>
      <w:r w:rsidRPr="007F6891">
        <w:t xml:space="preserve"> centralise toutes les informations liées à sa production :</w:t>
      </w:r>
    </w:p>
    <w:p w14:paraId="1D63D6F4" w14:textId="77777777" w:rsidR="007F6891" w:rsidRPr="007F6891" w:rsidRDefault="007F6891" w:rsidP="007F6891">
      <w:pPr>
        <w:rPr>
          <w:b/>
          <w:bCs/>
        </w:rPr>
      </w:pPr>
      <w:r w:rsidRPr="007F6891">
        <w:rPr>
          <w:b/>
          <w:bCs/>
        </w:rPr>
        <w:t>Vue principale :</w:t>
      </w:r>
    </w:p>
    <w:p w14:paraId="1A3A10BB" w14:textId="77777777" w:rsidR="007F6891" w:rsidRPr="007F6891" w:rsidRDefault="007F6891" w:rsidP="007F6891">
      <w:pPr>
        <w:numPr>
          <w:ilvl w:val="0"/>
          <w:numId w:val="70"/>
        </w:numPr>
      </w:pPr>
      <w:r w:rsidRPr="007F6891">
        <w:t xml:space="preserve">Liste des </w:t>
      </w:r>
      <w:r w:rsidRPr="007F6891">
        <w:rPr>
          <w:b/>
          <w:bCs/>
        </w:rPr>
        <w:t>Numéros de Sous OF</w:t>
      </w:r>
      <w:r w:rsidRPr="007F6891">
        <w:t xml:space="preserve"> actifs.</w:t>
      </w:r>
    </w:p>
    <w:p w14:paraId="40A0915A" w14:textId="77777777" w:rsidR="007F6891" w:rsidRPr="007F6891" w:rsidRDefault="007F6891" w:rsidP="007F6891">
      <w:pPr>
        <w:numPr>
          <w:ilvl w:val="0"/>
          <w:numId w:val="70"/>
        </w:numPr>
      </w:pPr>
      <w:r w:rsidRPr="007F6891">
        <w:t xml:space="preserve">État en temps réel : </w:t>
      </w:r>
      <w:r w:rsidRPr="007F6891">
        <w:rPr>
          <w:i/>
          <w:iCs/>
        </w:rPr>
        <w:t>en attente / en cours / fin partielle / fini / à réfabrication</w:t>
      </w:r>
      <w:r w:rsidRPr="007F6891">
        <w:t>.</w:t>
      </w:r>
    </w:p>
    <w:p w14:paraId="6AF5051B" w14:textId="77777777" w:rsidR="007F6891" w:rsidRPr="007F6891" w:rsidRDefault="007F6891" w:rsidP="007F6891">
      <w:pPr>
        <w:numPr>
          <w:ilvl w:val="0"/>
          <w:numId w:val="70"/>
        </w:numPr>
      </w:pPr>
      <w:r w:rsidRPr="007F6891">
        <w:t>Informations techniques : modèle, dimension, couleur, vitesse machine, temps planifié et temps réel.</w:t>
      </w:r>
    </w:p>
    <w:p w14:paraId="54D1CDB9" w14:textId="77777777" w:rsidR="007F6891" w:rsidRPr="007F6891" w:rsidRDefault="007F6891" w:rsidP="007F6891">
      <w:pPr>
        <w:numPr>
          <w:ilvl w:val="0"/>
          <w:numId w:val="70"/>
        </w:numPr>
      </w:pPr>
      <w:r w:rsidRPr="007F6891">
        <w:t>Indicateurs :</w:t>
      </w:r>
    </w:p>
    <w:p w14:paraId="0FCE2839" w14:textId="77777777" w:rsidR="007F6891" w:rsidRPr="007F6891" w:rsidRDefault="007F6891" w:rsidP="007F6891">
      <w:pPr>
        <w:numPr>
          <w:ilvl w:val="1"/>
          <w:numId w:val="70"/>
        </w:numPr>
      </w:pPr>
      <w:r w:rsidRPr="007F6891">
        <w:t>Mètres produits par poste,</w:t>
      </w:r>
    </w:p>
    <w:p w14:paraId="72E9C967" w14:textId="77777777" w:rsidR="007F6891" w:rsidRPr="007F6891" w:rsidRDefault="007F6891" w:rsidP="007F6891">
      <w:pPr>
        <w:numPr>
          <w:ilvl w:val="1"/>
          <w:numId w:val="70"/>
        </w:numPr>
      </w:pPr>
      <w:r w:rsidRPr="007F6891">
        <w:t>Rendement (%) par jour et par machine,</w:t>
      </w:r>
    </w:p>
    <w:p w14:paraId="0DE06530" w14:textId="77777777" w:rsidR="007F6891" w:rsidRPr="007F6891" w:rsidRDefault="007F6891" w:rsidP="007F6891">
      <w:pPr>
        <w:numPr>
          <w:ilvl w:val="1"/>
          <w:numId w:val="70"/>
        </w:numPr>
      </w:pPr>
      <w:r w:rsidRPr="007F6891">
        <w:t>Heures d’arrêt et motifs enregistrés.</w:t>
      </w:r>
    </w:p>
    <w:p w14:paraId="7496A426" w14:textId="77777777" w:rsidR="007F6891" w:rsidRPr="007F6891" w:rsidRDefault="007F6891" w:rsidP="007F6891">
      <w:pPr>
        <w:rPr>
          <w:b/>
          <w:bCs/>
        </w:rPr>
      </w:pPr>
      <w:r w:rsidRPr="007F6891">
        <w:rPr>
          <w:b/>
          <w:bCs/>
        </w:rPr>
        <w:t>Actions disponibles :</w:t>
      </w:r>
    </w:p>
    <w:p w14:paraId="52242B1B" w14:textId="77777777" w:rsidR="007F6891" w:rsidRPr="007F6891" w:rsidRDefault="007F6891" w:rsidP="007F6891">
      <w:pPr>
        <w:numPr>
          <w:ilvl w:val="0"/>
          <w:numId w:val="71"/>
        </w:numPr>
      </w:pPr>
      <w:r w:rsidRPr="007F6891">
        <w:t xml:space="preserve">Scanner pour </w:t>
      </w:r>
      <w:r w:rsidRPr="007F6891">
        <w:rPr>
          <w:b/>
          <w:bCs/>
        </w:rPr>
        <w:t>démarrer un OF</w:t>
      </w:r>
      <w:r w:rsidRPr="007F6891">
        <w:t>.</w:t>
      </w:r>
    </w:p>
    <w:p w14:paraId="50969AD3" w14:textId="77777777" w:rsidR="007F6891" w:rsidRPr="007F6891" w:rsidRDefault="007F6891" w:rsidP="007F6891">
      <w:pPr>
        <w:numPr>
          <w:ilvl w:val="0"/>
          <w:numId w:val="71"/>
        </w:numPr>
      </w:pPr>
      <w:r w:rsidRPr="007F6891">
        <w:rPr>
          <w:b/>
          <w:bCs/>
        </w:rPr>
        <w:t>Imprimer les étiquettes</w:t>
      </w:r>
      <w:r w:rsidRPr="007F6891">
        <w:t xml:space="preserve"> :</w:t>
      </w:r>
    </w:p>
    <w:p w14:paraId="3CBE7FB2" w14:textId="77777777" w:rsidR="007F6891" w:rsidRPr="007F6891" w:rsidRDefault="007F6891" w:rsidP="007F6891">
      <w:pPr>
        <w:numPr>
          <w:ilvl w:val="1"/>
          <w:numId w:val="71"/>
        </w:numPr>
      </w:pPr>
      <w:r w:rsidRPr="007F6891">
        <w:t>Début de poste,</w:t>
      </w:r>
    </w:p>
    <w:p w14:paraId="7335B0D8" w14:textId="77777777" w:rsidR="007F6891" w:rsidRPr="007F6891" w:rsidRDefault="007F6891" w:rsidP="007F6891">
      <w:pPr>
        <w:numPr>
          <w:ilvl w:val="1"/>
          <w:numId w:val="71"/>
        </w:numPr>
      </w:pPr>
      <w:r w:rsidRPr="007F6891">
        <w:t>Fin de poste,</w:t>
      </w:r>
    </w:p>
    <w:p w14:paraId="6DCE3EDC" w14:textId="77777777" w:rsidR="007F6891" w:rsidRPr="007F6891" w:rsidRDefault="007F6891" w:rsidP="007F6891">
      <w:pPr>
        <w:numPr>
          <w:ilvl w:val="1"/>
          <w:numId w:val="71"/>
        </w:numPr>
      </w:pPr>
      <w:r w:rsidRPr="007F6891">
        <w:t>Fin de fabrication,</w:t>
      </w:r>
    </w:p>
    <w:p w14:paraId="1C4E6972" w14:textId="77777777" w:rsidR="007F6891" w:rsidRPr="007F6891" w:rsidRDefault="007F6891" w:rsidP="007F6891">
      <w:pPr>
        <w:numPr>
          <w:ilvl w:val="1"/>
          <w:numId w:val="71"/>
        </w:numPr>
      </w:pPr>
      <w:r w:rsidRPr="007F6891">
        <w:lastRenderedPageBreak/>
        <w:t>Interruption.</w:t>
      </w:r>
    </w:p>
    <w:p w14:paraId="07300712" w14:textId="77777777" w:rsidR="007F6891" w:rsidRPr="007F6891" w:rsidRDefault="007F6891" w:rsidP="007F6891">
      <w:pPr>
        <w:numPr>
          <w:ilvl w:val="0"/>
          <w:numId w:val="71"/>
        </w:numPr>
      </w:pPr>
      <w:r w:rsidRPr="007F6891">
        <w:rPr>
          <w:b/>
          <w:bCs/>
        </w:rPr>
        <w:t>Déclarer un incident</w:t>
      </w:r>
      <w:r w:rsidRPr="007F6891">
        <w:t xml:space="preserve"> (matière, machine, programme, carton manquant, etc.).</w:t>
      </w:r>
    </w:p>
    <w:p w14:paraId="588BEA0C" w14:textId="77777777" w:rsidR="007F6891" w:rsidRPr="007F6891" w:rsidRDefault="007F6891" w:rsidP="007F6891">
      <w:pPr>
        <w:numPr>
          <w:ilvl w:val="0"/>
          <w:numId w:val="71"/>
        </w:numPr>
      </w:pPr>
      <w:r w:rsidRPr="007F6891">
        <w:rPr>
          <w:b/>
          <w:bCs/>
        </w:rPr>
        <w:t>Envoyer des alertes</w:t>
      </w:r>
      <w:r w:rsidRPr="007F6891">
        <w:t xml:space="preserve"> au mécanicien ou au magasinier.</w:t>
      </w:r>
    </w:p>
    <w:p w14:paraId="0A9EA428" w14:textId="77777777" w:rsidR="007F6891" w:rsidRPr="007F6891" w:rsidRDefault="007F6891" w:rsidP="007F6891">
      <w:pPr>
        <w:numPr>
          <w:ilvl w:val="0"/>
          <w:numId w:val="71"/>
        </w:numPr>
      </w:pPr>
      <w:r w:rsidRPr="007F6891">
        <w:rPr>
          <w:b/>
          <w:bCs/>
        </w:rPr>
        <w:t>Consulter la liste des matières associées</w:t>
      </w:r>
      <w:r w:rsidRPr="007F6891">
        <w:t xml:space="preserve"> et leur statut.</w:t>
      </w:r>
    </w:p>
    <w:p w14:paraId="030C4530" w14:textId="77777777" w:rsidR="007F6891" w:rsidRPr="007F6891" w:rsidRDefault="007F6891" w:rsidP="007F6891">
      <w:pPr>
        <w:rPr>
          <w:b/>
          <w:bCs/>
        </w:rPr>
      </w:pPr>
      <w:r w:rsidRPr="007F6891">
        <w:rPr>
          <w:b/>
          <w:bCs/>
        </w:rPr>
        <w:t>Notifications automatiques :</w:t>
      </w:r>
    </w:p>
    <w:p w14:paraId="08C6EDD3" w14:textId="77777777" w:rsidR="007F6891" w:rsidRPr="007F6891" w:rsidRDefault="007F6891" w:rsidP="007F6891">
      <w:pPr>
        <w:numPr>
          <w:ilvl w:val="0"/>
          <w:numId w:val="72"/>
        </w:numPr>
      </w:pPr>
      <w:r w:rsidRPr="007F6891">
        <w:t>Machine alimentée → en attente de départ.</w:t>
      </w:r>
    </w:p>
    <w:p w14:paraId="529E71A6" w14:textId="77777777" w:rsidR="007F6891" w:rsidRPr="007F6891" w:rsidRDefault="007F6891" w:rsidP="007F6891">
      <w:pPr>
        <w:numPr>
          <w:ilvl w:val="0"/>
          <w:numId w:val="72"/>
        </w:numPr>
      </w:pPr>
      <w:r w:rsidRPr="007F6891">
        <w:t>Fin partielle → visible pour le planificateur et le coupeur.</w:t>
      </w:r>
    </w:p>
    <w:p w14:paraId="237ACE68" w14:textId="77777777" w:rsidR="007F6891" w:rsidRPr="007F6891" w:rsidRDefault="007F6891" w:rsidP="007F6891">
      <w:pPr>
        <w:numPr>
          <w:ilvl w:val="0"/>
          <w:numId w:val="72"/>
        </w:numPr>
      </w:pPr>
      <w:r w:rsidRPr="007F6891">
        <w:t>Fin de fabrication → notification au coupeur et au magasin produit fini.</w:t>
      </w:r>
    </w:p>
    <w:p w14:paraId="394D1F8F" w14:textId="77777777" w:rsidR="007F6891" w:rsidRPr="007F6891" w:rsidRDefault="007F6891" w:rsidP="007F6891">
      <w:pPr>
        <w:numPr>
          <w:ilvl w:val="0"/>
          <w:numId w:val="72"/>
        </w:numPr>
      </w:pPr>
      <w:r w:rsidRPr="007F6891">
        <w:t>Incident déclaré → alerte au mécanicien et magasinier.</w:t>
      </w:r>
    </w:p>
    <w:p w14:paraId="5EC07821" w14:textId="77777777" w:rsidR="007F6891" w:rsidRPr="007F6891" w:rsidRDefault="007F6891" w:rsidP="007F6891">
      <w:r w:rsidRPr="007F6891">
        <w:pict w14:anchorId="2DECA774">
          <v:rect id="_x0000_i1560" style="width:0;height:1.5pt" o:hralign="center" o:hrstd="t" o:hr="t" fillcolor="#a0a0a0" stroked="f"/>
        </w:pict>
      </w:r>
    </w:p>
    <w:p w14:paraId="18CD7942" w14:textId="77777777" w:rsidR="007F6891" w:rsidRPr="007F6891" w:rsidRDefault="007F6891" w:rsidP="007F6891">
      <w:pPr>
        <w:rPr>
          <w:b/>
          <w:bCs/>
        </w:rPr>
      </w:pPr>
      <w:r w:rsidRPr="007F6891">
        <w:rPr>
          <w:rFonts w:ascii="Segoe UI Emoji" w:hAnsi="Segoe UI Emoji" w:cs="Segoe UI Emoji"/>
          <w:b/>
          <w:bCs/>
        </w:rPr>
        <w:t>🤝</w:t>
      </w:r>
      <w:r w:rsidRPr="007F6891">
        <w:rPr>
          <w:b/>
          <w:bCs/>
        </w:rPr>
        <w:t xml:space="preserve"> Interactions avec les autres postes</w:t>
      </w:r>
    </w:p>
    <w:p w14:paraId="1DB1A8B4" w14:textId="77777777" w:rsidR="007F6891" w:rsidRPr="007F6891" w:rsidRDefault="007F6891" w:rsidP="007F6891">
      <w:r w:rsidRPr="007F6891">
        <w:t xml:space="preserve">Le </w:t>
      </w:r>
      <w:r w:rsidRPr="007F6891">
        <w:rPr>
          <w:b/>
          <w:bCs/>
        </w:rPr>
        <w:t>tisseur</w:t>
      </w:r>
      <w:r w:rsidRPr="007F6891">
        <w:t xml:space="preserve"> travaille en coordination avec :</w:t>
      </w:r>
    </w:p>
    <w:p w14:paraId="43A1BF0F" w14:textId="77777777" w:rsidR="007F6891" w:rsidRPr="007F6891" w:rsidRDefault="007F6891" w:rsidP="007F6891">
      <w:pPr>
        <w:numPr>
          <w:ilvl w:val="0"/>
          <w:numId w:val="73"/>
        </w:numPr>
      </w:pPr>
      <w:r w:rsidRPr="007F6891">
        <w:t xml:space="preserve">Le </w:t>
      </w:r>
      <w:r w:rsidRPr="007F6891">
        <w:rPr>
          <w:b/>
          <w:bCs/>
        </w:rPr>
        <w:t>planificateur</w:t>
      </w:r>
      <w:r w:rsidRPr="007F6891">
        <w:t xml:space="preserve"> → pour suivre les OF et leurs priorités.</w:t>
      </w:r>
    </w:p>
    <w:p w14:paraId="2F2B68BC" w14:textId="77777777" w:rsidR="007F6891" w:rsidRPr="007F6891" w:rsidRDefault="007F6891" w:rsidP="007F6891">
      <w:pPr>
        <w:numPr>
          <w:ilvl w:val="0"/>
          <w:numId w:val="73"/>
        </w:numPr>
      </w:pPr>
      <w:r w:rsidRPr="007F6891">
        <w:t xml:space="preserve">Le </w:t>
      </w:r>
      <w:r w:rsidRPr="007F6891">
        <w:rPr>
          <w:b/>
          <w:bCs/>
        </w:rPr>
        <w:t>magasinier matière première</w:t>
      </w:r>
      <w:r w:rsidRPr="007F6891">
        <w:t xml:space="preserve"> → pour confirmer la disponibilité et signaler les manques.</w:t>
      </w:r>
    </w:p>
    <w:p w14:paraId="2F5DB64F" w14:textId="77777777" w:rsidR="007F6891" w:rsidRPr="007F6891" w:rsidRDefault="007F6891" w:rsidP="007F6891">
      <w:pPr>
        <w:numPr>
          <w:ilvl w:val="0"/>
          <w:numId w:val="73"/>
        </w:numPr>
      </w:pPr>
      <w:r w:rsidRPr="007F6891">
        <w:t xml:space="preserve">Le </w:t>
      </w:r>
      <w:r w:rsidRPr="007F6891">
        <w:rPr>
          <w:b/>
          <w:bCs/>
        </w:rPr>
        <w:t>mécanicien</w:t>
      </w:r>
      <w:r w:rsidRPr="007F6891">
        <w:t xml:space="preserve"> → pour toute assistance technique.</w:t>
      </w:r>
    </w:p>
    <w:p w14:paraId="3927CF83" w14:textId="77777777" w:rsidR="007F6891" w:rsidRPr="007F6891" w:rsidRDefault="007F6891" w:rsidP="007F6891">
      <w:pPr>
        <w:numPr>
          <w:ilvl w:val="0"/>
          <w:numId w:val="73"/>
        </w:numPr>
      </w:pPr>
      <w:r w:rsidRPr="007F6891">
        <w:t xml:space="preserve">Le </w:t>
      </w:r>
      <w:r w:rsidRPr="007F6891">
        <w:rPr>
          <w:b/>
          <w:bCs/>
        </w:rPr>
        <w:t>coupeur</w:t>
      </w:r>
      <w:r w:rsidRPr="007F6891">
        <w:t xml:space="preserve"> → pour la transmission des rouleaux finis.</w:t>
      </w:r>
    </w:p>
    <w:p w14:paraId="4750B420" w14:textId="77777777" w:rsidR="007F6891" w:rsidRPr="007F6891" w:rsidRDefault="007F6891" w:rsidP="007F6891">
      <w:pPr>
        <w:numPr>
          <w:ilvl w:val="0"/>
          <w:numId w:val="73"/>
        </w:numPr>
      </w:pPr>
      <w:r w:rsidRPr="007F6891">
        <w:t xml:space="preserve">Le </w:t>
      </w:r>
      <w:r w:rsidRPr="007F6891">
        <w:rPr>
          <w:b/>
          <w:bCs/>
        </w:rPr>
        <w:t>magasinier produit fini</w:t>
      </w:r>
      <w:r w:rsidRPr="007F6891">
        <w:t xml:space="preserve"> → pour le stockage et la réception des tissus terminés.</w:t>
      </w:r>
    </w:p>
    <w:p w14:paraId="7E1AF9CD" w14:textId="77777777" w:rsidR="007F6891" w:rsidRPr="007F6891" w:rsidRDefault="007F6891" w:rsidP="007F6891">
      <w:r w:rsidRPr="007F6891">
        <w:pict w14:anchorId="6AE0D30C">
          <v:rect id="_x0000_i1561" style="width:0;height:1.5pt" o:hralign="center" o:hrstd="t" o:hr="t" fillcolor="#a0a0a0" stroked="f"/>
        </w:pict>
      </w:r>
    </w:p>
    <w:p w14:paraId="6BEE26EE" w14:textId="77777777" w:rsidR="007F6891" w:rsidRPr="007F6891" w:rsidRDefault="007F6891" w:rsidP="007F6891">
      <w:pPr>
        <w:rPr>
          <w:b/>
          <w:bCs/>
        </w:rPr>
      </w:pPr>
      <w:r w:rsidRPr="007F6891">
        <w:rPr>
          <w:rFonts w:ascii="Segoe UI Emoji" w:hAnsi="Segoe UI Emoji" w:cs="Segoe UI Emoji"/>
          <w:b/>
          <w:bCs/>
        </w:rPr>
        <w:t>🧾</w:t>
      </w:r>
      <w:r w:rsidRPr="007F6891">
        <w:rPr>
          <w:b/>
          <w:bCs/>
        </w:rPr>
        <w:t xml:space="preserve"> Objectifs du poste</w:t>
      </w:r>
    </w:p>
    <w:p w14:paraId="2A58633C" w14:textId="77777777" w:rsidR="007F6891" w:rsidRPr="007F6891" w:rsidRDefault="007F6891" w:rsidP="007F6891">
      <w:pPr>
        <w:numPr>
          <w:ilvl w:val="0"/>
          <w:numId w:val="74"/>
        </w:numPr>
      </w:pPr>
      <w:r w:rsidRPr="007F6891">
        <w:t xml:space="preserve">Exécuter les </w:t>
      </w:r>
      <w:r w:rsidRPr="007F6891">
        <w:rPr>
          <w:b/>
          <w:bCs/>
        </w:rPr>
        <w:t>OF dans les temps</w:t>
      </w:r>
      <w:r w:rsidRPr="007F6891">
        <w:t xml:space="preserve"> tout en maintenant un haut niveau de qualité.</w:t>
      </w:r>
    </w:p>
    <w:p w14:paraId="1BE3C87F" w14:textId="77777777" w:rsidR="007F6891" w:rsidRPr="007F6891" w:rsidRDefault="007F6891" w:rsidP="007F6891">
      <w:pPr>
        <w:numPr>
          <w:ilvl w:val="0"/>
          <w:numId w:val="74"/>
        </w:numPr>
      </w:pPr>
      <w:r w:rsidRPr="007F6891">
        <w:rPr>
          <w:b/>
          <w:bCs/>
        </w:rPr>
        <w:t>Tracer chaque poste de travail</w:t>
      </w:r>
      <w:r w:rsidRPr="007F6891">
        <w:t xml:space="preserve"> avec précision (début, fin, interruptions).</w:t>
      </w:r>
    </w:p>
    <w:p w14:paraId="0C8F5F7F" w14:textId="77777777" w:rsidR="007F6891" w:rsidRPr="007F6891" w:rsidRDefault="007F6891" w:rsidP="007F6891">
      <w:pPr>
        <w:numPr>
          <w:ilvl w:val="0"/>
          <w:numId w:val="74"/>
        </w:numPr>
      </w:pPr>
      <w:r w:rsidRPr="007F6891">
        <w:t xml:space="preserve">Améliorer la </w:t>
      </w:r>
      <w:r w:rsidRPr="007F6891">
        <w:rPr>
          <w:b/>
          <w:bCs/>
        </w:rPr>
        <w:t>réactivité en cas de problème matière ou machine</w:t>
      </w:r>
      <w:r w:rsidRPr="007F6891">
        <w:t>.</w:t>
      </w:r>
    </w:p>
    <w:p w14:paraId="734F36D1" w14:textId="77777777" w:rsidR="007F6891" w:rsidRPr="007F6891" w:rsidRDefault="007F6891" w:rsidP="007F6891">
      <w:pPr>
        <w:numPr>
          <w:ilvl w:val="0"/>
          <w:numId w:val="74"/>
        </w:numPr>
      </w:pPr>
      <w:r w:rsidRPr="007F6891">
        <w:t xml:space="preserve">Garantir une </w:t>
      </w:r>
      <w:r w:rsidRPr="007F6891">
        <w:rPr>
          <w:b/>
          <w:bCs/>
        </w:rPr>
        <w:t>traçabilité complète</w:t>
      </w:r>
      <w:r w:rsidRPr="007F6891">
        <w:t xml:space="preserve"> grâce aux étiquettes QR et aux rapports de poste.</w:t>
      </w:r>
    </w:p>
    <w:p w14:paraId="40F6EC28" w14:textId="77777777" w:rsidR="007F6891" w:rsidRPr="007F6891" w:rsidRDefault="007F6891" w:rsidP="007F6891">
      <w:pPr>
        <w:numPr>
          <w:ilvl w:val="0"/>
          <w:numId w:val="74"/>
        </w:numPr>
      </w:pPr>
      <w:r w:rsidRPr="007F6891">
        <w:t xml:space="preserve">Contribuer à la </w:t>
      </w:r>
      <w:r w:rsidRPr="007F6891">
        <w:rPr>
          <w:b/>
          <w:bCs/>
        </w:rPr>
        <w:t>productivité globale et à la fiabilité du suivi de fabrication</w:t>
      </w:r>
      <w:r w:rsidRPr="007F6891">
        <w:t>.</w:t>
      </w:r>
    </w:p>
    <w:p w14:paraId="4996ECD1" w14:textId="77777777" w:rsidR="007F6891" w:rsidRDefault="007F6891" w:rsidP="00D61C25"/>
    <w:p w14:paraId="7D657CEB" w14:textId="77777777" w:rsidR="007F6891" w:rsidRPr="007F6891" w:rsidRDefault="007F6891" w:rsidP="00250D5E">
      <w:pPr>
        <w:jc w:val="center"/>
        <w:rPr>
          <w:rFonts w:ascii="Segoe UI Emoji" w:hAnsi="Segoe UI Emoji" w:cs="Segoe UI Emoji"/>
          <w:sz w:val="32"/>
          <w:szCs w:val="32"/>
        </w:rPr>
      </w:pPr>
    </w:p>
    <w:p w14:paraId="08C35376" w14:textId="77777777" w:rsidR="007F6891" w:rsidRDefault="007F6891" w:rsidP="00250D5E">
      <w:pPr>
        <w:jc w:val="center"/>
        <w:rPr>
          <w:rFonts w:ascii="Segoe UI Emoji" w:hAnsi="Segoe UI Emoji" w:cs="Segoe UI Emoji"/>
          <w:b/>
          <w:bCs/>
          <w:sz w:val="32"/>
          <w:szCs w:val="32"/>
        </w:rPr>
      </w:pPr>
    </w:p>
    <w:p w14:paraId="59514842" w14:textId="77777777" w:rsidR="007F6891" w:rsidRDefault="007F6891" w:rsidP="00250D5E">
      <w:pPr>
        <w:jc w:val="center"/>
        <w:rPr>
          <w:rFonts w:ascii="Segoe UI Emoji" w:hAnsi="Segoe UI Emoji" w:cs="Segoe UI Emoji"/>
          <w:b/>
          <w:bCs/>
          <w:sz w:val="32"/>
          <w:szCs w:val="32"/>
        </w:rPr>
      </w:pPr>
    </w:p>
    <w:p w14:paraId="10C8693E" w14:textId="397641B3" w:rsidR="00250D5E" w:rsidRDefault="00250D5E" w:rsidP="00250D5E">
      <w:pPr>
        <w:jc w:val="center"/>
        <w:rPr>
          <w:b/>
          <w:bCs/>
          <w:sz w:val="32"/>
          <w:szCs w:val="32"/>
        </w:rPr>
      </w:pPr>
      <w:r w:rsidRPr="00250D5E">
        <w:rPr>
          <w:rFonts w:ascii="Segoe UI Emoji" w:hAnsi="Segoe UI Emoji" w:cs="Segoe UI Emoji"/>
          <w:b/>
          <w:bCs/>
          <w:sz w:val="32"/>
          <w:szCs w:val="32"/>
        </w:rPr>
        <w:t>🧶</w:t>
      </w:r>
      <w:r w:rsidRPr="00250D5E">
        <w:rPr>
          <w:b/>
          <w:bCs/>
          <w:sz w:val="32"/>
          <w:szCs w:val="32"/>
        </w:rPr>
        <w:t xml:space="preserve"> Poste : Magasinier Matière Première</w:t>
      </w:r>
    </w:p>
    <w:p w14:paraId="57B556D3" w14:textId="77777777" w:rsidR="00250D5E" w:rsidRPr="00250D5E" w:rsidRDefault="00250D5E" w:rsidP="00250D5E">
      <w:pPr>
        <w:jc w:val="center"/>
        <w:rPr>
          <w:b/>
          <w:bCs/>
          <w:sz w:val="32"/>
          <w:szCs w:val="32"/>
        </w:rPr>
      </w:pPr>
    </w:p>
    <w:p w14:paraId="737A1C67" w14:textId="77777777" w:rsidR="00250D5E" w:rsidRPr="00250D5E" w:rsidRDefault="00250D5E" w:rsidP="00250D5E">
      <w:pPr>
        <w:rPr>
          <w:b/>
          <w:bCs/>
        </w:rPr>
      </w:pPr>
      <w:r w:rsidRPr="00250D5E">
        <w:rPr>
          <w:rFonts w:ascii="Segoe UI Emoji" w:hAnsi="Segoe UI Emoji" w:cs="Segoe UI Emoji"/>
          <w:b/>
          <w:bCs/>
        </w:rPr>
        <w:t>🎯</w:t>
      </w:r>
      <w:r w:rsidRPr="00250D5E">
        <w:rPr>
          <w:b/>
          <w:bCs/>
        </w:rPr>
        <w:t xml:space="preserve"> Mission principale</w:t>
      </w:r>
    </w:p>
    <w:p w14:paraId="2EA0940E" w14:textId="77777777" w:rsidR="00250D5E" w:rsidRPr="00250D5E" w:rsidRDefault="00250D5E" w:rsidP="00250D5E">
      <w:r w:rsidRPr="00250D5E">
        <w:t xml:space="preserve">Le </w:t>
      </w:r>
      <w:r w:rsidRPr="00250D5E">
        <w:rPr>
          <w:b/>
          <w:bCs/>
        </w:rPr>
        <w:t>magasinier matière première</w:t>
      </w:r>
      <w:r w:rsidRPr="00250D5E">
        <w:t xml:space="preserve"> est chargé de la </w:t>
      </w:r>
      <w:r w:rsidRPr="00250D5E">
        <w:rPr>
          <w:b/>
          <w:bCs/>
        </w:rPr>
        <w:t>gestion, du contrôle et de la distribution des matières premières</w:t>
      </w:r>
      <w:r w:rsidRPr="00250D5E">
        <w:t xml:space="preserve"> nécessaires à la fabrication.</w:t>
      </w:r>
      <w:r w:rsidRPr="00250D5E">
        <w:br/>
        <w:t xml:space="preserve">Il supervise la </w:t>
      </w:r>
      <w:r w:rsidRPr="00250D5E">
        <w:rPr>
          <w:b/>
          <w:bCs/>
        </w:rPr>
        <w:t>préparation des fils, tissus, accessoires et couleurs de fabrication</w:t>
      </w:r>
      <w:r w:rsidRPr="00250D5E">
        <w:t xml:space="preserve">, gère les </w:t>
      </w:r>
      <w:r w:rsidRPr="00250D5E">
        <w:rPr>
          <w:b/>
          <w:bCs/>
        </w:rPr>
        <w:t>stocks inter-entrepôts</w:t>
      </w:r>
      <w:r w:rsidRPr="00250D5E">
        <w:t>, et assure l’</w:t>
      </w:r>
      <w:r w:rsidRPr="00250D5E">
        <w:rPr>
          <w:b/>
          <w:bCs/>
        </w:rPr>
        <w:t>alimentation des machines</w:t>
      </w:r>
      <w:r w:rsidRPr="00250D5E">
        <w:t xml:space="preserve"> selon les plannings de production.</w:t>
      </w:r>
      <w:r w:rsidRPr="00250D5E">
        <w:br/>
        <w:t xml:space="preserve">Son rôle est essentiel pour garantir la </w:t>
      </w:r>
      <w:r w:rsidRPr="00250D5E">
        <w:rPr>
          <w:b/>
          <w:bCs/>
        </w:rPr>
        <w:t>continuité de la fabrication</w:t>
      </w:r>
      <w:r w:rsidRPr="00250D5E">
        <w:t xml:space="preserve"> et la </w:t>
      </w:r>
      <w:r w:rsidRPr="00250D5E">
        <w:rPr>
          <w:b/>
          <w:bCs/>
        </w:rPr>
        <w:t>traçabilité des consommations réelles</w:t>
      </w:r>
      <w:r w:rsidRPr="00250D5E">
        <w:t>.</w:t>
      </w:r>
    </w:p>
    <w:p w14:paraId="615CA1A5" w14:textId="77777777" w:rsidR="00250D5E" w:rsidRPr="00250D5E" w:rsidRDefault="00250D5E" w:rsidP="00250D5E">
      <w:r w:rsidRPr="00250D5E">
        <w:pict w14:anchorId="6081580B">
          <v:rect id="_x0000_i1392" style="width:0;height:1.5pt" o:hralign="center" o:hrstd="t" o:hr="t" fillcolor="#a0a0a0" stroked="f"/>
        </w:pict>
      </w:r>
    </w:p>
    <w:p w14:paraId="39B21880" w14:textId="77777777" w:rsidR="00250D5E" w:rsidRPr="00250D5E" w:rsidRDefault="00250D5E" w:rsidP="00250D5E">
      <w:pPr>
        <w:rPr>
          <w:b/>
          <w:bCs/>
        </w:rPr>
      </w:pPr>
      <w:r w:rsidRPr="00250D5E">
        <w:rPr>
          <w:rFonts w:ascii="Segoe UI Emoji" w:hAnsi="Segoe UI Emoji" w:cs="Segoe UI Emoji"/>
          <w:b/>
          <w:bCs/>
        </w:rPr>
        <w:t>⚙️</w:t>
      </w:r>
      <w:r w:rsidRPr="00250D5E">
        <w:rPr>
          <w:b/>
          <w:bCs/>
        </w:rPr>
        <w:t xml:space="preserve"> Responsabilités principales</w:t>
      </w:r>
    </w:p>
    <w:p w14:paraId="0062AD03" w14:textId="77777777" w:rsidR="00250D5E" w:rsidRPr="00250D5E" w:rsidRDefault="00250D5E" w:rsidP="00250D5E">
      <w:pPr>
        <w:rPr>
          <w:b/>
          <w:bCs/>
        </w:rPr>
      </w:pPr>
      <w:r w:rsidRPr="00250D5E">
        <w:rPr>
          <w:b/>
          <w:bCs/>
        </w:rPr>
        <w:t>1. Réception et contrôle des matières premières</w:t>
      </w:r>
    </w:p>
    <w:p w14:paraId="6493FCA4" w14:textId="77777777" w:rsidR="00250D5E" w:rsidRPr="00250D5E" w:rsidRDefault="00250D5E" w:rsidP="00250D5E">
      <w:pPr>
        <w:numPr>
          <w:ilvl w:val="0"/>
          <w:numId w:val="55"/>
        </w:numPr>
      </w:pPr>
      <w:r w:rsidRPr="00250D5E">
        <w:t>Réceptionner les livraisons de matières premières (fils, tissus, accessoires, emballages, etc.).</w:t>
      </w:r>
    </w:p>
    <w:p w14:paraId="1C501465" w14:textId="77777777" w:rsidR="00250D5E" w:rsidRPr="00250D5E" w:rsidRDefault="00250D5E" w:rsidP="00250D5E">
      <w:pPr>
        <w:numPr>
          <w:ilvl w:val="0"/>
          <w:numId w:val="55"/>
        </w:numPr>
      </w:pPr>
      <w:r w:rsidRPr="00250D5E">
        <w:t xml:space="preserve">Vérifier la </w:t>
      </w:r>
      <w:r w:rsidRPr="00250D5E">
        <w:rPr>
          <w:b/>
          <w:bCs/>
        </w:rPr>
        <w:t>conformité des lots reçus</w:t>
      </w:r>
      <w:r w:rsidRPr="00250D5E">
        <w:t xml:space="preserve"> :</w:t>
      </w:r>
    </w:p>
    <w:p w14:paraId="472B2F5F" w14:textId="77777777" w:rsidR="00250D5E" w:rsidRPr="00250D5E" w:rsidRDefault="00250D5E" w:rsidP="00250D5E">
      <w:pPr>
        <w:numPr>
          <w:ilvl w:val="1"/>
          <w:numId w:val="55"/>
        </w:numPr>
      </w:pPr>
      <w:r w:rsidRPr="00250D5E">
        <w:t>Quantité, couleur, code de fabrication, référence commerciale et numéro de lot.</w:t>
      </w:r>
    </w:p>
    <w:p w14:paraId="5EC530B1" w14:textId="77777777" w:rsidR="00250D5E" w:rsidRPr="00250D5E" w:rsidRDefault="00250D5E" w:rsidP="00250D5E">
      <w:pPr>
        <w:numPr>
          <w:ilvl w:val="0"/>
          <w:numId w:val="55"/>
        </w:numPr>
      </w:pPr>
      <w:r w:rsidRPr="00250D5E">
        <w:rPr>
          <w:b/>
          <w:bCs/>
        </w:rPr>
        <w:t>Scanner les QR codes</w:t>
      </w:r>
      <w:r w:rsidRPr="00250D5E">
        <w:t xml:space="preserve"> des lots entrants pour les enregistrer dans le système.</w:t>
      </w:r>
    </w:p>
    <w:p w14:paraId="4DE9E6B1" w14:textId="77777777" w:rsidR="00250D5E" w:rsidRPr="00250D5E" w:rsidRDefault="00250D5E" w:rsidP="00250D5E">
      <w:pPr>
        <w:numPr>
          <w:ilvl w:val="0"/>
          <w:numId w:val="55"/>
        </w:numPr>
      </w:pPr>
      <w:r w:rsidRPr="00250D5E">
        <w:t xml:space="preserve">Affecter chaque lot à sa </w:t>
      </w:r>
      <w:r w:rsidRPr="00250D5E">
        <w:rPr>
          <w:b/>
          <w:bCs/>
        </w:rPr>
        <w:t>zone de stockage dédiée</w:t>
      </w:r>
      <w:r w:rsidRPr="00250D5E">
        <w:t xml:space="preserve"> selon le type de matière et son usage (chaîne, trame, accessoire, etc.).</w:t>
      </w:r>
    </w:p>
    <w:p w14:paraId="2143FFD3" w14:textId="77777777" w:rsidR="00250D5E" w:rsidRPr="00250D5E" w:rsidRDefault="00250D5E" w:rsidP="00250D5E">
      <w:pPr>
        <w:numPr>
          <w:ilvl w:val="0"/>
          <w:numId w:val="55"/>
        </w:numPr>
      </w:pPr>
      <w:r w:rsidRPr="00250D5E">
        <w:t xml:space="preserve">Éditer et coller les </w:t>
      </w:r>
      <w:r w:rsidRPr="00250D5E">
        <w:rPr>
          <w:b/>
          <w:bCs/>
        </w:rPr>
        <w:t>étiquettes QR de stockage</w:t>
      </w:r>
      <w:r w:rsidRPr="00250D5E">
        <w:t xml:space="preserve"> (code couleur, référence, poids, lot).</w:t>
      </w:r>
    </w:p>
    <w:p w14:paraId="48BA0E3B" w14:textId="77777777" w:rsidR="00250D5E" w:rsidRPr="00250D5E" w:rsidRDefault="00250D5E" w:rsidP="00250D5E">
      <w:pPr>
        <w:numPr>
          <w:ilvl w:val="0"/>
          <w:numId w:val="55"/>
        </w:numPr>
      </w:pPr>
      <w:r w:rsidRPr="00250D5E">
        <w:t xml:space="preserve">Signaler toute </w:t>
      </w:r>
      <w:r w:rsidRPr="00250D5E">
        <w:rPr>
          <w:b/>
          <w:bCs/>
        </w:rPr>
        <w:t>non-conformité</w:t>
      </w:r>
      <w:r w:rsidRPr="00250D5E">
        <w:t xml:space="preserve"> (erreur de livraison, écart de quantité, différence de teinte) au responsable qualité.</w:t>
      </w:r>
    </w:p>
    <w:p w14:paraId="24C0B957" w14:textId="77777777" w:rsidR="00250D5E" w:rsidRPr="00250D5E" w:rsidRDefault="00250D5E" w:rsidP="00250D5E">
      <w:r w:rsidRPr="00250D5E">
        <w:pict w14:anchorId="5D1B79B5">
          <v:rect id="_x0000_i1393" style="width:0;height:1.5pt" o:hralign="center" o:hrstd="t" o:hr="t" fillcolor="#a0a0a0" stroked="f"/>
        </w:pict>
      </w:r>
    </w:p>
    <w:p w14:paraId="1092F229" w14:textId="77777777" w:rsidR="00250D5E" w:rsidRPr="00250D5E" w:rsidRDefault="00250D5E" w:rsidP="00250D5E">
      <w:pPr>
        <w:rPr>
          <w:b/>
          <w:bCs/>
        </w:rPr>
      </w:pPr>
      <w:r w:rsidRPr="00250D5E">
        <w:rPr>
          <w:b/>
          <w:bCs/>
        </w:rPr>
        <w:t>2. Préparation des besoins de fabrication</w:t>
      </w:r>
    </w:p>
    <w:p w14:paraId="7060C12B" w14:textId="77777777" w:rsidR="00250D5E" w:rsidRPr="00250D5E" w:rsidRDefault="00250D5E" w:rsidP="00250D5E">
      <w:pPr>
        <w:numPr>
          <w:ilvl w:val="0"/>
          <w:numId w:val="56"/>
        </w:numPr>
      </w:pPr>
      <w:r w:rsidRPr="00250D5E">
        <w:lastRenderedPageBreak/>
        <w:t xml:space="preserve">Consulter dans son </w:t>
      </w:r>
      <w:r w:rsidRPr="00250D5E">
        <w:rPr>
          <w:b/>
          <w:bCs/>
        </w:rPr>
        <w:t>tableau de bord de préparation</w:t>
      </w:r>
      <w:r w:rsidRPr="00250D5E">
        <w:t xml:space="preserve"> les </w:t>
      </w:r>
      <w:r w:rsidRPr="00250D5E">
        <w:rPr>
          <w:b/>
          <w:bCs/>
        </w:rPr>
        <w:t>plannings à préparer</w:t>
      </w:r>
      <w:r w:rsidRPr="00250D5E">
        <w:t xml:space="preserve"> transmis par le planificateur.</w:t>
      </w:r>
    </w:p>
    <w:p w14:paraId="4ADF8A41" w14:textId="77777777" w:rsidR="00250D5E" w:rsidRPr="00250D5E" w:rsidRDefault="00250D5E" w:rsidP="00250D5E">
      <w:pPr>
        <w:numPr>
          <w:ilvl w:val="0"/>
          <w:numId w:val="56"/>
        </w:numPr>
      </w:pPr>
      <w:r w:rsidRPr="00250D5E">
        <w:t xml:space="preserve">Pour chaque </w:t>
      </w:r>
      <w:r w:rsidRPr="00250D5E">
        <w:rPr>
          <w:b/>
          <w:bCs/>
        </w:rPr>
        <w:t>Numéro de Sous OF</w:t>
      </w:r>
      <w:r w:rsidRPr="00250D5E">
        <w:t>, le système affiche :</w:t>
      </w:r>
    </w:p>
    <w:p w14:paraId="7CC7AE5C" w14:textId="77777777" w:rsidR="00250D5E" w:rsidRPr="00250D5E" w:rsidRDefault="00250D5E" w:rsidP="00250D5E">
      <w:pPr>
        <w:numPr>
          <w:ilvl w:val="1"/>
          <w:numId w:val="56"/>
        </w:numPr>
      </w:pPr>
      <w:r w:rsidRPr="00250D5E">
        <w:t xml:space="preserve">Le </w:t>
      </w:r>
      <w:r w:rsidRPr="00250D5E">
        <w:rPr>
          <w:b/>
          <w:bCs/>
        </w:rPr>
        <w:t>modèle</w:t>
      </w:r>
      <w:r w:rsidRPr="00250D5E">
        <w:t xml:space="preserve">, la </w:t>
      </w:r>
      <w:r w:rsidRPr="00250D5E">
        <w:rPr>
          <w:b/>
          <w:bCs/>
        </w:rPr>
        <w:t>dimension</w:t>
      </w:r>
      <w:r w:rsidRPr="00250D5E">
        <w:t xml:space="preserve">, le </w:t>
      </w:r>
      <w:r w:rsidRPr="00250D5E">
        <w:rPr>
          <w:b/>
          <w:bCs/>
        </w:rPr>
        <w:t>nombre de couleurs</w:t>
      </w:r>
      <w:r w:rsidRPr="00250D5E">
        <w:t>,</w:t>
      </w:r>
    </w:p>
    <w:p w14:paraId="1378FBF5" w14:textId="77777777" w:rsidR="00250D5E" w:rsidRPr="00250D5E" w:rsidRDefault="00250D5E" w:rsidP="00250D5E">
      <w:pPr>
        <w:numPr>
          <w:ilvl w:val="1"/>
          <w:numId w:val="56"/>
        </w:numPr>
      </w:pPr>
      <w:r w:rsidRPr="00250D5E">
        <w:t xml:space="preserve">Les </w:t>
      </w:r>
      <w:r w:rsidRPr="00250D5E">
        <w:rPr>
          <w:b/>
          <w:bCs/>
        </w:rPr>
        <w:t>codes de fabrication</w:t>
      </w:r>
      <w:r w:rsidRPr="00250D5E">
        <w:t xml:space="preserve"> (sélecteurs S1, S2, S3, etc.),</w:t>
      </w:r>
    </w:p>
    <w:p w14:paraId="23669549" w14:textId="77777777" w:rsidR="00250D5E" w:rsidRPr="00250D5E" w:rsidRDefault="00250D5E" w:rsidP="00250D5E">
      <w:pPr>
        <w:numPr>
          <w:ilvl w:val="1"/>
          <w:numId w:val="56"/>
        </w:numPr>
      </w:pPr>
      <w:r w:rsidRPr="00250D5E">
        <w:t xml:space="preserve">Et les </w:t>
      </w:r>
      <w:r w:rsidRPr="00250D5E">
        <w:rPr>
          <w:b/>
          <w:bCs/>
        </w:rPr>
        <w:t>besoins en matière première</w:t>
      </w:r>
      <w:r w:rsidRPr="00250D5E">
        <w:t xml:space="preserve"> calculés automatiquement à partir de la table BOOM (poids ou quantité par couleur).</w:t>
      </w:r>
    </w:p>
    <w:p w14:paraId="3179DC99" w14:textId="77777777" w:rsidR="00250D5E" w:rsidRPr="00250D5E" w:rsidRDefault="00250D5E" w:rsidP="00250D5E">
      <w:pPr>
        <w:numPr>
          <w:ilvl w:val="0"/>
          <w:numId w:val="56"/>
        </w:numPr>
      </w:pPr>
      <w:r w:rsidRPr="00250D5E">
        <w:t xml:space="preserve">Préparer les quantités nécessaires par </w:t>
      </w:r>
      <w:r w:rsidRPr="00250D5E">
        <w:rPr>
          <w:b/>
          <w:bCs/>
        </w:rPr>
        <w:t>code couleur de fabrication</w:t>
      </w:r>
      <w:r w:rsidRPr="00250D5E">
        <w:t>.</w:t>
      </w:r>
    </w:p>
    <w:p w14:paraId="2B10B393" w14:textId="77777777" w:rsidR="00250D5E" w:rsidRPr="00250D5E" w:rsidRDefault="00250D5E" w:rsidP="00250D5E">
      <w:pPr>
        <w:numPr>
          <w:ilvl w:val="0"/>
          <w:numId w:val="56"/>
        </w:numPr>
      </w:pPr>
      <w:r w:rsidRPr="00250D5E">
        <w:t>Si une couleur n’est pas disponible dans l’entrepôt usine :</w:t>
      </w:r>
    </w:p>
    <w:p w14:paraId="3AC5C7A6" w14:textId="77777777" w:rsidR="00250D5E" w:rsidRPr="00250D5E" w:rsidRDefault="00250D5E" w:rsidP="00250D5E">
      <w:pPr>
        <w:numPr>
          <w:ilvl w:val="1"/>
          <w:numId w:val="56"/>
        </w:numPr>
      </w:pPr>
      <w:r w:rsidRPr="00250D5E">
        <w:rPr>
          <w:b/>
          <w:bCs/>
        </w:rPr>
        <w:t>Faire une demande de transfert inter-entrepôt</w:t>
      </w:r>
      <w:r w:rsidRPr="00250D5E">
        <w:t xml:space="preserve"> depuis son tableau de bord.</w:t>
      </w:r>
    </w:p>
    <w:p w14:paraId="5088FC74" w14:textId="77777777" w:rsidR="00250D5E" w:rsidRPr="00250D5E" w:rsidRDefault="00250D5E" w:rsidP="00250D5E">
      <w:pPr>
        <w:numPr>
          <w:ilvl w:val="1"/>
          <w:numId w:val="56"/>
        </w:numPr>
      </w:pPr>
      <w:r w:rsidRPr="00250D5E">
        <w:t>Attendre validation et réception avant d’alimenter la machine.</w:t>
      </w:r>
    </w:p>
    <w:p w14:paraId="3249BD1E" w14:textId="77777777" w:rsidR="00250D5E" w:rsidRPr="00250D5E" w:rsidRDefault="00250D5E" w:rsidP="00250D5E">
      <w:pPr>
        <w:numPr>
          <w:ilvl w:val="0"/>
          <w:numId w:val="56"/>
        </w:numPr>
      </w:pPr>
      <w:r w:rsidRPr="00250D5E">
        <w:t xml:space="preserve">Imprimer une </w:t>
      </w:r>
      <w:r w:rsidRPr="00250D5E">
        <w:rPr>
          <w:b/>
          <w:bCs/>
        </w:rPr>
        <w:t>étiquette de préparation</w:t>
      </w:r>
      <w:r w:rsidRPr="00250D5E">
        <w:t xml:space="preserve"> indiquant :</w:t>
      </w:r>
    </w:p>
    <w:p w14:paraId="51E8EC9B" w14:textId="77777777" w:rsidR="00250D5E" w:rsidRPr="00250D5E" w:rsidRDefault="00250D5E" w:rsidP="00250D5E">
      <w:pPr>
        <w:numPr>
          <w:ilvl w:val="1"/>
          <w:numId w:val="56"/>
        </w:numPr>
      </w:pPr>
      <w:r w:rsidRPr="00250D5E">
        <w:t xml:space="preserve">Le </w:t>
      </w:r>
      <w:r w:rsidRPr="00250D5E">
        <w:rPr>
          <w:b/>
          <w:bCs/>
        </w:rPr>
        <w:t>QR code fabrication</w:t>
      </w:r>
      <w:r w:rsidRPr="00250D5E">
        <w:t>,</w:t>
      </w:r>
    </w:p>
    <w:p w14:paraId="6FC9E5CD" w14:textId="77777777" w:rsidR="00250D5E" w:rsidRPr="00250D5E" w:rsidRDefault="00250D5E" w:rsidP="00250D5E">
      <w:pPr>
        <w:numPr>
          <w:ilvl w:val="1"/>
          <w:numId w:val="56"/>
        </w:numPr>
      </w:pPr>
      <w:r w:rsidRPr="00250D5E">
        <w:t xml:space="preserve">Le </w:t>
      </w:r>
      <w:r w:rsidRPr="00250D5E">
        <w:rPr>
          <w:b/>
          <w:bCs/>
        </w:rPr>
        <w:t>code couleur fabrication</w:t>
      </w:r>
      <w:r w:rsidRPr="00250D5E">
        <w:t>,</w:t>
      </w:r>
    </w:p>
    <w:p w14:paraId="2F81CE1A" w14:textId="77777777" w:rsidR="00250D5E" w:rsidRPr="00250D5E" w:rsidRDefault="00250D5E" w:rsidP="00250D5E">
      <w:pPr>
        <w:numPr>
          <w:ilvl w:val="1"/>
          <w:numId w:val="56"/>
        </w:numPr>
      </w:pPr>
      <w:r w:rsidRPr="00250D5E">
        <w:t xml:space="preserve">Le </w:t>
      </w:r>
      <w:r w:rsidRPr="00250D5E">
        <w:rPr>
          <w:b/>
          <w:bCs/>
        </w:rPr>
        <w:t>nom de la couleur</w:t>
      </w:r>
      <w:r w:rsidRPr="00250D5E">
        <w:t>,</w:t>
      </w:r>
    </w:p>
    <w:p w14:paraId="21CC9330" w14:textId="77777777" w:rsidR="00250D5E" w:rsidRPr="00250D5E" w:rsidRDefault="00250D5E" w:rsidP="00250D5E">
      <w:pPr>
        <w:numPr>
          <w:ilvl w:val="1"/>
          <w:numId w:val="56"/>
        </w:numPr>
      </w:pPr>
      <w:r w:rsidRPr="00250D5E">
        <w:t xml:space="preserve">Le </w:t>
      </w:r>
      <w:r w:rsidRPr="00250D5E">
        <w:rPr>
          <w:b/>
          <w:bCs/>
        </w:rPr>
        <w:t>poids ou la quantité préparée</w:t>
      </w:r>
      <w:r w:rsidRPr="00250D5E">
        <w:t>,</w:t>
      </w:r>
    </w:p>
    <w:p w14:paraId="403766D0" w14:textId="77777777" w:rsidR="00250D5E" w:rsidRPr="00250D5E" w:rsidRDefault="00250D5E" w:rsidP="00250D5E">
      <w:pPr>
        <w:numPr>
          <w:ilvl w:val="1"/>
          <w:numId w:val="56"/>
        </w:numPr>
      </w:pPr>
      <w:r w:rsidRPr="00250D5E">
        <w:t xml:space="preserve">Le </w:t>
      </w:r>
      <w:r w:rsidRPr="00250D5E">
        <w:rPr>
          <w:b/>
          <w:bCs/>
        </w:rPr>
        <w:t>Numéro de Sous OF concerné</w:t>
      </w:r>
      <w:r w:rsidRPr="00250D5E">
        <w:t>.</w:t>
      </w:r>
    </w:p>
    <w:p w14:paraId="28701341" w14:textId="77777777" w:rsidR="00250D5E" w:rsidRPr="00250D5E" w:rsidRDefault="00250D5E" w:rsidP="00250D5E">
      <w:r w:rsidRPr="00250D5E">
        <w:pict w14:anchorId="0218FB2F">
          <v:rect id="_x0000_i1394" style="width:0;height:1.5pt" o:hralign="center" o:hrstd="t" o:hr="t" fillcolor="#a0a0a0" stroked="f"/>
        </w:pict>
      </w:r>
    </w:p>
    <w:p w14:paraId="6E9F6859" w14:textId="77777777" w:rsidR="00250D5E" w:rsidRPr="00250D5E" w:rsidRDefault="00250D5E" w:rsidP="00250D5E">
      <w:pPr>
        <w:rPr>
          <w:b/>
          <w:bCs/>
        </w:rPr>
      </w:pPr>
      <w:r w:rsidRPr="00250D5E">
        <w:rPr>
          <w:b/>
          <w:bCs/>
        </w:rPr>
        <w:t>3. Alimentation des machines</w:t>
      </w:r>
    </w:p>
    <w:p w14:paraId="7472FFF6" w14:textId="77777777" w:rsidR="00250D5E" w:rsidRPr="00250D5E" w:rsidRDefault="00250D5E" w:rsidP="00250D5E">
      <w:pPr>
        <w:numPr>
          <w:ilvl w:val="0"/>
          <w:numId w:val="57"/>
        </w:numPr>
      </w:pPr>
      <w:r w:rsidRPr="00250D5E">
        <w:t xml:space="preserve">Une fois la matière prête, </w:t>
      </w:r>
      <w:r w:rsidRPr="00250D5E">
        <w:rPr>
          <w:b/>
          <w:bCs/>
        </w:rPr>
        <w:t>alimenter les machines</w:t>
      </w:r>
      <w:r w:rsidRPr="00250D5E">
        <w:t xml:space="preserve"> selon les OF planifiés.</w:t>
      </w:r>
    </w:p>
    <w:p w14:paraId="7AD27447" w14:textId="77777777" w:rsidR="00250D5E" w:rsidRPr="00250D5E" w:rsidRDefault="00250D5E" w:rsidP="00250D5E">
      <w:pPr>
        <w:numPr>
          <w:ilvl w:val="0"/>
          <w:numId w:val="57"/>
        </w:numPr>
      </w:pPr>
      <w:r w:rsidRPr="00250D5E">
        <w:t xml:space="preserve">Scanne le QR code de la </w:t>
      </w:r>
      <w:r w:rsidRPr="00250D5E">
        <w:rPr>
          <w:b/>
          <w:bCs/>
        </w:rPr>
        <w:t>machine</w:t>
      </w:r>
      <w:r w:rsidRPr="00250D5E">
        <w:t xml:space="preserve"> et celui du </w:t>
      </w:r>
      <w:r w:rsidRPr="00250D5E">
        <w:rPr>
          <w:b/>
          <w:bCs/>
        </w:rPr>
        <w:t>lot de matière</w:t>
      </w:r>
      <w:r w:rsidRPr="00250D5E">
        <w:t xml:space="preserve"> pour confirmer l’alimentation.</w:t>
      </w:r>
    </w:p>
    <w:p w14:paraId="76C3C7FE" w14:textId="77777777" w:rsidR="00250D5E" w:rsidRPr="00250D5E" w:rsidRDefault="00250D5E" w:rsidP="00250D5E">
      <w:pPr>
        <w:numPr>
          <w:ilvl w:val="0"/>
          <w:numId w:val="57"/>
        </w:numPr>
      </w:pPr>
      <w:r w:rsidRPr="00250D5E">
        <w:t>Après alimentation, le statut du planning passe automatiquement à :</w:t>
      </w:r>
    </w:p>
    <w:p w14:paraId="4FDC5362" w14:textId="77777777" w:rsidR="00250D5E" w:rsidRPr="00250D5E" w:rsidRDefault="00250D5E" w:rsidP="00250D5E">
      <w:r w:rsidRPr="00250D5E">
        <w:rPr>
          <w:b/>
          <w:bCs/>
        </w:rPr>
        <w:t>“Machine alimentée – en attente de départ”</w:t>
      </w:r>
    </w:p>
    <w:p w14:paraId="5277B709" w14:textId="77777777" w:rsidR="00250D5E" w:rsidRPr="00250D5E" w:rsidRDefault="00250D5E" w:rsidP="00250D5E">
      <w:pPr>
        <w:numPr>
          <w:ilvl w:val="0"/>
          <w:numId w:val="57"/>
        </w:numPr>
      </w:pPr>
      <w:r w:rsidRPr="00250D5E">
        <w:t xml:space="preserve">Informer le </w:t>
      </w:r>
      <w:r w:rsidRPr="00250D5E">
        <w:rPr>
          <w:b/>
          <w:bCs/>
        </w:rPr>
        <w:t>tisseur</w:t>
      </w:r>
      <w:r w:rsidRPr="00250D5E">
        <w:t xml:space="preserve"> et le </w:t>
      </w:r>
      <w:r w:rsidRPr="00250D5E">
        <w:rPr>
          <w:b/>
          <w:bCs/>
        </w:rPr>
        <w:t>mécanicien</w:t>
      </w:r>
      <w:r w:rsidRPr="00250D5E">
        <w:t xml:space="preserve"> que la machine est prête à démarrer.</w:t>
      </w:r>
    </w:p>
    <w:p w14:paraId="55B5A557" w14:textId="77777777" w:rsidR="00250D5E" w:rsidRPr="00250D5E" w:rsidRDefault="00250D5E" w:rsidP="00250D5E">
      <w:pPr>
        <w:numPr>
          <w:ilvl w:val="0"/>
          <w:numId w:val="57"/>
        </w:numPr>
      </w:pPr>
      <w:r w:rsidRPr="00250D5E">
        <w:t>En cas de manque ou de problème (panne, mauvaise teinte, rupture de stock) :</w:t>
      </w:r>
    </w:p>
    <w:p w14:paraId="3494E8FA" w14:textId="77777777" w:rsidR="00250D5E" w:rsidRPr="00250D5E" w:rsidRDefault="00250D5E" w:rsidP="00250D5E">
      <w:pPr>
        <w:numPr>
          <w:ilvl w:val="1"/>
          <w:numId w:val="57"/>
        </w:numPr>
      </w:pPr>
      <w:r w:rsidRPr="00250D5E">
        <w:t>Signaler immédiatement dans le système,</w:t>
      </w:r>
    </w:p>
    <w:p w14:paraId="4FBA87A6" w14:textId="77777777" w:rsidR="00250D5E" w:rsidRPr="00250D5E" w:rsidRDefault="00250D5E" w:rsidP="00250D5E">
      <w:pPr>
        <w:numPr>
          <w:ilvl w:val="1"/>
          <w:numId w:val="57"/>
        </w:numPr>
      </w:pPr>
      <w:r w:rsidRPr="00250D5E">
        <w:t xml:space="preserve">L’état de la machine passe à </w:t>
      </w:r>
      <w:r w:rsidRPr="00250D5E">
        <w:rPr>
          <w:b/>
          <w:bCs/>
        </w:rPr>
        <w:t>“Attente matière”</w:t>
      </w:r>
      <w:r w:rsidRPr="00250D5E">
        <w:t xml:space="preserve"> jusqu’à résolution.</w:t>
      </w:r>
    </w:p>
    <w:p w14:paraId="41F2DA6C" w14:textId="77777777" w:rsidR="00250D5E" w:rsidRPr="00250D5E" w:rsidRDefault="00250D5E" w:rsidP="00250D5E">
      <w:r w:rsidRPr="00250D5E">
        <w:lastRenderedPageBreak/>
        <w:pict w14:anchorId="1368F92B">
          <v:rect id="_x0000_i1395" style="width:0;height:1.5pt" o:hralign="center" o:hrstd="t" o:hr="t" fillcolor="#a0a0a0" stroked="f"/>
        </w:pict>
      </w:r>
    </w:p>
    <w:p w14:paraId="1CB24963" w14:textId="77777777" w:rsidR="00250D5E" w:rsidRPr="00250D5E" w:rsidRDefault="00250D5E" w:rsidP="00250D5E">
      <w:pPr>
        <w:rPr>
          <w:b/>
          <w:bCs/>
        </w:rPr>
      </w:pPr>
      <w:r w:rsidRPr="00250D5E">
        <w:rPr>
          <w:b/>
          <w:bCs/>
        </w:rPr>
        <w:t>4. Suivi des consommations réelles</w:t>
      </w:r>
    </w:p>
    <w:p w14:paraId="7EB620DF" w14:textId="77777777" w:rsidR="00250D5E" w:rsidRPr="00250D5E" w:rsidRDefault="00250D5E" w:rsidP="00250D5E">
      <w:pPr>
        <w:numPr>
          <w:ilvl w:val="0"/>
          <w:numId w:val="58"/>
        </w:numPr>
      </w:pPr>
      <w:r w:rsidRPr="00250D5E">
        <w:t>À la fin de fabrication :</w:t>
      </w:r>
    </w:p>
    <w:p w14:paraId="2C17F6E9" w14:textId="77777777" w:rsidR="00250D5E" w:rsidRPr="00250D5E" w:rsidRDefault="00250D5E" w:rsidP="00250D5E">
      <w:pPr>
        <w:numPr>
          <w:ilvl w:val="1"/>
          <w:numId w:val="58"/>
        </w:numPr>
      </w:pPr>
      <w:r w:rsidRPr="00250D5E">
        <w:t xml:space="preserve">Le </w:t>
      </w:r>
      <w:r w:rsidRPr="00250D5E">
        <w:rPr>
          <w:b/>
          <w:bCs/>
        </w:rPr>
        <w:t>tisseur</w:t>
      </w:r>
      <w:r w:rsidRPr="00250D5E">
        <w:t xml:space="preserve"> ou le </w:t>
      </w:r>
      <w:r w:rsidRPr="00250D5E">
        <w:rPr>
          <w:b/>
          <w:bCs/>
        </w:rPr>
        <w:t>planificateur</w:t>
      </w:r>
      <w:r w:rsidRPr="00250D5E">
        <w:t xml:space="preserve"> saisit la </w:t>
      </w:r>
      <w:r w:rsidRPr="00250D5E">
        <w:rPr>
          <w:b/>
          <w:bCs/>
        </w:rPr>
        <w:t>quantité réellement consommée</w:t>
      </w:r>
      <w:r w:rsidRPr="00250D5E">
        <w:t>.</w:t>
      </w:r>
    </w:p>
    <w:p w14:paraId="2E6811B3" w14:textId="77777777" w:rsidR="00250D5E" w:rsidRPr="00250D5E" w:rsidRDefault="00250D5E" w:rsidP="00250D5E">
      <w:pPr>
        <w:numPr>
          <w:ilvl w:val="1"/>
          <w:numId w:val="58"/>
        </w:numPr>
      </w:pPr>
      <w:r w:rsidRPr="00250D5E">
        <w:t xml:space="preserve">Le système calcule la </w:t>
      </w:r>
      <w:r w:rsidRPr="00250D5E">
        <w:rPr>
          <w:b/>
          <w:bCs/>
        </w:rPr>
        <w:t>différence entre la quantité préparée et la consommation réelle</w:t>
      </w:r>
      <w:r w:rsidRPr="00250D5E">
        <w:t>.</w:t>
      </w:r>
    </w:p>
    <w:p w14:paraId="697BDDAF" w14:textId="77777777" w:rsidR="00250D5E" w:rsidRPr="00250D5E" w:rsidRDefault="00250D5E" w:rsidP="00250D5E">
      <w:pPr>
        <w:numPr>
          <w:ilvl w:val="0"/>
          <w:numId w:val="58"/>
        </w:numPr>
      </w:pPr>
      <w:r w:rsidRPr="00250D5E">
        <w:t xml:space="preserve">Le </w:t>
      </w:r>
      <w:r w:rsidRPr="00250D5E">
        <w:rPr>
          <w:b/>
          <w:bCs/>
        </w:rPr>
        <w:t>magasinier</w:t>
      </w:r>
      <w:r w:rsidRPr="00250D5E">
        <w:t xml:space="preserve"> réceptionne les </w:t>
      </w:r>
      <w:r w:rsidRPr="00250D5E">
        <w:rPr>
          <w:b/>
          <w:bCs/>
        </w:rPr>
        <w:t>matières restantes</w:t>
      </w:r>
      <w:r w:rsidRPr="00250D5E">
        <w:t xml:space="preserve"> :</w:t>
      </w:r>
    </w:p>
    <w:p w14:paraId="4FF484B9" w14:textId="77777777" w:rsidR="00250D5E" w:rsidRPr="00250D5E" w:rsidRDefault="00250D5E" w:rsidP="00250D5E">
      <w:pPr>
        <w:numPr>
          <w:ilvl w:val="1"/>
          <w:numId w:val="58"/>
        </w:numPr>
      </w:pPr>
      <w:r w:rsidRPr="00250D5E">
        <w:t xml:space="preserve">Il scanne le QR code du </w:t>
      </w:r>
      <w:r w:rsidRPr="00250D5E">
        <w:rPr>
          <w:b/>
          <w:bCs/>
        </w:rPr>
        <w:t>retour matière</w:t>
      </w:r>
      <w:r w:rsidRPr="00250D5E">
        <w:t>,</w:t>
      </w:r>
    </w:p>
    <w:p w14:paraId="72949A99" w14:textId="77777777" w:rsidR="00250D5E" w:rsidRPr="00250D5E" w:rsidRDefault="00250D5E" w:rsidP="00250D5E">
      <w:pPr>
        <w:numPr>
          <w:ilvl w:val="1"/>
          <w:numId w:val="58"/>
        </w:numPr>
      </w:pPr>
      <w:r w:rsidRPr="00250D5E">
        <w:t xml:space="preserve">Indique la </w:t>
      </w:r>
      <w:r w:rsidRPr="00250D5E">
        <w:rPr>
          <w:b/>
          <w:bCs/>
        </w:rPr>
        <w:t>quantité retournée</w:t>
      </w:r>
      <w:r w:rsidRPr="00250D5E">
        <w:t>,</w:t>
      </w:r>
    </w:p>
    <w:p w14:paraId="49FBE747" w14:textId="77777777" w:rsidR="00250D5E" w:rsidRPr="00250D5E" w:rsidRDefault="00250D5E" w:rsidP="00250D5E">
      <w:pPr>
        <w:numPr>
          <w:ilvl w:val="1"/>
          <w:numId w:val="58"/>
        </w:numPr>
      </w:pPr>
      <w:r w:rsidRPr="00250D5E">
        <w:t xml:space="preserve">Et remet à jour le </w:t>
      </w:r>
      <w:r w:rsidRPr="00250D5E">
        <w:rPr>
          <w:b/>
          <w:bCs/>
        </w:rPr>
        <w:t>stock disponible</w:t>
      </w:r>
      <w:r w:rsidRPr="00250D5E">
        <w:t>.</w:t>
      </w:r>
    </w:p>
    <w:p w14:paraId="5FE466D5" w14:textId="77777777" w:rsidR="00250D5E" w:rsidRPr="00250D5E" w:rsidRDefault="00250D5E" w:rsidP="00250D5E">
      <w:pPr>
        <w:numPr>
          <w:ilvl w:val="0"/>
          <w:numId w:val="58"/>
        </w:numPr>
      </w:pPr>
      <w:r w:rsidRPr="00250D5E">
        <w:t>Ces informations alimentent les statistiques de :</w:t>
      </w:r>
    </w:p>
    <w:p w14:paraId="5849E3A0" w14:textId="77777777" w:rsidR="00250D5E" w:rsidRPr="00250D5E" w:rsidRDefault="00250D5E" w:rsidP="00250D5E">
      <w:pPr>
        <w:numPr>
          <w:ilvl w:val="1"/>
          <w:numId w:val="58"/>
        </w:numPr>
      </w:pPr>
      <w:r w:rsidRPr="00250D5E">
        <w:rPr>
          <w:b/>
          <w:bCs/>
        </w:rPr>
        <w:t>Consommation réelle par modèle et couleur</w:t>
      </w:r>
      <w:r w:rsidRPr="00250D5E">
        <w:t>,</w:t>
      </w:r>
    </w:p>
    <w:p w14:paraId="25AE60B2" w14:textId="77777777" w:rsidR="00250D5E" w:rsidRPr="00250D5E" w:rsidRDefault="00250D5E" w:rsidP="00250D5E">
      <w:pPr>
        <w:numPr>
          <w:ilvl w:val="1"/>
          <w:numId w:val="58"/>
        </w:numPr>
      </w:pPr>
      <w:r w:rsidRPr="00250D5E">
        <w:rPr>
          <w:b/>
          <w:bCs/>
        </w:rPr>
        <w:t>Taux de perte</w:t>
      </w:r>
      <w:r w:rsidRPr="00250D5E">
        <w:t>,</w:t>
      </w:r>
    </w:p>
    <w:p w14:paraId="2DC051E6" w14:textId="77777777" w:rsidR="00250D5E" w:rsidRPr="00250D5E" w:rsidRDefault="00250D5E" w:rsidP="00250D5E">
      <w:pPr>
        <w:numPr>
          <w:ilvl w:val="1"/>
          <w:numId w:val="58"/>
        </w:numPr>
      </w:pPr>
      <w:r w:rsidRPr="00250D5E">
        <w:rPr>
          <w:b/>
          <w:bCs/>
        </w:rPr>
        <w:t>Efficacité matière par machine</w:t>
      </w:r>
      <w:r w:rsidRPr="00250D5E">
        <w:t>.</w:t>
      </w:r>
    </w:p>
    <w:p w14:paraId="4612B81A" w14:textId="77777777" w:rsidR="00250D5E" w:rsidRPr="00250D5E" w:rsidRDefault="00250D5E" w:rsidP="00250D5E">
      <w:r w:rsidRPr="00250D5E">
        <w:pict w14:anchorId="3D2B97DA">
          <v:rect id="_x0000_i1396" style="width:0;height:1.5pt" o:hralign="center" o:hrstd="t" o:hr="t" fillcolor="#a0a0a0" stroked="f"/>
        </w:pict>
      </w:r>
    </w:p>
    <w:p w14:paraId="572D853A" w14:textId="77777777" w:rsidR="00250D5E" w:rsidRPr="00250D5E" w:rsidRDefault="00250D5E" w:rsidP="00250D5E">
      <w:pPr>
        <w:rPr>
          <w:b/>
          <w:bCs/>
        </w:rPr>
      </w:pPr>
      <w:r w:rsidRPr="00250D5E">
        <w:rPr>
          <w:b/>
          <w:bCs/>
        </w:rPr>
        <w:t>5. Transferts inter-entrepôts</w:t>
      </w:r>
    </w:p>
    <w:p w14:paraId="085CDC5D" w14:textId="77777777" w:rsidR="00250D5E" w:rsidRPr="00250D5E" w:rsidRDefault="00250D5E" w:rsidP="00250D5E">
      <w:pPr>
        <w:numPr>
          <w:ilvl w:val="0"/>
          <w:numId w:val="59"/>
        </w:numPr>
      </w:pPr>
      <w:r w:rsidRPr="00250D5E">
        <w:t>Gérer les mouvements de matières premières entre :</w:t>
      </w:r>
    </w:p>
    <w:p w14:paraId="6D7E8A8A" w14:textId="77777777" w:rsidR="00250D5E" w:rsidRPr="00250D5E" w:rsidRDefault="00250D5E" w:rsidP="00250D5E">
      <w:pPr>
        <w:numPr>
          <w:ilvl w:val="1"/>
          <w:numId w:val="59"/>
        </w:numPr>
      </w:pPr>
      <w:r w:rsidRPr="00250D5E">
        <w:t>L’entrepôt principal,</w:t>
      </w:r>
    </w:p>
    <w:p w14:paraId="2A95B729" w14:textId="77777777" w:rsidR="00250D5E" w:rsidRPr="00250D5E" w:rsidRDefault="00250D5E" w:rsidP="00250D5E">
      <w:pPr>
        <w:numPr>
          <w:ilvl w:val="1"/>
          <w:numId w:val="59"/>
        </w:numPr>
      </w:pPr>
      <w:r w:rsidRPr="00250D5E">
        <w:t>L’usine,</w:t>
      </w:r>
    </w:p>
    <w:p w14:paraId="4CA07071" w14:textId="77777777" w:rsidR="00250D5E" w:rsidRPr="00250D5E" w:rsidRDefault="00250D5E" w:rsidP="00250D5E">
      <w:pPr>
        <w:numPr>
          <w:ilvl w:val="1"/>
          <w:numId w:val="59"/>
        </w:numPr>
      </w:pPr>
      <w:r w:rsidRPr="00250D5E">
        <w:t>Les dépôts externes ou secondaires.</w:t>
      </w:r>
    </w:p>
    <w:p w14:paraId="42068301" w14:textId="77777777" w:rsidR="00250D5E" w:rsidRPr="00250D5E" w:rsidRDefault="00250D5E" w:rsidP="00250D5E">
      <w:pPr>
        <w:numPr>
          <w:ilvl w:val="0"/>
          <w:numId w:val="59"/>
        </w:numPr>
      </w:pPr>
      <w:r w:rsidRPr="00250D5E">
        <w:t>Chaque transfert est :</w:t>
      </w:r>
    </w:p>
    <w:p w14:paraId="0EDCA30B" w14:textId="77777777" w:rsidR="00250D5E" w:rsidRPr="00250D5E" w:rsidRDefault="00250D5E" w:rsidP="00250D5E">
      <w:pPr>
        <w:numPr>
          <w:ilvl w:val="1"/>
          <w:numId w:val="59"/>
        </w:numPr>
      </w:pPr>
      <w:r w:rsidRPr="00250D5E">
        <w:t xml:space="preserve">Saisi dans le système avec </w:t>
      </w:r>
      <w:r w:rsidRPr="00250D5E">
        <w:rPr>
          <w:b/>
          <w:bCs/>
        </w:rPr>
        <w:t>origine</w:t>
      </w:r>
      <w:r w:rsidRPr="00250D5E">
        <w:t xml:space="preserve">, </w:t>
      </w:r>
      <w:r w:rsidRPr="00250D5E">
        <w:rPr>
          <w:b/>
          <w:bCs/>
        </w:rPr>
        <w:t>destination</w:t>
      </w:r>
      <w:r w:rsidRPr="00250D5E">
        <w:t xml:space="preserve">, </w:t>
      </w:r>
      <w:r w:rsidRPr="00250D5E">
        <w:rPr>
          <w:b/>
          <w:bCs/>
        </w:rPr>
        <w:t>quantité</w:t>
      </w:r>
      <w:r w:rsidRPr="00250D5E">
        <w:t xml:space="preserve"> et </w:t>
      </w:r>
      <w:r w:rsidRPr="00250D5E">
        <w:rPr>
          <w:b/>
          <w:bCs/>
        </w:rPr>
        <w:t>numéro de lot</w:t>
      </w:r>
      <w:r w:rsidRPr="00250D5E">
        <w:t>.</w:t>
      </w:r>
    </w:p>
    <w:p w14:paraId="4167A321" w14:textId="77777777" w:rsidR="00250D5E" w:rsidRPr="00250D5E" w:rsidRDefault="00250D5E" w:rsidP="00250D5E">
      <w:pPr>
        <w:numPr>
          <w:ilvl w:val="1"/>
          <w:numId w:val="59"/>
        </w:numPr>
      </w:pPr>
      <w:r w:rsidRPr="00250D5E">
        <w:t xml:space="preserve">Validé par un </w:t>
      </w:r>
      <w:r w:rsidRPr="00250D5E">
        <w:rPr>
          <w:b/>
          <w:bCs/>
        </w:rPr>
        <w:t>document PDF de transfert imprimable</w:t>
      </w:r>
      <w:r w:rsidRPr="00250D5E">
        <w:t>.</w:t>
      </w:r>
    </w:p>
    <w:p w14:paraId="3FEA036D" w14:textId="77777777" w:rsidR="00250D5E" w:rsidRPr="00250D5E" w:rsidRDefault="00250D5E" w:rsidP="00250D5E">
      <w:pPr>
        <w:numPr>
          <w:ilvl w:val="1"/>
          <w:numId w:val="59"/>
        </w:numPr>
      </w:pPr>
      <w:r w:rsidRPr="00250D5E">
        <w:t xml:space="preserve">Accompagné d’un </w:t>
      </w:r>
      <w:r w:rsidRPr="00250D5E">
        <w:rPr>
          <w:b/>
          <w:bCs/>
        </w:rPr>
        <w:t>QR code de transfert</w:t>
      </w:r>
      <w:r w:rsidRPr="00250D5E">
        <w:t xml:space="preserve"> pour le suivi.</w:t>
      </w:r>
    </w:p>
    <w:p w14:paraId="0F924FA8" w14:textId="77777777" w:rsidR="00250D5E" w:rsidRPr="00250D5E" w:rsidRDefault="00250D5E" w:rsidP="00250D5E">
      <w:pPr>
        <w:numPr>
          <w:ilvl w:val="0"/>
          <w:numId w:val="59"/>
        </w:numPr>
      </w:pPr>
      <w:r w:rsidRPr="00250D5E">
        <w:t>Lors de la réception dans l’entrepôt de destination :</w:t>
      </w:r>
    </w:p>
    <w:p w14:paraId="7B069873" w14:textId="77777777" w:rsidR="00250D5E" w:rsidRPr="00250D5E" w:rsidRDefault="00250D5E" w:rsidP="00250D5E">
      <w:pPr>
        <w:numPr>
          <w:ilvl w:val="1"/>
          <w:numId w:val="59"/>
        </w:numPr>
      </w:pPr>
      <w:r w:rsidRPr="00250D5E">
        <w:t>Les matières sont scannées et validées,</w:t>
      </w:r>
    </w:p>
    <w:p w14:paraId="47136B5D" w14:textId="77777777" w:rsidR="00250D5E" w:rsidRPr="00250D5E" w:rsidRDefault="00250D5E" w:rsidP="00250D5E">
      <w:pPr>
        <w:numPr>
          <w:ilvl w:val="1"/>
          <w:numId w:val="59"/>
        </w:numPr>
      </w:pPr>
      <w:r w:rsidRPr="00250D5E">
        <w:t xml:space="preserve">Le statut passe à </w:t>
      </w:r>
      <w:r w:rsidRPr="00250D5E">
        <w:rPr>
          <w:b/>
          <w:bCs/>
        </w:rPr>
        <w:t>“Transfert terminé”</w:t>
      </w:r>
      <w:r w:rsidRPr="00250D5E">
        <w:t>.</w:t>
      </w:r>
    </w:p>
    <w:p w14:paraId="4F0AA4BA" w14:textId="77777777" w:rsidR="00250D5E" w:rsidRPr="00250D5E" w:rsidRDefault="00250D5E" w:rsidP="00250D5E">
      <w:pPr>
        <w:numPr>
          <w:ilvl w:val="0"/>
          <w:numId w:val="59"/>
        </w:numPr>
      </w:pPr>
      <w:r w:rsidRPr="00250D5E">
        <w:t>En cas d’erreur ou d’écart :</w:t>
      </w:r>
    </w:p>
    <w:p w14:paraId="665E5A85" w14:textId="77777777" w:rsidR="00250D5E" w:rsidRPr="00250D5E" w:rsidRDefault="00250D5E" w:rsidP="00250D5E">
      <w:pPr>
        <w:numPr>
          <w:ilvl w:val="1"/>
          <w:numId w:val="59"/>
        </w:numPr>
      </w:pPr>
      <w:r w:rsidRPr="00250D5E">
        <w:lastRenderedPageBreak/>
        <w:t xml:space="preserve">Une </w:t>
      </w:r>
      <w:r w:rsidRPr="00250D5E">
        <w:rPr>
          <w:b/>
          <w:bCs/>
        </w:rPr>
        <w:t>alerte automatique</w:t>
      </w:r>
      <w:r w:rsidRPr="00250D5E">
        <w:t xml:space="preserve"> est générée pour vérification.</w:t>
      </w:r>
    </w:p>
    <w:p w14:paraId="4CC3902F" w14:textId="77777777" w:rsidR="00250D5E" w:rsidRPr="00250D5E" w:rsidRDefault="00250D5E" w:rsidP="00250D5E">
      <w:r w:rsidRPr="00250D5E">
        <w:pict w14:anchorId="4C6D5DA3">
          <v:rect id="_x0000_i1397" style="width:0;height:1.5pt" o:hralign="center" o:hrstd="t" o:hr="t" fillcolor="#a0a0a0" stroked="f"/>
        </w:pict>
      </w:r>
    </w:p>
    <w:p w14:paraId="057F3C2F" w14:textId="77777777" w:rsidR="00250D5E" w:rsidRPr="00250D5E" w:rsidRDefault="00250D5E" w:rsidP="00250D5E">
      <w:pPr>
        <w:rPr>
          <w:b/>
          <w:bCs/>
        </w:rPr>
      </w:pPr>
      <w:r w:rsidRPr="00250D5E">
        <w:rPr>
          <w:b/>
          <w:bCs/>
        </w:rPr>
        <w:t>6. Gestion du stock et des alertes</w:t>
      </w:r>
    </w:p>
    <w:p w14:paraId="7D349A22" w14:textId="77777777" w:rsidR="00250D5E" w:rsidRPr="00250D5E" w:rsidRDefault="00250D5E" w:rsidP="00250D5E">
      <w:pPr>
        <w:numPr>
          <w:ilvl w:val="0"/>
          <w:numId w:val="60"/>
        </w:numPr>
      </w:pPr>
      <w:r w:rsidRPr="00250D5E">
        <w:t xml:space="preserve">Suivre le </w:t>
      </w:r>
      <w:r w:rsidRPr="00250D5E">
        <w:rPr>
          <w:b/>
          <w:bCs/>
        </w:rPr>
        <w:t>stock en temps réel</w:t>
      </w:r>
      <w:r w:rsidRPr="00250D5E">
        <w:t xml:space="preserve"> par :</w:t>
      </w:r>
    </w:p>
    <w:p w14:paraId="6609F9FE" w14:textId="77777777" w:rsidR="00250D5E" w:rsidRPr="00250D5E" w:rsidRDefault="00250D5E" w:rsidP="00250D5E">
      <w:pPr>
        <w:numPr>
          <w:ilvl w:val="1"/>
          <w:numId w:val="60"/>
        </w:numPr>
      </w:pPr>
      <w:r w:rsidRPr="00250D5E">
        <w:t>Code de fabrication,</w:t>
      </w:r>
    </w:p>
    <w:p w14:paraId="27C877FE" w14:textId="77777777" w:rsidR="00250D5E" w:rsidRPr="00250D5E" w:rsidRDefault="00250D5E" w:rsidP="00250D5E">
      <w:pPr>
        <w:numPr>
          <w:ilvl w:val="1"/>
          <w:numId w:val="60"/>
        </w:numPr>
      </w:pPr>
      <w:r w:rsidRPr="00250D5E">
        <w:t>Couleur,</w:t>
      </w:r>
    </w:p>
    <w:p w14:paraId="50B00245" w14:textId="77777777" w:rsidR="00250D5E" w:rsidRPr="00250D5E" w:rsidRDefault="00250D5E" w:rsidP="00250D5E">
      <w:pPr>
        <w:numPr>
          <w:ilvl w:val="1"/>
          <w:numId w:val="60"/>
        </w:numPr>
      </w:pPr>
      <w:r w:rsidRPr="00250D5E">
        <w:t>Lot,</w:t>
      </w:r>
    </w:p>
    <w:p w14:paraId="0B53F759" w14:textId="77777777" w:rsidR="00250D5E" w:rsidRPr="00250D5E" w:rsidRDefault="00250D5E" w:rsidP="00250D5E">
      <w:pPr>
        <w:numPr>
          <w:ilvl w:val="1"/>
          <w:numId w:val="60"/>
        </w:numPr>
      </w:pPr>
      <w:r w:rsidRPr="00250D5E">
        <w:t>Entrepôt,</w:t>
      </w:r>
    </w:p>
    <w:p w14:paraId="2F44C27D" w14:textId="77777777" w:rsidR="00250D5E" w:rsidRPr="00250D5E" w:rsidRDefault="00250D5E" w:rsidP="00250D5E">
      <w:pPr>
        <w:numPr>
          <w:ilvl w:val="1"/>
          <w:numId w:val="60"/>
        </w:numPr>
      </w:pPr>
      <w:r w:rsidRPr="00250D5E">
        <w:t>Statut (disponible, réservé, en préparation, en attente de retour).</w:t>
      </w:r>
    </w:p>
    <w:p w14:paraId="7BE5EEE0" w14:textId="77777777" w:rsidR="00250D5E" w:rsidRPr="00250D5E" w:rsidRDefault="00250D5E" w:rsidP="00250D5E">
      <w:pPr>
        <w:numPr>
          <w:ilvl w:val="0"/>
          <w:numId w:val="60"/>
        </w:numPr>
      </w:pPr>
      <w:r w:rsidRPr="00250D5E">
        <w:t xml:space="preserve">Recevoir des </w:t>
      </w:r>
      <w:r w:rsidRPr="00250D5E">
        <w:rPr>
          <w:b/>
          <w:bCs/>
        </w:rPr>
        <w:t>alertes automatiques</w:t>
      </w:r>
      <w:r w:rsidRPr="00250D5E">
        <w:t xml:space="preserve"> lorsque :</w:t>
      </w:r>
    </w:p>
    <w:p w14:paraId="3F0A13CA" w14:textId="77777777" w:rsidR="00250D5E" w:rsidRPr="00250D5E" w:rsidRDefault="00250D5E" w:rsidP="00250D5E">
      <w:pPr>
        <w:numPr>
          <w:ilvl w:val="1"/>
          <w:numId w:val="60"/>
        </w:numPr>
      </w:pPr>
      <w:r w:rsidRPr="00250D5E">
        <w:t xml:space="preserve">Une matière est en </w:t>
      </w:r>
      <w:r w:rsidRPr="00250D5E">
        <w:rPr>
          <w:b/>
          <w:bCs/>
        </w:rPr>
        <w:t>seuil minimum</w:t>
      </w:r>
      <w:r w:rsidRPr="00250D5E">
        <w:t>,</w:t>
      </w:r>
    </w:p>
    <w:p w14:paraId="00A61583" w14:textId="77777777" w:rsidR="00250D5E" w:rsidRPr="00250D5E" w:rsidRDefault="00250D5E" w:rsidP="00250D5E">
      <w:pPr>
        <w:numPr>
          <w:ilvl w:val="1"/>
          <w:numId w:val="60"/>
        </w:numPr>
      </w:pPr>
      <w:r w:rsidRPr="00250D5E">
        <w:t xml:space="preserve">Une </w:t>
      </w:r>
      <w:r w:rsidRPr="00250D5E">
        <w:rPr>
          <w:b/>
          <w:bCs/>
        </w:rPr>
        <w:t>couleur de fabrication</w:t>
      </w:r>
      <w:r w:rsidRPr="00250D5E">
        <w:t xml:space="preserve"> est manquante pour un OF,</w:t>
      </w:r>
    </w:p>
    <w:p w14:paraId="7E93EFFE" w14:textId="77777777" w:rsidR="00250D5E" w:rsidRPr="00250D5E" w:rsidRDefault="00250D5E" w:rsidP="00250D5E">
      <w:pPr>
        <w:numPr>
          <w:ilvl w:val="1"/>
          <w:numId w:val="60"/>
        </w:numPr>
      </w:pPr>
      <w:r w:rsidRPr="00250D5E">
        <w:t xml:space="preserve">Un </w:t>
      </w:r>
      <w:r w:rsidRPr="00250D5E">
        <w:rPr>
          <w:b/>
          <w:bCs/>
        </w:rPr>
        <w:t>lot est périmé ou en attente de validation qualité</w:t>
      </w:r>
      <w:r w:rsidRPr="00250D5E">
        <w:t>.</w:t>
      </w:r>
    </w:p>
    <w:p w14:paraId="0C6AE654" w14:textId="77777777" w:rsidR="00250D5E" w:rsidRPr="00250D5E" w:rsidRDefault="00250D5E" w:rsidP="00250D5E">
      <w:pPr>
        <w:numPr>
          <w:ilvl w:val="0"/>
          <w:numId w:val="60"/>
        </w:numPr>
      </w:pPr>
      <w:r w:rsidRPr="00250D5E">
        <w:t xml:space="preserve">Tenir à jour les </w:t>
      </w:r>
      <w:r w:rsidRPr="00250D5E">
        <w:rPr>
          <w:b/>
          <w:bCs/>
        </w:rPr>
        <w:t>inventaires physiques</w:t>
      </w:r>
      <w:r w:rsidRPr="00250D5E">
        <w:t xml:space="preserve"> et </w:t>
      </w:r>
      <w:r w:rsidRPr="00250D5E">
        <w:rPr>
          <w:b/>
          <w:bCs/>
        </w:rPr>
        <w:t>inventaires tournants</w:t>
      </w:r>
      <w:r w:rsidRPr="00250D5E">
        <w:t>.</w:t>
      </w:r>
    </w:p>
    <w:p w14:paraId="7C12D7B0" w14:textId="77777777" w:rsidR="00250D5E" w:rsidRPr="00250D5E" w:rsidRDefault="00250D5E" w:rsidP="00250D5E">
      <w:pPr>
        <w:numPr>
          <w:ilvl w:val="0"/>
          <w:numId w:val="60"/>
        </w:numPr>
      </w:pPr>
      <w:r w:rsidRPr="00250D5E">
        <w:t xml:space="preserve">Collaborer avec le </w:t>
      </w:r>
      <w:r w:rsidRPr="00250D5E">
        <w:rPr>
          <w:b/>
          <w:bCs/>
        </w:rPr>
        <w:t>planificateur</w:t>
      </w:r>
      <w:r w:rsidRPr="00250D5E">
        <w:t xml:space="preserve"> pour anticiper les besoins de réapprovisionnement.</w:t>
      </w:r>
    </w:p>
    <w:p w14:paraId="79E97D76" w14:textId="77777777" w:rsidR="00250D5E" w:rsidRPr="00250D5E" w:rsidRDefault="00250D5E" w:rsidP="00250D5E">
      <w:r w:rsidRPr="00250D5E">
        <w:pict w14:anchorId="1AAE0F15">
          <v:rect id="_x0000_i1398" style="width:0;height:1.5pt" o:hralign="center" o:hrstd="t" o:hr="t" fillcolor="#a0a0a0" stroked="f"/>
        </w:pict>
      </w:r>
    </w:p>
    <w:p w14:paraId="0D7F01E5" w14:textId="77777777" w:rsidR="00250D5E" w:rsidRPr="00250D5E" w:rsidRDefault="00250D5E" w:rsidP="00250D5E">
      <w:pPr>
        <w:rPr>
          <w:b/>
          <w:bCs/>
        </w:rPr>
      </w:pPr>
      <w:r w:rsidRPr="00250D5E">
        <w:rPr>
          <w:rFonts w:ascii="Segoe UI Emoji" w:hAnsi="Segoe UI Emoji" w:cs="Segoe UI Emoji"/>
          <w:b/>
          <w:bCs/>
        </w:rPr>
        <w:t>🧩</w:t>
      </w:r>
      <w:r w:rsidRPr="00250D5E">
        <w:rPr>
          <w:b/>
          <w:bCs/>
        </w:rPr>
        <w:t xml:space="preserve"> Tableau de bord du magasinier matière première</w:t>
      </w:r>
    </w:p>
    <w:p w14:paraId="5C786291" w14:textId="77777777" w:rsidR="00250D5E" w:rsidRPr="00250D5E" w:rsidRDefault="00250D5E" w:rsidP="00250D5E">
      <w:r w:rsidRPr="00250D5E">
        <w:t xml:space="preserve">Le poste dispose d’un </w:t>
      </w:r>
      <w:r w:rsidRPr="00250D5E">
        <w:rPr>
          <w:b/>
          <w:bCs/>
        </w:rPr>
        <w:t>tableau de bord interactif</w:t>
      </w:r>
      <w:r w:rsidRPr="00250D5E">
        <w:t xml:space="preserve"> comprenant :</w:t>
      </w:r>
    </w:p>
    <w:p w14:paraId="116A2D3F" w14:textId="77777777" w:rsidR="00250D5E" w:rsidRPr="00250D5E" w:rsidRDefault="00250D5E" w:rsidP="00250D5E">
      <w:pPr>
        <w:numPr>
          <w:ilvl w:val="0"/>
          <w:numId w:val="61"/>
        </w:numPr>
      </w:pPr>
      <w:r w:rsidRPr="00250D5E">
        <w:t xml:space="preserve">Liste des </w:t>
      </w:r>
      <w:r w:rsidRPr="00250D5E">
        <w:rPr>
          <w:b/>
          <w:bCs/>
        </w:rPr>
        <w:t>OF à préparer</w:t>
      </w:r>
      <w:r w:rsidRPr="00250D5E">
        <w:t xml:space="preserve"> (avec modèles, couleurs et quantités).</w:t>
      </w:r>
    </w:p>
    <w:p w14:paraId="315671D3" w14:textId="77777777" w:rsidR="00250D5E" w:rsidRPr="00250D5E" w:rsidRDefault="00250D5E" w:rsidP="00250D5E">
      <w:pPr>
        <w:numPr>
          <w:ilvl w:val="0"/>
          <w:numId w:val="61"/>
        </w:numPr>
      </w:pPr>
      <w:r w:rsidRPr="00250D5E">
        <w:t xml:space="preserve">État des </w:t>
      </w:r>
      <w:r w:rsidRPr="00250D5E">
        <w:rPr>
          <w:b/>
          <w:bCs/>
        </w:rPr>
        <w:t>machines alimentées</w:t>
      </w:r>
      <w:r w:rsidRPr="00250D5E">
        <w:t xml:space="preserve"> et celles en attente.</w:t>
      </w:r>
    </w:p>
    <w:p w14:paraId="5C597E5F" w14:textId="77777777" w:rsidR="00250D5E" w:rsidRPr="00250D5E" w:rsidRDefault="00250D5E" w:rsidP="00250D5E">
      <w:pPr>
        <w:numPr>
          <w:ilvl w:val="0"/>
          <w:numId w:val="61"/>
        </w:numPr>
      </w:pPr>
      <w:r w:rsidRPr="00250D5E">
        <w:t xml:space="preserve">Suivi des </w:t>
      </w:r>
      <w:r w:rsidRPr="00250D5E">
        <w:rPr>
          <w:b/>
          <w:bCs/>
        </w:rPr>
        <w:t>besoins par couleur et lot</w:t>
      </w:r>
      <w:r w:rsidRPr="00250D5E">
        <w:t>.</w:t>
      </w:r>
    </w:p>
    <w:p w14:paraId="7051F0BB" w14:textId="77777777" w:rsidR="00250D5E" w:rsidRPr="00250D5E" w:rsidRDefault="00250D5E" w:rsidP="00250D5E">
      <w:pPr>
        <w:numPr>
          <w:ilvl w:val="0"/>
          <w:numId w:val="61"/>
        </w:numPr>
      </w:pPr>
      <w:r w:rsidRPr="00250D5E">
        <w:t xml:space="preserve">Historique des </w:t>
      </w:r>
      <w:r w:rsidRPr="00250D5E">
        <w:rPr>
          <w:b/>
          <w:bCs/>
        </w:rPr>
        <w:t>préparations effectuées et consommations réelles</w:t>
      </w:r>
      <w:r w:rsidRPr="00250D5E">
        <w:t>.</w:t>
      </w:r>
    </w:p>
    <w:p w14:paraId="128D1732" w14:textId="77777777" w:rsidR="00250D5E" w:rsidRPr="00250D5E" w:rsidRDefault="00250D5E" w:rsidP="00250D5E">
      <w:pPr>
        <w:numPr>
          <w:ilvl w:val="0"/>
          <w:numId w:val="61"/>
        </w:numPr>
      </w:pPr>
      <w:r w:rsidRPr="00250D5E">
        <w:t xml:space="preserve">Vue sur les </w:t>
      </w:r>
      <w:r w:rsidRPr="00250D5E">
        <w:rPr>
          <w:b/>
          <w:bCs/>
        </w:rPr>
        <w:t>transferts inter-entrepôts en cours ou terminés</w:t>
      </w:r>
      <w:r w:rsidRPr="00250D5E">
        <w:t>.</w:t>
      </w:r>
    </w:p>
    <w:p w14:paraId="49BF83F3" w14:textId="77777777" w:rsidR="00250D5E" w:rsidRPr="00250D5E" w:rsidRDefault="00250D5E" w:rsidP="00250D5E">
      <w:pPr>
        <w:numPr>
          <w:ilvl w:val="0"/>
          <w:numId w:val="61"/>
        </w:numPr>
      </w:pPr>
      <w:r w:rsidRPr="00250D5E">
        <w:t>Accès direct à :</w:t>
      </w:r>
    </w:p>
    <w:p w14:paraId="5335D040" w14:textId="77777777" w:rsidR="00250D5E" w:rsidRPr="00250D5E" w:rsidRDefault="00250D5E" w:rsidP="00250D5E">
      <w:pPr>
        <w:numPr>
          <w:ilvl w:val="1"/>
          <w:numId w:val="61"/>
        </w:numPr>
      </w:pPr>
      <w:r w:rsidRPr="00250D5E">
        <w:t>L’</w:t>
      </w:r>
      <w:r w:rsidRPr="00250D5E">
        <w:rPr>
          <w:b/>
          <w:bCs/>
        </w:rPr>
        <w:t>impression des étiquettes de préparation</w:t>
      </w:r>
      <w:r w:rsidRPr="00250D5E">
        <w:t>,</w:t>
      </w:r>
    </w:p>
    <w:p w14:paraId="52831252" w14:textId="77777777" w:rsidR="00250D5E" w:rsidRPr="00250D5E" w:rsidRDefault="00250D5E" w:rsidP="00250D5E">
      <w:pPr>
        <w:numPr>
          <w:ilvl w:val="1"/>
          <w:numId w:val="61"/>
        </w:numPr>
      </w:pPr>
      <w:r w:rsidRPr="00250D5E">
        <w:t xml:space="preserve">Les </w:t>
      </w:r>
      <w:r w:rsidRPr="00250D5E">
        <w:rPr>
          <w:b/>
          <w:bCs/>
        </w:rPr>
        <w:t>bons de transfert</w:t>
      </w:r>
      <w:r w:rsidRPr="00250D5E">
        <w:t>,</w:t>
      </w:r>
    </w:p>
    <w:p w14:paraId="0962C349" w14:textId="77777777" w:rsidR="00250D5E" w:rsidRPr="00250D5E" w:rsidRDefault="00250D5E" w:rsidP="00250D5E">
      <w:pPr>
        <w:numPr>
          <w:ilvl w:val="1"/>
          <w:numId w:val="61"/>
        </w:numPr>
      </w:pPr>
      <w:r w:rsidRPr="00250D5E">
        <w:t xml:space="preserve">Et la </w:t>
      </w:r>
      <w:r w:rsidRPr="00250D5E">
        <w:rPr>
          <w:b/>
          <w:bCs/>
        </w:rPr>
        <w:t>mise à jour des stocks en temps réel</w:t>
      </w:r>
      <w:r w:rsidRPr="00250D5E">
        <w:t>.</w:t>
      </w:r>
    </w:p>
    <w:p w14:paraId="2CEA85C9" w14:textId="77777777" w:rsidR="00250D5E" w:rsidRPr="00250D5E" w:rsidRDefault="00250D5E" w:rsidP="00250D5E">
      <w:r w:rsidRPr="00250D5E">
        <w:lastRenderedPageBreak/>
        <w:pict w14:anchorId="22855C71">
          <v:rect id="_x0000_i1399" style="width:0;height:1.5pt" o:hralign="center" o:hrstd="t" o:hr="t" fillcolor="#a0a0a0" stroked="f"/>
        </w:pict>
      </w:r>
    </w:p>
    <w:p w14:paraId="3C1B47B0" w14:textId="77777777" w:rsidR="00250D5E" w:rsidRPr="00250D5E" w:rsidRDefault="00250D5E" w:rsidP="00250D5E">
      <w:pPr>
        <w:rPr>
          <w:b/>
          <w:bCs/>
        </w:rPr>
      </w:pPr>
      <w:r w:rsidRPr="00250D5E">
        <w:rPr>
          <w:rFonts w:ascii="Segoe UI Emoji" w:hAnsi="Segoe UI Emoji" w:cs="Segoe UI Emoji"/>
          <w:b/>
          <w:bCs/>
        </w:rPr>
        <w:t>🤝</w:t>
      </w:r>
      <w:r w:rsidRPr="00250D5E">
        <w:rPr>
          <w:b/>
          <w:bCs/>
        </w:rPr>
        <w:t xml:space="preserve"> Interactions avec les autres postes</w:t>
      </w:r>
    </w:p>
    <w:p w14:paraId="7D99F257" w14:textId="77777777" w:rsidR="00250D5E" w:rsidRPr="00250D5E" w:rsidRDefault="00250D5E" w:rsidP="00250D5E">
      <w:r w:rsidRPr="00250D5E">
        <w:t xml:space="preserve">Le </w:t>
      </w:r>
      <w:r w:rsidRPr="00250D5E">
        <w:rPr>
          <w:b/>
          <w:bCs/>
        </w:rPr>
        <w:t>magasinier matière première</w:t>
      </w:r>
      <w:r w:rsidRPr="00250D5E">
        <w:t xml:space="preserve"> collabore avec :</w:t>
      </w:r>
    </w:p>
    <w:p w14:paraId="15F2F7C8" w14:textId="77777777" w:rsidR="00250D5E" w:rsidRPr="00250D5E" w:rsidRDefault="00250D5E" w:rsidP="00250D5E">
      <w:pPr>
        <w:numPr>
          <w:ilvl w:val="0"/>
          <w:numId w:val="62"/>
        </w:numPr>
      </w:pPr>
      <w:r w:rsidRPr="00250D5E">
        <w:t xml:space="preserve">Le </w:t>
      </w:r>
      <w:r w:rsidRPr="00250D5E">
        <w:rPr>
          <w:b/>
          <w:bCs/>
        </w:rPr>
        <w:t>planificateur de fabrication</w:t>
      </w:r>
      <w:r w:rsidRPr="00250D5E">
        <w:t xml:space="preserve"> → pour connaître les besoins à venir.</w:t>
      </w:r>
    </w:p>
    <w:p w14:paraId="25187705" w14:textId="77777777" w:rsidR="00250D5E" w:rsidRPr="00250D5E" w:rsidRDefault="00250D5E" w:rsidP="00250D5E">
      <w:pPr>
        <w:numPr>
          <w:ilvl w:val="0"/>
          <w:numId w:val="62"/>
        </w:numPr>
      </w:pPr>
      <w:r w:rsidRPr="00250D5E">
        <w:t xml:space="preserve">Le </w:t>
      </w:r>
      <w:r w:rsidRPr="00250D5E">
        <w:rPr>
          <w:b/>
          <w:bCs/>
        </w:rPr>
        <w:t>tisseur</w:t>
      </w:r>
      <w:r w:rsidRPr="00250D5E">
        <w:t xml:space="preserve"> et le </w:t>
      </w:r>
      <w:r w:rsidRPr="00250D5E">
        <w:rPr>
          <w:b/>
          <w:bCs/>
        </w:rPr>
        <w:t>mécanicien</w:t>
      </w:r>
      <w:r w:rsidRPr="00250D5E">
        <w:t xml:space="preserve"> → pour confirmer l’alimentation des machines.</w:t>
      </w:r>
    </w:p>
    <w:p w14:paraId="369AB99B" w14:textId="77777777" w:rsidR="00250D5E" w:rsidRPr="00250D5E" w:rsidRDefault="00250D5E" w:rsidP="00250D5E">
      <w:pPr>
        <w:numPr>
          <w:ilvl w:val="0"/>
          <w:numId w:val="62"/>
        </w:numPr>
      </w:pPr>
      <w:r w:rsidRPr="00250D5E">
        <w:t xml:space="preserve">Le </w:t>
      </w:r>
      <w:r w:rsidRPr="00250D5E">
        <w:rPr>
          <w:b/>
          <w:bCs/>
        </w:rPr>
        <w:t>magasinier sous-traitant</w:t>
      </w:r>
      <w:r w:rsidRPr="00250D5E">
        <w:t xml:space="preserve"> → pour la préparation de matières destinées à des productions externes.</w:t>
      </w:r>
    </w:p>
    <w:p w14:paraId="68CF5163" w14:textId="77777777" w:rsidR="00250D5E" w:rsidRPr="00250D5E" w:rsidRDefault="00250D5E" w:rsidP="00250D5E">
      <w:pPr>
        <w:numPr>
          <w:ilvl w:val="0"/>
          <w:numId w:val="62"/>
        </w:numPr>
      </w:pPr>
      <w:r w:rsidRPr="00250D5E">
        <w:t xml:space="preserve">Le </w:t>
      </w:r>
      <w:r w:rsidRPr="00250D5E">
        <w:rPr>
          <w:b/>
          <w:bCs/>
        </w:rPr>
        <w:t>magasinier produit fini</w:t>
      </w:r>
      <w:r w:rsidRPr="00250D5E">
        <w:t xml:space="preserve"> → pour gérer les retours de matières après fabrication.</w:t>
      </w:r>
    </w:p>
    <w:p w14:paraId="74723A3F" w14:textId="77777777" w:rsidR="00250D5E" w:rsidRPr="00250D5E" w:rsidRDefault="00250D5E" w:rsidP="00250D5E">
      <w:pPr>
        <w:numPr>
          <w:ilvl w:val="0"/>
          <w:numId w:val="62"/>
        </w:numPr>
      </w:pPr>
      <w:r w:rsidRPr="00250D5E">
        <w:t xml:space="preserve">Le </w:t>
      </w:r>
      <w:r w:rsidRPr="00250D5E">
        <w:rPr>
          <w:b/>
          <w:bCs/>
        </w:rPr>
        <w:t>responsable logistique / approvisionnement</w:t>
      </w:r>
      <w:r w:rsidRPr="00250D5E">
        <w:t xml:space="preserve"> → pour les transferts inter-entrepôts et réapprovisionnements.</w:t>
      </w:r>
    </w:p>
    <w:p w14:paraId="5D3189AE" w14:textId="77777777" w:rsidR="00250D5E" w:rsidRPr="00250D5E" w:rsidRDefault="00250D5E" w:rsidP="00250D5E">
      <w:r w:rsidRPr="00250D5E">
        <w:pict w14:anchorId="71381D49">
          <v:rect id="_x0000_i1400" style="width:0;height:1.5pt" o:hralign="center" o:hrstd="t" o:hr="t" fillcolor="#a0a0a0" stroked="f"/>
        </w:pict>
      </w:r>
    </w:p>
    <w:p w14:paraId="507BCFB9" w14:textId="77777777" w:rsidR="00250D5E" w:rsidRPr="00250D5E" w:rsidRDefault="00250D5E" w:rsidP="00250D5E">
      <w:pPr>
        <w:rPr>
          <w:b/>
          <w:bCs/>
        </w:rPr>
      </w:pPr>
      <w:r w:rsidRPr="00250D5E">
        <w:rPr>
          <w:rFonts w:ascii="Segoe UI Emoji" w:hAnsi="Segoe UI Emoji" w:cs="Segoe UI Emoji"/>
          <w:b/>
          <w:bCs/>
        </w:rPr>
        <w:t>🧾</w:t>
      </w:r>
      <w:r w:rsidRPr="00250D5E">
        <w:rPr>
          <w:b/>
          <w:bCs/>
        </w:rPr>
        <w:t xml:space="preserve"> Objectifs du poste</w:t>
      </w:r>
    </w:p>
    <w:p w14:paraId="38DCBB2F" w14:textId="77777777" w:rsidR="00250D5E" w:rsidRPr="00250D5E" w:rsidRDefault="00250D5E" w:rsidP="00250D5E">
      <w:pPr>
        <w:numPr>
          <w:ilvl w:val="0"/>
          <w:numId w:val="63"/>
        </w:numPr>
      </w:pPr>
      <w:r w:rsidRPr="00250D5E">
        <w:t xml:space="preserve">Garantir la </w:t>
      </w:r>
      <w:r w:rsidRPr="00250D5E">
        <w:rPr>
          <w:b/>
          <w:bCs/>
        </w:rPr>
        <w:t>disponibilité des matières premières</w:t>
      </w:r>
      <w:r w:rsidRPr="00250D5E">
        <w:t xml:space="preserve"> au bon moment et au bon endroit.</w:t>
      </w:r>
    </w:p>
    <w:p w14:paraId="0705BECA" w14:textId="77777777" w:rsidR="00250D5E" w:rsidRPr="00250D5E" w:rsidRDefault="00250D5E" w:rsidP="00250D5E">
      <w:pPr>
        <w:numPr>
          <w:ilvl w:val="0"/>
          <w:numId w:val="63"/>
        </w:numPr>
      </w:pPr>
      <w:r w:rsidRPr="00250D5E">
        <w:t xml:space="preserve">Assurer une </w:t>
      </w:r>
      <w:r w:rsidRPr="00250D5E">
        <w:rPr>
          <w:b/>
          <w:bCs/>
        </w:rPr>
        <w:t>traçabilité complète</w:t>
      </w:r>
      <w:r w:rsidRPr="00250D5E">
        <w:t xml:space="preserve"> des lots et consommations.</w:t>
      </w:r>
    </w:p>
    <w:p w14:paraId="0274EE27" w14:textId="77777777" w:rsidR="00250D5E" w:rsidRPr="00250D5E" w:rsidRDefault="00250D5E" w:rsidP="00250D5E">
      <w:pPr>
        <w:numPr>
          <w:ilvl w:val="0"/>
          <w:numId w:val="63"/>
        </w:numPr>
      </w:pPr>
      <w:r w:rsidRPr="00250D5E">
        <w:t xml:space="preserve">Réduire les </w:t>
      </w:r>
      <w:r w:rsidRPr="00250D5E">
        <w:rPr>
          <w:b/>
          <w:bCs/>
        </w:rPr>
        <w:t>ruptures et erreurs de couleur ou de lot</w:t>
      </w:r>
      <w:r w:rsidRPr="00250D5E">
        <w:t>.</w:t>
      </w:r>
    </w:p>
    <w:p w14:paraId="5AE10C6F" w14:textId="77777777" w:rsidR="00250D5E" w:rsidRPr="00250D5E" w:rsidRDefault="00250D5E" w:rsidP="00250D5E">
      <w:pPr>
        <w:numPr>
          <w:ilvl w:val="0"/>
          <w:numId w:val="63"/>
        </w:numPr>
      </w:pPr>
      <w:r w:rsidRPr="00250D5E">
        <w:t xml:space="preserve">Optimiser la </w:t>
      </w:r>
      <w:r w:rsidRPr="00250D5E">
        <w:rPr>
          <w:b/>
          <w:bCs/>
        </w:rPr>
        <w:t>gestion du stock</w:t>
      </w:r>
      <w:r w:rsidRPr="00250D5E">
        <w:t xml:space="preserve"> et les </w:t>
      </w:r>
      <w:r w:rsidRPr="00250D5E">
        <w:rPr>
          <w:b/>
          <w:bCs/>
        </w:rPr>
        <w:t>flux inter-entrepôts</w:t>
      </w:r>
      <w:r w:rsidRPr="00250D5E">
        <w:t>.</w:t>
      </w:r>
    </w:p>
    <w:p w14:paraId="06A6D5FF" w14:textId="77777777" w:rsidR="00250D5E" w:rsidRPr="00250D5E" w:rsidRDefault="00250D5E" w:rsidP="00250D5E">
      <w:pPr>
        <w:numPr>
          <w:ilvl w:val="0"/>
          <w:numId w:val="63"/>
        </w:numPr>
      </w:pPr>
      <w:r w:rsidRPr="00250D5E">
        <w:t xml:space="preserve">Contribuer à la </w:t>
      </w:r>
      <w:r w:rsidRPr="00250D5E">
        <w:rPr>
          <w:b/>
          <w:bCs/>
        </w:rPr>
        <w:t>performance globale du processus de fabrication</w:t>
      </w:r>
      <w:r w:rsidRPr="00250D5E">
        <w:t xml:space="preserve"> par une préparation fiable et anticipée.</w:t>
      </w:r>
    </w:p>
    <w:p w14:paraId="191632B0" w14:textId="77777777" w:rsidR="00250D5E" w:rsidRDefault="00250D5E" w:rsidP="00D61C25"/>
    <w:p w14:paraId="7EF54EE9" w14:textId="77777777" w:rsidR="00250D5E" w:rsidRDefault="00250D5E" w:rsidP="00D61C25"/>
    <w:p w14:paraId="1544E234" w14:textId="77777777" w:rsidR="00250D5E" w:rsidRDefault="00250D5E" w:rsidP="00D61C25"/>
    <w:p w14:paraId="28E537AD" w14:textId="77777777" w:rsidR="00250D5E" w:rsidRDefault="00250D5E" w:rsidP="00D61C25"/>
    <w:p w14:paraId="13B96237" w14:textId="77777777" w:rsidR="00250D5E" w:rsidRDefault="00250D5E" w:rsidP="00D61C25"/>
    <w:p w14:paraId="048D6302" w14:textId="77777777" w:rsidR="00250D5E" w:rsidRDefault="00250D5E" w:rsidP="00D61C25"/>
    <w:p w14:paraId="2FC78D7A" w14:textId="77777777" w:rsidR="00250D5E" w:rsidRDefault="00250D5E" w:rsidP="00D61C25"/>
    <w:p w14:paraId="1BF61F6F" w14:textId="77777777" w:rsidR="00250D5E" w:rsidRDefault="00250D5E" w:rsidP="00D61C25"/>
    <w:p w14:paraId="1C4A62DA" w14:textId="77777777" w:rsidR="00250D5E" w:rsidRDefault="00250D5E" w:rsidP="00D61C25"/>
    <w:p w14:paraId="754B30AC" w14:textId="77777777" w:rsidR="00250D5E" w:rsidRDefault="00250D5E" w:rsidP="00D61C25"/>
    <w:p w14:paraId="20C6F5F8" w14:textId="77777777" w:rsidR="00250D5E" w:rsidRDefault="00250D5E" w:rsidP="00D61C25"/>
    <w:p w14:paraId="4CF47AE9" w14:textId="77777777" w:rsidR="00250D5E" w:rsidRDefault="00250D5E" w:rsidP="00D61C25"/>
    <w:p w14:paraId="01865102" w14:textId="77777777" w:rsidR="00250D5E" w:rsidRDefault="00250D5E" w:rsidP="00D61C25"/>
    <w:p w14:paraId="292CC8C3" w14:textId="77777777" w:rsidR="00250D5E" w:rsidRDefault="00250D5E" w:rsidP="00D61C25"/>
    <w:p w14:paraId="5579CE95" w14:textId="0FABD01F" w:rsidR="00A30F25" w:rsidRDefault="00A30F25" w:rsidP="00A30F25">
      <w:pPr>
        <w:rPr>
          <w:b/>
          <w:bCs/>
          <w:sz w:val="32"/>
          <w:szCs w:val="32"/>
          <w:u w:val="single"/>
        </w:rPr>
      </w:pPr>
      <w:r w:rsidRPr="00A30F25">
        <w:rPr>
          <w:rFonts w:ascii="Segoe UI Emoji" w:hAnsi="Segoe UI Emoji" w:cs="Segoe UI Emoji"/>
          <w:b/>
          <w:bCs/>
          <w:sz w:val="32"/>
          <w:szCs w:val="32"/>
          <w:u w:val="single"/>
        </w:rPr>
        <w:t>🧵</w:t>
      </w:r>
      <w:r w:rsidRPr="00A30F25">
        <w:rPr>
          <w:b/>
          <w:bCs/>
          <w:sz w:val="32"/>
          <w:szCs w:val="32"/>
          <w:u w:val="single"/>
        </w:rPr>
        <w:t xml:space="preserve"> Poste du coupeur – Gestion des découpes, suivis et retours</w:t>
      </w:r>
    </w:p>
    <w:p w14:paraId="496A615A" w14:textId="77777777" w:rsidR="00F13541" w:rsidRPr="00A30F25" w:rsidRDefault="00F13541" w:rsidP="00A30F25">
      <w:pPr>
        <w:rPr>
          <w:b/>
          <w:bCs/>
          <w:sz w:val="32"/>
          <w:szCs w:val="32"/>
          <w:u w:val="single"/>
        </w:rPr>
      </w:pPr>
    </w:p>
    <w:p w14:paraId="3CF70731" w14:textId="77777777" w:rsidR="00A30F25" w:rsidRPr="00A30F25" w:rsidRDefault="00A30F25" w:rsidP="00A30F25">
      <w:r w:rsidRPr="00A30F25">
        <w:t xml:space="preserve">Le </w:t>
      </w:r>
      <w:r w:rsidRPr="00A30F25">
        <w:rPr>
          <w:b/>
          <w:bCs/>
        </w:rPr>
        <w:t>coupeur</w:t>
      </w:r>
      <w:r w:rsidRPr="00A30F25">
        <w:t xml:space="preserve"> reçoit les </w:t>
      </w:r>
      <w:r w:rsidRPr="00A30F25">
        <w:rPr>
          <w:b/>
          <w:bCs/>
        </w:rPr>
        <w:t>rouleaux de tissu</w:t>
      </w:r>
      <w:r w:rsidRPr="00A30F25">
        <w:t xml:space="preserve"> issus des machines de tissage.</w:t>
      </w:r>
      <w:r w:rsidRPr="00A30F25">
        <w:br/>
        <w:t xml:space="preserve">Chaque rouleau est </w:t>
      </w:r>
      <w:r w:rsidRPr="00A30F25">
        <w:rPr>
          <w:b/>
          <w:bCs/>
        </w:rPr>
        <w:t>identifié par une étiquette</w:t>
      </w:r>
      <w:r w:rsidRPr="00A30F25">
        <w:t xml:space="preserve"> comportant le </w:t>
      </w:r>
      <w:r w:rsidRPr="00A30F25">
        <w:rPr>
          <w:b/>
          <w:bCs/>
        </w:rPr>
        <w:t>numéro d’Ordre de Fabrication (OF)</w:t>
      </w:r>
      <w:r w:rsidRPr="00A30F25">
        <w:t xml:space="preserve"> ou le </w:t>
      </w:r>
      <w:r w:rsidRPr="00A30F25">
        <w:rPr>
          <w:b/>
          <w:bCs/>
        </w:rPr>
        <w:t>Numéro de Sous OF</w:t>
      </w:r>
      <w:r w:rsidRPr="00A30F25">
        <w:t>, ce qui permet d’associer chaque opération de coupe à la production correspondante.</w:t>
      </w:r>
    </w:p>
    <w:p w14:paraId="6BDBAD34" w14:textId="77777777" w:rsidR="00A30F25" w:rsidRPr="00A30F25" w:rsidRDefault="00A30F25" w:rsidP="00A30F25">
      <w:r w:rsidRPr="00A30F25">
        <w:pict w14:anchorId="40822EFB">
          <v:rect id="_x0000_i1152" style="width:0;height:1.5pt" o:hralign="center" o:hrstd="t" o:hr="t" fillcolor="#a0a0a0" stroked="f"/>
        </w:pict>
      </w:r>
    </w:p>
    <w:p w14:paraId="65908BE4" w14:textId="77777777" w:rsidR="00A30F25" w:rsidRPr="00A30F25" w:rsidRDefault="00A30F25" w:rsidP="00A30F25">
      <w:pPr>
        <w:rPr>
          <w:b/>
          <w:bCs/>
        </w:rPr>
      </w:pPr>
      <w:r w:rsidRPr="00A30F25">
        <w:rPr>
          <w:b/>
          <w:bCs/>
        </w:rPr>
        <w:t>1. Tableau de bord du coupeur</w:t>
      </w:r>
    </w:p>
    <w:p w14:paraId="75538829" w14:textId="77777777" w:rsidR="00A30F25" w:rsidRPr="00A30F25" w:rsidRDefault="00A30F25" w:rsidP="00A30F25">
      <w:r w:rsidRPr="00A30F25">
        <w:t xml:space="preserve">Depuis son </w:t>
      </w:r>
      <w:r w:rsidRPr="00A30F25">
        <w:rPr>
          <w:b/>
          <w:bCs/>
        </w:rPr>
        <w:t>tableau de bord de poste de travail</w:t>
      </w:r>
      <w:r w:rsidRPr="00A30F25">
        <w:t xml:space="preserve">, le coupeur saisit et met à jour les informations suivantes pour chaque </w:t>
      </w:r>
      <w:r w:rsidRPr="00A30F25">
        <w:rPr>
          <w:b/>
          <w:bCs/>
        </w:rPr>
        <w:t>Numéro de Sous OF</w:t>
      </w:r>
      <w:r w:rsidRPr="00A30F25">
        <w:t xml:space="preserve"> :</w:t>
      </w:r>
    </w:p>
    <w:p w14:paraId="209B8109" w14:textId="77777777" w:rsidR="00A30F25" w:rsidRPr="00A30F25" w:rsidRDefault="00A30F25" w:rsidP="00A30F25">
      <w:pPr>
        <w:numPr>
          <w:ilvl w:val="0"/>
          <w:numId w:val="27"/>
        </w:numPr>
      </w:pPr>
      <w:r w:rsidRPr="00A30F25">
        <w:rPr>
          <w:b/>
          <w:bCs/>
        </w:rPr>
        <w:t>Quantité fabriquée totale</w:t>
      </w:r>
      <w:r w:rsidRPr="00A30F25">
        <w:t xml:space="preserve"> : nombre total de pièces coupées (incluant la quantité ourlet du premier choix).</w:t>
      </w:r>
    </w:p>
    <w:p w14:paraId="08B1FEBB" w14:textId="77777777" w:rsidR="00A30F25" w:rsidRPr="00A30F25" w:rsidRDefault="00A30F25" w:rsidP="00A30F25">
      <w:pPr>
        <w:numPr>
          <w:ilvl w:val="0"/>
          <w:numId w:val="27"/>
        </w:numPr>
      </w:pPr>
      <w:r w:rsidRPr="00A30F25">
        <w:rPr>
          <w:b/>
          <w:bCs/>
        </w:rPr>
        <w:t>Quantité ourlet</w:t>
      </w:r>
      <w:r w:rsidRPr="00A30F25">
        <w:t xml:space="preserve"> : comprise dans la quantité du premier choix.</w:t>
      </w:r>
    </w:p>
    <w:p w14:paraId="2F85F1D9" w14:textId="77777777" w:rsidR="00A30F25" w:rsidRPr="00A30F25" w:rsidRDefault="00A30F25" w:rsidP="00A30F25">
      <w:pPr>
        <w:numPr>
          <w:ilvl w:val="0"/>
          <w:numId w:val="27"/>
        </w:numPr>
      </w:pPr>
      <w:r w:rsidRPr="00A30F25">
        <w:rPr>
          <w:b/>
          <w:bCs/>
        </w:rPr>
        <w:t>Quantité deuxième</w:t>
      </w:r>
      <w:r w:rsidRPr="00A30F25">
        <w:t xml:space="preserve"> : pièces non conformes nécessitant un tri ou un contrôle qualité.</w:t>
      </w:r>
    </w:p>
    <w:p w14:paraId="409BE83A" w14:textId="77777777" w:rsidR="00A30F25" w:rsidRPr="00A30F25" w:rsidRDefault="00A30F25" w:rsidP="00A30F25">
      <w:pPr>
        <w:numPr>
          <w:ilvl w:val="0"/>
          <w:numId w:val="27"/>
        </w:numPr>
      </w:pPr>
      <w:r w:rsidRPr="00A30F25">
        <w:rPr>
          <w:b/>
          <w:bCs/>
        </w:rPr>
        <w:t>Quantité deuxième approuvée</w:t>
      </w:r>
      <w:r w:rsidRPr="00A30F25">
        <w:t xml:space="preserve"> : pièces initialement classées en deuxième choix, mais </w:t>
      </w:r>
      <w:r w:rsidRPr="00A30F25">
        <w:rPr>
          <w:b/>
          <w:bCs/>
        </w:rPr>
        <w:t>réintégrées</w:t>
      </w:r>
      <w:r w:rsidRPr="00A30F25">
        <w:t xml:space="preserve"> comme conformes après validation ou correction.</w:t>
      </w:r>
    </w:p>
    <w:p w14:paraId="3828BD1B" w14:textId="77777777" w:rsidR="00A30F25" w:rsidRPr="00A30F25" w:rsidRDefault="00A30F25" w:rsidP="00A30F25">
      <w:pPr>
        <w:numPr>
          <w:ilvl w:val="0"/>
          <w:numId w:val="27"/>
        </w:numPr>
      </w:pPr>
      <w:r w:rsidRPr="00A30F25">
        <w:rPr>
          <w:b/>
          <w:bCs/>
        </w:rPr>
        <w:t>Quantité de déchets</w:t>
      </w:r>
      <w:r w:rsidRPr="00A30F25">
        <w:t xml:space="preserve"> : pertes ou chutes inutilisables.</w:t>
      </w:r>
    </w:p>
    <w:p w14:paraId="0DEB8BF4" w14:textId="77777777" w:rsidR="00A30F25" w:rsidRPr="00A30F25" w:rsidRDefault="00A30F25" w:rsidP="00A30F25">
      <w:r w:rsidRPr="00A30F25">
        <w:t xml:space="preserve">Ces informations assurent un </w:t>
      </w:r>
      <w:r w:rsidRPr="00A30F25">
        <w:rPr>
          <w:b/>
          <w:bCs/>
        </w:rPr>
        <w:t>suivi précis du rendement et de la qualité</w:t>
      </w:r>
      <w:r w:rsidRPr="00A30F25">
        <w:t xml:space="preserve"> pour chaque </w:t>
      </w:r>
      <w:r w:rsidRPr="00A30F25">
        <w:rPr>
          <w:b/>
          <w:bCs/>
        </w:rPr>
        <w:t>Numéro de Sous OF</w:t>
      </w:r>
      <w:r w:rsidRPr="00A30F25">
        <w:t>.</w:t>
      </w:r>
    </w:p>
    <w:p w14:paraId="2064CCA2" w14:textId="77777777" w:rsidR="00A30F25" w:rsidRPr="00A30F25" w:rsidRDefault="00A30F25" w:rsidP="00A30F25">
      <w:r w:rsidRPr="00A30F25">
        <w:pict w14:anchorId="5D5129CD">
          <v:rect id="_x0000_i1153" style="width:0;height:1.5pt" o:hralign="center" o:hrstd="t" o:hr="t" fillcolor="#a0a0a0" stroked="f"/>
        </w:pict>
      </w:r>
    </w:p>
    <w:p w14:paraId="560B3725" w14:textId="77777777" w:rsidR="00A30F25" w:rsidRPr="00A30F25" w:rsidRDefault="00A30F25" w:rsidP="00A30F25">
      <w:pPr>
        <w:rPr>
          <w:b/>
          <w:bCs/>
        </w:rPr>
      </w:pPr>
      <w:r w:rsidRPr="00A30F25">
        <w:rPr>
          <w:b/>
          <w:bCs/>
        </w:rPr>
        <w:t>2. Génération et numérotation des étiquettes de suivi</w:t>
      </w:r>
    </w:p>
    <w:p w14:paraId="074F6D8C" w14:textId="77777777" w:rsidR="00A30F25" w:rsidRPr="00A30F25" w:rsidRDefault="00A30F25" w:rsidP="00A30F25">
      <w:r w:rsidRPr="00A30F25">
        <w:t xml:space="preserve">Après chaque session de coupe, le coupeur </w:t>
      </w:r>
      <w:r w:rsidRPr="00A30F25">
        <w:rPr>
          <w:b/>
          <w:bCs/>
        </w:rPr>
        <w:t>imprime automatiquement les étiquettes de suivi</w:t>
      </w:r>
      <w:r w:rsidRPr="00A30F25">
        <w:t>.</w:t>
      </w:r>
      <w:r w:rsidRPr="00A30F25">
        <w:br/>
        <w:t>Chaque étiquette contient :</w:t>
      </w:r>
    </w:p>
    <w:p w14:paraId="0D2A44F1" w14:textId="77777777" w:rsidR="00A30F25" w:rsidRPr="00A30F25" w:rsidRDefault="00A30F25" w:rsidP="00A30F25">
      <w:pPr>
        <w:numPr>
          <w:ilvl w:val="0"/>
          <w:numId w:val="28"/>
        </w:numPr>
      </w:pPr>
      <w:r w:rsidRPr="00A30F25">
        <w:t xml:space="preserve">Le </w:t>
      </w:r>
      <w:r w:rsidRPr="00A30F25">
        <w:rPr>
          <w:b/>
          <w:bCs/>
        </w:rPr>
        <w:t>numéro de suivi</w:t>
      </w:r>
      <w:r w:rsidRPr="00A30F25">
        <w:t xml:space="preserve"> (basé sur le </w:t>
      </w:r>
      <w:r w:rsidRPr="00A30F25">
        <w:rPr>
          <w:b/>
          <w:bCs/>
        </w:rPr>
        <w:t>Numéro de Sous OF</w:t>
      </w:r>
      <w:r w:rsidRPr="00A30F25">
        <w:t>)</w:t>
      </w:r>
    </w:p>
    <w:p w14:paraId="29A3840E" w14:textId="77777777" w:rsidR="00A30F25" w:rsidRPr="00A30F25" w:rsidRDefault="00A30F25" w:rsidP="00A30F25">
      <w:pPr>
        <w:numPr>
          <w:ilvl w:val="0"/>
          <w:numId w:val="28"/>
        </w:numPr>
      </w:pPr>
      <w:r w:rsidRPr="00A30F25">
        <w:lastRenderedPageBreak/>
        <w:t xml:space="preserve">Les </w:t>
      </w:r>
      <w:r w:rsidRPr="00A30F25">
        <w:rPr>
          <w:b/>
          <w:bCs/>
        </w:rPr>
        <w:t>informations produit</w:t>
      </w:r>
      <w:r w:rsidRPr="00A30F25">
        <w:t xml:space="preserve"> (modèle, référence commerciale, dimension, couleur, quantité présente dans ce lot)</w:t>
      </w:r>
    </w:p>
    <w:p w14:paraId="010DD0E6" w14:textId="77777777" w:rsidR="00A30F25" w:rsidRPr="00A30F25" w:rsidRDefault="00A30F25" w:rsidP="00A30F25">
      <w:pPr>
        <w:numPr>
          <w:ilvl w:val="0"/>
          <w:numId w:val="28"/>
        </w:numPr>
      </w:pPr>
      <w:r w:rsidRPr="00A30F25">
        <w:t xml:space="preserve">Le </w:t>
      </w:r>
      <w:r w:rsidRPr="00A30F25">
        <w:rPr>
          <w:b/>
          <w:bCs/>
        </w:rPr>
        <w:t>niveau de qualité</w:t>
      </w:r>
      <w:r w:rsidRPr="00A30F25">
        <w:t xml:space="preserve"> : </w:t>
      </w:r>
      <w:r w:rsidRPr="00A30F25">
        <w:rPr>
          <w:i/>
          <w:iCs/>
        </w:rPr>
        <w:t>Premier choix</w:t>
      </w:r>
      <w:r w:rsidRPr="00A30F25">
        <w:t xml:space="preserve">, </w:t>
      </w:r>
      <w:r w:rsidRPr="00A30F25">
        <w:rPr>
          <w:i/>
          <w:iCs/>
        </w:rPr>
        <w:t>Deuxième choix</w:t>
      </w:r>
      <w:r w:rsidRPr="00A30F25">
        <w:t xml:space="preserve"> ou </w:t>
      </w:r>
      <w:r w:rsidRPr="00A30F25">
        <w:rPr>
          <w:i/>
          <w:iCs/>
        </w:rPr>
        <w:t>Deuxième approuvée</w:t>
      </w:r>
      <w:r w:rsidRPr="00A30F25">
        <w:t>.</w:t>
      </w:r>
    </w:p>
    <w:p w14:paraId="0A13C9CB" w14:textId="77777777" w:rsidR="00A30F25" w:rsidRPr="00A30F25" w:rsidRDefault="00A30F25" w:rsidP="00A30F25">
      <w:r w:rsidRPr="00A30F25">
        <w:t xml:space="preserve">Le </w:t>
      </w:r>
      <w:r w:rsidRPr="00A30F25">
        <w:rPr>
          <w:b/>
          <w:bCs/>
        </w:rPr>
        <w:t>numéro de suivi</w:t>
      </w:r>
      <w:r w:rsidRPr="00A30F25">
        <w:t xml:space="preserve"> est construit ainsi :</w:t>
      </w:r>
    </w:p>
    <w:p w14:paraId="34313A1A" w14:textId="77777777" w:rsidR="00A30F25" w:rsidRPr="00A30F25" w:rsidRDefault="00A30F25" w:rsidP="00A30F25">
      <w:r w:rsidRPr="00A30F25">
        <w:rPr>
          <w:b/>
          <w:bCs/>
        </w:rPr>
        <w:t>Numéro de suivi = Numéro de Sous OF + “-” + numéro incrémenté</w:t>
      </w:r>
    </w:p>
    <w:p w14:paraId="5F8ED61E" w14:textId="77777777" w:rsidR="00A30F25" w:rsidRPr="00A30F25" w:rsidRDefault="00A30F25" w:rsidP="00A30F25">
      <w:r w:rsidRPr="00A30F25">
        <w:t xml:space="preserve">Chaque étiquette correspond à un </w:t>
      </w:r>
      <w:r w:rsidRPr="00A30F25">
        <w:rPr>
          <w:b/>
          <w:bCs/>
        </w:rPr>
        <w:t>lot de 5 pièces</w:t>
      </w:r>
      <w:r w:rsidRPr="00A30F25">
        <w:t xml:space="preserve">, sauf pour les modèles spéciaux (comme les </w:t>
      </w:r>
      <w:r w:rsidRPr="00A30F25">
        <w:rPr>
          <w:b/>
          <w:bCs/>
        </w:rPr>
        <w:t>jetés jacquard</w:t>
      </w:r>
      <w:r w:rsidRPr="00A30F25">
        <w:t xml:space="preserve">), où la quantité par lot peut être saisie </w:t>
      </w:r>
      <w:r w:rsidRPr="00A30F25">
        <w:rPr>
          <w:b/>
          <w:bCs/>
        </w:rPr>
        <w:t>manuellement</w:t>
      </w:r>
      <w:r w:rsidRPr="00A30F25">
        <w:t xml:space="preserve"> selon le volume ou le poids des pièces.</w:t>
      </w:r>
    </w:p>
    <w:p w14:paraId="05B916DB" w14:textId="77777777" w:rsidR="00A30F25" w:rsidRPr="00A30F25" w:rsidRDefault="00A30F25" w:rsidP="00A30F25">
      <w:r w:rsidRPr="00A30F25">
        <w:pict w14:anchorId="0DBD766A">
          <v:rect id="_x0000_i1154" style="width:0;height:1.5pt" o:hralign="center" o:hrstd="t" o:hr="t" fillcolor="#a0a0a0" stroked="f"/>
        </w:pict>
      </w:r>
    </w:p>
    <w:p w14:paraId="28AE722D" w14:textId="77777777" w:rsidR="00A30F25" w:rsidRPr="00A30F25" w:rsidRDefault="00A30F25" w:rsidP="00A30F25">
      <w:pPr>
        <w:rPr>
          <w:b/>
          <w:bCs/>
        </w:rPr>
      </w:pPr>
      <w:r w:rsidRPr="00A30F25">
        <w:rPr>
          <w:b/>
          <w:bCs/>
        </w:rPr>
        <w:t>3. Exemple de fonctionnement</w:t>
      </w:r>
    </w:p>
    <w:p w14:paraId="475EFF0A" w14:textId="77777777" w:rsidR="00A30F25" w:rsidRPr="00A30F25" w:rsidRDefault="00A30F25" w:rsidP="00A30F25">
      <w:r w:rsidRPr="00A30F25">
        <w:t>Prenons un exemple concret :</w:t>
      </w:r>
    </w:p>
    <w:p w14:paraId="226B028B" w14:textId="77777777" w:rsidR="00A30F25" w:rsidRPr="00A30F25" w:rsidRDefault="00A30F25" w:rsidP="00A30F25">
      <w:pPr>
        <w:numPr>
          <w:ilvl w:val="0"/>
          <w:numId w:val="29"/>
        </w:numPr>
      </w:pPr>
      <w:r w:rsidRPr="00A30F25">
        <w:t xml:space="preserve">Le coupeur coupe </w:t>
      </w:r>
      <w:r w:rsidRPr="00A30F25">
        <w:rPr>
          <w:b/>
          <w:bCs/>
        </w:rPr>
        <w:t>23 pièces</w:t>
      </w:r>
      <w:r w:rsidRPr="00A30F25">
        <w:t xml:space="preserve"> pour un </w:t>
      </w:r>
      <w:r w:rsidRPr="00A30F25">
        <w:rPr>
          <w:b/>
          <w:bCs/>
        </w:rPr>
        <w:t>Numéro de Sous OF</w:t>
      </w:r>
      <w:r w:rsidRPr="00A30F25">
        <w:t xml:space="preserve"> donné.</w:t>
      </w:r>
    </w:p>
    <w:p w14:paraId="7E4D5526" w14:textId="77777777" w:rsidR="00A30F25" w:rsidRPr="00A30F25" w:rsidRDefault="00A30F25" w:rsidP="00A30F25">
      <w:pPr>
        <w:numPr>
          <w:ilvl w:val="1"/>
          <w:numId w:val="29"/>
        </w:numPr>
      </w:pPr>
      <w:r w:rsidRPr="00A30F25">
        <w:t xml:space="preserve">Le système génère </w:t>
      </w:r>
      <w:r w:rsidRPr="00A30F25">
        <w:rPr>
          <w:b/>
          <w:bCs/>
        </w:rPr>
        <w:t>4 étiquettes de 5 pièces</w:t>
      </w:r>
      <w:r w:rsidRPr="00A30F25">
        <w:t xml:space="preserve"> (soit 20 pièces),</w:t>
      </w:r>
    </w:p>
    <w:p w14:paraId="77C89E05" w14:textId="77777777" w:rsidR="00A30F25" w:rsidRPr="00A30F25" w:rsidRDefault="00A30F25" w:rsidP="00A30F25">
      <w:pPr>
        <w:numPr>
          <w:ilvl w:val="1"/>
          <w:numId w:val="29"/>
        </w:numPr>
      </w:pPr>
      <w:r w:rsidRPr="00A30F25">
        <w:t xml:space="preserve">Les </w:t>
      </w:r>
      <w:r w:rsidRPr="00A30F25">
        <w:rPr>
          <w:b/>
          <w:bCs/>
        </w:rPr>
        <w:t>3 pièces restantes</w:t>
      </w:r>
      <w:r w:rsidRPr="00A30F25">
        <w:t xml:space="preserve"> sont laissées en attente jusqu’à la fin de fabrication.</w:t>
      </w:r>
    </w:p>
    <w:p w14:paraId="66631289" w14:textId="77777777" w:rsidR="00A30F25" w:rsidRPr="00A30F25" w:rsidRDefault="00A30F25" w:rsidP="00A30F25">
      <w:pPr>
        <w:numPr>
          <w:ilvl w:val="0"/>
          <w:numId w:val="29"/>
        </w:numPr>
      </w:pPr>
      <w:r w:rsidRPr="00A30F25">
        <w:t xml:space="preserve">Le lendemain, il coupe </w:t>
      </w:r>
      <w:r w:rsidRPr="00A30F25">
        <w:rPr>
          <w:b/>
          <w:bCs/>
        </w:rPr>
        <w:t>20 pièces supplémentaires</w:t>
      </w:r>
      <w:r w:rsidRPr="00A30F25">
        <w:t xml:space="preserve"> :</w:t>
      </w:r>
    </w:p>
    <w:p w14:paraId="01CB0131" w14:textId="77777777" w:rsidR="00A30F25" w:rsidRPr="00A30F25" w:rsidRDefault="00A30F25" w:rsidP="00A30F25">
      <w:pPr>
        <w:numPr>
          <w:ilvl w:val="1"/>
          <w:numId w:val="29"/>
        </w:numPr>
      </w:pPr>
      <w:r w:rsidRPr="00A30F25">
        <w:t xml:space="preserve">Le système crée </w:t>
      </w:r>
      <w:r w:rsidRPr="00A30F25">
        <w:rPr>
          <w:b/>
          <w:bCs/>
        </w:rPr>
        <w:t>4 nouvelles étiquettes de 5 pièces</w:t>
      </w:r>
      <w:r w:rsidRPr="00A30F25">
        <w:t>,</w:t>
      </w:r>
    </w:p>
    <w:p w14:paraId="63F96C19" w14:textId="77777777" w:rsidR="00A30F25" w:rsidRPr="00A30F25" w:rsidRDefault="00A30F25" w:rsidP="00A30F25">
      <w:pPr>
        <w:numPr>
          <w:ilvl w:val="1"/>
          <w:numId w:val="29"/>
        </w:numPr>
      </w:pPr>
      <w:r w:rsidRPr="00A30F25">
        <w:t xml:space="preserve">Puis </w:t>
      </w:r>
      <w:r w:rsidRPr="00A30F25">
        <w:rPr>
          <w:b/>
          <w:bCs/>
        </w:rPr>
        <w:t>1 étiquette de 3 pièces</w:t>
      </w:r>
      <w:r w:rsidRPr="00A30F25">
        <w:t xml:space="preserve"> pour compléter la série.</w:t>
      </w:r>
    </w:p>
    <w:p w14:paraId="72B4D6DE" w14:textId="77777777" w:rsidR="00A30F25" w:rsidRPr="00A30F25" w:rsidRDefault="00A30F25" w:rsidP="00A30F25">
      <w:r w:rsidRPr="00A30F25">
        <w:t xml:space="preserve">Si le coupeur indique qu’il y a </w:t>
      </w:r>
      <w:r w:rsidRPr="00A30F25">
        <w:rPr>
          <w:b/>
          <w:bCs/>
        </w:rPr>
        <w:t>8 pièces de deuxième choix</w:t>
      </w:r>
      <w:r w:rsidRPr="00A30F25">
        <w:t>, le système :</w:t>
      </w:r>
    </w:p>
    <w:p w14:paraId="1EA4070D" w14:textId="77777777" w:rsidR="00A30F25" w:rsidRPr="00A30F25" w:rsidRDefault="00A30F25" w:rsidP="00A30F25">
      <w:pPr>
        <w:numPr>
          <w:ilvl w:val="0"/>
          <w:numId w:val="30"/>
        </w:numPr>
      </w:pPr>
      <w:r w:rsidRPr="00A30F25">
        <w:t xml:space="preserve">Génère automatiquement </w:t>
      </w:r>
      <w:r w:rsidRPr="00A30F25">
        <w:rPr>
          <w:b/>
          <w:bCs/>
        </w:rPr>
        <w:t>1 étiquette “Deuxième choix” de 5 pièces</w:t>
      </w:r>
    </w:p>
    <w:p w14:paraId="15AF2FB4" w14:textId="77777777" w:rsidR="00A30F25" w:rsidRPr="00A30F25" w:rsidRDefault="00A30F25" w:rsidP="00A30F25">
      <w:pPr>
        <w:numPr>
          <w:ilvl w:val="0"/>
          <w:numId w:val="30"/>
        </w:numPr>
      </w:pPr>
      <w:r w:rsidRPr="00A30F25">
        <w:t xml:space="preserve">Et </w:t>
      </w:r>
      <w:r w:rsidRPr="00A30F25">
        <w:rPr>
          <w:b/>
          <w:bCs/>
        </w:rPr>
        <w:t>1 autre étiquette “Deuxième choix” de 3 pièces</w:t>
      </w:r>
      <w:r w:rsidRPr="00A30F25">
        <w:t>,</w:t>
      </w:r>
      <w:r w:rsidRPr="00A30F25">
        <w:br/>
        <w:t xml:space="preserve">en précisant sur chaque étiquette la </w:t>
      </w:r>
      <w:r w:rsidRPr="00A30F25">
        <w:rPr>
          <w:b/>
          <w:bCs/>
        </w:rPr>
        <w:t>mention “Qualité : Deuxième”</w:t>
      </w:r>
      <w:r w:rsidRPr="00A30F25">
        <w:t>.</w:t>
      </w:r>
    </w:p>
    <w:p w14:paraId="7CC5C5C8" w14:textId="77777777" w:rsidR="00A30F25" w:rsidRPr="00A30F25" w:rsidRDefault="00A30F25" w:rsidP="00A30F25">
      <w:r w:rsidRPr="00A30F25">
        <w:t xml:space="preserve">De cette manière, chaque lot est parfaitement identifiable selon sa </w:t>
      </w:r>
      <w:r w:rsidRPr="00A30F25">
        <w:rPr>
          <w:b/>
          <w:bCs/>
        </w:rPr>
        <w:t>quantité réelle</w:t>
      </w:r>
      <w:r w:rsidRPr="00A30F25">
        <w:t xml:space="preserve"> et son </w:t>
      </w:r>
      <w:r w:rsidRPr="00A30F25">
        <w:rPr>
          <w:b/>
          <w:bCs/>
        </w:rPr>
        <w:t>niveau de qualité</w:t>
      </w:r>
      <w:r w:rsidRPr="00A30F25">
        <w:t>, garantissant une traçabilité complète entre la coupe, le contrôle qualité et le stockage.</w:t>
      </w:r>
    </w:p>
    <w:p w14:paraId="4A418F1A" w14:textId="77777777" w:rsidR="00A30F25" w:rsidRPr="00A30F25" w:rsidRDefault="00A30F25" w:rsidP="00A30F25">
      <w:r w:rsidRPr="00A30F25">
        <w:pict w14:anchorId="38748B49">
          <v:rect id="_x0000_i1155" style="width:0;height:1.5pt" o:hralign="center" o:hrstd="t" o:hr="t" fillcolor="#a0a0a0" stroked="f"/>
        </w:pict>
      </w:r>
    </w:p>
    <w:p w14:paraId="501BC59D" w14:textId="77777777" w:rsidR="00A30F25" w:rsidRPr="00A30F25" w:rsidRDefault="00A30F25" w:rsidP="00A30F25">
      <w:pPr>
        <w:rPr>
          <w:b/>
          <w:bCs/>
        </w:rPr>
      </w:pPr>
      <w:r w:rsidRPr="00A30F25">
        <w:rPr>
          <w:b/>
          <w:bCs/>
        </w:rPr>
        <w:t>4. Demande de fabrication complémentaire</w:t>
      </w:r>
    </w:p>
    <w:p w14:paraId="54790AD3" w14:textId="77777777" w:rsidR="00A30F25" w:rsidRPr="00A30F25" w:rsidRDefault="00A30F25" w:rsidP="00A30F25">
      <w:r w:rsidRPr="00A30F25">
        <w:t xml:space="preserve">Si la </w:t>
      </w:r>
      <w:r w:rsidRPr="00A30F25">
        <w:rPr>
          <w:b/>
          <w:bCs/>
        </w:rPr>
        <w:t>quantité coupée</w:t>
      </w:r>
      <w:r w:rsidRPr="00A30F25">
        <w:t xml:space="preserve"> est </w:t>
      </w:r>
      <w:r w:rsidRPr="00A30F25">
        <w:rPr>
          <w:b/>
          <w:bCs/>
        </w:rPr>
        <w:t>inférieure à la quantité à fabriquer</w:t>
      </w:r>
      <w:r w:rsidRPr="00A30F25">
        <w:t xml:space="preserve">, le coupeur peut </w:t>
      </w:r>
      <w:r w:rsidRPr="00A30F25">
        <w:rPr>
          <w:b/>
          <w:bCs/>
        </w:rPr>
        <w:t>lancer une demande de fabrication complémentaire</w:t>
      </w:r>
      <w:r w:rsidRPr="00A30F25">
        <w:t xml:space="preserve"> directement depuis son tableau de bord.</w:t>
      </w:r>
      <w:r w:rsidRPr="00A30F25">
        <w:br/>
        <w:t xml:space="preserve">Cette demande est transmise au </w:t>
      </w:r>
      <w:r w:rsidRPr="00A30F25">
        <w:rPr>
          <w:b/>
          <w:bCs/>
        </w:rPr>
        <w:t>tisseur</w:t>
      </w:r>
      <w:r w:rsidRPr="00A30F25">
        <w:t>, qui :</w:t>
      </w:r>
    </w:p>
    <w:p w14:paraId="42A124FB" w14:textId="77777777" w:rsidR="00A30F25" w:rsidRPr="00A30F25" w:rsidRDefault="00A30F25" w:rsidP="00A30F25">
      <w:pPr>
        <w:numPr>
          <w:ilvl w:val="0"/>
          <w:numId w:val="31"/>
        </w:numPr>
      </w:pPr>
      <w:r w:rsidRPr="00A30F25">
        <w:lastRenderedPageBreak/>
        <w:t xml:space="preserve">Peut </w:t>
      </w:r>
      <w:r w:rsidRPr="00A30F25">
        <w:rPr>
          <w:b/>
          <w:bCs/>
        </w:rPr>
        <w:t>valider la relance</w:t>
      </w:r>
      <w:r w:rsidRPr="00A30F25">
        <w:t xml:space="preserve"> si les matières premières sont disponibles,</w:t>
      </w:r>
    </w:p>
    <w:p w14:paraId="3B149357" w14:textId="77777777" w:rsidR="00A30F25" w:rsidRPr="00A30F25" w:rsidRDefault="00A30F25" w:rsidP="00A30F25">
      <w:pPr>
        <w:numPr>
          <w:ilvl w:val="0"/>
          <w:numId w:val="31"/>
        </w:numPr>
      </w:pPr>
      <w:r w:rsidRPr="00A30F25">
        <w:t xml:space="preserve">Ou </w:t>
      </w:r>
      <w:r w:rsidRPr="00A30F25">
        <w:rPr>
          <w:b/>
          <w:bCs/>
        </w:rPr>
        <w:t>refuser la demande</w:t>
      </w:r>
      <w:r w:rsidRPr="00A30F25">
        <w:t xml:space="preserve"> avec un motif (manque de fil, panne machine, etc.).</w:t>
      </w:r>
    </w:p>
    <w:p w14:paraId="1F654880" w14:textId="77777777" w:rsidR="00A30F25" w:rsidRPr="00A30F25" w:rsidRDefault="00A30F25" w:rsidP="00A30F25">
      <w:r w:rsidRPr="00A30F25">
        <w:t xml:space="preserve">Cette interaction assure une </w:t>
      </w:r>
      <w:r w:rsidRPr="00A30F25">
        <w:rPr>
          <w:b/>
          <w:bCs/>
        </w:rPr>
        <w:t>coordination continue</w:t>
      </w:r>
      <w:r w:rsidRPr="00A30F25">
        <w:t xml:space="preserve"> entre coupe et tissage.</w:t>
      </w:r>
    </w:p>
    <w:p w14:paraId="0B9B0C74" w14:textId="77777777" w:rsidR="00A30F25" w:rsidRPr="00A30F25" w:rsidRDefault="00A30F25" w:rsidP="00A30F25">
      <w:r w:rsidRPr="00A30F25">
        <w:pict w14:anchorId="6A1053FF">
          <v:rect id="_x0000_i1156" style="width:0;height:1.5pt" o:hralign="center" o:hrstd="t" o:hr="t" fillcolor="#a0a0a0" stroked="f"/>
        </w:pict>
      </w:r>
    </w:p>
    <w:p w14:paraId="56396939" w14:textId="77777777" w:rsidR="00A30F25" w:rsidRPr="00A30F25" w:rsidRDefault="00A30F25" w:rsidP="00A30F25">
      <w:pPr>
        <w:rPr>
          <w:b/>
          <w:bCs/>
        </w:rPr>
      </w:pPr>
      <w:r w:rsidRPr="00A30F25">
        <w:rPr>
          <w:b/>
          <w:bCs/>
        </w:rPr>
        <w:t>5. Gestion des retours, rebuts et deuxième choix</w:t>
      </w:r>
    </w:p>
    <w:p w14:paraId="73869A8D" w14:textId="77777777" w:rsidR="00A30F25" w:rsidRPr="00A30F25" w:rsidRDefault="00A30F25" w:rsidP="00A30F25">
      <w:r w:rsidRPr="00A30F25">
        <w:t xml:space="preserve">À la </w:t>
      </w:r>
      <w:r w:rsidRPr="00A30F25">
        <w:rPr>
          <w:b/>
          <w:bCs/>
        </w:rPr>
        <w:t>fin de fabrication</w:t>
      </w:r>
      <w:r w:rsidRPr="00A30F25">
        <w:t>, le processus gère les retours et la classification des produits :</w:t>
      </w:r>
    </w:p>
    <w:p w14:paraId="0DE4142D" w14:textId="77777777" w:rsidR="00A30F25" w:rsidRPr="00A30F25" w:rsidRDefault="00A30F25" w:rsidP="00A30F25">
      <w:pPr>
        <w:numPr>
          <w:ilvl w:val="0"/>
          <w:numId w:val="32"/>
        </w:numPr>
      </w:pPr>
      <w:r w:rsidRPr="00A30F25">
        <w:t xml:space="preserve">Le </w:t>
      </w:r>
      <w:r w:rsidRPr="00A30F25">
        <w:rPr>
          <w:b/>
          <w:bCs/>
        </w:rPr>
        <w:t>magasinier</w:t>
      </w:r>
      <w:r w:rsidRPr="00A30F25">
        <w:t xml:space="preserve"> reçoit automatiquement une </w:t>
      </w:r>
      <w:r w:rsidRPr="00A30F25">
        <w:rPr>
          <w:b/>
          <w:bCs/>
        </w:rPr>
        <w:t>demande de retour de matières premières</w:t>
      </w:r>
      <w:r w:rsidRPr="00A30F25">
        <w:t xml:space="preserve"> pour les restes de chaque planning.</w:t>
      </w:r>
    </w:p>
    <w:p w14:paraId="01E6CD0E" w14:textId="77777777" w:rsidR="00A30F25" w:rsidRPr="00A30F25" w:rsidRDefault="00A30F25" w:rsidP="00A30F25">
      <w:pPr>
        <w:numPr>
          <w:ilvl w:val="0"/>
          <w:numId w:val="32"/>
        </w:numPr>
      </w:pPr>
      <w:r w:rsidRPr="00A30F25">
        <w:t xml:space="preserve">Une </w:t>
      </w:r>
      <w:r w:rsidRPr="00A30F25">
        <w:rPr>
          <w:b/>
          <w:bCs/>
        </w:rPr>
        <w:t>étiquette “Deuxième choix”</w:t>
      </w:r>
      <w:r w:rsidRPr="00A30F25">
        <w:t xml:space="preserve"> est imprimée pour identifier les </w:t>
      </w:r>
      <w:r w:rsidRPr="00A30F25">
        <w:rPr>
          <w:b/>
          <w:bCs/>
        </w:rPr>
        <w:t>pièces non conformes</w:t>
      </w:r>
      <w:r w:rsidRPr="00A30F25">
        <w:t>.</w:t>
      </w:r>
    </w:p>
    <w:p w14:paraId="0E55493D" w14:textId="77777777" w:rsidR="00A30F25" w:rsidRPr="00A30F25" w:rsidRDefault="00A30F25" w:rsidP="00A30F25">
      <w:pPr>
        <w:numPr>
          <w:ilvl w:val="0"/>
          <w:numId w:val="32"/>
        </w:numPr>
      </w:pPr>
      <w:r w:rsidRPr="00A30F25">
        <w:t xml:space="preserve">En cas de </w:t>
      </w:r>
      <w:r w:rsidRPr="00A30F25">
        <w:rPr>
          <w:b/>
          <w:bCs/>
        </w:rPr>
        <w:t>rebut</w:t>
      </w:r>
      <w:r w:rsidRPr="00A30F25">
        <w:t xml:space="preserve">, le système recherche automatiquement une </w:t>
      </w:r>
      <w:r w:rsidRPr="00A30F25">
        <w:rPr>
          <w:b/>
          <w:bCs/>
        </w:rPr>
        <w:t>commande correspondante</w:t>
      </w:r>
      <w:r w:rsidRPr="00A30F25">
        <w:t xml:space="preserve"> (même référence ou modèle) :</w:t>
      </w:r>
    </w:p>
    <w:p w14:paraId="78E750A6" w14:textId="77777777" w:rsidR="00A30F25" w:rsidRPr="00A30F25" w:rsidRDefault="00A30F25" w:rsidP="00A30F25">
      <w:pPr>
        <w:numPr>
          <w:ilvl w:val="1"/>
          <w:numId w:val="32"/>
        </w:numPr>
      </w:pPr>
      <w:r w:rsidRPr="00A30F25">
        <w:rPr>
          <w:rFonts w:ascii="Segoe UI Emoji" w:hAnsi="Segoe UI Emoji" w:cs="Segoe UI Emoji"/>
        </w:rPr>
        <w:t>✅</w:t>
      </w:r>
      <w:r w:rsidRPr="00A30F25">
        <w:t xml:space="preserve"> Si </w:t>
      </w:r>
      <w:r w:rsidRPr="00A30F25">
        <w:rPr>
          <w:b/>
          <w:bCs/>
        </w:rPr>
        <w:t>oui</w:t>
      </w:r>
      <w:r w:rsidRPr="00A30F25">
        <w:t xml:space="preserve">, le rebut est </w:t>
      </w:r>
      <w:r w:rsidRPr="00A30F25">
        <w:rPr>
          <w:b/>
          <w:bCs/>
        </w:rPr>
        <w:t>réaffecté</w:t>
      </w:r>
      <w:r w:rsidRPr="00A30F25">
        <w:t xml:space="preserve"> à cette commande.</w:t>
      </w:r>
    </w:p>
    <w:p w14:paraId="5D0DD695" w14:textId="77777777" w:rsidR="00A30F25" w:rsidRPr="00A30F25" w:rsidRDefault="00A30F25" w:rsidP="00A30F25">
      <w:pPr>
        <w:numPr>
          <w:ilvl w:val="1"/>
          <w:numId w:val="32"/>
        </w:numPr>
      </w:pPr>
      <w:r w:rsidRPr="00A30F25">
        <w:rPr>
          <w:rFonts w:ascii="Segoe UI Emoji" w:hAnsi="Segoe UI Emoji" w:cs="Segoe UI Emoji"/>
        </w:rPr>
        <w:t>❌</w:t>
      </w:r>
      <w:r w:rsidRPr="00A30F25">
        <w:t xml:space="preserve"> Si </w:t>
      </w:r>
      <w:r w:rsidRPr="00A30F25">
        <w:rPr>
          <w:b/>
          <w:bCs/>
        </w:rPr>
        <w:t>non</w:t>
      </w:r>
      <w:r w:rsidRPr="00A30F25">
        <w:t xml:space="preserve">, une </w:t>
      </w:r>
      <w:r w:rsidRPr="00A30F25">
        <w:rPr>
          <w:b/>
          <w:bCs/>
        </w:rPr>
        <w:t>nouvelle référence “hors catalogue”</w:t>
      </w:r>
      <w:r w:rsidRPr="00A30F25">
        <w:t xml:space="preserve"> est créée automatiquement.</w:t>
      </w:r>
    </w:p>
    <w:p w14:paraId="76EDE9B8" w14:textId="77777777" w:rsidR="00A30F25" w:rsidRPr="00A30F25" w:rsidRDefault="00A30F25" w:rsidP="00A30F25">
      <w:pPr>
        <w:numPr>
          <w:ilvl w:val="0"/>
          <w:numId w:val="32"/>
        </w:numPr>
      </w:pPr>
      <w:r w:rsidRPr="00A30F25">
        <w:t>En cas d’</w:t>
      </w:r>
      <w:r w:rsidRPr="00A30F25">
        <w:rPr>
          <w:b/>
          <w:bCs/>
        </w:rPr>
        <w:t>erreur de couleur, de modèle ou de dimension</w:t>
      </w:r>
      <w:r w:rsidRPr="00A30F25">
        <w:t xml:space="preserve">, le coupeur indique le statut </w:t>
      </w:r>
      <w:r w:rsidRPr="00A30F25">
        <w:rPr>
          <w:b/>
          <w:bCs/>
        </w:rPr>
        <w:t>“Deuxième approuvé”</w:t>
      </w:r>
      <w:r w:rsidRPr="00A30F25">
        <w:t xml:space="preserve">, et le système gère automatiquement la </w:t>
      </w:r>
      <w:r w:rsidRPr="00A30F25">
        <w:rPr>
          <w:b/>
          <w:bCs/>
        </w:rPr>
        <w:t>correction ou création de la référence</w:t>
      </w:r>
      <w:r w:rsidRPr="00A30F25">
        <w:t xml:space="preserve"> correspondante.</w:t>
      </w:r>
    </w:p>
    <w:p w14:paraId="202C1EA6" w14:textId="77777777" w:rsidR="00A30F25" w:rsidRPr="00A30F25" w:rsidRDefault="00A30F25" w:rsidP="00A30F25">
      <w:r w:rsidRPr="00A30F25">
        <w:pict w14:anchorId="0F734DBC">
          <v:rect id="_x0000_i1157" style="width:0;height:1.5pt" o:hralign="center" o:hrstd="t" o:hr="t" fillcolor="#a0a0a0" stroked="f"/>
        </w:pict>
      </w:r>
    </w:p>
    <w:p w14:paraId="57A081DF" w14:textId="77777777" w:rsidR="00A30F25" w:rsidRPr="00A30F25" w:rsidRDefault="00A30F25" w:rsidP="00A30F25">
      <w:pPr>
        <w:rPr>
          <w:b/>
          <w:bCs/>
        </w:rPr>
      </w:pPr>
      <w:r w:rsidRPr="00A30F25">
        <w:rPr>
          <w:b/>
          <w:bCs/>
        </w:rPr>
        <w:t>6. Avantages du processus</w:t>
      </w:r>
    </w:p>
    <w:p w14:paraId="43A3315C" w14:textId="77777777" w:rsidR="00A30F25" w:rsidRPr="00A30F25" w:rsidRDefault="00A30F25" w:rsidP="00A30F25">
      <w:pPr>
        <w:numPr>
          <w:ilvl w:val="0"/>
          <w:numId w:val="33"/>
        </w:numPr>
      </w:pPr>
      <w:r w:rsidRPr="00A30F25">
        <w:rPr>
          <w:b/>
          <w:bCs/>
        </w:rPr>
        <w:t>Traçabilité totale</w:t>
      </w:r>
      <w:r w:rsidRPr="00A30F25">
        <w:t xml:space="preserve"> par lot, qualité et quantité réelle.</w:t>
      </w:r>
    </w:p>
    <w:p w14:paraId="66A97F18" w14:textId="77777777" w:rsidR="00A30F25" w:rsidRPr="00A30F25" w:rsidRDefault="00A30F25" w:rsidP="00A30F25">
      <w:pPr>
        <w:numPr>
          <w:ilvl w:val="0"/>
          <w:numId w:val="33"/>
        </w:numPr>
      </w:pPr>
      <w:r w:rsidRPr="00A30F25">
        <w:rPr>
          <w:b/>
          <w:bCs/>
        </w:rPr>
        <w:t>Suivi intelligent</w:t>
      </w:r>
      <w:r w:rsidRPr="00A30F25">
        <w:t xml:space="preserve"> des deuxièmes choix et pièces revalorisées.</w:t>
      </w:r>
    </w:p>
    <w:p w14:paraId="0F7DB269" w14:textId="77777777" w:rsidR="00A30F25" w:rsidRPr="00A30F25" w:rsidRDefault="00A30F25" w:rsidP="00A30F25">
      <w:pPr>
        <w:numPr>
          <w:ilvl w:val="0"/>
          <w:numId w:val="33"/>
        </w:numPr>
      </w:pPr>
      <w:r w:rsidRPr="00A30F25">
        <w:rPr>
          <w:b/>
          <w:bCs/>
        </w:rPr>
        <w:t>Automatisation des étiquettes</w:t>
      </w:r>
      <w:r w:rsidRPr="00A30F25">
        <w:t xml:space="preserve"> selon quantité, lot et niveau de qualité.</w:t>
      </w:r>
    </w:p>
    <w:p w14:paraId="64320ED4" w14:textId="77777777" w:rsidR="00A30F25" w:rsidRPr="00A30F25" w:rsidRDefault="00A30F25" w:rsidP="00A30F25">
      <w:pPr>
        <w:numPr>
          <w:ilvl w:val="0"/>
          <w:numId w:val="33"/>
        </w:numPr>
      </w:pPr>
      <w:r w:rsidRPr="00A30F25">
        <w:rPr>
          <w:b/>
          <w:bCs/>
        </w:rPr>
        <w:t>Communication fluide</w:t>
      </w:r>
      <w:r w:rsidRPr="00A30F25">
        <w:t xml:space="preserve"> entre coupeur, tisseur et magasinier.</w:t>
      </w:r>
    </w:p>
    <w:p w14:paraId="6F6FCD0E" w14:textId="77777777" w:rsidR="00A30F25" w:rsidRPr="00A30F25" w:rsidRDefault="00A30F25" w:rsidP="00A30F25">
      <w:pPr>
        <w:numPr>
          <w:ilvl w:val="0"/>
          <w:numId w:val="33"/>
        </w:numPr>
      </w:pPr>
      <w:r w:rsidRPr="00A30F25">
        <w:rPr>
          <w:b/>
          <w:bCs/>
        </w:rPr>
        <w:t>Amélioration de la précision du rendement et de la gestion des rebuts.</w:t>
      </w:r>
    </w:p>
    <w:p w14:paraId="78E2AD83" w14:textId="77777777" w:rsidR="00A30F25" w:rsidRPr="00D61C25" w:rsidRDefault="00A30F25" w:rsidP="00D61C25"/>
    <w:p w14:paraId="6955782C" w14:textId="77777777" w:rsidR="00D61C25" w:rsidRDefault="00D61C25" w:rsidP="00D61C25">
      <w:r w:rsidRPr="00D61C25">
        <w:pict w14:anchorId="1337D868">
          <v:rect id="_x0000_i1139" style="width:0;height:1.5pt" o:hralign="center" o:hrstd="t" o:hr="t" fillcolor="#a0a0a0" stroked="f"/>
        </w:pict>
      </w:r>
    </w:p>
    <w:p w14:paraId="07363D50" w14:textId="77777777" w:rsidR="00F13541" w:rsidRDefault="00F13541" w:rsidP="00F13541">
      <w:pPr>
        <w:rPr>
          <w:rFonts w:ascii="Segoe UI Emoji" w:hAnsi="Segoe UI Emoji" w:cs="Segoe UI Emoji"/>
          <w:b/>
          <w:bCs/>
        </w:rPr>
      </w:pPr>
    </w:p>
    <w:p w14:paraId="56E65D23" w14:textId="77777777" w:rsidR="00F13541" w:rsidRDefault="00F13541" w:rsidP="00F13541">
      <w:pPr>
        <w:rPr>
          <w:rFonts w:ascii="Segoe UI Emoji" w:hAnsi="Segoe UI Emoji" w:cs="Segoe UI Emoji"/>
          <w:b/>
          <w:bCs/>
        </w:rPr>
      </w:pPr>
    </w:p>
    <w:p w14:paraId="6BD2E6D5" w14:textId="77777777" w:rsidR="00F13541" w:rsidRDefault="00F13541" w:rsidP="00F13541">
      <w:pPr>
        <w:rPr>
          <w:rFonts w:ascii="Segoe UI Emoji" w:hAnsi="Segoe UI Emoji" w:cs="Segoe UI Emoji"/>
          <w:b/>
          <w:bCs/>
        </w:rPr>
      </w:pPr>
    </w:p>
    <w:p w14:paraId="1A1D2D80" w14:textId="77777777" w:rsidR="00F13541" w:rsidRDefault="00F13541" w:rsidP="00F13541">
      <w:pPr>
        <w:rPr>
          <w:rFonts w:ascii="Segoe UI Emoji" w:hAnsi="Segoe UI Emoji" w:cs="Segoe UI Emoji"/>
          <w:b/>
          <w:bCs/>
        </w:rPr>
      </w:pPr>
    </w:p>
    <w:p w14:paraId="52FA5034" w14:textId="77777777" w:rsidR="00F13541" w:rsidRDefault="00F13541" w:rsidP="00F13541">
      <w:pPr>
        <w:rPr>
          <w:rFonts w:ascii="Segoe UI Emoji" w:hAnsi="Segoe UI Emoji" w:cs="Segoe UI Emoji"/>
          <w:b/>
          <w:bCs/>
        </w:rPr>
      </w:pPr>
    </w:p>
    <w:p w14:paraId="24D004A9" w14:textId="77777777" w:rsidR="00F13541" w:rsidRDefault="00F13541" w:rsidP="00F13541">
      <w:pPr>
        <w:rPr>
          <w:rFonts w:ascii="Segoe UI Emoji" w:hAnsi="Segoe UI Emoji" w:cs="Segoe UI Emoji"/>
          <w:b/>
          <w:bCs/>
        </w:rPr>
      </w:pPr>
    </w:p>
    <w:p w14:paraId="52B2A067" w14:textId="77777777" w:rsidR="00F13541" w:rsidRDefault="00F13541" w:rsidP="00F13541">
      <w:pPr>
        <w:rPr>
          <w:rFonts w:ascii="Segoe UI Emoji" w:hAnsi="Segoe UI Emoji" w:cs="Segoe UI Emoji"/>
          <w:b/>
          <w:bCs/>
        </w:rPr>
      </w:pPr>
    </w:p>
    <w:p w14:paraId="5A276B08" w14:textId="5E8FEE37" w:rsidR="00F13541" w:rsidRDefault="00F13541" w:rsidP="00F13541">
      <w:pPr>
        <w:jc w:val="center"/>
        <w:rPr>
          <w:b/>
          <w:bCs/>
          <w:sz w:val="32"/>
          <w:szCs w:val="32"/>
        </w:rPr>
      </w:pPr>
      <w:r w:rsidRPr="00F13541">
        <w:rPr>
          <w:rFonts w:ascii="Segoe UI Emoji" w:hAnsi="Segoe UI Emoji" w:cs="Segoe UI Emoji"/>
          <w:b/>
          <w:bCs/>
          <w:sz w:val="32"/>
          <w:szCs w:val="32"/>
        </w:rPr>
        <w:t>🏭</w:t>
      </w:r>
      <w:r w:rsidRPr="00F13541">
        <w:rPr>
          <w:b/>
          <w:bCs/>
          <w:sz w:val="32"/>
          <w:szCs w:val="32"/>
        </w:rPr>
        <w:t xml:space="preserve"> Poste : Magasinier Sous-Traitant</w:t>
      </w:r>
    </w:p>
    <w:p w14:paraId="1614ED10" w14:textId="77777777" w:rsidR="00F13541" w:rsidRPr="00F13541" w:rsidRDefault="00F13541" w:rsidP="00F13541">
      <w:pPr>
        <w:jc w:val="center"/>
        <w:rPr>
          <w:b/>
          <w:bCs/>
          <w:sz w:val="32"/>
          <w:szCs w:val="32"/>
        </w:rPr>
      </w:pPr>
    </w:p>
    <w:p w14:paraId="3541F4AA" w14:textId="77777777" w:rsidR="00F13541" w:rsidRPr="00F13541" w:rsidRDefault="00F13541" w:rsidP="00F13541">
      <w:pPr>
        <w:rPr>
          <w:b/>
          <w:bCs/>
        </w:rPr>
      </w:pPr>
      <w:r w:rsidRPr="00F13541">
        <w:rPr>
          <w:rFonts w:ascii="Segoe UI Emoji" w:hAnsi="Segoe UI Emoji" w:cs="Segoe UI Emoji"/>
          <w:b/>
          <w:bCs/>
        </w:rPr>
        <w:t>🎯</w:t>
      </w:r>
      <w:r w:rsidRPr="00F13541">
        <w:rPr>
          <w:b/>
          <w:bCs/>
        </w:rPr>
        <w:t xml:space="preserve"> Mission principale</w:t>
      </w:r>
    </w:p>
    <w:p w14:paraId="32DEE1D4" w14:textId="5AB0643B" w:rsidR="00F13541" w:rsidRPr="00F13541" w:rsidRDefault="00250D5E" w:rsidP="00250D5E">
      <w:r w:rsidRPr="00250D5E">
        <w:t xml:space="preserve">Le </w:t>
      </w:r>
      <w:r w:rsidRPr="00250D5E">
        <w:rPr>
          <w:b/>
          <w:bCs/>
        </w:rPr>
        <w:t>magasinier produit fini</w:t>
      </w:r>
      <w:r w:rsidRPr="00250D5E">
        <w:t xml:space="preserve"> est chargé de la </w:t>
      </w:r>
      <w:r w:rsidRPr="00250D5E">
        <w:rPr>
          <w:b/>
          <w:bCs/>
        </w:rPr>
        <w:t>réception, du contrôle, du stockage, de la préparation et de l’expédition</w:t>
      </w:r>
      <w:r w:rsidRPr="00250D5E">
        <w:t xml:space="preserve"> des produits finis.</w:t>
      </w:r>
      <w:r w:rsidRPr="00250D5E">
        <w:br/>
        <w:t xml:space="preserve">Il gère également les </w:t>
      </w:r>
      <w:r w:rsidRPr="00250D5E">
        <w:rPr>
          <w:b/>
          <w:bCs/>
        </w:rPr>
        <w:t>transferts inter-entrepôts</w:t>
      </w:r>
      <w:r w:rsidRPr="00250D5E">
        <w:t xml:space="preserve">, les </w:t>
      </w:r>
      <w:r w:rsidRPr="00250D5E">
        <w:rPr>
          <w:b/>
          <w:bCs/>
        </w:rPr>
        <w:t>réservations pour commandes spécifiques</w:t>
      </w:r>
      <w:r w:rsidRPr="00250D5E">
        <w:t xml:space="preserve">, et garantit la </w:t>
      </w:r>
      <w:r w:rsidRPr="00250D5E">
        <w:rPr>
          <w:b/>
          <w:bCs/>
        </w:rPr>
        <w:t>traçabilité complète</w:t>
      </w:r>
      <w:r w:rsidRPr="00250D5E">
        <w:t xml:space="preserve"> des mouvements via les QR codes.</w:t>
      </w:r>
      <w:r w:rsidRPr="00250D5E">
        <w:t xml:space="preserve"> </w:t>
      </w:r>
      <w:r w:rsidR="00F13541" w:rsidRPr="00F13541">
        <w:pict w14:anchorId="279A88F2">
          <v:rect id="_x0000_i1164" style="width:0;height:1.5pt" o:hralign="center" o:hrstd="t" o:hr="t" fillcolor="#a0a0a0" stroked="f"/>
        </w:pict>
      </w:r>
    </w:p>
    <w:p w14:paraId="2B8A5676" w14:textId="77777777" w:rsidR="00F13541" w:rsidRPr="00F13541" w:rsidRDefault="00F13541" w:rsidP="00F13541">
      <w:pPr>
        <w:rPr>
          <w:b/>
          <w:bCs/>
        </w:rPr>
      </w:pPr>
      <w:r w:rsidRPr="00F13541">
        <w:rPr>
          <w:rFonts w:ascii="Segoe UI Emoji" w:hAnsi="Segoe UI Emoji" w:cs="Segoe UI Emoji"/>
          <w:b/>
          <w:bCs/>
        </w:rPr>
        <w:t>⚙️</w:t>
      </w:r>
      <w:r w:rsidRPr="00F13541">
        <w:rPr>
          <w:b/>
          <w:bCs/>
        </w:rPr>
        <w:t xml:space="preserve"> Responsabilités principales</w:t>
      </w:r>
    </w:p>
    <w:p w14:paraId="7523BB8A" w14:textId="77777777" w:rsidR="00F13541" w:rsidRPr="00F13541" w:rsidRDefault="00F13541" w:rsidP="00F13541">
      <w:pPr>
        <w:rPr>
          <w:b/>
          <w:bCs/>
        </w:rPr>
      </w:pPr>
      <w:r w:rsidRPr="00F13541">
        <w:rPr>
          <w:b/>
          <w:bCs/>
        </w:rPr>
        <w:t>1. Préparation des sorties sous-traitance</w:t>
      </w:r>
    </w:p>
    <w:p w14:paraId="76DE92B1" w14:textId="77777777" w:rsidR="00F13541" w:rsidRPr="00F13541" w:rsidRDefault="00F13541" w:rsidP="00F13541">
      <w:pPr>
        <w:numPr>
          <w:ilvl w:val="0"/>
          <w:numId w:val="34"/>
        </w:numPr>
      </w:pPr>
      <w:r w:rsidRPr="00F13541">
        <w:t xml:space="preserve">Identifier les </w:t>
      </w:r>
      <w:r w:rsidRPr="00F13541">
        <w:rPr>
          <w:b/>
          <w:bCs/>
        </w:rPr>
        <w:t>Numéros de Sous OF</w:t>
      </w:r>
      <w:r w:rsidRPr="00F13541">
        <w:t xml:space="preserve"> ou les </w:t>
      </w:r>
      <w:r w:rsidRPr="00F13541">
        <w:rPr>
          <w:b/>
          <w:bCs/>
        </w:rPr>
        <w:t>Numéros de Suivi</w:t>
      </w:r>
      <w:r w:rsidRPr="00F13541">
        <w:t xml:space="preserve"> à envoyer en sous-traitance.</w:t>
      </w:r>
    </w:p>
    <w:p w14:paraId="53AE905A" w14:textId="77777777" w:rsidR="00F13541" w:rsidRPr="00F13541" w:rsidRDefault="00F13541" w:rsidP="00F13541">
      <w:pPr>
        <w:numPr>
          <w:ilvl w:val="0"/>
          <w:numId w:val="34"/>
        </w:numPr>
      </w:pPr>
      <w:r w:rsidRPr="00F13541">
        <w:rPr>
          <w:b/>
          <w:bCs/>
        </w:rPr>
        <w:t>Scanner les étiquettes QR</w:t>
      </w:r>
      <w:r w:rsidRPr="00F13541">
        <w:t xml:space="preserve"> des produits correspondants pour garantir une traçabilité exacte.</w:t>
      </w:r>
    </w:p>
    <w:p w14:paraId="6AE4B6DE" w14:textId="77777777" w:rsidR="00F13541" w:rsidRPr="00F13541" w:rsidRDefault="00F13541" w:rsidP="00F13541">
      <w:pPr>
        <w:numPr>
          <w:ilvl w:val="0"/>
          <w:numId w:val="34"/>
        </w:numPr>
      </w:pPr>
      <w:r w:rsidRPr="00F13541">
        <w:t>Vérifier l’état et la conformité des produits avant expédition (quantité, qualité, couleur, modèle, dimensions).</w:t>
      </w:r>
    </w:p>
    <w:p w14:paraId="63484B3F" w14:textId="77777777" w:rsidR="00F13541" w:rsidRPr="00F13541" w:rsidRDefault="00F13541" w:rsidP="00F13541">
      <w:pPr>
        <w:numPr>
          <w:ilvl w:val="0"/>
          <w:numId w:val="34"/>
        </w:numPr>
      </w:pPr>
      <w:r w:rsidRPr="00F13541">
        <w:t xml:space="preserve">Sélectionner le </w:t>
      </w:r>
      <w:r w:rsidRPr="00F13541">
        <w:rPr>
          <w:b/>
          <w:bCs/>
        </w:rPr>
        <w:t>sous-traitant concerné</w:t>
      </w:r>
      <w:r w:rsidRPr="00F13541">
        <w:t xml:space="preserve"> dans le système ou créer un nouveau partenaire si nécessaire.</w:t>
      </w:r>
    </w:p>
    <w:p w14:paraId="677B9F9A" w14:textId="77777777" w:rsidR="00F13541" w:rsidRPr="00F13541" w:rsidRDefault="00F13541" w:rsidP="00F13541">
      <w:pPr>
        <w:numPr>
          <w:ilvl w:val="0"/>
          <w:numId w:val="34"/>
        </w:numPr>
      </w:pPr>
      <w:r w:rsidRPr="00F13541">
        <w:rPr>
          <w:b/>
          <w:bCs/>
        </w:rPr>
        <w:t>Imprimer les documents de sortie</w:t>
      </w:r>
      <w:r w:rsidRPr="00F13541">
        <w:t xml:space="preserve"> (bon d’expédition, fiche de transfert, étiquettes QR de suivi).</w:t>
      </w:r>
    </w:p>
    <w:p w14:paraId="0CA6D07C" w14:textId="77777777" w:rsidR="00F13541" w:rsidRPr="00F13541" w:rsidRDefault="00F13541" w:rsidP="00F13541">
      <w:pPr>
        <w:numPr>
          <w:ilvl w:val="0"/>
          <w:numId w:val="34"/>
        </w:numPr>
      </w:pPr>
      <w:r w:rsidRPr="00F13541">
        <w:t xml:space="preserve">Mettre à jour dans le système l’état des articles : </w:t>
      </w:r>
      <w:r w:rsidRPr="00F13541">
        <w:rPr>
          <w:b/>
          <w:bCs/>
        </w:rPr>
        <w:t>“En sous-traitance – en cours de sortie”</w:t>
      </w:r>
      <w:r w:rsidRPr="00F13541">
        <w:t>.</w:t>
      </w:r>
    </w:p>
    <w:p w14:paraId="7698C9FC" w14:textId="77777777" w:rsidR="00F13541" w:rsidRPr="00F13541" w:rsidRDefault="00F13541" w:rsidP="00F13541">
      <w:r w:rsidRPr="00F13541">
        <w:pict w14:anchorId="6E847D5C">
          <v:rect id="_x0000_i1165" style="width:0;height:1.5pt" o:hralign="center" o:hrstd="t" o:hr="t" fillcolor="#a0a0a0" stroked="f"/>
        </w:pict>
      </w:r>
    </w:p>
    <w:p w14:paraId="5E89B770" w14:textId="77777777" w:rsidR="00F13541" w:rsidRPr="00F13541" w:rsidRDefault="00F13541" w:rsidP="00F13541">
      <w:pPr>
        <w:rPr>
          <w:b/>
          <w:bCs/>
        </w:rPr>
      </w:pPr>
      <w:r w:rsidRPr="00F13541">
        <w:rPr>
          <w:b/>
          <w:bCs/>
        </w:rPr>
        <w:t>2. Suivi des produits sous-traités</w:t>
      </w:r>
    </w:p>
    <w:p w14:paraId="644F3D4B" w14:textId="77777777" w:rsidR="00F13541" w:rsidRPr="00F13541" w:rsidRDefault="00F13541" w:rsidP="00F13541">
      <w:pPr>
        <w:numPr>
          <w:ilvl w:val="0"/>
          <w:numId w:val="35"/>
        </w:numPr>
      </w:pPr>
      <w:r w:rsidRPr="00F13541">
        <w:t xml:space="preserve">Surveiller en temps réel les </w:t>
      </w:r>
      <w:r w:rsidRPr="00F13541">
        <w:rPr>
          <w:b/>
          <w:bCs/>
        </w:rPr>
        <w:t>quantités sorties, retournées et en attente de retour</w:t>
      </w:r>
      <w:r w:rsidRPr="00F13541">
        <w:t>.</w:t>
      </w:r>
    </w:p>
    <w:p w14:paraId="4EEF5EE1" w14:textId="77777777" w:rsidR="00F13541" w:rsidRPr="00F13541" w:rsidRDefault="00F13541" w:rsidP="00F13541">
      <w:pPr>
        <w:numPr>
          <w:ilvl w:val="0"/>
          <w:numId w:val="35"/>
        </w:numPr>
      </w:pPr>
      <w:r w:rsidRPr="00F13541">
        <w:t xml:space="preserve">Assurer le </w:t>
      </w:r>
      <w:r w:rsidRPr="00F13541">
        <w:rPr>
          <w:b/>
          <w:bCs/>
        </w:rPr>
        <w:t>contrôle des délais</w:t>
      </w:r>
      <w:r w:rsidRPr="00F13541">
        <w:t xml:space="preserve"> de retour selon le planning de production.</w:t>
      </w:r>
    </w:p>
    <w:p w14:paraId="5017C883" w14:textId="77777777" w:rsidR="00F13541" w:rsidRPr="00F13541" w:rsidRDefault="00F13541" w:rsidP="00F13541">
      <w:pPr>
        <w:numPr>
          <w:ilvl w:val="0"/>
          <w:numId w:val="35"/>
        </w:numPr>
      </w:pPr>
      <w:r w:rsidRPr="00F13541">
        <w:lastRenderedPageBreak/>
        <w:t>Suivre l’état de chaque lot :</w:t>
      </w:r>
    </w:p>
    <w:p w14:paraId="3B741D36" w14:textId="77777777" w:rsidR="00F13541" w:rsidRPr="00F13541" w:rsidRDefault="00F13541" w:rsidP="00F13541">
      <w:pPr>
        <w:numPr>
          <w:ilvl w:val="1"/>
          <w:numId w:val="35"/>
        </w:numPr>
      </w:pPr>
      <w:r w:rsidRPr="00F13541">
        <w:t>En fabrication chez le sous-traitant</w:t>
      </w:r>
    </w:p>
    <w:p w14:paraId="70916F5D" w14:textId="77777777" w:rsidR="00F13541" w:rsidRPr="00F13541" w:rsidRDefault="00F13541" w:rsidP="00F13541">
      <w:pPr>
        <w:numPr>
          <w:ilvl w:val="1"/>
          <w:numId w:val="35"/>
        </w:numPr>
      </w:pPr>
      <w:r w:rsidRPr="00F13541">
        <w:t>En cours de livraison</w:t>
      </w:r>
    </w:p>
    <w:p w14:paraId="166A3F52" w14:textId="77777777" w:rsidR="00F13541" w:rsidRPr="00F13541" w:rsidRDefault="00F13541" w:rsidP="00F13541">
      <w:pPr>
        <w:numPr>
          <w:ilvl w:val="1"/>
          <w:numId w:val="35"/>
        </w:numPr>
      </w:pPr>
      <w:r w:rsidRPr="00F13541">
        <w:t>Retourné et en attente de contrôle qualité</w:t>
      </w:r>
    </w:p>
    <w:p w14:paraId="050BDC13" w14:textId="77777777" w:rsidR="00F13541" w:rsidRPr="00F13541" w:rsidRDefault="00F13541" w:rsidP="00F13541">
      <w:pPr>
        <w:numPr>
          <w:ilvl w:val="0"/>
          <w:numId w:val="35"/>
        </w:numPr>
      </w:pPr>
      <w:r w:rsidRPr="00F13541">
        <w:rPr>
          <w:b/>
          <w:bCs/>
        </w:rPr>
        <w:t>Prendre des photos</w:t>
      </w:r>
      <w:r w:rsidRPr="00F13541">
        <w:t xml:space="preserve"> ou pièces jointes en cas d’anomalie, retard ou dommage.</w:t>
      </w:r>
    </w:p>
    <w:p w14:paraId="3306699E" w14:textId="77777777" w:rsidR="00F13541" w:rsidRPr="00F13541" w:rsidRDefault="00F13541" w:rsidP="00F13541">
      <w:pPr>
        <w:numPr>
          <w:ilvl w:val="0"/>
          <w:numId w:val="35"/>
        </w:numPr>
      </w:pPr>
      <w:r w:rsidRPr="00F13541">
        <w:t xml:space="preserve">Mettre à jour le statut du lot : </w:t>
      </w:r>
      <w:r w:rsidRPr="00F13541">
        <w:rPr>
          <w:i/>
          <w:iCs/>
        </w:rPr>
        <w:t>Conforme</w:t>
      </w:r>
      <w:r w:rsidRPr="00F13541">
        <w:t xml:space="preserve">, </w:t>
      </w:r>
      <w:r w:rsidRPr="00F13541">
        <w:rPr>
          <w:i/>
          <w:iCs/>
        </w:rPr>
        <w:t>Deuxième choix</w:t>
      </w:r>
      <w:r w:rsidRPr="00F13541">
        <w:t xml:space="preserve">, </w:t>
      </w:r>
      <w:r w:rsidRPr="00F13541">
        <w:rPr>
          <w:i/>
          <w:iCs/>
        </w:rPr>
        <w:t>Rebut</w:t>
      </w:r>
      <w:r w:rsidRPr="00F13541">
        <w:t xml:space="preserve">, </w:t>
      </w:r>
      <w:r w:rsidRPr="00F13541">
        <w:rPr>
          <w:i/>
          <w:iCs/>
        </w:rPr>
        <w:t>À vérifier</w:t>
      </w:r>
      <w:r w:rsidRPr="00F13541">
        <w:t>.</w:t>
      </w:r>
    </w:p>
    <w:p w14:paraId="180EAC64" w14:textId="77777777" w:rsidR="00F13541" w:rsidRPr="00F13541" w:rsidRDefault="00F13541" w:rsidP="00F13541">
      <w:r w:rsidRPr="00F13541">
        <w:pict w14:anchorId="6BCA1D44">
          <v:rect id="_x0000_i1166" style="width:0;height:1.5pt" o:hralign="center" o:hrstd="t" o:hr="t" fillcolor="#a0a0a0" stroked="f"/>
        </w:pict>
      </w:r>
    </w:p>
    <w:p w14:paraId="05F83194" w14:textId="77777777" w:rsidR="00F13541" w:rsidRPr="00F13541" w:rsidRDefault="00F13541" w:rsidP="00F13541">
      <w:pPr>
        <w:rPr>
          <w:b/>
          <w:bCs/>
        </w:rPr>
      </w:pPr>
      <w:r w:rsidRPr="00F13541">
        <w:rPr>
          <w:b/>
          <w:bCs/>
        </w:rPr>
        <w:t>3. Réception et validation des retours</w:t>
      </w:r>
    </w:p>
    <w:p w14:paraId="1D92A58D" w14:textId="77777777" w:rsidR="00F13541" w:rsidRPr="00F13541" w:rsidRDefault="00F13541" w:rsidP="00F13541">
      <w:pPr>
        <w:numPr>
          <w:ilvl w:val="0"/>
          <w:numId w:val="36"/>
        </w:numPr>
      </w:pPr>
      <w:r w:rsidRPr="00F13541">
        <w:t>À la réception des produits :</w:t>
      </w:r>
    </w:p>
    <w:p w14:paraId="1DE5E133" w14:textId="77777777" w:rsidR="00F13541" w:rsidRPr="00F13541" w:rsidRDefault="00F13541" w:rsidP="00F13541">
      <w:pPr>
        <w:numPr>
          <w:ilvl w:val="1"/>
          <w:numId w:val="36"/>
        </w:numPr>
      </w:pPr>
      <w:r w:rsidRPr="00F13541">
        <w:rPr>
          <w:b/>
          <w:bCs/>
        </w:rPr>
        <w:t>Scanner les étiquettes QR</w:t>
      </w:r>
      <w:r w:rsidRPr="00F13541">
        <w:t xml:space="preserve"> pour confirmer le retour.</w:t>
      </w:r>
    </w:p>
    <w:p w14:paraId="16FD263D" w14:textId="77777777" w:rsidR="00F13541" w:rsidRPr="00F13541" w:rsidRDefault="00F13541" w:rsidP="00F13541">
      <w:pPr>
        <w:numPr>
          <w:ilvl w:val="1"/>
          <w:numId w:val="36"/>
        </w:numPr>
      </w:pPr>
      <w:r w:rsidRPr="00F13541">
        <w:t>Comparer les quantités retournées avec celles envoyées.</w:t>
      </w:r>
    </w:p>
    <w:p w14:paraId="08B0BB4B" w14:textId="77777777" w:rsidR="00F13541" w:rsidRPr="00F13541" w:rsidRDefault="00F13541" w:rsidP="00F13541">
      <w:pPr>
        <w:numPr>
          <w:ilvl w:val="1"/>
          <w:numId w:val="36"/>
        </w:numPr>
      </w:pPr>
      <w:r w:rsidRPr="00F13541">
        <w:t>Indiquer l’état des produits retournés :</w:t>
      </w:r>
    </w:p>
    <w:p w14:paraId="7F0DEA82" w14:textId="77777777" w:rsidR="00F13541" w:rsidRPr="00F13541" w:rsidRDefault="00F13541" w:rsidP="00F13541">
      <w:pPr>
        <w:numPr>
          <w:ilvl w:val="2"/>
          <w:numId w:val="36"/>
        </w:numPr>
      </w:pPr>
      <w:r w:rsidRPr="00F13541">
        <w:rPr>
          <w:rFonts w:ascii="Segoe UI Emoji" w:hAnsi="Segoe UI Emoji" w:cs="Segoe UI Emoji"/>
        </w:rPr>
        <w:t>✅</w:t>
      </w:r>
      <w:r w:rsidRPr="00F13541">
        <w:t xml:space="preserve"> </w:t>
      </w:r>
      <w:r w:rsidRPr="00F13541">
        <w:rPr>
          <w:b/>
          <w:bCs/>
        </w:rPr>
        <w:t>Conforme (premier choix)</w:t>
      </w:r>
    </w:p>
    <w:p w14:paraId="53EA7B41" w14:textId="77777777" w:rsidR="00F13541" w:rsidRPr="00F13541" w:rsidRDefault="00F13541" w:rsidP="00F13541">
      <w:pPr>
        <w:numPr>
          <w:ilvl w:val="2"/>
          <w:numId w:val="36"/>
        </w:numPr>
      </w:pPr>
      <w:r w:rsidRPr="00F13541">
        <w:rPr>
          <w:rFonts w:ascii="Segoe UI Emoji" w:hAnsi="Segoe UI Emoji" w:cs="Segoe UI Emoji"/>
        </w:rPr>
        <w:t>⚠️</w:t>
      </w:r>
      <w:r w:rsidRPr="00F13541">
        <w:t xml:space="preserve"> </w:t>
      </w:r>
      <w:r w:rsidRPr="00F13541">
        <w:rPr>
          <w:b/>
          <w:bCs/>
        </w:rPr>
        <w:t>Deuxième choix</w:t>
      </w:r>
      <w:r w:rsidRPr="00F13541">
        <w:t xml:space="preserve"> (à traiter selon le protocole qualité)</w:t>
      </w:r>
    </w:p>
    <w:p w14:paraId="65875A88" w14:textId="77777777" w:rsidR="00F13541" w:rsidRPr="00F13541" w:rsidRDefault="00F13541" w:rsidP="00F13541">
      <w:pPr>
        <w:numPr>
          <w:ilvl w:val="2"/>
          <w:numId w:val="36"/>
        </w:numPr>
      </w:pPr>
      <w:r w:rsidRPr="00F13541">
        <w:rPr>
          <w:rFonts w:ascii="Segoe UI Emoji" w:hAnsi="Segoe UI Emoji" w:cs="Segoe UI Emoji"/>
        </w:rPr>
        <w:t>❌</w:t>
      </w:r>
      <w:r w:rsidRPr="00F13541">
        <w:t xml:space="preserve"> </w:t>
      </w:r>
      <w:r w:rsidRPr="00F13541">
        <w:rPr>
          <w:b/>
          <w:bCs/>
        </w:rPr>
        <w:t>Rebut ou non conforme</w:t>
      </w:r>
      <w:r w:rsidRPr="00F13541">
        <w:t xml:space="preserve"> (procédure de reclassement ou destruction)</w:t>
      </w:r>
    </w:p>
    <w:p w14:paraId="14A8FF28" w14:textId="77777777" w:rsidR="00F13541" w:rsidRPr="00F13541" w:rsidRDefault="00F13541" w:rsidP="00F13541">
      <w:pPr>
        <w:numPr>
          <w:ilvl w:val="0"/>
          <w:numId w:val="36"/>
        </w:numPr>
      </w:pPr>
      <w:r w:rsidRPr="00F13541">
        <w:t>Si des écarts sont constatés :</w:t>
      </w:r>
    </w:p>
    <w:p w14:paraId="32515CA7" w14:textId="77777777" w:rsidR="00F13541" w:rsidRPr="00F13541" w:rsidRDefault="00F13541" w:rsidP="00F13541">
      <w:pPr>
        <w:numPr>
          <w:ilvl w:val="1"/>
          <w:numId w:val="36"/>
        </w:numPr>
      </w:pPr>
      <w:r w:rsidRPr="00F13541">
        <w:t xml:space="preserve">Lancer une </w:t>
      </w:r>
      <w:r w:rsidRPr="00F13541">
        <w:rPr>
          <w:b/>
          <w:bCs/>
        </w:rPr>
        <w:t>alerte de non-conformité</w:t>
      </w:r>
      <w:r w:rsidRPr="00F13541">
        <w:t xml:space="preserve"> pour le responsable qualité.</w:t>
      </w:r>
    </w:p>
    <w:p w14:paraId="765C3234" w14:textId="77777777" w:rsidR="00F13541" w:rsidRPr="00F13541" w:rsidRDefault="00F13541" w:rsidP="00F13541">
      <w:pPr>
        <w:numPr>
          <w:ilvl w:val="1"/>
          <w:numId w:val="36"/>
        </w:numPr>
      </w:pPr>
      <w:r w:rsidRPr="00F13541">
        <w:t>Signaler les anomalies dans le système pour réaffectation ou reclassement.</w:t>
      </w:r>
    </w:p>
    <w:p w14:paraId="49FEF64B" w14:textId="77777777" w:rsidR="00F13541" w:rsidRPr="00F13541" w:rsidRDefault="00F13541" w:rsidP="00F13541">
      <w:r w:rsidRPr="00F13541">
        <w:pict w14:anchorId="43D1BACE">
          <v:rect id="_x0000_i1167" style="width:0;height:1.5pt" o:hralign="center" o:hrstd="t" o:hr="t" fillcolor="#a0a0a0" stroked="f"/>
        </w:pict>
      </w:r>
    </w:p>
    <w:p w14:paraId="553B6965" w14:textId="77777777" w:rsidR="00F13541" w:rsidRPr="00F13541" w:rsidRDefault="00F13541" w:rsidP="00F13541">
      <w:pPr>
        <w:rPr>
          <w:b/>
          <w:bCs/>
        </w:rPr>
      </w:pPr>
      <w:r w:rsidRPr="00F13541">
        <w:rPr>
          <w:b/>
          <w:bCs/>
        </w:rPr>
        <w:t>4. Mise à jour du stock et coordination interne</w:t>
      </w:r>
    </w:p>
    <w:p w14:paraId="634732D6" w14:textId="77777777" w:rsidR="00F13541" w:rsidRPr="00F13541" w:rsidRDefault="00F13541" w:rsidP="00F13541">
      <w:pPr>
        <w:numPr>
          <w:ilvl w:val="0"/>
          <w:numId w:val="37"/>
        </w:numPr>
      </w:pPr>
      <w:r w:rsidRPr="00F13541">
        <w:t xml:space="preserve">Enregistrer les </w:t>
      </w:r>
      <w:r w:rsidRPr="00F13541">
        <w:rPr>
          <w:b/>
          <w:bCs/>
        </w:rPr>
        <w:t>retours validés</w:t>
      </w:r>
      <w:r w:rsidRPr="00F13541">
        <w:t xml:space="preserve"> dans le stock usine.</w:t>
      </w:r>
    </w:p>
    <w:p w14:paraId="3D763234" w14:textId="77777777" w:rsidR="00F13541" w:rsidRPr="00F13541" w:rsidRDefault="00F13541" w:rsidP="00F13541">
      <w:pPr>
        <w:numPr>
          <w:ilvl w:val="0"/>
          <w:numId w:val="37"/>
        </w:numPr>
      </w:pPr>
      <w:r w:rsidRPr="00F13541">
        <w:t xml:space="preserve">Si un produit est classé “deuxième choix”, appliquer la </w:t>
      </w:r>
      <w:r w:rsidRPr="00F13541">
        <w:rPr>
          <w:b/>
          <w:bCs/>
        </w:rPr>
        <w:t>procédure de reclassement</w:t>
      </w:r>
      <w:r w:rsidRPr="00F13541">
        <w:t xml:space="preserve"> :</w:t>
      </w:r>
    </w:p>
    <w:p w14:paraId="7A70D565" w14:textId="77777777" w:rsidR="00F13541" w:rsidRPr="00F13541" w:rsidRDefault="00F13541" w:rsidP="00F13541">
      <w:pPr>
        <w:numPr>
          <w:ilvl w:val="1"/>
          <w:numId w:val="37"/>
        </w:numPr>
      </w:pPr>
      <w:r w:rsidRPr="00F13541">
        <w:t xml:space="preserve">Recherche de </w:t>
      </w:r>
      <w:r w:rsidRPr="00F13541">
        <w:rPr>
          <w:b/>
          <w:bCs/>
        </w:rPr>
        <w:t>commande correspondante</w:t>
      </w:r>
      <w:r w:rsidRPr="00F13541">
        <w:t xml:space="preserve"> → sinon </w:t>
      </w:r>
      <w:r w:rsidRPr="00F13541">
        <w:rPr>
          <w:b/>
          <w:bCs/>
        </w:rPr>
        <w:t>référence catalogue</w:t>
      </w:r>
      <w:r w:rsidRPr="00F13541">
        <w:t xml:space="preserve"> → sinon </w:t>
      </w:r>
      <w:r w:rsidRPr="00F13541">
        <w:rPr>
          <w:b/>
          <w:bCs/>
        </w:rPr>
        <w:t>création automatique d’une référence hors catalogue</w:t>
      </w:r>
      <w:r w:rsidRPr="00F13541">
        <w:t>.</w:t>
      </w:r>
    </w:p>
    <w:p w14:paraId="55B78218" w14:textId="77777777" w:rsidR="00F13541" w:rsidRPr="00F13541" w:rsidRDefault="00F13541" w:rsidP="00F13541">
      <w:pPr>
        <w:numPr>
          <w:ilvl w:val="0"/>
          <w:numId w:val="37"/>
        </w:numPr>
      </w:pPr>
      <w:r w:rsidRPr="00F13541">
        <w:t xml:space="preserve">Transférer les produits finis vers le </w:t>
      </w:r>
      <w:r w:rsidRPr="00F13541">
        <w:rPr>
          <w:b/>
          <w:bCs/>
        </w:rPr>
        <w:t>magasinier produit fini</w:t>
      </w:r>
      <w:r w:rsidRPr="00F13541">
        <w:t xml:space="preserve"> pour emballage, étiquetage et expédition.</w:t>
      </w:r>
    </w:p>
    <w:p w14:paraId="7C06BD0A" w14:textId="77777777" w:rsidR="00F13541" w:rsidRPr="00F13541" w:rsidRDefault="00F13541" w:rsidP="00F13541">
      <w:pPr>
        <w:numPr>
          <w:ilvl w:val="0"/>
          <w:numId w:val="37"/>
        </w:numPr>
      </w:pPr>
      <w:r w:rsidRPr="00F13541">
        <w:lastRenderedPageBreak/>
        <w:t xml:space="preserve">Avertir le </w:t>
      </w:r>
      <w:r w:rsidRPr="00F13541">
        <w:rPr>
          <w:b/>
          <w:bCs/>
        </w:rPr>
        <w:t>planificateur</w:t>
      </w:r>
      <w:r w:rsidRPr="00F13541">
        <w:t xml:space="preserve"> et le </w:t>
      </w:r>
      <w:r w:rsidRPr="00F13541">
        <w:rPr>
          <w:b/>
          <w:bCs/>
        </w:rPr>
        <w:t>tisseur</w:t>
      </w:r>
      <w:r w:rsidRPr="00F13541">
        <w:t xml:space="preserve"> en cas de quantité manquante ou de lot incomplet.</w:t>
      </w:r>
    </w:p>
    <w:p w14:paraId="298F1F2C" w14:textId="77777777" w:rsidR="00F13541" w:rsidRPr="00F13541" w:rsidRDefault="00F13541" w:rsidP="00F13541">
      <w:r w:rsidRPr="00F13541">
        <w:pict w14:anchorId="5FF84979">
          <v:rect id="_x0000_i1168" style="width:0;height:1.5pt" o:hralign="center" o:hrstd="t" o:hr="t" fillcolor="#a0a0a0" stroked="f"/>
        </w:pict>
      </w:r>
    </w:p>
    <w:p w14:paraId="72AB9C3F" w14:textId="77777777" w:rsidR="00F13541" w:rsidRPr="00F13541" w:rsidRDefault="00F13541" w:rsidP="00F13541">
      <w:pPr>
        <w:rPr>
          <w:b/>
          <w:bCs/>
        </w:rPr>
      </w:pPr>
      <w:r w:rsidRPr="00F13541">
        <w:rPr>
          <w:b/>
          <w:bCs/>
        </w:rPr>
        <w:t>5. Création et gestion des sous-traitants</w:t>
      </w:r>
    </w:p>
    <w:p w14:paraId="3C95FEBE" w14:textId="77777777" w:rsidR="00F13541" w:rsidRPr="00F13541" w:rsidRDefault="00F13541" w:rsidP="00F13541">
      <w:pPr>
        <w:numPr>
          <w:ilvl w:val="0"/>
          <w:numId w:val="38"/>
        </w:numPr>
      </w:pPr>
      <w:r w:rsidRPr="00F13541">
        <w:t>Créer de nouveaux sous-traitants dans le système avec leurs informations : nom, activité, coordonnées, type de travail (ex. couture, lavage, emballage).</w:t>
      </w:r>
    </w:p>
    <w:p w14:paraId="615AA18D" w14:textId="77777777" w:rsidR="00F13541" w:rsidRPr="00F13541" w:rsidRDefault="00F13541" w:rsidP="00F13541">
      <w:pPr>
        <w:numPr>
          <w:ilvl w:val="0"/>
          <w:numId w:val="38"/>
        </w:numPr>
      </w:pPr>
      <w:r w:rsidRPr="00F13541">
        <w:t xml:space="preserve">Gérer la </w:t>
      </w:r>
      <w:r w:rsidRPr="00F13541">
        <w:rPr>
          <w:b/>
          <w:bCs/>
        </w:rPr>
        <w:t>liste des sous-traitants actifs</w:t>
      </w:r>
      <w:r w:rsidRPr="00F13541">
        <w:t xml:space="preserve"> et leurs performances (délais, conformité, qualité).</w:t>
      </w:r>
    </w:p>
    <w:p w14:paraId="6CF498F4" w14:textId="77777777" w:rsidR="00F13541" w:rsidRPr="00F13541" w:rsidRDefault="00F13541" w:rsidP="00F13541">
      <w:pPr>
        <w:numPr>
          <w:ilvl w:val="0"/>
          <w:numId w:val="38"/>
        </w:numPr>
      </w:pPr>
      <w:r w:rsidRPr="00F13541">
        <w:t xml:space="preserve">Assurer la </w:t>
      </w:r>
      <w:r w:rsidRPr="00F13541">
        <w:rPr>
          <w:b/>
          <w:bCs/>
        </w:rPr>
        <w:t>traçabilité</w:t>
      </w:r>
      <w:r w:rsidRPr="00F13541">
        <w:t xml:space="preserve"> de chaque mouvement lié à un sous-traitant (sortie, retour, validation, anomalie).</w:t>
      </w:r>
    </w:p>
    <w:p w14:paraId="7E9CB6B5" w14:textId="77777777" w:rsidR="00F13541" w:rsidRPr="00F13541" w:rsidRDefault="00F13541" w:rsidP="00F13541">
      <w:r w:rsidRPr="00F13541">
        <w:pict w14:anchorId="5327A296">
          <v:rect id="_x0000_i1169" style="width:0;height:1.5pt" o:hralign="center" o:hrstd="t" o:hr="t" fillcolor="#a0a0a0" stroked="f"/>
        </w:pict>
      </w:r>
    </w:p>
    <w:p w14:paraId="5D1A3783" w14:textId="77777777" w:rsidR="00F13541" w:rsidRPr="00F13541" w:rsidRDefault="00F13541" w:rsidP="00F13541">
      <w:pPr>
        <w:rPr>
          <w:b/>
          <w:bCs/>
        </w:rPr>
      </w:pPr>
      <w:r w:rsidRPr="00F13541">
        <w:rPr>
          <w:rFonts w:ascii="Segoe UI Emoji" w:hAnsi="Segoe UI Emoji" w:cs="Segoe UI Emoji"/>
          <w:b/>
          <w:bCs/>
        </w:rPr>
        <w:t>🧩</w:t>
      </w:r>
      <w:r w:rsidRPr="00F13541">
        <w:rPr>
          <w:b/>
          <w:bCs/>
        </w:rPr>
        <w:t xml:space="preserve"> Tableau de bord du magasinier sous-traitant</w:t>
      </w:r>
    </w:p>
    <w:p w14:paraId="51D07CDF" w14:textId="77777777" w:rsidR="00F13541" w:rsidRPr="00F13541" w:rsidRDefault="00F13541" w:rsidP="00F13541">
      <w:r w:rsidRPr="00F13541">
        <w:t xml:space="preserve">Le poste est équipé d’un </w:t>
      </w:r>
      <w:r w:rsidRPr="00F13541">
        <w:rPr>
          <w:b/>
          <w:bCs/>
        </w:rPr>
        <w:t>tableau de bord interactif</w:t>
      </w:r>
      <w:r w:rsidRPr="00F13541">
        <w:t>, permettant de :</w:t>
      </w:r>
    </w:p>
    <w:p w14:paraId="46536083" w14:textId="77777777" w:rsidR="00F13541" w:rsidRPr="00F13541" w:rsidRDefault="00F13541" w:rsidP="00F13541">
      <w:pPr>
        <w:numPr>
          <w:ilvl w:val="0"/>
          <w:numId w:val="39"/>
        </w:numPr>
      </w:pPr>
      <w:r w:rsidRPr="00F13541">
        <w:t xml:space="preserve">Visualiser les </w:t>
      </w:r>
      <w:r w:rsidRPr="00F13541">
        <w:rPr>
          <w:b/>
          <w:bCs/>
        </w:rPr>
        <w:t>plannings à traiter</w:t>
      </w:r>
      <w:r w:rsidRPr="00F13541">
        <w:t xml:space="preserve"> et les </w:t>
      </w:r>
      <w:r w:rsidRPr="00F13541">
        <w:rPr>
          <w:b/>
          <w:bCs/>
        </w:rPr>
        <w:t>tâches à exécuter</w:t>
      </w:r>
      <w:r w:rsidRPr="00F13541">
        <w:t>.</w:t>
      </w:r>
    </w:p>
    <w:p w14:paraId="07AA51D8" w14:textId="77777777" w:rsidR="00F13541" w:rsidRPr="00F13541" w:rsidRDefault="00F13541" w:rsidP="00F13541">
      <w:pPr>
        <w:numPr>
          <w:ilvl w:val="0"/>
          <w:numId w:val="39"/>
        </w:numPr>
      </w:pPr>
      <w:r w:rsidRPr="00F13541">
        <w:t xml:space="preserve">Filtrer par </w:t>
      </w:r>
      <w:r w:rsidRPr="00F13541">
        <w:rPr>
          <w:b/>
          <w:bCs/>
        </w:rPr>
        <w:t>état</w:t>
      </w:r>
      <w:r w:rsidRPr="00F13541">
        <w:t xml:space="preserve"> : à préparer, en cours, expédié, en attente de retour, terminé.</w:t>
      </w:r>
    </w:p>
    <w:p w14:paraId="2C126D30" w14:textId="77777777" w:rsidR="00F13541" w:rsidRPr="00F13541" w:rsidRDefault="00F13541" w:rsidP="00F13541">
      <w:pPr>
        <w:numPr>
          <w:ilvl w:val="0"/>
          <w:numId w:val="39"/>
        </w:numPr>
      </w:pPr>
      <w:r w:rsidRPr="00F13541">
        <w:t xml:space="preserve">Scanner les </w:t>
      </w:r>
      <w:r w:rsidRPr="00F13541">
        <w:rPr>
          <w:b/>
          <w:bCs/>
        </w:rPr>
        <w:t>QR codes</w:t>
      </w:r>
      <w:r w:rsidRPr="00F13541">
        <w:t xml:space="preserve"> pour enregistrer les mouvements instantanément.</w:t>
      </w:r>
    </w:p>
    <w:p w14:paraId="59F39A3C" w14:textId="77777777" w:rsidR="00F13541" w:rsidRPr="00F13541" w:rsidRDefault="00F13541" w:rsidP="00F13541">
      <w:pPr>
        <w:numPr>
          <w:ilvl w:val="0"/>
          <w:numId w:val="39"/>
        </w:numPr>
      </w:pPr>
      <w:r w:rsidRPr="00F13541">
        <w:rPr>
          <w:b/>
          <w:bCs/>
        </w:rPr>
        <w:t>Imprimer les étiquettes et documents</w:t>
      </w:r>
      <w:r w:rsidRPr="00F13541">
        <w:t xml:space="preserve"> associés aux sorties et retours.</w:t>
      </w:r>
    </w:p>
    <w:p w14:paraId="7170DACB" w14:textId="77777777" w:rsidR="00F13541" w:rsidRPr="00F13541" w:rsidRDefault="00F13541" w:rsidP="00F13541">
      <w:pPr>
        <w:numPr>
          <w:ilvl w:val="0"/>
          <w:numId w:val="39"/>
        </w:numPr>
      </w:pPr>
      <w:r w:rsidRPr="00F13541">
        <w:t xml:space="preserve">Voir les </w:t>
      </w:r>
      <w:r w:rsidRPr="00F13541">
        <w:rPr>
          <w:b/>
          <w:bCs/>
        </w:rPr>
        <w:t>alertes en cours</w:t>
      </w:r>
      <w:r w:rsidRPr="00F13541">
        <w:t xml:space="preserve"> et les </w:t>
      </w:r>
      <w:r w:rsidRPr="00F13541">
        <w:rPr>
          <w:b/>
          <w:bCs/>
        </w:rPr>
        <w:t>notifications de fabrication complémentaire</w:t>
      </w:r>
      <w:r w:rsidRPr="00F13541">
        <w:t>.</w:t>
      </w:r>
    </w:p>
    <w:p w14:paraId="11868646" w14:textId="77777777" w:rsidR="00F13541" w:rsidRPr="00F13541" w:rsidRDefault="00F13541" w:rsidP="00F13541">
      <w:pPr>
        <w:numPr>
          <w:ilvl w:val="0"/>
          <w:numId w:val="39"/>
        </w:numPr>
      </w:pPr>
      <w:r w:rsidRPr="00F13541">
        <w:t xml:space="preserve">Consulter des </w:t>
      </w:r>
      <w:r w:rsidRPr="00F13541">
        <w:rPr>
          <w:b/>
          <w:bCs/>
        </w:rPr>
        <w:t>indicateurs de performance</w:t>
      </w:r>
      <w:r w:rsidRPr="00F13541">
        <w:t xml:space="preserve"> :</w:t>
      </w:r>
    </w:p>
    <w:p w14:paraId="70D9EDE3" w14:textId="77777777" w:rsidR="00F13541" w:rsidRPr="00F13541" w:rsidRDefault="00F13541" w:rsidP="00F13541">
      <w:pPr>
        <w:numPr>
          <w:ilvl w:val="1"/>
          <w:numId w:val="39"/>
        </w:numPr>
      </w:pPr>
      <w:r w:rsidRPr="00F13541">
        <w:t>Quantités sorties / retournées / en attente</w:t>
      </w:r>
    </w:p>
    <w:p w14:paraId="73882216" w14:textId="77777777" w:rsidR="00F13541" w:rsidRPr="00F13541" w:rsidRDefault="00F13541" w:rsidP="00F13541">
      <w:pPr>
        <w:numPr>
          <w:ilvl w:val="1"/>
          <w:numId w:val="39"/>
        </w:numPr>
      </w:pPr>
      <w:r w:rsidRPr="00F13541">
        <w:t>Délai moyen de retour</w:t>
      </w:r>
    </w:p>
    <w:p w14:paraId="48909350" w14:textId="77777777" w:rsidR="00F13541" w:rsidRPr="00F13541" w:rsidRDefault="00F13541" w:rsidP="00F13541">
      <w:pPr>
        <w:numPr>
          <w:ilvl w:val="1"/>
          <w:numId w:val="39"/>
        </w:numPr>
      </w:pPr>
      <w:r w:rsidRPr="00F13541">
        <w:t>Taux de conformité des sous-traitants</w:t>
      </w:r>
    </w:p>
    <w:p w14:paraId="6D703E80" w14:textId="77777777" w:rsidR="00F13541" w:rsidRPr="00F13541" w:rsidRDefault="00F13541" w:rsidP="00F13541">
      <w:r w:rsidRPr="00F13541">
        <w:pict w14:anchorId="32954975">
          <v:rect id="_x0000_i1170" style="width:0;height:1.5pt" o:hralign="center" o:hrstd="t" o:hr="t" fillcolor="#a0a0a0" stroked="f"/>
        </w:pict>
      </w:r>
    </w:p>
    <w:p w14:paraId="061A978F" w14:textId="77777777" w:rsidR="00F13541" w:rsidRPr="00F13541" w:rsidRDefault="00F13541" w:rsidP="00F13541">
      <w:pPr>
        <w:rPr>
          <w:b/>
          <w:bCs/>
        </w:rPr>
      </w:pPr>
      <w:r w:rsidRPr="00F13541">
        <w:rPr>
          <w:rFonts w:ascii="Segoe UI Emoji" w:hAnsi="Segoe UI Emoji" w:cs="Segoe UI Emoji"/>
          <w:b/>
          <w:bCs/>
        </w:rPr>
        <w:t>🤝</w:t>
      </w:r>
      <w:r w:rsidRPr="00F13541">
        <w:rPr>
          <w:b/>
          <w:bCs/>
        </w:rPr>
        <w:t xml:space="preserve"> Interactions avec les autres postes</w:t>
      </w:r>
    </w:p>
    <w:p w14:paraId="45350185" w14:textId="77777777" w:rsidR="00F13541" w:rsidRPr="00F13541" w:rsidRDefault="00F13541" w:rsidP="00F13541">
      <w:r w:rsidRPr="00F13541">
        <w:t>Le magasinier sous-traitant collabore directement avec :</w:t>
      </w:r>
    </w:p>
    <w:p w14:paraId="1D882A7A" w14:textId="77777777" w:rsidR="00F13541" w:rsidRPr="00F13541" w:rsidRDefault="00F13541" w:rsidP="00F13541">
      <w:pPr>
        <w:numPr>
          <w:ilvl w:val="0"/>
          <w:numId w:val="40"/>
        </w:numPr>
      </w:pPr>
      <w:r w:rsidRPr="00F13541">
        <w:t xml:space="preserve">Le </w:t>
      </w:r>
      <w:r w:rsidRPr="00F13541">
        <w:rPr>
          <w:b/>
          <w:bCs/>
        </w:rPr>
        <w:t>planificateur</w:t>
      </w:r>
      <w:r w:rsidRPr="00F13541">
        <w:t>, pour prioriser les plannings de sous-traitance.</w:t>
      </w:r>
    </w:p>
    <w:p w14:paraId="0BD25806" w14:textId="77777777" w:rsidR="00F13541" w:rsidRPr="00F13541" w:rsidRDefault="00F13541" w:rsidP="00F13541">
      <w:pPr>
        <w:numPr>
          <w:ilvl w:val="0"/>
          <w:numId w:val="40"/>
        </w:numPr>
      </w:pPr>
      <w:r w:rsidRPr="00F13541">
        <w:t xml:space="preserve">Le </w:t>
      </w:r>
      <w:r w:rsidRPr="00F13541">
        <w:rPr>
          <w:b/>
          <w:bCs/>
        </w:rPr>
        <w:t>magasinier matière première</w:t>
      </w:r>
      <w:r w:rsidRPr="00F13541">
        <w:t>, pour les besoins en tissus ou accessoires avant envoi.</w:t>
      </w:r>
    </w:p>
    <w:p w14:paraId="1F879F85" w14:textId="77777777" w:rsidR="00F13541" w:rsidRPr="00F13541" w:rsidRDefault="00F13541" w:rsidP="00F13541">
      <w:pPr>
        <w:numPr>
          <w:ilvl w:val="0"/>
          <w:numId w:val="40"/>
        </w:numPr>
      </w:pPr>
      <w:r w:rsidRPr="00F13541">
        <w:t xml:space="preserve">Le </w:t>
      </w:r>
      <w:r w:rsidRPr="00F13541">
        <w:rPr>
          <w:b/>
          <w:bCs/>
        </w:rPr>
        <w:t>tisseur</w:t>
      </w:r>
      <w:r w:rsidRPr="00F13541">
        <w:t xml:space="preserve"> et le </w:t>
      </w:r>
      <w:r w:rsidRPr="00F13541">
        <w:rPr>
          <w:b/>
          <w:bCs/>
        </w:rPr>
        <w:t>coupeur</w:t>
      </w:r>
      <w:r w:rsidRPr="00F13541">
        <w:t>, pour synchroniser les OF à sous-traiter.</w:t>
      </w:r>
    </w:p>
    <w:p w14:paraId="30FF73C7" w14:textId="77777777" w:rsidR="00F13541" w:rsidRPr="00F13541" w:rsidRDefault="00F13541" w:rsidP="00F13541">
      <w:pPr>
        <w:numPr>
          <w:ilvl w:val="0"/>
          <w:numId w:val="40"/>
        </w:numPr>
      </w:pPr>
      <w:r w:rsidRPr="00F13541">
        <w:lastRenderedPageBreak/>
        <w:t xml:space="preserve">Le </w:t>
      </w:r>
      <w:r w:rsidRPr="00F13541">
        <w:rPr>
          <w:b/>
          <w:bCs/>
        </w:rPr>
        <w:t>magasinier produit fini</w:t>
      </w:r>
      <w:r w:rsidRPr="00F13541">
        <w:t>, pour la réception et le stockage des produits terminés.</w:t>
      </w:r>
    </w:p>
    <w:p w14:paraId="5309778D" w14:textId="77777777" w:rsidR="00F13541" w:rsidRPr="00F13541" w:rsidRDefault="00F13541" w:rsidP="00F13541">
      <w:pPr>
        <w:numPr>
          <w:ilvl w:val="0"/>
          <w:numId w:val="40"/>
        </w:numPr>
      </w:pPr>
      <w:r w:rsidRPr="00F13541">
        <w:t xml:space="preserve">Le </w:t>
      </w:r>
      <w:r w:rsidRPr="00F13541">
        <w:rPr>
          <w:b/>
          <w:bCs/>
        </w:rPr>
        <w:t>responsable qualité</w:t>
      </w:r>
      <w:r w:rsidRPr="00F13541">
        <w:t>, pour la validation des produits de retour et la gestion des non-conformités.</w:t>
      </w:r>
    </w:p>
    <w:p w14:paraId="2D3C4965" w14:textId="77777777" w:rsidR="00F13541" w:rsidRPr="00F13541" w:rsidRDefault="00F13541" w:rsidP="00F13541">
      <w:r w:rsidRPr="00F13541">
        <w:pict w14:anchorId="242FD5BD">
          <v:rect id="_x0000_i1171" style="width:0;height:1.5pt" o:hralign="center" o:hrstd="t" o:hr="t" fillcolor="#a0a0a0" stroked="f"/>
        </w:pict>
      </w:r>
    </w:p>
    <w:p w14:paraId="7CD8741D" w14:textId="77777777" w:rsidR="00F13541" w:rsidRPr="00F13541" w:rsidRDefault="00F13541" w:rsidP="00F13541">
      <w:pPr>
        <w:rPr>
          <w:b/>
          <w:bCs/>
        </w:rPr>
      </w:pPr>
      <w:r w:rsidRPr="00F13541">
        <w:rPr>
          <w:rFonts w:ascii="Segoe UI Emoji" w:hAnsi="Segoe UI Emoji" w:cs="Segoe UI Emoji"/>
          <w:b/>
          <w:bCs/>
        </w:rPr>
        <w:t>🧾</w:t>
      </w:r>
      <w:r w:rsidRPr="00F13541">
        <w:rPr>
          <w:b/>
          <w:bCs/>
        </w:rPr>
        <w:t xml:space="preserve"> Objectifs du poste</w:t>
      </w:r>
    </w:p>
    <w:p w14:paraId="16EB873B" w14:textId="77777777" w:rsidR="00F13541" w:rsidRPr="00F13541" w:rsidRDefault="00F13541" w:rsidP="00F13541">
      <w:pPr>
        <w:numPr>
          <w:ilvl w:val="0"/>
          <w:numId w:val="41"/>
        </w:numPr>
      </w:pPr>
      <w:r w:rsidRPr="00F13541">
        <w:t xml:space="preserve">Garantir la </w:t>
      </w:r>
      <w:r w:rsidRPr="00F13541">
        <w:rPr>
          <w:b/>
          <w:bCs/>
        </w:rPr>
        <w:t>fluidité logistique</w:t>
      </w:r>
      <w:r w:rsidRPr="00F13541">
        <w:t xml:space="preserve"> entre l’usine et les partenaires sous-traitants.</w:t>
      </w:r>
    </w:p>
    <w:p w14:paraId="64AF9E4D" w14:textId="77777777" w:rsidR="00F13541" w:rsidRPr="00F13541" w:rsidRDefault="00F13541" w:rsidP="00F13541">
      <w:pPr>
        <w:numPr>
          <w:ilvl w:val="0"/>
          <w:numId w:val="41"/>
        </w:numPr>
      </w:pPr>
      <w:r w:rsidRPr="00F13541">
        <w:t xml:space="preserve">Assurer la </w:t>
      </w:r>
      <w:r w:rsidRPr="00F13541">
        <w:rPr>
          <w:b/>
          <w:bCs/>
        </w:rPr>
        <w:t>traçabilité complète</w:t>
      </w:r>
      <w:r w:rsidRPr="00F13541">
        <w:t xml:space="preserve"> de chaque produit sous-traité via les étiquettes QR.</w:t>
      </w:r>
    </w:p>
    <w:p w14:paraId="4058CED5" w14:textId="77777777" w:rsidR="00F13541" w:rsidRPr="00F13541" w:rsidRDefault="00F13541" w:rsidP="00F13541">
      <w:pPr>
        <w:numPr>
          <w:ilvl w:val="0"/>
          <w:numId w:val="41"/>
        </w:numPr>
      </w:pPr>
      <w:r w:rsidRPr="00F13541">
        <w:t xml:space="preserve">Maintenir un </w:t>
      </w:r>
      <w:r w:rsidRPr="00F13541">
        <w:rPr>
          <w:b/>
          <w:bCs/>
        </w:rPr>
        <w:t>suivi rigoureux</w:t>
      </w:r>
      <w:r w:rsidRPr="00F13541">
        <w:t xml:space="preserve"> des quantités, des délais et des statuts qualité.</w:t>
      </w:r>
    </w:p>
    <w:p w14:paraId="2A039992" w14:textId="77777777" w:rsidR="00F13541" w:rsidRPr="00F13541" w:rsidRDefault="00F13541" w:rsidP="00F13541">
      <w:pPr>
        <w:numPr>
          <w:ilvl w:val="0"/>
          <w:numId w:val="41"/>
        </w:numPr>
      </w:pPr>
      <w:r w:rsidRPr="00F13541">
        <w:t xml:space="preserve">Contribuer à la </w:t>
      </w:r>
      <w:r w:rsidRPr="00F13541">
        <w:rPr>
          <w:b/>
          <w:bCs/>
        </w:rPr>
        <w:t>réduction des pertes</w:t>
      </w:r>
      <w:r w:rsidRPr="00F13541">
        <w:t xml:space="preserve"> et à l’amélioration continue du processus de fabrication.</w:t>
      </w:r>
    </w:p>
    <w:p w14:paraId="4E07B06D" w14:textId="77777777" w:rsidR="00F13541" w:rsidRPr="00D61C25" w:rsidRDefault="00F13541" w:rsidP="00D61C25"/>
    <w:p w14:paraId="239E14B5" w14:textId="77777777" w:rsidR="00D61C25" w:rsidRDefault="00D61C25" w:rsidP="00D61C25">
      <w:r w:rsidRPr="00D61C25">
        <w:pict w14:anchorId="6075C334">
          <v:rect id="_x0000_i1140" style="width:0;height:1.5pt" o:hralign="center" o:hrstd="t" o:hr="t" fillcolor="#a0a0a0" stroked="f"/>
        </w:pict>
      </w:r>
    </w:p>
    <w:p w14:paraId="05125A70" w14:textId="77777777" w:rsidR="00250D5E" w:rsidRDefault="00250D5E" w:rsidP="00D61C25"/>
    <w:p w14:paraId="04A9C050" w14:textId="77777777" w:rsidR="00250D5E" w:rsidRDefault="00250D5E" w:rsidP="00D61C25"/>
    <w:p w14:paraId="772C6C26" w14:textId="77777777" w:rsidR="003F1CEB" w:rsidRPr="003F1CEB" w:rsidRDefault="003F1CEB" w:rsidP="003F1CEB">
      <w:pPr>
        <w:rPr>
          <w:b/>
          <w:bCs/>
        </w:rPr>
      </w:pPr>
      <w:r w:rsidRPr="003F1CEB">
        <w:rPr>
          <w:rFonts w:ascii="Segoe UI Emoji" w:hAnsi="Segoe UI Emoji" w:cs="Segoe UI Emoji"/>
          <w:b/>
          <w:bCs/>
        </w:rPr>
        <w:t>🧭</w:t>
      </w:r>
      <w:r w:rsidRPr="003F1CEB">
        <w:rPr>
          <w:b/>
          <w:bCs/>
        </w:rPr>
        <w:t xml:space="preserve"> Poste : Chef d’Atelier</w:t>
      </w:r>
    </w:p>
    <w:p w14:paraId="7E3DE516" w14:textId="77777777" w:rsidR="003F1CEB" w:rsidRPr="003F1CEB" w:rsidRDefault="003F1CEB" w:rsidP="003F1CEB">
      <w:pPr>
        <w:rPr>
          <w:b/>
          <w:bCs/>
        </w:rPr>
      </w:pPr>
      <w:r w:rsidRPr="003F1CEB">
        <w:rPr>
          <w:rFonts w:ascii="Segoe UI Emoji" w:hAnsi="Segoe UI Emoji" w:cs="Segoe UI Emoji"/>
          <w:b/>
          <w:bCs/>
        </w:rPr>
        <w:t>🎯</w:t>
      </w:r>
      <w:r w:rsidRPr="003F1CEB">
        <w:rPr>
          <w:b/>
          <w:bCs/>
        </w:rPr>
        <w:t xml:space="preserve"> Mission principale</w:t>
      </w:r>
    </w:p>
    <w:p w14:paraId="278A83CA" w14:textId="77777777" w:rsidR="003F1CEB" w:rsidRPr="003F1CEB" w:rsidRDefault="003F1CEB" w:rsidP="003F1CEB">
      <w:r w:rsidRPr="003F1CEB">
        <w:t xml:space="preserve">Le </w:t>
      </w:r>
      <w:r w:rsidRPr="003F1CEB">
        <w:rPr>
          <w:b/>
          <w:bCs/>
        </w:rPr>
        <w:t>Chef d’Atelier</w:t>
      </w:r>
      <w:r w:rsidRPr="003F1CEB">
        <w:t xml:space="preserve"> organise, supervise et contrôle toutes les opérations post-fabrication : </w:t>
      </w:r>
      <w:r w:rsidRPr="003F1CEB">
        <w:rPr>
          <w:b/>
          <w:bCs/>
        </w:rPr>
        <w:t>pliage, étiquetage, couture, repassage, emballage et préparation des commandes</w:t>
      </w:r>
      <w:r w:rsidRPr="003F1CEB">
        <w:t>.</w:t>
      </w:r>
      <w:r w:rsidRPr="003F1CEB">
        <w:br/>
        <w:t xml:space="preserve">Il assure la </w:t>
      </w:r>
      <w:r w:rsidRPr="003F1CEB">
        <w:rPr>
          <w:b/>
          <w:bCs/>
        </w:rPr>
        <w:t>traçabilité complète</w:t>
      </w:r>
      <w:r w:rsidRPr="003F1CEB">
        <w:t xml:space="preserve"> à partir des </w:t>
      </w:r>
      <w:r w:rsidRPr="003F1CEB">
        <w:rPr>
          <w:b/>
          <w:bCs/>
        </w:rPr>
        <w:t>étiquettes QR code</w:t>
      </w:r>
      <w:r w:rsidRPr="003F1CEB">
        <w:t xml:space="preserve"> des </w:t>
      </w:r>
      <w:r w:rsidRPr="003F1CEB">
        <w:rPr>
          <w:b/>
          <w:bCs/>
        </w:rPr>
        <w:t>Numéros de Suivi</w:t>
      </w:r>
      <w:r w:rsidRPr="003F1CEB">
        <w:t xml:space="preserve"> ou </w:t>
      </w:r>
      <w:r w:rsidRPr="003F1CEB">
        <w:rPr>
          <w:b/>
          <w:bCs/>
        </w:rPr>
        <w:t>Numéros de Sous OF</w:t>
      </w:r>
      <w:r w:rsidRPr="003F1CEB">
        <w:t xml:space="preserve">, qu’il scanne uniquement à leur </w:t>
      </w:r>
      <w:r w:rsidRPr="003F1CEB">
        <w:rPr>
          <w:b/>
          <w:bCs/>
        </w:rPr>
        <w:t>entrée dans le circuit atelier</w:t>
      </w:r>
      <w:r w:rsidRPr="003F1CEB">
        <w:t>.</w:t>
      </w:r>
      <w:r w:rsidRPr="003F1CEB">
        <w:br/>
        <w:t xml:space="preserve">Il gère également les </w:t>
      </w:r>
      <w:r w:rsidRPr="003F1CEB">
        <w:rPr>
          <w:b/>
          <w:bCs/>
        </w:rPr>
        <w:t>retours de sous-traitants</w:t>
      </w:r>
      <w:r w:rsidRPr="003F1CEB">
        <w:t xml:space="preserve">, les </w:t>
      </w:r>
      <w:r w:rsidRPr="003F1CEB">
        <w:rPr>
          <w:b/>
          <w:bCs/>
        </w:rPr>
        <w:t>commandes en cours</w:t>
      </w:r>
      <w:r w:rsidRPr="003F1CEB">
        <w:t xml:space="preserve">, et le </w:t>
      </w:r>
      <w:r w:rsidRPr="003F1CEB">
        <w:rPr>
          <w:b/>
          <w:bCs/>
        </w:rPr>
        <w:t>suivi du stock de fournitures</w:t>
      </w:r>
      <w:r w:rsidRPr="003F1CEB">
        <w:t xml:space="preserve"> utilisées chaque jour.</w:t>
      </w:r>
    </w:p>
    <w:p w14:paraId="07EEAD89" w14:textId="77777777" w:rsidR="003F1CEB" w:rsidRPr="003F1CEB" w:rsidRDefault="003F1CEB" w:rsidP="003F1CEB">
      <w:r w:rsidRPr="003F1CEB">
        <w:pict w14:anchorId="101AF480">
          <v:rect id="_x0000_i1672" style="width:0;height:1.5pt" o:hralign="center" o:hrstd="t" o:hr="t" fillcolor="#a0a0a0" stroked="f"/>
        </w:pict>
      </w:r>
    </w:p>
    <w:p w14:paraId="6A840961" w14:textId="77777777" w:rsidR="003F1CEB" w:rsidRPr="003F1CEB" w:rsidRDefault="003F1CEB" w:rsidP="003F1CEB">
      <w:pPr>
        <w:rPr>
          <w:b/>
          <w:bCs/>
        </w:rPr>
      </w:pPr>
      <w:r w:rsidRPr="003F1CEB">
        <w:rPr>
          <w:rFonts w:ascii="Segoe UI Emoji" w:hAnsi="Segoe UI Emoji" w:cs="Segoe UI Emoji"/>
          <w:b/>
          <w:bCs/>
        </w:rPr>
        <w:t>⚙️</w:t>
      </w:r>
      <w:r w:rsidRPr="003F1CEB">
        <w:rPr>
          <w:b/>
          <w:bCs/>
        </w:rPr>
        <w:t xml:space="preserve"> Responsabilités principales</w:t>
      </w:r>
    </w:p>
    <w:p w14:paraId="6668B94F" w14:textId="77777777" w:rsidR="003F1CEB" w:rsidRPr="003F1CEB" w:rsidRDefault="003F1CEB" w:rsidP="003F1CEB">
      <w:pPr>
        <w:rPr>
          <w:b/>
          <w:bCs/>
        </w:rPr>
      </w:pPr>
      <w:r w:rsidRPr="003F1CEB">
        <w:rPr>
          <w:b/>
          <w:bCs/>
        </w:rPr>
        <w:t>1. Intégration des produits dans le circuit atelier</w:t>
      </w:r>
    </w:p>
    <w:p w14:paraId="5A99FB31" w14:textId="77777777" w:rsidR="003F1CEB" w:rsidRPr="003F1CEB" w:rsidRDefault="003F1CEB" w:rsidP="003F1CEB">
      <w:pPr>
        <w:numPr>
          <w:ilvl w:val="0"/>
          <w:numId w:val="86"/>
        </w:numPr>
      </w:pPr>
      <w:r w:rsidRPr="003F1CEB">
        <w:t>À la réception de lots depuis la coupe, le tissage ou la sous-traitance :</w:t>
      </w:r>
    </w:p>
    <w:p w14:paraId="60466B6E" w14:textId="77777777" w:rsidR="003F1CEB" w:rsidRPr="003F1CEB" w:rsidRDefault="003F1CEB" w:rsidP="003F1CEB">
      <w:pPr>
        <w:numPr>
          <w:ilvl w:val="1"/>
          <w:numId w:val="86"/>
        </w:numPr>
      </w:pPr>
      <w:r w:rsidRPr="003F1CEB">
        <w:lastRenderedPageBreak/>
        <w:t xml:space="preserve">Le Chef d’Atelier </w:t>
      </w:r>
      <w:r w:rsidRPr="003F1CEB">
        <w:rPr>
          <w:b/>
          <w:bCs/>
        </w:rPr>
        <w:t>scanne l’étiquette QR code</w:t>
      </w:r>
      <w:r w:rsidRPr="003F1CEB">
        <w:t xml:space="preserve"> du </w:t>
      </w:r>
      <w:r w:rsidRPr="003F1CEB">
        <w:rPr>
          <w:b/>
          <w:bCs/>
        </w:rPr>
        <w:t>Numéro de Suivi</w:t>
      </w:r>
      <w:r w:rsidRPr="003F1CEB">
        <w:t xml:space="preserve"> ou du </w:t>
      </w:r>
      <w:r w:rsidRPr="003F1CEB">
        <w:rPr>
          <w:b/>
          <w:bCs/>
        </w:rPr>
        <w:t>Numéro de Sous OF</w:t>
      </w:r>
      <w:r w:rsidRPr="003F1CEB">
        <w:t xml:space="preserve"> pour intégrer le lot dans son </w:t>
      </w:r>
      <w:r w:rsidRPr="003F1CEB">
        <w:rPr>
          <w:b/>
          <w:bCs/>
        </w:rPr>
        <w:t>tableau de bord atelier</w:t>
      </w:r>
      <w:r w:rsidRPr="003F1CEB">
        <w:t>.</w:t>
      </w:r>
    </w:p>
    <w:p w14:paraId="089432A1" w14:textId="77777777" w:rsidR="003F1CEB" w:rsidRPr="003F1CEB" w:rsidRDefault="003F1CEB" w:rsidP="003F1CEB">
      <w:pPr>
        <w:numPr>
          <w:ilvl w:val="0"/>
          <w:numId w:val="86"/>
        </w:numPr>
      </w:pPr>
      <w:r w:rsidRPr="003F1CEB">
        <w:t>Ce scan permet d’enregistrer :</w:t>
      </w:r>
    </w:p>
    <w:p w14:paraId="386711E5" w14:textId="77777777" w:rsidR="003F1CEB" w:rsidRPr="003F1CEB" w:rsidRDefault="003F1CEB" w:rsidP="003F1CEB">
      <w:pPr>
        <w:numPr>
          <w:ilvl w:val="1"/>
          <w:numId w:val="86"/>
        </w:numPr>
      </w:pPr>
      <w:r w:rsidRPr="003F1CEB">
        <w:t xml:space="preserve">Le </w:t>
      </w:r>
      <w:r w:rsidRPr="003F1CEB">
        <w:rPr>
          <w:b/>
          <w:bCs/>
        </w:rPr>
        <w:t>client</w:t>
      </w:r>
      <w:r w:rsidRPr="003F1CEB">
        <w:t>,</w:t>
      </w:r>
    </w:p>
    <w:p w14:paraId="65265C00" w14:textId="77777777" w:rsidR="003F1CEB" w:rsidRPr="003F1CEB" w:rsidRDefault="003F1CEB" w:rsidP="003F1CEB">
      <w:pPr>
        <w:numPr>
          <w:ilvl w:val="1"/>
          <w:numId w:val="86"/>
        </w:numPr>
      </w:pPr>
      <w:r w:rsidRPr="003F1CEB">
        <w:t xml:space="preserve">Le </w:t>
      </w:r>
      <w:r w:rsidRPr="003F1CEB">
        <w:rPr>
          <w:b/>
          <w:bCs/>
        </w:rPr>
        <w:t>numéro de commande</w:t>
      </w:r>
      <w:r w:rsidRPr="003F1CEB">
        <w:t>,</w:t>
      </w:r>
    </w:p>
    <w:p w14:paraId="0BA455BA" w14:textId="77777777" w:rsidR="003F1CEB" w:rsidRPr="003F1CEB" w:rsidRDefault="003F1CEB" w:rsidP="003F1CEB">
      <w:pPr>
        <w:numPr>
          <w:ilvl w:val="1"/>
          <w:numId w:val="86"/>
        </w:numPr>
      </w:pPr>
      <w:r w:rsidRPr="003F1CEB">
        <w:t xml:space="preserve">Le </w:t>
      </w:r>
      <w:r w:rsidRPr="003F1CEB">
        <w:rPr>
          <w:b/>
          <w:bCs/>
        </w:rPr>
        <w:t>modèle, la dimension et la qualité</w:t>
      </w:r>
      <w:r w:rsidRPr="003F1CEB">
        <w:t>,</w:t>
      </w:r>
    </w:p>
    <w:p w14:paraId="3A797F5C" w14:textId="77777777" w:rsidR="003F1CEB" w:rsidRPr="003F1CEB" w:rsidRDefault="003F1CEB" w:rsidP="003F1CEB">
      <w:pPr>
        <w:numPr>
          <w:ilvl w:val="1"/>
          <w:numId w:val="86"/>
        </w:numPr>
      </w:pPr>
      <w:r w:rsidRPr="003F1CEB">
        <w:t xml:space="preserve">La </w:t>
      </w:r>
      <w:r w:rsidRPr="003F1CEB">
        <w:rPr>
          <w:b/>
          <w:bCs/>
        </w:rPr>
        <w:t>quantité reçue</w:t>
      </w:r>
      <w:r w:rsidRPr="003F1CEB">
        <w:t>,</w:t>
      </w:r>
    </w:p>
    <w:p w14:paraId="6217CE80" w14:textId="77777777" w:rsidR="003F1CEB" w:rsidRPr="003F1CEB" w:rsidRDefault="003F1CEB" w:rsidP="003F1CEB">
      <w:pPr>
        <w:numPr>
          <w:ilvl w:val="1"/>
          <w:numId w:val="86"/>
        </w:numPr>
      </w:pPr>
      <w:r w:rsidRPr="003F1CEB">
        <w:t xml:space="preserve">Et les </w:t>
      </w:r>
      <w:r w:rsidRPr="003F1CEB">
        <w:rPr>
          <w:b/>
          <w:bCs/>
        </w:rPr>
        <w:t>étapes restantes à effectuer</w:t>
      </w:r>
      <w:r w:rsidRPr="003F1CEB">
        <w:t xml:space="preserve"> (pliage, étiquetage, emballage).</w:t>
      </w:r>
    </w:p>
    <w:p w14:paraId="4659FBC9" w14:textId="77777777" w:rsidR="003F1CEB" w:rsidRPr="003F1CEB" w:rsidRDefault="003F1CEB" w:rsidP="003F1CEB">
      <w:r w:rsidRPr="003F1CEB">
        <w:pict w14:anchorId="75229735">
          <v:rect id="_x0000_i1673" style="width:0;height:1.5pt" o:hralign="center" o:hrstd="t" o:hr="t" fillcolor="#a0a0a0" stroked="f"/>
        </w:pict>
      </w:r>
    </w:p>
    <w:p w14:paraId="051D2E75" w14:textId="77777777" w:rsidR="003F1CEB" w:rsidRPr="003F1CEB" w:rsidRDefault="003F1CEB" w:rsidP="003F1CEB">
      <w:pPr>
        <w:rPr>
          <w:b/>
          <w:bCs/>
        </w:rPr>
      </w:pPr>
      <w:r w:rsidRPr="003F1CEB">
        <w:rPr>
          <w:b/>
          <w:bCs/>
        </w:rPr>
        <w:t>2. Planification et attribution des tâches</w:t>
      </w:r>
    </w:p>
    <w:p w14:paraId="4B8BE936" w14:textId="77777777" w:rsidR="003F1CEB" w:rsidRPr="003F1CEB" w:rsidRDefault="003F1CEB" w:rsidP="003F1CEB">
      <w:pPr>
        <w:numPr>
          <w:ilvl w:val="0"/>
          <w:numId w:val="87"/>
        </w:numPr>
      </w:pPr>
      <w:r w:rsidRPr="003F1CEB">
        <w:t xml:space="preserve">Le tableau de bord affiche tous les </w:t>
      </w:r>
      <w:r w:rsidRPr="003F1CEB">
        <w:rPr>
          <w:b/>
          <w:bCs/>
        </w:rPr>
        <w:t>lots en attente ou en cours de traitement</w:t>
      </w:r>
      <w:r w:rsidRPr="003F1CEB">
        <w:t>.</w:t>
      </w:r>
    </w:p>
    <w:p w14:paraId="517EAAFC" w14:textId="77777777" w:rsidR="003F1CEB" w:rsidRPr="003F1CEB" w:rsidRDefault="003F1CEB" w:rsidP="003F1CEB">
      <w:pPr>
        <w:numPr>
          <w:ilvl w:val="0"/>
          <w:numId w:val="87"/>
        </w:numPr>
      </w:pPr>
      <w:r w:rsidRPr="003F1CEB">
        <w:t>Le Chef d’Atelier :</w:t>
      </w:r>
    </w:p>
    <w:p w14:paraId="037274BF" w14:textId="77777777" w:rsidR="003F1CEB" w:rsidRPr="003F1CEB" w:rsidRDefault="003F1CEB" w:rsidP="003F1CEB">
      <w:pPr>
        <w:numPr>
          <w:ilvl w:val="1"/>
          <w:numId w:val="87"/>
        </w:numPr>
      </w:pPr>
      <w:r w:rsidRPr="003F1CEB">
        <w:t xml:space="preserve">Crée et attribue les </w:t>
      </w:r>
      <w:r w:rsidRPr="003F1CEB">
        <w:rPr>
          <w:b/>
          <w:bCs/>
        </w:rPr>
        <w:t>tâches aux opérateurs</w:t>
      </w:r>
      <w:r w:rsidRPr="003F1CEB">
        <w:t xml:space="preserve"> (pliage, couture, repassage, etc.).</w:t>
      </w:r>
    </w:p>
    <w:p w14:paraId="58F565C7" w14:textId="77777777" w:rsidR="003F1CEB" w:rsidRPr="003F1CEB" w:rsidRDefault="003F1CEB" w:rsidP="003F1CEB">
      <w:pPr>
        <w:numPr>
          <w:ilvl w:val="1"/>
          <w:numId w:val="87"/>
        </w:numPr>
      </w:pPr>
      <w:r w:rsidRPr="003F1CEB">
        <w:t>Suit l’</w:t>
      </w:r>
      <w:r w:rsidRPr="003F1CEB">
        <w:rPr>
          <w:b/>
          <w:bCs/>
        </w:rPr>
        <w:t>avancement des travaux</w:t>
      </w:r>
      <w:r w:rsidRPr="003F1CEB">
        <w:t xml:space="preserve"> sans rescan, grâce à la mise à jour en temps réel dans le système.</w:t>
      </w:r>
    </w:p>
    <w:p w14:paraId="594E6B71" w14:textId="77777777" w:rsidR="003F1CEB" w:rsidRPr="003F1CEB" w:rsidRDefault="003F1CEB" w:rsidP="003F1CEB">
      <w:pPr>
        <w:numPr>
          <w:ilvl w:val="1"/>
          <w:numId w:val="87"/>
        </w:numPr>
      </w:pPr>
      <w:r w:rsidRPr="003F1CEB">
        <w:t xml:space="preserve">Peut </w:t>
      </w:r>
      <w:r w:rsidRPr="003F1CEB">
        <w:rPr>
          <w:b/>
          <w:bCs/>
        </w:rPr>
        <w:t>réaffecter un lot</w:t>
      </w:r>
      <w:r w:rsidRPr="003F1CEB">
        <w:t xml:space="preserve"> à un autre employé si nécessaire.</w:t>
      </w:r>
    </w:p>
    <w:p w14:paraId="307CBA53" w14:textId="77777777" w:rsidR="003F1CEB" w:rsidRPr="003F1CEB" w:rsidRDefault="003F1CEB" w:rsidP="003F1CEB">
      <w:pPr>
        <w:numPr>
          <w:ilvl w:val="0"/>
          <w:numId w:val="87"/>
        </w:numPr>
      </w:pPr>
      <w:r w:rsidRPr="003F1CEB">
        <w:t xml:space="preserve">Chaque tâche reste liée au </w:t>
      </w:r>
      <w:r w:rsidRPr="003F1CEB">
        <w:rPr>
          <w:b/>
          <w:bCs/>
        </w:rPr>
        <w:t>Numéro de Suivi</w:t>
      </w:r>
      <w:r w:rsidRPr="003F1CEB">
        <w:t xml:space="preserve"> scanné lors de l’entrée, garantissant la </w:t>
      </w:r>
      <w:r w:rsidRPr="003F1CEB">
        <w:rPr>
          <w:b/>
          <w:bCs/>
        </w:rPr>
        <w:t>traçabilité complète</w:t>
      </w:r>
      <w:r w:rsidRPr="003F1CEB">
        <w:t>.</w:t>
      </w:r>
    </w:p>
    <w:p w14:paraId="3C04C7B0" w14:textId="77777777" w:rsidR="003F1CEB" w:rsidRPr="003F1CEB" w:rsidRDefault="003F1CEB" w:rsidP="003F1CEB">
      <w:r w:rsidRPr="003F1CEB">
        <w:pict w14:anchorId="4B0FBBBF">
          <v:rect id="_x0000_i1674" style="width:0;height:1.5pt" o:hralign="center" o:hrstd="t" o:hr="t" fillcolor="#a0a0a0" stroked="f"/>
        </w:pict>
      </w:r>
    </w:p>
    <w:p w14:paraId="1E6D73FF" w14:textId="77777777" w:rsidR="003F1CEB" w:rsidRPr="003F1CEB" w:rsidRDefault="003F1CEB" w:rsidP="003F1CEB">
      <w:pPr>
        <w:rPr>
          <w:b/>
          <w:bCs/>
        </w:rPr>
      </w:pPr>
      <w:r w:rsidRPr="003F1CEB">
        <w:rPr>
          <w:b/>
          <w:bCs/>
        </w:rPr>
        <w:t>3. Suivi quotidien des retours de sous-traitants</w:t>
      </w:r>
    </w:p>
    <w:p w14:paraId="6807B4EF" w14:textId="77777777" w:rsidR="003F1CEB" w:rsidRPr="003F1CEB" w:rsidRDefault="003F1CEB" w:rsidP="003F1CEB">
      <w:pPr>
        <w:numPr>
          <w:ilvl w:val="0"/>
          <w:numId w:val="88"/>
        </w:numPr>
      </w:pPr>
      <w:r w:rsidRPr="003F1CEB">
        <w:t xml:space="preserve">Chaque jour, le Chef d’Atelier établit un </w:t>
      </w:r>
      <w:r w:rsidRPr="003F1CEB">
        <w:rPr>
          <w:b/>
          <w:bCs/>
        </w:rPr>
        <w:t>état de suivi des retours sous-traitants</w:t>
      </w:r>
      <w:r w:rsidRPr="003F1CEB">
        <w:t xml:space="preserve">, à partir des </w:t>
      </w:r>
      <w:r w:rsidRPr="003F1CEB">
        <w:rPr>
          <w:b/>
          <w:bCs/>
        </w:rPr>
        <w:t>lots reçus ou en préparation</w:t>
      </w:r>
      <w:r w:rsidRPr="003F1CEB">
        <w:t>.</w:t>
      </w:r>
    </w:p>
    <w:p w14:paraId="0AB5109D" w14:textId="77777777" w:rsidR="003F1CEB" w:rsidRPr="003F1CEB" w:rsidRDefault="003F1CEB" w:rsidP="003F1CEB">
      <w:pPr>
        <w:numPr>
          <w:ilvl w:val="0"/>
          <w:numId w:val="88"/>
        </w:numPr>
      </w:pPr>
      <w:r w:rsidRPr="003F1CEB">
        <w:t>Cet état comprend :</w:t>
      </w:r>
    </w:p>
    <w:p w14:paraId="5F4B1E11" w14:textId="77777777" w:rsidR="003F1CEB" w:rsidRPr="003F1CEB" w:rsidRDefault="003F1CEB" w:rsidP="003F1CEB">
      <w:pPr>
        <w:numPr>
          <w:ilvl w:val="1"/>
          <w:numId w:val="88"/>
        </w:numPr>
      </w:pPr>
      <w:r w:rsidRPr="003F1CEB">
        <w:t xml:space="preserve">Le </w:t>
      </w:r>
      <w:r w:rsidRPr="003F1CEB">
        <w:rPr>
          <w:b/>
          <w:bCs/>
        </w:rPr>
        <w:t>Nom du sous-traitant</w:t>
      </w:r>
      <w:r w:rsidRPr="003F1CEB">
        <w:t>,</w:t>
      </w:r>
    </w:p>
    <w:p w14:paraId="5FCD5382" w14:textId="77777777" w:rsidR="003F1CEB" w:rsidRPr="003F1CEB" w:rsidRDefault="003F1CEB" w:rsidP="003F1CEB">
      <w:pPr>
        <w:numPr>
          <w:ilvl w:val="1"/>
          <w:numId w:val="88"/>
        </w:numPr>
      </w:pPr>
      <w:r w:rsidRPr="003F1CEB">
        <w:t xml:space="preserve">Le </w:t>
      </w:r>
      <w:r w:rsidRPr="003F1CEB">
        <w:rPr>
          <w:b/>
          <w:bCs/>
        </w:rPr>
        <w:t>Numéro de Suivi ou Sous OF</w:t>
      </w:r>
      <w:r w:rsidRPr="003F1CEB">
        <w:t>,</w:t>
      </w:r>
    </w:p>
    <w:p w14:paraId="63097A31" w14:textId="77777777" w:rsidR="003F1CEB" w:rsidRPr="003F1CEB" w:rsidRDefault="003F1CEB" w:rsidP="003F1CEB">
      <w:pPr>
        <w:numPr>
          <w:ilvl w:val="1"/>
          <w:numId w:val="88"/>
        </w:numPr>
      </w:pPr>
      <w:r w:rsidRPr="003F1CEB">
        <w:t xml:space="preserve">Le </w:t>
      </w:r>
      <w:r w:rsidRPr="003F1CEB">
        <w:rPr>
          <w:b/>
          <w:bCs/>
        </w:rPr>
        <w:t>Numéro de commande client</w:t>
      </w:r>
      <w:r w:rsidRPr="003F1CEB">
        <w:t>,</w:t>
      </w:r>
    </w:p>
    <w:p w14:paraId="7DA18D14" w14:textId="77777777" w:rsidR="003F1CEB" w:rsidRPr="003F1CEB" w:rsidRDefault="003F1CEB" w:rsidP="003F1CEB">
      <w:pPr>
        <w:numPr>
          <w:ilvl w:val="1"/>
          <w:numId w:val="88"/>
        </w:numPr>
      </w:pPr>
      <w:r w:rsidRPr="003F1CEB">
        <w:t xml:space="preserve">La </w:t>
      </w:r>
      <w:r w:rsidRPr="003F1CEB">
        <w:rPr>
          <w:b/>
          <w:bCs/>
        </w:rPr>
        <w:t>quantité totale prévue</w:t>
      </w:r>
      <w:r w:rsidRPr="003F1CEB">
        <w:t>,</w:t>
      </w:r>
    </w:p>
    <w:p w14:paraId="39AE2BF5" w14:textId="77777777" w:rsidR="003F1CEB" w:rsidRPr="003F1CEB" w:rsidRDefault="003F1CEB" w:rsidP="003F1CEB">
      <w:pPr>
        <w:numPr>
          <w:ilvl w:val="1"/>
          <w:numId w:val="88"/>
        </w:numPr>
      </w:pPr>
      <w:r w:rsidRPr="003F1CEB">
        <w:t xml:space="preserve">La </w:t>
      </w:r>
      <w:r w:rsidRPr="003F1CEB">
        <w:rPr>
          <w:b/>
          <w:bCs/>
        </w:rPr>
        <w:t>quantité retournée du jour</w:t>
      </w:r>
      <w:r w:rsidRPr="003F1CEB">
        <w:t>,</w:t>
      </w:r>
    </w:p>
    <w:p w14:paraId="69D91ADC" w14:textId="77777777" w:rsidR="003F1CEB" w:rsidRPr="003F1CEB" w:rsidRDefault="003F1CEB" w:rsidP="003F1CEB">
      <w:pPr>
        <w:numPr>
          <w:ilvl w:val="1"/>
          <w:numId w:val="88"/>
        </w:numPr>
      </w:pPr>
      <w:r w:rsidRPr="003F1CEB">
        <w:lastRenderedPageBreak/>
        <w:t xml:space="preserve">La </w:t>
      </w:r>
      <w:r w:rsidRPr="003F1CEB">
        <w:rPr>
          <w:b/>
          <w:bCs/>
        </w:rPr>
        <w:t>quantité restante à traiter ou à préparer</w:t>
      </w:r>
      <w:r w:rsidRPr="003F1CEB">
        <w:t>,</w:t>
      </w:r>
    </w:p>
    <w:p w14:paraId="48E8675A" w14:textId="77777777" w:rsidR="003F1CEB" w:rsidRPr="003F1CEB" w:rsidRDefault="003F1CEB" w:rsidP="003F1CEB">
      <w:pPr>
        <w:numPr>
          <w:ilvl w:val="1"/>
          <w:numId w:val="88"/>
        </w:numPr>
      </w:pPr>
      <w:r w:rsidRPr="003F1CEB">
        <w:t xml:space="preserve">Et le </w:t>
      </w:r>
      <w:r w:rsidRPr="003F1CEB">
        <w:rPr>
          <w:b/>
          <w:bCs/>
        </w:rPr>
        <w:t>statut de préparation</w:t>
      </w:r>
      <w:r w:rsidRPr="003F1CEB">
        <w:t xml:space="preserve"> (en cours / terminé / en attente).</w:t>
      </w:r>
    </w:p>
    <w:p w14:paraId="16D1C416" w14:textId="77777777" w:rsidR="003F1CEB" w:rsidRPr="003F1CEB" w:rsidRDefault="003F1CEB" w:rsidP="003F1CEB">
      <w:pPr>
        <w:numPr>
          <w:ilvl w:val="0"/>
          <w:numId w:val="88"/>
        </w:numPr>
      </w:pPr>
      <w:r w:rsidRPr="003F1CEB">
        <w:t xml:space="preserve">Même si les produits sont déjà stockés, le Chef d’Atelier doit </w:t>
      </w:r>
      <w:r w:rsidRPr="003F1CEB">
        <w:rPr>
          <w:b/>
          <w:bCs/>
        </w:rPr>
        <w:t>actualiser quotidiennement l’état de pliage et préparation</w:t>
      </w:r>
      <w:r w:rsidRPr="003F1CEB">
        <w:t xml:space="preserve"> :</w:t>
      </w:r>
    </w:p>
    <w:p w14:paraId="085C320C" w14:textId="77777777" w:rsidR="003F1CEB" w:rsidRPr="003F1CEB" w:rsidRDefault="003F1CEB" w:rsidP="003F1CEB">
      <w:pPr>
        <w:numPr>
          <w:ilvl w:val="1"/>
          <w:numId w:val="88"/>
        </w:numPr>
      </w:pPr>
      <w:r w:rsidRPr="003F1CEB">
        <w:rPr>
          <w:rFonts w:ascii="Segoe UI Emoji" w:hAnsi="Segoe UI Emoji" w:cs="Segoe UI Emoji"/>
        </w:rPr>
        <w:t>✅</w:t>
      </w:r>
      <w:r w:rsidRPr="003F1CEB">
        <w:t xml:space="preserve"> Produits préparés et prêts à expédier,</w:t>
      </w:r>
    </w:p>
    <w:p w14:paraId="53F8B6B9" w14:textId="77777777" w:rsidR="003F1CEB" w:rsidRPr="003F1CEB" w:rsidRDefault="003F1CEB" w:rsidP="003F1CEB">
      <w:pPr>
        <w:numPr>
          <w:ilvl w:val="1"/>
          <w:numId w:val="88"/>
        </w:numPr>
      </w:pPr>
      <w:r w:rsidRPr="003F1CEB">
        <w:rPr>
          <w:rFonts w:ascii="Segoe UI Emoji" w:hAnsi="Segoe UI Emoji" w:cs="Segoe UI Emoji"/>
        </w:rPr>
        <w:t>📦</w:t>
      </w:r>
      <w:r w:rsidRPr="003F1CEB">
        <w:t xml:space="preserve"> Produits en attente de pliage,</w:t>
      </w:r>
    </w:p>
    <w:p w14:paraId="0786B22C" w14:textId="77777777" w:rsidR="003F1CEB" w:rsidRPr="003F1CEB" w:rsidRDefault="003F1CEB" w:rsidP="003F1CEB">
      <w:pPr>
        <w:numPr>
          <w:ilvl w:val="1"/>
          <w:numId w:val="88"/>
        </w:numPr>
      </w:pPr>
      <w:r w:rsidRPr="003F1CEB">
        <w:rPr>
          <w:rFonts w:ascii="Segoe UI Emoji" w:hAnsi="Segoe UI Emoji" w:cs="Segoe UI Emoji"/>
        </w:rPr>
        <w:t>🕓</w:t>
      </w:r>
      <w:r w:rsidRPr="003F1CEB">
        <w:t xml:space="preserve"> Produits reçus mais non encore intégrés au stock atelier.</w:t>
      </w:r>
    </w:p>
    <w:p w14:paraId="556E0917" w14:textId="77777777" w:rsidR="003F1CEB" w:rsidRPr="003F1CEB" w:rsidRDefault="003F1CEB" w:rsidP="003F1CEB">
      <w:pPr>
        <w:numPr>
          <w:ilvl w:val="0"/>
          <w:numId w:val="88"/>
        </w:numPr>
      </w:pPr>
      <w:r w:rsidRPr="003F1CEB">
        <w:t>Cette mise à jour permet :</w:t>
      </w:r>
    </w:p>
    <w:p w14:paraId="795F9FA7" w14:textId="77777777" w:rsidR="003F1CEB" w:rsidRPr="003F1CEB" w:rsidRDefault="003F1CEB" w:rsidP="003F1CEB">
      <w:pPr>
        <w:numPr>
          <w:ilvl w:val="1"/>
          <w:numId w:val="88"/>
        </w:numPr>
      </w:pPr>
      <w:r w:rsidRPr="003F1CEB">
        <w:t xml:space="preserve">D’avoir une </w:t>
      </w:r>
      <w:r w:rsidRPr="003F1CEB">
        <w:rPr>
          <w:b/>
          <w:bCs/>
        </w:rPr>
        <w:t>vision réelle du stock prêt à livrer</w:t>
      </w:r>
      <w:r w:rsidRPr="003F1CEB">
        <w:t>,</w:t>
      </w:r>
    </w:p>
    <w:p w14:paraId="647CC3E0" w14:textId="77777777" w:rsidR="003F1CEB" w:rsidRPr="003F1CEB" w:rsidRDefault="003F1CEB" w:rsidP="003F1CEB">
      <w:pPr>
        <w:numPr>
          <w:ilvl w:val="1"/>
          <w:numId w:val="88"/>
        </w:numPr>
      </w:pPr>
      <w:r w:rsidRPr="003F1CEB">
        <w:t xml:space="preserve">De suivre la </w:t>
      </w:r>
      <w:r w:rsidRPr="003F1CEB">
        <w:rPr>
          <w:b/>
          <w:bCs/>
        </w:rPr>
        <w:t>productivité quotidienne</w:t>
      </w:r>
      <w:r w:rsidRPr="003F1CEB">
        <w:t xml:space="preserve"> du poste,</w:t>
      </w:r>
    </w:p>
    <w:p w14:paraId="21734C1B" w14:textId="77777777" w:rsidR="003F1CEB" w:rsidRPr="003F1CEB" w:rsidRDefault="003F1CEB" w:rsidP="003F1CEB">
      <w:pPr>
        <w:numPr>
          <w:ilvl w:val="1"/>
          <w:numId w:val="88"/>
        </w:numPr>
      </w:pPr>
      <w:r w:rsidRPr="003F1CEB">
        <w:t xml:space="preserve">Et d’assurer la </w:t>
      </w:r>
      <w:r w:rsidRPr="003F1CEB">
        <w:rPr>
          <w:b/>
          <w:bCs/>
        </w:rPr>
        <w:t>cohérence entre fabrication, sous-traitance et expédition</w:t>
      </w:r>
      <w:r w:rsidRPr="003F1CEB">
        <w:t>.</w:t>
      </w:r>
    </w:p>
    <w:p w14:paraId="5F3B7894" w14:textId="77777777" w:rsidR="003F1CEB" w:rsidRPr="003F1CEB" w:rsidRDefault="003F1CEB" w:rsidP="003F1CEB">
      <w:r w:rsidRPr="003F1CEB">
        <w:pict w14:anchorId="35A27304">
          <v:rect id="_x0000_i1675" style="width:0;height:1.5pt" o:hralign="center" o:hrstd="t" o:hr="t" fillcolor="#a0a0a0" stroked="f"/>
        </w:pict>
      </w:r>
    </w:p>
    <w:p w14:paraId="078DBEA1" w14:textId="77777777" w:rsidR="003F1CEB" w:rsidRPr="003F1CEB" w:rsidRDefault="003F1CEB" w:rsidP="003F1CEB">
      <w:pPr>
        <w:rPr>
          <w:b/>
          <w:bCs/>
        </w:rPr>
      </w:pPr>
      <w:r w:rsidRPr="003F1CEB">
        <w:rPr>
          <w:b/>
          <w:bCs/>
        </w:rPr>
        <w:t>4. Suivi des commandes et préparation quotidienne</w:t>
      </w:r>
    </w:p>
    <w:p w14:paraId="63D6D970" w14:textId="77777777" w:rsidR="003F1CEB" w:rsidRPr="003F1CEB" w:rsidRDefault="003F1CEB" w:rsidP="003F1CEB">
      <w:pPr>
        <w:numPr>
          <w:ilvl w:val="0"/>
          <w:numId w:val="89"/>
        </w:numPr>
      </w:pPr>
      <w:r w:rsidRPr="003F1CEB">
        <w:t xml:space="preserve">Le Chef d’Atelier visualise toutes les </w:t>
      </w:r>
      <w:r w:rsidRPr="003F1CEB">
        <w:rPr>
          <w:b/>
          <w:bCs/>
        </w:rPr>
        <w:t>commandes actives</w:t>
      </w:r>
      <w:r w:rsidRPr="003F1CEB">
        <w:t>, avec pour chacune :</w:t>
      </w:r>
    </w:p>
    <w:p w14:paraId="44608B4F" w14:textId="77777777" w:rsidR="003F1CEB" w:rsidRPr="003F1CEB" w:rsidRDefault="003F1CEB" w:rsidP="003F1CEB">
      <w:pPr>
        <w:numPr>
          <w:ilvl w:val="1"/>
          <w:numId w:val="89"/>
        </w:numPr>
      </w:pPr>
      <w:r w:rsidRPr="003F1CEB">
        <w:t xml:space="preserve">Le </w:t>
      </w:r>
      <w:r w:rsidRPr="003F1CEB">
        <w:rPr>
          <w:b/>
          <w:bCs/>
        </w:rPr>
        <w:t>client</w:t>
      </w:r>
      <w:r w:rsidRPr="003F1CEB">
        <w:t>,</w:t>
      </w:r>
    </w:p>
    <w:p w14:paraId="46CD2593" w14:textId="77777777" w:rsidR="003F1CEB" w:rsidRPr="003F1CEB" w:rsidRDefault="003F1CEB" w:rsidP="003F1CEB">
      <w:pPr>
        <w:numPr>
          <w:ilvl w:val="1"/>
          <w:numId w:val="89"/>
        </w:numPr>
      </w:pPr>
      <w:r w:rsidRPr="003F1CEB">
        <w:t xml:space="preserve">Le </w:t>
      </w:r>
      <w:r w:rsidRPr="003F1CEB">
        <w:rPr>
          <w:b/>
          <w:bCs/>
        </w:rPr>
        <w:t>modèle et la dimension</w:t>
      </w:r>
      <w:r w:rsidRPr="003F1CEB">
        <w:t>,</w:t>
      </w:r>
    </w:p>
    <w:p w14:paraId="47274401" w14:textId="77777777" w:rsidR="003F1CEB" w:rsidRPr="003F1CEB" w:rsidRDefault="003F1CEB" w:rsidP="003F1CEB">
      <w:pPr>
        <w:numPr>
          <w:ilvl w:val="1"/>
          <w:numId w:val="89"/>
        </w:numPr>
      </w:pPr>
      <w:r w:rsidRPr="003F1CEB">
        <w:t xml:space="preserve">La </w:t>
      </w:r>
      <w:r w:rsidRPr="003F1CEB">
        <w:rPr>
          <w:b/>
          <w:bCs/>
        </w:rPr>
        <w:t>quantité commandée / fabriquée / emballée</w:t>
      </w:r>
      <w:r w:rsidRPr="003F1CEB">
        <w:t>,</w:t>
      </w:r>
    </w:p>
    <w:p w14:paraId="4868BEC4" w14:textId="77777777" w:rsidR="003F1CEB" w:rsidRPr="003F1CEB" w:rsidRDefault="003F1CEB" w:rsidP="003F1CEB">
      <w:pPr>
        <w:numPr>
          <w:ilvl w:val="1"/>
          <w:numId w:val="89"/>
        </w:numPr>
      </w:pPr>
      <w:r w:rsidRPr="003F1CEB">
        <w:t xml:space="preserve">Et le </w:t>
      </w:r>
      <w:r w:rsidRPr="003F1CEB">
        <w:rPr>
          <w:b/>
          <w:bCs/>
        </w:rPr>
        <w:t>statut global</w:t>
      </w:r>
      <w:r w:rsidRPr="003F1CEB">
        <w:t xml:space="preserve"> (à faire, en cours, terminé).</w:t>
      </w:r>
    </w:p>
    <w:p w14:paraId="756B4E53" w14:textId="77777777" w:rsidR="003F1CEB" w:rsidRPr="003F1CEB" w:rsidRDefault="003F1CEB" w:rsidP="003F1CEB">
      <w:pPr>
        <w:numPr>
          <w:ilvl w:val="0"/>
          <w:numId w:val="89"/>
        </w:numPr>
      </w:pPr>
      <w:r w:rsidRPr="003F1CEB">
        <w:t>Le système met à jour automatiquement :</w:t>
      </w:r>
    </w:p>
    <w:p w14:paraId="30A8C049" w14:textId="77777777" w:rsidR="003F1CEB" w:rsidRPr="003F1CEB" w:rsidRDefault="003F1CEB" w:rsidP="003F1CEB">
      <w:pPr>
        <w:numPr>
          <w:ilvl w:val="1"/>
          <w:numId w:val="89"/>
        </w:numPr>
      </w:pPr>
      <w:r w:rsidRPr="003F1CEB">
        <w:t xml:space="preserve">Les </w:t>
      </w:r>
      <w:r w:rsidRPr="003F1CEB">
        <w:rPr>
          <w:b/>
          <w:bCs/>
        </w:rPr>
        <w:t>quantités pliées</w:t>
      </w:r>
      <w:r w:rsidRPr="003F1CEB">
        <w:t xml:space="preserve">, </w:t>
      </w:r>
      <w:r w:rsidRPr="003F1CEB">
        <w:rPr>
          <w:b/>
          <w:bCs/>
        </w:rPr>
        <w:t>étiquetées</w:t>
      </w:r>
      <w:r w:rsidRPr="003F1CEB">
        <w:t xml:space="preserve">, </w:t>
      </w:r>
      <w:r w:rsidRPr="003F1CEB">
        <w:rPr>
          <w:b/>
          <w:bCs/>
        </w:rPr>
        <w:t>emballées</w:t>
      </w:r>
      <w:r w:rsidRPr="003F1CEB">
        <w:t xml:space="preserve"> et </w:t>
      </w:r>
      <w:r w:rsidRPr="003F1CEB">
        <w:rPr>
          <w:b/>
          <w:bCs/>
        </w:rPr>
        <w:t>en stock</w:t>
      </w:r>
      <w:r w:rsidRPr="003F1CEB">
        <w:t>,</w:t>
      </w:r>
    </w:p>
    <w:p w14:paraId="54E58D5B" w14:textId="77777777" w:rsidR="003F1CEB" w:rsidRPr="003F1CEB" w:rsidRDefault="003F1CEB" w:rsidP="003F1CEB">
      <w:pPr>
        <w:numPr>
          <w:ilvl w:val="1"/>
          <w:numId w:val="89"/>
        </w:numPr>
      </w:pPr>
      <w:r w:rsidRPr="003F1CEB">
        <w:t>Et l’</w:t>
      </w:r>
      <w:r w:rsidRPr="003F1CEB">
        <w:rPr>
          <w:b/>
          <w:bCs/>
        </w:rPr>
        <w:t>avancement quotidien</w:t>
      </w:r>
      <w:r w:rsidRPr="003F1CEB">
        <w:t xml:space="preserve"> de chaque poste.</w:t>
      </w:r>
    </w:p>
    <w:p w14:paraId="056CB7ED" w14:textId="77777777" w:rsidR="003F1CEB" w:rsidRPr="003F1CEB" w:rsidRDefault="003F1CEB" w:rsidP="003F1CEB">
      <w:pPr>
        <w:numPr>
          <w:ilvl w:val="0"/>
          <w:numId w:val="89"/>
        </w:numPr>
      </w:pPr>
      <w:r w:rsidRPr="003F1CEB">
        <w:t xml:space="preserve">Il peut aussi générer un </w:t>
      </w:r>
      <w:r w:rsidRPr="003F1CEB">
        <w:rPr>
          <w:b/>
          <w:bCs/>
        </w:rPr>
        <w:t>état de préparation journalier</w:t>
      </w:r>
      <w:r w:rsidRPr="003F1CEB">
        <w:t>, indiquant :</w:t>
      </w:r>
    </w:p>
    <w:p w14:paraId="36D8A6BC" w14:textId="77777777" w:rsidR="003F1CEB" w:rsidRPr="003F1CEB" w:rsidRDefault="003F1CEB" w:rsidP="003F1CEB">
      <w:pPr>
        <w:numPr>
          <w:ilvl w:val="1"/>
          <w:numId w:val="89"/>
        </w:numPr>
      </w:pPr>
      <w:r w:rsidRPr="003F1CEB">
        <w:t xml:space="preserve">Les </w:t>
      </w:r>
      <w:r w:rsidRPr="003F1CEB">
        <w:rPr>
          <w:b/>
          <w:bCs/>
        </w:rPr>
        <w:t>quantités traitées par opérateur</w:t>
      </w:r>
      <w:r w:rsidRPr="003F1CEB">
        <w:t>,</w:t>
      </w:r>
    </w:p>
    <w:p w14:paraId="30815782" w14:textId="77777777" w:rsidR="003F1CEB" w:rsidRPr="003F1CEB" w:rsidRDefault="003F1CEB" w:rsidP="003F1CEB">
      <w:pPr>
        <w:numPr>
          <w:ilvl w:val="1"/>
          <w:numId w:val="89"/>
        </w:numPr>
      </w:pPr>
      <w:r w:rsidRPr="003F1CEB">
        <w:t xml:space="preserve">Les </w:t>
      </w:r>
      <w:r w:rsidRPr="003F1CEB">
        <w:rPr>
          <w:b/>
          <w:bCs/>
        </w:rPr>
        <w:t>commandes prêtes pour expédition</w:t>
      </w:r>
      <w:r w:rsidRPr="003F1CEB">
        <w:t>,</w:t>
      </w:r>
    </w:p>
    <w:p w14:paraId="6D06EE91" w14:textId="77777777" w:rsidR="003F1CEB" w:rsidRPr="003F1CEB" w:rsidRDefault="003F1CEB" w:rsidP="003F1CEB">
      <w:pPr>
        <w:numPr>
          <w:ilvl w:val="1"/>
          <w:numId w:val="89"/>
        </w:numPr>
      </w:pPr>
      <w:r w:rsidRPr="003F1CEB">
        <w:t xml:space="preserve">Et les </w:t>
      </w:r>
      <w:r w:rsidRPr="003F1CEB">
        <w:rPr>
          <w:b/>
          <w:bCs/>
        </w:rPr>
        <w:t>lots restant à finaliser</w:t>
      </w:r>
      <w:r w:rsidRPr="003F1CEB">
        <w:t>.</w:t>
      </w:r>
    </w:p>
    <w:p w14:paraId="3DFB106F" w14:textId="77777777" w:rsidR="003F1CEB" w:rsidRPr="003F1CEB" w:rsidRDefault="003F1CEB" w:rsidP="003F1CEB">
      <w:r w:rsidRPr="003F1CEB">
        <w:pict w14:anchorId="3423381F">
          <v:rect id="_x0000_i1676" style="width:0;height:1.5pt" o:hralign="center" o:hrstd="t" o:hr="t" fillcolor="#a0a0a0" stroked="f"/>
        </w:pict>
      </w:r>
    </w:p>
    <w:p w14:paraId="63B2518E" w14:textId="77777777" w:rsidR="003F1CEB" w:rsidRPr="003F1CEB" w:rsidRDefault="003F1CEB" w:rsidP="003F1CEB">
      <w:pPr>
        <w:rPr>
          <w:b/>
          <w:bCs/>
        </w:rPr>
      </w:pPr>
      <w:r w:rsidRPr="003F1CEB">
        <w:rPr>
          <w:b/>
          <w:bCs/>
        </w:rPr>
        <w:t>5. Suivi du stock de fournitures</w:t>
      </w:r>
    </w:p>
    <w:p w14:paraId="4AEFAF9E" w14:textId="77777777" w:rsidR="003F1CEB" w:rsidRPr="003F1CEB" w:rsidRDefault="003F1CEB" w:rsidP="003F1CEB">
      <w:pPr>
        <w:numPr>
          <w:ilvl w:val="0"/>
          <w:numId w:val="90"/>
        </w:numPr>
      </w:pPr>
      <w:r w:rsidRPr="003F1CEB">
        <w:lastRenderedPageBreak/>
        <w:t xml:space="preserve">Le Chef d’Atelier gère la </w:t>
      </w:r>
      <w:r w:rsidRPr="003F1CEB">
        <w:rPr>
          <w:b/>
          <w:bCs/>
        </w:rPr>
        <w:t>consommation des fournitures utilisées</w:t>
      </w:r>
      <w:r w:rsidRPr="003F1CEB">
        <w:t xml:space="preserve"> :</w:t>
      </w:r>
    </w:p>
    <w:p w14:paraId="683123FA" w14:textId="77777777" w:rsidR="003F1CEB" w:rsidRPr="003F1CEB" w:rsidRDefault="003F1CEB" w:rsidP="003F1CEB">
      <w:pPr>
        <w:numPr>
          <w:ilvl w:val="1"/>
          <w:numId w:val="90"/>
        </w:numPr>
      </w:pPr>
      <w:r w:rsidRPr="003F1CEB">
        <w:t>Étiquettes, cartons, sachets, rubans, films, fils, etc.</w:t>
      </w:r>
    </w:p>
    <w:p w14:paraId="403E1705" w14:textId="77777777" w:rsidR="003F1CEB" w:rsidRPr="003F1CEB" w:rsidRDefault="003F1CEB" w:rsidP="003F1CEB">
      <w:pPr>
        <w:numPr>
          <w:ilvl w:val="0"/>
          <w:numId w:val="90"/>
        </w:numPr>
      </w:pPr>
      <w:r w:rsidRPr="003F1CEB">
        <w:t xml:space="preserve">Il enregistre chaque </w:t>
      </w:r>
      <w:r w:rsidRPr="003F1CEB">
        <w:rPr>
          <w:b/>
          <w:bCs/>
        </w:rPr>
        <w:t>sortie de fourniture</w:t>
      </w:r>
      <w:r w:rsidRPr="003F1CEB">
        <w:t xml:space="preserve"> en indiquant :</w:t>
      </w:r>
    </w:p>
    <w:p w14:paraId="2905F58E" w14:textId="77777777" w:rsidR="003F1CEB" w:rsidRPr="003F1CEB" w:rsidRDefault="003F1CEB" w:rsidP="003F1CEB">
      <w:pPr>
        <w:numPr>
          <w:ilvl w:val="1"/>
          <w:numId w:val="90"/>
        </w:numPr>
      </w:pPr>
      <w:r w:rsidRPr="003F1CEB">
        <w:t xml:space="preserve">Le </w:t>
      </w:r>
      <w:r w:rsidRPr="003F1CEB">
        <w:rPr>
          <w:b/>
          <w:bCs/>
        </w:rPr>
        <w:t>type d’article</w:t>
      </w:r>
      <w:r w:rsidRPr="003F1CEB">
        <w:t>,</w:t>
      </w:r>
    </w:p>
    <w:p w14:paraId="64AA2126" w14:textId="77777777" w:rsidR="003F1CEB" w:rsidRPr="003F1CEB" w:rsidRDefault="003F1CEB" w:rsidP="003F1CEB">
      <w:pPr>
        <w:numPr>
          <w:ilvl w:val="1"/>
          <w:numId w:val="90"/>
        </w:numPr>
      </w:pPr>
      <w:r w:rsidRPr="003F1CEB">
        <w:t xml:space="preserve">La </w:t>
      </w:r>
      <w:r w:rsidRPr="003F1CEB">
        <w:rPr>
          <w:b/>
          <w:bCs/>
        </w:rPr>
        <w:t>quantité utilisée</w:t>
      </w:r>
      <w:r w:rsidRPr="003F1CEB">
        <w:t>,</w:t>
      </w:r>
    </w:p>
    <w:p w14:paraId="6DC6A377" w14:textId="77777777" w:rsidR="003F1CEB" w:rsidRPr="003F1CEB" w:rsidRDefault="003F1CEB" w:rsidP="003F1CEB">
      <w:pPr>
        <w:numPr>
          <w:ilvl w:val="1"/>
          <w:numId w:val="90"/>
        </w:numPr>
      </w:pPr>
      <w:r w:rsidRPr="003F1CEB">
        <w:t xml:space="preserve">Le </w:t>
      </w:r>
      <w:r w:rsidRPr="003F1CEB">
        <w:rPr>
          <w:b/>
          <w:bCs/>
        </w:rPr>
        <w:t>Numéro de commande concerné</w:t>
      </w:r>
      <w:r w:rsidRPr="003F1CEB">
        <w:t>,</w:t>
      </w:r>
    </w:p>
    <w:p w14:paraId="787A0550" w14:textId="77777777" w:rsidR="003F1CEB" w:rsidRPr="003F1CEB" w:rsidRDefault="003F1CEB" w:rsidP="003F1CEB">
      <w:pPr>
        <w:numPr>
          <w:ilvl w:val="1"/>
          <w:numId w:val="90"/>
        </w:numPr>
      </w:pPr>
      <w:r w:rsidRPr="003F1CEB">
        <w:t xml:space="preserve">Et la </w:t>
      </w:r>
      <w:r w:rsidRPr="003F1CEB">
        <w:rPr>
          <w:b/>
          <w:bCs/>
        </w:rPr>
        <w:t>date de consommation</w:t>
      </w:r>
      <w:r w:rsidRPr="003F1CEB">
        <w:t>.</w:t>
      </w:r>
    </w:p>
    <w:p w14:paraId="7C2ABC47" w14:textId="77777777" w:rsidR="003F1CEB" w:rsidRPr="003F1CEB" w:rsidRDefault="003F1CEB" w:rsidP="003F1CEB">
      <w:pPr>
        <w:numPr>
          <w:ilvl w:val="0"/>
          <w:numId w:val="90"/>
        </w:numPr>
      </w:pPr>
      <w:r w:rsidRPr="003F1CEB">
        <w:t>Le stock est mis à jour automatiquement :</w:t>
      </w:r>
    </w:p>
    <w:p w14:paraId="0E85F77E" w14:textId="77777777" w:rsidR="003F1CEB" w:rsidRPr="003F1CEB" w:rsidRDefault="003F1CEB" w:rsidP="003F1CEB">
      <w:pPr>
        <w:numPr>
          <w:ilvl w:val="1"/>
          <w:numId w:val="90"/>
        </w:numPr>
      </w:pPr>
      <w:r w:rsidRPr="003F1CEB">
        <w:t xml:space="preserve">Le </w:t>
      </w:r>
      <w:r w:rsidRPr="003F1CEB">
        <w:rPr>
          <w:b/>
          <w:bCs/>
        </w:rPr>
        <w:t>magasinier matière première</w:t>
      </w:r>
      <w:r w:rsidRPr="003F1CEB">
        <w:t xml:space="preserve"> reçoit les mouvements,</w:t>
      </w:r>
    </w:p>
    <w:p w14:paraId="44744E73" w14:textId="77777777" w:rsidR="003F1CEB" w:rsidRPr="003F1CEB" w:rsidRDefault="003F1CEB" w:rsidP="003F1CEB">
      <w:pPr>
        <w:numPr>
          <w:ilvl w:val="1"/>
          <w:numId w:val="90"/>
        </w:numPr>
      </w:pPr>
      <w:r w:rsidRPr="003F1CEB">
        <w:t xml:space="preserve">Et des </w:t>
      </w:r>
      <w:r w:rsidRPr="003F1CEB">
        <w:rPr>
          <w:b/>
          <w:bCs/>
        </w:rPr>
        <w:t>alertes</w:t>
      </w:r>
      <w:r w:rsidRPr="003F1CEB">
        <w:t xml:space="preserve"> sont envoyées en cas de niveau bas.</w:t>
      </w:r>
    </w:p>
    <w:p w14:paraId="3CF27C07" w14:textId="77777777" w:rsidR="003F1CEB" w:rsidRPr="003F1CEB" w:rsidRDefault="003F1CEB" w:rsidP="003F1CEB">
      <w:pPr>
        <w:numPr>
          <w:ilvl w:val="0"/>
          <w:numId w:val="90"/>
        </w:numPr>
      </w:pPr>
      <w:r w:rsidRPr="003F1CEB">
        <w:t xml:space="preserve">Le Chef d’Atelier peut aussi faire une </w:t>
      </w:r>
      <w:r w:rsidRPr="003F1CEB">
        <w:rPr>
          <w:b/>
          <w:bCs/>
        </w:rPr>
        <w:t>demande de réapprovisionnement</w:t>
      </w:r>
      <w:r w:rsidRPr="003F1CEB">
        <w:t xml:space="preserve"> directement depuis son tableau de bord.</w:t>
      </w:r>
    </w:p>
    <w:p w14:paraId="3D8CE1C0" w14:textId="77777777" w:rsidR="003F1CEB" w:rsidRPr="003F1CEB" w:rsidRDefault="003F1CEB" w:rsidP="003F1CEB">
      <w:r w:rsidRPr="003F1CEB">
        <w:pict w14:anchorId="462CC4AB">
          <v:rect id="_x0000_i1677" style="width:0;height:1.5pt" o:hralign="center" o:hrstd="t" o:hr="t" fillcolor="#a0a0a0" stroked="f"/>
        </w:pict>
      </w:r>
    </w:p>
    <w:p w14:paraId="60BD47FB" w14:textId="77777777" w:rsidR="003F1CEB" w:rsidRPr="003F1CEB" w:rsidRDefault="003F1CEB" w:rsidP="003F1CEB">
      <w:pPr>
        <w:rPr>
          <w:b/>
          <w:bCs/>
        </w:rPr>
      </w:pPr>
      <w:r w:rsidRPr="003F1CEB">
        <w:rPr>
          <w:b/>
          <w:bCs/>
        </w:rPr>
        <w:t>6. Contrôle qualité et validation</w:t>
      </w:r>
    </w:p>
    <w:p w14:paraId="587F6217" w14:textId="77777777" w:rsidR="003F1CEB" w:rsidRPr="003F1CEB" w:rsidRDefault="003F1CEB" w:rsidP="003F1CEB">
      <w:pPr>
        <w:numPr>
          <w:ilvl w:val="0"/>
          <w:numId w:val="91"/>
        </w:numPr>
      </w:pPr>
      <w:r w:rsidRPr="003F1CEB">
        <w:t>Après la fin des opérations :</w:t>
      </w:r>
    </w:p>
    <w:p w14:paraId="29E2FA80" w14:textId="77777777" w:rsidR="003F1CEB" w:rsidRPr="003F1CEB" w:rsidRDefault="003F1CEB" w:rsidP="003F1CEB">
      <w:pPr>
        <w:numPr>
          <w:ilvl w:val="1"/>
          <w:numId w:val="91"/>
        </w:numPr>
      </w:pPr>
      <w:r w:rsidRPr="003F1CEB">
        <w:t xml:space="preserve">Le Chef d’Atelier effectue un </w:t>
      </w:r>
      <w:r w:rsidRPr="003F1CEB">
        <w:rPr>
          <w:b/>
          <w:bCs/>
        </w:rPr>
        <w:t>contrôle visuel</w:t>
      </w:r>
      <w:r w:rsidRPr="003F1CEB">
        <w:t xml:space="preserve"> des produits (pliage, couture, étiquettes, emballage).</w:t>
      </w:r>
    </w:p>
    <w:p w14:paraId="03B0DACB" w14:textId="77777777" w:rsidR="003F1CEB" w:rsidRPr="003F1CEB" w:rsidRDefault="003F1CEB" w:rsidP="003F1CEB">
      <w:pPr>
        <w:numPr>
          <w:ilvl w:val="1"/>
          <w:numId w:val="91"/>
        </w:numPr>
      </w:pPr>
      <w:r w:rsidRPr="003F1CEB">
        <w:t xml:space="preserve">Il valide la conformité avant transfert au </w:t>
      </w:r>
      <w:r w:rsidRPr="003F1CEB">
        <w:rPr>
          <w:b/>
          <w:bCs/>
        </w:rPr>
        <w:t>magasin produit fini</w:t>
      </w:r>
      <w:r w:rsidRPr="003F1CEB">
        <w:t>.</w:t>
      </w:r>
    </w:p>
    <w:p w14:paraId="32C64C81" w14:textId="77777777" w:rsidR="003F1CEB" w:rsidRPr="003F1CEB" w:rsidRDefault="003F1CEB" w:rsidP="003F1CEB">
      <w:pPr>
        <w:numPr>
          <w:ilvl w:val="0"/>
          <w:numId w:val="91"/>
        </w:numPr>
      </w:pPr>
      <w:r w:rsidRPr="003F1CEB">
        <w:t>En cas de non-conformité :</w:t>
      </w:r>
    </w:p>
    <w:p w14:paraId="7C71B186" w14:textId="77777777" w:rsidR="003F1CEB" w:rsidRPr="003F1CEB" w:rsidRDefault="003F1CEB" w:rsidP="003F1CEB">
      <w:pPr>
        <w:numPr>
          <w:ilvl w:val="1"/>
          <w:numId w:val="91"/>
        </w:numPr>
      </w:pPr>
      <w:r w:rsidRPr="003F1CEB">
        <w:t xml:space="preserve">Le lot reste en </w:t>
      </w:r>
      <w:r w:rsidRPr="003F1CEB">
        <w:rPr>
          <w:b/>
          <w:bCs/>
        </w:rPr>
        <w:t>attente ou à corriger</w:t>
      </w:r>
      <w:r w:rsidRPr="003F1CEB">
        <w:t>,</w:t>
      </w:r>
    </w:p>
    <w:p w14:paraId="30B45884" w14:textId="77777777" w:rsidR="003F1CEB" w:rsidRPr="003F1CEB" w:rsidRDefault="003F1CEB" w:rsidP="003F1CEB">
      <w:pPr>
        <w:numPr>
          <w:ilvl w:val="1"/>
          <w:numId w:val="91"/>
        </w:numPr>
      </w:pPr>
      <w:r w:rsidRPr="003F1CEB">
        <w:t xml:space="preserve">Et le système enregistre le </w:t>
      </w:r>
      <w:r w:rsidRPr="003F1CEB">
        <w:rPr>
          <w:b/>
          <w:bCs/>
        </w:rPr>
        <w:t>motif du refus</w:t>
      </w:r>
      <w:r w:rsidRPr="003F1CEB">
        <w:t xml:space="preserve"> (erreur d’étiquette, pliage non conforme, défaut visuel, etc.).</w:t>
      </w:r>
    </w:p>
    <w:p w14:paraId="11B49D18" w14:textId="77777777" w:rsidR="003F1CEB" w:rsidRPr="003F1CEB" w:rsidRDefault="003F1CEB" w:rsidP="003F1CEB">
      <w:r w:rsidRPr="003F1CEB">
        <w:pict w14:anchorId="3E81B1EF">
          <v:rect id="_x0000_i1678" style="width:0;height:1.5pt" o:hralign="center" o:hrstd="t" o:hr="t" fillcolor="#a0a0a0" stroked="f"/>
        </w:pict>
      </w:r>
    </w:p>
    <w:p w14:paraId="58FB4CBA" w14:textId="77777777" w:rsidR="003F1CEB" w:rsidRPr="003F1CEB" w:rsidRDefault="003F1CEB" w:rsidP="003F1CEB">
      <w:pPr>
        <w:rPr>
          <w:b/>
          <w:bCs/>
        </w:rPr>
      </w:pPr>
      <w:r w:rsidRPr="003F1CEB">
        <w:rPr>
          <w:rFonts w:ascii="Segoe UI Emoji" w:hAnsi="Segoe UI Emoji" w:cs="Segoe UI Emoji"/>
          <w:b/>
          <w:bCs/>
        </w:rPr>
        <w:t>🧩</w:t>
      </w:r>
      <w:r w:rsidRPr="003F1CEB">
        <w:rPr>
          <w:b/>
          <w:bCs/>
        </w:rPr>
        <w:t xml:space="preserve"> Tableau de bord du Chef d’Atelier</w:t>
      </w:r>
    </w:p>
    <w:p w14:paraId="3BBB5F73" w14:textId="77777777" w:rsidR="003F1CEB" w:rsidRPr="003F1CEB" w:rsidRDefault="003F1CEB" w:rsidP="003F1CEB">
      <w:pPr>
        <w:rPr>
          <w:b/>
          <w:bCs/>
        </w:rPr>
      </w:pPr>
      <w:r w:rsidRPr="003F1CEB">
        <w:rPr>
          <w:b/>
          <w:bCs/>
        </w:rPr>
        <w:t>Vue principale :</w:t>
      </w:r>
    </w:p>
    <w:p w14:paraId="1E499D7D" w14:textId="77777777" w:rsidR="003F1CEB" w:rsidRPr="003F1CEB" w:rsidRDefault="003F1CEB" w:rsidP="003F1CEB">
      <w:pPr>
        <w:numPr>
          <w:ilvl w:val="0"/>
          <w:numId w:val="92"/>
        </w:numPr>
      </w:pPr>
      <w:r w:rsidRPr="003F1CEB">
        <w:t xml:space="preserve">Liste des </w:t>
      </w:r>
      <w:r w:rsidRPr="003F1CEB">
        <w:rPr>
          <w:b/>
          <w:bCs/>
        </w:rPr>
        <w:t>lots scannés</w:t>
      </w:r>
      <w:r w:rsidRPr="003F1CEB">
        <w:t xml:space="preserve"> et intégrés dans le circuit atelier.</w:t>
      </w:r>
    </w:p>
    <w:p w14:paraId="092B8EAB" w14:textId="77777777" w:rsidR="003F1CEB" w:rsidRPr="003F1CEB" w:rsidRDefault="003F1CEB" w:rsidP="003F1CEB">
      <w:pPr>
        <w:numPr>
          <w:ilvl w:val="0"/>
          <w:numId w:val="92"/>
        </w:numPr>
      </w:pPr>
      <w:r w:rsidRPr="003F1CEB">
        <w:t>Suivi par :</w:t>
      </w:r>
    </w:p>
    <w:p w14:paraId="670CE9D2" w14:textId="77777777" w:rsidR="003F1CEB" w:rsidRPr="003F1CEB" w:rsidRDefault="003F1CEB" w:rsidP="003F1CEB">
      <w:pPr>
        <w:numPr>
          <w:ilvl w:val="1"/>
          <w:numId w:val="92"/>
        </w:numPr>
      </w:pPr>
      <w:r w:rsidRPr="003F1CEB">
        <w:t>Numéro de commande, client, modèle, quantité, étape, statut.</w:t>
      </w:r>
    </w:p>
    <w:p w14:paraId="757303DD" w14:textId="77777777" w:rsidR="003F1CEB" w:rsidRPr="003F1CEB" w:rsidRDefault="003F1CEB" w:rsidP="003F1CEB">
      <w:pPr>
        <w:numPr>
          <w:ilvl w:val="0"/>
          <w:numId w:val="92"/>
        </w:numPr>
      </w:pPr>
      <w:r w:rsidRPr="003F1CEB">
        <w:t xml:space="preserve">Section spéciale </w:t>
      </w:r>
      <w:r w:rsidRPr="003F1CEB">
        <w:rPr>
          <w:b/>
          <w:bCs/>
        </w:rPr>
        <w:t>Suivi des retours sous-traitants</w:t>
      </w:r>
      <w:r w:rsidRPr="003F1CEB">
        <w:t xml:space="preserve"> :</w:t>
      </w:r>
    </w:p>
    <w:p w14:paraId="586828AC" w14:textId="77777777" w:rsidR="003F1CEB" w:rsidRPr="003F1CEB" w:rsidRDefault="003F1CEB" w:rsidP="003F1CEB">
      <w:pPr>
        <w:numPr>
          <w:ilvl w:val="1"/>
          <w:numId w:val="92"/>
        </w:numPr>
      </w:pPr>
      <w:r w:rsidRPr="003F1CEB">
        <w:lastRenderedPageBreak/>
        <w:t>Quantité totale prévue, quantité retournée du jour, reste à traiter.</w:t>
      </w:r>
    </w:p>
    <w:p w14:paraId="2EED4433" w14:textId="77777777" w:rsidR="003F1CEB" w:rsidRPr="003F1CEB" w:rsidRDefault="003F1CEB" w:rsidP="003F1CEB">
      <w:pPr>
        <w:numPr>
          <w:ilvl w:val="0"/>
          <w:numId w:val="92"/>
        </w:numPr>
      </w:pPr>
      <w:r w:rsidRPr="003F1CEB">
        <w:t xml:space="preserve">Section </w:t>
      </w:r>
      <w:r w:rsidRPr="003F1CEB">
        <w:rPr>
          <w:b/>
          <w:bCs/>
        </w:rPr>
        <w:t>Fournitures atelier</w:t>
      </w:r>
      <w:r w:rsidRPr="003F1CEB">
        <w:t xml:space="preserve"> :</w:t>
      </w:r>
    </w:p>
    <w:p w14:paraId="5F5E19B7" w14:textId="77777777" w:rsidR="003F1CEB" w:rsidRPr="003F1CEB" w:rsidRDefault="003F1CEB" w:rsidP="003F1CEB">
      <w:pPr>
        <w:numPr>
          <w:ilvl w:val="1"/>
          <w:numId w:val="92"/>
        </w:numPr>
      </w:pPr>
      <w:r w:rsidRPr="003F1CEB">
        <w:t>Stock disponible, consommations quotidiennes, demandes en attente.</w:t>
      </w:r>
    </w:p>
    <w:p w14:paraId="380D5C5F" w14:textId="77777777" w:rsidR="003F1CEB" w:rsidRPr="003F1CEB" w:rsidRDefault="003F1CEB" w:rsidP="003F1CEB">
      <w:pPr>
        <w:rPr>
          <w:b/>
          <w:bCs/>
        </w:rPr>
      </w:pPr>
      <w:r w:rsidRPr="003F1CEB">
        <w:rPr>
          <w:b/>
          <w:bCs/>
        </w:rPr>
        <w:t>Actions disponibles :</w:t>
      </w:r>
    </w:p>
    <w:p w14:paraId="739D68A6" w14:textId="77777777" w:rsidR="003F1CEB" w:rsidRPr="003F1CEB" w:rsidRDefault="003F1CEB" w:rsidP="003F1CEB">
      <w:pPr>
        <w:numPr>
          <w:ilvl w:val="0"/>
          <w:numId w:val="93"/>
        </w:numPr>
      </w:pPr>
      <w:r w:rsidRPr="003F1CEB">
        <w:rPr>
          <w:b/>
          <w:bCs/>
        </w:rPr>
        <w:t>Scanner les lots entrants</w:t>
      </w:r>
      <w:r w:rsidRPr="003F1CEB">
        <w:t xml:space="preserve"> (Sous OF ou Suivis).</w:t>
      </w:r>
    </w:p>
    <w:p w14:paraId="78C494B9" w14:textId="77777777" w:rsidR="003F1CEB" w:rsidRPr="003F1CEB" w:rsidRDefault="003F1CEB" w:rsidP="003F1CEB">
      <w:pPr>
        <w:numPr>
          <w:ilvl w:val="0"/>
          <w:numId w:val="93"/>
        </w:numPr>
      </w:pPr>
      <w:r w:rsidRPr="003F1CEB">
        <w:rPr>
          <w:b/>
          <w:bCs/>
        </w:rPr>
        <w:t>Attribuer les tâches internes</w:t>
      </w:r>
      <w:r w:rsidRPr="003F1CEB">
        <w:t xml:space="preserve"> (pliage, couture, étiquetage).</w:t>
      </w:r>
    </w:p>
    <w:p w14:paraId="288A771E" w14:textId="77777777" w:rsidR="003F1CEB" w:rsidRPr="003F1CEB" w:rsidRDefault="003F1CEB" w:rsidP="003F1CEB">
      <w:pPr>
        <w:numPr>
          <w:ilvl w:val="0"/>
          <w:numId w:val="93"/>
        </w:numPr>
      </w:pPr>
      <w:r w:rsidRPr="003F1CEB">
        <w:rPr>
          <w:b/>
          <w:bCs/>
        </w:rPr>
        <w:t>Mettre à jour l’état quotidien des retours sous-traitants.</w:t>
      </w:r>
    </w:p>
    <w:p w14:paraId="630881C1" w14:textId="77777777" w:rsidR="003F1CEB" w:rsidRPr="003F1CEB" w:rsidRDefault="003F1CEB" w:rsidP="003F1CEB">
      <w:pPr>
        <w:numPr>
          <w:ilvl w:val="0"/>
          <w:numId w:val="93"/>
        </w:numPr>
      </w:pPr>
      <w:r w:rsidRPr="003F1CEB">
        <w:rPr>
          <w:b/>
          <w:bCs/>
        </w:rPr>
        <w:t>Enregistrer les consommations de fournitures.</w:t>
      </w:r>
    </w:p>
    <w:p w14:paraId="5866AA5E" w14:textId="77777777" w:rsidR="003F1CEB" w:rsidRPr="003F1CEB" w:rsidRDefault="003F1CEB" w:rsidP="003F1CEB">
      <w:pPr>
        <w:numPr>
          <w:ilvl w:val="0"/>
          <w:numId w:val="93"/>
        </w:numPr>
      </w:pPr>
      <w:r w:rsidRPr="003F1CEB">
        <w:rPr>
          <w:b/>
          <w:bCs/>
        </w:rPr>
        <w:t>Valider les produits finis.</w:t>
      </w:r>
    </w:p>
    <w:p w14:paraId="75A2CF82" w14:textId="77777777" w:rsidR="003F1CEB" w:rsidRPr="003F1CEB" w:rsidRDefault="003F1CEB" w:rsidP="003F1CEB">
      <w:pPr>
        <w:numPr>
          <w:ilvl w:val="0"/>
          <w:numId w:val="93"/>
        </w:numPr>
      </w:pPr>
      <w:r w:rsidRPr="003F1CEB">
        <w:rPr>
          <w:b/>
          <w:bCs/>
        </w:rPr>
        <w:t>Générer les rapports journaliers</w:t>
      </w:r>
      <w:r w:rsidRPr="003F1CEB">
        <w:t xml:space="preserve"> (production, stock, sous-traitance).</w:t>
      </w:r>
    </w:p>
    <w:p w14:paraId="01FF95A2" w14:textId="77777777" w:rsidR="003F1CEB" w:rsidRPr="003F1CEB" w:rsidRDefault="003F1CEB" w:rsidP="003F1CEB">
      <w:pPr>
        <w:rPr>
          <w:b/>
          <w:bCs/>
        </w:rPr>
      </w:pPr>
      <w:r w:rsidRPr="003F1CEB">
        <w:rPr>
          <w:b/>
          <w:bCs/>
        </w:rPr>
        <w:t>Notifications automatiques :</w:t>
      </w:r>
    </w:p>
    <w:p w14:paraId="451C0E71" w14:textId="77777777" w:rsidR="003F1CEB" w:rsidRPr="003F1CEB" w:rsidRDefault="003F1CEB" w:rsidP="003F1CEB">
      <w:pPr>
        <w:numPr>
          <w:ilvl w:val="0"/>
          <w:numId w:val="94"/>
        </w:numPr>
      </w:pPr>
      <w:r w:rsidRPr="003F1CEB">
        <w:t>Nouveau lot scanné → ajouté au circuit.</w:t>
      </w:r>
    </w:p>
    <w:p w14:paraId="6062CD6F" w14:textId="77777777" w:rsidR="003F1CEB" w:rsidRPr="003F1CEB" w:rsidRDefault="003F1CEB" w:rsidP="003F1CEB">
      <w:pPr>
        <w:numPr>
          <w:ilvl w:val="0"/>
          <w:numId w:val="94"/>
        </w:numPr>
      </w:pPr>
      <w:r w:rsidRPr="003F1CEB">
        <w:t>Quantité retournée enregistrée → mise à jour automatique du stock.</w:t>
      </w:r>
    </w:p>
    <w:p w14:paraId="496FF7A3" w14:textId="77777777" w:rsidR="003F1CEB" w:rsidRPr="003F1CEB" w:rsidRDefault="003F1CEB" w:rsidP="003F1CEB">
      <w:pPr>
        <w:numPr>
          <w:ilvl w:val="0"/>
          <w:numId w:val="94"/>
        </w:numPr>
      </w:pPr>
      <w:r w:rsidRPr="003F1CEB">
        <w:t>Fourniture consommée → alerte au magasinier.</w:t>
      </w:r>
    </w:p>
    <w:p w14:paraId="677BF9A9" w14:textId="77777777" w:rsidR="003F1CEB" w:rsidRPr="003F1CEB" w:rsidRDefault="003F1CEB" w:rsidP="003F1CEB">
      <w:pPr>
        <w:numPr>
          <w:ilvl w:val="0"/>
          <w:numId w:val="94"/>
        </w:numPr>
      </w:pPr>
      <w:r w:rsidRPr="003F1CEB">
        <w:t>Commande terminée → transfert automatique vers le magasin produit fini.</w:t>
      </w:r>
    </w:p>
    <w:p w14:paraId="1A25B33F" w14:textId="77777777" w:rsidR="003F1CEB" w:rsidRPr="003F1CEB" w:rsidRDefault="003F1CEB" w:rsidP="003F1CEB">
      <w:r w:rsidRPr="003F1CEB">
        <w:pict w14:anchorId="1093E130">
          <v:rect id="_x0000_i1679" style="width:0;height:1.5pt" o:hralign="center" o:hrstd="t" o:hr="t" fillcolor="#a0a0a0" stroked="f"/>
        </w:pict>
      </w:r>
    </w:p>
    <w:p w14:paraId="335A2C1D" w14:textId="77777777" w:rsidR="003F1CEB" w:rsidRPr="003F1CEB" w:rsidRDefault="003F1CEB" w:rsidP="003F1CEB">
      <w:pPr>
        <w:rPr>
          <w:b/>
          <w:bCs/>
        </w:rPr>
      </w:pPr>
      <w:r w:rsidRPr="003F1CEB">
        <w:rPr>
          <w:rFonts w:ascii="Segoe UI Emoji" w:hAnsi="Segoe UI Emoji" w:cs="Segoe UI Emoji"/>
          <w:b/>
          <w:bCs/>
        </w:rPr>
        <w:t>🤝</w:t>
      </w:r>
      <w:r w:rsidRPr="003F1CEB">
        <w:rPr>
          <w:b/>
          <w:bCs/>
        </w:rPr>
        <w:t xml:space="preserve"> Interactions avec les autres postes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6583"/>
      </w:tblGrid>
      <w:tr w:rsidR="003F1CEB" w:rsidRPr="003F1CEB" w14:paraId="0372DE73" w14:textId="77777777">
        <w:trPr>
          <w:tblHeader/>
          <w:tblCellSpacing w:w="15" w:type="dxa"/>
        </w:trPr>
        <w:tc>
          <w:tcPr>
            <w:tcW w:w="0" w:type="auto"/>
            <w:vAlign w:val="center"/>
            <w:hideMark/>
          </w:tcPr>
          <w:p w14:paraId="255B1F2A" w14:textId="77777777" w:rsidR="003F1CEB" w:rsidRPr="003F1CEB" w:rsidRDefault="003F1CEB" w:rsidP="003F1CEB">
            <w:pPr>
              <w:rPr>
                <w:b/>
                <w:bCs/>
              </w:rPr>
            </w:pPr>
            <w:r w:rsidRPr="003F1CEB">
              <w:rPr>
                <w:b/>
                <w:bCs/>
              </w:rPr>
              <w:t>Poste concerné</w:t>
            </w:r>
          </w:p>
        </w:tc>
        <w:tc>
          <w:tcPr>
            <w:tcW w:w="0" w:type="auto"/>
            <w:vAlign w:val="center"/>
            <w:hideMark/>
          </w:tcPr>
          <w:p w14:paraId="33C764CD" w14:textId="77777777" w:rsidR="003F1CEB" w:rsidRPr="003F1CEB" w:rsidRDefault="003F1CEB" w:rsidP="003F1CEB">
            <w:pPr>
              <w:rPr>
                <w:b/>
                <w:bCs/>
              </w:rPr>
            </w:pPr>
            <w:r w:rsidRPr="003F1CEB">
              <w:rPr>
                <w:b/>
                <w:bCs/>
              </w:rPr>
              <w:t>Type d’interaction</w:t>
            </w:r>
          </w:p>
        </w:tc>
      </w:tr>
      <w:tr w:rsidR="003F1CEB" w:rsidRPr="003F1CEB" w14:paraId="64FD55DF" w14:textId="77777777">
        <w:trPr>
          <w:tblCellSpacing w:w="15" w:type="dxa"/>
        </w:trPr>
        <w:tc>
          <w:tcPr>
            <w:tcW w:w="0" w:type="auto"/>
            <w:vAlign w:val="center"/>
            <w:hideMark/>
          </w:tcPr>
          <w:p w14:paraId="68CC8A50" w14:textId="77777777" w:rsidR="003F1CEB" w:rsidRPr="003F1CEB" w:rsidRDefault="003F1CEB" w:rsidP="003F1CEB">
            <w:r w:rsidRPr="003F1CEB">
              <w:rPr>
                <w:b/>
                <w:bCs/>
              </w:rPr>
              <w:t>Sous-traitant</w:t>
            </w:r>
          </w:p>
        </w:tc>
        <w:tc>
          <w:tcPr>
            <w:tcW w:w="0" w:type="auto"/>
            <w:vAlign w:val="center"/>
            <w:hideMark/>
          </w:tcPr>
          <w:p w14:paraId="09E3032C" w14:textId="77777777" w:rsidR="003F1CEB" w:rsidRPr="003F1CEB" w:rsidRDefault="003F1CEB" w:rsidP="003F1CEB">
            <w:r w:rsidRPr="003F1CEB">
              <w:t>Envoie les produits finis ; le Chef d’Atelier enregistre quotidiennement les quantités retournées.</w:t>
            </w:r>
          </w:p>
        </w:tc>
      </w:tr>
      <w:tr w:rsidR="003F1CEB" w:rsidRPr="003F1CEB" w14:paraId="4939B5D7" w14:textId="77777777">
        <w:trPr>
          <w:tblCellSpacing w:w="15" w:type="dxa"/>
        </w:trPr>
        <w:tc>
          <w:tcPr>
            <w:tcW w:w="0" w:type="auto"/>
            <w:vAlign w:val="center"/>
            <w:hideMark/>
          </w:tcPr>
          <w:p w14:paraId="65D43044" w14:textId="77777777" w:rsidR="003F1CEB" w:rsidRPr="003F1CEB" w:rsidRDefault="003F1CEB" w:rsidP="003F1CEB">
            <w:r w:rsidRPr="003F1CEB">
              <w:rPr>
                <w:b/>
                <w:bCs/>
              </w:rPr>
              <w:t>Planificateur</w:t>
            </w:r>
          </w:p>
        </w:tc>
        <w:tc>
          <w:tcPr>
            <w:tcW w:w="0" w:type="auto"/>
            <w:vAlign w:val="center"/>
            <w:hideMark/>
          </w:tcPr>
          <w:p w14:paraId="184C7BE5" w14:textId="77777777" w:rsidR="003F1CEB" w:rsidRPr="003F1CEB" w:rsidRDefault="003F1CEB" w:rsidP="003F1CEB">
            <w:r w:rsidRPr="003F1CEB">
              <w:t>Reçoit les états de préparation et de retour quotidiens pour ajuster la planification.</w:t>
            </w:r>
          </w:p>
        </w:tc>
      </w:tr>
      <w:tr w:rsidR="003F1CEB" w:rsidRPr="003F1CEB" w14:paraId="52416BD2" w14:textId="77777777">
        <w:trPr>
          <w:tblCellSpacing w:w="15" w:type="dxa"/>
        </w:trPr>
        <w:tc>
          <w:tcPr>
            <w:tcW w:w="0" w:type="auto"/>
            <w:vAlign w:val="center"/>
            <w:hideMark/>
          </w:tcPr>
          <w:p w14:paraId="4601D50B" w14:textId="77777777" w:rsidR="003F1CEB" w:rsidRPr="003F1CEB" w:rsidRDefault="003F1CEB" w:rsidP="003F1CEB">
            <w:r w:rsidRPr="003F1CEB">
              <w:rPr>
                <w:b/>
                <w:bCs/>
              </w:rPr>
              <w:t>Magasinier Matière Première</w:t>
            </w:r>
          </w:p>
        </w:tc>
        <w:tc>
          <w:tcPr>
            <w:tcW w:w="0" w:type="auto"/>
            <w:vAlign w:val="center"/>
            <w:hideMark/>
          </w:tcPr>
          <w:p w14:paraId="4F56DBF7" w14:textId="77777777" w:rsidR="003F1CEB" w:rsidRPr="003F1CEB" w:rsidRDefault="003F1CEB" w:rsidP="003F1CEB">
            <w:r w:rsidRPr="003F1CEB">
              <w:t>Fournit les accessoires et reçoit les consommations enregistrées.</w:t>
            </w:r>
          </w:p>
        </w:tc>
      </w:tr>
      <w:tr w:rsidR="003F1CEB" w:rsidRPr="003F1CEB" w14:paraId="41A1486D" w14:textId="77777777">
        <w:trPr>
          <w:tblCellSpacing w:w="15" w:type="dxa"/>
        </w:trPr>
        <w:tc>
          <w:tcPr>
            <w:tcW w:w="0" w:type="auto"/>
            <w:vAlign w:val="center"/>
            <w:hideMark/>
          </w:tcPr>
          <w:p w14:paraId="32D23001" w14:textId="77777777" w:rsidR="003F1CEB" w:rsidRPr="003F1CEB" w:rsidRDefault="003F1CEB" w:rsidP="003F1CEB">
            <w:r w:rsidRPr="003F1CEB">
              <w:rPr>
                <w:b/>
                <w:bCs/>
              </w:rPr>
              <w:t>Magasinier Produit Fini</w:t>
            </w:r>
          </w:p>
        </w:tc>
        <w:tc>
          <w:tcPr>
            <w:tcW w:w="0" w:type="auto"/>
            <w:vAlign w:val="center"/>
            <w:hideMark/>
          </w:tcPr>
          <w:p w14:paraId="4488729A" w14:textId="77777777" w:rsidR="003F1CEB" w:rsidRPr="003F1CEB" w:rsidRDefault="003F1CEB" w:rsidP="003F1CEB">
            <w:r w:rsidRPr="003F1CEB">
              <w:t>Reçoit les produits validés et prêts à expédier.</w:t>
            </w:r>
          </w:p>
        </w:tc>
      </w:tr>
      <w:tr w:rsidR="003F1CEB" w:rsidRPr="003F1CEB" w14:paraId="4D77C0F5" w14:textId="77777777">
        <w:trPr>
          <w:tblCellSpacing w:w="15" w:type="dxa"/>
        </w:trPr>
        <w:tc>
          <w:tcPr>
            <w:tcW w:w="0" w:type="auto"/>
            <w:vAlign w:val="center"/>
            <w:hideMark/>
          </w:tcPr>
          <w:p w14:paraId="63644634" w14:textId="77777777" w:rsidR="003F1CEB" w:rsidRPr="003F1CEB" w:rsidRDefault="003F1CEB" w:rsidP="003F1CEB">
            <w:r w:rsidRPr="003F1CEB">
              <w:rPr>
                <w:b/>
                <w:bCs/>
              </w:rPr>
              <w:t>Opérateurs d’Atelier</w:t>
            </w:r>
          </w:p>
        </w:tc>
        <w:tc>
          <w:tcPr>
            <w:tcW w:w="0" w:type="auto"/>
            <w:vAlign w:val="center"/>
            <w:hideMark/>
          </w:tcPr>
          <w:p w14:paraId="18E6131B" w14:textId="77777777" w:rsidR="003F1CEB" w:rsidRPr="003F1CEB" w:rsidRDefault="003F1CEB" w:rsidP="003F1CEB">
            <w:r w:rsidRPr="003F1CEB">
              <w:t>Reçoivent les tâches via le tableau de bord interne.</w:t>
            </w:r>
          </w:p>
        </w:tc>
      </w:tr>
    </w:tbl>
    <w:p w14:paraId="06326228" w14:textId="77777777" w:rsidR="003F1CEB" w:rsidRPr="003F1CEB" w:rsidRDefault="003F1CEB" w:rsidP="003F1CEB">
      <w:r w:rsidRPr="003F1CEB">
        <w:pict w14:anchorId="1432AD3B">
          <v:rect id="_x0000_i1680" style="width:0;height:1.5pt" o:hralign="center" o:hrstd="t" o:hr="t" fillcolor="#a0a0a0" stroked="f"/>
        </w:pict>
      </w:r>
    </w:p>
    <w:p w14:paraId="55EC4244" w14:textId="77777777" w:rsidR="003F1CEB" w:rsidRPr="003F1CEB" w:rsidRDefault="003F1CEB" w:rsidP="003F1CEB">
      <w:pPr>
        <w:rPr>
          <w:b/>
          <w:bCs/>
        </w:rPr>
      </w:pPr>
      <w:r w:rsidRPr="003F1CEB">
        <w:rPr>
          <w:rFonts w:ascii="Segoe UI Emoji" w:hAnsi="Segoe UI Emoji" w:cs="Segoe UI Emoji"/>
          <w:b/>
          <w:bCs/>
        </w:rPr>
        <w:lastRenderedPageBreak/>
        <w:t>🧾</w:t>
      </w:r>
      <w:r w:rsidRPr="003F1CEB">
        <w:rPr>
          <w:b/>
          <w:bCs/>
        </w:rPr>
        <w:t xml:space="preserve"> Objectifs du poste</w:t>
      </w:r>
    </w:p>
    <w:p w14:paraId="63B70B35" w14:textId="77777777" w:rsidR="003F1CEB" w:rsidRPr="003F1CEB" w:rsidRDefault="003F1CEB" w:rsidP="003F1CEB">
      <w:pPr>
        <w:numPr>
          <w:ilvl w:val="0"/>
          <w:numId w:val="95"/>
        </w:numPr>
      </w:pPr>
      <w:r w:rsidRPr="003F1CEB">
        <w:t xml:space="preserve">Assurer le </w:t>
      </w:r>
      <w:r w:rsidRPr="003F1CEB">
        <w:rPr>
          <w:b/>
          <w:bCs/>
        </w:rPr>
        <w:t>suivi quotidien précis des retours sous-traitants</w:t>
      </w:r>
      <w:r w:rsidRPr="003F1CEB">
        <w:t>.</w:t>
      </w:r>
    </w:p>
    <w:p w14:paraId="0035EEAA" w14:textId="77777777" w:rsidR="003F1CEB" w:rsidRPr="003F1CEB" w:rsidRDefault="003F1CEB" w:rsidP="003F1CEB">
      <w:pPr>
        <w:numPr>
          <w:ilvl w:val="0"/>
          <w:numId w:val="95"/>
        </w:numPr>
      </w:pPr>
      <w:r w:rsidRPr="003F1CEB">
        <w:t xml:space="preserve">Maintenir une </w:t>
      </w:r>
      <w:r w:rsidRPr="003F1CEB">
        <w:rPr>
          <w:b/>
          <w:bCs/>
        </w:rPr>
        <w:t>traçabilité complète</w:t>
      </w:r>
      <w:r w:rsidRPr="003F1CEB">
        <w:t xml:space="preserve"> via le scan des étiquettes QR.</w:t>
      </w:r>
    </w:p>
    <w:p w14:paraId="30118D48" w14:textId="77777777" w:rsidR="003F1CEB" w:rsidRPr="003F1CEB" w:rsidRDefault="003F1CEB" w:rsidP="003F1CEB">
      <w:pPr>
        <w:numPr>
          <w:ilvl w:val="0"/>
          <w:numId w:val="95"/>
        </w:numPr>
      </w:pPr>
      <w:r w:rsidRPr="003F1CEB">
        <w:t xml:space="preserve">Garantir la </w:t>
      </w:r>
      <w:r w:rsidRPr="003F1CEB">
        <w:rPr>
          <w:b/>
          <w:bCs/>
        </w:rPr>
        <w:t>fiabilité des états de pliage et de préparation journaliers</w:t>
      </w:r>
      <w:r w:rsidRPr="003F1CEB">
        <w:t>.</w:t>
      </w:r>
    </w:p>
    <w:p w14:paraId="2C65CC5D" w14:textId="77777777" w:rsidR="003F1CEB" w:rsidRPr="003F1CEB" w:rsidRDefault="003F1CEB" w:rsidP="003F1CEB">
      <w:pPr>
        <w:numPr>
          <w:ilvl w:val="0"/>
          <w:numId w:val="95"/>
        </w:numPr>
      </w:pPr>
      <w:r w:rsidRPr="003F1CEB">
        <w:t xml:space="preserve">Contrôler la </w:t>
      </w:r>
      <w:r w:rsidRPr="003F1CEB">
        <w:rPr>
          <w:b/>
          <w:bCs/>
        </w:rPr>
        <w:t>consommation réelle des fournitures</w:t>
      </w:r>
      <w:r w:rsidRPr="003F1CEB">
        <w:t xml:space="preserve"> et les mouvements associés.</w:t>
      </w:r>
    </w:p>
    <w:p w14:paraId="585DDF67" w14:textId="77777777" w:rsidR="003F1CEB" w:rsidRPr="003F1CEB" w:rsidRDefault="003F1CEB" w:rsidP="003F1CEB">
      <w:pPr>
        <w:numPr>
          <w:ilvl w:val="0"/>
          <w:numId w:val="95"/>
        </w:numPr>
      </w:pPr>
      <w:r w:rsidRPr="003F1CEB">
        <w:t xml:space="preserve">Optimiser la </w:t>
      </w:r>
      <w:r w:rsidRPr="003F1CEB">
        <w:rPr>
          <w:b/>
          <w:bCs/>
        </w:rPr>
        <w:t>coordination entre sous-traitance, atelier, magasin et expédition</w:t>
      </w:r>
    </w:p>
    <w:p w14:paraId="7CEA3C13" w14:textId="77777777" w:rsidR="00D01B69" w:rsidRPr="00D01B69" w:rsidRDefault="00D01B69" w:rsidP="00D01B69">
      <w:pPr>
        <w:rPr>
          <w:b/>
          <w:bCs/>
        </w:rPr>
      </w:pPr>
      <w:r w:rsidRPr="00D01B69">
        <w:rPr>
          <w:rFonts w:ascii="Segoe UI Emoji" w:hAnsi="Segoe UI Emoji" w:cs="Segoe UI Emoji"/>
          <w:b/>
          <w:bCs/>
        </w:rPr>
        <w:t>📦</w:t>
      </w:r>
      <w:r w:rsidRPr="00D01B69">
        <w:rPr>
          <w:b/>
          <w:bCs/>
        </w:rPr>
        <w:t xml:space="preserve"> Fiche de Poste : Magasinier Produit Fini</w:t>
      </w:r>
    </w:p>
    <w:p w14:paraId="410FABA0" w14:textId="77777777" w:rsidR="00D01B69" w:rsidRPr="00D01B69" w:rsidRDefault="00D01B69" w:rsidP="00D01B69">
      <w:r w:rsidRPr="00D01B69">
        <w:pict w14:anchorId="38995895">
          <v:rect id="_x0000_i1761" style="width:0;height:1.5pt" o:hralign="center" o:hrstd="t" o:hr="t" fillcolor="#a0a0a0" stroked="f"/>
        </w:pict>
      </w:r>
    </w:p>
    <w:p w14:paraId="1137E362" w14:textId="77777777" w:rsidR="00D01B69" w:rsidRPr="00D01B69" w:rsidRDefault="00D01B69" w:rsidP="00D01B69">
      <w:pPr>
        <w:rPr>
          <w:b/>
          <w:bCs/>
        </w:rPr>
      </w:pPr>
      <w:r w:rsidRPr="00D01B69">
        <w:rPr>
          <w:rFonts w:ascii="Segoe UI Emoji" w:hAnsi="Segoe UI Emoji" w:cs="Segoe UI Emoji"/>
          <w:b/>
          <w:bCs/>
        </w:rPr>
        <w:t>🎯</w:t>
      </w:r>
      <w:r w:rsidRPr="00D01B69">
        <w:rPr>
          <w:b/>
          <w:bCs/>
        </w:rPr>
        <w:t xml:space="preserve"> Mission principale</w:t>
      </w:r>
    </w:p>
    <w:p w14:paraId="281ADA4E" w14:textId="77777777" w:rsidR="00D01B69" w:rsidRPr="00D01B69" w:rsidRDefault="00D01B69" w:rsidP="00D01B69">
      <w:r w:rsidRPr="00D01B69">
        <w:t xml:space="preserve">Le </w:t>
      </w:r>
      <w:r w:rsidRPr="00D01B69">
        <w:rPr>
          <w:b/>
          <w:bCs/>
        </w:rPr>
        <w:t>Magasinier Produit Fini</w:t>
      </w:r>
      <w:r w:rsidRPr="00D01B69">
        <w:t xml:space="preserve"> est responsable de la </w:t>
      </w:r>
      <w:r w:rsidRPr="00D01B69">
        <w:rPr>
          <w:b/>
          <w:bCs/>
        </w:rPr>
        <w:t>réception, du suivi, du contrôle et de la gestion des produits finis</w:t>
      </w:r>
      <w:r w:rsidRPr="00D01B69">
        <w:t xml:space="preserve"> après fabrication, sous-traitance ou finition.</w:t>
      </w:r>
      <w:r w:rsidRPr="00D01B69">
        <w:br/>
        <w:t xml:space="preserve">Il dispose d’un </w:t>
      </w:r>
      <w:r w:rsidRPr="00D01B69">
        <w:rPr>
          <w:b/>
          <w:bCs/>
        </w:rPr>
        <w:t>tableau de bord connecté</w:t>
      </w:r>
      <w:r w:rsidRPr="00D01B69">
        <w:t xml:space="preserve"> lui permettant de </w:t>
      </w:r>
      <w:r w:rsidRPr="00D01B69">
        <w:rPr>
          <w:b/>
          <w:bCs/>
        </w:rPr>
        <w:t>suivre l’avancement des commandes en temps réel</w:t>
      </w:r>
      <w:r w:rsidRPr="00D01B69">
        <w:t>, d’</w:t>
      </w:r>
      <w:r w:rsidRPr="00D01B69">
        <w:rPr>
          <w:b/>
          <w:bCs/>
        </w:rPr>
        <w:t>identifier les retards</w:t>
      </w:r>
      <w:r w:rsidRPr="00D01B69">
        <w:t xml:space="preserve"> à tout niveau (planification, sous-traitance ou atelier) et d’</w:t>
      </w:r>
      <w:r w:rsidRPr="00D01B69">
        <w:rPr>
          <w:b/>
          <w:bCs/>
        </w:rPr>
        <w:t>envoyer des alertes automatiques</w:t>
      </w:r>
      <w:r w:rsidRPr="00D01B69">
        <w:t xml:space="preserve"> avec toutes les informations nécessaires pour accélérer le traitement.</w:t>
      </w:r>
      <w:r w:rsidRPr="00D01B69">
        <w:br/>
        <w:t xml:space="preserve">Son objectif est de </w:t>
      </w:r>
      <w:r w:rsidRPr="00D01B69">
        <w:rPr>
          <w:b/>
          <w:bCs/>
        </w:rPr>
        <w:t>garantir la disponibilité des produits finis</w:t>
      </w:r>
      <w:r w:rsidRPr="00D01B69">
        <w:t xml:space="preserve">, d’assurer la </w:t>
      </w:r>
      <w:r w:rsidRPr="00D01B69">
        <w:rPr>
          <w:b/>
          <w:bCs/>
        </w:rPr>
        <w:t>traçabilité complète</w:t>
      </w:r>
      <w:r w:rsidRPr="00D01B69">
        <w:t xml:space="preserve"> et de </w:t>
      </w:r>
      <w:r w:rsidRPr="00D01B69">
        <w:rPr>
          <w:b/>
          <w:bCs/>
        </w:rPr>
        <w:t>préparer les expéditions</w:t>
      </w:r>
      <w:r w:rsidRPr="00D01B69">
        <w:t xml:space="preserve"> dans les délais.</w:t>
      </w:r>
    </w:p>
    <w:p w14:paraId="2935A28D" w14:textId="77777777" w:rsidR="00D01B69" w:rsidRPr="00D01B69" w:rsidRDefault="00D01B69" w:rsidP="00D01B69">
      <w:r w:rsidRPr="00D01B69">
        <w:pict w14:anchorId="6DE814F5">
          <v:rect id="_x0000_i1762" style="width:0;height:1.5pt" o:hralign="center" o:hrstd="t" o:hr="t" fillcolor="#a0a0a0" stroked="f"/>
        </w:pict>
      </w:r>
    </w:p>
    <w:p w14:paraId="09A9C841" w14:textId="77777777" w:rsidR="00D01B69" w:rsidRPr="00D01B69" w:rsidRDefault="00D01B69" w:rsidP="00D01B69">
      <w:pPr>
        <w:rPr>
          <w:b/>
          <w:bCs/>
        </w:rPr>
      </w:pPr>
      <w:r w:rsidRPr="00D01B69">
        <w:rPr>
          <w:rFonts w:ascii="Segoe UI Emoji" w:hAnsi="Segoe UI Emoji" w:cs="Segoe UI Emoji"/>
          <w:b/>
          <w:bCs/>
        </w:rPr>
        <w:t>⚙️</w:t>
      </w:r>
      <w:r w:rsidRPr="00D01B69">
        <w:rPr>
          <w:b/>
          <w:bCs/>
        </w:rPr>
        <w:t xml:space="preserve"> Responsabilités principales</w:t>
      </w:r>
    </w:p>
    <w:p w14:paraId="51740E99" w14:textId="77777777" w:rsidR="00D01B69" w:rsidRPr="00D01B69" w:rsidRDefault="00D01B69" w:rsidP="00D01B69">
      <w:pPr>
        <w:rPr>
          <w:b/>
          <w:bCs/>
        </w:rPr>
      </w:pPr>
      <w:r w:rsidRPr="00D01B69">
        <w:rPr>
          <w:b/>
          <w:bCs/>
        </w:rPr>
        <w:t>1. Suivi global des commandes en cours</w:t>
      </w:r>
    </w:p>
    <w:p w14:paraId="6C60EB21" w14:textId="77777777" w:rsidR="00D01B69" w:rsidRPr="00D01B69" w:rsidRDefault="00D01B69" w:rsidP="00D01B69">
      <w:pPr>
        <w:numPr>
          <w:ilvl w:val="0"/>
          <w:numId w:val="96"/>
        </w:numPr>
      </w:pPr>
      <w:r w:rsidRPr="00D01B69">
        <w:t xml:space="preserve">Le Magasinier Produit Fini dispose d’un </w:t>
      </w:r>
      <w:r w:rsidRPr="00D01B69">
        <w:rPr>
          <w:b/>
          <w:bCs/>
        </w:rPr>
        <w:t>tableau de bord centralisé</w:t>
      </w:r>
      <w:r w:rsidRPr="00D01B69">
        <w:t xml:space="preserve"> affichant :</w:t>
      </w:r>
    </w:p>
    <w:p w14:paraId="5D29523D" w14:textId="77777777" w:rsidR="00D01B69" w:rsidRPr="00D01B69" w:rsidRDefault="00D01B69" w:rsidP="00D01B69">
      <w:pPr>
        <w:numPr>
          <w:ilvl w:val="1"/>
          <w:numId w:val="96"/>
        </w:numPr>
      </w:pPr>
      <w:r w:rsidRPr="00D01B69">
        <w:t xml:space="preserve">Les </w:t>
      </w:r>
      <w:r w:rsidRPr="00D01B69">
        <w:rPr>
          <w:b/>
          <w:bCs/>
        </w:rPr>
        <w:t>commandes clients actives</w:t>
      </w:r>
      <w:r w:rsidRPr="00D01B69">
        <w:t xml:space="preserve"> avec leurs références et modèles.</w:t>
      </w:r>
    </w:p>
    <w:p w14:paraId="1544D4BD" w14:textId="77777777" w:rsidR="00D01B69" w:rsidRPr="00D01B69" w:rsidRDefault="00D01B69" w:rsidP="00D01B69">
      <w:pPr>
        <w:numPr>
          <w:ilvl w:val="1"/>
          <w:numId w:val="96"/>
        </w:numPr>
      </w:pPr>
      <w:r w:rsidRPr="00D01B69">
        <w:t xml:space="preserve">Le </w:t>
      </w:r>
      <w:r w:rsidRPr="00D01B69">
        <w:rPr>
          <w:b/>
          <w:bCs/>
        </w:rPr>
        <w:t>nombre total de pièces commandées</w:t>
      </w:r>
      <w:r w:rsidRPr="00D01B69">
        <w:t>.</w:t>
      </w:r>
    </w:p>
    <w:p w14:paraId="0CA223B1" w14:textId="77777777" w:rsidR="00D01B69" w:rsidRPr="00D01B69" w:rsidRDefault="00D01B69" w:rsidP="00D01B69">
      <w:pPr>
        <w:numPr>
          <w:ilvl w:val="1"/>
          <w:numId w:val="96"/>
        </w:numPr>
      </w:pPr>
      <w:r w:rsidRPr="00D01B69">
        <w:t xml:space="preserve">Le </w:t>
      </w:r>
      <w:r w:rsidRPr="00D01B69">
        <w:rPr>
          <w:b/>
          <w:bCs/>
        </w:rPr>
        <w:t>nombre de pièces fabriquées</w:t>
      </w:r>
      <w:r w:rsidRPr="00D01B69">
        <w:t xml:space="preserve">, </w:t>
      </w:r>
      <w:r w:rsidRPr="00D01B69">
        <w:rPr>
          <w:b/>
          <w:bCs/>
        </w:rPr>
        <w:t>en sous-traitance</w:t>
      </w:r>
      <w:r w:rsidRPr="00D01B69">
        <w:t xml:space="preserve">, </w:t>
      </w:r>
      <w:r w:rsidRPr="00D01B69">
        <w:rPr>
          <w:b/>
          <w:bCs/>
        </w:rPr>
        <w:t>en atelier (pliage / finition)</w:t>
      </w:r>
      <w:r w:rsidRPr="00D01B69">
        <w:t xml:space="preserve"> et </w:t>
      </w:r>
      <w:r w:rsidRPr="00D01B69">
        <w:rPr>
          <w:b/>
          <w:bCs/>
        </w:rPr>
        <w:t>en stock</w:t>
      </w:r>
      <w:r w:rsidRPr="00D01B69">
        <w:t>.</w:t>
      </w:r>
    </w:p>
    <w:p w14:paraId="433FE649" w14:textId="77777777" w:rsidR="00D01B69" w:rsidRPr="00D01B69" w:rsidRDefault="00D01B69" w:rsidP="00D01B69">
      <w:pPr>
        <w:numPr>
          <w:ilvl w:val="0"/>
          <w:numId w:val="96"/>
        </w:numPr>
      </w:pPr>
      <w:r w:rsidRPr="00D01B69">
        <w:t>Cette vue globale permet d’identifier immédiatement :</w:t>
      </w:r>
    </w:p>
    <w:p w14:paraId="05726613" w14:textId="77777777" w:rsidR="00D01B69" w:rsidRPr="00D01B69" w:rsidRDefault="00D01B69" w:rsidP="00D01B69">
      <w:pPr>
        <w:numPr>
          <w:ilvl w:val="1"/>
          <w:numId w:val="96"/>
        </w:numPr>
      </w:pPr>
      <w:r w:rsidRPr="00D01B69">
        <w:t xml:space="preserve">Les </w:t>
      </w:r>
      <w:r w:rsidRPr="00D01B69">
        <w:rPr>
          <w:b/>
          <w:bCs/>
        </w:rPr>
        <w:t>commandes prêtes à expédier</w:t>
      </w:r>
      <w:r w:rsidRPr="00D01B69">
        <w:t>,</w:t>
      </w:r>
    </w:p>
    <w:p w14:paraId="10C29B6E" w14:textId="77777777" w:rsidR="00D01B69" w:rsidRPr="00D01B69" w:rsidRDefault="00D01B69" w:rsidP="00D01B69">
      <w:pPr>
        <w:numPr>
          <w:ilvl w:val="1"/>
          <w:numId w:val="96"/>
        </w:numPr>
      </w:pPr>
      <w:r w:rsidRPr="00D01B69">
        <w:t xml:space="preserve">Celles </w:t>
      </w:r>
      <w:r w:rsidRPr="00D01B69">
        <w:rPr>
          <w:b/>
          <w:bCs/>
        </w:rPr>
        <w:t>encore en cours de traitement</w:t>
      </w:r>
      <w:r w:rsidRPr="00D01B69">
        <w:t>,</w:t>
      </w:r>
    </w:p>
    <w:p w14:paraId="14D18B1A" w14:textId="77777777" w:rsidR="00D01B69" w:rsidRPr="00D01B69" w:rsidRDefault="00D01B69" w:rsidP="00D01B69">
      <w:pPr>
        <w:numPr>
          <w:ilvl w:val="1"/>
          <w:numId w:val="96"/>
        </w:numPr>
      </w:pPr>
      <w:r w:rsidRPr="00D01B69">
        <w:t xml:space="preserve">Et celles </w:t>
      </w:r>
      <w:r w:rsidRPr="00D01B69">
        <w:rPr>
          <w:b/>
          <w:bCs/>
        </w:rPr>
        <w:t>bloquées ou en retard</w:t>
      </w:r>
      <w:r w:rsidRPr="00D01B69">
        <w:t>.</w:t>
      </w:r>
    </w:p>
    <w:p w14:paraId="45D22A81" w14:textId="77777777" w:rsidR="00D01B69" w:rsidRPr="00D01B69" w:rsidRDefault="00D01B69" w:rsidP="00D01B69">
      <w:pPr>
        <w:numPr>
          <w:ilvl w:val="0"/>
          <w:numId w:val="96"/>
        </w:numPr>
      </w:pPr>
      <w:r w:rsidRPr="00D01B69">
        <w:t xml:space="preserve">Chaque commande est reliée à ses </w:t>
      </w:r>
      <w:r w:rsidRPr="00D01B69">
        <w:rPr>
          <w:b/>
          <w:bCs/>
        </w:rPr>
        <w:t>Numéros de Suivi / Sous OF</w:t>
      </w:r>
      <w:r w:rsidRPr="00D01B69">
        <w:t>, assurant une traçabilité complète du flux de production jusqu’au stock final.</w:t>
      </w:r>
    </w:p>
    <w:p w14:paraId="2AB56A56" w14:textId="77777777" w:rsidR="00D01B69" w:rsidRPr="00D01B69" w:rsidRDefault="00D01B69" w:rsidP="00D01B69">
      <w:r w:rsidRPr="00D01B69">
        <w:lastRenderedPageBreak/>
        <w:pict w14:anchorId="7B78EA1F">
          <v:rect id="_x0000_i1763" style="width:0;height:1.5pt" o:hralign="center" o:hrstd="t" o:hr="t" fillcolor="#a0a0a0" stroked="f"/>
        </w:pict>
      </w:r>
    </w:p>
    <w:p w14:paraId="0CBD260F" w14:textId="77777777" w:rsidR="00D01B69" w:rsidRPr="00D01B69" w:rsidRDefault="00D01B69" w:rsidP="00D01B69">
      <w:pPr>
        <w:rPr>
          <w:b/>
          <w:bCs/>
        </w:rPr>
      </w:pPr>
      <w:r w:rsidRPr="00D01B69">
        <w:rPr>
          <w:b/>
          <w:bCs/>
        </w:rPr>
        <w:t>2. Réception et enregistrement des produits finis</w:t>
      </w:r>
    </w:p>
    <w:p w14:paraId="4F69C57F" w14:textId="77777777" w:rsidR="00D01B69" w:rsidRPr="00D01B69" w:rsidRDefault="00D01B69" w:rsidP="00D01B69">
      <w:pPr>
        <w:numPr>
          <w:ilvl w:val="0"/>
          <w:numId w:val="97"/>
        </w:numPr>
      </w:pPr>
      <w:r w:rsidRPr="00D01B69">
        <w:t xml:space="preserve">Lorsqu’un lot est validé par le </w:t>
      </w:r>
      <w:r w:rsidRPr="00D01B69">
        <w:rPr>
          <w:b/>
          <w:bCs/>
        </w:rPr>
        <w:t>Chef d’Atelier</w:t>
      </w:r>
      <w:r w:rsidRPr="00D01B69">
        <w:t xml:space="preserve"> ou retourné d’un </w:t>
      </w:r>
      <w:r w:rsidRPr="00D01B69">
        <w:rPr>
          <w:b/>
          <w:bCs/>
        </w:rPr>
        <w:t>sous-traitant</w:t>
      </w:r>
      <w:r w:rsidRPr="00D01B69">
        <w:t xml:space="preserve"> :</w:t>
      </w:r>
    </w:p>
    <w:p w14:paraId="27CA6DE2" w14:textId="77777777" w:rsidR="00D01B69" w:rsidRPr="00D01B69" w:rsidRDefault="00D01B69" w:rsidP="00D01B69">
      <w:pPr>
        <w:numPr>
          <w:ilvl w:val="1"/>
          <w:numId w:val="97"/>
        </w:numPr>
      </w:pPr>
      <w:r w:rsidRPr="00D01B69">
        <w:t xml:space="preserve">Le Magasinier Produit Fini </w:t>
      </w:r>
      <w:r w:rsidRPr="00D01B69">
        <w:rPr>
          <w:b/>
          <w:bCs/>
        </w:rPr>
        <w:t>scanne l’étiquette QR code</w:t>
      </w:r>
      <w:r w:rsidRPr="00D01B69">
        <w:t xml:space="preserve"> du </w:t>
      </w:r>
      <w:r w:rsidRPr="00D01B69">
        <w:rPr>
          <w:b/>
          <w:bCs/>
        </w:rPr>
        <w:t>Numéro de Suivi / Sous OF</w:t>
      </w:r>
      <w:r w:rsidRPr="00D01B69">
        <w:t>.</w:t>
      </w:r>
    </w:p>
    <w:p w14:paraId="1BE63B4A" w14:textId="77777777" w:rsidR="00D01B69" w:rsidRPr="00D01B69" w:rsidRDefault="00D01B69" w:rsidP="00D01B69">
      <w:pPr>
        <w:numPr>
          <w:ilvl w:val="1"/>
          <w:numId w:val="97"/>
        </w:numPr>
      </w:pPr>
      <w:r w:rsidRPr="00D01B69">
        <w:t>Le système enregistre automatiquement :</w:t>
      </w:r>
    </w:p>
    <w:p w14:paraId="6A7D4498" w14:textId="77777777" w:rsidR="00D01B69" w:rsidRPr="00D01B69" w:rsidRDefault="00D01B69" w:rsidP="00D01B69">
      <w:pPr>
        <w:numPr>
          <w:ilvl w:val="2"/>
          <w:numId w:val="97"/>
        </w:numPr>
      </w:pPr>
      <w:r w:rsidRPr="00D01B69">
        <w:t xml:space="preserve">Le </w:t>
      </w:r>
      <w:r w:rsidRPr="00D01B69">
        <w:rPr>
          <w:b/>
          <w:bCs/>
        </w:rPr>
        <w:t>client et la commande concernée</w:t>
      </w:r>
      <w:r w:rsidRPr="00D01B69">
        <w:t>,</w:t>
      </w:r>
    </w:p>
    <w:p w14:paraId="62BD7CB1" w14:textId="77777777" w:rsidR="00D01B69" w:rsidRPr="00D01B69" w:rsidRDefault="00D01B69" w:rsidP="00D01B69">
      <w:pPr>
        <w:numPr>
          <w:ilvl w:val="2"/>
          <w:numId w:val="97"/>
        </w:numPr>
      </w:pPr>
      <w:r w:rsidRPr="00D01B69">
        <w:t xml:space="preserve">Le </w:t>
      </w:r>
      <w:r w:rsidRPr="00D01B69">
        <w:rPr>
          <w:b/>
          <w:bCs/>
        </w:rPr>
        <w:t>modèle, la dimension et la qualité</w:t>
      </w:r>
      <w:r w:rsidRPr="00D01B69">
        <w:t>,</w:t>
      </w:r>
    </w:p>
    <w:p w14:paraId="1A658DB6" w14:textId="77777777" w:rsidR="00D01B69" w:rsidRPr="00D01B69" w:rsidRDefault="00D01B69" w:rsidP="00D01B69">
      <w:pPr>
        <w:numPr>
          <w:ilvl w:val="2"/>
          <w:numId w:val="97"/>
        </w:numPr>
      </w:pPr>
      <w:r w:rsidRPr="00D01B69">
        <w:t xml:space="preserve">La </w:t>
      </w:r>
      <w:r w:rsidRPr="00D01B69">
        <w:rPr>
          <w:b/>
          <w:bCs/>
        </w:rPr>
        <w:t>quantité reçue</w:t>
      </w:r>
      <w:r w:rsidRPr="00D01B69">
        <w:t>,</w:t>
      </w:r>
    </w:p>
    <w:p w14:paraId="44FA38D0" w14:textId="77777777" w:rsidR="00D01B69" w:rsidRPr="00D01B69" w:rsidRDefault="00D01B69" w:rsidP="00D01B69">
      <w:pPr>
        <w:numPr>
          <w:ilvl w:val="2"/>
          <w:numId w:val="97"/>
        </w:numPr>
      </w:pPr>
      <w:r w:rsidRPr="00D01B69">
        <w:t xml:space="preserve">Et la </w:t>
      </w:r>
      <w:r w:rsidRPr="00D01B69">
        <w:rPr>
          <w:b/>
          <w:bCs/>
        </w:rPr>
        <w:t>date de réception</w:t>
      </w:r>
      <w:r w:rsidRPr="00D01B69">
        <w:t>.</w:t>
      </w:r>
    </w:p>
    <w:p w14:paraId="4E625828" w14:textId="77777777" w:rsidR="00D01B69" w:rsidRPr="00D01B69" w:rsidRDefault="00D01B69" w:rsidP="00D01B69">
      <w:pPr>
        <w:numPr>
          <w:ilvl w:val="0"/>
          <w:numId w:val="97"/>
        </w:numPr>
      </w:pPr>
      <w:r w:rsidRPr="00D01B69">
        <w:t xml:space="preserve">Il vérifie la </w:t>
      </w:r>
      <w:r w:rsidRPr="00D01B69">
        <w:rPr>
          <w:b/>
          <w:bCs/>
        </w:rPr>
        <w:t>conformité</w:t>
      </w:r>
      <w:r w:rsidRPr="00D01B69">
        <w:t xml:space="preserve"> :</w:t>
      </w:r>
    </w:p>
    <w:p w14:paraId="2DDCD325" w14:textId="77777777" w:rsidR="00D01B69" w:rsidRPr="00D01B69" w:rsidRDefault="00D01B69" w:rsidP="00D01B69">
      <w:pPr>
        <w:numPr>
          <w:ilvl w:val="1"/>
          <w:numId w:val="97"/>
        </w:numPr>
      </w:pPr>
      <w:r w:rsidRPr="00D01B69">
        <w:t>Quantités reçues vs prévues,</w:t>
      </w:r>
    </w:p>
    <w:p w14:paraId="0B9CF967" w14:textId="77777777" w:rsidR="00D01B69" w:rsidRPr="00D01B69" w:rsidRDefault="00D01B69" w:rsidP="00D01B69">
      <w:pPr>
        <w:numPr>
          <w:ilvl w:val="1"/>
          <w:numId w:val="97"/>
        </w:numPr>
      </w:pPr>
      <w:r w:rsidRPr="00D01B69">
        <w:t>État des pièces (premier choix, deuxième choix, rebut).</w:t>
      </w:r>
    </w:p>
    <w:p w14:paraId="2018986C" w14:textId="77777777" w:rsidR="00D01B69" w:rsidRPr="00D01B69" w:rsidRDefault="00D01B69" w:rsidP="00D01B69">
      <w:pPr>
        <w:numPr>
          <w:ilvl w:val="0"/>
          <w:numId w:val="97"/>
        </w:numPr>
      </w:pPr>
      <w:r w:rsidRPr="00D01B69">
        <w:t xml:space="preserve">Si le lot est complet et conforme → il est transféré vers le </w:t>
      </w:r>
      <w:r w:rsidRPr="00D01B69">
        <w:rPr>
          <w:b/>
          <w:bCs/>
        </w:rPr>
        <w:t>stock produit fini</w:t>
      </w:r>
      <w:r w:rsidRPr="00D01B69">
        <w:t>.</w:t>
      </w:r>
    </w:p>
    <w:p w14:paraId="6A9C1CF5" w14:textId="77777777" w:rsidR="00D01B69" w:rsidRPr="00D01B69" w:rsidRDefault="00D01B69" w:rsidP="00D01B69">
      <w:pPr>
        <w:numPr>
          <w:ilvl w:val="0"/>
          <w:numId w:val="97"/>
        </w:numPr>
      </w:pPr>
      <w:r w:rsidRPr="00D01B69">
        <w:t xml:space="preserve">Si la commande n’est pas terminée ou nécessite encore des étapes (tri, pliage, emballage) → elle est placée </w:t>
      </w:r>
      <w:r w:rsidRPr="00D01B69">
        <w:rPr>
          <w:b/>
          <w:bCs/>
        </w:rPr>
        <w:t>en stock “en attente de préparation”</w:t>
      </w:r>
      <w:r w:rsidRPr="00D01B69">
        <w:t>.</w:t>
      </w:r>
    </w:p>
    <w:p w14:paraId="020FC5EA" w14:textId="77777777" w:rsidR="00D01B69" w:rsidRPr="00D01B69" w:rsidRDefault="00D01B69" w:rsidP="00D01B69">
      <w:r w:rsidRPr="00D01B69">
        <w:pict w14:anchorId="68BA8F7C">
          <v:rect id="_x0000_i1764" style="width:0;height:1.5pt" o:hralign="center" o:hrstd="t" o:hr="t" fillcolor="#a0a0a0" stroked="f"/>
        </w:pict>
      </w:r>
    </w:p>
    <w:p w14:paraId="32284C7E" w14:textId="77777777" w:rsidR="00D01B69" w:rsidRPr="00D01B69" w:rsidRDefault="00D01B69" w:rsidP="00D01B69">
      <w:pPr>
        <w:rPr>
          <w:b/>
          <w:bCs/>
        </w:rPr>
      </w:pPr>
      <w:r w:rsidRPr="00D01B69">
        <w:rPr>
          <w:b/>
          <w:bCs/>
        </w:rPr>
        <w:t>3. Stock “en attente de préparation” et étiquette de stockage</w:t>
      </w:r>
    </w:p>
    <w:p w14:paraId="4F0B573D" w14:textId="77777777" w:rsidR="00D01B69" w:rsidRPr="00D01B69" w:rsidRDefault="00D01B69" w:rsidP="00D01B69">
      <w:pPr>
        <w:numPr>
          <w:ilvl w:val="0"/>
          <w:numId w:val="98"/>
        </w:numPr>
      </w:pPr>
      <w:r w:rsidRPr="00D01B69">
        <w:t>Lorsqu’un lot n’est pas prêt à être intégré en stock définitif :</w:t>
      </w:r>
    </w:p>
    <w:p w14:paraId="011EAB5C" w14:textId="77777777" w:rsidR="00D01B69" w:rsidRPr="00D01B69" w:rsidRDefault="00D01B69" w:rsidP="00D01B69">
      <w:pPr>
        <w:numPr>
          <w:ilvl w:val="1"/>
          <w:numId w:val="98"/>
        </w:numPr>
      </w:pPr>
      <w:r w:rsidRPr="00D01B69">
        <w:t xml:space="preserve">Le Magasinier Produit Fini </w:t>
      </w:r>
      <w:r w:rsidRPr="00D01B69">
        <w:rPr>
          <w:b/>
          <w:bCs/>
        </w:rPr>
        <w:t>crée une étiquette de stockage provisoire</w:t>
      </w:r>
      <w:r w:rsidRPr="00D01B69">
        <w:t>, qui contient :</w:t>
      </w:r>
    </w:p>
    <w:p w14:paraId="10A0A6FD" w14:textId="77777777" w:rsidR="00D01B69" w:rsidRPr="00D01B69" w:rsidRDefault="00D01B69" w:rsidP="00D01B69">
      <w:pPr>
        <w:numPr>
          <w:ilvl w:val="2"/>
          <w:numId w:val="98"/>
        </w:numPr>
      </w:pPr>
      <w:r w:rsidRPr="00D01B69">
        <w:t xml:space="preserve">Le </w:t>
      </w:r>
      <w:r w:rsidRPr="00D01B69">
        <w:rPr>
          <w:b/>
          <w:bCs/>
        </w:rPr>
        <w:t>Numéro de Suivi / Sous OF</w:t>
      </w:r>
      <w:r w:rsidRPr="00D01B69">
        <w:t>,</w:t>
      </w:r>
    </w:p>
    <w:p w14:paraId="7E330516" w14:textId="77777777" w:rsidR="00D01B69" w:rsidRPr="00D01B69" w:rsidRDefault="00D01B69" w:rsidP="00D01B69">
      <w:pPr>
        <w:numPr>
          <w:ilvl w:val="2"/>
          <w:numId w:val="98"/>
        </w:numPr>
      </w:pPr>
      <w:r w:rsidRPr="00D01B69">
        <w:t xml:space="preserve">Le </w:t>
      </w:r>
      <w:r w:rsidRPr="00D01B69">
        <w:rPr>
          <w:b/>
          <w:bCs/>
        </w:rPr>
        <w:t>numéro de commande client</w:t>
      </w:r>
      <w:r w:rsidRPr="00D01B69">
        <w:t>,</w:t>
      </w:r>
    </w:p>
    <w:p w14:paraId="065705C9" w14:textId="77777777" w:rsidR="00D01B69" w:rsidRPr="00D01B69" w:rsidRDefault="00D01B69" w:rsidP="00D01B69">
      <w:pPr>
        <w:numPr>
          <w:ilvl w:val="2"/>
          <w:numId w:val="98"/>
        </w:numPr>
      </w:pPr>
      <w:r w:rsidRPr="00D01B69">
        <w:t xml:space="preserve">La </w:t>
      </w:r>
      <w:r w:rsidRPr="00D01B69">
        <w:rPr>
          <w:b/>
          <w:bCs/>
        </w:rPr>
        <w:t>référence article</w:t>
      </w:r>
      <w:r w:rsidRPr="00D01B69">
        <w:t>,</w:t>
      </w:r>
    </w:p>
    <w:p w14:paraId="5385915D" w14:textId="77777777" w:rsidR="00D01B69" w:rsidRPr="00D01B69" w:rsidRDefault="00D01B69" w:rsidP="00D01B69">
      <w:pPr>
        <w:numPr>
          <w:ilvl w:val="2"/>
          <w:numId w:val="98"/>
        </w:numPr>
      </w:pPr>
      <w:r w:rsidRPr="00D01B69">
        <w:t xml:space="preserve">La </w:t>
      </w:r>
      <w:r w:rsidRPr="00D01B69">
        <w:rPr>
          <w:b/>
          <w:bCs/>
        </w:rPr>
        <w:t>quantité stockée</w:t>
      </w:r>
      <w:r w:rsidRPr="00D01B69">
        <w:t>,</w:t>
      </w:r>
    </w:p>
    <w:p w14:paraId="4626701B" w14:textId="77777777" w:rsidR="00D01B69" w:rsidRPr="00D01B69" w:rsidRDefault="00D01B69" w:rsidP="00D01B69">
      <w:pPr>
        <w:numPr>
          <w:ilvl w:val="2"/>
          <w:numId w:val="98"/>
        </w:numPr>
      </w:pPr>
      <w:r w:rsidRPr="00D01B69">
        <w:t xml:space="preserve">Le </w:t>
      </w:r>
      <w:r w:rsidRPr="00D01B69">
        <w:rPr>
          <w:b/>
          <w:bCs/>
        </w:rPr>
        <w:t>type de stockage</w:t>
      </w:r>
      <w:r w:rsidRPr="00D01B69">
        <w:t xml:space="preserve"> : “En attente de préparation”,</w:t>
      </w:r>
    </w:p>
    <w:p w14:paraId="4BA7950C" w14:textId="77777777" w:rsidR="00D01B69" w:rsidRPr="00D01B69" w:rsidRDefault="00D01B69" w:rsidP="00D01B69">
      <w:pPr>
        <w:numPr>
          <w:ilvl w:val="2"/>
          <w:numId w:val="98"/>
        </w:numPr>
      </w:pPr>
      <w:r w:rsidRPr="00D01B69">
        <w:t xml:space="preserve">Et la </w:t>
      </w:r>
      <w:r w:rsidRPr="00D01B69">
        <w:rPr>
          <w:b/>
          <w:bCs/>
        </w:rPr>
        <w:t>date d’entrée et emplacement temporaire</w:t>
      </w:r>
      <w:r w:rsidRPr="00D01B69">
        <w:t>.</w:t>
      </w:r>
    </w:p>
    <w:p w14:paraId="770DD402" w14:textId="77777777" w:rsidR="00D01B69" w:rsidRPr="00D01B69" w:rsidRDefault="00D01B69" w:rsidP="00D01B69">
      <w:pPr>
        <w:numPr>
          <w:ilvl w:val="0"/>
          <w:numId w:val="98"/>
        </w:numPr>
      </w:pPr>
      <w:r w:rsidRPr="00D01B69">
        <w:t xml:space="preserve">Cette étiquette est imprimée avec un </w:t>
      </w:r>
      <w:r w:rsidRPr="00D01B69">
        <w:rPr>
          <w:b/>
          <w:bCs/>
        </w:rPr>
        <w:t>QR code unique</w:t>
      </w:r>
      <w:r w:rsidRPr="00D01B69">
        <w:t>, garantissant la traçabilité du lot.</w:t>
      </w:r>
    </w:p>
    <w:p w14:paraId="688B4B15" w14:textId="77777777" w:rsidR="00D01B69" w:rsidRPr="00D01B69" w:rsidRDefault="00D01B69" w:rsidP="00D01B69">
      <w:pPr>
        <w:numPr>
          <w:ilvl w:val="0"/>
          <w:numId w:val="98"/>
        </w:numPr>
      </w:pPr>
      <w:r w:rsidRPr="00D01B69">
        <w:lastRenderedPageBreak/>
        <w:t>Lorsque la commande devient prioritaire :</w:t>
      </w:r>
    </w:p>
    <w:p w14:paraId="42CC564C" w14:textId="77777777" w:rsidR="00D01B69" w:rsidRPr="00D01B69" w:rsidRDefault="00D01B69" w:rsidP="00D01B69">
      <w:pPr>
        <w:numPr>
          <w:ilvl w:val="1"/>
          <w:numId w:val="98"/>
        </w:numPr>
      </w:pPr>
      <w:r w:rsidRPr="00D01B69">
        <w:t xml:space="preserve">Il </w:t>
      </w:r>
      <w:r w:rsidRPr="00D01B69">
        <w:rPr>
          <w:b/>
          <w:bCs/>
        </w:rPr>
        <w:t>scanne l’étiquette de stockage</w:t>
      </w:r>
      <w:r w:rsidRPr="00D01B69">
        <w:t xml:space="preserve"> pour transférer le lot vers la </w:t>
      </w:r>
      <w:r w:rsidRPr="00D01B69">
        <w:rPr>
          <w:b/>
          <w:bCs/>
        </w:rPr>
        <w:t>zone de préparation</w:t>
      </w:r>
      <w:r w:rsidRPr="00D01B69">
        <w:t xml:space="preserve"> ou le </w:t>
      </w:r>
      <w:r w:rsidRPr="00D01B69">
        <w:rPr>
          <w:b/>
          <w:bCs/>
        </w:rPr>
        <w:t>stock final</w:t>
      </w:r>
      <w:r w:rsidRPr="00D01B69">
        <w:t>.</w:t>
      </w:r>
    </w:p>
    <w:p w14:paraId="34176A24" w14:textId="77777777" w:rsidR="00D01B69" w:rsidRPr="00D01B69" w:rsidRDefault="00D01B69" w:rsidP="00D01B69">
      <w:pPr>
        <w:numPr>
          <w:ilvl w:val="1"/>
          <w:numId w:val="98"/>
        </w:numPr>
      </w:pPr>
      <w:r w:rsidRPr="00D01B69">
        <w:t xml:space="preserve">Le statut passe automatiquement à </w:t>
      </w:r>
      <w:r w:rsidRPr="00D01B69">
        <w:rPr>
          <w:b/>
          <w:bCs/>
        </w:rPr>
        <w:t>“Prêt à préparer / expédier”</w:t>
      </w:r>
      <w:r w:rsidRPr="00D01B69">
        <w:t>.</w:t>
      </w:r>
    </w:p>
    <w:p w14:paraId="014FBA54" w14:textId="77777777" w:rsidR="00D01B69" w:rsidRPr="00D01B69" w:rsidRDefault="00D01B69" w:rsidP="00D01B69">
      <w:r w:rsidRPr="00D01B69">
        <w:pict w14:anchorId="581F7B5C">
          <v:rect id="_x0000_i1765" style="width:0;height:1.5pt" o:hralign="center" o:hrstd="t" o:hr="t" fillcolor="#a0a0a0" stroked="f"/>
        </w:pict>
      </w:r>
    </w:p>
    <w:p w14:paraId="6AABD46C" w14:textId="77777777" w:rsidR="00D01B69" w:rsidRPr="00D01B69" w:rsidRDefault="00D01B69" w:rsidP="00D01B69">
      <w:pPr>
        <w:rPr>
          <w:b/>
          <w:bCs/>
        </w:rPr>
      </w:pPr>
      <w:r w:rsidRPr="00D01B69">
        <w:rPr>
          <w:b/>
          <w:bCs/>
        </w:rPr>
        <w:t>4. Gestion du tableau de bord et états d’avancement</w:t>
      </w:r>
    </w:p>
    <w:p w14:paraId="5D011E02" w14:textId="77777777" w:rsidR="00D01B69" w:rsidRPr="00D01B69" w:rsidRDefault="00D01B69" w:rsidP="00D01B69">
      <w:pPr>
        <w:numPr>
          <w:ilvl w:val="0"/>
          <w:numId w:val="99"/>
        </w:numPr>
      </w:pPr>
      <w:r w:rsidRPr="00D01B69">
        <w:t xml:space="preserve">Le tableau de bord présente une </w:t>
      </w:r>
      <w:r w:rsidRPr="00D01B69">
        <w:rPr>
          <w:b/>
          <w:bCs/>
        </w:rPr>
        <w:t>vue complète par commande</w:t>
      </w:r>
      <w:r w:rsidRPr="00D01B69">
        <w:t xml:space="preserve"> :</w:t>
      </w:r>
    </w:p>
    <w:p w14:paraId="0EE911D0" w14:textId="77777777" w:rsidR="00D01B69" w:rsidRPr="00D01B69" w:rsidRDefault="00D01B69" w:rsidP="00D01B69">
      <w:pPr>
        <w:numPr>
          <w:ilvl w:val="1"/>
          <w:numId w:val="99"/>
        </w:numPr>
      </w:pPr>
      <w:r w:rsidRPr="00D01B69">
        <w:rPr>
          <w:rFonts w:ascii="Segoe UI Emoji" w:hAnsi="Segoe UI Emoji" w:cs="Segoe UI Emoji"/>
        </w:rPr>
        <w:t>🔹</w:t>
      </w:r>
      <w:r w:rsidRPr="00D01B69">
        <w:t xml:space="preserve"> Nombre total de pièces à produire,</w:t>
      </w:r>
    </w:p>
    <w:p w14:paraId="1E5D1F4C" w14:textId="77777777" w:rsidR="00D01B69" w:rsidRPr="00D01B69" w:rsidRDefault="00D01B69" w:rsidP="00D01B69">
      <w:pPr>
        <w:numPr>
          <w:ilvl w:val="1"/>
          <w:numId w:val="99"/>
        </w:numPr>
      </w:pPr>
      <w:r w:rsidRPr="00D01B69">
        <w:rPr>
          <w:rFonts w:ascii="Segoe UI Emoji" w:hAnsi="Segoe UI Emoji" w:cs="Segoe UI Emoji"/>
        </w:rPr>
        <w:t>🔹</w:t>
      </w:r>
      <w:r w:rsidRPr="00D01B69">
        <w:t xml:space="preserve"> Pièces fabriquées et reçues,</w:t>
      </w:r>
    </w:p>
    <w:p w14:paraId="75866C11" w14:textId="77777777" w:rsidR="00D01B69" w:rsidRPr="00D01B69" w:rsidRDefault="00D01B69" w:rsidP="00D01B69">
      <w:pPr>
        <w:numPr>
          <w:ilvl w:val="1"/>
          <w:numId w:val="99"/>
        </w:numPr>
      </w:pPr>
      <w:r w:rsidRPr="00D01B69">
        <w:rPr>
          <w:rFonts w:ascii="Segoe UI Emoji" w:hAnsi="Segoe UI Emoji" w:cs="Segoe UI Emoji"/>
        </w:rPr>
        <w:t>🔹</w:t>
      </w:r>
      <w:r w:rsidRPr="00D01B69">
        <w:t xml:space="preserve"> Pièces en sous-traitance,</w:t>
      </w:r>
    </w:p>
    <w:p w14:paraId="40ECB0A0" w14:textId="77777777" w:rsidR="00D01B69" w:rsidRPr="00D01B69" w:rsidRDefault="00D01B69" w:rsidP="00D01B69">
      <w:pPr>
        <w:numPr>
          <w:ilvl w:val="1"/>
          <w:numId w:val="99"/>
        </w:numPr>
      </w:pPr>
      <w:r w:rsidRPr="00D01B69">
        <w:rPr>
          <w:rFonts w:ascii="Segoe UI Emoji" w:hAnsi="Segoe UI Emoji" w:cs="Segoe UI Emoji"/>
        </w:rPr>
        <w:t>🔹</w:t>
      </w:r>
      <w:r w:rsidRPr="00D01B69">
        <w:t xml:space="preserve"> Pièces en atelier (pliage / finition),</w:t>
      </w:r>
    </w:p>
    <w:p w14:paraId="5340CC0E" w14:textId="77777777" w:rsidR="00D01B69" w:rsidRPr="00D01B69" w:rsidRDefault="00D01B69" w:rsidP="00D01B69">
      <w:pPr>
        <w:numPr>
          <w:ilvl w:val="1"/>
          <w:numId w:val="99"/>
        </w:numPr>
      </w:pPr>
      <w:r w:rsidRPr="00D01B69">
        <w:rPr>
          <w:rFonts w:ascii="Segoe UI Emoji" w:hAnsi="Segoe UI Emoji" w:cs="Segoe UI Emoji"/>
        </w:rPr>
        <w:t>🔹</w:t>
      </w:r>
      <w:r w:rsidRPr="00D01B69">
        <w:t xml:space="preserve"> Pièces prêtes à expédier.</w:t>
      </w:r>
    </w:p>
    <w:p w14:paraId="77E11E6F" w14:textId="77777777" w:rsidR="00D01B69" w:rsidRPr="00D01B69" w:rsidRDefault="00D01B69" w:rsidP="00D01B69">
      <w:pPr>
        <w:numPr>
          <w:ilvl w:val="0"/>
          <w:numId w:val="99"/>
        </w:numPr>
      </w:pPr>
      <w:r w:rsidRPr="00D01B69">
        <w:t>Ces informations sont actualisées en temps réel selon :</w:t>
      </w:r>
    </w:p>
    <w:p w14:paraId="12597101" w14:textId="77777777" w:rsidR="00D01B69" w:rsidRPr="00D01B69" w:rsidRDefault="00D01B69" w:rsidP="00D01B69">
      <w:pPr>
        <w:numPr>
          <w:ilvl w:val="1"/>
          <w:numId w:val="99"/>
        </w:numPr>
      </w:pPr>
      <w:r w:rsidRPr="00D01B69">
        <w:t>Les validations du Chef d’Atelier,</w:t>
      </w:r>
    </w:p>
    <w:p w14:paraId="0C50DD67" w14:textId="77777777" w:rsidR="00D01B69" w:rsidRPr="00D01B69" w:rsidRDefault="00D01B69" w:rsidP="00D01B69">
      <w:pPr>
        <w:numPr>
          <w:ilvl w:val="1"/>
          <w:numId w:val="99"/>
        </w:numPr>
      </w:pPr>
      <w:r w:rsidRPr="00D01B69">
        <w:t>Les retours du Magasinier Sous-Traitant,</w:t>
      </w:r>
    </w:p>
    <w:p w14:paraId="154A6813" w14:textId="77777777" w:rsidR="00D01B69" w:rsidRPr="00D01B69" w:rsidRDefault="00D01B69" w:rsidP="00D01B69">
      <w:pPr>
        <w:numPr>
          <w:ilvl w:val="1"/>
          <w:numId w:val="99"/>
        </w:numPr>
      </w:pPr>
      <w:r w:rsidRPr="00D01B69">
        <w:t>Et les mises à jour du Planificateur.</w:t>
      </w:r>
    </w:p>
    <w:p w14:paraId="62876875" w14:textId="77777777" w:rsidR="00D01B69" w:rsidRPr="00D01B69" w:rsidRDefault="00D01B69" w:rsidP="00D01B69">
      <w:pPr>
        <w:numPr>
          <w:ilvl w:val="0"/>
          <w:numId w:val="99"/>
        </w:numPr>
      </w:pPr>
      <w:r w:rsidRPr="00D01B69">
        <w:t xml:space="preserve">Le Magasinier Produit Fini peut ainsi </w:t>
      </w:r>
      <w:r w:rsidRPr="00D01B69">
        <w:rPr>
          <w:b/>
          <w:bCs/>
        </w:rPr>
        <w:t>analyser l’avancement global</w:t>
      </w:r>
      <w:r w:rsidRPr="00D01B69">
        <w:t xml:space="preserve"> et détecter rapidement les points de blocage.</w:t>
      </w:r>
    </w:p>
    <w:p w14:paraId="7FBF3C3F" w14:textId="77777777" w:rsidR="00D01B69" w:rsidRPr="00D01B69" w:rsidRDefault="00D01B69" w:rsidP="00D01B69">
      <w:r w:rsidRPr="00D01B69">
        <w:pict w14:anchorId="4ACC672A">
          <v:rect id="_x0000_i1766" style="width:0;height:1.5pt" o:hralign="center" o:hrstd="t" o:hr="t" fillcolor="#a0a0a0" stroked="f"/>
        </w:pict>
      </w:r>
    </w:p>
    <w:p w14:paraId="667744BB" w14:textId="77777777" w:rsidR="00D01B69" w:rsidRPr="00D01B69" w:rsidRDefault="00D01B69" w:rsidP="00D01B69">
      <w:pPr>
        <w:rPr>
          <w:b/>
          <w:bCs/>
        </w:rPr>
      </w:pPr>
      <w:r w:rsidRPr="00D01B69">
        <w:rPr>
          <w:b/>
          <w:bCs/>
        </w:rPr>
        <w:t>5. Alertes et demandes d’action urgentes</w:t>
      </w:r>
    </w:p>
    <w:p w14:paraId="08949FEA" w14:textId="77777777" w:rsidR="00D01B69" w:rsidRPr="00D01B69" w:rsidRDefault="00D01B69" w:rsidP="00D01B69">
      <w:pPr>
        <w:numPr>
          <w:ilvl w:val="0"/>
          <w:numId w:val="100"/>
        </w:numPr>
      </w:pPr>
      <w:r w:rsidRPr="00D01B69">
        <w:t xml:space="preserve">En cas de </w:t>
      </w:r>
      <w:r w:rsidRPr="00D01B69">
        <w:rPr>
          <w:b/>
          <w:bCs/>
        </w:rPr>
        <w:t>retard, blocage ou besoin spécifique</w:t>
      </w:r>
      <w:r w:rsidRPr="00D01B69">
        <w:t xml:space="preserve">, le Magasinier Produit Fini peut envoyer une </w:t>
      </w:r>
      <w:r w:rsidRPr="00D01B69">
        <w:rPr>
          <w:b/>
          <w:bCs/>
        </w:rPr>
        <w:t>alerte directe</w:t>
      </w:r>
      <w:r w:rsidRPr="00D01B69">
        <w:t xml:space="preserve"> :</w:t>
      </w:r>
    </w:p>
    <w:p w14:paraId="48C78FA7" w14:textId="77777777" w:rsidR="00D01B69" w:rsidRPr="00D01B69" w:rsidRDefault="00D01B69" w:rsidP="00D01B69">
      <w:pPr>
        <w:numPr>
          <w:ilvl w:val="1"/>
          <w:numId w:val="100"/>
        </w:numPr>
      </w:pPr>
      <w:r w:rsidRPr="00D01B69">
        <w:t xml:space="preserve">Au </w:t>
      </w:r>
      <w:r w:rsidRPr="00D01B69">
        <w:rPr>
          <w:b/>
          <w:bCs/>
        </w:rPr>
        <w:t>Chef d’Atelier</w:t>
      </w:r>
      <w:r w:rsidRPr="00D01B69">
        <w:t>,</w:t>
      </w:r>
    </w:p>
    <w:p w14:paraId="2ADEC3A0" w14:textId="77777777" w:rsidR="00D01B69" w:rsidRPr="00D01B69" w:rsidRDefault="00D01B69" w:rsidP="00D01B69">
      <w:pPr>
        <w:numPr>
          <w:ilvl w:val="1"/>
          <w:numId w:val="100"/>
        </w:numPr>
      </w:pPr>
      <w:r w:rsidRPr="00D01B69">
        <w:t xml:space="preserve">Au </w:t>
      </w:r>
      <w:r w:rsidRPr="00D01B69">
        <w:rPr>
          <w:b/>
          <w:bCs/>
        </w:rPr>
        <w:t>Magasinier Sous-Traitant</w:t>
      </w:r>
      <w:r w:rsidRPr="00D01B69">
        <w:t>,</w:t>
      </w:r>
    </w:p>
    <w:p w14:paraId="3F038F51" w14:textId="77777777" w:rsidR="00D01B69" w:rsidRPr="00D01B69" w:rsidRDefault="00D01B69" w:rsidP="00D01B69">
      <w:pPr>
        <w:numPr>
          <w:ilvl w:val="1"/>
          <w:numId w:val="100"/>
        </w:numPr>
      </w:pPr>
      <w:r w:rsidRPr="00D01B69">
        <w:t xml:space="preserve">Ou au </w:t>
      </w:r>
      <w:r w:rsidRPr="00D01B69">
        <w:rPr>
          <w:b/>
          <w:bCs/>
        </w:rPr>
        <w:t>Planificateur</w:t>
      </w:r>
      <w:r w:rsidRPr="00D01B69">
        <w:t>.</w:t>
      </w:r>
    </w:p>
    <w:p w14:paraId="069DE721" w14:textId="77777777" w:rsidR="00D01B69" w:rsidRPr="00D01B69" w:rsidRDefault="00D01B69" w:rsidP="00D01B69">
      <w:pPr>
        <w:numPr>
          <w:ilvl w:val="0"/>
          <w:numId w:val="100"/>
        </w:numPr>
      </w:pPr>
      <w:r w:rsidRPr="00D01B69">
        <w:t>L’alerte inclut automatiquement toutes les informations nécessaires :</w:t>
      </w:r>
    </w:p>
    <w:p w14:paraId="72B88226" w14:textId="77777777" w:rsidR="00D01B69" w:rsidRPr="00D01B69" w:rsidRDefault="00D01B69" w:rsidP="00D01B69">
      <w:pPr>
        <w:numPr>
          <w:ilvl w:val="1"/>
          <w:numId w:val="100"/>
        </w:numPr>
      </w:pPr>
      <w:r w:rsidRPr="00D01B69">
        <w:rPr>
          <w:rFonts w:ascii="Segoe UI Emoji" w:hAnsi="Segoe UI Emoji" w:cs="Segoe UI Emoji"/>
        </w:rPr>
        <w:t>📦</w:t>
      </w:r>
      <w:r w:rsidRPr="00D01B69">
        <w:t xml:space="preserve"> </w:t>
      </w:r>
      <w:r w:rsidRPr="00D01B69">
        <w:rPr>
          <w:b/>
          <w:bCs/>
        </w:rPr>
        <w:t>Numéro de commande client</w:t>
      </w:r>
      <w:r w:rsidRPr="00D01B69">
        <w:t>,</w:t>
      </w:r>
    </w:p>
    <w:p w14:paraId="2B65EF9B" w14:textId="77777777" w:rsidR="00D01B69" w:rsidRPr="00D01B69" w:rsidRDefault="00D01B69" w:rsidP="00D01B69">
      <w:pPr>
        <w:numPr>
          <w:ilvl w:val="1"/>
          <w:numId w:val="100"/>
        </w:numPr>
      </w:pPr>
      <w:r w:rsidRPr="00D01B69">
        <w:rPr>
          <w:rFonts w:ascii="Segoe UI Emoji" w:hAnsi="Segoe UI Emoji" w:cs="Segoe UI Emoji"/>
        </w:rPr>
        <w:t>🧾</w:t>
      </w:r>
      <w:r w:rsidRPr="00D01B69">
        <w:t xml:space="preserve"> </w:t>
      </w:r>
      <w:r w:rsidRPr="00D01B69">
        <w:rPr>
          <w:b/>
          <w:bCs/>
        </w:rPr>
        <w:t>Référence de l’article</w:t>
      </w:r>
      <w:r w:rsidRPr="00D01B69">
        <w:t>,</w:t>
      </w:r>
    </w:p>
    <w:p w14:paraId="00A5D445" w14:textId="77777777" w:rsidR="00D01B69" w:rsidRPr="00D01B69" w:rsidRDefault="00D01B69" w:rsidP="00D01B69">
      <w:pPr>
        <w:numPr>
          <w:ilvl w:val="1"/>
          <w:numId w:val="100"/>
        </w:numPr>
      </w:pPr>
      <w:r w:rsidRPr="00D01B69">
        <w:rPr>
          <w:rFonts w:ascii="Segoe UI Emoji" w:hAnsi="Segoe UI Emoji" w:cs="Segoe UI Emoji"/>
        </w:rPr>
        <w:lastRenderedPageBreak/>
        <w:t>🔢</w:t>
      </w:r>
      <w:r w:rsidRPr="00D01B69">
        <w:t xml:space="preserve"> </w:t>
      </w:r>
      <w:r w:rsidRPr="00D01B69">
        <w:rPr>
          <w:b/>
          <w:bCs/>
        </w:rPr>
        <w:t>Numéro de Suivi / Sous OF</w:t>
      </w:r>
      <w:r w:rsidRPr="00D01B69">
        <w:t>,</w:t>
      </w:r>
    </w:p>
    <w:p w14:paraId="74CD0F10" w14:textId="77777777" w:rsidR="00D01B69" w:rsidRPr="00D01B69" w:rsidRDefault="00D01B69" w:rsidP="00D01B69">
      <w:pPr>
        <w:numPr>
          <w:ilvl w:val="1"/>
          <w:numId w:val="100"/>
        </w:numPr>
      </w:pPr>
      <w:r w:rsidRPr="00D01B69">
        <w:rPr>
          <w:rFonts w:ascii="Segoe UI Emoji" w:hAnsi="Segoe UI Emoji" w:cs="Segoe UI Emoji"/>
        </w:rPr>
        <w:t>🔢</w:t>
      </w:r>
      <w:r w:rsidRPr="00D01B69">
        <w:t xml:space="preserve"> </w:t>
      </w:r>
      <w:r w:rsidRPr="00D01B69">
        <w:rPr>
          <w:b/>
          <w:bCs/>
        </w:rPr>
        <w:t>Quantité concernée</w:t>
      </w:r>
      <w:r w:rsidRPr="00D01B69">
        <w:t>,</w:t>
      </w:r>
    </w:p>
    <w:p w14:paraId="79C7DB43" w14:textId="77777777" w:rsidR="00D01B69" w:rsidRPr="00D01B69" w:rsidRDefault="00D01B69" w:rsidP="00D01B69">
      <w:pPr>
        <w:numPr>
          <w:ilvl w:val="1"/>
          <w:numId w:val="100"/>
        </w:numPr>
      </w:pPr>
      <w:r w:rsidRPr="00D01B69">
        <w:rPr>
          <w:rFonts w:ascii="Segoe UI Emoji" w:hAnsi="Segoe UI Emoji" w:cs="Segoe UI Emoji"/>
        </w:rPr>
        <w:t>⚠️</w:t>
      </w:r>
      <w:r w:rsidRPr="00D01B69">
        <w:t xml:space="preserve"> </w:t>
      </w:r>
      <w:r w:rsidRPr="00D01B69">
        <w:rPr>
          <w:b/>
          <w:bCs/>
        </w:rPr>
        <w:t>Nature de l’urgence</w:t>
      </w:r>
      <w:r w:rsidRPr="00D01B69">
        <w:t xml:space="preserve"> (ex. retard atelier, blocage sous-traitance, besoin d’emballage, rupture de fourniture, etc.).</w:t>
      </w:r>
    </w:p>
    <w:p w14:paraId="033387DD" w14:textId="77777777" w:rsidR="00D01B69" w:rsidRPr="00D01B69" w:rsidRDefault="00D01B69" w:rsidP="00D01B69">
      <w:pPr>
        <w:numPr>
          <w:ilvl w:val="0"/>
          <w:numId w:val="100"/>
        </w:numPr>
      </w:pPr>
      <w:r w:rsidRPr="00D01B69">
        <w:t xml:space="preserve">Cette identification complète permet une </w:t>
      </w:r>
      <w:r w:rsidRPr="00D01B69">
        <w:rPr>
          <w:b/>
          <w:bCs/>
        </w:rPr>
        <w:t>réaction immédiate</w:t>
      </w:r>
      <w:r w:rsidRPr="00D01B69">
        <w:t xml:space="preserve"> des postes concernés :</w:t>
      </w:r>
    </w:p>
    <w:p w14:paraId="6AEFD9C3" w14:textId="77777777" w:rsidR="00D01B69" w:rsidRPr="00D01B69" w:rsidRDefault="00D01B69" w:rsidP="00D01B69">
      <w:pPr>
        <w:numPr>
          <w:ilvl w:val="1"/>
          <w:numId w:val="100"/>
        </w:numPr>
      </w:pPr>
      <w:r w:rsidRPr="00D01B69">
        <w:t xml:space="preserve">Le </w:t>
      </w:r>
      <w:r w:rsidRPr="00D01B69">
        <w:rPr>
          <w:b/>
          <w:bCs/>
        </w:rPr>
        <w:t>Chef d’Atelier</w:t>
      </w:r>
      <w:r w:rsidRPr="00D01B69">
        <w:t xml:space="preserve"> peut prioriser le lot,</w:t>
      </w:r>
    </w:p>
    <w:p w14:paraId="0E81FBB1" w14:textId="77777777" w:rsidR="00D01B69" w:rsidRPr="00D01B69" w:rsidRDefault="00D01B69" w:rsidP="00D01B69">
      <w:pPr>
        <w:numPr>
          <w:ilvl w:val="1"/>
          <w:numId w:val="100"/>
        </w:numPr>
      </w:pPr>
      <w:r w:rsidRPr="00D01B69">
        <w:t xml:space="preserve">Le </w:t>
      </w:r>
      <w:r w:rsidRPr="00D01B69">
        <w:rPr>
          <w:b/>
          <w:bCs/>
        </w:rPr>
        <w:t>Sous-Traitant</w:t>
      </w:r>
      <w:r w:rsidRPr="00D01B69">
        <w:t xml:space="preserve"> peut accélérer un retour,</w:t>
      </w:r>
    </w:p>
    <w:p w14:paraId="2BA1646F" w14:textId="77777777" w:rsidR="00D01B69" w:rsidRPr="00D01B69" w:rsidRDefault="00D01B69" w:rsidP="00D01B69">
      <w:pPr>
        <w:numPr>
          <w:ilvl w:val="1"/>
          <w:numId w:val="100"/>
        </w:numPr>
      </w:pPr>
      <w:r w:rsidRPr="00D01B69">
        <w:t xml:space="preserve">Le </w:t>
      </w:r>
      <w:r w:rsidRPr="00D01B69">
        <w:rPr>
          <w:b/>
          <w:bCs/>
        </w:rPr>
        <w:t>Planificateur</w:t>
      </w:r>
      <w:r w:rsidRPr="00D01B69">
        <w:t xml:space="preserve"> peut réorganiser les priorités de production.</w:t>
      </w:r>
    </w:p>
    <w:p w14:paraId="6996B377" w14:textId="77777777" w:rsidR="00D01B69" w:rsidRPr="00D01B69" w:rsidRDefault="00D01B69" w:rsidP="00D01B69">
      <w:pPr>
        <w:numPr>
          <w:ilvl w:val="0"/>
          <w:numId w:val="100"/>
        </w:numPr>
      </w:pPr>
      <w:r w:rsidRPr="00D01B69">
        <w:t>Après envoi :</w:t>
      </w:r>
    </w:p>
    <w:p w14:paraId="556FBE76" w14:textId="77777777" w:rsidR="00D01B69" w:rsidRPr="00D01B69" w:rsidRDefault="00D01B69" w:rsidP="00D01B69">
      <w:pPr>
        <w:numPr>
          <w:ilvl w:val="1"/>
          <w:numId w:val="100"/>
        </w:numPr>
      </w:pPr>
      <w:r w:rsidRPr="00D01B69">
        <w:t xml:space="preserve">Le système marque la commande comme </w:t>
      </w:r>
      <w:r w:rsidRPr="00D01B69">
        <w:rPr>
          <w:b/>
          <w:bCs/>
        </w:rPr>
        <w:t>“Urgente”</w:t>
      </w:r>
      <w:r w:rsidRPr="00D01B69">
        <w:t xml:space="preserve"> dans tous les tableaux de bord,</w:t>
      </w:r>
    </w:p>
    <w:p w14:paraId="3AEA93BA" w14:textId="77777777" w:rsidR="00D01B69" w:rsidRPr="00D01B69" w:rsidRDefault="00D01B69" w:rsidP="00D01B69">
      <w:pPr>
        <w:numPr>
          <w:ilvl w:val="1"/>
          <w:numId w:val="100"/>
        </w:numPr>
      </w:pPr>
      <w:r w:rsidRPr="00D01B69">
        <w:t xml:space="preserve">Et le Magasinier reçoit une </w:t>
      </w:r>
      <w:r w:rsidRPr="00D01B69">
        <w:rPr>
          <w:b/>
          <w:bCs/>
        </w:rPr>
        <w:t>notification de réponse ou d’action</w:t>
      </w:r>
      <w:r w:rsidRPr="00D01B69">
        <w:t xml:space="preserve"> lorsque la situation évolue.</w:t>
      </w:r>
    </w:p>
    <w:p w14:paraId="54321EC3" w14:textId="77777777" w:rsidR="00D01B69" w:rsidRPr="00D01B69" w:rsidRDefault="00D01B69" w:rsidP="00D01B69">
      <w:r w:rsidRPr="00D01B69">
        <w:pict w14:anchorId="1E9EA1EF">
          <v:rect id="_x0000_i1767" style="width:0;height:1.5pt" o:hralign="center" o:hrstd="t" o:hr="t" fillcolor="#a0a0a0" stroked="f"/>
        </w:pict>
      </w:r>
    </w:p>
    <w:p w14:paraId="21D2F0AA" w14:textId="77777777" w:rsidR="00D01B69" w:rsidRPr="00D01B69" w:rsidRDefault="00D01B69" w:rsidP="00D01B69">
      <w:pPr>
        <w:rPr>
          <w:b/>
          <w:bCs/>
        </w:rPr>
      </w:pPr>
      <w:r w:rsidRPr="00D01B69">
        <w:rPr>
          <w:b/>
          <w:bCs/>
        </w:rPr>
        <w:t>6. Préparation des expéditions et gestion des colis</w:t>
      </w:r>
    </w:p>
    <w:p w14:paraId="34676AB9" w14:textId="77777777" w:rsidR="00D01B69" w:rsidRPr="00D01B69" w:rsidRDefault="00D01B69" w:rsidP="00D01B69">
      <w:pPr>
        <w:numPr>
          <w:ilvl w:val="0"/>
          <w:numId w:val="101"/>
        </w:numPr>
      </w:pPr>
      <w:r w:rsidRPr="00D01B69">
        <w:t>Lorsque la commande est complète :</w:t>
      </w:r>
    </w:p>
    <w:p w14:paraId="7E760130" w14:textId="77777777" w:rsidR="00D01B69" w:rsidRPr="00D01B69" w:rsidRDefault="00D01B69" w:rsidP="00D01B69">
      <w:pPr>
        <w:numPr>
          <w:ilvl w:val="1"/>
          <w:numId w:val="101"/>
        </w:numPr>
      </w:pPr>
      <w:r w:rsidRPr="00D01B69">
        <w:t xml:space="preserve">Le Magasinier Produit Fini </w:t>
      </w:r>
      <w:r w:rsidRPr="00D01B69">
        <w:rPr>
          <w:b/>
          <w:bCs/>
        </w:rPr>
        <w:t>prépare la mise en colis</w:t>
      </w:r>
      <w:r w:rsidRPr="00D01B69">
        <w:t xml:space="preserve"> :</w:t>
      </w:r>
    </w:p>
    <w:p w14:paraId="1018814E" w14:textId="77777777" w:rsidR="00D01B69" w:rsidRPr="00D01B69" w:rsidRDefault="00D01B69" w:rsidP="00D01B69">
      <w:pPr>
        <w:numPr>
          <w:ilvl w:val="2"/>
          <w:numId w:val="101"/>
        </w:numPr>
      </w:pPr>
      <w:r w:rsidRPr="00D01B69">
        <w:t xml:space="preserve">Il ajoute un </w:t>
      </w:r>
      <w:r w:rsidRPr="00D01B69">
        <w:rPr>
          <w:b/>
          <w:bCs/>
        </w:rPr>
        <w:t>nouveau colis</w:t>
      </w:r>
      <w:r w:rsidRPr="00D01B69">
        <w:t>,</w:t>
      </w:r>
    </w:p>
    <w:p w14:paraId="17255259" w14:textId="77777777" w:rsidR="00D01B69" w:rsidRPr="00D01B69" w:rsidRDefault="00D01B69" w:rsidP="00D01B69">
      <w:pPr>
        <w:numPr>
          <w:ilvl w:val="2"/>
          <w:numId w:val="101"/>
        </w:numPr>
      </w:pPr>
      <w:r w:rsidRPr="00D01B69">
        <w:t xml:space="preserve">Scanne les </w:t>
      </w:r>
      <w:r w:rsidRPr="00D01B69">
        <w:rPr>
          <w:b/>
          <w:bCs/>
        </w:rPr>
        <w:t>produits à inclure</w:t>
      </w:r>
      <w:r w:rsidRPr="00D01B69">
        <w:t>,</w:t>
      </w:r>
    </w:p>
    <w:p w14:paraId="0DD4DEFA" w14:textId="77777777" w:rsidR="00D01B69" w:rsidRPr="00D01B69" w:rsidRDefault="00D01B69" w:rsidP="00D01B69">
      <w:pPr>
        <w:numPr>
          <w:ilvl w:val="2"/>
          <w:numId w:val="101"/>
        </w:numPr>
      </w:pPr>
      <w:r w:rsidRPr="00D01B69">
        <w:t xml:space="preserve">Et le système </w:t>
      </w:r>
      <w:r w:rsidRPr="00D01B69">
        <w:rPr>
          <w:b/>
          <w:bCs/>
        </w:rPr>
        <w:t>génère automatiquement un Numéro de Colis avec QR code</w:t>
      </w:r>
      <w:r w:rsidRPr="00D01B69">
        <w:t>.</w:t>
      </w:r>
    </w:p>
    <w:p w14:paraId="3A7ACA9A" w14:textId="77777777" w:rsidR="00D01B69" w:rsidRPr="00D01B69" w:rsidRDefault="00D01B69" w:rsidP="00D01B69">
      <w:pPr>
        <w:numPr>
          <w:ilvl w:val="1"/>
          <w:numId w:val="101"/>
        </w:numPr>
      </w:pPr>
      <w:r w:rsidRPr="00D01B69">
        <w:t xml:space="preserve">Il peut </w:t>
      </w:r>
      <w:r w:rsidRPr="00D01B69">
        <w:rPr>
          <w:b/>
          <w:bCs/>
        </w:rPr>
        <w:t>modifier ou corriger un colis</w:t>
      </w:r>
      <w:r w:rsidRPr="00D01B69">
        <w:t xml:space="preserve"> avant validation en cas d’erreur.</w:t>
      </w:r>
    </w:p>
    <w:p w14:paraId="13BB4F1D" w14:textId="77777777" w:rsidR="00D01B69" w:rsidRPr="00D01B69" w:rsidRDefault="00D01B69" w:rsidP="00D01B69">
      <w:pPr>
        <w:numPr>
          <w:ilvl w:val="0"/>
          <w:numId w:val="101"/>
        </w:numPr>
      </w:pPr>
      <w:r w:rsidRPr="00D01B69">
        <w:t>Ensuite :</w:t>
      </w:r>
    </w:p>
    <w:p w14:paraId="13D6C4DC" w14:textId="77777777" w:rsidR="00D01B69" w:rsidRPr="00D01B69" w:rsidRDefault="00D01B69" w:rsidP="00D01B69">
      <w:pPr>
        <w:numPr>
          <w:ilvl w:val="1"/>
          <w:numId w:val="101"/>
        </w:numPr>
      </w:pPr>
      <w:r w:rsidRPr="00D01B69">
        <w:t xml:space="preserve">Il prépare la </w:t>
      </w:r>
      <w:r w:rsidRPr="00D01B69">
        <w:rPr>
          <w:b/>
          <w:bCs/>
        </w:rPr>
        <w:t>liste des palettes</w:t>
      </w:r>
      <w:r w:rsidRPr="00D01B69">
        <w:t>,</w:t>
      </w:r>
    </w:p>
    <w:p w14:paraId="314ADDAD" w14:textId="77777777" w:rsidR="00D01B69" w:rsidRPr="00D01B69" w:rsidRDefault="00D01B69" w:rsidP="00D01B69">
      <w:pPr>
        <w:numPr>
          <w:ilvl w:val="1"/>
          <w:numId w:val="101"/>
        </w:numPr>
      </w:pPr>
      <w:r w:rsidRPr="00D01B69">
        <w:t xml:space="preserve">Associe chaque </w:t>
      </w:r>
      <w:r w:rsidRPr="00D01B69">
        <w:rPr>
          <w:b/>
          <w:bCs/>
        </w:rPr>
        <w:t>colis à une palette</w:t>
      </w:r>
      <w:r w:rsidRPr="00D01B69">
        <w:t>,</w:t>
      </w:r>
    </w:p>
    <w:p w14:paraId="202700B4" w14:textId="77777777" w:rsidR="00D01B69" w:rsidRPr="00D01B69" w:rsidRDefault="00D01B69" w:rsidP="00D01B69">
      <w:pPr>
        <w:numPr>
          <w:ilvl w:val="1"/>
          <w:numId w:val="101"/>
        </w:numPr>
      </w:pPr>
      <w:r w:rsidRPr="00D01B69">
        <w:t xml:space="preserve">Et relie le tout à la </w:t>
      </w:r>
      <w:r w:rsidRPr="00D01B69">
        <w:rPr>
          <w:b/>
          <w:bCs/>
        </w:rPr>
        <w:t>facture export ou au bon de livraison</w:t>
      </w:r>
      <w:r w:rsidRPr="00D01B69">
        <w:t>.</w:t>
      </w:r>
    </w:p>
    <w:p w14:paraId="1352BE7A" w14:textId="77777777" w:rsidR="00D01B69" w:rsidRPr="00D01B69" w:rsidRDefault="00D01B69" w:rsidP="00D01B69">
      <w:pPr>
        <w:numPr>
          <w:ilvl w:val="0"/>
          <w:numId w:val="101"/>
        </w:numPr>
      </w:pPr>
      <w:r w:rsidRPr="00D01B69">
        <w:t xml:space="preserve">Une fois validé, la commande passe au statut </w:t>
      </w:r>
      <w:r w:rsidRPr="00D01B69">
        <w:rPr>
          <w:b/>
          <w:bCs/>
        </w:rPr>
        <w:t>“Prête à expédier”</w:t>
      </w:r>
      <w:r w:rsidRPr="00D01B69">
        <w:t>.</w:t>
      </w:r>
    </w:p>
    <w:p w14:paraId="686213ED" w14:textId="77777777" w:rsidR="00D01B69" w:rsidRPr="00D01B69" w:rsidRDefault="00D01B69" w:rsidP="00D01B69">
      <w:r w:rsidRPr="00D01B69">
        <w:pict w14:anchorId="46B701F9">
          <v:rect id="_x0000_i1768" style="width:0;height:1.5pt" o:hralign="center" o:hrstd="t" o:hr="t" fillcolor="#a0a0a0" stroked="f"/>
        </w:pict>
      </w:r>
    </w:p>
    <w:p w14:paraId="15A3617D" w14:textId="77777777" w:rsidR="00D01B69" w:rsidRPr="00D01B69" w:rsidRDefault="00D01B69" w:rsidP="00D01B69">
      <w:pPr>
        <w:rPr>
          <w:b/>
          <w:bCs/>
        </w:rPr>
      </w:pPr>
      <w:r w:rsidRPr="00D01B69">
        <w:rPr>
          <w:rFonts w:ascii="Segoe UI Emoji" w:hAnsi="Segoe UI Emoji" w:cs="Segoe UI Emoji"/>
          <w:b/>
          <w:bCs/>
        </w:rPr>
        <w:lastRenderedPageBreak/>
        <w:t>🧩</w:t>
      </w:r>
      <w:r w:rsidRPr="00D01B69">
        <w:rPr>
          <w:b/>
          <w:bCs/>
        </w:rPr>
        <w:t xml:space="preserve"> Tableau de bord du Magasinier Produit Fini</w:t>
      </w:r>
    </w:p>
    <w:p w14:paraId="37DFAB96" w14:textId="77777777" w:rsidR="00D01B69" w:rsidRPr="00D01B69" w:rsidRDefault="00D01B69" w:rsidP="00D01B69">
      <w:pPr>
        <w:rPr>
          <w:b/>
          <w:bCs/>
        </w:rPr>
      </w:pPr>
      <w:r w:rsidRPr="00D01B69">
        <w:rPr>
          <w:b/>
          <w:bCs/>
        </w:rPr>
        <w:t>Vue principale :</w:t>
      </w:r>
    </w:p>
    <w:p w14:paraId="1AC675A8" w14:textId="77777777" w:rsidR="00D01B69" w:rsidRPr="00D01B69" w:rsidRDefault="00D01B69" w:rsidP="00D01B69">
      <w:pPr>
        <w:numPr>
          <w:ilvl w:val="0"/>
          <w:numId w:val="102"/>
        </w:numPr>
      </w:pPr>
      <w:r w:rsidRPr="00D01B69">
        <w:t xml:space="preserve">Liste de toutes les </w:t>
      </w:r>
      <w:r w:rsidRPr="00D01B69">
        <w:rPr>
          <w:b/>
          <w:bCs/>
        </w:rPr>
        <w:t>commandes clients en cours</w:t>
      </w:r>
      <w:r w:rsidRPr="00D01B69">
        <w:t>, avec :</w:t>
      </w:r>
    </w:p>
    <w:p w14:paraId="4A9C718B" w14:textId="77777777" w:rsidR="00D01B69" w:rsidRPr="00D01B69" w:rsidRDefault="00D01B69" w:rsidP="00D01B69">
      <w:pPr>
        <w:numPr>
          <w:ilvl w:val="1"/>
          <w:numId w:val="102"/>
        </w:numPr>
      </w:pPr>
      <w:r w:rsidRPr="00D01B69">
        <w:t>Client – Référence – Modèle – Quantités – Statut – Niveau de traitement.</w:t>
      </w:r>
    </w:p>
    <w:p w14:paraId="6EBCAE38" w14:textId="77777777" w:rsidR="00D01B69" w:rsidRPr="00D01B69" w:rsidRDefault="00D01B69" w:rsidP="00D01B69">
      <w:pPr>
        <w:numPr>
          <w:ilvl w:val="0"/>
          <w:numId w:val="102"/>
        </w:numPr>
      </w:pPr>
      <w:r w:rsidRPr="00D01B69">
        <w:t>Indicateurs visuels :</w:t>
      </w:r>
    </w:p>
    <w:p w14:paraId="57749A8C" w14:textId="77777777" w:rsidR="00D01B69" w:rsidRPr="00D01B69" w:rsidRDefault="00D01B69" w:rsidP="00D01B69">
      <w:pPr>
        <w:numPr>
          <w:ilvl w:val="1"/>
          <w:numId w:val="102"/>
        </w:numPr>
      </w:pPr>
      <w:r w:rsidRPr="00D01B69">
        <w:rPr>
          <w:rFonts w:ascii="Segoe UI Emoji" w:hAnsi="Segoe UI Emoji" w:cs="Segoe UI Emoji"/>
        </w:rPr>
        <w:t>🔵</w:t>
      </w:r>
      <w:r w:rsidRPr="00D01B69">
        <w:t xml:space="preserve"> Total à fabriquer</w:t>
      </w:r>
    </w:p>
    <w:p w14:paraId="2F59BE9C" w14:textId="77777777" w:rsidR="00D01B69" w:rsidRPr="00D01B69" w:rsidRDefault="00D01B69" w:rsidP="00D01B69">
      <w:pPr>
        <w:numPr>
          <w:ilvl w:val="1"/>
          <w:numId w:val="102"/>
        </w:numPr>
      </w:pPr>
      <w:r w:rsidRPr="00D01B69">
        <w:rPr>
          <w:rFonts w:ascii="Segoe UI Emoji" w:hAnsi="Segoe UI Emoji" w:cs="Segoe UI Emoji"/>
        </w:rPr>
        <w:t>🟣</w:t>
      </w:r>
      <w:r w:rsidRPr="00D01B69">
        <w:t xml:space="preserve"> En sous-traitance</w:t>
      </w:r>
    </w:p>
    <w:p w14:paraId="20F220AB" w14:textId="77777777" w:rsidR="00D01B69" w:rsidRPr="00D01B69" w:rsidRDefault="00D01B69" w:rsidP="00D01B69">
      <w:pPr>
        <w:numPr>
          <w:ilvl w:val="1"/>
          <w:numId w:val="102"/>
        </w:numPr>
      </w:pPr>
      <w:r w:rsidRPr="00D01B69">
        <w:rPr>
          <w:rFonts w:ascii="Segoe UI Emoji" w:hAnsi="Segoe UI Emoji" w:cs="Segoe UI Emoji"/>
        </w:rPr>
        <w:t>🟢</w:t>
      </w:r>
      <w:r w:rsidRPr="00D01B69">
        <w:t xml:space="preserve"> En atelier (pliage / finition)</w:t>
      </w:r>
    </w:p>
    <w:p w14:paraId="03DC0A3B" w14:textId="77777777" w:rsidR="00D01B69" w:rsidRPr="00D01B69" w:rsidRDefault="00D01B69" w:rsidP="00D01B69">
      <w:pPr>
        <w:numPr>
          <w:ilvl w:val="1"/>
          <w:numId w:val="102"/>
        </w:numPr>
      </w:pPr>
      <w:r w:rsidRPr="00D01B69">
        <w:rPr>
          <w:rFonts w:ascii="Segoe UI Emoji" w:hAnsi="Segoe UI Emoji" w:cs="Segoe UI Emoji"/>
        </w:rPr>
        <w:t>🟠</w:t>
      </w:r>
      <w:r w:rsidRPr="00D01B69">
        <w:t xml:space="preserve"> En stock “attente préparation”</w:t>
      </w:r>
    </w:p>
    <w:p w14:paraId="2B811F33" w14:textId="77777777" w:rsidR="00D01B69" w:rsidRPr="00D01B69" w:rsidRDefault="00D01B69" w:rsidP="00D01B69">
      <w:pPr>
        <w:numPr>
          <w:ilvl w:val="1"/>
          <w:numId w:val="102"/>
        </w:numPr>
      </w:pPr>
      <w:r w:rsidRPr="00D01B69">
        <w:rPr>
          <w:rFonts w:ascii="Segoe UI Emoji" w:hAnsi="Segoe UI Emoji" w:cs="Segoe UI Emoji"/>
        </w:rPr>
        <w:t>🟩</w:t>
      </w:r>
      <w:r w:rsidRPr="00D01B69">
        <w:t xml:space="preserve"> Prêtes à expédier</w:t>
      </w:r>
    </w:p>
    <w:p w14:paraId="1396AFFC" w14:textId="77777777" w:rsidR="00D01B69" w:rsidRPr="00D01B69" w:rsidRDefault="00D01B69" w:rsidP="00D01B69">
      <w:pPr>
        <w:rPr>
          <w:b/>
          <w:bCs/>
        </w:rPr>
      </w:pPr>
      <w:r w:rsidRPr="00D01B69">
        <w:rPr>
          <w:b/>
          <w:bCs/>
        </w:rPr>
        <w:t>Actions disponibles :</w:t>
      </w:r>
    </w:p>
    <w:p w14:paraId="16EA22D4" w14:textId="77777777" w:rsidR="00D01B69" w:rsidRPr="00D01B69" w:rsidRDefault="00D01B69" w:rsidP="00D01B69">
      <w:pPr>
        <w:numPr>
          <w:ilvl w:val="0"/>
          <w:numId w:val="103"/>
        </w:numPr>
      </w:pPr>
      <w:r w:rsidRPr="00D01B69">
        <w:rPr>
          <w:rFonts w:ascii="Segoe UI Emoji" w:hAnsi="Segoe UI Emoji" w:cs="Segoe UI Emoji"/>
        </w:rPr>
        <w:t>📥</w:t>
      </w:r>
      <w:r w:rsidRPr="00D01B69">
        <w:t xml:space="preserve"> Scanner les produits finis reçus (Sous OF / Suivi).</w:t>
      </w:r>
    </w:p>
    <w:p w14:paraId="2F46CF0C" w14:textId="77777777" w:rsidR="00D01B69" w:rsidRPr="00D01B69" w:rsidRDefault="00D01B69" w:rsidP="00D01B69">
      <w:pPr>
        <w:numPr>
          <w:ilvl w:val="0"/>
          <w:numId w:val="103"/>
        </w:numPr>
      </w:pPr>
      <w:r w:rsidRPr="00D01B69">
        <w:rPr>
          <w:rFonts w:ascii="Segoe UI Emoji" w:hAnsi="Segoe UI Emoji" w:cs="Segoe UI Emoji"/>
        </w:rPr>
        <w:t>🏷️</w:t>
      </w:r>
      <w:r w:rsidRPr="00D01B69">
        <w:t xml:space="preserve"> Créer une </w:t>
      </w:r>
      <w:r w:rsidRPr="00D01B69">
        <w:rPr>
          <w:b/>
          <w:bCs/>
        </w:rPr>
        <w:t>étiquette de stockage provisoire</w:t>
      </w:r>
      <w:r w:rsidRPr="00D01B69">
        <w:t>.</w:t>
      </w:r>
    </w:p>
    <w:p w14:paraId="4A81C365" w14:textId="77777777" w:rsidR="00D01B69" w:rsidRPr="00D01B69" w:rsidRDefault="00D01B69" w:rsidP="00D01B69">
      <w:pPr>
        <w:numPr>
          <w:ilvl w:val="0"/>
          <w:numId w:val="103"/>
        </w:numPr>
      </w:pPr>
      <w:r w:rsidRPr="00D01B69">
        <w:rPr>
          <w:rFonts w:ascii="Segoe UI Emoji" w:hAnsi="Segoe UI Emoji" w:cs="Segoe UI Emoji"/>
        </w:rPr>
        <w:t>🔄</w:t>
      </w:r>
      <w:r w:rsidRPr="00D01B69">
        <w:t xml:space="preserve"> Transférer les lots vers stock final ou préparation commande.</w:t>
      </w:r>
    </w:p>
    <w:p w14:paraId="6F31D0D5" w14:textId="77777777" w:rsidR="00D01B69" w:rsidRPr="00D01B69" w:rsidRDefault="00D01B69" w:rsidP="00D01B69">
      <w:pPr>
        <w:numPr>
          <w:ilvl w:val="0"/>
          <w:numId w:val="103"/>
        </w:numPr>
      </w:pPr>
      <w:r w:rsidRPr="00D01B69">
        <w:rPr>
          <w:rFonts w:ascii="Segoe UI Emoji" w:hAnsi="Segoe UI Emoji" w:cs="Segoe UI Emoji"/>
        </w:rPr>
        <w:t>🚨</w:t>
      </w:r>
      <w:r w:rsidRPr="00D01B69">
        <w:t xml:space="preserve"> Envoyer des </w:t>
      </w:r>
      <w:r w:rsidRPr="00D01B69">
        <w:rPr>
          <w:b/>
          <w:bCs/>
        </w:rPr>
        <w:t>alertes ou demandes d’urgence</w:t>
      </w:r>
      <w:r w:rsidRPr="00D01B69">
        <w:t>.</w:t>
      </w:r>
    </w:p>
    <w:p w14:paraId="65255EBB" w14:textId="77777777" w:rsidR="00D01B69" w:rsidRPr="00D01B69" w:rsidRDefault="00D01B69" w:rsidP="00D01B69">
      <w:pPr>
        <w:numPr>
          <w:ilvl w:val="0"/>
          <w:numId w:val="103"/>
        </w:numPr>
      </w:pPr>
      <w:r w:rsidRPr="00D01B69">
        <w:rPr>
          <w:rFonts w:ascii="Segoe UI Emoji" w:hAnsi="Segoe UI Emoji" w:cs="Segoe UI Emoji"/>
        </w:rPr>
        <w:t>📦</w:t>
      </w:r>
      <w:r w:rsidRPr="00D01B69">
        <w:t xml:space="preserve"> Créer / modifier un </w:t>
      </w:r>
      <w:r w:rsidRPr="00D01B69">
        <w:rPr>
          <w:b/>
          <w:bCs/>
        </w:rPr>
        <w:t>colis</w:t>
      </w:r>
      <w:r w:rsidRPr="00D01B69">
        <w:t xml:space="preserve"> (avec QR code automatique).</w:t>
      </w:r>
    </w:p>
    <w:p w14:paraId="65B026BD" w14:textId="77777777" w:rsidR="00D01B69" w:rsidRPr="00D01B69" w:rsidRDefault="00D01B69" w:rsidP="00D01B69">
      <w:pPr>
        <w:numPr>
          <w:ilvl w:val="0"/>
          <w:numId w:val="103"/>
        </w:numPr>
      </w:pPr>
      <w:r w:rsidRPr="00D01B69">
        <w:rPr>
          <w:rFonts w:ascii="Segoe UI Emoji" w:hAnsi="Segoe UI Emoji" w:cs="Segoe UI Emoji"/>
        </w:rPr>
        <w:t>📋</w:t>
      </w:r>
      <w:r w:rsidRPr="00D01B69">
        <w:t xml:space="preserve"> Générer les </w:t>
      </w:r>
      <w:r w:rsidRPr="00D01B69">
        <w:rPr>
          <w:b/>
          <w:bCs/>
        </w:rPr>
        <w:t>listes de palettes et bordereaux d’expédition</w:t>
      </w:r>
      <w:r w:rsidRPr="00D01B69">
        <w:t>.</w:t>
      </w:r>
    </w:p>
    <w:p w14:paraId="31CB15B3" w14:textId="77777777" w:rsidR="00D01B69" w:rsidRPr="00D01B69" w:rsidRDefault="00D01B69" w:rsidP="00D01B69">
      <w:pPr>
        <w:rPr>
          <w:b/>
          <w:bCs/>
        </w:rPr>
      </w:pPr>
      <w:r w:rsidRPr="00D01B69">
        <w:rPr>
          <w:b/>
          <w:bCs/>
        </w:rPr>
        <w:t>Notifications automatiques :</w:t>
      </w:r>
    </w:p>
    <w:p w14:paraId="570C433A" w14:textId="77777777" w:rsidR="00D01B69" w:rsidRPr="00D01B69" w:rsidRDefault="00D01B69" w:rsidP="00D01B69">
      <w:pPr>
        <w:numPr>
          <w:ilvl w:val="0"/>
          <w:numId w:val="104"/>
        </w:numPr>
      </w:pPr>
      <w:r w:rsidRPr="00D01B69">
        <w:t>Lot reçu → mise à jour du stock.</w:t>
      </w:r>
    </w:p>
    <w:p w14:paraId="0C7BE1B0" w14:textId="77777777" w:rsidR="00D01B69" w:rsidRPr="00D01B69" w:rsidRDefault="00D01B69" w:rsidP="00D01B69">
      <w:pPr>
        <w:numPr>
          <w:ilvl w:val="0"/>
          <w:numId w:val="104"/>
        </w:numPr>
      </w:pPr>
      <w:r w:rsidRPr="00D01B69">
        <w:t>État de commande changé → synchronisation automatique avec le planificateur.</w:t>
      </w:r>
    </w:p>
    <w:p w14:paraId="078DD9B5" w14:textId="77777777" w:rsidR="00D01B69" w:rsidRPr="00D01B69" w:rsidRDefault="00D01B69" w:rsidP="00D01B69">
      <w:pPr>
        <w:numPr>
          <w:ilvl w:val="0"/>
          <w:numId w:val="104"/>
        </w:numPr>
      </w:pPr>
      <w:r w:rsidRPr="00D01B69">
        <w:t>Alerte urgente envoyée → notification aux postes concernés.</w:t>
      </w:r>
    </w:p>
    <w:p w14:paraId="67E5B424" w14:textId="77777777" w:rsidR="00D01B69" w:rsidRPr="00D01B69" w:rsidRDefault="00D01B69" w:rsidP="00D01B69">
      <w:pPr>
        <w:numPr>
          <w:ilvl w:val="0"/>
          <w:numId w:val="104"/>
        </w:numPr>
      </w:pPr>
      <w:r w:rsidRPr="00D01B69">
        <w:t>Commande complète → alerte “Prête à expédier”.</w:t>
      </w:r>
    </w:p>
    <w:p w14:paraId="723CBC8A" w14:textId="77777777" w:rsidR="00D01B69" w:rsidRPr="00D01B69" w:rsidRDefault="00D01B69" w:rsidP="00D01B69">
      <w:r w:rsidRPr="00D01B69">
        <w:pict w14:anchorId="75D3977A">
          <v:rect id="_x0000_i1769" style="width:0;height:1.5pt" o:hralign="center" o:hrstd="t" o:hr="t" fillcolor="#a0a0a0" stroked="f"/>
        </w:pict>
      </w:r>
    </w:p>
    <w:p w14:paraId="1F19F6D1" w14:textId="77777777" w:rsidR="00D01B69" w:rsidRPr="00D01B69" w:rsidRDefault="00D01B69" w:rsidP="00D01B69">
      <w:pPr>
        <w:rPr>
          <w:b/>
          <w:bCs/>
        </w:rPr>
      </w:pPr>
      <w:r w:rsidRPr="00D01B69">
        <w:rPr>
          <w:rFonts w:ascii="Segoe UI Emoji" w:hAnsi="Segoe UI Emoji" w:cs="Segoe UI Emoji"/>
          <w:b/>
          <w:bCs/>
        </w:rPr>
        <w:t>🤝</w:t>
      </w:r>
      <w:r w:rsidRPr="00D01B69">
        <w:rPr>
          <w:b/>
          <w:bCs/>
        </w:rPr>
        <w:t xml:space="preserve"> Interactions avec les autres postes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gridCol w:w="5837"/>
      </w:tblGrid>
      <w:tr w:rsidR="00D01B69" w:rsidRPr="00D01B69" w14:paraId="7F2195BF" w14:textId="77777777">
        <w:trPr>
          <w:tblHeader/>
          <w:tblCellSpacing w:w="15" w:type="dxa"/>
        </w:trPr>
        <w:tc>
          <w:tcPr>
            <w:tcW w:w="0" w:type="auto"/>
            <w:vAlign w:val="center"/>
            <w:hideMark/>
          </w:tcPr>
          <w:p w14:paraId="421E6CFE" w14:textId="77777777" w:rsidR="00D01B69" w:rsidRPr="00D01B69" w:rsidRDefault="00D01B69" w:rsidP="00D01B69">
            <w:pPr>
              <w:rPr>
                <w:b/>
                <w:bCs/>
              </w:rPr>
            </w:pPr>
            <w:r w:rsidRPr="00D01B69">
              <w:rPr>
                <w:b/>
                <w:bCs/>
              </w:rPr>
              <w:t>Poste concerné</w:t>
            </w:r>
          </w:p>
        </w:tc>
        <w:tc>
          <w:tcPr>
            <w:tcW w:w="0" w:type="auto"/>
            <w:vAlign w:val="center"/>
            <w:hideMark/>
          </w:tcPr>
          <w:p w14:paraId="2448278A" w14:textId="77777777" w:rsidR="00D01B69" w:rsidRPr="00D01B69" w:rsidRDefault="00D01B69" w:rsidP="00D01B69">
            <w:pPr>
              <w:rPr>
                <w:b/>
                <w:bCs/>
              </w:rPr>
            </w:pPr>
            <w:r w:rsidRPr="00D01B69">
              <w:rPr>
                <w:b/>
                <w:bCs/>
              </w:rPr>
              <w:t>Type d’interaction</w:t>
            </w:r>
          </w:p>
        </w:tc>
      </w:tr>
      <w:tr w:rsidR="00D01B69" w:rsidRPr="00D01B69" w14:paraId="4EA11362" w14:textId="77777777">
        <w:trPr>
          <w:tblCellSpacing w:w="15" w:type="dxa"/>
        </w:trPr>
        <w:tc>
          <w:tcPr>
            <w:tcW w:w="0" w:type="auto"/>
            <w:vAlign w:val="center"/>
            <w:hideMark/>
          </w:tcPr>
          <w:p w14:paraId="467ABE91" w14:textId="77777777" w:rsidR="00D01B69" w:rsidRPr="00D01B69" w:rsidRDefault="00D01B69" w:rsidP="00D01B69">
            <w:r w:rsidRPr="00D01B69">
              <w:rPr>
                <w:b/>
                <w:bCs/>
              </w:rPr>
              <w:t>Planificateur</w:t>
            </w:r>
          </w:p>
        </w:tc>
        <w:tc>
          <w:tcPr>
            <w:tcW w:w="0" w:type="auto"/>
            <w:vAlign w:val="center"/>
            <w:hideMark/>
          </w:tcPr>
          <w:p w14:paraId="6DED9604" w14:textId="77777777" w:rsidR="00D01B69" w:rsidRPr="00D01B69" w:rsidRDefault="00D01B69" w:rsidP="00D01B69">
            <w:r w:rsidRPr="00D01B69">
              <w:t>Reçoit les alertes de retard ou d’urgence, met à jour les priorités.</w:t>
            </w:r>
          </w:p>
        </w:tc>
      </w:tr>
      <w:tr w:rsidR="00D01B69" w:rsidRPr="00D01B69" w14:paraId="39D4EA1B" w14:textId="77777777">
        <w:trPr>
          <w:tblCellSpacing w:w="15" w:type="dxa"/>
        </w:trPr>
        <w:tc>
          <w:tcPr>
            <w:tcW w:w="0" w:type="auto"/>
            <w:vAlign w:val="center"/>
            <w:hideMark/>
          </w:tcPr>
          <w:p w14:paraId="1471813A" w14:textId="77777777" w:rsidR="00D01B69" w:rsidRPr="00D01B69" w:rsidRDefault="00D01B69" w:rsidP="00D01B69">
            <w:r w:rsidRPr="00D01B69">
              <w:rPr>
                <w:b/>
                <w:bCs/>
              </w:rPr>
              <w:lastRenderedPageBreak/>
              <w:t>Chef d’Atelier</w:t>
            </w:r>
          </w:p>
        </w:tc>
        <w:tc>
          <w:tcPr>
            <w:tcW w:w="0" w:type="auto"/>
            <w:vAlign w:val="center"/>
            <w:hideMark/>
          </w:tcPr>
          <w:p w14:paraId="617753C0" w14:textId="77777777" w:rsidR="00D01B69" w:rsidRPr="00D01B69" w:rsidRDefault="00D01B69" w:rsidP="00D01B69">
            <w:r w:rsidRPr="00D01B69">
              <w:t>Reçoit les demandes d’accélération ou de préparation urgente.</w:t>
            </w:r>
          </w:p>
        </w:tc>
      </w:tr>
      <w:tr w:rsidR="00D01B69" w:rsidRPr="00D01B69" w14:paraId="103C94AA" w14:textId="77777777">
        <w:trPr>
          <w:tblCellSpacing w:w="15" w:type="dxa"/>
        </w:trPr>
        <w:tc>
          <w:tcPr>
            <w:tcW w:w="0" w:type="auto"/>
            <w:vAlign w:val="center"/>
            <w:hideMark/>
          </w:tcPr>
          <w:p w14:paraId="3825E33A" w14:textId="77777777" w:rsidR="00D01B69" w:rsidRPr="00D01B69" w:rsidRDefault="00D01B69" w:rsidP="00D01B69">
            <w:r w:rsidRPr="00D01B69">
              <w:rPr>
                <w:b/>
                <w:bCs/>
              </w:rPr>
              <w:t>Magasinier Sous-Traitant</w:t>
            </w:r>
          </w:p>
        </w:tc>
        <w:tc>
          <w:tcPr>
            <w:tcW w:w="0" w:type="auto"/>
            <w:vAlign w:val="center"/>
            <w:hideMark/>
          </w:tcPr>
          <w:p w14:paraId="208B049C" w14:textId="77777777" w:rsidR="00D01B69" w:rsidRPr="00D01B69" w:rsidRDefault="00D01B69" w:rsidP="00D01B69">
            <w:r w:rsidRPr="00D01B69">
              <w:t>Est alerté en cas de retard ou de besoin de retour immédiat.</w:t>
            </w:r>
          </w:p>
        </w:tc>
      </w:tr>
      <w:tr w:rsidR="00D01B69" w:rsidRPr="00D01B69" w14:paraId="17D3E635" w14:textId="77777777">
        <w:trPr>
          <w:tblCellSpacing w:w="15" w:type="dxa"/>
        </w:trPr>
        <w:tc>
          <w:tcPr>
            <w:tcW w:w="0" w:type="auto"/>
            <w:vAlign w:val="center"/>
            <w:hideMark/>
          </w:tcPr>
          <w:p w14:paraId="7F1FF5E0" w14:textId="77777777" w:rsidR="00D01B69" w:rsidRPr="00D01B69" w:rsidRDefault="00D01B69" w:rsidP="00D01B69">
            <w:r w:rsidRPr="00D01B69">
              <w:rPr>
                <w:b/>
                <w:bCs/>
              </w:rPr>
              <w:t>Tisseur / Coupeur</w:t>
            </w:r>
          </w:p>
        </w:tc>
        <w:tc>
          <w:tcPr>
            <w:tcW w:w="0" w:type="auto"/>
            <w:vAlign w:val="center"/>
            <w:hideMark/>
          </w:tcPr>
          <w:p w14:paraId="08289474" w14:textId="77777777" w:rsidR="00D01B69" w:rsidRPr="00D01B69" w:rsidRDefault="00D01B69" w:rsidP="00D01B69">
            <w:r w:rsidRPr="00D01B69">
              <w:t>Fournissent les informations sur les pièces fabriquées et prêtes.</w:t>
            </w:r>
          </w:p>
        </w:tc>
      </w:tr>
      <w:tr w:rsidR="00D01B69" w:rsidRPr="00D01B69" w14:paraId="3EA28DC0" w14:textId="77777777">
        <w:trPr>
          <w:tblCellSpacing w:w="15" w:type="dxa"/>
        </w:trPr>
        <w:tc>
          <w:tcPr>
            <w:tcW w:w="0" w:type="auto"/>
            <w:vAlign w:val="center"/>
            <w:hideMark/>
          </w:tcPr>
          <w:p w14:paraId="37333E58" w14:textId="77777777" w:rsidR="00D01B69" w:rsidRPr="00D01B69" w:rsidRDefault="00D01B69" w:rsidP="00D01B69">
            <w:r w:rsidRPr="00D01B69">
              <w:rPr>
                <w:b/>
                <w:bCs/>
              </w:rPr>
              <w:t>Responsable Logistique / Export</w:t>
            </w:r>
          </w:p>
        </w:tc>
        <w:tc>
          <w:tcPr>
            <w:tcW w:w="0" w:type="auto"/>
            <w:vAlign w:val="center"/>
            <w:hideMark/>
          </w:tcPr>
          <w:p w14:paraId="43EB8D8F" w14:textId="77777777" w:rsidR="00D01B69" w:rsidRPr="00D01B69" w:rsidRDefault="00D01B69" w:rsidP="00D01B69">
            <w:r w:rsidRPr="00D01B69">
              <w:t>Reçoit les colis et palettes validées pour expédition.</w:t>
            </w:r>
          </w:p>
        </w:tc>
      </w:tr>
    </w:tbl>
    <w:p w14:paraId="7D24E0AE" w14:textId="77777777" w:rsidR="00D01B69" w:rsidRPr="00D01B69" w:rsidRDefault="00D01B69" w:rsidP="00D01B69">
      <w:r w:rsidRPr="00D01B69">
        <w:pict w14:anchorId="51672459">
          <v:rect id="_x0000_i1770" style="width:0;height:1.5pt" o:hralign="center" o:hrstd="t" o:hr="t" fillcolor="#a0a0a0" stroked="f"/>
        </w:pict>
      </w:r>
    </w:p>
    <w:p w14:paraId="0ACC5C90" w14:textId="77777777" w:rsidR="00D01B69" w:rsidRPr="00D01B69" w:rsidRDefault="00D01B69" w:rsidP="00D01B69">
      <w:pPr>
        <w:rPr>
          <w:b/>
          <w:bCs/>
        </w:rPr>
      </w:pPr>
      <w:r w:rsidRPr="00D01B69">
        <w:rPr>
          <w:rFonts w:ascii="Segoe UI Emoji" w:hAnsi="Segoe UI Emoji" w:cs="Segoe UI Emoji"/>
          <w:b/>
          <w:bCs/>
        </w:rPr>
        <w:t>🧾</w:t>
      </w:r>
      <w:r w:rsidRPr="00D01B69">
        <w:rPr>
          <w:b/>
          <w:bCs/>
        </w:rPr>
        <w:t xml:space="preserve"> Objectifs du poste</w:t>
      </w:r>
    </w:p>
    <w:p w14:paraId="5D07C2C6" w14:textId="77777777" w:rsidR="00D01B69" w:rsidRPr="00D01B69" w:rsidRDefault="00D01B69" w:rsidP="00D01B69">
      <w:pPr>
        <w:numPr>
          <w:ilvl w:val="0"/>
          <w:numId w:val="105"/>
        </w:numPr>
      </w:pPr>
      <w:r w:rsidRPr="00D01B69">
        <w:t xml:space="preserve">Assurer la </w:t>
      </w:r>
      <w:r w:rsidRPr="00D01B69">
        <w:rPr>
          <w:b/>
          <w:bCs/>
        </w:rPr>
        <w:t>traçabilité complète</w:t>
      </w:r>
      <w:r w:rsidRPr="00D01B69">
        <w:t xml:space="preserve"> des commandes du tissage jusqu’à l’expédition.</w:t>
      </w:r>
    </w:p>
    <w:p w14:paraId="0DC80431" w14:textId="77777777" w:rsidR="00D01B69" w:rsidRPr="00D01B69" w:rsidRDefault="00D01B69" w:rsidP="00D01B69">
      <w:pPr>
        <w:numPr>
          <w:ilvl w:val="0"/>
          <w:numId w:val="105"/>
        </w:numPr>
      </w:pPr>
      <w:r w:rsidRPr="00D01B69">
        <w:t xml:space="preserve">Maintenir une </w:t>
      </w:r>
      <w:r w:rsidRPr="00D01B69">
        <w:rPr>
          <w:b/>
          <w:bCs/>
        </w:rPr>
        <w:t>vue globale et actualisée</w:t>
      </w:r>
      <w:r w:rsidRPr="00D01B69">
        <w:t xml:space="preserve"> de l’état de toutes les commandes.</w:t>
      </w:r>
    </w:p>
    <w:p w14:paraId="4D55929C" w14:textId="77777777" w:rsidR="00D01B69" w:rsidRPr="00D01B69" w:rsidRDefault="00D01B69" w:rsidP="00D01B69">
      <w:pPr>
        <w:numPr>
          <w:ilvl w:val="0"/>
          <w:numId w:val="105"/>
        </w:numPr>
      </w:pPr>
      <w:r w:rsidRPr="00D01B69">
        <w:t xml:space="preserve">Réagir rapidement grâce aux </w:t>
      </w:r>
      <w:r w:rsidRPr="00D01B69">
        <w:rPr>
          <w:b/>
          <w:bCs/>
        </w:rPr>
        <w:t>alertes intelligentes et identifiées</w:t>
      </w:r>
      <w:r w:rsidRPr="00D01B69">
        <w:t>.</w:t>
      </w:r>
    </w:p>
    <w:p w14:paraId="66E63719" w14:textId="77777777" w:rsidR="00D01B69" w:rsidRPr="00D01B69" w:rsidRDefault="00D01B69" w:rsidP="00D01B69">
      <w:pPr>
        <w:numPr>
          <w:ilvl w:val="0"/>
          <w:numId w:val="105"/>
        </w:numPr>
      </w:pPr>
      <w:r w:rsidRPr="00D01B69">
        <w:t xml:space="preserve">Optimiser la </w:t>
      </w:r>
      <w:r w:rsidRPr="00D01B69">
        <w:rPr>
          <w:b/>
          <w:bCs/>
        </w:rPr>
        <w:t>coordination entre planification, sous-traitance et atelier</w:t>
      </w:r>
      <w:r w:rsidRPr="00D01B69">
        <w:t>.</w:t>
      </w:r>
    </w:p>
    <w:p w14:paraId="28DC9E6A" w14:textId="77777777" w:rsidR="00D01B69" w:rsidRPr="00D01B69" w:rsidRDefault="00D01B69" w:rsidP="00D01B69">
      <w:pPr>
        <w:numPr>
          <w:ilvl w:val="0"/>
          <w:numId w:val="105"/>
        </w:numPr>
      </w:pPr>
      <w:r w:rsidRPr="00D01B69">
        <w:t xml:space="preserve">Garantir la </w:t>
      </w:r>
      <w:r w:rsidRPr="00D01B69">
        <w:rPr>
          <w:b/>
          <w:bCs/>
        </w:rPr>
        <w:t>disponibilité des produits prêts à livrer</w:t>
      </w:r>
      <w:r w:rsidRPr="00D01B69">
        <w:t xml:space="preserve"> et la </w:t>
      </w:r>
      <w:r w:rsidRPr="00D01B69">
        <w:rPr>
          <w:b/>
          <w:bCs/>
        </w:rPr>
        <w:t>qualité du stockage</w:t>
      </w:r>
    </w:p>
    <w:p w14:paraId="06CBB9CE" w14:textId="77777777" w:rsidR="00250D5E" w:rsidRDefault="00250D5E" w:rsidP="00D61C25"/>
    <w:p w14:paraId="378689B3" w14:textId="77777777" w:rsidR="00250D5E" w:rsidRDefault="00250D5E" w:rsidP="00D61C25"/>
    <w:p w14:paraId="7CFD794D" w14:textId="77777777" w:rsidR="00250D5E" w:rsidRDefault="00250D5E" w:rsidP="00D61C25"/>
    <w:p w14:paraId="2542A28B" w14:textId="77777777" w:rsidR="00250D5E" w:rsidRDefault="00250D5E" w:rsidP="00D61C25"/>
    <w:p w14:paraId="6C33CB2E" w14:textId="77777777" w:rsidR="00D01B69" w:rsidRDefault="00D01B69" w:rsidP="00D61C25"/>
    <w:p w14:paraId="06DD3275" w14:textId="77777777" w:rsidR="00D01B69" w:rsidRDefault="00D01B69" w:rsidP="00D61C25"/>
    <w:p w14:paraId="725DB627" w14:textId="77777777" w:rsidR="00D01B69" w:rsidRDefault="00D01B69" w:rsidP="00D61C25"/>
    <w:p w14:paraId="0193B0A9" w14:textId="77777777" w:rsidR="00D01B69" w:rsidRDefault="00D01B69" w:rsidP="00D61C25"/>
    <w:p w14:paraId="31C20674" w14:textId="77777777" w:rsidR="00D01B69" w:rsidRDefault="00D01B69" w:rsidP="00D61C25"/>
    <w:p w14:paraId="3C11FFA7" w14:textId="77777777" w:rsidR="00D01B69" w:rsidRDefault="00D01B69" w:rsidP="00D61C25"/>
    <w:p w14:paraId="4B86E3E6" w14:textId="77777777" w:rsidR="00D01B69" w:rsidRDefault="00D01B69" w:rsidP="00D61C25"/>
    <w:p w14:paraId="40C05D24" w14:textId="77777777" w:rsidR="00D01B69" w:rsidRDefault="00D01B69" w:rsidP="00D61C25"/>
    <w:p w14:paraId="629A2C5B" w14:textId="77777777" w:rsidR="00D01B69" w:rsidRDefault="00D01B69" w:rsidP="00D61C25"/>
    <w:p w14:paraId="74CD1511" w14:textId="77777777" w:rsidR="00D01B69" w:rsidRDefault="00D01B69" w:rsidP="00D61C25"/>
    <w:p w14:paraId="066EBB3B" w14:textId="77777777" w:rsidR="00D01B69" w:rsidRDefault="00D01B69" w:rsidP="00D61C25"/>
    <w:p w14:paraId="7792A4E6" w14:textId="77777777" w:rsidR="00D01B69" w:rsidRDefault="00D01B69" w:rsidP="00D61C25"/>
    <w:p w14:paraId="066BB8B2" w14:textId="77777777" w:rsidR="00D01B69" w:rsidRDefault="00D01B69" w:rsidP="00D61C25"/>
    <w:p w14:paraId="2A0E6E9F" w14:textId="77777777" w:rsidR="00D01B69" w:rsidRDefault="00D01B69" w:rsidP="00D61C25"/>
    <w:p w14:paraId="31CDD6B8" w14:textId="77777777" w:rsidR="00246A33" w:rsidRPr="00246A33" w:rsidRDefault="00246A33" w:rsidP="00246A33">
      <w:pPr>
        <w:jc w:val="center"/>
        <w:rPr>
          <w:b/>
          <w:bCs/>
          <w:sz w:val="32"/>
          <w:szCs w:val="32"/>
        </w:rPr>
      </w:pPr>
      <w:r w:rsidRPr="00246A33">
        <w:rPr>
          <w:rFonts w:ascii="Segoe UI Emoji" w:hAnsi="Segoe UI Emoji" w:cs="Segoe UI Emoji"/>
          <w:b/>
          <w:bCs/>
          <w:sz w:val="32"/>
          <w:szCs w:val="32"/>
        </w:rPr>
        <w:t>🧾</w:t>
      </w:r>
      <w:r w:rsidRPr="00246A33">
        <w:rPr>
          <w:b/>
          <w:bCs/>
          <w:sz w:val="32"/>
          <w:szCs w:val="32"/>
        </w:rPr>
        <w:t xml:space="preserve"> Fiche de Poste : Contrôleur Qualité Central</w:t>
      </w:r>
    </w:p>
    <w:p w14:paraId="40B3304D" w14:textId="77777777" w:rsidR="00246A33" w:rsidRPr="00246A33" w:rsidRDefault="00246A33" w:rsidP="00246A33">
      <w:r w:rsidRPr="00246A33">
        <w:pict w14:anchorId="0C82F682">
          <v:rect id="_x0000_i1841" style="width:0;height:1.5pt" o:hralign="center" o:hrstd="t" o:hr="t" fillcolor="#a0a0a0" stroked="f"/>
        </w:pict>
      </w:r>
    </w:p>
    <w:p w14:paraId="3550E38C" w14:textId="77777777" w:rsidR="00246A33" w:rsidRPr="00246A33" w:rsidRDefault="00246A33" w:rsidP="00246A33">
      <w:pPr>
        <w:rPr>
          <w:b/>
          <w:bCs/>
        </w:rPr>
      </w:pPr>
      <w:r w:rsidRPr="00246A33">
        <w:rPr>
          <w:rFonts w:ascii="Segoe UI Emoji" w:hAnsi="Segoe UI Emoji" w:cs="Segoe UI Emoji"/>
          <w:b/>
          <w:bCs/>
        </w:rPr>
        <w:t>🎯</w:t>
      </w:r>
      <w:r w:rsidRPr="00246A33">
        <w:rPr>
          <w:b/>
          <w:bCs/>
        </w:rPr>
        <w:t xml:space="preserve"> Mission principale</w:t>
      </w:r>
    </w:p>
    <w:p w14:paraId="7B364913" w14:textId="77777777" w:rsidR="00246A33" w:rsidRPr="00246A33" w:rsidRDefault="00246A33" w:rsidP="00246A33">
      <w:r w:rsidRPr="00246A33">
        <w:t xml:space="preserve">Le </w:t>
      </w:r>
      <w:r w:rsidRPr="00246A33">
        <w:rPr>
          <w:b/>
          <w:bCs/>
        </w:rPr>
        <w:t>Contrôleur Qualité</w:t>
      </w:r>
      <w:r w:rsidRPr="00246A33">
        <w:t xml:space="preserve"> est chargé de </w:t>
      </w:r>
      <w:r w:rsidRPr="00246A33">
        <w:rPr>
          <w:b/>
          <w:bCs/>
        </w:rPr>
        <w:t>surveiller, évaluer et améliorer la qualité du travail, des produits et des processus</w:t>
      </w:r>
      <w:r w:rsidRPr="00246A33">
        <w:t xml:space="preserve"> dans tous les départements de l’entreprise.</w:t>
      </w:r>
      <w:r w:rsidRPr="00246A33">
        <w:br/>
        <w:t xml:space="preserve">Il dispose d’un </w:t>
      </w:r>
      <w:r w:rsidRPr="00246A33">
        <w:rPr>
          <w:b/>
          <w:bCs/>
        </w:rPr>
        <w:t>tableau de bord complet et transversal</w:t>
      </w:r>
      <w:r w:rsidRPr="00246A33">
        <w:t xml:space="preserve">, lui permettant de </w:t>
      </w:r>
      <w:r w:rsidRPr="00246A33">
        <w:rPr>
          <w:b/>
          <w:bCs/>
        </w:rPr>
        <w:t>contrôler à tout moment et en tout lieu</w:t>
      </w:r>
      <w:r w:rsidRPr="00246A33">
        <w:t xml:space="preserve"> :</w:t>
      </w:r>
    </w:p>
    <w:p w14:paraId="6C9E4839" w14:textId="77777777" w:rsidR="00246A33" w:rsidRPr="00246A33" w:rsidRDefault="00246A33" w:rsidP="00246A33">
      <w:pPr>
        <w:numPr>
          <w:ilvl w:val="0"/>
          <w:numId w:val="106"/>
        </w:numPr>
      </w:pPr>
      <w:r w:rsidRPr="00246A33">
        <w:t xml:space="preserve">La </w:t>
      </w:r>
      <w:r w:rsidRPr="00246A33">
        <w:rPr>
          <w:b/>
          <w:bCs/>
        </w:rPr>
        <w:t>qualité des produits</w:t>
      </w:r>
      <w:r w:rsidRPr="00246A33">
        <w:t xml:space="preserve"> à chaque étape,</w:t>
      </w:r>
    </w:p>
    <w:p w14:paraId="0F45A952" w14:textId="77777777" w:rsidR="00246A33" w:rsidRPr="00246A33" w:rsidRDefault="00246A33" w:rsidP="00246A33">
      <w:pPr>
        <w:numPr>
          <w:ilvl w:val="0"/>
          <w:numId w:val="106"/>
        </w:numPr>
      </w:pPr>
      <w:r w:rsidRPr="00246A33">
        <w:t xml:space="preserve">Le </w:t>
      </w:r>
      <w:r w:rsidRPr="00246A33">
        <w:rPr>
          <w:b/>
          <w:bCs/>
        </w:rPr>
        <w:t>rendement du personnel</w:t>
      </w:r>
      <w:r w:rsidRPr="00246A33">
        <w:t>,</w:t>
      </w:r>
    </w:p>
    <w:p w14:paraId="7E7D76F1" w14:textId="77777777" w:rsidR="00246A33" w:rsidRPr="00246A33" w:rsidRDefault="00246A33" w:rsidP="00246A33">
      <w:pPr>
        <w:numPr>
          <w:ilvl w:val="0"/>
          <w:numId w:val="106"/>
        </w:numPr>
      </w:pPr>
      <w:r w:rsidRPr="00246A33">
        <w:t xml:space="preserve">Le </w:t>
      </w:r>
      <w:r w:rsidRPr="00246A33">
        <w:rPr>
          <w:b/>
          <w:bCs/>
        </w:rPr>
        <w:t>comportement professionnel</w:t>
      </w:r>
      <w:r w:rsidRPr="00246A33">
        <w:t>,</w:t>
      </w:r>
    </w:p>
    <w:p w14:paraId="2E48F8AF" w14:textId="77777777" w:rsidR="00246A33" w:rsidRPr="00246A33" w:rsidRDefault="00246A33" w:rsidP="00246A33">
      <w:pPr>
        <w:numPr>
          <w:ilvl w:val="0"/>
          <w:numId w:val="106"/>
        </w:numPr>
      </w:pPr>
      <w:r w:rsidRPr="00246A33">
        <w:t xml:space="preserve">Et le </w:t>
      </w:r>
      <w:r w:rsidRPr="00246A33">
        <w:rPr>
          <w:b/>
          <w:bCs/>
        </w:rPr>
        <w:t>respect des procédures internes</w:t>
      </w:r>
      <w:r w:rsidRPr="00246A33">
        <w:t>.</w:t>
      </w:r>
    </w:p>
    <w:p w14:paraId="4079123D" w14:textId="77777777" w:rsidR="00246A33" w:rsidRPr="00246A33" w:rsidRDefault="00246A33" w:rsidP="00246A33">
      <w:r w:rsidRPr="00246A33">
        <w:t xml:space="preserve">Son rôle est à la fois </w:t>
      </w:r>
      <w:r w:rsidRPr="00246A33">
        <w:rPr>
          <w:b/>
          <w:bCs/>
        </w:rPr>
        <w:t>préventif, correctif et éducatif</w:t>
      </w:r>
      <w:r w:rsidRPr="00246A33">
        <w:t xml:space="preserve"> : il identifie les points faibles, corrige les anomalies, et contribue à instaurer une </w:t>
      </w:r>
      <w:r w:rsidRPr="00246A33">
        <w:rPr>
          <w:b/>
          <w:bCs/>
        </w:rPr>
        <w:t>discipline professionnelle constante</w:t>
      </w:r>
      <w:r w:rsidRPr="00246A33">
        <w:t xml:space="preserve"> dans toute la chaîne de production et de gestion.</w:t>
      </w:r>
    </w:p>
    <w:p w14:paraId="7FBD7EA1" w14:textId="77777777" w:rsidR="00246A33" w:rsidRPr="00246A33" w:rsidRDefault="00246A33" w:rsidP="00246A33">
      <w:r w:rsidRPr="00246A33">
        <w:pict w14:anchorId="173785D0">
          <v:rect id="_x0000_i1842" style="width:0;height:1.5pt" o:hralign="center" o:hrstd="t" o:hr="t" fillcolor="#a0a0a0" stroked="f"/>
        </w:pict>
      </w:r>
    </w:p>
    <w:p w14:paraId="23AFE9D7" w14:textId="77777777" w:rsidR="00246A33" w:rsidRPr="00246A33" w:rsidRDefault="00246A33" w:rsidP="00246A33">
      <w:pPr>
        <w:rPr>
          <w:b/>
          <w:bCs/>
        </w:rPr>
      </w:pPr>
      <w:r w:rsidRPr="00246A33">
        <w:rPr>
          <w:rFonts w:ascii="Segoe UI Emoji" w:hAnsi="Segoe UI Emoji" w:cs="Segoe UI Emoji"/>
          <w:b/>
          <w:bCs/>
        </w:rPr>
        <w:t>⚙️</w:t>
      </w:r>
      <w:r w:rsidRPr="00246A33">
        <w:rPr>
          <w:b/>
          <w:bCs/>
        </w:rPr>
        <w:t xml:space="preserve"> Responsabilités principales</w:t>
      </w:r>
    </w:p>
    <w:p w14:paraId="2EAAA09E" w14:textId="77777777" w:rsidR="00246A33" w:rsidRPr="00246A33" w:rsidRDefault="00246A33" w:rsidP="00246A33">
      <w:pPr>
        <w:rPr>
          <w:b/>
          <w:bCs/>
        </w:rPr>
      </w:pPr>
      <w:r w:rsidRPr="00246A33">
        <w:rPr>
          <w:b/>
          <w:bCs/>
        </w:rPr>
        <w:t>1. Contrôle global via le tableau de bord qualité</w:t>
      </w:r>
    </w:p>
    <w:p w14:paraId="62E09A20" w14:textId="77777777" w:rsidR="00246A33" w:rsidRPr="00246A33" w:rsidRDefault="00246A33" w:rsidP="00246A33">
      <w:pPr>
        <w:numPr>
          <w:ilvl w:val="0"/>
          <w:numId w:val="107"/>
        </w:numPr>
      </w:pPr>
      <w:r w:rsidRPr="00246A33">
        <w:t xml:space="preserve">Le Contrôleur Qualité dispose d’un </w:t>
      </w:r>
      <w:r w:rsidRPr="00246A33">
        <w:rPr>
          <w:b/>
          <w:bCs/>
        </w:rPr>
        <w:t>tableau de bord interactif et centralisé</w:t>
      </w:r>
      <w:r w:rsidRPr="00246A33">
        <w:t xml:space="preserve">, structuré par </w:t>
      </w:r>
      <w:r w:rsidRPr="00246A33">
        <w:rPr>
          <w:b/>
          <w:bCs/>
        </w:rPr>
        <w:t>secteur d’activité</w:t>
      </w:r>
      <w:r w:rsidRPr="00246A33">
        <w:t xml:space="preserve"> :</w:t>
      </w:r>
    </w:p>
    <w:p w14:paraId="5D859776" w14:textId="77777777" w:rsidR="00246A33" w:rsidRPr="00246A33" w:rsidRDefault="00246A33" w:rsidP="00246A33">
      <w:pPr>
        <w:numPr>
          <w:ilvl w:val="1"/>
          <w:numId w:val="107"/>
        </w:numPr>
      </w:pPr>
      <w:r w:rsidRPr="00246A33">
        <w:rPr>
          <w:rFonts w:ascii="Segoe UI Emoji" w:hAnsi="Segoe UI Emoji" w:cs="Segoe UI Emoji"/>
        </w:rPr>
        <w:t>🧶</w:t>
      </w:r>
      <w:r w:rsidRPr="00246A33">
        <w:t xml:space="preserve"> </w:t>
      </w:r>
      <w:r w:rsidRPr="00246A33">
        <w:rPr>
          <w:b/>
          <w:bCs/>
        </w:rPr>
        <w:t>Fabrication (tissage / ensouples / machines)</w:t>
      </w:r>
    </w:p>
    <w:p w14:paraId="691081E6" w14:textId="77777777" w:rsidR="00246A33" w:rsidRPr="00246A33" w:rsidRDefault="00246A33" w:rsidP="00246A33">
      <w:pPr>
        <w:numPr>
          <w:ilvl w:val="1"/>
          <w:numId w:val="107"/>
        </w:numPr>
      </w:pPr>
      <w:r w:rsidRPr="00246A33">
        <w:rPr>
          <w:rFonts w:ascii="Segoe UI Emoji" w:hAnsi="Segoe UI Emoji" w:cs="Segoe UI Emoji"/>
        </w:rPr>
        <w:t>✂️</w:t>
      </w:r>
      <w:r w:rsidRPr="00246A33">
        <w:t xml:space="preserve"> </w:t>
      </w:r>
      <w:r w:rsidRPr="00246A33">
        <w:rPr>
          <w:b/>
          <w:bCs/>
        </w:rPr>
        <w:t>Coupe</w:t>
      </w:r>
    </w:p>
    <w:p w14:paraId="3954544F" w14:textId="77777777" w:rsidR="00246A33" w:rsidRPr="00246A33" w:rsidRDefault="00246A33" w:rsidP="00246A33">
      <w:pPr>
        <w:numPr>
          <w:ilvl w:val="1"/>
          <w:numId w:val="107"/>
        </w:numPr>
      </w:pPr>
      <w:r w:rsidRPr="00246A33">
        <w:rPr>
          <w:rFonts w:ascii="Segoe UI Emoji" w:hAnsi="Segoe UI Emoji" w:cs="Segoe UI Emoji"/>
        </w:rPr>
        <w:t>🧺</w:t>
      </w:r>
      <w:r w:rsidRPr="00246A33">
        <w:t xml:space="preserve"> </w:t>
      </w:r>
      <w:r w:rsidRPr="00246A33">
        <w:rPr>
          <w:b/>
          <w:bCs/>
        </w:rPr>
        <w:t>Atelier (pliage, couture, étiquetage, emballage)</w:t>
      </w:r>
    </w:p>
    <w:p w14:paraId="733328EC" w14:textId="77777777" w:rsidR="00246A33" w:rsidRPr="00246A33" w:rsidRDefault="00246A33" w:rsidP="00246A33">
      <w:pPr>
        <w:numPr>
          <w:ilvl w:val="1"/>
          <w:numId w:val="107"/>
        </w:numPr>
      </w:pPr>
      <w:r w:rsidRPr="00246A33">
        <w:rPr>
          <w:rFonts w:ascii="Segoe UI Emoji" w:hAnsi="Segoe UI Emoji" w:cs="Segoe UI Emoji"/>
        </w:rPr>
        <w:t>⚙️</w:t>
      </w:r>
      <w:r w:rsidRPr="00246A33">
        <w:t xml:space="preserve"> </w:t>
      </w:r>
      <w:r w:rsidRPr="00246A33">
        <w:rPr>
          <w:b/>
          <w:bCs/>
        </w:rPr>
        <w:t>Mécanique et maintenance</w:t>
      </w:r>
    </w:p>
    <w:p w14:paraId="0CB5D7DB" w14:textId="77777777" w:rsidR="00246A33" w:rsidRPr="00246A33" w:rsidRDefault="00246A33" w:rsidP="00246A33">
      <w:pPr>
        <w:numPr>
          <w:ilvl w:val="1"/>
          <w:numId w:val="107"/>
        </w:numPr>
      </w:pPr>
      <w:r w:rsidRPr="00246A33">
        <w:rPr>
          <w:rFonts w:ascii="Segoe UI Emoji" w:hAnsi="Segoe UI Emoji" w:cs="Segoe UI Emoji"/>
        </w:rPr>
        <w:t>🧵</w:t>
      </w:r>
      <w:r w:rsidRPr="00246A33">
        <w:t xml:space="preserve"> </w:t>
      </w:r>
      <w:r w:rsidRPr="00246A33">
        <w:rPr>
          <w:b/>
          <w:bCs/>
        </w:rPr>
        <w:t>Matières premières et magasins associés</w:t>
      </w:r>
    </w:p>
    <w:p w14:paraId="37269240" w14:textId="77777777" w:rsidR="00246A33" w:rsidRPr="00246A33" w:rsidRDefault="00246A33" w:rsidP="00246A33">
      <w:pPr>
        <w:numPr>
          <w:ilvl w:val="1"/>
          <w:numId w:val="107"/>
        </w:numPr>
      </w:pPr>
      <w:r w:rsidRPr="00246A33">
        <w:rPr>
          <w:rFonts w:ascii="Segoe UI Emoji" w:hAnsi="Segoe UI Emoji" w:cs="Segoe UI Emoji"/>
        </w:rPr>
        <w:lastRenderedPageBreak/>
        <w:t>📦</w:t>
      </w:r>
      <w:r w:rsidRPr="00246A33">
        <w:t xml:space="preserve"> </w:t>
      </w:r>
      <w:r w:rsidRPr="00246A33">
        <w:rPr>
          <w:b/>
          <w:bCs/>
        </w:rPr>
        <w:t>Magasin Produit Fini</w:t>
      </w:r>
    </w:p>
    <w:p w14:paraId="5DC562BC" w14:textId="77777777" w:rsidR="00246A33" w:rsidRPr="00246A33" w:rsidRDefault="00246A33" w:rsidP="00246A33">
      <w:pPr>
        <w:numPr>
          <w:ilvl w:val="1"/>
          <w:numId w:val="107"/>
        </w:numPr>
      </w:pPr>
      <w:r w:rsidRPr="00246A33">
        <w:rPr>
          <w:rFonts w:ascii="Segoe UI Emoji" w:hAnsi="Segoe UI Emoji" w:cs="Segoe UI Emoji"/>
        </w:rPr>
        <w:t>🏠</w:t>
      </w:r>
      <w:r w:rsidRPr="00246A33">
        <w:t xml:space="preserve"> </w:t>
      </w:r>
      <w:r w:rsidRPr="00246A33">
        <w:rPr>
          <w:b/>
          <w:bCs/>
        </w:rPr>
        <w:t>Entrepôts et logistique</w:t>
      </w:r>
    </w:p>
    <w:p w14:paraId="7869BD0E" w14:textId="77777777" w:rsidR="00246A33" w:rsidRPr="00246A33" w:rsidRDefault="00246A33" w:rsidP="00246A33">
      <w:pPr>
        <w:numPr>
          <w:ilvl w:val="0"/>
          <w:numId w:val="107"/>
        </w:numPr>
      </w:pPr>
      <w:r w:rsidRPr="00246A33">
        <w:t>Depuis son tableau de bord, il peut :</w:t>
      </w:r>
    </w:p>
    <w:p w14:paraId="0B86BE78" w14:textId="77777777" w:rsidR="00246A33" w:rsidRPr="00246A33" w:rsidRDefault="00246A33" w:rsidP="00246A33">
      <w:pPr>
        <w:numPr>
          <w:ilvl w:val="1"/>
          <w:numId w:val="108"/>
        </w:numPr>
      </w:pPr>
      <w:r w:rsidRPr="00246A33">
        <w:t xml:space="preserve">Accéder à </w:t>
      </w:r>
      <w:r w:rsidRPr="00246A33">
        <w:rPr>
          <w:b/>
          <w:bCs/>
        </w:rPr>
        <w:t>toutes les données en temps réel</w:t>
      </w:r>
      <w:r w:rsidRPr="00246A33">
        <w:t>,</w:t>
      </w:r>
    </w:p>
    <w:p w14:paraId="4B45C926" w14:textId="77777777" w:rsidR="00246A33" w:rsidRPr="00246A33" w:rsidRDefault="00246A33" w:rsidP="00246A33">
      <w:pPr>
        <w:numPr>
          <w:ilvl w:val="1"/>
          <w:numId w:val="108"/>
        </w:numPr>
      </w:pPr>
      <w:r w:rsidRPr="00246A33">
        <w:t xml:space="preserve">Visualiser les </w:t>
      </w:r>
      <w:r w:rsidRPr="00246A33">
        <w:rPr>
          <w:b/>
          <w:bCs/>
        </w:rPr>
        <w:t>OF / Sous OF / Numéros de Suivi</w:t>
      </w:r>
      <w:r w:rsidRPr="00246A33">
        <w:t>,</w:t>
      </w:r>
    </w:p>
    <w:p w14:paraId="4F42A28D" w14:textId="77777777" w:rsidR="00246A33" w:rsidRPr="00246A33" w:rsidRDefault="00246A33" w:rsidP="00246A33">
      <w:pPr>
        <w:numPr>
          <w:ilvl w:val="1"/>
          <w:numId w:val="108"/>
        </w:numPr>
      </w:pPr>
      <w:r w:rsidRPr="00246A33">
        <w:t xml:space="preserve">Suivre les </w:t>
      </w:r>
      <w:r w:rsidRPr="00246A33">
        <w:rPr>
          <w:b/>
          <w:bCs/>
        </w:rPr>
        <w:t>statuts de fabrication, retards et anomalies</w:t>
      </w:r>
      <w:r w:rsidRPr="00246A33">
        <w:t>,</w:t>
      </w:r>
    </w:p>
    <w:p w14:paraId="4A62DCB4" w14:textId="77777777" w:rsidR="00246A33" w:rsidRPr="00246A33" w:rsidRDefault="00246A33" w:rsidP="00246A33">
      <w:pPr>
        <w:numPr>
          <w:ilvl w:val="1"/>
          <w:numId w:val="108"/>
        </w:numPr>
      </w:pPr>
      <w:r w:rsidRPr="00246A33">
        <w:t xml:space="preserve">Et </w:t>
      </w:r>
      <w:r w:rsidRPr="00246A33">
        <w:rPr>
          <w:b/>
          <w:bCs/>
        </w:rPr>
        <w:t>déclencher un contrôle qualité immédiat</w:t>
      </w:r>
      <w:r w:rsidRPr="00246A33">
        <w:t xml:space="preserve"> sur n’importe quel poste.</w:t>
      </w:r>
    </w:p>
    <w:p w14:paraId="4DB9CB4B" w14:textId="77777777" w:rsidR="00246A33" w:rsidRPr="00246A33" w:rsidRDefault="00246A33" w:rsidP="00246A33">
      <w:r w:rsidRPr="00246A33">
        <w:pict w14:anchorId="481532F6">
          <v:rect id="_x0000_i1843" style="width:0;height:1.5pt" o:hralign="center" o:hrstd="t" o:hr="t" fillcolor="#a0a0a0" stroked="f"/>
        </w:pict>
      </w:r>
    </w:p>
    <w:p w14:paraId="6BB8D748" w14:textId="77777777" w:rsidR="00246A33" w:rsidRPr="00246A33" w:rsidRDefault="00246A33" w:rsidP="00246A33">
      <w:pPr>
        <w:rPr>
          <w:b/>
          <w:bCs/>
        </w:rPr>
      </w:pPr>
      <w:r w:rsidRPr="00246A33">
        <w:rPr>
          <w:b/>
          <w:bCs/>
        </w:rPr>
        <w:t>2. Contrôle qualité produit</w:t>
      </w:r>
    </w:p>
    <w:p w14:paraId="2D27D999" w14:textId="77777777" w:rsidR="00246A33" w:rsidRPr="00246A33" w:rsidRDefault="00246A33" w:rsidP="00246A33">
      <w:pPr>
        <w:numPr>
          <w:ilvl w:val="0"/>
          <w:numId w:val="109"/>
        </w:numPr>
      </w:pPr>
      <w:r w:rsidRPr="00246A33">
        <w:t xml:space="preserve">Le Contrôleur Qualité réalise des </w:t>
      </w:r>
      <w:r w:rsidRPr="00246A33">
        <w:rPr>
          <w:b/>
          <w:bCs/>
        </w:rPr>
        <w:t>vérifications physiques ou aléatoires</w:t>
      </w:r>
      <w:r w:rsidRPr="00246A33">
        <w:t xml:space="preserve"> :</w:t>
      </w:r>
    </w:p>
    <w:p w14:paraId="6CD3808C" w14:textId="77777777" w:rsidR="00246A33" w:rsidRPr="00246A33" w:rsidRDefault="00246A33" w:rsidP="00246A33">
      <w:pPr>
        <w:numPr>
          <w:ilvl w:val="1"/>
          <w:numId w:val="109"/>
        </w:numPr>
      </w:pPr>
      <w:r w:rsidRPr="00246A33">
        <w:t xml:space="preserve">En </w:t>
      </w:r>
      <w:r w:rsidRPr="00246A33">
        <w:rPr>
          <w:b/>
          <w:bCs/>
        </w:rPr>
        <w:t>cours de fabrication</w:t>
      </w:r>
      <w:r w:rsidRPr="00246A33">
        <w:t xml:space="preserve"> : conformité matière, densité, motif, couleur, dimension.</w:t>
      </w:r>
    </w:p>
    <w:p w14:paraId="08F75D05" w14:textId="77777777" w:rsidR="00246A33" w:rsidRPr="00246A33" w:rsidRDefault="00246A33" w:rsidP="00246A33">
      <w:pPr>
        <w:numPr>
          <w:ilvl w:val="1"/>
          <w:numId w:val="109"/>
        </w:numPr>
      </w:pPr>
      <w:r w:rsidRPr="00246A33">
        <w:t xml:space="preserve">En </w:t>
      </w:r>
      <w:r w:rsidRPr="00246A33">
        <w:rPr>
          <w:b/>
          <w:bCs/>
        </w:rPr>
        <w:t>atelier</w:t>
      </w:r>
      <w:r w:rsidRPr="00246A33">
        <w:t xml:space="preserve"> : qualité de pliage, couture, étiquetage, finitions.</w:t>
      </w:r>
    </w:p>
    <w:p w14:paraId="14B83A7F" w14:textId="77777777" w:rsidR="00246A33" w:rsidRPr="00246A33" w:rsidRDefault="00246A33" w:rsidP="00246A33">
      <w:pPr>
        <w:numPr>
          <w:ilvl w:val="1"/>
          <w:numId w:val="109"/>
        </w:numPr>
      </w:pPr>
      <w:r w:rsidRPr="00246A33">
        <w:t xml:space="preserve">En </w:t>
      </w:r>
      <w:r w:rsidRPr="00246A33">
        <w:rPr>
          <w:b/>
          <w:bCs/>
        </w:rPr>
        <w:t>magasin produit fini</w:t>
      </w:r>
      <w:r w:rsidRPr="00246A33">
        <w:t xml:space="preserve"> : conformité emballage, étiquetage client, propreté, présentation.</w:t>
      </w:r>
    </w:p>
    <w:p w14:paraId="7AA8DE05" w14:textId="77777777" w:rsidR="00246A33" w:rsidRPr="00246A33" w:rsidRDefault="00246A33" w:rsidP="00246A33">
      <w:pPr>
        <w:numPr>
          <w:ilvl w:val="1"/>
          <w:numId w:val="109"/>
        </w:numPr>
      </w:pPr>
      <w:r w:rsidRPr="00246A33">
        <w:t xml:space="preserve">En </w:t>
      </w:r>
      <w:r w:rsidRPr="00246A33">
        <w:rPr>
          <w:b/>
          <w:bCs/>
        </w:rPr>
        <w:t>entrepôt</w:t>
      </w:r>
      <w:r w:rsidRPr="00246A33">
        <w:t xml:space="preserve"> : conditions de stockage, propreté, sécurité, identification claire.</w:t>
      </w:r>
    </w:p>
    <w:p w14:paraId="3B5A5563" w14:textId="77777777" w:rsidR="00246A33" w:rsidRPr="00246A33" w:rsidRDefault="00246A33" w:rsidP="00246A33">
      <w:pPr>
        <w:numPr>
          <w:ilvl w:val="0"/>
          <w:numId w:val="109"/>
        </w:numPr>
      </w:pPr>
      <w:r w:rsidRPr="00246A33">
        <w:t>Chaque contrôle est enregistré dans le système avec :</w:t>
      </w:r>
    </w:p>
    <w:p w14:paraId="138A7C47" w14:textId="77777777" w:rsidR="00246A33" w:rsidRPr="00246A33" w:rsidRDefault="00246A33" w:rsidP="00246A33">
      <w:pPr>
        <w:numPr>
          <w:ilvl w:val="1"/>
          <w:numId w:val="109"/>
        </w:numPr>
      </w:pPr>
      <w:r w:rsidRPr="00246A33">
        <w:t xml:space="preserve">Le </w:t>
      </w:r>
      <w:r w:rsidRPr="00246A33">
        <w:rPr>
          <w:b/>
          <w:bCs/>
        </w:rPr>
        <w:t>poste concerné</w:t>
      </w:r>
      <w:r w:rsidRPr="00246A33">
        <w:t>,</w:t>
      </w:r>
    </w:p>
    <w:p w14:paraId="42CE63F1" w14:textId="77777777" w:rsidR="00246A33" w:rsidRPr="00246A33" w:rsidRDefault="00246A33" w:rsidP="00246A33">
      <w:pPr>
        <w:numPr>
          <w:ilvl w:val="1"/>
          <w:numId w:val="109"/>
        </w:numPr>
      </w:pPr>
      <w:r w:rsidRPr="00246A33">
        <w:t xml:space="preserve">Le </w:t>
      </w:r>
      <w:r w:rsidRPr="00246A33">
        <w:rPr>
          <w:b/>
          <w:bCs/>
        </w:rPr>
        <w:t>Numéro de Suivi / Sous OF / commande</w:t>
      </w:r>
      <w:r w:rsidRPr="00246A33">
        <w:t>,</w:t>
      </w:r>
    </w:p>
    <w:p w14:paraId="02DCFE94" w14:textId="77777777" w:rsidR="00246A33" w:rsidRPr="00246A33" w:rsidRDefault="00246A33" w:rsidP="00246A33">
      <w:pPr>
        <w:numPr>
          <w:ilvl w:val="1"/>
          <w:numId w:val="109"/>
        </w:numPr>
      </w:pPr>
      <w:r w:rsidRPr="00246A33">
        <w:t xml:space="preserve">Le </w:t>
      </w:r>
      <w:r w:rsidRPr="00246A33">
        <w:rPr>
          <w:b/>
          <w:bCs/>
        </w:rPr>
        <w:t>résultat (conforme / non conforme)</w:t>
      </w:r>
      <w:r w:rsidRPr="00246A33">
        <w:t>,</w:t>
      </w:r>
    </w:p>
    <w:p w14:paraId="731F2810" w14:textId="77777777" w:rsidR="00246A33" w:rsidRPr="00246A33" w:rsidRDefault="00246A33" w:rsidP="00246A33">
      <w:pPr>
        <w:numPr>
          <w:ilvl w:val="1"/>
          <w:numId w:val="109"/>
        </w:numPr>
      </w:pPr>
      <w:r w:rsidRPr="00246A33">
        <w:t xml:space="preserve">Et une </w:t>
      </w:r>
      <w:r w:rsidRPr="00246A33">
        <w:rPr>
          <w:b/>
          <w:bCs/>
        </w:rPr>
        <w:t>photo ou remarque</w:t>
      </w:r>
      <w:r w:rsidRPr="00246A33">
        <w:t xml:space="preserve"> si nécessaire.</w:t>
      </w:r>
    </w:p>
    <w:p w14:paraId="0D50E5C7" w14:textId="77777777" w:rsidR="00246A33" w:rsidRPr="00246A33" w:rsidRDefault="00246A33" w:rsidP="00246A33">
      <w:pPr>
        <w:numPr>
          <w:ilvl w:val="0"/>
          <w:numId w:val="109"/>
        </w:numPr>
      </w:pPr>
      <w:r w:rsidRPr="00246A33">
        <w:t>En cas d’anomalie :</w:t>
      </w:r>
    </w:p>
    <w:p w14:paraId="738BC65A" w14:textId="77777777" w:rsidR="00246A33" w:rsidRPr="00246A33" w:rsidRDefault="00246A33" w:rsidP="00246A33">
      <w:pPr>
        <w:numPr>
          <w:ilvl w:val="1"/>
          <w:numId w:val="109"/>
        </w:numPr>
      </w:pPr>
      <w:r w:rsidRPr="00246A33">
        <w:t>Il signale le problème directement dans le tableau de bord,</w:t>
      </w:r>
    </w:p>
    <w:p w14:paraId="54455A56" w14:textId="77777777" w:rsidR="00246A33" w:rsidRPr="00246A33" w:rsidRDefault="00246A33" w:rsidP="00246A33">
      <w:pPr>
        <w:numPr>
          <w:ilvl w:val="1"/>
          <w:numId w:val="109"/>
        </w:numPr>
      </w:pPr>
      <w:r w:rsidRPr="00246A33">
        <w:t xml:space="preserve">Le poste concerné reçoit une </w:t>
      </w:r>
      <w:r w:rsidRPr="00246A33">
        <w:rPr>
          <w:b/>
          <w:bCs/>
        </w:rPr>
        <w:t>alerte immédiate</w:t>
      </w:r>
      <w:r w:rsidRPr="00246A33">
        <w:t>,</w:t>
      </w:r>
    </w:p>
    <w:p w14:paraId="03A787F6" w14:textId="77777777" w:rsidR="00246A33" w:rsidRPr="00246A33" w:rsidRDefault="00246A33" w:rsidP="00246A33">
      <w:pPr>
        <w:numPr>
          <w:ilvl w:val="1"/>
          <w:numId w:val="109"/>
        </w:numPr>
      </w:pPr>
      <w:r w:rsidRPr="00246A33">
        <w:t xml:space="preserve">Et une </w:t>
      </w:r>
      <w:r w:rsidRPr="00246A33">
        <w:rPr>
          <w:b/>
          <w:bCs/>
        </w:rPr>
        <w:t>action corrective</w:t>
      </w:r>
      <w:r w:rsidRPr="00246A33">
        <w:t xml:space="preserve"> est assignée avec délai de résolution.</w:t>
      </w:r>
    </w:p>
    <w:p w14:paraId="4D179F5D" w14:textId="77777777" w:rsidR="00246A33" w:rsidRPr="00246A33" w:rsidRDefault="00246A33" w:rsidP="00246A33">
      <w:r w:rsidRPr="00246A33">
        <w:pict w14:anchorId="7050DC42">
          <v:rect id="_x0000_i1844" style="width:0;height:1.5pt" o:hralign="center" o:hrstd="t" o:hr="t" fillcolor="#a0a0a0" stroked="f"/>
        </w:pict>
      </w:r>
    </w:p>
    <w:p w14:paraId="1E499911" w14:textId="77777777" w:rsidR="00246A33" w:rsidRPr="00246A33" w:rsidRDefault="00246A33" w:rsidP="00246A33">
      <w:pPr>
        <w:rPr>
          <w:b/>
          <w:bCs/>
        </w:rPr>
      </w:pPr>
      <w:r w:rsidRPr="00246A33">
        <w:rPr>
          <w:b/>
          <w:bCs/>
        </w:rPr>
        <w:t>3. Contrôle du travail, du rendement et du comportement</w:t>
      </w:r>
    </w:p>
    <w:p w14:paraId="0881D255" w14:textId="77777777" w:rsidR="00246A33" w:rsidRPr="00246A33" w:rsidRDefault="00246A33" w:rsidP="00246A33">
      <w:pPr>
        <w:numPr>
          <w:ilvl w:val="0"/>
          <w:numId w:val="110"/>
        </w:numPr>
      </w:pPr>
      <w:r w:rsidRPr="00246A33">
        <w:lastRenderedPageBreak/>
        <w:t xml:space="preserve">Le Contrôleur Qualité ne vérifie pas seulement les produits, mais aussi </w:t>
      </w:r>
      <w:r w:rsidRPr="00246A33">
        <w:rPr>
          <w:b/>
          <w:bCs/>
        </w:rPr>
        <w:t>le travail humain</w:t>
      </w:r>
      <w:r w:rsidRPr="00246A33">
        <w:t>.</w:t>
      </w:r>
    </w:p>
    <w:p w14:paraId="776EC059" w14:textId="77777777" w:rsidR="00246A33" w:rsidRPr="00246A33" w:rsidRDefault="00246A33" w:rsidP="00246A33">
      <w:pPr>
        <w:numPr>
          <w:ilvl w:val="0"/>
          <w:numId w:val="110"/>
        </w:numPr>
      </w:pPr>
      <w:r w:rsidRPr="00246A33">
        <w:t>Il contrôle :</w:t>
      </w:r>
    </w:p>
    <w:p w14:paraId="6ED5FC62" w14:textId="77777777" w:rsidR="00246A33" w:rsidRPr="00246A33" w:rsidRDefault="00246A33" w:rsidP="00246A33">
      <w:pPr>
        <w:numPr>
          <w:ilvl w:val="1"/>
          <w:numId w:val="110"/>
        </w:numPr>
      </w:pPr>
      <w:r w:rsidRPr="00246A33">
        <w:t xml:space="preserve">Le </w:t>
      </w:r>
      <w:r w:rsidRPr="00246A33">
        <w:rPr>
          <w:b/>
          <w:bCs/>
        </w:rPr>
        <w:t>rendement du personnel</w:t>
      </w:r>
      <w:r w:rsidRPr="00246A33">
        <w:t xml:space="preserve"> (quantité, ponctualité, respect du temps de poste).</w:t>
      </w:r>
    </w:p>
    <w:p w14:paraId="224024BA" w14:textId="77777777" w:rsidR="00246A33" w:rsidRPr="00246A33" w:rsidRDefault="00246A33" w:rsidP="00246A33">
      <w:pPr>
        <w:numPr>
          <w:ilvl w:val="1"/>
          <w:numId w:val="110"/>
        </w:numPr>
      </w:pPr>
      <w:r w:rsidRPr="00246A33">
        <w:t xml:space="preserve">Le </w:t>
      </w:r>
      <w:r w:rsidRPr="00246A33">
        <w:rPr>
          <w:b/>
          <w:bCs/>
        </w:rPr>
        <w:t>niveau d’attention et d’organisation</w:t>
      </w:r>
      <w:r w:rsidRPr="00246A33">
        <w:t xml:space="preserve"> au poste.</w:t>
      </w:r>
    </w:p>
    <w:p w14:paraId="11CDC76B" w14:textId="77777777" w:rsidR="00246A33" w:rsidRPr="00246A33" w:rsidRDefault="00246A33" w:rsidP="00246A33">
      <w:pPr>
        <w:numPr>
          <w:ilvl w:val="1"/>
          <w:numId w:val="110"/>
        </w:numPr>
      </w:pPr>
      <w:r w:rsidRPr="00246A33">
        <w:t xml:space="preserve">Le </w:t>
      </w:r>
      <w:r w:rsidRPr="00246A33">
        <w:rPr>
          <w:b/>
          <w:bCs/>
        </w:rPr>
        <w:t>comportement professionnel</w:t>
      </w:r>
      <w:r w:rsidRPr="00246A33">
        <w:t xml:space="preserve"> (discipline, respect des consignes, hygiène, esprit d’équipe).</w:t>
      </w:r>
    </w:p>
    <w:p w14:paraId="1E68112A" w14:textId="77777777" w:rsidR="00246A33" w:rsidRPr="00246A33" w:rsidRDefault="00246A33" w:rsidP="00246A33">
      <w:pPr>
        <w:numPr>
          <w:ilvl w:val="1"/>
          <w:numId w:val="110"/>
        </w:numPr>
      </w:pPr>
      <w:r w:rsidRPr="00246A33">
        <w:t xml:space="preserve">Le </w:t>
      </w:r>
      <w:r w:rsidRPr="00246A33">
        <w:rPr>
          <w:b/>
          <w:bCs/>
        </w:rPr>
        <w:t>respect du matériel</w:t>
      </w:r>
      <w:r w:rsidRPr="00246A33">
        <w:t xml:space="preserve"> et de la sécurité (machines, outils, zones de travail).</w:t>
      </w:r>
    </w:p>
    <w:p w14:paraId="19674211" w14:textId="77777777" w:rsidR="00246A33" w:rsidRPr="00246A33" w:rsidRDefault="00246A33" w:rsidP="00246A33">
      <w:pPr>
        <w:numPr>
          <w:ilvl w:val="0"/>
          <w:numId w:val="110"/>
        </w:numPr>
      </w:pPr>
      <w:r w:rsidRPr="00246A33">
        <w:t>Chaque observation est enregistrée dans le système :</w:t>
      </w:r>
    </w:p>
    <w:p w14:paraId="295E366E" w14:textId="77777777" w:rsidR="00246A33" w:rsidRPr="00246A33" w:rsidRDefault="00246A33" w:rsidP="00246A33">
      <w:pPr>
        <w:numPr>
          <w:ilvl w:val="1"/>
          <w:numId w:val="110"/>
        </w:numPr>
      </w:pPr>
      <w:r w:rsidRPr="00246A33">
        <w:t xml:space="preserve">Soit sous forme de </w:t>
      </w:r>
      <w:r w:rsidRPr="00246A33">
        <w:rPr>
          <w:b/>
          <w:bCs/>
        </w:rPr>
        <w:t>notation</w:t>
      </w:r>
      <w:r w:rsidRPr="00246A33">
        <w:t>,</w:t>
      </w:r>
    </w:p>
    <w:p w14:paraId="1E5AF2E7" w14:textId="77777777" w:rsidR="00246A33" w:rsidRPr="00246A33" w:rsidRDefault="00246A33" w:rsidP="00246A33">
      <w:pPr>
        <w:numPr>
          <w:ilvl w:val="1"/>
          <w:numId w:val="110"/>
        </w:numPr>
      </w:pPr>
      <w:r w:rsidRPr="00246A33">
        <w:t xml:space="preserve">Soit sous forme de </w:t>
      </w:r>
      <w:r w:rsidRPr="00246A33">
        <w:rPr>
          <w:b/>
          <w:bCs/>
        </w:rPr>
        <w:t>rapport d’évaluation</w:t>
      </w:r>
      <w:r w:rsidRPr="00246A33">
        <w:t xml:space="preserve"> (journalier, hebdomadaire ou mensuel).</w:t>
      </w:r>
    </w:p>
    <w:p w14:paraId="222552B3" w14:textId="77777777" w:rsidR="00246A33" w:rsidRPr="00246A33" w:rsidRDefault="00246A33" w:rsidP="00246A33">
      <w:pPr>
        <w:numPr>
          <w:ilvl w:val="0"/>
          <w:numId w:val="110"/>
        </w:numPr>
      </w:pPr>
      <w:r w:rsidRPr="00246A33">
        <w:t xml:space="preserve">Le système calcule automatiquement des </w:t>
      </w:r>
      <w:r w:rsidRPr="00246A33">
        <w:rPr>
          <w:b/>
          <w:bCs/>
        </w:rPr>
        <w:t>indicateurs de performance et de discipline</w:t>
      </w:r>
      <w:r w:rsidRPr="00246A33">
        <w:t>, visibles par les responsables de chaque service.</w:t>
      </w:r>
    </w:p>
    <w:p w14:paraId="0CE25B25" w14:textId="77777777" w:rsidR="00246A33" w:rsidRPr="00246A33" w:rsidRDefault="00246A33" w:rsidP="00246A33">
      <w:r w:rsidRPr="00246A33">
        <w:pict w14:anchorId="691EC876">
          <v:rect id="_x0000_i1845" style="width:0;height:1.5pt" o:hralign="center" o:hrstd="t" o:hr="t" fillcolor="#a0a0a0" stroked="f"/>
        </w:pict>
      </w:r>
    </w:p>
    <w:p w14:paraId="62CF642B" w14:textId="77777777" w:rsidR="00246A33" w:rsidRPr="00246A33" w:rsidRDefault="00246A33" w:rsidP="00246A33">
      <w:pPr>
        <w:rPr>
          <w:b/>
          <w:bCs/>
        </w:rPr>
      </w:pPr>
      <w:r w:rsidRPr="00246A33">
        <w:rPr>
          <w:b/>
          <w:bCs/>
        </w:rPr>
        <w:t>4. Actions correctives et suivis d’amélioration</w:t>
      </w:r>
    </w:p>
    <w:p w14:paraId="4942BBA2" w14:textId="77777777" w:rsidR="00246A33" w:rsidRPr="00246A33" w:rsidRDefault="00246A33" w:rsidP="00246A33">
      <w:pPr>
        <w:numPr>
          <w:ilvl w:val="0"/>
          <w:numId w:val="111"/>
        </w:numPr>
      </w:pPr>
      <w:r w:rsidRPr="00246A33">
        <w:t>Lorsqu’une non-conformité ou un comportement inadapté est détecté :</w:t>
      </w:r>
    </w:p>
    <w:p w14:paraId="202512EA" w14:textId="77777777" w:rsidR="00246A33" w:rsidRPr="00246A33" w:rsidRDefault="00246A33" w:rsidP="00246A33">
      <w:pPr>
        <w:numPr>
          <w:ilvl w:val="1"/>
          <w:numId w:val="111"/>
        </w:numPr>
      </w:pPr>
      <w:r w:rsidRPr="00246A33">
        <w:t xml:space="preserve">Le Contrôleur Qualité </w:t>
      </w:r>
      <w:r w:rsidRPr="00246A33">
        <w:rPr>
          <w:b/>
          <w:bCs/>
        </w:rPr>
        <w:t>crée un rapport de non-conformité</w:t>
      </w:r>
      <w:r w:rsidRPr="00246A33">
        <w:t xml:space="preserve"> ou d’observation comportementale.</w:t>
      </w:r>
    </w:p>
    <w:p w14:paraId="49536569" w14:textId="77777777" w:rsidR="00246A33" w:rsidRPr="00246A33" w:rsidRDefault="00246A33" w:rsidP="00246A33">
      <w:pPr>
        <w:numPr>
          <w:ilvl w:val="1"/>
          <w:numId w:val="111"/>
        </w:numPr>
      </w:pPr>
      <w:r w:rsidRPr="00246A33">
        <w:t>Ce rapport est transmis :</w:t>
      </w:r>
    </w:p>
    <w:p w14:paraId="1F665526" w14:textId="77777777" w:rsidR="00246A33" w:rsidRPr="00246A33" w:rsidRDefault="00246A33" w:rsidP="00246A33">
      <w:pPr>
        <w:numPr>
          <w:ilvl w:val="2"/>
          <w:numId w:val="111"/>
        </w:numPr>
      </w:pPr>
      <w:r w:rsidRPr="00246A33">
        <w:t xml:space="preserve">Au </w:t>
      </w:r>
      <w:r w:rsidRPr="00246A33">
        <w:rPr>
          <w:b/>
          <w:bCs/>
        </w:rPr>
        <w:t>responsable du poste concerné</w:t>
      </w:r>
      <w:r w:rsidRPr="00246A33">
        <w:t xml:space="preserve"> (Chef d’Atelier, Magasinier, Mécanicien, etc.),</w:t>
      </w:r>
    </w:p>
    <w:p w14:paraId="33DD4AC7" w14:textId="77777777" w:rsidR="00246A33" w:rsidRPr="00246A33" w:rsidRDefault="00246A33" w:rsidP="00246A33">
      <w:pPr>
        <w:numPr>
          <w:ilvl w:val="2"/>
          <w:numId w:val="111"/>
        </w:numPr>
      </w:pPr>
      <w:r w:rsidRPr="00246A33">
        <w:t xml:space="preserve">Et au </w:t>
      </w:r>
      <w:r w:rsidRPr="00246A33">
        <w:rPr>
          <w:b/>
          <w:bCs/>
        </w:rPr>
        <w:t>Planificateur</w:t>
      </w:r>
      <w:r w:rsidRPr="00246A33">
        <w:t xml:space="preserve"> si cela impacte les délais.</w:t>
      </w:r>
    </w:p>
    <w:p w14:paraId="4B8A8211" w14:textId="77777777" w:rsidR="00246A33" w:rsidRPr="00246A33" w:rsidRDefault="00246A33" w:rsidP="00246A33">
      <w:pPr>
        <w:numPr>
          <w:ilvl w:val="0"/>
          <w:numId w:val="111"/>
        </w:numPr>
      </w:pPr>
      <w:r w:rsidRPr="00246A33">
        <w:t>Il suit ensuite :</w:t>
      </w:r>
    </w:p>
    <w:p w14:paraId="1BACB4D9" w14:textId="77777777" w:rsidR="00246A33" w:rsidRPr="00246A33" w:rsidRDefault="00246A33" w:rsidP="00246A33">
      <w:pPr>
        <w:numPr>
          <w:ilvl w:val="1"/>
          <w:numId w:val="111"/>
        </w:numPr>
      </w:pPr>
      <w:r w:rsidRPr="00246A33">
        <w:t xml:space="preserve">Les </w:t>
      </w:r>
      <w:r w:rsidRPr="00246A33">
        <w:rPr>
          <w:b/>
          <w:bCs/>
        </w:rPr>
        <w:t>actions correctives mises en place</w:t>
      </w:r>
      <w:r w:rsidRPr="00246A33">
        <w:t>,</w:t>
      </w:r>
    </w:p>
    <w:p w14:paraId="4BA2A72C" w14:textId="77777777" w:rsidR="00246A33" w:rsidRPr="00246A33" w:rsidRDefault="00246A33" w:rsidP="00246A33">
      <w:pPr>
        <w:numPr>
          <w:ilvl w:val="1"/>
          <w:numId w:val="111"/>
        </w:numPr>
      </w:pPr>
      <w:r w:rsidRPr="00246A33">
        <w:t xml:space="preserve">Les </w:t>
      </w:r>
      <w:r w:rsidRPr="00246A33">
        <w:rPr>
          <w:b/>
          <w:bCs/>
        </w:rPr>
        <w:t>délais de résolution</w:t>
      </w:r>
      <w:r w:rsidRPr="00246A33">
        <w:t>,</w:t>
      </w:r>
    </w:p>
    <w:p w14:paraId="39F4219F" w14:textId="77777777" w:rsidR="00246A33" w:rsidRPr="00246A33" w:rsidRDefault="00246A33" w:rsidP="00246A33">
      <w:pPr>
        <w:numPr>
          <w:ilvl w:val="1"/>
          <w:numId w:val="111"/>
        </w:numPr>
      </w:pPr>
      <w:r w:rsidRPr="00246A33">
        <w:t xml:space="preserve">Et les </w:t>
      </w:r>
      <w:r w:rsidRPr="00246A33">
        <w:rPr>
          <w:b/>
          <w:bCs/>
        </w:rPr>
        <w:t>résultats observés</w:t>
      </w:r>
      <w:r w:rsidRPr="00246A33">
        <w:t xml:space="preserve"> après correction.</w:t>
      </w:r>
    </w:p>
    <w:p w14:paraId="65BA940C" w14:textId="77777777" w:rsidR="00246A33" w:rsidRPr="00246A33" w:rsidRDefault="00246A33" w:rsidP="00246A33">
      <w:pPr>
        <w:numPr>
          <w:ilvl w:val="0"/>
          <w:numId w:val="111"/>
        </w:numPr>
      </w:pPr>
      <w:r w:rsidRPr="00246A33">
        <w:t>En cas de récidive ou d’absence de correction :</w:t>
      </w:r>
    </w:p>
    <w:p w14:paraId="41CE6E8B" w14:textId="77777777" w:rsidR="00246A33" w:rsidRPr="00246A33" w:rsidRDefault="00246A33" w:rsidP="00246A33">
      <w:pPr>
        <w:numPr>
          <w:ilvl w:val="1"/>
          <w:numId w:val="111"/>
        </w:numPr>
      </w:pPr>
      <w:r w:rsidRPr="00246A33">
        <w:lastRenderedPageBreak/>
        <w:t xml:space="preserve">Une </w:t>
      </w:r>
      <w:r w:rsidRPr="00246A33">
        <w:rPr>
          <w:b/>
          <w:bCs/>
        </w:rPr>
        <w:t>alerte hiérarchique</w:t>
      </w:r>
      <w:r w:rsidRPr="00246A33">
        <w:t xml:space="preserve"> est générée automatiquement (Direction ou Responsable Général).</w:t>
      </w:r>
    </w:p>
    <w:p w14:paraId="2773B0B3" w14:textId="77777777" w:rsidR="00246A33" w:rsidRPr="00246A33" w:rsidRDefault="00246A33" w:rsidP="00246A33">
      <w:r w:rsidRPr="00246A33">
        <w:pict w14:anchorId="5CFD33B4">
          <v:rect id="_x0000_i1846" style="width:0;height:1.5pt" o:hralign="center" o:hrstd="t" o:hr="t" fillcolor="#a0a0a0" stroked="f"/>
        </w:pict>
      </w:r>
    </w:p>
    <w:p w14:paraId="1C4E9394" w14:textId="77777777" w:rsidR="00246A33" w:rsidRPr="00246A33" w:rsidRDefault="00246A33" w:rsidP="00246A33">
      <w:pPr>
        <w:rPr>
          <w:b/>
          <w:bCs/>
        </w:rPr>
      </w:pPr>
      <w:r w:rsidRPr="00246A33">
        <w:rPr>
          <w:b/>
          <w:bCs/>
        </w:rPr>
        <w:t>5. Évaluation et rapports de performance</w:t>
      </w:r>
    </w:p>
    <w:p w14:paraId="0D80525C" w14:textId="77777777" w:rsidR="00246A33" w:rsidRPr="00246A33" w:rsidRDefault="00246A33" w:rsidP="00246A33">
      <w:pPr>
        <w:numPr>
          <w:ilvl w:val="0"/>
          <w:numId w:val="112"/>
        </w:numPr>
      </w:pPr>
      <w:r w:rsidRPr="00246A33">
        <w:t xml:space="preserve">Le Contrôleur Qualité génère régulièrement des </w:t>
      </w:r>
      <w:r w:rsidRPr="00246A33">
        <w:rPr>
          <w:b/>
          <w:bCs/>
        </w:rPr>
        <w:t>rapports d’analyse</w:t>
      </w:r>
      <w:r w:rsidRPr="00246A33">
        <w:t xml:space="preserve"> par secteur :</w:t>
      </w:r>
    </w:p>
    <w:p w14:paraId="0EE452BD" w14:textId="77777777" w:rsidR="00246A33" w:rsidRPr="00246A33" w:rsidRDefault="00246A33" w:rsidP="00246A33">
      <w:pPr>
        <w:numPr>
          <w:ilvl w:val="1"/>
          <w:numId w:val="112"/>
        </w:numPr>
      </w:pPr>
      <w:r w:rsidRPr="00246A33">
        <w:rPr>
          <w:rFonts w:ascii="Segoe UI Emoji" w:hAnsi="Segoe UI Emoji" w:cs="Segoe UI Emoji"/>
        </w:rPr>
        <w:t>📊</w:t>
      </w:r>
      <w:r w:rsidRPr="00246A33">
        <w:t xml:space="preserve"> </w:t>
      </w:r>
      <w:r w:rsidRPr="00246A33">
        <w:rPr>
          <w:b/>
          <w:bCs/>
        </w:rPr>
        <w:t>Taux de conformité produit</w:t>
      </w:r>
      <w:r w:rsidRPr="00246A33">
        <w:t xml:space="preserve"> par poste et par opérateur,</w:t>
      </w:r>
    </w:p>
    <w:p w14:paraId="6846E2CA" w14:textId="77777777" w:rsidR="00246A33" w:rsidRPr="00246A33" w:rsidRDefault="00246A33" w:rsidP="00246A33">
      <w:pPr>
        <w:numPr>
          <w:ilvl w:val="1"/>
          <w:numId w:val="112"/>
        </w:numPr>
      </w:pPr>
      <w:r w:rsidRPr="00246A33">
        <w:rPr>
          <w:rFonts w:ascii="Segoe UI Emoji" w:hAnsi="Segoe UI Emoji" w:cs="Segoe UI Emoji"/>
        </w:rPr>
        <w:t>⚙️</w:t>
      </w:r>
      <w:r w:rsidRPr="00246A33">
        <w:t xml:space="preserve"> </w:t>
      </w:r>
      <w:r w:rsidRPr="00246A33">
        <w:rPr>
          <w:b/>
          <w:bCs/>
        </w:rPr>
        <w:t>Taux de panne / réparation mécanique</w:t>
      </w:r>
      <w:r w:rsidRPr="00246A33">
        <w:t>,</w:t>
      </w:r>
    </w:p>
    <w:p w14:paraId="02776030" w14:textId="77777777" w:rsidR="00246A33" w:rsidRPr="00246A33" w:rsidRDefault="00246A33" w:rsidP="00246A33">
      <w:pPr>
        <w:numPr>
          <w:ilvl w:val="1"/>
          <w:numId w:val="112"/>
        </w:numPr>
      </w:pPr>
      <w:r w:rsidRPr="00246A33">
        <w:rPr>
          <w:rFonts w:ascii="Segoe UI Emoji" w:hAnsi="Segoe UI Emoji" w:cs="Segoe UI Emoji"/>
        </w:rPr>
        <w:t>🧍</w:t>
      </w:r>
      <w:r w:rsidRPr="00246A33">
        <w:t xml:space="preserve"> </w:t>
      </w:r>
      <w:r w:rsidRPr="00246A33">
        <w:rPr>
          <w:b/>
          <w:bCs/>
        </w:rPr>
        <w:t>Rendement et discipline du personnel</w:t>
      </w:r>
      <w:r w:rsidRPr="00246A33">
        <w:t>,</w:t>
      </w:r>
    </w:p>
    <w:p w14:paraId="38B1CE21" w14:textId="77777777" w:rsidR="00246A33" w:rsidRPr="00246A33" w:rsidRDefault="00246A33" w:rsidP="00246A33">
      <w:pPr>
        <w:numPr>
          <w:ilvl w:val="1"/>
          <w:numId w:val="112"/>
        </w:numPr>
      </w:pPr>
      <w:r w:rsidRPr="00246A33">
        <w:rPr>
          <w:rFonts w:ascii="Segoe UI Emoji" w:hAnsi="Segoe UI Emoji" w:cs="Segoe UI Emoji"/>
        </w:rPr>
        <w:t>🧵</w:t>
      </w:r>
      <w:r w:rsidRPr="00246A33">
        <w:t xml:space="preserve"> </w:t>
      </w:r>
      <w:r w:rsidRPr="00246A33">
        <w:rPr>
          <w:b/>
          <w:bCs/>
        </w:rPr>
        <w:t>Consommation réelle vs théorique des matières</w:t>
      </w:r>
      <w:r w:rsidRPr="00246A33">
        <w:t>,</w:t>
      </w:r>
    </w:p>
    <w:p w14:paraId="183DA6C7" w14:textId="77777777" w:rsidR="00246A33" w:rsidRPr="00246A33" w:rsidRDefault="00246A33" w:rsidP="00246A33">
      <w:pPr>
        <w:numPr>
          <w:ilvl w:val="1"/>
          <w:numId w:val="112"/>
        </w:numPr>
      </w:pPr>
      <w:r w:rsidRPr="00246A33">
        <w:rPr>
          <w:rFonts w:ascii="Segoe UI Emoji" w:hAnsi="Segoe UI Emoji" w:cs="Segoe UI Emoji"/>
        </w:rPr>
        <w:t>🧺</w:t>
      </w:r>
      <w:r w:rsidRPr="00246A33">
        <w:t xml:space="preserve"> </w:t>
      </w:r>
      <w:r w:rsidRPr="00246A33">
        <w:rPr>
          <w:b/>
          <w:bCs/>
        </w:rPr>
        <w:t>Qualité de finition et de préparation</w:t>
      </w:r>
      <w:r w:rsidRPr="00246A33">
        <w:t>,</w:t>
      </w:r>
    </w:p>
    <w:p w14:paraId="1033E228" w14:textId="77777777" w:rsidR="00246A33" w:rsidRPr="00246A33" w:rsidRDefault="00246A33" w:rsidP="00246A33">
      <w:pPr>
        <w:numPr>
          <w:ilvl w:val="1"/>
          <w:numId w:val="112"/>
        </w:numPr>
      </w:pPr>
      <w:r w:rsidRPr="00246A33">
        <w:rPr>
          <w:rFonts w:ascii="Segoe UI Emoji" w:hAnsi="Segoe UI Emoji" w:cs="Segoe UI Emoji"/>
        </w:rPr>
        <w:t>📦</w:t>
      </w:r>
      <w:r w:rsidRPr="00246A33">
        <w:t xml:space="preserve"> </w:t>
      </w:r>
      <w:r w:rsidRPr="00246A33">
        <w:rPr>
          <w:b/>
          <w:bCs/>
        </w:rPr>
        <w:t>Taux de rebut / deuxième choix</w:t>
      </w:r>
      <w:r w:rsidRPr="00246A33">
        <w:t>,</w:t>
      </w:r>
    </w:p>
    <w:p w14:paraId="3177E569" w14:textId="77777777" w:rsidR="00246A33" w:rsidRPr="00246A33" w:rsidRDefault="00246A33" w:rsidP="00246A33">
      <w:pPr>
        <w:numPr>
          <w:ilvl w:val="1"/>
          <w:numId w:val="112"/>
        </w:numPr>
      </w:pPr>
      <w:r w:rsidRPr="00246A33">
        <w:rPr>
          <w:rFonts w:ascii="Segoe UI Emoji" w:hAnsi="Segoe UI Emoji" w:cs="Segoe UI Emoji"/>
        </w:rPr>
        <w:t>🏭</w:t>
      </w:r>
      <w:r w:rsidRPr="00246A33">
        <w:t xml:space="preserve"> </w:t>
      </w:r>
      <w:r w:rsidRPr="00246A33">
        <w:rPr>
          <w:b/>
          <w:bCs/>
        </w:rPr>
        <w:t>Propreté et ordre des zones de travail</w:t>
      </w:r>
      <w:r w:rsidRPr="00246A33">
        <w:t>.</w:t>
      </w:r>
    </w:p>
    <w:p w14:paraId="5FA8AE8E" w14:textId="77777777" w:rsidR="00246A33" w:rsidRPr="00246A33" w:rsidRDefault="00246A33" w:rsidP="00246A33">
      <w:pPr>
        <w:numPr>
          <w:ilvl w:val="0"/>
          <w:numId w:val="112"/>
        </w:numPr>
      </w:pPr>
      <w:r w:rsidRPr="00246A33">
        <w:t>Ces rapports permettent à la direction :</w:t>
      </w:r>
    </w:p>
    <w:p w14:paraId="653D6D61" w14:textId="77777777" w:rsidR="00246A33" w:rsidRPr="00246A33" w:rsidRDefault="00246A33" w:rsidP="00246A33">
      <w:pPr>
        <w:numPr>
          <w:ilvl w:val="1"/>
          <w:numId w:val="112"/>
        </w:numPr>
      </w:pPr>
      <w:r w:rsidRPr="00246A33">
        <w:t>D’évaluer les performances de chaque service,</w:t>
      </w:r>
    </w:p>
    <w:p w14:paraId="0099FC62" w14:textId="77777777" w:rsidR="00246A33" w:rsidRPr="00246A33" w:rsidRDefault="00246A33" w:rsidP="00246A33">
      <w:pPr>
        <w:numPr>
          <w:ilvl w:val="1"/>
          <w:numId w:val="112"/>
        </w:numPr>
      </w:pPr>
      <w:r w:rsidRPr="00246A33">
        <w:t>De repérer les points faibles récurrents,</w:t>
      </w:r>
    </w:p>
    <w:p w14:paraId="2E73DC6C" w14:textId="77777777" w:rsidR="00246A33" w:rsidRPr="00246A33" w:rsidRDefault="00246A33" w:rsidP="00246A33">
      <w:pPr>
        <w:numPr>
          <w:ilvl w:val="1"/>
          <w:numId w:val="112"/>
        </w:numPr>
      </w:pPr>
      <w:r w:rsidRPr="00246A33">
        <w:t xml:space="preserve">Et de définir des </w:t>
      </w:r>
      <w:r w:rsidRPr="00246A33">
        <w:rPr>
          <w:b/>
          <w:bCs/>
        </w:rPr>
        <w:t>plans d’amélioration continue</w:t>
      </w:r>
      <w:r w:rsidRPr="00246A33">
        <w:t>.</w:t>
      </w:r>
    </w:p>
    <w:p w14:paraId="2DDBE424" w14:textId="77777777" w:rsidR="00246A33" w:rsidRPr="00246A33" w:rsidRDefault="00246A33" w:rsidP="00246A33">
      <w:r w:rsidRPr="00246A33">
        <w:pict w14:anchorId="78B55C40">
          <v:rect id="_x0000_i1847" style="width:0;height:1.5pt" o:hralign="center" o:hrstd="t" o:hr="t" fillcolor="#a0a0a0" stroked="f"/>
        </w:pict>
      </w:r>
    </w:p>
    <w:p w14:paraId="67CC144D" w14:textId="77777777" w:rsidR="00246A33" w:rsidRPr="00246A33" w:rsidRDefault="00246A33" w:rsidP="00246A33">
      <w:pPr>
        <w:rPr>
          <w:b/>
          <w:bCs/>
        </w:rPr>
      </w:pPr>
      <w:r w:rsidRPr="00246A33">
        <w:rPr>
          <w:b/>
          <w:bCs/>
        </w:rPr>
        <w:t>6. Formation, accompagnement et discipline</w:t>
      </w:r>
    </w:p>
    <w:p w14:paraId="1B33C0A7" w14:textId="77777777" w:rsidR="00246A33" w:rsidRPr="00246A33" w:rsidRDefault="00246A33" w:rsidP="00246A33">
      <w:pPr>
        <w:numPr>
          <w:ilvl w:val="0"/>
          <w:numId w:val="113"/>
        </w:numPr>
      </w:pPr>
      <w:r w:rsidRPr="00246A33">
        <w:t xml:space="preserve">Le Contrôleur Qualité agit aussi comme un </w:t>
      </w:r>
      <w:r w:rsidRPr="00246A33">
        <w:rPr>
          <w:b/>
          <w:bCs/>
        </w:rPr>
        <w:t>accompagnateur professionnel</w:t>
      </w:r>
      <w:r w:rsidRPr="00246A33">
        <w:t xml:space="preserve"> :</w:t>
      </w:r>
    </w:p>
    <w:p w14:paraId="2B728D67" w14:textId="77777777" w:rsidR="00246A33" w:rsidRPr="00246A33" w:rsidRDefault="00246A33" w:rsidP="00246A33">
      <w:pPr>
        <w:numPr>
          <w:ilvl w:val="1"/>
          <w:numId w:val="113"/>
        </w:numPr>
      </w:pPr>
      <w:r w:rsidRPr="00246A33">
        <w:t xml:space="preserve">Il sensibilise le personnel sur les </w:t>
      </w:r>
      <w:r w:rsidRPr="00246A33">
        <w:rPr>
          <w:b/>
          <w:bCs/>
        </w:rPr>
        <w:t>bonnes pratiques de qualité et d’hygiène</w:t>
      </w:r>
      <w:r w:rsidRPr="00246A33">
        <w:t>.</w:t>
      </w:r>
    </w:p>
    <w:p w14:paraId="64A76DE0" w14:textId="77777777" w:rsidR="00246A33" w:rsidRPr="00246A33" w:rsidRDefault="00246A33" w:rsidP="00246A33">
      <w:pPr>
        <w:numPr>
          <w:ilvl w:val="1"/>
          <w:numId w:val="113"/>
        </w:numPr>
      </w:pPr>
      <w:r w:rsidRPr="00246A33">
        <w:t xml:space="preserve">Il explique les </w:t>
      </w:r>
      <w:r w:rsidRPr="00246A33">
        <w:rPr>
          <w:b/>
          <w:bCs/>
        </w:rPr>
        <w:t>erreurs récurrentes</w:t>
      </w:r>
      <w:r w:rsidRPr="00246A33">
        <w:t xml:space="preserve"> et propose des </w:t>
      </w:r>
      <w:r w:rsidRPr="00246A33">
        <w:rPr>
          <w:b/>
          <w:bCs/>
        </w:rPr>
        <w:t>méthodes de correction</w:t>
      </w:r>
      <w:r w:rsidRPr="00246A33">
        <w:t>.</w:t>
      </w:r>
    </w:p>
    <w:p w14:paraId="062F12D4" w14:textId="77777777" w:rsidR="00246A33" w:rsidRPr="00246A33" w:rsidRDefault="00246A33" w:rsidP="00246A33">
      <w:pPr>
        <w:numPr>
          <w:ilvl w:val="1"/>
          <w:numId w:val="113"/>
        </w:numPr>
      </w:pPr>
      <w:r w:rsidRPr="00246A33">
        <w:t xml:space="preserve">Il participe à instaurer une </w:t>
      </w:r>
      <w:r w:rsidRPr="00246A33">
        <w:rPr>
          <w:b/>
          <w:bCs/>
        </w:rPr>
        <w:t>discipline professionnelle durable</w:t>
      </w:r>
      <w:r w:rsidRPr="00246A33">
        <w:t>, basée sur :</w:t>
      </w:r>
    </w:p>
    <w:p w14:paraId="56F20A6F" w14:textId="77777777" w:rsidR="00246A33" w:rsidRPr="00246A33" w:rsidRDefault="00246A33" w:rsidP="00246A33">
      <w:pPr>
        <w:numPr>
          <w:ilvl w:val="2"/>
          <w:numId w:val="113"/>
        </w:numPr>
      </w:pPr>
      <w:r w:rsidRPr="00246A33">
        <w:t>La rigueur,</w:t>
      </w:r>
    </w:p>
    <w:p w14:paraId="1E871FBD" w14:textId="77777777" w:rsidR="00246A33" w:rsidRPr="00246A33" w:rsidRDefault="00246A33" w:rsidP="00246A33">
      <w:pPr>
        <w:numPr>
          <w:ilvl w:val="2"/>
          <w:numId w:val="113"/>
        </w:numPr>
      </w:pPr>
      <w:r w:rsidRPr="00246A33">
        <w:t>Le respect du matériel,</w:t>
      </w:r>
    </w:p>
    <w:p w14:paraId="40D96037" w14:textId="77777777" w:rsidR="00246A33" w:rsidRPr="00246A33" w:rsidRDefault="00246A33" w:rsidP="00246A33">
      <w:pPr>
        <w:numPr>
          <w:ilvl w:val="2"/>
          <w:numId w:val="113"/>
        </w:numPr>
      </w:pPr>
      <w:r w:rsidRPr="00246A33">
        <w:t>La ponctualité,</w:t>
      </w:r>
    </w:p>
    <w:p w14:paraId="6E4CED8D" w14:textId="77777777" w:rsidR="00246A33" w:rsidRPr="00246A33" w:rsidRDefault="00246A33" w:rsidP="00246A33">
      <w:pPr>
        <w:numPr>
          <w:ilvl w:val="2"/>
          <w:numId w:val="113"/>
        </w:numPr>
      </w:pPr>
      <w:r w:rsidRPr="00246A33">
        <w:t>Et la responsabilité individuelle.</w:t>
      </w:r>
    </w:p>
    <w:p w14:paraId="184236AE" w14:textId="77777777" w:rsidR="00246A33" w:rsidRPr="00246A33" w:rsidRDefault="00246A33" w:rsidP="00246A33">
      <w:pPr>
        <w:numPr>
          <w:ilvl w:val="0"/>
          <w:numId w:val="113"/>
        </w:numPr>
      </w:pPr>
      <w:r w:rsidRPr="00246A33">
        <w:lastRenderedPageBreak/>
        <w:t xml:space="preserve">Il peut organiser ou recommander des </w:t>
      </w:r>
      <w:r w:rsidRPr="00246A33">
        <w:rPr>
          <w:b/>
          <w:bCs/>
        </w:rPr>
        <w:t>sessions de formation internes</w:t>
      </w:r>
      <w:r w:rsidRPr="00246A33">
        <w:t xml:space="preserve"> sur :</w:t>
      </w:r>
    </w:p>
    <w:p w14:paraId="3F387FD0" w14:textId="77777777" w:rsidR="00246A33" w:rsidRPr="00246A33" w:rsidRDefault="00246A33" w:rsidP="00246A33">
      <w:pPr>
        <w:numPr>
          <w:ilvl w:val="1"/>
          <w:numId w:val="113"/>
        </w:numPr>
      </w:pPr>
      <w:r w:rsidRPr="00246A33">
        <w:t>Le contrôle visuel,</w:t>
      </w:r>
    </w:p>
    <w:p w14:paraId="758C16CA" w14:textId="77777777" w:rsidR="00246A33" w:rsidRPr="00246A33" w:rsidRDefault="00246A33" w:rsidP="00246A33">
      <w:pPr>
        <w:numPr>
          <w:ilvl w:val="1"/>
          <w:numId w:val="113"/>
        </w:numPr>
      </w:pPr>
      <w:r w:rsidRPr="00246A33">
        <w:t>Les standards de qualité,</w:t>
      </w:r>
    </w:p>
    <w:p w14:paraId="1A53477C" w14:textId="77777777" w:rsidR="00246A33" w:rsidRPr="00246A33" w:rsidRDefault="00246A33" w:rsidP="00246A33">
      <w:pPr>
        <w:numPr>
          <w:ilvl w:val="1"/>
          <w:numId w:val="113"/>
        </w:numPr>
      </w:pPr>
      <w:r w:rsidRPr="00246A33">
        <w:t>La gestion du poste de travail,</w:t>
      </w:r>
    </w:p>
    <w:p w14:paraId="07EA1C85" w14:textId="77777777" w:rsidR="00246A33" w:rsidRPr="00246A33" w:rsidRDefault="00246A33" w:rsidP="00246A33">
      <w:pPr>
        <w:numPr>
          <w:ilvl w:val="1"/>
          <w:numId w:val="113"/>
        </w:numPr>
      </w:pPr>
      <w:r w:rsidRPr="00246A33">
        <w:t>Ou le respect des consignes techniques.</w:t>
      </w:r>
    </w:p>
    <w:p w14:paraId="3B54BDD5" w14:textId="77777777" w:rsidR="00246A33" w:rsidRPr="00246A33" w:rsidRDefault="00246A33" w:rsidP="00246A33">
      <w:r w:rsidRPr="00246A33">
        <w:pict w14:anchorId="60A0F79D">
          <v:rect id="_x0000_i1848" style="width:0;height:1.5pt" o:hralign="center" o:hrstd="t" o:hr="t" fillcolor="#a0a0a0" stroked="f"/>
        </w:pict>
      </w:r>
    </w:p>
    <w:p w14:paraId="3D0371F7" w14:textId="77777777" w:rsidR="00246A33" w:rsidRPr="00246A33" w:rsidRDefault="00246A33" w:rsidP="00246A33">
      <w:pPr>
        <w:rPr>
          <w:b/>
          <w:bCs/>
        </w:rPr>
      </w:pPr>
      <w:r w:rsidRPr="00246A33">
        <w:rPr>
          <w:rFonts w:ascii="Segoe UI Emoji" w:hAnsi="Segoe UI Emoji" w:cs="Segoe UI Emoji"/>
          <w:b/>
          <w:bCs/>
        </w:rPr>
        <w:t>🧩</w:t>
      </w:r>
      <w:r w:rsidRPr="00246A33">
        <w:rPr>
          <w:b/>
          <w:bCs/>
        </w:rPr>
        <w:t xml:space="preserve"> Tableau de bord du Contrôleur Qualité</w:t>
      </w:r>
    </w:p>
    <w:p w14:paraId="4837E58D" w14:textId="77777777" w:rsidR="00246A33" w:rsidRPr="00246A33" w:rsidRDefault="00246A33" w:rsidP="00246A33">
      <w:pPr>
        <w:rPr>
          <w:b/>
          <w:bCs/>
        </w:rPr>
      </w:pPr>
      <w:r w:rsidRPr="00246A33">
        <w:rPr>
          <w:b/>
          <w:bCs/>
        </w:rPr>
        <w:t>Vue générale :</w:t>
      </w:r>
    </w:p>
    <w:p w14:paraId="236E1D61" w14:textId="77777777" w:rsidR="00246A33" w:rsidRPr="00246A33" w:rsidRDefault="00246A33" w:rsidP="00246A33">
      <w:pPr>
        <w:numPr>
          <w:ilvl w:val="0"/>
          <w:numId w:val="114"/>
        </w:numPr>
      </w:pPr>
      <w:r w:rsidRPr="00246A33">
        <w:t>Interface centralisée avec accès à tous les départements :</w:t>
      </w:r>
    </w:p>
    <w:p w14:paraId="5269CCD5" w14:textId="77777777" w:rsidR="00246A33" w:rsidRPr="00246A33" w:rsidRDefault="00246A33" w:rsidP="00246A33">
      <w:pPr>
        <w:numPr>
          <w:ilvl w:val="1"/>
          <w:numId w:val="114"/>
        </w:numPr>
      </w:pPr>
      <w:r w:rsidRPr="00246A33">
        <w:t>Fabrication, Coupe, Atelier, Mécanique, Matières Premières, Magasin Produit Fini, Entrepôt.</w:t>
      </w:r>
    </w:p>
    <w:p w14:paraId="3FE3E2DE" w14:textId="77777777" w:rsidR="00246A33" w:rsidRPr="00246A33" w:rsidRDefault="00246A33" w:rsidP="00246A33">
      <w:pPr>
        <w:numPr>
          <w:ilvl w:val="0"/>
          <w:numId w:val="114"/>
        </w:numPr>
      </w:pPr>
      <w:r w:rsidRPr="00246A33">
        <w:t>Vue par secteur et par jour avec :</w:t>
      </w:r>
    </w:p>
    <w:p w14:paraId="2483302C" w14:textId="77777777" w:rsidR="00246A33" w:rsidRPr="00246A33" w:rsidRDefault="00246A33" w:rsidP="00246A33">
      <w:pPr>
        <w:numPr>
          <w:ilvl w:val="1"/>
          <w:numId w:val="114"/>
        </w:numPr>
      </w:pPr>
      <w:r w:rsidRPr="00246A33">
        <w:t>Nombre de contrôles effectués,</w:t>
      </w:r>
    </w:p>
    <w:p w14:paraId="57DBD370" w14:textId="77777777" w:rsidR="00246A33" w:rsidRPr="00246A33" w:rsidRDefault="00246A33" w:rsidP="00246A33">
      <w:pPr>
        <w:numPr>
          <w:ilvl w:val="1"/>
          <w:numId w:val="114"/>
        </w:numPr>
      </w:pPr>
      <w:r w:rsidRPr="00246A33">
        <w:t>Taux de conformité,</w:t>
      </w:r>
    </w:p>
    <w:p w14:paraId="274B4628" w14:textId="77777777" w:rsidR="00246A33" w:rsidRPr="00246A33" w:rsidRDefault="00246A33" w:rsidP="00246A33">
      <w:pPr>
        <w:numPr>
          <w:ilvl w:val="1"/>
          <w:numId w:val="114"/>
        </w:numPr>
      </w:pPr>
      <w:r w:rsidRPr="00246A33">
        <w:t>Évaluations de rendement,</w:t>
      </w:r>
    </w:p>
    <w:p w14:paraId="0DCF378A" w14:textId="77777777" w:rsidR="00246A33" w:rsidRPr="00246A33" w:rsidRDefault="00246A33" w:rsidP="00246A33">
      <w:pPr>
        <w:numPr>
          <w:ilvl w:val="1"/>
          <w:numId w:val="114"/>
        </w:numPr>
      </w:pPr>
      <w:r w:rsidRPr="00246A33">
        <w:t>Observations comportementales,</w:t>
      </w:r>
    </w:p>
    <w:p w14:paraId="619255CA" w14:textId="77777777" w:rsidR="00246A33" w:rsidRPr="00246A33" w:rsidRDefault="00246A33" w:rsidP="00246A33">
      <w:pPr>
        <w:numPr>
          <w:ilvl w:val="1"/>
          <w:numId w:val="114"/>
        </w:numPr>
      </w:pPr>
      <w:r w:rsidRPr="00246A33">
        <w:t>Anomalies ouvertes et corrigées.</w:t>
      </w:r>
    </w:p>
    <w:p w14:paraId="45F20A1D" w14:textId="77777777" w:rsidR="00246A33" w:rsidRPr="00246A33" w:rsidRDefault="00246A33" w:rsidP="00246A33">
      <w:pPr>
        <w:rPr>
          <w:b/>
          <w:bCs/>
        </w:rPr>
      </w:pPr>
      <w:r w:rsidRPr="00246A33">
        <w:rPr>
          <w:b/>
          <w:bCs/>
        </w:rPr>
        <w:t>Actions disponibles :</w:t>
      </w:r>
    </w:p>
    <w:p w14:paraId="717ACB4E" w14:textId="77777777" w:rsidR="00246A33" w:rsidRPr="00246A33" w:rsidRDefault="00246A33" w:rsidP="00246A33">
      <w:pPr>
        <w:numPr>
          <w:ilvl w:val="0"/>
          <w:numId w:val="115"/>
        </w:numPr>
      </w:pPr>
      <w:r w:rsidRPr="00246A33">
        <w:t xml:space="preserve">Lancer un </w:t>
      </w:r>
      <w:r w:rsidRPr="00246A33">
        <w:rPr>
          <w:b/>
          <w:bCs/>
        </w:rPr>
        <w:t>contrôle immédiat</w:t>
      </w:r>
      <w:r w:rsidRPr="00246A33">
        <w:t xml:space="preserve"> sur un poste ou un produit.</w:t>
      </w:r>
    </w:p>
    <w:p w14:paraId="0ED66833" w14:textId="77777777" w:rsidR="00246A33" w:rsidRPr="00246A33" w:rsidRDefault="00246A33" w:rsidP="00246A33">
      <w:pPr>
        <w:numPr>
          <w:ilvl w:val="0"/>
          <w:numId w:val="115"/>
        </w:numPr>
      </w:pPr>
      <w:r w:rsidRPr="00246A33">
        <w:t xml:space="preserve">Enregistrer un </w:t>
      </w:r>
      <w:r w:rsidRPr="00246A33">
        <w:rPr>
          <w:b/>
          <w:bCs/>
        </w:rPr>
        <w:t>rapport qualité ou comportemental</w:t>
      </w:r>
      <w:r w:rsidRPr="00246A33">
        <w:t>.</w:t>
      </w:r>
    </w:p>
    <w:p w14:paraId="52681F8D" w14:textId="77777777" w:rsidR="00246A33" w:rsidRPr="00246A33" w:rsidRDefault="00246A33" w:rsidP="00246A33">
      <w:pPr>
        <w:numPr>
          <w:ilvl w:val="0"/>
          <w:numId w:val="115"/>
        </w:numPr>
      </w:pPr>
      <w:r w:rsidRPr="00246A33">
        <w:t xml:space="preserve">Créer une </w:t>
      </w:r>
      <w:r w:rsidRPr="00246A33">
        <w:rPr>
          <w:b/>
          <w:bCs/>
        </w:rPr>
        <w:t>alerte corrective</w:t>
      </w:r>
      <w:r w:rsidRPr="00246A33">
        <w:t xml:space="preserve"> vers un poste précis.</w:t>
      </w:r>
    </w:p>
    <w:p w14:paraId="7F8F58CF" w14:textId="77777777" w:rsidR="00246A33" w:rsidRPr="00246A33" w:rsidRDefault="00246A33" w:rsidP="00246A33">
      <w:pPr>
        <w:numPr>
          <w:ilvl w:val="0"/>
          <w:numId w:val="115"/>
        </w:numPr>
      </w:pPr>
      <w:r w:rsidRPr="00246A33">
        <w:t xml:space="preserve">Générer un </w:t>
      </w:r>
      <w:r w:rsidRPr="00246A33">
        <w:rPr>
          <w:b/>
          <w:bCs/>
        </w:rPr>
        <w:t>rapport de performance</w:t>
      </w:r>
      <w:r w:rsidRPr="00246A33">
        <w:t xml:space="preserve"> par service ou par employé.</w:t>
      </w:r>
    </w:p>
    <w:p w14:paraId="394EEF51" w14:textId="77777777" w:rsidR="00246A33" w:rsidRPr="00246A33" w:rsidRDefault="00246A33" w:rsidP="00246A33">
      <w:pPr>
        <w:numPr>
          <w:ilvl w:val="0"/>
          <w:numId w:val="115"/>
        </w:numPr>
      </w:pPr>
      <w:r w:rsidRPr="00246A33">
        <w:t xml:space="preserve">Consulter les </w:t>
      </w:r>
      <w:r w:rsidRPr="00246A33">
        <w:rPr>
          <w:b/>
          <w:bCs/>
        </w:rPr>
        <w:t>indicateurs globaux</w:t>
      </w:r>
      <w:r w:rsidRPr="00246A33">
        <w:t xml:space="preserve"> (qualité, rendement, discipline).</w:t>
      </w:r>
    </w:p>
    <w:p w14:paraId="243FC27B" w14:textId="77777777" w:rsidR="00246A33" w:rsidRPr="00246A33" w:rsidRDefault="00246A33" w:rsidP="00246A33">
      <w:pPr>
        <w:rPr>
          <w:b/>
          <w:bCs/>
        </w:rPr>
      </w:pPr>
      <w:r w:rsidRPr="00246A33">
        <w:rPr>
          <w:b/>
          <w:bCs/>
        </w:rPr>
        <w:t>Notifications automatiques :</w:t>
      </w:r>
    </w:p>
    <w:p w14:paraId="3D14AA2C" w14:textId="77777777" w:rsidR="00246A33" w:rsidRPr="00246A33" w:rsidRDefault="00246A33" w:rsidP="00246A33">
      <w:pPr>
        <w:numPr>
          <w:ilvl w:val="0"/>
          <w:numId w:val="116"/>
        </w:numPr>
      </w:pPr>
      <w:r w:rsidRPr="00246A33">
        <w:t>Non-conformité détectée → notification au responsable du poste concerné.</w:t>
      </w:r>
    </w:p>
    <w:p w14:paraId="5CD12A62" w14:textId="77777777" w:rsidR="00246A33" w:rsidRPr="00246A33" w:rsidRDefault="00246A33" w:rsidP="00246A33">
      <w:pPr>
        <w:numPr>
          <w:ilvl w:val="0"/>
          <w:numId w:val="116"/>
        </w:numPr>
      </w:pPr>
      <w:r w:rsidRPr="00246A33">
        <w:t>Action corrective terminée → validation automatique.</w:t>
      </w:r>
    </w:p>
    <w:p w14:paraId="5F53C79E" w14:textId="77777777" w:rsidR="00246A33" w:rsidRPr="00246A33" w:rsidRDefault="00246A33" w:rsidP="00246A33">
      <w:pPr>
        <w:numPr>
          <w:ilvl w:val="0"/>
          <w:numId w:val="116"/>
        </w:numPr>
      </w:pPr>
      <w:r w:rsidRPr="00246A33">
        <w:t>Écart répété → alerte hiérarchique automatique.</w:t>
      </w:r>
    </w:p>
    <w:p w14:paraId="2C1DE652" w14:textId="77777777" w:rsidR="00246A33" w:rsidRPr="00246A33" w:rsidRDefault="00246A33" w:rsidP="00246A33">
      <w:pPr>
        <w:numPr>
          <w:ilvl w:val="0"/>
          <w:numId w:val="116"/>
        </w:numPr>
      </w:pPr>
      <w:r w:rsidRPr="00246A33">
        <w:t>Rapport journalier → envoyé à la direction et au planificateur.</w:t>
      </w:r>
    </w:p>
    <w:p w14:paraId="12199D2D" w14:textId="77777777" w:rsidR="00246A33" w:rsidRPr="00246A33" w:rsidRDefault="00246A33" w:rsidP="00246A33">
      <w:r w:rsidRPr="00246A33">
        <w:lastRenderedPageBreak/>
        <w:pict w14:anchorId="1A481F53">
          <v:rect id="_x0000_i1849" style="width:0;height:1.5pt" o:hralign="center" o:hrstd="t" o:hr="t" fillcolor="#a0a0a0" stroked="f"/>
        </w:pict>
      </w:r>
    </w:p>
    <w:p w14:paraId="7BAF8276" w14:textId="77777777" w:rsidR="00246A33" w:rsidRPr="00246A33" w:rsidRDefault="00246A33" w:rsidP="00246A33">
      <w:pPr>
        <w:rPr>
          <w:b/>
          <w:bCs/>
        </w:rPr>
      </w:pPr>
      <w:r w:rsidRPr="00246A33">
        <w:rPr>
          <w:rFonts w:ascii="Segoe UI Emoji" w:hAnsi="Segoe UI Emoji" w:cs="Segoe UI Emoji"/>
          <w:b/>
          <w:bCs/>
        </w:rPr>
        <w:t>🤝</w:t>
      </w:r>
      <w:r w:rsidRPr="00246A33">
        <w:rPr>
          <w:b/>
          <w:bCs/>
        </w:rPr>
        <w:t xml:space="preserve"> Interactions avec les autres postes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1"/>
        <w:gridCol w:w="5681"/>
      </w:tblGrid>
      <w:tr w:rsidR="00246A33" w:rsidRPr="00246A33" w14:paraId="48E06E67" w14:textId="77777777">
        <w:trPr>
          <w:tblHeader/>
          <w:tblCellSpacing w:w="15" w:type="dxa"/>
        </w:trPr>
        <w:tc>
          <w:tcPr>
            <w:tcW w:w="0" w:type="auto"/>
            <w:vAlign w:val="center"/>
            <w:hideMark/>
          </w:tcPr>
          <w:p w14:paraId="172CF523" w14:textId="77777777" w:rsidR="00246A33" w:rsidRPr="00246A33" w:rsidRDefault="00246A33" w:rsidP="00246A33">
            <w:pPr>
              <w:rPr>
                <w:b/>
                <w:bCs/>
              </w:rPr>
            </w:pPr>
            <w:r w:rsidRPr="00246A33">
              <w:rPr>
                <w:b/>
                <w:bCs/>
              </w:rPr>
              <w:t>Poste concerné</w:t>
            </w:r>
          </w:p>
        </w:tc>
        <w:tc>
          <w:tcPr>
            <w:tcW w:w="0" w:type="auto"/>
            <w:vAlign w:val="center"/>
            <w:hideMark/>
          </w:tcPr>
          <w:p w14:paraId="32C4F464" w14:textId="77777777" w:rsidR="00246A33" w:rsidRPr="00246A33" w:rsidRDefault="00246A33" w:rsidP="00246A33">
            <w:pPr>
              <w:rPr>
                <w:b/>
                <w:bCs/>
              </w:rPr>
            </w:pPr>
            <w:r w:rsidRPr="00246A33">
              <w:rPr>
                <w:b/>
                <w:bCs/>
              </w:rPr>
              <w:t>Type d’interaction</w:t>
            </w:r>
          </w:p>
        </w:tc>
      </w:tr>
      <w:tr w:rsidR="00246A33" w:rsidRPr="00246A33" w14:paraId="51A5069B" w14:textId="77777777">
        <w:trPr>
          <w:tblCellSpacing w:w="15" w:type="dxa"/>
        </w:trPr>
        <w:tc>
          <w:tcPr>
            <w:tcW w:w="0" w:type="auto"/>
            <w:vAlign w:val="center"/>
            <w:hideMark/>
          </w:tcPr>
          <w:p w14:paraId="64F84998" w14:textId="77777777" w:rsidR="00246A33" w:rsidRPr="00246A33" w:rsidRDefault="00246A33" w:rsidP="00246A33">
            <w:r w:rsidRPr="00246A33">
              <w:rPr>
                <w:b/>
                <w:bCs/>
              </w:rPr>
              <w:t>Planificateur</w:t>
            </w:r>
          </w:p>
        </w:tc>
        <w:tc>
          <w:tcPr>
            <w:tcW w:w="0" w:type="auto"/>
            <w:vAlign w:val="center"/>
            <w:hideMark/>
          </w:tcPr>
          <w:p w14:paraId="242C46CE" w14:textId="77777777" w:rsidR="00246A33" w:rsidRPr="00246A33" w:rsidRDefault="00246A33" w:rsidP="00246A33">
            <w:r w:rsidRPr="00246A33">
              <w:t>Reçoit les rapports qualité et ajustements nécessaires.</w:t>
            </w:r>
          </w:p>
        </w:tc>
      </w:tr>
      <w:tr w:rsidR="00246A33" w:rsidRPr="00246A33" w14:paraId="6D9F0E31" w14:textId="77777777">
        <w:trPr>
          <w:tblCellSpacing w:w="15" w:type="dxa"/>
        </w:trPr>
        <w:tc>
          <w:tcPr>
            <w:tcW w:w="0" w:type="auto"/>
            <w:vAlign w:val="center"/>
            <w:hideMark/>
          </w:tcPr>
          <w:p w14:paraId="42FB43DF" w14:textId="77777777" w:rsidR="00246A33" w:rsidRPr="00246A33" w:rsidRDefault="00246A33" w:rsidP="00246A33">
            <w:r w:rsidRPr="00246A33">
              <w:rPr>
                <w:b/>
                <w:bCs/>
              </w:rPr>
              <w:t>Chef d’Atelier</w:t>
            </w:r>
          </w:p>
        </w:tc>
        <w:tc>
          <w:tcPr>
            <w:tcW w:w="0" w:type="auto"/>
            <w:vAlign w:val="center"/>
            <w:hideMark/>
          </w:tcPr>
          <w:p w14:paraId="3C679A81" w14:textId="77777777" w:rsidR="00246A33" w:rsidRPr="00246A33" w:rsidRDefault="00246A33" w:rsidP="00246A33">
            <w:r w:rsidRPr="00246A33">
              <w:t>Suit les observations qualité et discipline dans l’atelier.</w:t>
            </w:r>
          </w:p>
        </w:tc>
      </w:tr>
      <w:tr w:rsidR="00246A33" w:rsidRPr="00246A33" w14:paraId="0192FCE8" w14:textId="77777777">
        <w:trPr>
          <w:tblCellSpacing w:w="15" w:type="dxa"/>
        </w:trPr>
        <w:tc>
          <w:tcPr>
            <w:tcW w:w="0" w:type="auto"/>
            <w:vAlign w:val="center"/>
            <w:hideMark/>
          </w:tcPr>
          <w:p w14:paraId="09F06B02" w14:textId="77777777" w:rsidR="00246A33" w:rsidRPr="00246A33" w:rsidRDefault="00246A33" w:rsidP="00246A33">
            <w:r w:rsidRPr="00246A33">
              <w:rPr>
                <w:b/>
                <w:bCs/>
              </w:rPr>
              <w:t>Magasiniers</w:t>
            </w:r>
          </w:p>
        </w:tc>
        <w:tc>
          <w:tcPr>
            <w:tcW w:w="0" w:type="auto"/>
            <w:vAlign w:val="center"/>
            <w:hideMark/>
          </w:tcPr>
          <w:p w14:paraId="6745F348" w14:textId="77777777" w:rsidR="00246A33" w:rsidRPr="00246A33" w:rsidRDefault="00246A33" w:rsidP="00246A33">
            <w:r w:rsidRPr="00246A33">
              <w:t>Corrigent les anomalies d’étiquetage, stockage ou manutention.</w:t>
            </w:r>
          </w:p>
        </w:tc>
      </w:tr>
      <w:tr w:rsidR="00246A33" w:rsidRPr="00246A33" w14:paraId="5E0EF694" w14:textId="77777777">
        <w:trPr>
          <w:tblCellSpacing w:w="15" w:type="dxa"/>
        </w:trPr>
        <w:tc>
          <w:tcPr>
            <w:tcW w:w="0" w:type="auto"/>
            <w:vAlign w:val="center"/>
            <w:hideMark/>
          </w:tcPr>
          <w:p w14:paraId="7EFD0B65" w14:textId="77777777" w:rsidR="00246A33" w:rsidRPr="00246A33" w:rsidRDefault="00246A33" w:rsidP="00246A33">
            <w:r w:rsidRPr="00246A33">
              <w:rPr>
                <w:b/>
                <w:bCs/>
              </w:rPr>
              <w:t>Mécanicien</w:t>
            </w:r>
          </w:p>
        </w:tc>
        <w:tc>
          <w:tcPr>
            <w:tcW w:w="0" w:type="auto"/>
            <w:vAlign w:val="center"/>
            <w:hideMark/>
          </w:tcPr>
          <w:p w14:paraId="4CAB2DF5" w14:textId="77777777" w:rsidR="00246A33" w:rsidRPr="00246A33" w:rsidRDefault="00246A33" w:rsidP="00246A33">
            <w:r w:rsidRPr="00246A33">
              <w:t>Suit les constats sur la maintenance et les réglages machines.</w:t>
            </w:r>
          </w:p>
        </w:tc>
      </w:tr>
      <w:tr w:rsidR="00246A33" w:rsidRPr="00246A33" w14:paraId="60DDCF5D" w14:textId="77777777">
        <w:trPr>
          <w:tblCellSpacing w:w="15" w:type="dxa"/>
        </w:trPr>
        <w:tc>
          <w:tcPr>
            <w:tcW w:w="0" w:type="auto"/>
            <w:vAlign w:val="center"/>
            <w:hideMark/>
          </w:tcPr>
          <w:p w14:paraId="7F167F27" w14:textId="77777777" w:rsidR="00246A33" w:rsidRPr="00246A33" w:rsidRDefault="00246A33" w:rsidP="00246A33">
            <w:r w:rsidRPr="00246A33">
              <w:rPr>
                <w:b/>
                <w:bCs/>
              </w:rPr>
              <w:t>Tisseurs, Coupeurs, Sous-Traitants</w:t>
            </w:r>
          </w:p>
        </w:tc>
        <w:tc>
          <w:tcPr>
            <w:tcW w:w="0" w:type="auto"/>
            <w:vAlign w:val="center"/>
            <w:hideMark/>
          </w:tcPr>
          <w:p w14:paraId="1D18F0E2" w14:textId="77777777" w:rsidR="00246A33" w:rsidRPr="00246A33" w:rsidRDefault="00246A33" w:rsidP="00246A33">
            <w:r w:rsidRPr="00246A33">
              <w:t>Reçoivent les observations produit et consignes d’amélioration.</w:t>
            </w:r>
          </w:p>
        </w:tc>
      </w:tr>
      <w:tr w:rsidR="00246A33" w:rsidRPr="00246A33" w14:paraId="559348CC" w14:textId="77777777">
        <w:trPr>
          <w:tblCellSpacing w:w="15" w:type="dxa"/>
        </w:trPr>
        <w:tc>
          <w:tcPr>
            <w:tcW w:w="0" w:type="auto"/>
            <w:vAlign w:val="center"/>
            <w:hideMark/>
          </w:tcPr>
          <w:p w14:paraId="386904A4" w14:textId="77777777" w:rsidR="00246A33" w:rsidRPr="00246A33" w:rsidRDefault="00246A33" w:rsidP="00246A33">
            <w:r w:rsidRPr="00246A33">
              <w:rPr>
                <w:b/>
                <w:bCs/>
              </w:rPr>
              <w:t>Direction Générale</w:t>
            </w:r>
          </w:p>
        </w:tc>
        <w:tc>
          <w:tcPr>
            <w:tcW w:w="0" w:type="auto"/>
            <w:vAlign w:val="center"/>
            <w:hideMark/>
          </w:tcPr>
          <w:p w14:paraId="2FE3E9F6" w14:textId="77777777" w:rsidR="00246A33" w:rsidRPr="00246A33" w:rsidRDefault="00246A33" w:rsidP="00246A33">
            <w:r w:rsidRPr="00246A33">
              <w:t>Reçoit les rapports globaux qualité, rendement et discipline.</w:t>
            </w:r>
          </w:p>
        </w:tc>
      </w:tr>
    </w:tbl>
    <w:p w14:paraId="0E5CB06D" w14:textId="77777777" w:rsidR="00246A33" w:rsidRPr="00246A33" w:rsidRDefault="00246A33" w:rsidP="00246A33">
      <w:r w:rsidRPr="00246A33">
        <w:pict w14:anchorId="5BE66C19">
          <v:rect id="_x0000_i1850" style="width:0;height:1.5pt" o:hralign="center" o:hrstd="t" o:hr="t" fillcolor="#a0a0a0" stroked="f"/>
        </w:pict>
      </w:r>
    </w:p>
    <w:p w14:paraId="14E8F1CF" w14:textId="77777777" w:rsidR="00246A33" w:rsidRPr="00246A33" w:rsidRDefault="00246A33" w:rsidP="00246A33">
      <w:pPr>
        <w:rPr>
          <w:b/>
          <w:bCs/>
        </w:rPr>
      </w:pPr>
      <w:r w:rsidRPr="00246A33">
        <w:rPr>
          <w:rFonts w:ascii="Segoe UI Emoji" w:hAnsi="Segoe UI Emoji" w:cs="Segoe UI Emoji"/>
          <w:b/>
          <w:bCs/>
        </w:rPr>
        <w:t>🧾</w:t>
      </w:r>
      <w:r w:rsidRPr="00246A33">
        <w:rPr>
          <w:b/>
          <w:bCs/>
        </w:rPr>
        <w:t xml:space="preserve"> Objectifs du poste</w:t>
      </w:r>
    </w:p>
    <w:p w14:paraId="47914C1E" w14:textId="77777777" w:rsidR="00246A33" w:rsidRPr="00246A33" w:rsidRDefault="00246A33" w:rsidP="00246A33">
      <w:pPr>
        <w:numPr>
          <w:ilvl w:val="0"/>
          <w:numId w:val="117"/>
        </w:numPr>
      </w:pPr>
      <w:r w:rsidRPr="00246A33">
        <w:t xml:space="preserve">Garantir une </w:t>
      </w:r>
      <w:r w:rsidRPr="00246A33">
        <w:rPr>
          <w:b/>
          <w:bCs/>
        </w:rPr>
        <w:t>qualité constante et mesurable</w:t>
      </w:r>
      <w:r w:rsidRPr="00246A33">
        <w:t xml:space="preserve"> à chaque niveau du processus.</w:t>
      </w:r>
    </w:p>
    <w:p w14:paraId="2C220466" w14:textId="77777777" w:rsidR="00246A33" w:rsidRPr="00246A33" w:rsidRDefault="00246A33" w:rsidP="00246A33">
      <w:pPr>
        <w:numPr>
          <w:ilvl w:val="0"/>
          <w:numId w:val="117"/>
        </w:numPr>
      </w:pPr>
      <w:r w:rsidRPr="00246A33">
        <w:t xml:space="preserve">Promouvoir une </w:t>
      </w:r>
      <w:r w:rsidRPr="00246A33">
        <w:rPr>
          <w:b/>
          <w:bCs/>
        </w:rPr>
        <w:t>culture de discipline et de responsabilité</w:t>
      </w:r>
      <w:r w:rsidRPr="00246A33">
        <w:t>.</w:t>
      </w:r>
    </w:p>
    <w:p w14:paraId="300F8D4E" w14:textId="77777777" w:rsidR="00246A33" w:rsidRPr="00246A33" w:rsidRDefault="00246A33" w:rsidP="00246A33">
      <w:pPr>
        <w:numPr>
          <w:ilvl w:val="0"/>
          <w:numId w:val="117"/>
        </w:numPr>
      </w:pPr>
      <w:r w:rsidRPr="00246A33">
        <w:t xml:space="preserve">Maintenir la </w:t>
      </w:r>
      <w:r w:rsidRPr="00246A33">
        <w:rPr>
          <w:b/>
          <w:bCs/>
        </w:rPr>
        <w:t>traçabilité complète des anomalies et corrections</w:t>
      </w:r>
      <w:r w:rsidRPr="00246A33">
        <w:t>.</w:t>
      </w:r>
    </w:p>
    <w:p w14:paraId="5FACB16A" w14:textId="77777777" w:rsidR="00246A33" w:rsidRPr="00246A33" w:rsidRDefault="00246A33" w:rsidP="00246A33">
      <w:pPr>
        <w:numPr>
          <w:ilvl w:val="0"/>
          <w:numId w:val="117"/>
        </w:numPr>
      </w:pPr>
      <w:r w:rsidRPr="00246A33">
        <w:t xml:space="preserve">Fournir une </w:t>
      </w:r>
      <w:r w:rsidRPr="00246A33">
        <w:rPr>
          <w:b/>
          <w:bCs/>
        </w:rPr>
        <w:t>analyse quotidienne du rendement et du comportement</w:t>
      </w:r>
      <w:r w:rsidRPr="00246A33">
        <w:t xml:space="preserve"> du personnel.</w:t>
      </w:r>
    </w:p>
    <w:p w14:paraId="7F1F25AB" w14:textId="77777777" w:rsidR="00246A33" w:rsidRPr="00246A33" w:rsidRDefault="00246A33" w:rsidP="00246A33">
      <w:pPr>
        <w:numPr>
          <w:ilvl w:val="0"/>
          <w:numId w:val="117"/>
        </w:numPr>
      </w:pPr>
      <w:r w:rsidRPr="00246A33">
        <w:t>Contribuer à l’</w:t>
      </w:r>
      <w:r w:rsidRPr="00246A33">
        <w:rPr>
          <w:b/>
          <w:bCs/>
        </w:rPr>
        <w:t>amélioration continue</w:t>
      </w:r>
      <w:r w:rsidRPr="00246A33">
        <w:t xml:space="preserve"> de la performance globale de l’entreprise.</w:t>
      </w:r>
    </w:p>
    <w:p w14:paraId="2702A461" w14:textId="77777777" w:rsidR="00D01B69" w:rsidRDefault="00D01B69" w:rsidP="00D61C25"/>
    <w:p w14:paraId="7199F170" w14:textId="77777777" w:rsidR="00D01B69" w:rsidRDefault="00D01B69" w:rsidP="00D61C25"/>
    <w:p w14:paraId="094AD444" w14:textId="77777777" w:rsidR="00D01B69" w:rsidRDefault="00D01B69" w:rsidP="00D61C25"/>
    <w:p w14:paraId="1102018C" w14:textId="77777777" w:rsidR="00D01B69" w:rsidRDefault="00D01B69" w:rsidP="00D61C25"/>
    <w:p w14:paraId="0AAA91B8" w14:textId="77777777" w:rsidR="00D01B69" w:rsidRDefault="00D01B69" w:rsidP="00D61C25"/>
    <w:p w14:paraId="7005F7B9" w14:textId="77777777" w:rsidR="00D01B69" w:rsidRDefault="00D01B69" w:rsidP="00D61C25"/>
    <w:p w14:paraId="43BF6353" w14:textId="77777777" w:rsidR="00250D5E" w:rsidRDefault="00250D5E" w:rsidP="00D61C25"/>
    <w:p w14:paraId="0DF60910" w14:textId="77777777" w:rsidR="00250D5E" w:rsidRDefault="00250D5E" w:rsidP="00D61C25"/>
    <w:p w14:paraId="7E83B568" w14:textId="77777777" w:rsidR="00250D5E" w:rsidRDefault="00250D5E" w:rsidP="00D61C25"/>
    <w:p w14:paraId="4DE8484C" w14:textId="77777777" w:rsidR="00250D5E" w:rsidRDefault="00250D5E" w:rsidP="00D61C25"/>
    <w:p w14:paraId="538235AF" w14:textId="77777777" w:rsidR="00250D5E" w:rsidRPr="00D61C25" w:rsidRDefault="00250D5E" w:rsidP="00D61C25"/>
    <w:p w14:paraId="2D30785A" w14:textId="77777777" w:rsidR="00D61C25" w:rsidRPr="00D61C25" w:rsidRDefault="00D61C25" w:rsidP="00D61C25">
      <w:pPr>
        <w:rPr>
          <w:b/>
          <w:bCs/>
        </w:rPr>
      </w:pPr>
      <w:r w:rsidRPr="00D61C25">
        <w:rPr>
          <w:b/>
          <w:bCs/>
        </w:rPr>
        <w:t>10. Bénéfices attendus</w:t>
      </w:r>
    </w:p>
    <w:p w14:paraId="3785CDA4" w14:textId="77777777" w:rsidR="00D61C25" w:rsidRPr="00D61C25" w:rsidRDefault="00D61C25" w:rsidP="00D61C25">
      <w:pPr>
        <w:numPr>
          <w:ilvl w:val="0"/>
          <w:numId w:val="26"/>
        </w:numPr>
      </w:pPr>
      <w:r w:rsidRPr="00D61C25">
        <w:t>Synchronisation en temps réel entre les différents acteurs de la production</w:t>
      </w:r>
    </w:p>
    <w:p w14:paraId="232EE838" w14:textId="77777777" w:rsidR="00D61C25" w:rsidRPr="00D61C25" w:rsidRDefault="00D61C25" w:rsidP="00D61C25">
      <w:pPr>
        <w:numPr>
          <w:ilvl w:val="0"/>
          <w:numId w:val="26"/>
        </w:numPr>
      </w:pPr>
      <w:r w:rsidRPr="00D61C25">
        <w:t>Traçabilité complète depuis la préparation jusqu’à l’expédition</w:t>
      </w:r>
    </w:p>
    <w:p w14:paraId="598F6570" w14:textId="77777777" w:rsidR="00D61C25" w:rsidRPr="00D61C25" w:rsidRDefault="00D61C25" w:rsidP="00D61C25">
      <w:pPr>
        <w:numPr>
          <w:ilvl w:val="0"/>
          <w:numId w:val="26"/>
        </w:numPr>
      </w:pPr>
      <w:r w:rsidRPr="00D61C25">
        <w:t>Réduction des erreurs de communication et de planification</w:t>
      </w:r>
    </w:p>
    <w:p w14:paraId="6D336342" w14:textId="77777777" w:rsidR="00D61C25" w:rsidRPr="00D61C25" w:rsidRDefault="00D61C25" w:rsidP="00D61C25">
      <w:pPr>
        <w:numPr>
          <w:ilvl w:val="0"/>
          <w:numId w:val="26"/>
        </w:numPr>
      </w:pPr>
      <w:r w:rsidRPr="00D61C25">
        <w:t>Automatisation des impressions et du suivi via QR codes</w:t>
      </w:r>
    </w:p>
    <w:p w14:paraId="6773D88E" w14:textId="77777777" w:rsidR="00D61C25" w:rsidRPr="00D61C25" w:rsidRDefault="00D61C25" w:rsidP="00D61C25">
      <w:pPr>
        <w:numPr>
          <w:ilvl w:val="0"/>
          <w:numId w:val="26"/>
        </w:numPr>
      </w:pPr>
      <w:r w:rsidRPr="00D61C25">
        <w:t>Optimisation du rendement machine et opérateur</w:t>
      </w:r>
    </w:p>
    <w:p w14:paraId="6247A9E8" w14:textId="77777777" w:rsidR="00D61C25" w:rsidRPr="00D61C25" w:rsidRDefault="00D61C25" w:rsidP="00D61C25">
      <w:pPr>
        <w:numPr>
          <w:ilvl w:val="0"/>
          <w:numId w:val="26"/>
        </w:numPr>
      </w:pPr>
      <w:r w:rsidRPr="00D61C25">
        <w:t>Gestion fluide du stock et des transferts entre entrepôts</w:t>
      </w:r>
    </w:p>
    <w:p w14:paraId="724E1FD1" w14:textId="77777777" w:rsidR="00D61C25" w:rsidRPr="00D61C25" w:rsidRDefault="00D61C25" w:rsidP="00D61C25">
      <w:pPr>
        <w:numPr>
          <w:ilvl w:val="0"/>
          <w:numId w:val="26"/>
        </w:numPr>
      </w:pPr>
      <w:r w:rsidRPr="00D61C25">
        <w:t>Amélioration de la qualité et de la réactivité face aux urgences</w:t>
      </w:r>
    </w:p>
    <w:p w14:paraId="14A0ED59" w14:textId="77777777" w:rsidR="00B557B4" w:rsidRDefault="00B557B4" w:rsidP="00A220AC"/>
    <w:p w14:paraId="433312D6" w14:textId="3BC9AB36" w:rsidR="00B557B4" w:rsidRPr="00B40B09" w:rsidRDefault="00B557B4" w:rsidP="00B557B4">
      <w:pPr>
        <w:pStyle w:val="Paragraphedeliste"/>
        <w:numPr>
          <w:ilvl w:val="0"/>
          <w:numId w:val="15"/>
        </w:numPr>
        <w:rPr>
          <w:u w:val="single"/>
        </w:rPr>
      </w:pPr>
      <w:r w:rsidRPr="00B40B09">
        <w:rPr>
          <w:u w:val="single"/>
        </w:rPr>
        <w:t>Pour la partie planification</w:t>
      </w:r>
      <w:r w:rsidR="00330BAE" w:rsidRPr="00B40B09">
        <w:rPr>
          <w:u w:val="single"/>
        </w:rPr>
        <w:t xml:space="preserve"> de fabrication</w:t>
      </w:r>
      <w:r w:rsidR="00B40B09">
        <w:rPr>
          <w:u w:val="single"/>
        </w:rPr>
        <w:t xml:space="preserve"> et suivis en temps réel </w:t>
      </w:r>
      <w:r w:rsidR="00330BAE" w:rsidRPr="00B40B09">
        <w:rPr>
          <w:u w:val="single"/>
        </w:rPr>
        <w:t xml:space="preserve"> </w:t>
      </w:r>
      <w:r w:rsidRPr="00B40B09">
        <w:rPr>
          <w:u w:val="single"/>
        </w:rPr>
        <w:t>on aime bien avoir :</w:t>
      </w:r>
    </w:p>
    <w:p w14:paraId="5FF2CE8B" w14:textId="77777777" w:rsidR="00B557B4" w:rsidRDefault="00B557B4" w:rsidP="00B557B4"/>
    <w:p w14:paraId="6AE68223" w14:textId="5585BC7B" w:rsidR="00B557B4" w:rsidRDefault="00B557B4" w:rsidP="00B557B4">
      <w:pPr>
        <w:pStyle w:val="Paragraphedeliste"/>
        <w:numPr>
          <w:ilvl w:val="0"/>
          <w:numId w:val="7"/>
        </w:numPr>
      </w:pPr>
      <w:r>
        <w:t>Les plannings</w:t>
      </w:r>
      <w:r w:rsidR="00330BAE">
        <w:t xml:space="preserve"> en attente d'attribution de machine dans un tableau de bord que je glisse et je </w:t>
      </w:r>
      <w:r>
        <w:t>mets</w:t>
      </w:r>
      <w:r w:rsidR="00330BAE">
        <w:t xml:space="preserve"> dans une case de machine avec l'ordre et je dois attribuer QR </w:t>
      </w:r>
      <w:r w:rsidR="00B40B09">
        <w:t>MP</w:t>
      </w:r>
      <w:r w:rsidR="00330BAE">
        <w:t xml:space="preserve"> correspondant </w:t>
      </w:r>
      <w:r>
        <w:t>Au Code QR MP</w:t>
      </w:r>
      <w:r w:rsidR="00330BAE">
        <w:t xml:space="preserve"> et qui est en </w:t>
      </w:r>
      <w:r>
        <w:t>stock manuellement</w:t>
      </w:r>
      <w:r w:rsidR="00330BAE">
        <w:t xml:space="preserve"> pour chaque </w:t>
      </w:r>
      <w:r>
        <w:t xml:space="preserve">Sous OF </w:t>
      </w:r>
      <w:r w:rsidR="00330BAE">
        <w:t xml:space="preserve"> </w:t>
      </w:r>
    </w:p>
    <w:p w14:paraId="735FCB47" w14:textId="77777777" w:rsidR="00B40B09" w:rsidRDefault="00B40B09" w:rsidP="00B40B09">
      <w:pPr>
        <w:pStyle w:val="Paragraphedeliste"/>
      </w:pPr>
    </w:p>
    <w:p w14:paraId="413CBE38" w14:textId="0EC58232" w:rsidR="00B557B4" w:rsidRDefault="00B40B09" w:rsidP="00B557B4">
      <w:pPr>
        <w:pStyle w:val="Paragraphedeliste"/>
        <w:numPr>
          <w:ilvl w:val="0"/>
          <w:numId w:val="7"/>
        </w:numPr>
      </w:pPr>
      <w:r>
        <w:t>L</w:t>
      </w:r>
      <w:r w:rsidR="00B557B4">
        <w:t>es état de fabrication et lier par Tisseur , Mécanicien et Magasinier matière premier s'il a alimenter la machine ou non , le magasinier il a un tableau de bord de préparation et de tache a faire( les planning a préparer avec le code de matière première de fabrication et indique l'état de préparation et si il a alimenter la machine ou non avec état fini ou encours ) quand le magasinier alimente la machine l'état se transforme machine alimenter attente départ et le planning se transfert vers le tisseur dans son tableau de bord en</w:t>
      </w:r>
      <w:r w:rsidR="00B557B4" w:rsidRPr="00B557B4">
        <w:t xml:space="preserve"> </w:t>
      </w:r>
      <w:r w:rsidR="00B557B4">
        <w:t xml:space="preserve">départ dans une machine on peut avoir plusieurs planning 1 en cours de fabrication et les autres en attente . </w:t>
      </w:r>
      <w:r w:rsidR="00B557B4">
        <w:t>Dans</w:t>
      </w:r>
      <w:r w:rsidR="00B557B4">
        <w:t xml:space="preserve"> l'interface de planning de fabrication je peux déplacer </w:t>
      </w:r>
      <w:r w:rsidR="00B557B4">
        <w:t>les plannings</w:t>
      </w:r>
      <w:r w:rsidR="00B557B4">
        <w:t xml:space="preserve"> selon </w:t>
      </w:r>
      <w:r w:rsidR="00B557B4">
        <w:t>les priorités</w:t>
      </w:r>
      <w:r w:rsidR="00B557B4">
        <w:t xml:space="preserve"> ou ça change chez le tisseur et le mécanicien aussi et le coupeur et si je change le planning dans une autre machine ça change de partout et le </w:t>
      </w:r>
      <w:r w:rsidR="00B557B4">
        <w:lastRenderedPageBreak/>
        <w:t xml:space="preserve">magasinier est informer pour déplacer la matière première et ça se met dans son tableau de bord de tache </w:t>
      </w:r>
      <w:r w:rsidR="00B557B4">
        <w:t>à</w:t>
      </w:r>
      <w:r w:rsidR="00B557B4">
        <w:t xml:space="preserve"> faire et le tisseur est </w:t>
      </w:r>
      <w:r w:rsidR="00B557B4">
        <w:t>informer,</w:t>
      </w:r>
      <w:r w:rsidR="00B557B4">
        <w:t xml:space="preserve"> et quand il y a un planning urgent il s'affiche dans tous les poste de travail même le </w:t>
      </w:r>
      <w:r w:rsidR="00B557B4">
        <w:t>mécanicien,</w:t>
      </w:r>
    </w:p>
    <w:p w14:paraId="72F4D8AC" w14:textId="736C8F62" w:rsidR="00B557B4" w:rsidRDefault="00B557B4" w:rsidP="00B557B4">
      <w:pPr>
        <w:pStyle w:val="Paragraphedeliste"/>
        <w:numPr>
          <w:ilvl w:val="0"/>
          <w:numId w:val="7"/>
        </w:numPr>
      </w:pPr>
      <w:r>
        <w:t xml:space="preserve">Le tisseur aussi il demande une impression d'étiquette </w:t>
      </w:r>
      <w:r>
        <w:t>dès</w:t>
      </w:r>
      <w:r>
        <w:t xml:space="preserve"> le début de son poste et à la fin de fabrication ou arrêt fabrication et à la fin de son poste ou c'est </w:t>
      </w:r>
      <w:r>
        <w:t>indiqué</w:t>
      </w:r>
      <w:r>
        <w:t xml:space="preserve"> le QR fabrication et l'état de de l'OF pour calculer le rendement</w:t>
      </w:r>
    </w:p>
    <w:p w14:paraId="6B4738A2" w14:textId="77777777" w:rsidR="00B557B4" w:rsidRDefault="00B557B4" w:rsidP="00B557B4"/>
    <w:p w14:paraId="13A8FC53" w14:textId="7432445B" w:rsidR="00B557B4" w:rsidRDefault="00330BAE" w:rsidP="00B557B4">
      <w:r>
        <w:t xml:space="preserve"> Pour la matière première on a </w:t>
      </w:r>
      <w:r w:rsidR="00B557B4">
        <w:t>plusieurs entrepôts</w:t>
      </w:r>
      <w:r>
        <w:t xml:space="preserve"> et la partie entrepôt usine, s'il y a de matière qui manque </w:t>
      </w:r>
      <w:r w:rsidR="00B557B4">
        <w:t>à</w:t>
      </w:r>
      <w:r>
        <w:t xml:space="preserve"> l'usine et qu'on doit l'apporter d'un entrepôt à l'usine , le magasinier demande un transfert entrepôt et sur validation et un fichier PDF imprimable sort avec </w:t>
      </w:r>
      <w:r w:rsidR="00B557B4">
        <w:t>les détails nécessaires</w:t>
      </w:r>
      <w:r>
        <w:t xml:space="preserve"> dans la partie stock matière première attente</w:t>
      </w:r>
    </w:p>
    <w:p w14:paraId="648E8105" w14:textId="77777777" w:rsidR="00B557B4" w:rsidRDefault="00B557B4" w:rsidP="00B557B4"/>
    <w:p w14:paraId="4FC803E5" w14:textId="78B058F8" w:rsidR="00B557B4" w:rsidRDefault="00330BAE" w:rsidP="00B557B4">
      <w:r>
        <w:t xml:space="preserve"> </w:t>
      </w:r>
      <w:r w:rsidR="00B557B4">
        <w:t>Pour</w:t>
      </w:r>
      <w:r>
        <w:t xml:space="preserve"> le la magasinier matière première quand il prépare la matière il peut imprimer une étiquette qui indique le QR code fabrication avec la matière préparer et le code couleur fabrication avec le nom de </w:t>
      </w:r>
      <w:r w:rsidR="00B557B4">
        <w:t>couleur,</w:t>
      </w:r>
    </w:p>
    <w:p w14:paraId="0547506E" w14:textId="77777777" w:rsidR="00B557B4" w:rsidRDefault="00B557B4" w:rsidP="00B557B4"/>
    <w:p w14:paraId="41AA09F8" w14:textId="3D5FF6C5" w:rsidR="00B40B09" w:rsidRDefault="00B40B09" w:rsidP="00B40B09">
      <w:pPr>
        <w:pStyle w:val="Paragraphedeliste"/>
        <w:numPr>
          <w:ilvl w:val="0"/>
          <w:numId w:val="17"/>
        </w:numPr>
      </w:pPr>
      <w:r>
        <w:t>Le</w:t>
      </w:r>
      <w:r w:rsidR="00330BAE">
        <w:t xml:space="preserve"> coupeur reçois les rouleau de tissus et identifier les OF avec les étiquette et commence la coupe et il a un tableau de bord de son poste de travail il indique la quantité fabriquer la quantité deuxième , la quantité déchet et la quantité ourlet , la quantité ourlet est inclus dans la quantité fabriquer qui est la quantité du premier choix , le coupeur imprime les étiquette de suivis , le numéro de suivis correspond au numéro OF concaténer par - et incrémenter chaque étiquette et pour identifier 5 pièce sauf pour les jeté jacquard ( ou on peut faire de tel sorte le coupeur la quantité de pièce manuellement qui dépend de volume et poids des pièces ) dans cette étiquette il y a les information nécessaire pour le produit commande et dimensions et quantité présente dans ce </w:t>
      </w:r>
      <w:r>
        <w:t>N</w:t>
      </w:r>
      <w:r w:rsidR="00330BAE">
        <w:t xml:space="preserve">um de suivis </w:t>
      </w:r>
    </w:p>
    <w:p w14:paraId="01C4ED1B" w14:textId="02895B33" w:rsidR="00330BAE" w:rsidRDefault="00B40B09" w:rsidP="00B557B4">
      <w:r>
        <w:t>*****P</w:t>
      </w:r>
      <w:r w:rsidR="00330BAE">
        <w:t xml:space="preserve">ar exemple si le coupeur il a </w:t>
      </w:r>
      <w:r>
        <w:t>coupé</w:t>
      </w:r>
      <w:r w:rsidR="00330BAE">
        <w:t xml:space="preserve"> 23 pièce avec quantité de 5 on lui génère 4 étiquette les 3 autre reste en attente puisque la fabrication n'est pas fini quand la fabrication fini par exemple hier il a </w:t>
      </w:r>
      <w:r>
        <w:t>coupé</w:t>
      </w:r>
      <w:r w:rsidR="00330BAE">
        <w:t xml:space="preserve"> 23 on lui générer 4 étiquette et aujourd'hui 20 avec fabrication fini on lui génère 4 étiquette de 5 et 1 étiquette 3 de 3 pièce , à la fin de fabrication ou le tisseur l'indique et ça </w:t>
      </w:r>
      <w:r>
        <w:t xml:space="preserve">en </w:t>
      </w:r>
      <w:r w:rsidR="00330BAE">
        <w:t>lui imprime une étiquette spécial pour</w:t>
      </w:r>
      <w:r w:rsidR="00D61C25">
        <w:t xml:space="preserve"> que</w:t>
      </w:r>
      <w:r w:rsidR="00330BAE">
        <w:t xml:space="preserve"> le coupeur </w:t>
      </w:r>
      <w:r>
        <w:t xml:space="preserve">qui scan cette étiquette identifier </w:t>
      </w:r>
      <w:r w:rsidR="00330BAE">
        <w:t xml:space="preserve"> et s'il a </w:t>
      </w:r>
      <w:r>
        <w:t>coupé</w:t>
      </w:r>
      <w:r w:rsidR="00330BAE">
        <w:t xml:space="preserve"> une quantité total moi</w:t>
      </w:r>
      <w:r w:rsidR="00D61C25">
        <w:t xml:space="preserve">ns </w:t>
      </w:r>
      <w:r w:rsidR="00330BAE">
        <w:t xml:space="preserve">de celle </w:t>
      </w:r>
      <w:r w:rsidR="00D61C25">
        <w:t>à</w:t>
      </w:r>
      <w:r w:rsidR="00330BAE">
        <w:t xml:space="preserve"> fabriquer il peut lancer une demande de fabrication du reste ou le tisseur il le reçois et indique que c'est confirmer ou il ne peut pas le faire </w:t>
      </w:r>
      <w:r w:rsidR="00D61C25">
        <w:t>à</w:t>
      </w:r>
      <w:r w:rsidR="00330BAE">
        <w:t xml:space="preserve"> cause de manque matière première ou autre , si le coupeur confirme que c'est bon qte fabriquer ok le magasinier matière première reçois une demande de retourner le reste matière de ce planning dans son tableau de bord et on lui imprime une étiquette pour identifier les deuxième choix , s'il y a de rebut on cherche s'il y a une commande qui va venir avec </w:t>
      </w:r>
      <w:r w:rsidR="00330BAE">
        <w:lastRenderedPageBreak/>
        <w:t>meme article a fabriquer ou non et on change les donnée partour ou doit chercher la correspondance au Ref article du catalogue et on doit faire les étiquette suivis du quantité suivis avec le num suivis de celle du catalogue incrémenter toujours de la dernière num de suivis eu s'il n'existe pas on créer une autre référence qui est hors catalogue , s'il y a une erreur couleur le coupeur met en deuxième choix et met deuxième approuve en mettant les couleurs nécessaire et faire la procédure de recherche pour les attribuer ou creer automatiquement aussi pour erreur modèle , ou erreur dimensions . pour le mouvement sous traitant on le suis avec les num de suivis avec le magasinier sous traitant ou il a les info de produit a faire sortir il scan les étiquette et indique le sous traitant dans son tableau de bord il a une analyse de quantité sortis quantité retour et reste a retourner il a une partis de saisis d'un nouveau sous traitant aussi , tous les tableau de bord ont la possibilité de prendre des photo pour identifier quelque chose . Pour chaque commande on doit mettre la fourniture nécessaire et a préparer aussi qu'on doit la fourniture au poste nécessaire de couture étiquette ou emballage après le retour sous traitant ou avec c'est à toi de voir comment inclure cela le magasinier produit fini il reçoi les commande a préparer dans son tableau et l'état et il scan le num de suivis de l'étiquette qui va mettre en colis pour une commande et d'imprimer l'étiquette colis , la liste des palette c'est a mettre aussi dans le tableau de bord ou le magaisnier scan les etiquette colis et indique quel palette et lors de l'envoie il met le num de facture export avec les num palette</w:t>
      </w:r>
    </w:p>
    <w:p w14:paraId="596F5FFC" w14:textId="77777777" w:rsidR="00B40B09" w:rsidRDefault="00B40B09" w:rsidP="00B40B09">
      <w:pPr>
        <w:pStyle w:val="Paragraphedeliste"/>
        <w:numPr>
          <w:ilvl w:val="0"/>
          <w:numId w:val="16"/>
        </w:numPr>
      </w:pPr>
      <w:r>
        <w:t xml:space="preserve">Dossier de Fabrication </w:t>
      </w:r>
    </w:p>
    <w:p w14:paraId="20C2390A" w14:textId="77777777" w:rsidR="00B40B09" w:rsidRDefault="00B40B09" w:rsidP="00B40B09">
      <w:pPr>
        <w:pStyle w:val="Paragraphedeliste"/>
        <w:numPr>
          <w:ilvl w:val="0"/>
          <w:numId w:val="16"/>
        </w:numPr>
      </w:pPr>
      <w:r>
        <w:t>Etiquette de suivis</w:t>
      </w:r>
    </w:p>
    <w:p w14:paraId="117BC0A8" w14:textId="79F6A15F" w:rsidR="00330BAE" w:rsidRDefault="00330BAE" w:rsidP="00330BAE">
      <w:r>
        <w:t>│</w:t>
      </w:r>
    </w:p>
    <w:p w14:paraId="3F38E901" w14:textId="77777777" w:rsidR="00330BAE" w:rsidRDefault="00330BAE" w:rsidP="00330BAE"/>
    <w:p w14:paraId="0230592D" w14:textId="77777777" w:rsidR="00B40B09" w:rsidRDefault="00B40B09" w:rsidP="00B40B09">
      <w:r>
        <w:t>4️</w:t>
      </w:r>
      <w:r>
        <w:rPr>
          <w:rFonts w:ascii="Segoe UI Symbol" w:hAnsi="Segoe UI Symbol" w:cs="Segoe UI Symbol"/>
        </w:rPr>
        <w:t>⃣</w:t>
      </w:r>
      <w:r>
        <w:t xml:space="preserve"> Alerte Ordissage</w:t>
      </w:r>
    </w:p>
    <w:p w14:paraId="13D9D37E" w14:textId="77777777" w:rsidR="00B40B09" w:rsidRDefault="00B40B09" w:rsidP="00B40B09">
      <w:r>
        <w:rPr>
          <w:rFonts w:ascii="Segoe UI Emoji" w:hAnsi="Segoe UI Emoji" w:cs="Segoe UI Emoji"/>
        </w:rPr>
        <w:t>⚠️</w:t>
      </w:r>
      <w:r>
        <w:t xml:space="preserve"> SI Ensouple restant ≤ 500 mètres</w:t>
      </w:r>
    </w:p>
    <w:p w14:paraId="5D9275C4" w14:textId="77777777" w:rsidR="00330BAE" w:rsidRDefault="00330BAE" w:rsidP="00330BAE"/>
    <w:p w14:paraId="56BCC295" w14:textId="56094A92" w:rsidR="00330BAE" w:rsidRDefault="00B40B09" w:rsidP="00330BAE">
      <w:r>
        <w:t>5️</w:t>
      </w:r>
      <w:r>
        <w:rPr>
          <w:rFonts w:ascii="Segoe UI Symbol" w:hAnsi="Segoe UI Symbol" w:cs="Segoe UI Symbol"/>
        </w:rPr>
        <w:t>⃣</w:t>
      </w:r>
      <w:r>
        <w:t xml:space="preserve"> Calcul Poids MP pour Nouvel </w:t>
      </w:r>
      <w:r>
        <w:t>Ourdissage</w:t>
      </w:r>
    </w:p>
    <w:p w14:paraId="2281BAED" w14:textId="77777777" w:rsidR="00330BAE" w:rsidRDefault="00330BAE" w:rsidP="00330BAE"/>
    <w:p w14:paraId="65ECE60B" w14:textId="77777777" w:rsidR="00330BAE" w:rsidRDefault="00330BAE" w:rsidP="00330BAE">
      <w:r>
        <w:t>Poids (kg) = (Métrage × Nb fils × Numérateur NM) / Dénominateur NM</w:t>
      </w:r>
    </w:p>
    <w:p w14:paraId="365EB4EE" w14:textId="77777777" w:rsidR="00330BAE" w:rsidRPr="00330BAE" w:rsidRDefault="00330BAE" w:rsidP="00330BAE">
      <w:pPr>
        <w:rPr>
          <w:lang w:val="en-GB"/>
        </w:rPr>
      </w:pPr>
      <w:r w:rsidRPr="00330BAE">
        <w:rPr>
          <w:lang w:val="en-GB"/>
        </w:rPr>
        <w:t>Poids = (5000 m × 966 fils × 2 kg) / 50 km</w:t>
      </w:r>
    </w:p>
    <w:p w14:paraId="5D09AD0C" w14:textId="77777777" w:rsidR="00330BAE" w:rsidRPr="00B40B09" w:rsidRDefault="00330BAE" w:rsidP="00330BAE">
      <w:pPr>
        <w:rPr>
          <w:lang w:val="en-GB"/>
        </w:rPr>
      </w:pPr>
      <w:r w:rsidRPr="00B40B09">
        <w:rPr>
          <w:lang w:val="en-GB"/>
        </w:rPr>
        <w:t>Poids = 9,660,000 / 50,000</w:t>
      </w:r>
    </w:p>
    <w:p w14:paraId="62989F76" w14:textId="77777777" w:rsidR="00330BAE" w:rsidRDefault="00330BAE" w:rsidP="00330BAE">
      <w:r>
        <w:t>Poids = 193.2 kg de fil à envoyer pour ordissage</w:t>
      </w:r>
    </w:p>
    <w:p w14:paraId="142A6329" w14:textId="77777777" w:rsidR="00330BAE" w:rsidRDefault="00330BAE" w:rsidP="00330BAE"/>
    <w:p w14:paraId="392AE7F3" w14:textId="77777777" w:rsidR="00330BAE" w:rsidRDefault="00330BAE" w:rsidP="00330BAE"/>
    <w:p w14:paraId="3E1116C4" w14:textId="77777777" w:rsidR="00330BAE" w:rsidRDefault="00330BAE" w:rsidP="00330BAE"/>
    <w:p w14:paraId="30A32D9A" w14:textId="77777777" w:rsidR="00330BAE" w:rsidRDefault="00330BAE" w:rsidP="00330BAE"/>
    <w:p w14:paraId="7F1942F6" w14:textId="77777777" w:rsidR="00330BAE" w:rsidRDefault="00330BAE" w:rsidP="00330BAE"/>
    <w:p w14:paraId="072AC54A" w14:textId="77777777" w:rsidR="00330BAE" w:rsidRDefault="00330BAE" w:rsidP="00330BAE">
      <w:r>
        <w:t>Questions pour finaliser : 1. Compteur machine : \* Le compteur machine indique directement les mètres consommés ? maleureusement certain machine les compteur ne fonctionne pas \* Ou faut-il calculer selon les pièces coupées ? oui 2. Ensouple par machine : \* Chaque machine a son propre ordissage/ensouple ? oui biensure et son propre parametrage nombre de fil de chaine qui est la longueur de peigne \* nombre de fil / cm et ça change si on a changer le parametrage \* Ou plusieurs machines partagent la même ensouple ? 3. Sous-traitant ordissage : \* C'est un sous-traitant spécifique différent des sous-traitants finition ? oui \* Délai typique d'ordissage ? ça depends environ 4 jours 4. Changement d'ensouple : \* Quand l'ensouple arrive à 0, on arrête la machine ? pas à 0 mais on laisse 2-3 metre de securite \* Ou on peut changer l'ensouple en cours ? oui si on veux changer le parametrage machine ou autre 5. Numéro métrique : \* Différent pour chaque couleur de fil ? dans le tableau matiere premiere il ya des different numero metrique le fil est caractériser par son numero metrique couleur et composition pour le fil de chaine c'est à selectionner manuellement parmis les code matiere premiere de fabrication \* Ou standard pour tous ? non 6. Tableau de suivi : \* Voulez-vous un tableau de bord spécifique pour surveiller les ensouples de toutes les machines ? oui Une fois confirmé, j'intègre ce système complet dans l'application avec : \* Suivi ensouple par machine \* Alertes automatiques à 500m \* Calcul automatique poids MP ordissage \* Gestion ordres d'ordissage sous-traitant \* Historique consommation réelle vs théorique</w:t>
      </w:r>
    </w:p>
    <w:p w14:paraId="7DA1D2B8" w14:textId="77777777" w:rsidR="00330BAE" w:rsidRDefault="00330BAE" w:rsidP="00330BAE"/>
    <w:p w14:paraId="441DD94D" w14:textId="77777777" w:rsidR="00330BAE" w:rsidRDefault="00330BAE" w:rsidP="00330BAE"/>
    <w:p w14:paraId="48262D92" w14:textId="77777777" w:rsidR="00330BAE" w:rsidRDefault="00330BAE" w:rsidP="00330BAE"/>
    <w:p w14:paraId="68773B8B" w14:textId="77777777" w:rsidR="0042150D" w:rsidRDefault="0042150D"/>
    <w:sectPr w:rsidR="0042150D">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FC4C9" w14:textId="77777777" w:rsidR="00FA50E2" w:rsidRDefault="00FA50E2" w:rsidP="00330BAE">
      <w:pPr>
        <w:spacing w:after="0" w:line="240" w:lineRule="auto"/>
      </w:pPr>
      <w:r>
        <w:separator/>
      </w:r>
    </w:p>
  </w:endnote>
  <w:endnote w:type="continuationSeparator" w:id="0">
    <w:p w14:paraId="1D0941EB" w14:textId="77777777" w:rsidR="00FA50E2" w:rsidRDefault="00FA50E2" w:rsidP="00330B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6769632"/>
      <w:docPartObj>
        <w:docPartGallery w:val="Page Numbers (Bottom of Page)"/>
        <w:docPartUnique/>
      </w:docPartObj>
    </w:sdtPr>
    <w:sdtContent>
      <w:p w14:paraId="012E5F60" w14:textId="70A89D10" w:rsidR="00330BAE" w:rsidRDefault="00330BAE">
        <w:pPr>
          <w:pStyle w:val="Pieddepage"/>
          <w:jc w:val="right"/>
        </w:pPr>
        <w:r>
          <w:fldChar w:fldCharType="begin"/>
        </w:r>
        <w:r>
          <w:instrText>PAGE   \* MERGEFORMAT</w:instrText>
        </w:r>
        <w:r>
          <w:fldChar w:fldCharType="separate"/>
        </w:r>
        <w:r>
          <w:t>2</w:t>
        </w:r>
        <w:r>
          <w:fldChar w:fldCharType="end"/>
        </w:r>
      </w:p>
    </w:sdtContent>
  </w:sdt>
  <w:p w14:paraId="51EF1A09" w14:textId="77777777" w:rsidR="00330BAE" w:rsidRDefault="00330BA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F57D2" w14:textId="77777777" w:rsidR="00FA50E2" w:rsidRDefault="00FA50E2" w:rsidP="00330BAE">
      <w:pPr>
        <w:spacing w:after="0" w:line="240" w:lineRule="auto"/>
      </w:pPr>
      <w:r>
        <w:separator/>
      </w:r>
    </w:p>
  </w:footnote>
  <w:footnote w:type="continuationSeparator" w:id="0">
    <w:p w14:paraId="111EDB92" w14:textId="77777777" w:rsidR="00FA50E2" w:rsidRDefault="00FA50E2" w:rsidP="00330B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284"/>
    <w:multiLevelType w:val="multilevel"/>
    <w:tmpl w:val="476A3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55742"/>
    <w:multiLevelType w:val="multilevel"/>
    <w:tmpl w:val="A228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339A8"/>
    <w:multiLevelType w:val="hybridMultilevel"/>
    <w:tmpl w:val="390271DC"/>
    <w:lvl w:ilvl="0" w:tplc="D7F8F00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61A3446"/>
    <w:multiLevelType w:val="multilevel"/>
    <w:tmpl w:val="4600D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7C70"/>
    <w:multiLevelType w:val="multilevel"/>
    <w:tmpl w:val="624C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F1E38"/>
    <w:multiLevelType w:val="multilevel"/>
    <w:tmpl w:val="F4DE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51BF9"/>
    <w:multiLevelType w:val="multilevel"/>
    <w:tmpl w:val="C4A0D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D60AB"/>
    <w:multiLevelType w:val="multilevel"/>
    <w:tmpl w:val="7F5C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0130E"/>
    <w:multiLevelType w:val="multilevel"/>
    <w:tmpl w:val="41DC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23C8D"/>
    <w:multiLevelType w:val="hybridMultilevel"/>
    <w:tmpl w:val="EAE26AD4"/>
    <w:lvl w:ilvl="0" w:tplc="040C0001">
      <w:start w:val="1"/>
      <w:numFmt w:val="bullet"/>
      <w:lvlText w:val=""/>
      <w:lvlJc w:val="left"/>
      <w:pPr>
        <w:ind w:left="1080" w:hanging="360"/>
      </w:pPr>
      <w:rPr>
        <w:rFonts w:ascii="Symbol" w:hAnsi="Symbol" w:hint="default"/>
      </w:rPr>
    </w:lvl>
    <w:lvl w:ilvl="1" w:tplc="3EDCD980">
      <w:start w:val="6"/>
      <w:numFmt w:val="bullet"/>
      <w:lvlText w:val="•"/>
      <w:lvlJc w:val="left"/>
      <w:pPr>
        <w:ind w:left="2145" w:hanging="705"/>
      </w:pPr>
      <w:rPr>
        <w:rFonts w:ascii="Aptos" w:eastAsiaTheme="minorHAnsi" w:hAnsi="Aptos" w:cstheme="minorBidi"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0DA6438B"/>
    <w:multiLevelType w:val="multilevel"/>
    <w:tmpl w:val="D9C8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72362"/>
    <w:multiLevelType w:val="multilevel"/>
    <w:tmpl w:val="415A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F1F77"/>
    <w:multiLevelType w:val="multilevel"/>
    <w:tmpl w:val="AE1C1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5663A"/>
    <w:multiLevelType w:val="multilevel"/>
    <w:tmpl w:val="0A861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AC5A57"/>
    <w:multiLevelType w:val="multilevel"/>
    <w:tmpl w:val="1DCE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BD4A97"/>
    <w:multiLevelType w:val="multilevel"/>
    <w:tmpl w:val="7A940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54050F"/>
    <w:multiLevelType w:val="multilevel"/>
    <w:tmpl w:val="A11E9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C217A"/>
    <w:multiLevelType w:val="hybridMultilevel"/>
    <w:tmpl w:val="75665E18"/>
    <w:lvl w:ilvl="0" w:tplc="D7F8F00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2BE4290"/>
    <w:multiLevelType w:val="multilevel"/>
    <w:tmpl w:val="9FD42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66513D"/>
    <w:multiLevelType w:val="hybridMultilevel"/>
    <w:tmpl w:val="3782D90C"/>
    <w:lvl w:ilvl="0" w:tplc="D7F8F00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14B045CC"/>
    <w:multiLevelType w:val="multilevel"/>
    <w:tmpl w:val="BEA2D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3206A2"/>
    <w:multiLevelType w:val="multilevel"/>
    <w:tmpl w:val="67AE1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455D62"/>
    <w:multiLevelType w:val="multilevel"/>
    <w:tmpl w:val="8238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A60231"/>
    <w:multiLevelType w:val="multilevel"/>
    <w:tmpl w:val="78D03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D21A9F"/>
    <w:multiLevelType w:val="multilevel"/>
    <w:tmpl w:val="D7603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E11BDB"/>
    <w:multiLevelType w:val="multilevel"/>
    <w:tmpl w:val="C7E40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AB762E"/>
    <w:multiLevelType w:val="multilevel"/>
    <w:tmpl w:val="3132D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B31C1A"/>
    <w:multiLevelType w:val="hybridMultilevel"/>
    <w:tmpl w:val="A896330E"/>
    <w:lvl w:ilvl="0" w:tplc="7F44F45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1A06199D"/>
    <w:multiLevelType w:val="multilevel"/>
    <w:tmpl w:val="956A6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D874D7"/>
    <w:multiLevelType w:val="multilevel"/>
    <w:tmpl w:val="7854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07524D"/>
    <w:multiLevelType w:val="multilevel"/>
    <w:tmpl w:val="1350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0D1466"/>
    <w:multiLevelType w:val="multilevel"/>
    <w:tmpl w:val="8FFE9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290CFE"/>
    <w:multiLevelType w:val="hybridMultilevel"/>
    <w:tmpl w:val="1DD60B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F681926"/>
    <w:multiLevelType w:val="multilevel"/>
    <w:tmpl w:val="E9945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4103BF"/>
    <w:multiLevelType w:val="multilevel"/>
    <w:tmpl w:val="B728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F4532A"/>
    <w:multiLevelType w:val="multilevel"/>
    <w:tmpl w:val="8E388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8B6E84"/>
    <w:multiLevelType w:val="multilevel"/>
    <w:tmpl w:val="3C7E2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A10B6E"/>
    <w:multiLevelType w:val="multilevel"/>
    <w:tmpl w:val="44C0D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C67FE1"/>
    <w:multiLevelType w:val="multilevel"/>
    <w:tmpl w:val="5352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7A79A4"/>
    <w:multiLevelType w:val="multilevel"/>
    <w:tmpl w:val="BFCA5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B70630"/>
    <w:multiLevelType w:val="multilevel"/>
    <w:tmpl w:val="0448B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DE4AAE"/>
    <w:multiLevelType w:val="multilevel"/>
    <w:tmpl w:val="6044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8A12C3"/>
    <w:multiLevelType w:val="multilevel"/>
    <w:tmpl w:val="13BED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11561C"/>
    <w:multiLevelType w:val="multilevel"/>
    <w:tmpl w:val="5B787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4C2D99"/>
    <w:multiLevelType w:val="multilevel"/>
    <w:tmpl w:val="20B66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07177B"/>
    <w:multiLevelType w:val="hybridMultilevel"/>
    <w:tmpl w:val="6A1AC72C"/>
    <w:lvl w:ilvl="0" w:tplc="EAE87DF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A360ADE"/>
    <w:multiLevelType w:val="hybridMultilevel"/>
    <w:tmpl w:val="339A2CE2"/>
    <w:lvl w:ilvl="0" w:tplc="7F44F45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2A500802"/>
    <w:multiLevelType w:val="multilevel"/>
    <w:tmpl w:val="DD0E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664516"/>
    <w:multiLevelType w:val="multilevel"/>
    <w:tmpl w:val="35D0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A214CF"/>
    <w:multiLevelType w:val="multilevel"/>
    <w:tmpl w:val="E3A6E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2C1B22"/>
    <w:multiLevelType w:val="multilevel"/>
    <w:tmpl w:val="49709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6C7A3D"/>
    <w:multiLevelType w:val="multilevel"/>
    <w:tmpl w:val="71A42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567DB4"/>
    <w:multiLevelType w:val="multilevel"/>
    <w:tmpl w:val="81E4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975D8A"/>
    <w:multiLevelType w:val="multilevel"/>
    <w:tmpl w:val="83CC8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FA197A"/>
    <w:multiLevelType w:val="hybridMultilevel"/>
    <w:tmpl w:val="8C169326"/>
    <w:lvl w:ilvl="0" w:tplc="827C5C12">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3475217C"/>
    <w:multiLevelType w:val="hybridMultilevel"/>
    <w:tmpl w:val="A3F21E1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347A6C47"/>
    <w:multiLevelType w:val="multilevel"/>
    <w:tmpl w:val="81A03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BA72AF"/>
    <w:multiLevelType w:val="multilevel"/>
    <w:tmpl w:val="EE503B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D17A74"/>
    <w:multiLevelType w:val="multilevel"/>
    <w:tmpl w:val="1AFE0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1C38B9"/>
    <w:multiLevelType w:val="multilevel"/>
    <w:tmpl w:val="B4CE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D03519"/>
    <w:multiLevelType w:val="multilevel"/>
    <w:tmpl w:val="9712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562F8D"/>
    <w:multiLevelType w:val="multilevel"/>
    <w:tmpl w:val="06009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5D4C0E"/>
    <w:multiLevelType w:val="multilevel"/>
    <w:tmpl w:val="F8E0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B87D9A"/>
    <w:multiLevelType w:val="multilevel"/>
    <w:tmpl w:val="A412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81781E"/>
    <w:multiLevelType w:val="hybridMultilevel"/>
    <w:tmpl w:val="E3B8C2C2"/>
    <w:lvl w:ilvl="0" w:tplc="5832D7D6">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15:restartNumberingAfterBreak="0">
    <w:nsid w:val="38FC6A05"/>
    <w:multiLevelType w:val="multilevel"/>
    <w:tmpl w:val="42E48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1B2A67"/>
    <w:multiLevelType w:val="multilevel"/>
    <w:tmpl w:val="BBFE8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7A46B5"/>
    <w:multiLevelType w:val="multilevel"/>
    <w:tmpl w:val="B67C2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C05061"/>
    <w:multiLevelType w:val="multilevel"/>
    <w:tmpl w:val="DE76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09447C"/>
    <w:multiLevelType w:val="multilevel"/>
    <w:tmpl w:val="399C8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5F0B81"/>
    <w:multiLevelType w:val="multilevel"/>
    <w:tmpl w:val="ECF4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D811E4"/>
    <w:multiLevelType w:val="hybridMultilevel"/>
    <w:tmpl w:val="4F96C67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403209E3"/>
    <w:multiLevelType w:val="multilevel"/>
    <w:tmpl w:val="10A61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5A1123"/>
    <w:multiLevelType w:val="multilevel"/>
    <w:tmpl w:val="2626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D14C17"/>
    <w:multiLevelType w:val="multilevel"/>
    <w:tmpl w:val="9A08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E4317B"/>
    <w:multiLevelType w:val="multilevel"/>
    <w:tmpl w:val="E39C8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3A0D0A"/>
    <w:multiLevelType w:val="multilevel"/>
    <w:tmpl w:val="D4EE2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837E87"/>
    <w:multiLevelType w:val="multilevel"/>
    <w:tmpl w:val="A3322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CA0290"/>
    <w:multiLevelType w:val="multilevel"/>
    <w:tmpl w:val="DCB6C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9270FC"/>
    <w:multiLevelType w:val="multilevel"/>
    <w:tmpl w:val="9CB2E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37749E"/>
    <w:multiLevelType w:val="multilevel"/>
    <w:tmpl w:val="36AA6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D243D1"/>
    <w:multiLevelType w:val="multilevel"/>
    <w:tmpl w:val="B2004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2B297F"/>
    <w:multiLevelType w:val="multilevel"/>
    <w:tmpl w:val="4D680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730F2B"/>
    <w:multiLevelType w:val="hybridMultilevel"/>
    <w:tmpl w:val="4D38EA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4CF52850"/>
    <w:multiLevelType w:val="hybridMultilevel"/>
    <w:tmpl w:val="F6A6D3BA"/>
    <w:lvl w:ilvl="0" w:tplc="040C0001">
      <w:start w:val="1"/>
      <w:numFmt w:val="bullet"/>
      <w:lvlText w:val=""/>
      <w:lvlJc w:val="left"/>
      <w:pPr>
        <w:ind w:left="720" w:hanging="360"/>
      </w:pPr>
      <w:rPr>
        <w:rFonts w:ascii="Symbol" w:hAnsi="Symbol" w:hint="default"/>
      </w:rPr>
    </w:lvl>
    <w:lvl w:ilvl="1" w:tplc="5BB807E0">
      <w:start w:val="6"/>
      <w:numFmt w:val="bullet"/>
      <w:lvlText w:val="•"/>
      <w:lvlJc w:val="left"/>
      <w:pPr>
        <w:ind w:left="1440" w:hanging="360"/>
      </w:pPr>
      <w:rPr>
        <w:rFonts w:ascii="Aptos" w:eastAsiaTheme="minorHAnsi" w:hAnsi="Aptos"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4E3C0F3F"/>
    <w:multiLevelType w:val="multilevel"/>
    <w:tmpl w:val="1F125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C55197"/>
    <w:multiLevelType w:val="multilevel"/>
    <w:tmpl w:val="CA22F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C17B9C"/>
    <w:multiLevelType w:val="multilevel"/>
    <w:tmpl w:val="A040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42230C"/>
    <w:multiLevelType w:val="multilevel"/>
    <w:tmpl w:val="7EAA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D62CD8"/>
    <w:multiLevelType w:val="multilevel"/>
    <w:tmpl w:val="3BE8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595384"/>
    <w:multiLevelType w:val="multilevel"/>
    <w:tmpl w:val="84D43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1F0BED"/>
    <w:multiLevelType w:val="multilevel"/>
    <w:tmpl w:val="70B44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9F1F69"/>
    <w:multiLevelType w:val="multilevel"/>
    <w:tmpl w:val="5F247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D136D1"/>
    <w:multiLevelType w:val="multilevel"/>
    <w:tmpl w:val="4386F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8A675E"/>
    <w:multiLevelType w:val="multilevel"/>
    <w:tmpl w:val="A10A8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BD164A"/>
    <w:multiLevelType w:val="multilevel"/>
    <w:tmpl w:val="9EB4F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B6166A"/>
    <w:multiLevelType w:val="multilevel"/>
    <w:tmpl w:val="2BE07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0A3CBC"/>
    <w:multiLevelType w:val="multilevel"/>
    <w:tmpl w:val="5392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216395"/>
    <w:multiLevelType w:val="multilevel"/>
    <w:tmpl w:val="21C8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4E0E37"/>
    <w:multiLevelType w:val="hybridMultilevel"/>
    <w:tmpl w:val="EB744AF4"/>
    <w:lvl w:ilvl="0" w:tplc="7932089C">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0" w15:restartNumberingAfterBreak="0">
    <w:nsid w:val="63114627"/>
    <w:multiLevelType w:val="multilevel"/>
    <w:tmpl w:val="1AAED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1A27A9"/>
    <w:multiLevelType w:val="hybridMultilevel"/>
    <w:tmpl w:val="390271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661D4430"/>
    <w:multiLevelType w:val="multilevel"/>
    <w:tmpl w:val="58BA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756D9E"/>
    <w:multiLevelType w:val="multilevel"/>
    <w:tmpl w:val="2054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79750C7"/>
    <w:multiLevelType w:val="multilevel"/>
    <w:tmpl w:val="2CD2C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6731DD"/>
    <w:multiLevelType w:val="multilevel"/>
    <w:tmpl w:val="34005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8E2A4C"/>
    <w:multiLevelType w:val="multilevel"/>
    <w:tmpl w:val="E478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EC1E67"/>
    <w:multiLevelType w:val="multilevel"/>
    <w:tmpl w:val="FA4C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0207D3"/>
    <w:multiLevelType w:val="multilevel"/>
    <w:tmpl w:val="C2D03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E94020F"/>
    <w:multiLevelType w:val="multilevel"/>
    <w:tmpl w:val="2BA6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5C6DCF"/>
    <w:multiLevelType w:val="hybridMultilevel"/>
    <w:tmpl w:val="61EC19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1" w15:restartNumberingAfterBreak="0">
    <w:nsid w:val="6F6C52B7"/>
    <w:multiLevelType w:val="multilevel"/>
    <w:tmpl w:val="02641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845FC0"/>
    <w:multiLevelType w:val="multilevel"/>
    <w:tmpl w:val="3F60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E57F4C"/>
    <w:multiLevelType w:val="multilevel"/>
    <w:tmpl w:val="D920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F414A0"/>
    <w:multiLevelType w:val="multilevel"/>
    <w:tmpl w:val="0660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F5495B"/>
    <w:multiLevelType w:val="multilevel"/>
    <w:tmpl w:val="B2C02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896499"/>
    <w:multiLevelType w:val="multilevel"/>
    <w:tmpl w:val="FE0C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7F309A"/>
    <w:multiLevelType w:val="multilevel"/>
    <w:tmpl w:val="924A8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3956DE5"/>
    <w:multiLevelType w:val="multilevel"/>
    <w:tmpl w:val="562E8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C766AE"/>
    <w:multiLevelType w:val="multilevel"/>
    <w:tmpl w:val="BCC6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6E67E0"/>
    <w:multiLevelType w:val="multilevel"/>
    <w:tmpl w:val="AD3AF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EC6410"/>
    <w:multiLevelType w:val="multilevel"/>
    <w:tmpl w:val="1F78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76645C"/>
    <w:multiLevelType w:val="multilevel"/>
    <w:tmpl w:val="B2120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F968A5"/>
    <w:multiLevelType w:val="multilevel"/>
    <w:tmpl w:val="8D463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9772E54"/>
    <w:multiLevelType w:val="multilevel"/>
    <w:tmpl w:val="F63A9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A90FC6"/>
    <w:multiLevelType w:val="multilevel"/>
    <w:tmpl w:val="7F5C7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8C24F2"/>
    <w:multiLevelType w:val="multilevel"/>
    <w:tmpl w:val="0E3EB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B41282"/>
    <w:multiLevelType w:val="multilevel"/>
    <w:tmpl w:val="97481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832DAA"/>
    <w:multiLevelType w:val="multilevel"/>
    <w:tmpl w:val="0182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011702"/>
    <w:multiLevelType w:val="multilevel"/>
    <w:tmpl w:val="B3B8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C4540AC"/>
    <w:multiLevelType w:val="multilevel"/>
    <w:tmpl w:val="A116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BE4228"/>
    <w:multiLevelType w:val="multilevel"/>
    <w:tmpl w:val="80EEA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90411D"/>
    <w:multiLevelType w:val="multilevel"/>
    <w:tmpl w:val="4DDAF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584608">
    <w:abstractNumId w:val="110"/>
  </w:num>
  <w:num w:numId="2" w16cid:durableId="429130109">
    <w:abstractNumId w:val="71"/>
  </w:num>
  <w:num w:numId="3" w16cid:durableId="1395085972">
    <w:abstractNumId w:val="64"/>
  </w:num>
  <w:num w:numId="4" w16cid:durableId="1093696851">
    <w:abstractNumId w:val="46"/>
  </w:num>
  <w:num w:numId="5" w16cid:durableId="1562718194">
    <w:abstractNumId w:val="27"/>
  </w:num>
  <w:num w:numId="6" w16cid:durableId="1413746213">
    <w:abstractNumId w:val="99"/>
  </w:num>
  <w:num w:numId="7" w16cid:durableId="459230791">
    <w:abstractNumId w:val="84"/>
  </w:num>
  <w:num w:numId="8" w16cid:durableId="545219923">
    <w:abstractNumId w:val="45"/>
  </w:num>
  <w:num w:numId="9" w16cid:durableId="607393601">
    <w:abstractNumId w:val="54"/>
  </w:num>
  <w:num w:numId="10" w16cid:durableId="1614902693">
    <w:abstractNumId w:val="2"/>
  </w:num>
  <w:num w:numId="11" w16cid:durableId="527909336">
    <w:abstractNumId w:val="17"/>
  </w:num>
  <w:num w:numId="12" w16cid:durableId="1622106959">
    <w:abstractNumId w:val="9"/>
  </w:num>
  <w:num w:numId="13" w16cid:durableId="691956206">
    <w:abstractNumId w:val="19"/>
  </w:num>
  <w:num w:numId="14" w16cid:durableId="1801459223">
    <w:abstractNumId w:val="55"/>
  </w:num>
  <w:num w:numId="15" w16cid:durableId="1063331949">
    <w:abstractNumId w:val="32"/>
  </w:num>
  <w:num w:numId="16" w16cid:durableId="900363251">
    <w:abstractNumId w:val="101"/>
  </w:num>
  <w:num w:numId="17" w16cid:durableId="1643580501">
    <w:abstractNumId w:val="83"/>
  </w:num>
  <w:num w:numId="18" w16cid:durableId="659161624">
    <w:abstractNumId w:val="52"/>
  </w:num>
  <w:num w:numId="19" w16cid:durableId="1769156215">
    <w:abstractNumId w:val="120"/>
  </w:num>
  <w:num w:numId="20" w16cid:durableId="1769807938">
    <w:abstractNumId w:val="63"/>
  </w:num>
  <w:num w:numId="21" w16cid:durableId="342051521">
    <w:abstractNumId w:val="80"/>
  </w:num>
  <w:num w:numId="22" w16cid:durableId="1103375200">
    <w:abstractNumId w:val="28"/>
  </w:num>
  <w:num w:numId="23" w16cid:durableId="1949434754">
    <w:abstractNumId w:val="79"/>
  </w:num>
  <w:num w:numId="24" w16cid:durableId="2120568386">
    <w:abstractNumId w:val="85"/>
  </w:num>
  <w:num w:numId="25" w16cid:durableId="1924104000">
    <w:abstractNumId w:val="1"/>
  </w:num>
  <w:num w:numId="26" w16cid:durableId="169610991">
    <w:abstractNumId w:val="29"/>
  </w:num>
  <w:num w:numId="27" w16cid:durableId="526260029">
    <w:abstractNumId w:val="87"/>
  </w:num>
  <w:num w:numId="28" w16cid:durableId="682636436">
    <w:abstractNumId w:val="62"/>
  </w:num>
  <w:num w:numId="29" w16cid:durableId="553850711">
    <w:abstractNumId w:val="86"/>
  </w:num>
  <w:num w:numId="30" w16cid:durableId="1341859406">
    <w:abstractNumId w:val="14"/>
  </w:num>
  <w:num w:numId="31" w16cid:durableId="1288198191">
    <w:abstractNumId w:val="70"/>
  </w:num>
  <w:num w:numId="32" w16cid:durableId="1280840779">
    <w:abstractNumId w:val="81"/>
  </w:num>
  <w:num w:numId="33" w16cid:durableId="1264267418">
    <w:abstractNumId w:val="47"/>
  </w:num>
  <w:num w:numId="34" w16cid:durableId="180096728">
    <w:abstractNumId w:val="68"/>
  </w:num>
  <w:num w:numId="35" w16cid:durableId="1210847733">
    <w:abstractNumId w:val="49"/>
  </w:num>
  <w:num w:numId="36" w16cid:durableId="1733311660">
    <w:abstractNumId w:val="42"/>
  </w:num>
  <w:num w:numId="37" w16cid:durableId="224612677">
    <w:abstractNumId w:val="82"/>
  </w:num>
  <w:num w:numId="38" w16cid:durableId="1013535342">
    <w:abstractNumId w:val="5"/>
  </w:num>
  <w:num w:numId="39" w16cid:durableId="85658998">
    <w:abstractNumId w:val="20"/>
  </w:num>
  <w:num w:numId="40" w16cid:durableId="896553121">
    <w:abstractNumId w:val="34"/>
  </w:num>
  <w:num w:numId="41" w16cid:durableId="157771134">
    <w:abstractNumId w:val="109"/>
  </w:num>
  <w:num w:numId="42" w16cid:durableId="729425330">
    <w:abstractNumId w:val="6"/>
  </w:num>
  <w:num w:numId="43" w16cid:durableId="1890729869">
    <w:abstractNumId w:val="76"/>
  </w:num>
  <w:num w:numId="44" w16cid:durableId="463818671">
    <w:abstractNumId w:val="75"/>
  </w:num>
  <w:num w:numId="45" w16cid:durableId="1996641860">
    <w:abstractNumId w:val="56"/>
  </w:num>
  <w:num w:numId="46" w16cid:durableId="174922669">
    <w:abstractNumId w:val="58"/>
  </w:num>
  <w:num w:numId="47" w16cid:durableId="241263609">
    <w:abstractNumId w:val="0"/>
  </w:num>
  <w:num w:numId="48" w16cid:durableId="864052698">
    <w:abstractNumId w:val="4"/>
  </w:num>
  <w:num w:numId="49" w16cid:durableId="1822384902">
    <w:abstractNumId w:val="38"/>
  </w:num>
  <w:num w:numId="50" w16cid:durableId="1923761310">
    <w:abstractNumId w:val="18"/>
  </w:num>
  <w:num w:numId="51" w16cid:durableId="1611935734">
    <w:abstractNumId w:val="43"/>
  </w:num>
  <w:num w:numId="52" w16cid:durableId="630130335">
    <w:abstractNumId w:val="39"/>
  </w:num>
  <w:num w:numId="53" w16cid:durableId="471945407">
    <w:abstractNumId w:val="124"/>
  </w:num>
  <w:num w:numId="54" w16cid:durableId="233004597">
    <w:abstractNumId w:val="119"/>
  </w:num>
  <w:num w:numId="55" w16cid:durableId="1357122525">
    <w:abstractNumId w:val="21"/>
  </w:num>
  <w:num w:numId="56" w16cid:durableId="1924409077">
    <w:abstractNumId w:val="69"/>
  </w:num>
  <w:num w:numId="57" w16cid:durableId="1249926767">
    <w:abstractNumId w:val="72"/>
  </w:num>
  <w:num w:numId="58" w16cid:durableId="1391806104">
    <w:abstractNumId w:val="35"/>
  </w:num>
  <w:num w:numId="59" w16cid:durableId="1360593473">
    <w:abstractNumId w:val="108"/>
  </w:num>
  <w:num w:numId="60" w16cid:durableId="145902583">
    <w:abstractNumId w:val="51"/>
  </w:num>
  <w:num w:numId="61" w16cid:durableId="2115394401">
    <w:abstractNumId w:val="3"/>
  </w:num>
  <w:num w:numId="62" w16cid:durableId="1829520438">
    <w:abstractNumId w:val="89"/>
  </w:num>
  <w:num w:numId="63" w16cid:durableId="1957904622">
    <w:abstractNumId w:val="8"/>
  </w:num>
  <w:num w:numId="64" w16cid:durableId="731004190">
    <w:abstractNumId w:val="66"/>
  </w:num>
  <w:num w:numId="65" w16cid:durableId="699550371">
    <w:abstractNumId w:val="126"/>
  </w:num>
  <w:num w:numId="66" w16cid:durableId="961379345">
    <w:abstractNumId w:val="33"/>
  </w:num>
  <w:num w:numId="67" w16cid:durableId="1913810840">
    <w:abstractNumId w:val="98"/>
  </w:num>
  <w:num w:numId="68" w16cid:durableId="1923290586">
    <w:abstractNumId w:val="93"/>
  </w:num>
  <w:num w:numId="69" w16cid:durableId="1547526056">
    <w:abstractNumId w:val="115"/>
  </w:num>
  <w:num w:numId="70" w16cid:durableId="1971016040">
    <w:abstractNumId w:val="118"/>
  </w:num>
  <w:num w:numId="71" w16cid:durableId="1624845700">
    <w:abstractNumId w:val="92"/>
  </w:num>
  <w:num w:numId="72" w16cid:durableId="572936830">
    <w:abstractNumId w:val="106"/>
  </w:num>
  <w:num w:numId="73" w16cid:durableId="1680279690">
    <w:abstractNumId w:val="102"/>
  </w:num>
  <w:num w:numId="74" w16cid:durableId="765267572">
    <w:abstractNumId w:val="60"/>
  </w:num>
  <w:num w:numId="75" w16cid:durableId="508451282">
    <w:abstractNumId w:val="104"/>
  </w:num>
  <w:num w:numId="76" w16cid:durableId="1042287586">
    <w:abstractNumId w:val="26"/>
  </w:num>
  <w:num w:numId="77" w16cid:durableId="84151123">
    <w:abstractNumId w:val="16"/>
  </w:num>
  <w:num w:numId="78" w16cid:durableId="24798582">
    <w:abstractNumId w:val="15"/>
  </w:num>
  <w:num w:numId="79" w16cid:durableId="759377729">
    <w:abstractNumId w:val="131"/>
  </w:num>
  <w:num w:numId="80" w16cid:durableId="968128730">
    <w:abstractNumId w:val="117"/>
  </w:num>
  <w:num w:numId="81" w16cid:durableId="1914197584">
    <w:abstractNumId w:val="77"/>
  </w:num>
  <w:num w:numId="82" w16cid:durableId="425656522">
    <w:abstractNumId w:val="36"/>
  </w:num>
  <w:num w:numId="83" w16cid:durableId="1612860928">
    <w:abstractNumId w:val="129"/>
  </w:num>
  <w:num w:numId="84" w16cid:durableId="396830471">
    <w:abstractNumId w:val="11"/>
  </w:num>
  <w:num w:numId="85" w16cid:durableId="1283341772">
    <w:abstractNumId w:val="74"/>
  </w:num>
  <w:num w:numId="86" w16cid:durableId="258877845">
    <w:abstractNumId w:val="65"/>
  </w:num>
  <w:num w:numId="87" w16cid:durableId="451636818">
    <w:abstractNumId w:val="111"/>
  </w:num>
  <w:num w:numId="88" w16cid:durableId="1170677748">
    <w:abstractNumId w:val="12"/>
  </w:num>
  <w:num w:numId="89" w16cid:durableId="1524897683">
    <w:abstractNumId w:val="125"/>
  </w:num>
  <w:num w:numId="90" w16cid:durableId="590239028">
    <w:abstractNumId w:val="13"/>
  </w:num>
  <w:num w:numId="91" w16cid:durableId="159661981">
    <w:abstractNumId w:val="100"/>
  </w:num>
  <w:num w:numId="92" w16cid:durableId="1074938564">
    <w:abstractNumId w:val="50"/>
  </w:num>
  <w:num w:numId="93" w16cid:durableId="779102898">
    <w:abstractNumId w:val="7"/>
  </w:num>
  <w:num w:numId="94" w16cid:durableId="1766000434">
    <w:abstractNumId w:val="41"/>
  </w:num>
  <w:num w:numId="95" w16cid:durableId="961497082">
    <w:abstractNumId w:val="112"/>
  </w:num>
  <w:num w:numId="96" w16cid:durableId="1144077201">
    <w:abstractNumId w:val="31"/>
  </w:num>
  <w:num w:numId="97" w16cid:durableId="35004867">
    <w:abstractNumId w:val="95"/>
  </w:num>
  <w:num w:numId="98" w16cid:durableId="501242463">
    <w:abstractNumId w:val="132"/>
  </w:num>
  <w:num w:numId="99" w16cid:durableId="1853764102">
    <w:abstractNumId w:val="67"/>
  </w:num>
  <w:num w:numId="100" w16cid:durableId="1224948772">
    <w:abstractNumId w:val="91"/>
  </w:num>
  <w:num w:numId="101" w16cid:durableId="236867830">
    <w:abstractNumId w:val="96"/>
  </w:num>
  <w:num w:numId="102" w16cid:durableId="2000036475">
    <w:abstractNumId w:val="53"/>
  </w:num>
  <w:num w:numId="103" w16cid:durableId="484710210">
    <w:abstractNumId w:val="10"/>
  </w:num>
  <w:num w:numId="104" w16cid:durableId="123080471">
    <w:abstractNumId w:val="107"/>
  </w:num>
  <w:num w:numId="105" w16cid:durableId="1283800207">
    <w:abstractNumId w:val="59"/>
  </w:num>
  <w:num w:numId="106" w16cid:durableId="1349714344">
    <w:abstractNumId w:val="103"/>
  </w:num>
  <w:num w:numId="107" w16cid:durableId="1910773379">
    <w:abstractNumId w:val="57"/>
  </w:num>
  <w:num w:numId="108" w16cid:durableId="945236023">
    <w:abstractNumId w:val="57"/>
    <w:lvlOverride w:ilvl="1">
      <w:lvl w:ilvl="1">
        <w:numFmt w:val="bullet"/>
        <w:lvlText w:val="o"/>
        <w:lvlJc w:val="left"/>
        <w:pPr>
          <w:tabs>
            <w:tab w:val="num" w:pos="1440"/>
          </w:tabs>
          <w:ind w:left="1440" w:hanging="360"/>
        </w:pPr>
        <w:rPr>
          <w:rFonts w:ascii="Courier New" w:hAnsi="Courier New" w:hint="default"/>
          <w:sz w:val="20"/>
        </w:rPr>
      </w:lvl>
    </w:lvlOverride>
  </w:num>
  <w:num w:numId="109" w16cid:durableId="1220674247">
    <w:abstractNumId w:val="24"/>
  </w:num>
  <w:num w:numId="110" w16cid:durableId="1253002972">
    <w:abstractNumId w:val="44"/>
  </w:num>
  <w:num w:numId="111" w16cid:durableId="1347440302">
    <w:abstractNumId w:val="37"/>
  </w:num>
  <w:num w:numId="112" w16cid:durableId="1375081232">
    <w:abstractNumId w:val="40"/>
  </w:num>
  <w:num w:numId="113" w16cid:durableId="136269725">
    <w:abstractNumId w:val="122"/>
  </w:num>
  <w:num w:numId="114" w16cid:durableId="1283002697">
    <w:abstractNumId w:val="123"/>
  </w:num>
  <w:num w:numId="115" w16cid:durableId="536432514">
    <w:abstractNumId w:val="88"/>
  </w:num>
  <w:num w:numId="116" w16cid:durableId="2017074112">
    <w:abstractNumId w:val="130"/>
  </w:num>
  <w:num w:numId="117" w16cid:durableId="518203352">
    <w:abstractNumId w:val="30"/>
  </w:num>
  <w:num w:numId="118" w16cid:durableId="2053798400">
    <w:abstractNumId w:val="116"/>
  </w:num>
  <w:num w:numId="119" w16cid:durableId="1871412525">
    <w:abstractNumId w:val="61"/>
  </w:num>
  <w:num w:numId="120" w16cid:durableId="948705546">
    <w:abstractNumId w:val="105"/>
  </w:num>
  <w:num w:numId="121" w16cid:durableId="1245917728">
    <w:abstractNumId w:val="78"/>
  </w:num>
  <w:num w:numId="122" w16cid:durableId="740448909">
    <w:abstractNumId w:val="114"/>
  </w:num>
  <w:num w:numId="123" w16cid:durableId="942807502">
    <w:abstractNumId w:val="22"/>
  </w:num>
  <w:num w:numId="124" w16cid:durableId="80837733">
    <w:abstractNumId w:val="48"/>
  </w:num>
  <w:num w:numId="125" w16cid:durableId="961350595">
    <w:abstractNumId w:val="127"/>
  </w:num>
  <w:num w:numId="126" w16cid:durableId="1588268972">
    <w:abstractNumId w:val="121"/>
  </w:num>
  <w:num w:numId="127" w16cid:durableId="1412000330">
    <w:abstractNumId w:val="97"/>
  </w:num>
  <w:num w:numId="128" w16cid:durableId="140272636">
    <w:abstractNumId w:val="113"/>
  </w:num>
  <w:num w:numId="129" w16cid:durableId="1525284945">
    <w:abstractNumId w:val="25"/>
  </w:num>
  <w:num w:numId="130" w16cid:durableId="1581480796">
    <w:abstractNumId w:val="90"/>
  </w:num>
  <w:num w:numId="131" w16cid:durableId="1770736787">
    <w:abstractNumId w:val="73"/>
  </w:num>
  <w:num w:numId="132" w16cid:durableId="1127940429">
    <w:abstractNumId w:val="94"/>
  </w:num>
  <w:num w:numId="133" w16cid:durableId="83455134">
    <w:abstractNumId w:val="23"/>
  </w:num>
  <w:num w:numId="134" w16cid:durableId="1076785438">
    <w:abstractNumId w:val="1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50D"/>
    <w:rsid w:val="000820B7"/>
    <w:rsid w:val="000F579A"/>
    <w:rsid w:val="001A37CB"/>
    <w:rsid w:val="00246A33"/>
    <w:rsid w:val="00250D5E"/>
    <w:rsid w:val="00330BAE"/>
    <w:rsid w:val="003C1A71"/>
    <w:rsid w:val="003F1CEB"/>
    <w:rsid w:val="0042150D"/>
    <w:rsid w:val="00442F3C"/>
    <w:rsid w:val="0044574D"/>
    <w:rsid w:val="00610C93"/>
    <w:rsid w:val="007F6891"/>
    <w:rsid w:val="00826451"/>
    <w:rsid w:val="00860AB2"/>
    <w:rsid w:val="00935685"/>
    <w:rsid w:val="00936FB7"/>
    <w:rsid w:val="00A158F9"/>
    <w:rsid w:val="00A220AC"/>
    <w:rsid w:val="00A30F25"/>
    <w:rsid w:val="00B40B09"/>
    <w:rsid w:val="00B557B4"/>
    <w:rsid w:val="00C04889"/>
    <w:rsid w:val="00C967DE"/>
    <w:rsid w:val="00CA4299"/>
    <w:rsid w:val="00D01B69"/>
    <w:rsid w:val="00D61C25"/>
    <w:rsid w:val="00F13541"/>
    <w:rsid w:val="00FA50E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C8B5F"/>
  <w15:chartTrackingRefBased/>
  <w15:docId w15:val="{1479E973-AB7C-4841-A4CA-B7E624678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21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21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2150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42150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2150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2150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2150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2150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2150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2150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2150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2150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42150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2150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2150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2150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2150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2150D"/>
    <w:rPr>
      <w:rFonts w:eastAsiaTheme="majorEastAsia" w:cstheme="majorBidi"/>
      <w:color w:val="272727" w:themeColor="text1" w:themeTint="D8"/>
    </w:rPr>
  </w:style>
  <w:style w:type="paragraph" w:styleId="Titre">
    <w:name w:val="Title"/>
    <w:basedOn w:val="Normal"/>
    <w:next w:val="Normal"/>
    <w:link w:val="TitreCar"/>
    <w:uiPriority w:val="10"/>
    <w:qFormat/>
    <w:rsid w:val="00421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2150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2150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2150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2150D"/>
    <w:pPr>
      <w:spacing w:before="160"/>
      <w:jc w:val="center"/>
    </w:pPr>
    <w:rPr>
      <w:i/>
      <w:iCs/>
      <w:color w:val="404040" w:themeColor="text1" w:themeTint="BF"/>
    </w:rPr>
  </w:style>
  <w:style w:type="character" w:customStyle="1" w:styleId="CitationCar">
    <w:name w:val="Citation Car"/>
    <w:basedOn w:val="Policepardfaut"/>
    <w:link w:val="Citation"/>
    <w:uiPriority w:val="29"/>
    <w:rsid w:val="0042150D"/>
    <w:rPr>
      <w:i/>
      <w:iCs/>
      <w:color w:val="404040" w:themeColor="text1" w:themeTint="BF"/>
    </w:rPr>
  </w:style>
  <w:style w:type="paragraph" w:styleId="Paragraphedeliste">
    <w:name w:val="List Paragraph"/>
    <w:basedOn w:val="Normal"/>
    <w:uiPriority w:val="34"/>
    <w:qFormat/>
    <w:rsid w:val="0042150D"/>
    <w:pPr>
      <w:ind w:left="720"/>
      <w:contextualSpacing/>
    </w:pPr>
  </w:style>
  <w:style w:type="character" w:styleId="Accentuationintense">
    <w:name w:val="Intense Emphasis"/>
    <w:basedOn w:val="Policepardfaut"/>
    <w:uiPriority w:val="21"/>
    <w:qFormat/>
    <w:rsid w:val="0042150D"/>
    <w:rPr>
      <w:i/>
      <w:iCs/>
      <w:color w:val="0F4761" w:themeColor="accent1" w:themeShade="BF"/>
    </w:rPr>
  </w:style>
  <w:style w:type="paragraph" w:styleId="Citationintense">
    <w:name w:val="Intense Quote"/>
    <w:basedOn w:val="Normal"/>
    <w:next w:val="Normal"/>
    <w:link w:val="CitationintenseCar"/>
    <w:uiPriority w:val="30"/>
    <w:qFormat/>
    <w:rsid w:val="00421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2150D"/>
    <w:rPr>
      <w:i/>
      <w:iCs/>
      <w:color w:val="0F4761" w:themeColor="accent1" w:themeShade="BF"/>
    </w:rPr>
  </w:style>
  <w:style w:type="character" w:styleId="Rfrenceintense">
    <w:name w:val="Intense Reference"/>
    <w:basedOn w:val="Policepardfaut"/>
    <w:uiPriority w:val="32"/>
    <w:qFormat/>
    <w:rsid w:val="0042150D"/>
    <w:rPr>
      <w:b/>
      <w:bCs/>
      <w:smallCaps/>
      <w:color w:val="0F4761" w:themeColor="accent1" w:themeShade="BF"/>
      <w:spacing w:val="5"/>
    </w:rPr>
  </w:style>
  <w:style w:type="paragraph" w:styleId="En-tte">
    <w:name w:val="header"/>
    <w:basedOn w:val="Normal"/>
    <w:link w:val="En-tteCar"/>
    <w:uiPriority w:val="99"/>
    <w:unhideWhenUsed/>
    <w:rsid w:val="00330BAE"/>
    <w:pPr>
      <w:tabs>
        <w:tab w:val="center" w:pos="4536"/>
        <w:tab w:val="right" w:pos="9072"/>
      </w:tabs>
      <w:spacing w:after="0" w:line="240" w:lineRule="auto"/>
    </w:pPr>
  </w:style>
  <w:style w:type="character" w:customStyle="1" w:styleId="En-tteCar">
    <w:name w:val="En-tête Car"/>
    <w:basedOn w:val="Policepardfaut"/>
    <w:link w:val="En-tte"/>
    <w:uiPriority w:val="99"/>
    <w:rsid w:val="00330BAE"/>
  </w:style>
  <w:style w:type="paragraph" w:styleId="Pieddepage">
    <w:name w:val="footer"/>
    <w:basedOn w:val="Normal"/>
    <w:link w:val="PieddepageCar"/>
    <w:uiPriority w:val="99"/>
    <w:unhideWhenUsed/>
    <w:rsid w:val="00330BA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30BAE"/>
  </w:style>
  <w:style w:type="paragraph" w:styleId="NormalWeb">
    <w:name w:val="Normal (Web)"/>
    <w:basedOn w:val="Normal"/>
    <w:uiPriority w:val="99"/>
    <w:semiHidden/>
    <w:unhideWhenUsed/>
    <w:rsid w:val="00CA4299"/>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CA4299"/>
    <w:rPr>
      <w:b/>
      <w:bCs/>
    </w:rPr>
  </w:style>
  <w:style w:type="character" w:styleId="Accentuation">
    <w:name w:val="Emphasis"/>
    <w:basedOn w:val="Policepardfaut"/>
    <w:uiPriority w:val="20"/>
    <w:qFormat/>
    <w:rsid w:val="00CA42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436</TotalTime>
  <Pages>64</Pages>
  <Words>12966</Words>
  <Characters>71315</Characters>
  <Application>Microsoft Office Word</Application>
  <DocSecurity>0</DocSecurity>
  <Lines>594</Lines>
  <Paragraphs>168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SGHAIER</dc:creator>
  <cp:keywords/>
  <dc:description/>
  <cp:lastModifiedBy>HAMDI SGHAIER</cp:lastModifiedBy>
  <cp:revision>7</cp:revision>
  <dcterms:created xsi:type="dcterms:W3CDTF">2025-10-18T11:13:00Z</dcterms:created>
  <dcterms:modified xsi:type="dcterms:W3CDTF">2025-10-18T18:31:00Z</dcterms:modified>
</cp:coreProperties>
</file>