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3D449" w14:textId="0F11DC63" w:rsidR="00216CC8" w:rsidRDefault="00732123">
      <w:r>
        <w:t>Urban redevelopment 1990s</w:t>
      </w:r>
    </w:p>
    <w:p w14:paraId="3B408879" w14:textId="5DC88A7D" w:rsidR="00732123" w:rsidRDefault="0009016A">
      <w:r>
        <w:t>New urbanism</w:t>
      </w:r>
      <w:r w:rsidR="007173A6">
        <w:t>, founded in 1993</w:t>
      </w:r>
    </w:p>
    <w:p w14:paraId="7175C243" w14:textId="2D16A3D0" w:rsidR="007173A6" w:rsidRDefault="007173A6">
      <w:r>
        <w:t>Promotes livable streets in compact walkable blocks</w:t>
      </w:r>
    </w:p>
    <w:p w14:paraId="5897300A" w14:textId="7CD071FB" w:rsidR="007173A6" w:rsidRDefault="007173A6">
      <w:r>
        <w:t>Range of housing to serve diverse ages and incomes</w:t>
      </w:r>
    </w:p>
    <w:p w14:paraId="63B1A058" w14:textId="414F1BC3" w:rsidR="007173A6" w:rsidRDefault="007173A6">
      <w:r>
        <w:t xml:space="preserve">Schools and things </w:t>
      </w:r>
      <w:proofErr w:type="spellStart"/>
      <w:r>
        <w:t>closeby</w:t>
      </w:r>
      <w:proofErr w:type="spellEnd"/>
      <w:r>
        <w:t xml:space="preserve"> for walking and </w:t>
      </w:r>
      <w:proofErr w:type="spellStart"/>
      <w:r>
        <w:t>bycicling</w:t>
      </w:r>
      <w:proofErr w:type="spellEnd"/>
      <w:r>
        <w:t xml:space="preserve"> or transit</w:t>
      </w:r>
    </w:p>
    <w:p w14:paraId="12E8DE9C" w14:textId="73DB0CDC" w:rsidR="007173A6" w:rsidRDefault="007173A6">
      <w:r>
        <w:t>Buildings designed appropriately to define and enliven streets or public places</w:t>
      </w:r>
    </w:p>
    <w:p w14:paraId="0258BA8C" w14:textId="77777777" w:rsidR="00243BB2" w:rsidRDefault="00B840EA">
      <w:proofErr w:type="spellStart"/>
      <w:r>
        <w:t>Reponsible</w:t>
      </w:r>
      <w:proofErr w:type="spellEnd"/>
      <w:r>
        <w:t xml:space="preserve"> for creating and popularizing many common patterns and strategies. </w:t>
      </w:r>
    </w:p>
    <w:p w14:paraId="1293B289" w14:textId="65D8C945" w:rsidR="00243BB2" w:rsidRDefault="00243BB2">
      <w:r>
        <w:t>Worry that it promotes a segregated and narrow version of traditional architecture</w:t>
      </w:r>
    </w:p>
    <w:p w14:paraId="545F6724" w14:textId="61300412" w:rsidR="00243BB2" w:rsidRDefault="007017D9">
      <w:r>
        <w:t>Want to stop city sprawl, reconfigure sprawling areas, diverse pedestrian friendly neighborhoods</w:t>
      </w:r>
    </w:p>
    <w:p w14:paraId="0A1915BC" w14:textId="5C079593" w:rsidR="00CD5472" w:rsidRDefault="00CD5472"/>
    <w:p w14:paraId="2A8058E0" w14:textId="63F13995" w:rsidR="00CD5472" w:rsidRDefault="007831A5">
      <w:r>
        <w:t xml:space="preserve">Seaside </w:t>
      </w:r>
      <w:proofErr w:type="spellStart"/>
      <w:r>
        <w:t>florida</w:t>
      </w:r>
      <w:proofErr w:type="spellEnd"/>
      <w:r>
        <w:t xml:space="preserve"> is an example of new urbanism</w:t>
      </w:r>
    </w:p>
    <w:p w14:paraId="383B00CA" w14:textId="7BE69589" w:rsidR="00334D44" w:rsidRDefault="00B122C7">
      <w:r>
        <w:t xml:space="preserve">Their traditional image of </w:t>
      </w:r>
      <w:proofErr w:type="spellStart"/>
      <w:r>
        <w:t>usa</w:t>
      </w:r>
      <w:proofErr w:type="spellEnd"/>
      <w:r>
        <w:t xml:space="preserve"> was </w:t>
      </w:r>
      <w:proofErr w:type="gramStart"/>
      <w:r>
        <w:t>really only</w:t>
      </w:r>
      <w:proofErr w:type="gramEnd"/>
      <w:r>
        <w:t xml:space="preserve"> that of white people, not very inclusive, need to be careful.</w:t>
      </w:r>
    </w:p>
    <w:p w14:paraId="58039EA1" w14:textId="23B83BFE" w:rsidR="00B122C7" w:rsidRDefault="00A05884">
      <w:r>
        <w:t>Places built for ‘nostalgia</w:t>
      </w:r>
      <w:proofErr w:type="gramStart"/>
      <w:r>
        <w:t>’,</w:t>
      </w:r>
      <w:proofErr w:type="gramEnd"/>
      <w:r>
        <w:t xml:space="preserve"> the referenced time never really existed</w:t>
      </w:r>
    </w:p>
    <w:p w14:paraId="6DE24481" w14:textId="3125D26D" w:rsidR="006E5BD4" w:rsidRDefault="006E5BD4">
      <w:r>
        <w:t xml:space="preserve">Town named celebration is a diverse community made of apartments of various sizes and costs. </w:t>
      </w:r>
    </w:p>
    <w:p w14:paraId="13066835" w14:textId="3A3A6D7D" w:rsidR="00AF3382" w:rsidRDefault="00AF3382">
      <w:r>
        <w:t xml:space="preserve">White picket fence, pedestrian town idea is in contrast with the way people </w:t>
      </w:r>
      <w:proofErr w:type="gramStart"/>
      <w:r>
        <w:t>actually live</w:t>
      </w:r>
      <w:proofErr w:type="gramEnd"/>
      <w:r>
        <w:t xml:space="preserve"> today.</w:t>
      </w:r>
    </w:p>
    <w:p w14:paraId="6E8719DE" w14:textId="70B8FCA2" w:rsidR="00AA6245" w:rsidRDefault="00AA6245">
      <w:proofErr w:type="spellStart"/>
      <w:r>
        <w:t>Hambersham</w:t>
      </w:r>
      <w:proofErr w:type="spellEnd"/>
      <w:r>
        <w:t xml:space="preserve"> is ‘Nostalgic’ in house design, but they are very </w:t>
      </w:r>
      <w:proofErr w:type="spellStart"/>
      <w:r>
        <w:t>reminiscient</w:t>
      </w:r>
      <w:proofErr w:type="spellEnd"/>
      <w:r>
        <w:t xml:space="preserve"> of plantations and racism.</w:t>
      </w:r>
    </w:p>
    <w:p w14:paraId="03C0D980" w14:textId="1864C6B7" w:rsidR="002376DB" w:rsidRDefault="002376DB"/>
    <w:p w14:paraId="6D280B55" w14:textId="7FA2167F" w:rsidR="002376DB" w:rsidRDefault="002376DB">
      <w:r>
        <w:t xml:space="preserve">New </w:t>
      </w:r>
      <w:proofErr w:type="spellStart"/>
      <w:r>
        <w:t>orleans</w:t>
      </w:r>
      <w:proofErr w:type="spellEnd"/>
      <w:r>
        <w:t xml:space="preserve"> flood showed disaster plan didn’t really make space for people that didn’t have cars or </w:t>
      </w:r>
      <w:proofErr w:type="spellStart"/>
      <w:r>
        <w:t>transporation</w:t>
      </w:r>
      <w:proofErr w:type="spellEnd"/>
      <w:r>
        <w:t>, ended up being mostly black people</w:t>
      </w:r>
    </w:p>
    <w:p w14:paraId="0845FFF9" w14:textId="5DFEFB73" w:rsidR="00697F9C" w:rsidRDefault="00697F9C">
      <w:r>
        <w:br w:type="page"/>
      </w:r>
    </w:p>
    <w:p w14:paraId="1A0158B3" w14:textId="041049F3" w:rsidR="001B545B" w:rsidRDefault="00EC011A">
      <w:r>
        <w:lastRenderedPageBreak/>
        <w:t>Refurbished downtown metropolises were less of a true center and more of a playground for the wealthy.</w:t>
      </w:r>
    </w:p>
    <w:p w14:paraId="7FF19B68" w14:textId="18DBD46F" w:rsidR="00874399" w:rsidRDefault="00261AE3">
      <w:r>
        <w:t>Public cities are being created not through taxpayer money, but through corporate sponsorship</w:t>
      </w:r>
    </w:p>
    <w:p w14:paraId="447169C2" w14:textId="3EB897A1" w:rsidR="00EE03E2" w:rsidRDefault="00EE03E2">
      <w:r>
        <w:t>Many city projects are being made for the rich only, like Hudson yards</w:t>
      </w:r>
    </w:p>
    <w:p w14:paraId="71700460" w14:textId="0D591B03" w:rsidR="005D3E22" w:rsidRDefault="004D29CE">
      <w:r>
        <w:t>Some funding for Hudson yards was gained using real estate gerrymandering, claiming the area was financially depressed and getting money to develop it.</w:t>
      </w:r>
    </w:p>
    <w:p w14:paraId="2E6E0CA5" w14:textId="5DEE7F3F" w:rsidR="005D3E22" w:rsidRDefault="005D3E22">
      <w:r>
        <w:t xml:space="preserve">Supertall movement in NYC, super tall, thin skyscrapers are being built with counterweights on top to stop </w:t>
      </w:r>
      <w:r w:rsidR="00814773">
        <w:t xml:space="preserve">any </w:t>
      </w:r>
      <w:r>
        <w:t>swaying.</w:t>
      </w:r>
      <w:r w:rsidR="00964BA2">
        <w:t xml:space="preserve"> </w:t>
      </w:r>
      <w:r w:rsidR="007902BC">
        <w:t>Essentially</w:t>
      </w:r>
      <w:r w:rsidR="00964BA2">
        <w:t xml:space="preserve"> architecture acrobatics.</w:t>
      </w:r>
    </w:p>
    <w:p w14:paraId="79137507" w14:textId="7C7991A9" w:rsidR="00D354A4" w:rsidRDefault="00195A6D">
      <w:r>
        <w:t xml:space="preserve">High line however took an old rundown raised railway track and made it a beautiful walkway, skyrocketed land values and development nearby. </w:t>
      </w:r>
    </w:p>
    <w:p w14:paraId="5ED5E9F8" w14:textId="0BED6C97" w:rsidR="00C20E91" w:rsidRDefault="00C20E91">
      <w:r>
        <w:t xml:space="preserve">African </w:t>
      </w:r>
      <w:proofErr w:type="spellStart"/>
      <w:r>
        <w:t>americans</w:t>
      </w:r>
      <w:proofErr w:type="spellEnd"/>
      <w:r>
        <w:t xml:space="preserve"> hardest hit by hurricane </w:t>
      </w:r>
      <w:proofErr w:type="spellStart"/>
      <w:r>
        <w:t>katrina</w:t>
      </w:r>
      <w:proofErr w:type="spellEnd"/>
      <w:r>
        <w:t xml:space="preserve"> because they lived in the floodplains, the least desirable areas.</w:t>
      </w:r>
    </w:p>
    <w:p w14:paraId="2E6B8385" w14:textId="02B2E951" w:rsidR="00404851" w:rsidRDefault="00404851">
      <w:r>
        <w:t>Mixed use developments combining apartments/condos and city centers</w:t>
      </w:r>
    </w:p>
    <w:p w14:paraId="24AD681F" w14:textId="1A126284" w:rsidR="00404851" w:rsidRDefault="00404851"/>
    <w:p w14:paraId="4E5A1222" w14:textId="70767452" w:rsidR="008469E5" w:rsidRDefault="008469E5"/>
    <w:p w14:paraId="0B59630E" w14:textId="7F39CDE6" w:rsidR="008469E5" w:rsidRDefault="008469E5"/>
    <w:p w14:paraId="679CEB23" w14:textId="09F57DDA" w:rsidR="008469E5" w:rsidRDefault="008469E5"/>
    <w:p w14:paraId="29E9C965" w14:textId="08E0002F" w:rsidR="008469E5" w:rsidRDefault="008469E5"/>
    <w:p w14:paraId="67E61EBA" w14:textId="788B21CF" w:rsidR="008469E5" w:rsidRDefault="008469E5" w:rsidP="008469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opened my eyes to the horrors of the city</w:t>
      </w:r>
      <w:r w:rsidR="004E756B">
        <w:rPr>
          <w:rFonts w:ascii="Times New Roman" w:hAnsi="Times New Roman" w:cs="Times New Roman"/>
        </w:rPr>
        <w:t xml:space="preserve"> :O</w:t>
      </w:r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0235B571" w14:textId="77777777" w:rsidR="008469E5" w:rsidRDefault="008469E5" w:rsidP="008469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the incredibly intimate relationship between transportation and city growth, like water and early city placement, to walking cities, to railroads, to cars, etc.</w:t>
      </w:r>
    </w:p>
    <w:p w14:paraId="617E6ACB" w14:textId="77777777" w:rsidR="008469E5" w:rsidRDefault="008469E5" w:rsidP="008469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institutional racism and cities, and how I knew there was a racism situation, but didn’t really know much about it. This class opened my eyes</w:t>
      </w:r>
    </w:p>
    <w:p w14:paraId="49D3D72C" w14:textId="2BF5F3DD" w:rsidR="008469E5" w:rsidRDefault="008469E5" w:rsidP="008469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 talk about climate change and cities with sea level rises, talked about in </w:t>
      </w:r>
      <w:proofErr w:type="spellStart"/>
      <w:r>
        <w:rPr>
          <w:rFonts w:ascii="Times New Roman" w:hAnsi="Times New Roman" w:cs="Times New Roman"/>
        </w:rPr>
        <w:t>lec</w:t>
      </w:r>
      <w:proofErr w:type="spellEnd"/>
      <w:r>
        <w:rPr>
          <w:rFonts w:ascii="Times New Roman" w:hAnsi="Times New Roman" w:cs="Times New Roman"/>
        </w:rPr>
        <w:t xml:space="preserve"> 5.2</w:t>
      </w:r>
    </w:p>
    <w:p w14:paraId="15992DAB" w14:textId="3079BE6E" w:rsidR="003D3E7A" w:rsidRDefault="003D3E7A" w:rsidP="008469E5">
      <w:pPr>
        <w:spacing w:line="480" w:lineRule="auto"/>
        <w:rPr>
          <w:rFonts w:ascii="Times New Roman" w:hAnsi="Times New Roman" w:cs="Times New Roman"/>
        </w:rPr>
      </w:pPr>
    </w:p>
    <w:p w14:paraId="498B5C79" w14:textId="4A5C0CBF" w:rsidR="003D3E7A" w:rsidRDefault="003D3E7A" w:rsidP="008469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has given me new perspectives, lenses, and variables to see the world through.</w:t>
      </w:r>
    </w:p>
    <w:p w14:paraId="1473D269" w14:textId="77777777" w:rsidR="008469E5" w:rsidRDefault="008469E5"/>
    <w:sectPr w:rsidR="0084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55"/>
    <w:rsid w:val="00080A18"/>
    <w:rsid w:val="0009016A"/>
    <w:rsid w:val="00195A6D"/>
    <w:rsid w:val="001B03AA"/>
    <w:rsid w:val="001B545B"/>
    <w:rsid w:val="002376DB"/>
    <w:rsid w:val="00243BB2"/>
    <w:rsid w:val="00261AE3"/>
    <w:rsid w:val="00334D44"/>
    <w:rsid w:val="003D3E7A"/>
    <w:rsid w:val="00404851"/>
    <w:rsid w:val="004D29CE"/>
    <w:rsid w:val="004E756B"/>
    <w:rsid w:val="005D3E22"/>
    <w:rsid w:val="00611276"/>
    <w:rsid w:val="00697F9C"/>
    <w:rsid w:val="006E5BD4"/>
    <w:rsid w:val="007017D9"/>
    <w:rsid w:val="007173A6"/>
    <w:rsid w:val="00732123"/>
    <w:rsid w:val="007831A5"/>
    <w:rsid w:val="007902BC"/>
    <w:rsid w:val="007B00C4"/>
    <w:rsid w:val="00814773"/>
    <w:rsid w:val="008469E5"/>
    <w:rsid w:val="00874399"/>
    <w:rsid w:val="008B2FC4"/>
    <w:rsid w:val="00964BA2"/>
    <w:rsid w:val="00A05884"/>
    <w:rsid w:val="00AA6245"/>
    <w:rsid w:val="00AF3382"/>
    <w:rsid w:val="00B122C7"/>
    <w:rsid w:val="00B840EA"/>
    <w:rsid w:val="00C20E91"/>
    <w:rsid w:val="00CD5472"/>
    <w:rsid w:val="00D33155"/>
    <w:rsid w:val="00D354A4"/>
    <w:rsid w:val="00D569DB"/>
    <w:rsid w:val="00EC011A"/>
    <w:rsid w:val="00ED6724"/>
    <w:rsid w:val="00E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390A"/>
  <w15:chartTrackingRefBased/>
  <w15:docId w15:val="{CDDB24F9-8591-40E9-A244-B55AA728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448</Words>
  <Characters>2258</Characters>
  <Application>Microsoft Office Word</Application>
  <DocSecurity>0</DocSecurity>
  <Lines>28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Sean R</dc:creator>
  <cp:keywords/>
  <dc:description/>
  <cp:lastModifiedBy>Gordon, Sean R</cp:lastModifiedBy>
  <cp:revision>36</cp:revision>
  <dcterms:created xsi:type="dcterms:W3CDTF">2020-11-19T03:45:00Z</dcterms:created>
  <dcterms:modified xsi:type="dcterms:W3CDTF">2020-11-20T00:09:00Z</dcterms:modified>
</cp:coreProperties>
</file>