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C1851" w:rsidRDefault="000C1851" w:rsidP="000C1851">
      <w:pPr>
        <w:ind w:left="720"/>
      </w:pPr>
      <w:bookmarkStart w:id="0" w:name="_GoBack"/>
      <w:bookmarkEnd w:id="0"/>
      <w:r w:rsidRPr="000C1851">
        <w:rPr>
          <w:b/>
          <w:bCs/>
        </w:rPr>
        <w:t xml:space="preserve">Write a program that, depending on the user's choice inputs </w:t>
      </w:r>
      <w:proofErr w:type="spellStart"/>
      <w:r w:rsidRPr="000C1851">
        <w:rPr>
          <w:b/>
          <w:bCs/>
        </w:rPr>
        <w:t>int</w:t>
      </w:r>
      <w:proofErr w:type="spellEnd"/>
      <w:r w:rsidRPr="000C1851">
        <w:rPr>
          <w:b/>
          <w:bCs/>
        </w:rPr>
        <w:t>, double or string variable. If the variable is integer or double, increases it with 1. If the variable is string, appends "*" at its end. The program must show the value of that variable as a console output. Use switch statement.</w:t>
      </w:r>
    </w:p>
    <w:p w:rsidR="00EE450D" w:rsidRDefault="00EE450D"/>
    <w:sectPr w:rsidR="00EE45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226"/>
    <w:multiLevelType w:val="hybridMultilevel"/>
    <w:tmpl w:val="369E9DBA"/>
    <w:lvl w:ilvl="0" w:tplc="67E4F7A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CB7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C0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4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48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27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2D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46A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24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B6"/>
    <w:rsid w:val="000C1851"/>
    <w:rsid w:val="005518B6"/>
    <w:rsid w:val="00E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26F9-B9C0-4DAD-8F3C-A89C48DE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16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2014-02-04T07:33:00Z</dcterms:created>
  <dcterms:modified xsi:type="dcterms:W3CDTF">2014-02-04T07:34:00Z</dcterms:modified>
</cp:coreProperties>
</file>