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30E3" w14:textId="5A611DD8" w:rsidR="0027648A" w:rsidRDefault="0027648A" w:rsidP="0027648A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25285C8" w14:textId="4650D78E" w:rsidR="0027648A" w:rsidRPr="0027648A" w:rsidRDefault="0027648A" w:rsidP="0027648A">
      <w:r w:rsidRPr="0027648A">
        <w:rPr>
          <w:rFonts w:hint="eastAsia"/>
        </w:rPr>
        <w:t>设计一个函数模板，其中包括数据成员T a[n]以及对其进行排序的函数 sort( )，模板参数T可实例化成字符串。</w:t>
      </w:r>
    </w:p>
    <w:p w14:paraId="52E30A18" w14:textId="77777777" w:rsidR="0027648A" w:rsidRPr="0027648A" w:rsidRDefault="0027648A" w:rsidP="0027648A">
      <w:r w:rsidRPr="0027648A">
        <w:rPr>
          <w:rFonts w:hint="eastAsia"/>
        </w:rPr>
        <w:t>C++提交的答案将被附加下面的main函数，提交时请不要包含main函数。</w:t>
      </w:r>
    </w:p>
    <w:p w14:paraId="6B071CA6" w14:textId="77777777" w:rsidR="0027648A" w:rsidRPr="0027648A" w:rsidRDefault="0027648A" w:rsidP="0027648A">
      <w:r w:rsidRPr="0027648A">
        <w:t xml:space="preserve">int </w:t>
      </w:r>
      <w:proofErr w:type="gramStart"/>
      <w:r w:rsidRPr="0027648A">
        <w:t>main(</w:t>
      </w:r>
      <w:proofErr w:type="gramEnd"/>
      <w:r w:rsidRPr="0027648A">
        <w:t>){</w:t>
      </w:r>
    </w:p>
    <w:p w14:paraId="0AE2F5A8" w14:textId="77777777" w:rsidR="0027648A" w:rsidRPr="0027648A" w:rsidRDefault="0027648A" w:rsidP="0027648A">
      <w:r w:rsidRPr="0027648A">
        <w:t>        string Str[</w:t>
      </w:r>
      <w:proofErr w:type="gramStart"/>
      <w:r w:rsidRPr="0027648A">
        <w:t>10]=</w:t>
      </w:r>
      <w:proofErr w:type="gramEnd"/>
      <w:r w:rsidRPr="0027648A">
        <w:t>{"Zhang","Li","Wang","Qian","Zhao","Wu","Xu","Tang","Shen","Liang"};</w:t>
      </w:r>
    </w:p>
    <w:p w14:paraId="3FF6F07E" w14:textId="77777777" w:rsidR="0027648A" w:rsidRPr="0027648A" w:rsidRDefault="0027648A" w:rsidP="0027648A">
      <w:r w:rsidRPr="0027648A">
        <w:t>        </w:t>
      </w:r>
      <w:r w:rsidRPr="0027648A">
        <w:rPr>
          <w:lang w:val="fr-FR"/>
        </w:rPr>
        <w:t>int Int[8]={20,12,0,-5,9,-18,6,11};</w:t>
      </w:r>
    </w:p>
    <w:p w14:paraId="7F74F008" w14:textId="77777777" w:rsidR="0027648A" w:rsidRPr="0027648A" w:rsidRDefault="0027648A" w:rsidP="0027648A">
      <w:r w:rsidRPr="0027648A">
        <w:rPr>
          <w:lang w:val="fr-FR"/>
        </w:rPr>
        <w:t>        double Dou[7]={3.07,8.12,-0.45,6,10,-9,7.29};</w:t>
      </w:r>
    </w:p>
    <w:p w14:paraId="44295014" w14:textId="77777777" w:rsidR="0027648A" w:rsidRPr="0027648A" w:rsidRDefault="0027648A" w:rsidP="0027648A">
      <w:r w:rsidRPr="0027648A">
        <w:rPr>
          <w:lang w:val="fr-FR"/>
        </w:rPr>
        <w:t>        Sort(Str,10);</w:t>
      </w:r>
    </w:p>
    <w:p w14:paraId="7FF1DBC4" w14:textId="77777777" w:rsidR="0027648A" w:rsidRPr="0027648A" w:rsidRDefault="0027648A" w:rsidP="0027648A">
      <w:r w:rsidRPr="0027648A">
        <w:rPr>
          <w:lang w:val="fr-FR"/>
        </w:rPr>
        <w:t>        Sort(Int,8);</w:t>
      </w:r>
    </w:p>
    <w:p w14:paraId="7C88D97F" w14:textId="77777777" w:rsidR="0027648A" w:rsidRPr="0027648A" w:rsidRDefault="0027648A" w:rsidP="0027648A">
      <w:r w:rsidRPr="0027648A">
        <w:rPr>
          <w:lang w:val="fr-FR"/>
        </w:rPr>
        <w:t>        Sort(Dou,7);</w:t>
      </w:r>
    </w:p>
    <w:p w14:paraId="290CE189" w14:textId="77777777" w:rsidR="0027648A" w:rsidRPr="0027648A" w:rsidRDefault="0027648A" w:rsidP="0027648A">
      <w:r w:rsidRPr="0027648A">
        <w:rPr>
          <w:lang w:val="fr-FR"/>
        </w:rPr>
        <w:t>        Print(Str,10);</w:t>
      </w:r>
    </w:p>
    <w:p w14:paraId="6E351D1C" w14:textId="77777777" w:rsidR="0027648A" w:rsidRPr="0027648A" w:rsidRDefault="0027648A" w:rsidP="0027648A">
      <w:r w:rsidRPr="0027648A">
        <w:rPr>
          <w:lang w:val="fr-FR"/>
        </w:rPr>
        <w:t>        </w:t>
      </w:r>
      <w:proofErr w:type="gramStart"/>
      <w:r w:rsidRPr="0027648A">
        <w:t>Print(</w:t>
      </w:r>
      <w:proofErr w:type="gramEnd"/>
      <w:r w:rsidRPr="0027648A">
        <w:t>Int,8);</w:t>
      </w:r>
    </w:p>
    <w:p w14:paraId="06AA9AEF" w14:textId="77777777" w:rsidR="0027648A" w:rsidRPr="0027648A" w:rsidRDefault="0027648A" w:rsidP="0027648A">
      <w:r w:rsidRPr="0027648A">
        <w:t>        </w:t>
      </w:r>
      <w:proofErr w:type="gramStart"/>
      <w:r w:rsidRPr="0027648A">
        <w:t>Print(</w:t>
      </w:r>
      <w:proofErr w:type="gramEnd"/>
      <w:r w:rsidRPr="0027648A">
        <w:t>Dou,7);</w:t>
      </w:r>
    </w:p>
    <w:p w14:paraId="5A067BB2" w14:textId="77777777" w:rsidR="0027648A" w:rsidRPr="0027648A" w:rsidRDefault="0027648A" w:rsidP="0027648A">
      <w:r w:rsidRPr="0027648A">
        <w:t>        return 0;</w:t>
      </w:r>
    </w:p>
    <w:p w14:paraId="45C43055" w14:textId="77777777" w:rsidR="0027648A" w:rsidRDefault="0027648A" w:rsidP="0027648A">
      <w:r w:rsidRPr="0027648A">
        <w:t>}</w:t>
      </w:r>
    </w:p>
    <w:p w14:paraId="7E8CCDB3" w14:textId="34E2946A" w:rsidR="0027648A" w:rsidRPr="0027648A" w:rsidRDefault="0027648A" w:rsidP="0027648A">
      <w:r>
        <w:rPr>
          <w:rFonts w:hint="eastAsia"/>
        </w:rPr>
        <w:t>答案代码：</w:t>
      </w:r>
    </w:p>
    <w:p w14:paraId="45B893DD" w14:textId="127F1076" w:rsid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>
        <w:t xml:space="preserve">                </w:t>
      </w:r>
    </w:p>
    <w:p w14:paraId="233EB9EB" w14:textId="1C17522F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86F429D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5B5D80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1EB086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27648A">
        <w:rPr>
          <w:rFonts w:ascii="Consolas" w:eastAsia="宋体" w:hAnsi="Consolas" w:cs="宋体"/>
          <w:color w:val="569CD6"/>
          <w:kern w:val="0"/>
          <w:szCs w:val="21"/>
        </w:rPr>
        <w:t>typename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766C0ED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7648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proofErr w:type="gramStart"/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03F913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F77117D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work</w:t>
      </w:r>
      <w:proofErr w:type="spellEnd"/>
      <w:proofErr w:type="gramEnd"/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E6BC1C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648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CB2D86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64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764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pass</w:t>
      </w:r>
      <w:proofErr w:type="gramEnd"/>
      <w:r w:rsidRPr="002764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pass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09E6617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7BF564C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work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5E8890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64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764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764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FA9C5D1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F16C409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764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76B5054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AF59629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A8E6F18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548E182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2764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27648A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000061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work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1B865F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1FEAB2D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61F9ADD2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28E2E46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764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work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7648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921D3A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7782630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5E03C3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C32149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569CD6"/>
          <w:kern w:val="0"/>
          <w:szCs w:val="21"/>
        </w:rPr>
        <w:lastRenderedPageBreak/>
        <w:t>template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27648A">
        <w:rPr>
          <w:rFonts w:ascii="Consolas" w:eastAsia="宋体" w:hAnsi="Consolas" w:cs="宋体"/>
          <w:color w:val="569CD6"/>
          <w:kern w:val="0"/>
          <w:szCs w:val="21"/>
        </w:rPr>
        <w:t>typename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74E0D85D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7648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proofErr w:type="gramStart"/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D968BC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93E55D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D2FE5F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648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764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End"/>
      <w:r w:rsidRPr="0027648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4755756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4A42309" w14:textId="100760ED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E0CADD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D35BC7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7648A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2764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]&lt;</w:t>
      </w:r>
      <w:proofErr w:type="gramEnd"/>
      <w:r w:rsidRPr="0027648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27648A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748C73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3D0998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A5E2AF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648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648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F644F0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BFA4A5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648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27648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27648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"Zhang"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"Li"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"Wang"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"Qian"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"Zhao"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"Wu"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"Xu"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"Tang"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"Shen"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CE9178"/>
          <w:kern w:val="0"/>
          <w:szCs w:val="21"/>
        </w:rPr>
        <w:t>"Liang"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D1C38A3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648A">
        <w:rPr>
          <w:rFonts w:ascii="Consolas" w:eastAsia="宋体" w:hAnsi="Consolas" w:cs="宋体"/>
          <w:color w:val="9CDCFE"/>
          <w:kern w:val="0"/>
          <w:szCs w:val="21"/>
        </w:rPr>
        <w:t>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648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]={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EB5B83A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648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648A">
        <w:rPr>
          <w:rFonts w:ascii="Consolas" w:eastAsia="宋体" w:hAnsi="Consolas" w:cs="宋体"/>
          <w:color w:val="9CDCFE"/>
          <w:kern w:val="0"/>
          <w:szCs w:val="21"/>
        </w:rPr>
        <w:t>Dou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648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]={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3.07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8.12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0.45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7.29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C698261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7648A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648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BBA014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7648A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648A">
        <w:rPr>
          <w:rFonts w:ascii="Consolas" w:eastAsia="宋体" w:hAnsi="Consolas" w:cs="宋体"/>
          <w:color w:val="9CDCFE"/>
          <w:kern w:val="0"/>
          <w:szCs w:val="21"/>
        </w:rPr>
        <w:t>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F8D4C3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7648A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648A">
        <w:rPr>
          <w:rFonts w:ascii="Consolas" w:eastAsia="宋体" w:hAnsi="Consolas" w:cs="宋体"/>
          <w:color w:val="9CDCFE"/>
          <w:kern w:val="0"/>
          <w:szCs w:val="21"/>
        </w:rPr>
        <w:t>Dou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073133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7648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648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F77519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7648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648A">
        <w:rPr>
          <w:rFonts w:ascii="Consolas" w:eastAsia="宋体" w:hAnsi="Consolas" w:cs="宋体"/>
          <w:color w:val="9CDCFE"/>
          <w:kern w:val="0"/>
          <w:szCs w:val="21"/>
        </w:rPr>
        <w:t>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543EC9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7648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648A">
        <w:rPr>
          <w:rFonts w:ascii="Consolas" w:eastAsia="宋体" w:hAnsi="Consolas" w:cs="宋体"/>
          <w:color w:val="9CDCFE"/>
          <w:kern w:val="0"/>
          <w:szCs w:val="21"/>
        </w:rPr>
        <w:t>Dou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F984DB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648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64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64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6A8540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86AADD" w14:textId="77777777" w:rsidR="0027648A" w:rsidRPr="0027648A" w:rsidRDefault="0027648A" w:rsidP="00276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48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464FD8" w14:textId="77777777" w:rsidR="0027648A" w:rsidRDefault="0027648A">
      <w:r>
        <w:rPr>
          <w:rFonts w:hint="eastAsia"/>
        </w:rPr>
        <w:t xml:space="preserve"> </w:t>
      </w:r>
      <w:r>
        <w:t xml:space="preserve">       </w:t>
      </w:r>
    </w:p>
    <w:p w14:paraId="5BEE72E2" w14:textId="77777777" w:rsidR="0027648A" w:rsidRDefault="0027648A">
      <w:r>
        <w:rPr>
          <w:rFonts w:hint="eastAsia"/>
        </w:rPr>
        <w:t>输出：</w:t>
      </w:r>
    </w:p>
    <w:p w14:paraId="7E435211" w14:textId="77777777" w:rsidR="0027648A" w:rsidRDefault="0027648A">
      <w:r>
        <w:rPr>
          <w:noProof/>
        </w:rPr>
        <w:drawing>
          <wp:inline distT="0" distB="0" distL="0" distR="0" wp14:anchorId="73345042" wp14:editId="38F7F8FA">
            <wp:extent cx="4031329" cy="937341"/>
            <wp:effectExtent l="0" t="0" r="7620" b="0"/>
            <wp:docPr id="235133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33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43EB8D9B" w14:textId="77777777" w:rsidR="0027648A" w:rsidRDefault="0027648A"/>
    <w:p w14:paraId="209B4348" w14:textId="45B68B5E" w:rsidR="0027648A" w:rsidRDefault="0027648A" w:rsidP="0027648A">
      <w:r>
        <w:t xml:space="preserve">                </w:t>
      </w:r>
    </w:p>
    <w:p w14:paraId="541C4A22" w14:textId="36A39FD0" w:rsidR="007977F7" w:rsidRDefault="007977F7" w:rsidP="0027648A">
      <w:r>
        <w:rPr>
          <w:rFonts w:hint="eastAsia"/>
        </w:rPr>
        <w:t>题目二：</w:t>
      </w:r>
    </w:p>
    <w:p w14:paraId="531552BB" w14:textId="77777777" w:rsidR="007977F7" w:rsidRDefault="007977F7" w:rsidP="0027648A">
      <w:pPr>
        <w:rPr>
          <w:rFonts w:hint="eastAsia"/>
        </w:rPr>
      </w:pPr>
    </w:p>
    <w:p w14:paraId="5ED738CD" w14:textId="73647195" w:rsidR="009672FC" w:rsidRDefault="0027648A">
      <w:r>
        <w:t xml:space="preserve">                                                                                    </w:t>
      </w:r>
    </w:p>
    <w:sectPr w:rsidR="00967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8A"/>
    <w:rsid w:val="0027648A"/>
    <w:rsid w:val="007977F7"/>
    <w:rsid w:val="009672FC"/>
    <w:rsid w:val="00C0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A117"/>
  <w15:chartTrackingRefBased/>
  <w15:docId w15:val="{AB66A1BB-1662-4F08-B793-655B35C4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48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4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2</cp:revision>
  <dcterms:created xsi:type="dcterms:W3CDTF">2023-05-29T07:25:00Z</dcterms:created>
  <dcterms:modified xsi:type="dcterms:W3CDTF">2023-05-29T14:05:00Z</dcterms:modified>
</cp:coreProperties>
</file>