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0DD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Knowledge &amp; Technology</w:t>
      </w:r>
    </w:p>
    <w:p w14:paraId="6E06B4BB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Bangladesh Army University of Engineering &amp; Technology</w:t>
      </w:r>
    </w:p>
    <w:p w14:paraId="5EDF0240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(BAUET)</w:t>
      </w:r>
    </w:p>
    <w:p w14:paraId="2353148C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Qadirabad Cantonment, Natore-6431</w:t>
      </w:r>
    </w:p>
    <w:p w14:paraId="4548110E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1917700</wp:posOffset>
            </wp:positionH>
            <wp:positionV relativeFrom="paragraph">
              <wp:posOffset>171450</wp:posOffset>
            </wp:positionV>
            <wp:extent cx="1435735" cy="1401445"/>
            <wp:effectExtent l="0" t="0" r="12065" b="825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329E3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22AE791">
      <w:pPr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GoBack"/>
      <w:bookmarkEnd w:id="0"/>
    </w:p>
    <w:p w14:paraId="5CEE1C65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43FFEB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A677FD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1E6AA1A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F37C33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Department of</w:t>
      </w:r>
    </w:p>
    <w:p w14:paraId="46048E9D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COMPUTER SCIENCE AND ENGINEERING (CSE)</w:t>
      </w:r>
    </w:p>
    <w:p w14:paraId="37DFEABD">
      <w:pPr>
        <w:tabs>
          <w:tab w:val="left" w:pos="2956"/>
        </w:tabs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418C76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251660288" behindDoc="0" locked="0" layoutInCell="1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19050</wp:posOffset>
                </wp:positionV>
                <wp:extent cx="1690370" cy="388620"/>
                <wp:effectExtent l="6350" t="6350" r="17780" b="24130"/>
                <wp:wrapNone/>
                <wp:docPr id="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929133">
                            <w:pPr>
                              <w:pStyle w:val="5"/>
                              <w:spacing w:after="16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Assignment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26" o:spt="2" style="position:absolute;left:0pt;margin-left:145.1pt;margin-top:1.5pt;height:30.6pt;width:133.1pt;z-index:251660288;v-text-anchor:middle;mso-width-relative:page;mso-height-relative:page;" fillcolor="#FFFFFF [3201]" filled="t" stroked="t" coordsize="21600,21600" arcsize="0.166666666666667" o:gfxdata="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AzVS1AAAAAoB&#10;AAAPAAAAAAAAAAEAIAAAACIAAABkcnMvZG93bnJldi54bWxQSwECFAAUAAAACACHTuJAMvtjXOYB&#10;AAD+AwAADgAAAAAAAAABACAAAAAjAQAAZHJzL2Uyb0RvYy54bWxQSwUGAAAAAAYABgBZAQAAewUA&#10;AAAA&#10;">
                <v:fill on="t" focussize="0,0"/>
                <v:stroke weight="0.992125984251969pt" color="#158466" joinstyle="miter"/>
                <v:imagedata o:title=""/>
                <o:lock v:ext="edit" aspectratio="f"/>
                <v:textbox>
                  <w:txbxContent>
                    <w:p w14:paraId="07929133">
                      <w:pPr>
                        <w:pStyle w:val="5"/>
                        <w:spacing w:after="160"/>
                        <w:jc w:val="center"/>
                        <w:rPr>
                          <w:rFonts w:hint="default"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000000"/>
                          <w:sz w:val="32"/>
                          <w:szCs w:val="32"/>
                          <w:lang w:val="en-US"/>
                        </w:rPr>
                        <w:t>Assignment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06FC60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0F0113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2A02388">
      <w:pPr>
        <w:spacing w:after="0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Course Code 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HUM</w:t>
      </w:r>
      <w:r>
        <w:rPr>
          <w:rFonts w:ascii="Times New Roman" w:hAnsi="Times New Roman"/>
          <w:sz w:val="28"/>
          <w:szCs w:val="28"/>
        </w:rPr>
        <w:t>-1</w:t>
      </w:r>
      <w:r>
        <w:rPr>
          <w:rFonts w:hint="default" w:ascii="Times New Roman" w:hAnsi="Times New Roman"/>
          <w:sz w:val="28"/>
          <w:szCs w:val="28"/>
          <w:lang w:val="en-US"/>
        </w:rPr>
        <w:t>250</w:t>
      </w:r>
    </w:p>
    <w:p w14:paraId="78868B18">
      <w:pPr>
        <w:spacing w:after="0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  <w:r>
        <w:rPr>
          <w:rFonts w:ascii="Times New Roman" w:hAnsi="Times New Roman"/>
          <w:sz w:val="28"/>
          <w:szCs w:val="28"/>
        </w:rPr>
        <w:t>Course Tittle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instrText xml:space="preserve"> HYPERLINK "https://iems.bauet.ac.bd/Student/Course/CoursePane?id=202501251904008780" \o "click to view Attendance, Result, Course Material, Notice etc." \t "https://iems.bauet.ac.bd/_blank"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Technical and Communicative English-II Laboratory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end"/>
      </w:r>
    </w:p>
    <w:p w14:paraId="57A7EEED">
      <w:pPr>
        <w:spacing w:after="0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</w:p>
    <w:p w14:paraId="1ACE13C2">
      <w:pPr>
        <w:spacing w:after="0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</w:p>
    <w:p w14:paraId="0DAEDE6F">
      <w:pPr>
        <w:spacing w:after="0"/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</w:p>
    <w:p w14:paraId="5C932050">
      <w:pPr>
        <w:spacing w:after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Assignment</w:t>
      </w:r>
      <w:r>
        <w:rPr>
          <w:rFonts w:ascii="Times New Roman" w:hAnsi="Times New Roman"/>
          <w:sz w:val="28"/>
          <w:szCs w:val="28"/>
        </w:rPr>
        <w:t xml:space="preserve"> No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01</w:t>
      </w:r>
    </w:p>
    <w:p w14:paraId="134B7C00">
      <w:pPr>
        <w:spacing w:after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Assignm</w:t>
      </w:r>
      <w:r>
        <w:rPr>
          <w:rFonts w:ascii="Times New Roman" w:hAnsi="Times New Roman"/>
          <w:sz w:val="28"/>
          <w:szCs w:val="28"/>
        </w:rPr>
        <w:t>ent Name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Essay on “The Dark Side of AI”</w:t>
      </w:r>
    </w:p>
    <w:p w14:paraId="603553E6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A535F74">
      <w:pPr>
        <w:spacing w:after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Submission Date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07/05/2025</w:t>
      </w:r>
    </w:p>
    <w:p w14:paraId="1B81E5DF">
      <w:pPr>
        <w:jc w:val="center"/>
        <w:rPr>
          <w:rFonts w:ascii="Times New Roman" w:hAnsi="Times New Roman"/>
          <w:sz w:val="28"/>
          <w:szCs w:val="28"/>
        </w:rPr>
      </w:pPr>
    </w:p>
    <w:p w14:paraId="5F2EC2C8">
      <w:pPr>
        <w:spacing w:after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615C51BC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Submitted By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b/>
          <w:bCs/>
          <w:sz w:val="28"/>
          <w:szCs w:val="28"/>
        </w:rPr>
        <w:t>Submitted To</w:t>
      </w:r>
    </w:p>
    <w:p w14:paraId="2DB87C34">
      <w:pPr>
        <w:spacing w:after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1981A7BE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Name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Tawfik Rahman Shabab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    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Faisal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Mahmud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Fahad</w:t>
      </w:r>
    </w:p>
    <w:p w14:paraId="1E0CD720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0812410205101025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t>Lecturer</w:t>
      </w:r>
    </w:p>
    <w:p w14:paraId="0FFE9DBE">
      <w:pPr>
        <w:spacing w:after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Batch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19</w:t>
      </w:r>
      <w:r>
        <w:rPr>
          <w:rFonts w:hint="default" w:ascii="Times New Roman" w:hAnsi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Dept. of </w:t>
      </w:r>
      <w:r>
        <w:rPr>
          <w:rFonts w:hint="default" w:ascii="Times New Roman" w:hAnsi="Times New Roman"/>
          <w:sz w:val="28"/>
          <w:szCs w:val="28"/>
          <w:lang w:val="en-US"/>
        </w:rPr>
        <w:t>English</w:t>
      </w:r>
    </w:p>
    <w:p w14:paraId="6DA5BBD1">
      <w:pPr>
        <w:spacing w:after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Year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1</w:t>
      </w:r>
      <w:r>
        <w:rPr>
          <w:rFonts w:hint="default" w:ascii="Times New Roman" w:hAnsi="Times New Roman"/>
          <w:sz w:val="28"/>
          <w:szCs w:val="28"/>
          <w:vertAlign w:val="superscript"/>
          <w:lang w:val="en-US"/>
        </w:rPr>
        <w:t>st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t>BAUET</w:t>
      </w:r>
    </w:p>
    <w:p w14:paraId="0A232EED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Semester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2</w:t>
      </w:r>
      <w:r>
        <w:rPr>
          <w:rFonts w:hint="default" w:ascii="Times New Roman" w:hAnsi="Times New Roman"/>
          <w:sz w:val="28"/>
          <w:szCs w:val="28"/>
          <w:vertAlign w:val="superscript"/>
          <w:lang w:val="en-US"/>
        </w:rPr>
        <w:t>nd</w:t>
      </w:r>
    </w:p>
    <w:p w14:paraId="02CBE017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Section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A(Odd)</w:t>
      </w:r>
    </w:p>
    <w:p w14:paraId="184469FB">
      <w:pPr>
        <w:spacing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Session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2024-25</w:t>
      </w:r>
    </w:p>
    <w:p w14:paraId="0610067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B955B3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4710D"/>
    <w:rsid w:val="2D9E53BC"/>
    <w:rsid w:val="2DBF1599"/>
    <w:rsid w:val="45341D18"/>
    <w:rsid w:val="4881631F"/>
    <w:rsid w:val="5BE91C4F"/>
    <w:rsid w:val="6472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customStyle="1" w:styleId="5">
    <w:name w:val="Frame Contents"/>
    <w:basedOn w:val="1"/>
    <w:qFormat/>
    <w:uiPriority w:val="0"/>
    <w:pPr>
      <w:suppressAutoHyphens/>
      <w:spacing w:after="0" w:line="240" w:lineRule="auto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2025-05-01T06:10:00Z</dcterms:created>
  <dc:creator>shaba</dc:creator>
  <cp:lastModifiedBy>Shabab Rahman</cp:lastModifiedBy>
  <dcterms:modified xsi:type="dcterms:W3CDTF">2025-05-02T17:48:02Z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0AF4DBC824BB42ACAC84F8D1B860949B_12</vt:lpwstr>
  </property>
</Properties>
</file>