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500" w:rsidRPr="00615500" w:rsidRDefault="006155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состоит из 3-х уровней.</w:t>
      </w:r>
      <w:r w:rsidRPr="00615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Обновление на одном уровне влияет на все остальные.  </w:t>
      </w:r>
    </w:p>
    <w:p w:rsidR="00604237" w:rsidRDefault="00615500">
      <w:pPr>
        <w:rPr>
          <w:rFonts w:ascii="Times New Roman" w:hAnsi="Times New Roman" w:cs="Times New Roman"/>
          <w:sz w:val="28"/>
          <w:szCs w:val="28"/>
        </w:rPr>
      </w:pPr>
      <w:r w:rsidRPr="00615500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omponent</w:t>
      </w:r>
      <w:r w:rsidRPr="00B8765F">
        <w:rPr>
          <w:rFonts w:ascii="Times New Roman" w:hAnsi="Times New Roman" w:cs="Times New Roman"/>
          <w:sz w:val="28"/>
          <w:szCs w:val="28"/>
        </w:rPr>
        <w:t xml:space="preserve"> </w:t>
      </w:r>
      <w:r w:rsidRPr="00615500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ntegration</w:t>
      </w:r>
      <w:r w:rsidRPr="00B876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непрерывная</w:t>
      </w:r>
      <w:r w:rsidRPr="00B87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интеграция</w:t>
      </w:r>
      <w:r w:rsidRPr="00B876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Постоянно идет интеграция. Если я где-то внес изменения, то это проверяется на всех уровнях. 5-7 минут живет деффект. Для каждого уровня начинается всё сначала.</w:t>
      </w:r>
    </w:p>
    <w:p w:rsidR="00615500" w:rsidRDefault="00615500" w:rsidP="006155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4B1B78" wp14:editId="1685117A">
            <wp:extent cx="4709160" cy="236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9" t="17104" r="17648" b="11973"/>
                    <a:stretch/>
                  </pic:blipFill>
                  <pic:spPr bwMode="auto">
                    <a:xfrm>
                      <a:off x="0" y="0"/>
                      <a:ext cx="47091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500" w:rsidRDefault="00615500" w:rsidP="006155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Требования:</w:t>
      </w:r>
    </w:p>
    <w:p w:rsidR="00615500" w:rsidRDefault="00615500" w:rsidP="00615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версионного контроля</w:t>
      </w:r>
    </w:p>
    <w:p w:rsidR="00615500" w:rsidRDefault="00615500" w:rsidP="00615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должна быть автоматизирована</w:t>
      </w:r>
    </w:p>
    <w:p w:rsidR="00615500" w:rsidRDefault="00615500" w:rsidP="00615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Тесты должны быть автоматизированы </w:t>
      </w:r>
    </w:p>
    <w:p w:rsidR="00615500" w:rsidRDefault="00615500" w:rsidP="00615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Частые коммиты</w:t>
      </w:r>
      <w:bookmarkStart w:id="0" w:name="_GoBack"/>
      <w:bookmarkEnd w:id="0"/>
    </w:p>
    <w:p w:rsidR="00615500" w:rsidRDefault="00615500" w:rsidP="00615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 изменениям(коммитам)</w:t>
      </w:r>
    </w:p>
    <w:p w:rsidR="00945A0B" w:rsidRP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задача: иметь в конце собранную протестированную систему с изменениями</w:t>
      </w:r>
    </w:p>
    <w:p w:rsidR="00615500" w:rsidRDefault="00615500">
      <w:pPr>
        <w:rPr>
          <w:rFonts w:ascii="Times New Roman" w:hAnsi="Times New Roman" w:cs="Times New Roman"/>
          <w:sz w:val="28"/>
          <w:szCs w:val="28"/>
        </w:rPr>
      </w:pPr>
      <w:r w:rsidRPr="00615500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ontinuous</w:t>
      </w:r>
      <w:r w:rsidRPr="00945A0B">
        <w:rPr>
          <w:rFonts w:ascii="Times New Roman" w:hAnsi="Times New Roman" w:cs="Times New Roman"/>
          <w:sz w:val="28"/>
          <w:szCs w:val="28"/>
        </w:rPr>
        <w:t xml:space="preserve"> </w:t>
      </w:r>
      <w:r w:rsidRPr="00615500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elivery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45A0B">
        <w:rPr>
          <w:rFonts w:ascii="Times New Roman" w:hAnsi="Times New Roman" w:cs="Times New Roman"/>
          <w:sz w:val="28"/>
          <w:szCs w:val="28"/>
        </w:rPr>
        <w:t>в конце происходит автоматический деплой. (автоматическое представление изменений)</w:t>
      </w:r>
    </w:p>
    <w:p w:rsidR="00945A0B" w:rsidRDefault="00945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8CA0F" wp14:editId="6ABDB31F">
            <wp:extent cx="5623560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5" t="17104" r="1998" b="12656"/>
                    <a:stretch/>
                  </pic:blipFill>
                  <pic:spPr bwMode="auto">
                    <a:xfrm>
                      <a:off x="0" y="0"/>
                      <a:ext cx="562356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A0B" w:rsidRDefault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:rsidR="00945A0B" w:rsidRDefault="00945A0B" w:rsidP="00945A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Рано обнаруживаем деффекты</w:t>
      </w:r>
    </w:p>
    <w:p w:rsidR="00945A0B" w:rsidRDefault="00945A0B" w:rsidP="00945A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возможность автоматически установить приложение</w:t>
      </w:r>
    </w:p>
    <w:p w:rsidR="00945A0B" w:rsidRDefault="00945A0B" w:rsidP="00945A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прозрачный монитор изменений</w:t>
      </w:r>
    </w:p>
    <w:p w:rsidR="00945A0B" w:rsidRDefault="00945A0B" w:rsidP="00945A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возможность визуализации</w:t>
      </w:r>
    </w:p>
    <w:p w:rsidR="00945A0B" w:rsidRDefault="00945A0B" w:rsidP="00945A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Распораллериване задач</w:t>
      </w:r>
    </w:p>
    <w:p w:rsidR="00945A0B" w:rsidRPr="00B8765F" w:rsidRDefault="00945A0B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Почему дженкинс?</w:t>
      </w:r>
    </w:p>
    <w:p w:rsid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популярный, бесплатный, крос-платформенный, модульная система</w:t>
      </w:r>
    </w:p>
    <w:p w:rsid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AA4ED" wp14:editId="6F03789B">
            <wp:extent cx="5940425" cy="24003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051" b="13113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A0B" w:rsidRPr="00B8765F" w:rsidRDefault="00945A0B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Установка и конфигурация</w:t>
      </w:r>
    </w:p>
    <w:p w:rsid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быть джава</w:t>
      </w:r>
    </w:p>
    <w:p w:rsidR="00945A0B" w:rsidRP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LTS</w:t>
      </w:r>
      <w:r>
        <w:rPr>
          <w:rFonts w:ascii="Times New Roman" w:hAnsi="Times New Roman" w:cs="Times New Roman"/>
          <w:sz w:val="28"/>
          <w:szCs w:val="28"/>
        </w:rPr>
        <w:t xml:space="preserve"> – с расширенной поддержкой. (изменение приходят редко)</w:t>
      </w:r>
      <w:r w:rsidRPr="00945A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Weekly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приходят часто</w:t>
      </w:r>
    </w:p>
    <w:p w:rsidR="00945A0B" w:rsidRPr="00B8765F" w:rsidRDefault="00945A0B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Первая джоба(задача)</w:t>
      </w:r>
    </w:p>
    <w:p w:rsidR="00945A0B" w:rsidRDefault="00945A0B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Билд триггеры</w:t>
      </w:r>
    </w:p>
    <w:p w:rsidR="00945A0B" w:rsidRDefault="00945A0B" w:rsidP="00945A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по клику</w:t>
      </w:r>
    </w:p>
    <w:p w:rsidR="00945A0B" w:rsidRDefault="00945A0B" w:rsidP="00945A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после определённой задачи</w:t>
      </w:r>
    </w:p>
    <w:p w:rsidR="00945A0B" w:rsidRDefault="00945A0B" w:rsidP="00945A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по расписанию</w:t>
      </w:r>
    </w:p>
    <w:p w:rsidR="00945A0B" w:rsidRDefault="00945A0B" w:rsidP="00945A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после коммита</w:t>
      </w:r>
    </w:p>
    <w:p w:rsidR="00945A0B" w:rsidRPr="00B8765F" w:rsidRDefault="00034442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Синтаксис крона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параметров – мнута, час, день месяца, месяц, день недели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C74E40" wp14:editId="7A69ADDF">
            <wp:extent cx="4053840" cy="25527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9" t="15279" r="26499" b="8324"/>
                    <a:stretch/>
                  </pic:blipFill>
                  <pic:spPr bwMode="auto">
                    <a:xfrm>
                      <a:off x="0" y="0"/>
                      <a:ext cx="40538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 – хеш код джобы, с интервалом, балансирует нагрузку</w:t>
      </w:r>
    </w:p>
    <w:p w:rsidR="00034442" w:rsidRPr="00B8765F" w:rsidRDefault="00034442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Интеграция с гитом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адрес репозитория и ветку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настройках проверяем путь к гиту</w:t>
      </w:r>
    </w:p>
    <w:p w:rsidR="00034442" w:rsidRPr="00B8765F" w:rsidRDefault="00034442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Интеграция с мавеном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путь к мавену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путь к пом.ксмл</w:t>
      </w:r>
    </w:p>
    <w:p w:rsidR="00034442" w:rsidRPr="00B8765F" w:rsidRDefault="00034442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 xml:space="preserve">Артефакты 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?генерация файлов?</w:t>
      </w:r>
    </w:p>
    <w:p w:rsidR="00034442" w:rsidRDefault="00034442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успешный джоба, постоянная ссылка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копировать артефакты</w:t>
      </w:r>
    </w:p>
    <w:p w:rsidR="003F1326" w:rsidRPr="00B8765F" w:rsidRDefault="003F1326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Билд пеплайн вью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Цепочки сборок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плагин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с чего начать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как работают джобы</w:t>
      </w:r>
    </w:p>
    <w:p w:rsidR="003F1326" w:rsidRDefault="00B8765F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F1326">
        <w:rPr>
          <w:rFonts w:ascii="Times New Roman" w:hAnsi="Times New Roman" w:cs="Times New Roman"/>
          <w:sz w:val="28"/>
          <w:szCs w:val="28"/>
        </w:rPr>
        <w:t>добная визуализация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цепочку задач</w:t>
      </w:r>
    </w:p>
    <w:p w:rsidR="003F1326" w:rsidRPr="00B8765F" w:rsidRDefault="003F1326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Параматрезированные джобы</w:t>
      </w:r>
    </w:p>
    <w:p w:rsidR="003F1326" w:rsidRPr="00B8765F" w:rsidRDefault="003F1326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 xml:space="preserve">Безопасность в дженкинсе 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Сброс системных настроек 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Конфиг.ксмл и перезапускаем службу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Матрикс базе секьюрити -  пользователи</w:t>
      </w:r>
    </w:p>
    <w:p w:rsidR="003F1326" w:rsidRPr="00B8765F" w:rsidRDefault="003F1326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 xml:space="preserve">Ноды 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Машина которая может подключится к серверу и выполнять работу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дирректорию где будет выполнятся нода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настройках открываем опции</w:t>
      </w:r>
    </w:p>
    <w:p w:rsidR="003F1326" w:rsidRDefault="003F1326" w:rsidP="00945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Настраеваем ноду, скачиваем файл и запускаем код</w:t>
      </w:r>
    </w:p>
    <w:p w:rsidR="003F1326" w:rsidRPr="00B8765F" w:rsidRDefault="003F1326" w:rsidP="00945A0B">
      <w:pPr>
        <w:rPr>
          <w:rFonts w:ascii="Times New Roman" w:hAnsi="Times New Roman" w:cs="Times New Roman"/>
          <w:b/>
          <w:sz w:val="28"/>
          <w:szCs w:val="28"/>
        </w:rPr>
      </w:pPr>
      <w:r w:rsidRPr="00B8765F">
        <w:rPr>
          <w:rFonts w:ascii="Times New Roman" w:hAnsi="Times New Roman" w:cs="Times New Roman"/>
          <w:b/>
          <w:sz w:val="28"/>
          <w:szCs w:val="28"/>
        </w:rPr>
        <w:t>Бэкап дженкинса</w:t>
      </w:r>
    </w:p>
    <w:p w:rsidR="003F1326" w:rsidRPr="00B8765F" w:rsidRDefault="003F1326" w:rsidP="00A118C4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Плагины </w:t>
      </w:r>
      <w:r w:rsidR="00A118C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A118C4">
        <w:rPr>
          <w:rFonts w:ascii="Times New Roman" w:hAnsi="Times New Roman" w:cs="Times New Roman"/>
          <w:sz w:val="28"/>
          <w:szCs w:val="28"/>
          <w:lang w:val="en-US"/>
        </w:rPr>
        <w:t>thinBackup</w:t>
      </w:r>
      <w:proofErr w:type="spellEnd"/>
      <w:r w:rsidR="00A118C4" w:rsidRPr="00B876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118C4">
        <w:rPr>
          <w:rFonts w:ascii="Times New Roman" w:hAnsi="Times New Roman" w:cs="Times New Roman"/>
          <w:sz w:val="28"/>
          <w:szCs w:val="28"/>
          <w:lang w:val="en-US"/>
        </w:rPr>
        <w:t>JobConfigurationHostory</w:t>
      </w:r>
      <w:proofErr w:type="spellEnd"/>
    </w:p>
    <w:p w:rsidR="00A118C4" w:rsidRDefault="00A118C4" w:rsidP="00A118C4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Бэкап дирректори, должен храниться на другой машине. </w:t>
      </w:r>
    </w:p>
    <w:p w:rsidR="00A118C4" w:rsidRDefault="00A118C4" w:rsidP="00A118C4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изменение джобы</w:t>
      </w:r>
    </w:p>
    <w:p w:rsidR="00A118C4" w:rsidRDefault="00A118C4" w:rsidP="00A118C4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при помощи команды, останавливаем службу</w:t>
      </w:r>
    </w:p>
    <w:p w:rsidR="00A118C4" w:rsidRPr="00A118C4" w:rsidRDefault="00A118C4" w:rsidP="00A118C4">
      <w:p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Командная строка под админом,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A11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11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>
        <w:rPr>
          <w:rFonts w:ascii="Times New Roman" w:hAnsi="Times New Roman" w:cs="Times New Roman"/>
          <w:sz w:val="28"/>
          <w:szCs w:val="28"/>
        </w:rPr>
        <w:t>, удаляем папку</w:t>
      </w:r>
    </w:p>
    <w:sectPr w:rsidR="00A118C4" w:rsidRPr="00A118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D754E"/>
    <w:multiLevelType w:val="hybridMultilevel"/>
    <w:tmpl w:val="0CD47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E5C90"/>
    <w:multiLevelType w:val="hybridMultilevel"/>
    <w:tmpl w:val="AAEEF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64B64"/>
    <w:multiLevelType w:val="hybridMultilevel"/>
    <w:tmpl w:val="FFB66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351573"/>
    <w:multiLevelType w:val="hybridMultilevel"/>
    <w:tmpl w:val="B4E8C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62B"/>
    <w:rsid w:val="00034442"/>
    <w:rsid w:val="000A2D0A"/>
    <w:rsid w:val="003F1326"/>
    <w:rsid w:val="00604237"/>
    <w:rsid w:val="00615500"/>
    <w:rsid w:val="00945A0B"/>
    <w:rsid w:val="00A118C4"/>
    <w:rsid w:val="00B8765F"/>
    <w:rsid w:val="00D1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88EA90-3264-43A3-BE81-464FD304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2022-10-19T14:44:00Z</dcterms:created>
  <dcterms:modified xsi:type="dcterms:W3CDTF">2022-10-20T06:55:00Z</dcterms:modified>
</cp:coreProperties>
</file>