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8CEF27" w14:textId="77777777" w:rsidR="00CF4363" w:rsidRPr="0095261B" w:rsidRDefault="00CF4363" w:rsidP="00CF4363">
      <w:pPr>
        <w:pStyle w:val="Heading1"/>
        <w:jc w:val="center"/>
      </w:pPr>
      <w:r w:rsidRPr="0095261B">
        <w:t>Workshop: Forum</w:t>
      </w:r>
    </w:p>
    <w:p w14:paraId="7218C92E" w14:textId="085638F2" w:rsidR="002D1FB0" w:rsidRDefault="00CF4363" w:rsidP="00CF4363">
      <w:pPr>
        <w:pStyle w:val="Heading2"/>
        <w:numPr>
          <w:ilvl w:val="0"/>
          <w:numId w:val="0"/>
        </w:numPr>
        <w:ind w:left="360" w:hanging="360"/>
      </w:pPr>
      <w:r>
        <w:t>Overview</w:t>
      </w:r>
    </w:p>
    <w:p w14:paraId="6ED35395" w14:textId="4CFDF6A3"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14:paraId="45EB9744" w14:textId="0A9489CF" w:rsidR="00221D3F" w:rsidRDefault="00221D3F" w:rsidP="00221D3F">
      <w:pPr>
        <w:pStyle w:val="Heading2"/>
      </w:pPr>
      <w:r>
        <w:t>Creating View Models</w:t>
      </w:r>
    </w:p>
    <w:p w14:paraId="7F777C06" w14:textId="08516C6B" w:rsidR="00221D3F" w:rsidRDefault="00165ADF" w:rsidP="00221D3F">
      <w:r>
        <w:t xml:space="preserve">In almost every architecture with user interface </w:t>
      </w:r>
      <w:r w:rsidRPr="00165ADF">
        <w:rPr>
          <w:b/>
        </w:rPr>
        <w:t>view models</w:t>
      </w:r>
      <w:r>
        <w:t xml:space="preserve"> are used in order to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14:paraId="595E5ED1" w14:textId="1472420B"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14:paraId="1C11BF5A" w14:textId="77777777" w:rsidR="00ED6033" w:rsidRDefault="00ED6033" w:rsidP="005B15F5">
      <w:r>
        <w:rPr>
          <w:noProof/>
        </w:rPr>
        <w:drawing>
          <wp:inline distT="0" distB="0" distL="0" distR="0" wp14:anchorId="35E886E1" wp14:editId="348B431A">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1104762"/>
                    </a:xfrm>
                    <a:prstGeom prst="rect">
                      <a:avLst/>
                    </a:prstGeom>
                  </pic:spPr>
                </pic:pic>
              </a:graphicData>
            </a:graphic>
          </wp:inline>
        </w:drawing>
      </w:r>
      <w:r>
        <w:t xml:space="preserve"> </w:t>
      </w:r>
    </w:p>
    <w:p w14:paraId="5EEA8F2A" w14:textId="32B31AA3" w:rsidR="00CF3E9D" w:rsidRDefault="00CF3E9D" w:rsidP="00CF3E9D">
      <w:pPr>
        <w:pStyle w:val="Heading3"/>
      </w:pPr>
      <w:r>
        <w:t>Post View Model</w:t>
      </w:r>
    </w:p>
    <w:p w14:paraId="04BD70C1" w14:textId="7E5F03F9"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public</w:t>
      </w:r>
      <w:r w:rsidR="00AD7039">
        <w:t xml:space="preserve"> class called </w:t>
      </w:r>
      <w:r w:rsidR="00AD7039" w:rsidRPr="00ED6033">
        <w:rPr>
          <w:rStyle w:val="CodeChar"/>
        </w:rPr>
        <w:t>PostViewModel</w:t>
      </w:r>
      <w:r w:rsidR="00AD7039">
        <w:rPr>
          <w:lang w:val="bg-BG"/>
        </w:rPr>
        <w:t xml:space="preserve">. First we need to add a private constant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14:paraId="404F7BA1" w14:textId="77777777" w:rsidR="005B15F5" w:rsidRDefault="005B15F5" w:rsidP="00AD7039">
      <w:r w:rsidRPr="005B15F5">
        <w:rPr>
          <w:noProof/>
        </w:rPr>
        <w:drawing>
          <wp:inline distT="0" distB="0" distL="0" distR="0" wp14:anchorId="70249423" wp14:editId="78C63A41">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14:paraId="63686375" w14:textId="0C00E3C3"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14:paraId="2CB15094" w14:textId="77777777" w:rsidR="003132B0" w:rsidRDefault="003132B0" w:rsidP="00AD7039">
      <w:r w:rsidRPr="003132B0">
        <w:rPr>
          <w:noProof/>
        </w:rPr>
        <w:drawing>
          <wp:inline distT="0" distB="0" distL="0" distR="0" wp14:anchorId="5E176010" wp14:editId="701E557F">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14:paraId="3124F492" w14:textId="22C9E704" w:rsidR="00AD7039" w:rsidRDefault="00AD7039" w:rsidP="00AD7039">
      <w:r>
        <w:t>Next comes the title which is the same:</w:t>
      </w:r>
    </w:p>
    <w:p w14:paraId="36B04F02" w14:textId="59C5D472" w:rsidR="003132B0" w:rsidRDefault="003132B0" w:rsidP="00AD7039">
      <w:r w:rsidRPr="003132B0">
        <w:rPr>
          <w:noProof/>
        </w:rPr>
        <w:drawing>
          <wp:inline distT="0" distB="0" distL="0" distR="0" wp14:anchorId="7B828F58" wp14:editId="3B80DDB2">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
                    </a:xfrm>
                    <a:prstGeom prst="rect">
                      <a:avLst/>
                    </a:prstGeom>
                    <a:noFill/>
                    <a:ln>
                      <a:noFill/>
                    </a:ln>
                  </pic:spPr>
                </pic:pic>
              </a:graphicData>
            </a:graphic>
          </wp:inline>
        </w:drawing>
      </w:r>
    </w:p>
    <w:p w14:paraId="1B8B2142" w14:textId="164F52A8" w:rsidR="00AD7039" w:rsidRDefault="00AD7039" w:rsidP="00AD7039">
      <w:r>
        <w:t>After that instead of integer that keeps the author id we will keep his name as string:</w:t>
      </w:r>
    </w:p>
    <w:p w14:paraId="7C22A868" w14:textId="64C48B79" w:rsidR="00AD7039" w:rsidRPr="003132B0" w:rsidRDefault="003132B0" w:rsidP="00AD7039">
      <w:pPr>
        <w:rPr>
          <w:lang w:val="bg-BG"/>
        </w:rPr>
      </w:pPr>
      <w:r w:rsidRPr="003132B0">
        <w:rPr>
          <w:noProof/>
        </w:rPr>
        <w:drawing>
          <wp:inline distT="0" distB="0" distL="0" distR="0" wp14:anchorId="618B975E" wp14:editId="00A9782D">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219075"/>
                    </a:xfrm>
                    <a:prstGeom prst="rect">
                      <a:avLst/>
                    </a:prstGeom>
                    <a:noFill/>
                    <a:ln>
                      <a:noFill/>
                    </a:ln>
                  </pic:spPr>
                </pic:pic>
              </a:graphicData>
            </a:graphic>
          </wp:inline>
        </w:drawing>
      </w:r>
    </w:p>
    <w:p w14:paraId="2FE52F71" w14:textId="295048FC" w:rsidR="00AD7039" w:rsidRDefault="00AD7039" w:rsidP="00AD7039">
      <w:r>
        <w:t>We do the same for the category name:</w:t>
      </w:r>
    </w:p>
    <w:p w14:paraId="080CADB6" w14:textId="704B4169" w:rsidR="003132B0" w:rsidRDefault="003132B0" w:rsidP="00AD7039">
      <w:r w:rsidRPr="003132B0">
        <w:rPr>
          <w:noProof/>
        </w:rPr>
        <w:drawing>
          <wp:inline distT="0" distB="0" distL="0" distR="0" wp14:anchorId="1216DFD0" wp14:editId="5682BAF6">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14:paraId="6BECF63A" w14:textId="29D7EB7C"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14:paraId="522E7E56" w14:textId="62604830" w:rsidR="003132B0" w:rsidRDefault="003132B0" w:rsidP="00AD7039">
      <w:r w:rsidRPr="003132B0">
        <w:rPr>
          <w:noProof/>
        </w:rPr>
        <w:drawing>
          <wp:inline distT="0" distB="0" distL="0" distR="0" wp14:anchorId="18F7F912" wp14:editId="5F6C8CBE">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6A586757" w14:textId="6F20B9AA" w:rsidR="00BA60C4" w:rsidRDefault="00412E27" w:rsidP="003132B0">
      <w:r>
        <w:t>Now we have to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14:paraId="64A59B44" w14:textId="2124D282" w:rsidR="00BA60C4" w:rsidRDefault="003132B0" w:rsidP="00AD7039">
      <w:r w:rsidRPr="003132B0">
        <w:rPr>
          <w:noProof/>
        </w:rPr>
        <w:lastRenderedPageBreak/>
        <w:drawing>
          <wp:inline distT="0" distB="0" distL="0" distR="0" wp14:anchorId="75C76658" wp14:editId="0A84BBC9">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00025"/>
                    </a:xfrm>
                    <a:prstGeom prst="rect">
                      <a:avLst/>
                    </a:prstGeom>
                    <a:noFill/>
                    <a:ln>
                      <a:noFill/>
                    </a:ln>
                  </pic:spPr>
                </pic:pic>
              </a:graphicData>
            </a:graphic>
          </wp:inline>
        </w:drawing>
      </w:r>
    </w:p>
    <w:p w14:paraId="2955983A" w14:textId="0BED6E52"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14:paraId="372D5DB6" w14:textId="3B189FC4" w:rsidR="003132B0" w:rsidRDefault="003132B0" w:rsidP="00AD7039">
      <w:r w:rsidRPr="003132B0">
        <w:rPr>
          <w:noProof/>
        </w:rPr>
        <w:drawing>
          <wp:inline distT="0" distB="0" distL="0" distR="0" wp14:anchorId="1D1535DE" wp14:editId="2F5A6D1C">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00025"/>
                    </a:xfrm>
                    <a:prstGeom prst="rect">
                      <a:avLst/>
                    </a:prstGeom>
                    <a:noFill/>
                    <a:ln>
                      <a:noFill/>
                    </a:ln>
                  </pic:spPr>
                </pic:pic>
              </a:graphicData>
            </a:graphic>
          </wp:inline>
        </w:drawing>
      </w:r>
    </w:p>
    <w:p w14:paraId="0A61D155" w14:textId="73203F68" w:rsidR="00BA60C4" w:rsidRDefault="00BA60C4" w:rsidP="00AD7039">
      <w:r>
        <w:t xml:space="preserve">The implementation is simple. Fist we take our string and covert it to a nice comfy </w:t>
      </w:r>
      <w:r w:rsidRPr="003132B0">
        <w:rPr>
          <w:b/>
        </w:rPr>
        <w:t>array of characters</w:t>
      </w:r>
      <w:r>
        <w:t>, like so:</w:t>
      </w:r>
    </w:p>
    <w:p w14:paraId="4F5CCAF6" w14:textId="23175674" w:rsidR="003132B0" w:rsidRDefault="003132B0" w:rsidP="00AD7039">
      <w:r w:rsidRPr="003132B0">
        <w:rPr>
          <w:noProof/>
        </w:rPr>
        <w:drawing>
          <wp:inline distT="0" distB="0" distL="0" distR="0" wp14:anchorId="424324E4" wp14:editId="134A43CA">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0500"/>
                    </a:xfrm>
                    <a:prstGeom prst="rect">
                      <a:avLst/>
                    </a:prstGeom>
                    <a:noFill/>
                    <a:ln>
                      <a:noFill/>
                    </a:ln>
                  </pic:spPr>
                </pic:pic>
              </a:graphicData>
            </a:graphic>
          </wp:inline>
        </w:drawing>
      </w:r>
    </w:p>
    <w:p w14:paraId="3EAAB0B1" w14:textId="7F101CE2"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14:paraId="19DCE876" w14:textId="1DA6B8FA" w:rsidR="003132B0" w:rsidRDefault="003132B0" w:rsidP="00AD7039">
      <w:r w:rsidRPr="003132B0">
        <w:rPr>
          <w:noProof/>
        </w:rPr>
        <w:drawing>
          <wp:inline distT="0" distB="0" distL="0" distR="0" wp14:anchorId="56183492" wp14:editId="31E0F1BD">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09550"/>
                    </a:xfrm>
                    <a:prstGeom prst="rect">
                      <a:avLst/>
                    </a:prstGeom>
                    <a:noFill/>
                    <a:ln>
                      <a:noFill/>
                    </a:ln>
                  </pic:spPr>
                </pic:pic>
              </a:graphicData>
            </a:graphic>
          </wp:inline>
        </w:drawing>
      </w:r>
    </w:p>
    <w:p w14:paraId="42B26460" w14:textId="0B001FE6"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have to do is </w:t>
      </w:r>
      <w:r w:rsidRPr="00A34D45">
        <w:rPr>
          <w:b/>
        </w:rPr>
        <w:t xml:space="preserve">calculate </w:t>
      </w:r>
      <w:r w:rsidR="00A52297" w:rsidRPr="00A34D45">
        <w:rPr>
          <w:b/>
        </w:rPr>
        <w:t>the characters</w:t>
      </w:r>
      <w:r w:rsidR="00A52297">
        <w:t xml:space="preserve"> that has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14:paraId="74E3303D" w14:textId="5978E748" w:rsidR="00A52297" w:rsidRDefault="00A52297" w:rsidP="00AD7039">
      <w:r>
        <w:t>This is how the loop should look like:</w:t>
      </w:r>
    </w:p>
    <w:p w14:paraId="179614B1" w14:textId="152D092A" w:rsidR="00A34D45" w:rsidRDefault="00A34D45" w:rsidP="00AD7039">
      <w:r w:rsidRPr="00A34D45">
        <w:rPr>
          <w:noProof/>
        </w:rPr>
        <w:drawing>
          <wp:inline distT="0" distB="0" distL="0" distR="0" wp14:anchorId="5A10BD18" wp14:editId="4A114FBE">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14:paraId="029F91E1" w14:textId="449EB517" w:rsidR="00A52297" w:rsidRDefault="00A52297" w:rsidP="00AD7039">
      <w:r>
        <w:t>This way you can calculate the line that you are on:</w:t>
      </w:r>
    </w:p>
    <w:p w14:paraId="08269E0B" w14:textId="61D033EC" w:rsidR="00A34D45" w:rsidRDefault="00A34D45" w:rsidP="00AD7039">
      <w:r w:rsidRPr="00A34D45">
        <w:rPr>
          <w:noProof/>
        </w:rPr>
        <w:drawing>
          <wp:inline distT="0" distB="0" distL="0" distR="0" wp14:anchorId="702F04D4" wp14:editId="51952599">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09550"/>
                    </a:xfrm>
                    <a:prstGeom prst="rect">
                      <a:avLst/>
                    </a:prstGeom>
                    <a:noFill/>
                    <a:ln>
                      <a:noFill/>
                    </a:ln>
                  </pic:spPr>
                </pic:pic>
              </a:graphicData>
            </a:graphic>
          </wp:inline>
        </w:drawing>
      </w:r>
    </w:p>
    <w:p w14:paraId="129985D0" w14:textId="52D9C9FC" w:rsidR="00A52297" w:rsidRDefault="00A52297" w:rsidP="00AD7039">
      <w:r>
        <w:t>This is hot the whole method should look like:</w:t>
      </w:r>
    </w:p>
    <w:p w14:paraId="3DE3F4B8" w14:textId="3A0AD967" w:rsidR="00A34D45" w:rsidRDefault="00A34D45" w:rsidP="00AD7039">
      <w:r w:rsidRPr="00A34D45">
        <w:rPr>
          <w:noProof/>
        </w:rPr>
        <w:drawing>
          <wp:inline distT="0" distB="0" distL="0" distR="0" wp14:anchorId="36B762DE" wp14:editId="30C96A96">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14625"/>
                    </a:xfrm>
                    <a:prstGeom prst="rect">
                      <a:avLst/>
                    </a:prstGeom>
                    <a:noFill/>
                    <a:ln>
                      <a:noFill/>
                    </a:ln>
                  </pic:spPr>
                </pic:pic>
              </a:graphicData>
            </a:graphic>
          </wp:inline>
        </w:drawing>
      </w:r>
    </w:p>
    <w:p w14:paraId="6FE65307" w14:textId="72F34F2C"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14:paraId="73ADB2E0" w14:textId="4B2BDDFD" w:rsidR="00A52297" w:rsidRDefault="00A52297" w:rsidP="00A52297">
      <w:pPr>
        <w:pStyle w:val="Heading3"/>
      </w:pPr>
      <w:r>
        <w:t>Reply View Model</w:t>
      </w:r>
    </w:p>
    <w:p w14:paraId="6CF005DA" w14:textId="32B8E9C2"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14:paraId="7BD35F73" w14:textId="6F9EB6B3" w:rsidR="00151E3A" w:rsidRDefault="00A34D45" w:rsidP="0046784F">
      <w:r>
        <w:rPr>
          <w:noProof/>
        </w:rPr>
        <w:drawing>
          <wp:inline distT="0" distB="0" distL="0" distR="0" wp14:anchorId="26DE4AA4" wp14:editId="38E236C5">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1925"/>
                    </a:xfrm>
                    <a:prstGeom prst="rect">
                      <a:avLst/>
                    </a:prstGeom>
                  </pic:spPr>
                </pic:pic>
              </a:graphicData>
            </a:graphic>
          </wp:inline>
        </w:drawing>
      </w:r>
    </w:p>
    <w:p w14:paraId="3C08D424" w14:textId="7695281C"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14:paraId="2AB641DC" w14:textId="77777777" w:rsidR="00A34D45" w:rsidRDefault="00A34D45" w:rsidP="0046784F">
      <w:r w:rsidRPr="00A34D45">
        <w:rPr>
          <w:noProof/>
        </w:rPr>
        <w:drawing>
          <wp:inline distT="0" distB="0" distL="0" distR="0" wp14:anchorId="347570FC" wp14:editId="752D967D">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14:paraId="2227F7DC" w14:textId="4CC154CB" w:rsidR="00151E3A" w:rsidRDefault="00151E3A" w:rsidP="0046784F">
      <w:pPr>
        <w:rPr>
          <w:rStyle w:val="CodeChar"/>
        </w:rPr>
      </w:pPr>
      <w:r>
        <w:lastRenderedPageBreak/>
        <w:t xml:space="preserve">And a property that holds the content which will be of type… guess what… </w:t>
      </w:r>
      <w:r w:rsidRPr="00A34D45">
        <w:rPr>
          <w:rStyle w:val="CodeChar"/>
        </w:rPr>
        <w:t>IList&lt;string&gt;:</w:t>
      </w:r>
    </w:p>
    <w:p w14:paraId="2FDEC5EA" w14:textId="21A22803" w:rsidR="00A34D45" w:rsidRDefault="00A34D45" w:rsidP="0046784F">
      <w:r w:rsidRPr="003132B0">
        <w:rPr>
          <w:noProof/>
        </w:rPr>
        <w:drawing>
          <wp:inline distT="0" distB="0" distL="0" distR="0" wp14:anchorId="64E5CBA3" wp14:editId="5EC2102B">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5BCBA5F9" w14:textId="16014E38"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14:paraId="517DBDB4" w14:textId="75FA3C7C" w:rsidR="00220474" w:rsidRDefault="00220474" w:rsidP="0046784F">
      <w:r>
        <w:t>That’s all we could do to our view models without the help of our services (remember?). We will be back to finish them in a bit.</w:t>
      </w:r>
    </w:p>
    <w:p w14:paraId="1BEF611A" w14:textId="268F8E09" w:rsidR="00220474" w:rsidRDefault="00A34D45" w:rsidP="00220474">
      <w:pPr>
        <w:pStyle w:val="Heading2"/>
      </w:pPr>
      <w:r>
        <w:t>Proceed</w:t>
      </w:r>
      <w:r w:rsidR="00220474">
        <w:t xml:space="preserve"> the Implementation of Service Layer</w:t>
      </w:r>
    </w:p>
    <w:p w14:paraId="06A593EC" w14:textId="1A14BF9B" w:rsidR="00220474" w:rsidRDefault="00220474" w:rsidP="00220474">
      <w:r>
        <w:t>In this pa</w:t>
      </w:r>
      <w:r w:rsidR="00412E27">
        <w:t>r</w:t>
      </w:r>
      <w:r>
        <w:t>t we’re going to finish the functionality of our service layer.</w:t>
      </w:r>
    </w:p>
    <w:p w14:paraId="18F94052" w14:textId="42BC6BE9" w:rsidR="00220474" w:rsidRDefault="00220474" w:rsidP="00220474">
      <w:pPr>
        <w:pStyle w:val="Heading3"/>
      </w:pPr>
      <w:r>
        <w:t>User Service</w:t>
      </w:r>
    </w:p>
    <w:p w14:paraId="5184A787" w14:textId="0ECA5098"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14:paraId="4E3D8B49" w14:textId="62904FD2"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14:paraId="7B6A4022" w14:textId="60B2BFF6" w:rsidR="00A34D45" w:rsidRDefault="00A34D45" w:rsidP="00220474">
      <w:r w:rsidRPr="00A34D45">
        <w:rPr>
          <w:noProof/>
        </w:rPr>
        <w:drawing>
          <wp:inline distT="0" distB="0" distL="0" distR="0" wp14:anchorId="2E84D29C" wp14:editId="3B5255CF">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09550"/>
                    </a:xfrm>
                    <a:prstGeom prst="rect">
                      <a:avLst/>
                    </a:prstGeom>
                    <a:noFill/>
                    <a:ln>
                      <a:noFill/>
                    </a:ln>
                  </pic:spPr>
                </pic:pic>
              </a:graphicData>
            </a:graphic>
          </wp:inline>
        </w:drawing>
      </w:r>
    </w:p>
    <w:p w14:paraId="687DDCBD" w14:textId="572A6CDB"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14:paraId="1ADC02D9" w14:textId="6FA72FD7" w:rsidR="00A34D45" w:rsidRDefault="00A34D45" w:rsidP="00220474">
      <w:r w:rsidRPr="00A34D45">
        <w:rPr>
          <w:noProof/>
        </w:rPr>
        <w:drawing>
          <wp:inline distT="0" distB="0" distL="0" distR="0" wp14:anchorId="0F75FC41" wp14:editId="222B3BF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904875"/>
                    </a:xfrm>
                    <a:prstGeom prst="rect">
                      <a:avLst/>
                    </a:prstGeom>
                    <a:noFill/>
                    <a:ln>
                      <a:noFill/>
                    </a:ln>
                  </pic:spPr>
                </pic:pic>
              </a:graphicData>
            </a:graphic>
          </wp:inline>
        </w:drawing>
      </w:r>
    </w:p>
    <w:p w14:paraId="543308C7" w14:textId="33F89164"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14:paraId="74DE6CD0" w14:textId="2A368D42" w:rsidR="00F03F29" w:rsidRDefault="00615BB2" w:rsidP="00F03F29">
      <w:pPr>
        <w:pStyle w:val="Heading4"/>
      </w:pPr>
      <w:r>
        <w:t xml:space="preserve">Finish </w:t>
      </w:r>
      <w:r w:rsidR="00F03F29">
        <w:t>Reply View Model</w:t>
      </w:r>
    </w:p>
    <w:p w14:paraId="09D5F3F9" w14:textId="3331A040"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14:paraId="4FC1960C" w14:textId="3D728844" w:rsidR="00285B17" w:rsidRDefault="00285B17" w:rsidP="00F03F29">
      <w:r w:rsidRPr="00285B17">
        <w:rPr>
          <w:noProof/>
        </w:rPr>
        <w:drawing>
          <wp:inline distT="0" distB="0" distL="0" distR="0" wp14:anchorId="67E0EE67" wp14:editId="64416FFF">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0025"/>
                    </a:xfrm>
                    <a:prstGeom prst="rect">
                      <a:avLst/>
                    </a:prstGeom>
                    <a:noFill/>
                    <a:ln>
                      <a:noFill/>
                    </a:ln>
                  </pic:spPr>
                </pic:pic>
              </a:graphicData>
            </a:graphic>
          </wp:inline>
        </w:drawing>
      </w:r>
    </w:p>
    <w:p w14:paraId="287662F6" w14:textId="0D810985"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14:paraId="02E63E89" w14:textId="2DF66AA9" w:rsidR="00285B17" w:rsidRDefault="00285B17" w:rsidP="00F03F29">
      <w:r w:rsidRPr="00285B17">
        <w:rPr>
          <w:noProof/>
        </w:rPr>
        <w:drawing>
          <wp:inline distT="0" distB="0" distL="0" distR="0" wp14:anchorId="55D6281D" wp14:editId="6A35D342">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00025"/>
                    </a:xfrm>
                    <a:prstGeom prst="rect">
                      <a:avLst/>
                    </a:prstGeom>
                    <a:noFill/>
                    <a:ln>
                      <a:noFill/>
                    </a:ln>
                  </pic:spPr>
                </pic:pic>
              </a:graphicData>
            </a:graphic>
          </wp:inline>
        </w:drawing>
      </w:r>
    </w:p>
    <w:p w14:paraId="32EDDB41" w14:textId="6B7708C5" w:rsidR="006F099B" w:rsidRDefault="006F099B" w:rsidP="00F03F29">
      <w:r>
        <w:t>Finally add an empty constructor that takes no arguments.</w:t>
      </w:r>
    </w:p>
    <w:p w14:paraId="50985EA2" w14:textId="7A0402EE" w:rsidR="00285B17" w:rsidRDefault="00285B17" w:rsidP="00F03F29">
      <w:r w:rsidRPr="00285B17">
        <w:rPr>
          <w:noProof/>
        </w:rPr>
        <w:drawing>
          <wp:inline distT="0" distB="0" distL="0" distR="0" wp14:anchorId="03F107B5" wp14:editId="2BD963CE">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00025"/>
                    </a:xfrm>
                    <a:prstGeom prst="rect">
                      <a:avLst/>
                    </a:prstGeom>
                    <a:noFill/>
                    <a:ln>
                      <a:noFill/>
                    </a:ln>
                  </pic:spPr>
                </pic:pic>
              </a:graphicData>
            </a:graphic>
          </wp:inline>
        </w:drawing>
      </w:r>
    </w:p>
    <w:p w14:paraId="06F14F3D" w14:textId="3C5BE874" w:rsidR="00285B17" w:rsidRDefault="00285B17" w:rsidP="00F03F29">
      <w:r w:rsidRPr="00285B17">
        <w:rPr>
          <w:noProof/>
        </w:rPr>
        <w:drawing>
          <wp:inline distT="0" distB="0" distL="0" distR="0" wp14:anchorId="0B3EF456" wp14:editId="1CE9472A">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885825"/>
                    </a:xfrm>
                    <a:prstGeom prst="rect">
                      <a:avLst/>
                    </a:prstGeom>
                    <a:noFill/>
                    <a:ln>
                      <a:noFill/>
                    </a:ln>
                  </pic:spPr>
                </pic:pic>
              </a:graphicData>
            </a:graphic>
          </wp:inline>
        </w:drawing>
      </w:r>
    </w:p>
    <w:p w14:paraId="60F89198" w14:textId="26E00937" w:rsidR="00615BB2" w:rsidRDefault="006F099B" w:rsidP="006F099B">
      <w:pPr>
        <w:pStyle w:val="Heading3"/>
      </w:pPr>
      <w:r>
        <w:lastRenderedPageBreak/>
        <w:t>Post Service</w:t>
      </w:r>
    </w:p>
    <w:p w14:paraId="5619BFCF" w14:textId="0E11C840"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in order to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14:paraId="756FA56D" w14:textId="7AE5E786"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14:paraId="449CA1FA" w14:textId="2E79BB71" w:rsidR="00285B17" w:rsidRDefault="00285B17" w:rsidP="00221D7C">
      <w:r>
        <w:rPr>
          <w:noProof/>
        </w:rPr>
        <w:drawing>
          <wp:inline distT="0" distB="0" distL="0" distR="0" wp14:anchorId="0F189F9E" wp14:editId="3EB02167">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571" cy="200000"/>
                    </a:xfrm>
                    <a:prstGeom prst="rect">
                      <a:avLst/>
                    </a:prstGeom>
                  </pic:spPr>
                </pic:pic>
              </a:graphicData>
            </a:graphic>
          </wp:inline>
        </w:drawing>
      </w:r>
    </w:p>
    <w:p w14:paraId="1E4F2D3D" w14:textId="443967FC" w:rsidR="00221D7C" w:rsidRDefault="00221D7C" w:rsidP="00221D7C">
      <w:r>
        <w:t xml:space="preserve">Since you saw how the </w:t>
      </w:r>
      <w:r w:rsidRPr="00285B17">
        <w:rPr>
          <w:rStyle w:val="CodeChar"/>
        </w:rPr>
        <w:t>GetUser</w:t>
      </w:r>
      <w:r>
        <w:t xml:space="preserve"> method works, I am sure you can handle this.</w:t>
      </w:r>
    </w:p>
    <w:p w14:paraId="73176007" w14:textId="69B395A6" w:rsidR="0045518F" w:rsidRDefault="0045518F" w:rsidP="00221D7C">
      <w:r>
        <w:t xml:space="preserve">And the second method is called </w:t>
      </w:r>
      <w:r w:rsidRPr="00285B17">
        <w:rPr>
          <w:rStyle w:val="CodeChar"/>
        </w:rPr>
        <w:t>GetPostReplies</w:t>
      </w:r>
      <w:r>
        <w:t xml:space="preserve"> with parameter </w:t>
      </w:r>
      <w:r w:rsidRPr="00285B17">
        <w:rPr>
          <w:rStyle w:val="CodeChar"/>
        </w:rPr>
        <w:t>postId</w:t>
      </w:r>
      <w:r>
        <w:t xml:space="preserve"> and return type </w:t>
      </w:r>
      <w:r w:rsidRPr="00285B17">
        <w:rPr>
          <w:rStyle w:val="CodeChar"/>
        </w:rPr>
        <w:t>IList&lt;ReplyViewModel&gt;</w:t>
      </w:r>
      <w:r w:rsidR="00285B17">
        <w:t>. 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14:paraId="1D3654A1" w14:textId="4278BF32" w:rsidR="0045518F" w:rsidRDefault="0045518F" w:rsidP="00221D7C">
      <w:r>
        <w:t xml:space="preserve">First you create an object of </w:t>
      </w:r>
      <w:r w:rsidR="00A43092">
        <w:t xml:space="preserve">good old </w:t>
      </w:r>
      <w:r w:rsidR="00A43092" w:rsidRPr="00285B17">
        <w:rPr>
          <w:rStyle w:val="CodeChar"/>
        </w:rPr>
        <w:t>ForumData</w:t>
      </w:r>
      <w:r w:rsidR="00A43092">
        <w:t>.</w:t>
      </w:r>
    </w:p>
    <w:p w14:paraId="24882428" w14:textId="498C3479" w:rsidR="00285B17" w:rsidRDefault="00285B17" w:rsidP="00221D7C">
      <w:r w:rsidRPr="00285B17">
        <w:rPr>
          <w:noProof/>
        </w:rPr>
        <w:drawing>
          <wp:inline distT="0" distB="0" distL="0" distR="0" wp14:anchorId="608B3F65" wp14:editId="67307883">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19075"/>
                    </a:xfrm>
                    <a:prstGeom prst="rect">
                      <a:avLst/>
                    </a:prstGeom>
                    <a:noFill/>
                    <a:ln>
                      <a:noFill/>
                    </a:ln>
                  </pic:spPr>
                </pic:pic>
              </a:graphicData>
            </a:graphic>
          </wp:inline>
        </w:drawing>
      </w:r>
    </w:p>
    <w:p w14:paraId="7455C3E0" w14:textId="0B636D76" w:rsidR="00A43092" w:rsidRDefault="002D2AF9" w:rsidP="00221D7C">
      <w:r>
        <w:t xml:space="preserve">Get the post with the given </w:t>
      </w:r>
      <w:r w:rsidRPr="00285B17">
        <w:rPr>
          <w:b/>
        </w:rPr>
        <w:t>id</w:t>
      </w:r>
      <w:r w:rsidR="00913648">
        <w:rPr>
          <w:b/>
        </w:rPr>
        <w:t>.</w:t>
      </w:r>
    </w:p>
    <w:p w14:paraId="4E4FEF1E" w14:textId="1AFABFAA" w:rsidR="00285B17" w:rsidRDefault="00285B17" w:rsidP="00221D7C">
      <w:r w:rsidRPr="00285B17">
        <w:rPr>
          <w:noProof/>
        </w:rPr>
        <w:drawing>
          <wp:inline distT="0" distB="0" distL="0" distR="0" wp14:anchorId="56AE0ED2" wp14:editId="359E74FC">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p w14:paraId="4CA701A3" w14:textId="394533A8" w:rsidR="002D2AF9" w:rsidRDefault="002D2AF9" w:rsidP="00221D7C">
      <w:r>
        <w:t xml:space="preserve">Create an </w:t>
      </w:r>
      <w:r w:rsidRPr="00285B17">
        <w:rPr>
          <w:rStyle w:val="CodeChar"/>
        </w:rPr>
        <w:t>IList&lt;ReplyViewModel&gt;</w:t>
      </w:r>
      <w:r>
        <w:t xml:space="preserve"> that you are going to fill</w:t>
      </w:r>
      <w:r w:rsidR="00913648">
        <w:t>.</w:t>
      </w:r>
    </w:p>
    <w:p w14:paraId="6817FFCE" w14:textId="6E5301F6" w:rsidR="00285B17" w:rsidRDefault="00285B17" w:rsidP="00221D7C">
      <w:r w:rsidRPr="00285B17">
        <w:rPr>
          <w:noProof/>
        </w:rPr>
        <w:drawing>
          <wp:inline distT="0" distB="0" distL="0" distR="0" wp14:anchorId="1C6FFC6F" wp14:editId="00664433">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90500"/>
                    </a:xfrm>
                    <a:prstGeom prst="rect">
                      <a:avLst/>
                    </a:prstGeom>
                    <a:noFill/>
                    <a:ln>
                      <a:noFill/>
                    </a:ln>
                  </pic:spPr>
                </pic:pic>
              </a:graphicData>
            </a:graphic>
          </wp:inline>
        </w:drawing>
      </w:r>
    </w:p>
    <w:p w14:paraId="0FA44931" w14:textId="058C36F0"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14:paraId="08D5B132" w14:textId="2B757A6B" w:rsidR="00285B17" w:rsidRDefault="00285B17" w:rsidP="00221D7C">
      <w:r w:rsidRPr="00285B17">
        <w:rPr>
          <w:noProof/>
        </w:rPr>
        <w:drawing>
          <wp:inline distT="0" distB="0" distL="0" distR="0" wp14:anchorId="2112AE6C" wp14:editId="6CCA6444">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333625"/>
                    </a:xfrm>
                    <a:prstGeom prst="rect">
                      <a:avLst/>
                    </a:prstGeom>
                    <a:noFill/>
                    <a:ln>
                      <a:noFill/>
                    </a:ln>
                  </pic:spPr>
                </pic:pic>
              </a:graphicData>
            </a:graphic>
          </wp:inline>
        </w:drawing>
      </w:r>
    </w:p>
    <w:p w14:paraId="4B23FF35" w14:textId="19DF28B4" w:rsidR="002D2AF9" w:rsidRDefault="002D2AF9" w:rsidP="002D2AF9">
      <w:pPr>
        <w:pStyle w:val="Heading4"/>
      </w:pPr>
      <w:r>
        <w:t>Finish Post View Model</w:t>
      </w:r>
    </w:p>
    <w:p w14:paraId="21294C9F" w14:textId="4F41811D" w:rsidR="002D2AF9" w:rsidRDefault="002D2AF9" w:rsidP="002D2AF9">
      <w:r>
        <w:t xml:space="preserve">The thing we have to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14:paraId="3B544A77" w14:textId="2F7BD337"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14:paraId="693B613B" w14:textId="5363181F" w:rsidR="002D2AF9" w:rsidRDefault="002D2AF9" w:rsidP="002D2AF9">
      <w:r>
        <w:t>Set view model’s post id and title:</w:t>
      </w:r>
    </w:p>
    <w:p w14:paraId="1BA147F6" w14:textId="55861D16" w:rsidR="002D2AF9" w:rsidRDefault="00F754AA" w:rsidP="002D2AF9">
      <w:r w:rsidRPr="00F754AA">
        <w:rPr>
          <w:noProof/>
        </w:rPr>
        <w:drawing>
          <wp:inline distT="0" distB="0" distL="0" distR="0" wp14:anchorId="24E2B6AC" wp14:editId="4456EB1A">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p w14:paraId="0BD04ECF" w14:textId="1251DA79" w:rsidR="002D2AF9" w:rsidRDefault="002D2AF9" w:rsidP="002D2AF9">
      <w:r>
        <w:lastRenderedPageBreak/>
        <w:t xml:space="preserve">Set the content lines with the result of get lines with </w:t>
      </w:r>
      <w:r w:rsidRPr="00F754AA">
        <w:rPr>
          <w:rStyle w:val="CodeChar"/>
        </w:rPr>
        <w:t>post.Content</w:t>
      </w:r>
      <w:r>
        <w:t xml:space="preserve"> as parameter:</w:t>
      </w:r>
    </w:p>
    <w:p w14:paraId="2AF875C6" w14:textId="5C61542E" w:rsidR="00F754AA" w:rsidRDefault="00F754AA" w:rsidP="002D2AF9">
      <w:r w:rsidRPr="00F754AA">
        <w:rPr>
          <w:noProof/>
        </w:rPr>
        <w:drawing>
          <wp:inline distT="0" distB="0" distL="0" distR="0" wp14:anchorId="3B3CCD0A" wp14:editId="62B888B4">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90500"/>
                    </a:xfrm>
                    <a:prstGeom prst="rect">
                      <a:avLst/>
                    </a:prstGeom>
                    <a:noFill/>
                    <a:ln>
                      <a:noFill/>
                    </a:ln>
                  </pic:spPr>
                </pic:pic>
              </a:graphicData>
            </a:graphic>
          </wp:inline>
        </w:drawing>
      </w:r>
    </w:p>
    <w:p w14:paraId="4523FD2F" w14:textId="0FEC009D"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14:paraId="6775BED2" w14:textId="3D66F356" w:rsidR="00F754AA" w:rsidRDefault="00F754AA" w:rsidP="002D2AF9">
      <w:r w:rsidRPr="00F754AA">
        <w:rPr>
          <w:noProof/>
        </w:rPr>
        <w:drawing>
          <wp:inline distT="0" distB="0" distL="0" distR="0" wp14:anchorId="5AFC58C1" wp14:editId="13765351">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09550"/>
                    </a:xfrm>
                    <a:prstGeom prst="rect">
                      <a:avLst/>
                    </a:prstGeom>
                    <a:noFill/>
                    <a:ln>
                      <a:noFill/>
                    </a:ln>
                  </pic:spPr>
                </pic:pic>
              </a:graphicData>
            </a:graphic>
          </wp:inline>
        </w:drawing>
      </w:r>
    </w:p>
    <w:p w14:paraId="782A8708" w14:textId="3FC0EDF6" w:rsidR="00ED6033" w:rsidRDefault="002D2AF9" w:rsidP="002D2AF9">
      <w:r>
        <w:t xml:space="preserve">Calling the </w:t>
      </w:r>
      <w:r w:rsidR="000E0459">
        <w:t>method for getting the category form post service</w:t>
      </w:r>
    </w:p>
    <w:p w14:paraId="36379A9A" w14:textId="5F1A73D8" w:rsidR="00F754AA" w:rsidRDefault="00F754AA" w:rsidP="002D2AF9">
      <w:r w:rsidRPr="00F754AA">
        <w:rPr>
          <w:noProof/>
        </w:rPr>
        <w:drawing>
          <wp:inline distT="0" distB="0" distL="0" distR="0" wp14:anchorId="6875E1BC" wp14:editId="57547BB3">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19075"/>
                    </a:xfrm>
                    <a:prstGeom prst="rect">
                      <a:avLst/>
                    </a:prstGeom>
                    <a:noFill/>
                    <a:ln>
                      <a:noFill/>
                    </a:ln>
                  </pic:spPr>
                </pic:pic>
              </a:graphicData>
            </a:graphic>
          </wp:inline>
        </w:drawing>
      </w:r>
    </w:p>
    <w:p w14:paraId="6FC30213" w14:textId="0C755A57" w:rsidR="000E0459" w:rsidRDefault="000E0459" w:rsidP="002D2AF9">
      <w:r>
        <w:t xml:space="preserve">Getting the replies by </w:t>
      </w:r>
      <w:r w:rsidRPr="00F754AA">
        <w:rPr>
          <w:b/>
        </w:rPr>
        <w:t>id</w:t>
      </w:r>
      <w:r>
        <w:t xml:space="preserve"> from post service</w:t>
      </w:r>
      <w:r w:rsidR="00F754AA">
        <w:t>:</w:t>
      </w:r>
    </w:p>
    <w:p w14:paraId="14EEB549" w14:textId="566CEE5F" w:rsidR="00ED6033" w:rsidRDefault="00F754AA" w:rsidP="002D2AF9">
      <w:r w:rsidRPr="00F754AA">
        <w:rPr>
          <w:noProof/>
        </w:rPr>
        <w:drawing>
          <wp:inline distT="0" distB="0" distL="0" distR="0" wp14:anchorId="4AC8856B" wp14:editId="6949FC9C">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190500"/>
                    </a:xfrm>
                    <a:prstGeom prst="rect">
                      <a:avLst/>
                    </a:prstGeom>
                    <a:noFill/>
                    <a:ln>
                      <a:noFill/>
                    </a:ln>
                  </pic:spPr>
                </pic:pic>
              </a:graphicData>
            </a:graphic>
          </wp:inline>
        </w:drawing>
      </w:r>
    </w:p>
    <w:p w14:paraId="3729A2CD" w14:textId="4CF0C6E6" w:rsidR="00ED6033" w:rsidRDefault="00F754AA" w:rsidP="002D2AF9">
      <w:r>
        <w:t>All of it:</w:t>
      </w:r>
    </w:p>
    <w:p w14:paraId="087B76A9" w14:textId="08965E79" w:rsidR="00ED6033" w:rsidRDefault="00F754AA" w:rsidP="002D2AF9">
      <w:r w:rsidRPr="00F754AA">
        <w:rPr>
          <w:noProof/>
        </w:rPr>
        <w:drawing>
          <wp:inline distT="0" distB="0" distL="0" distR="0" wp14:anchorId="57A2550A" wp14:editId="57E2D822">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1657350"/>
                    </a:xfrm>
                    <a:prstGeom prst="rect">
                      <a:avLst/>
                    </a:prstGeom>
                    <a:noFill/>
                    <a:ln>
                      <a:noFill/>
                    </a:ln>
                  </pic:spPr>
                </pic:pic>
              </a:graphicData>
            </a:graphic>
          </wp:inline>
        </w:drawing>
      </w:r>
    </w:p>
    <w:p w14:paraId="0BB3015B" w14:textId="2B1EE4E5" w:rsidR="00F754AA" w:rsidRDefault="00F754AA" w:rsidP="002D2AF9">
      <w:r>
        <w:t>Now that we’re ready with the view models and most of the Services we can dive into implementing cont</w:t>
      </w:r>
      <w:r w:rsidR="00450813">
        <w:t>r</w:t>
      </w:r>
      <w:r>
        <w:t>ollers.</w:t>
      </w:r>
    </w:p>
    <w:p w14:paraId="5B4000AD" w14:textId="4C454896" w:rsidR="00A17B6F" w:rsidRDefault="00A17B6F" w:rsidP="00A17B6F">
      <w:pPr>
        <w:pStyle w:val="Heading2"/>
      </w:pPr>
      <w:r>
        <w:t>Implementing Categories Controller</w:t>
      </w:r>
    </w:p>
    <w:p w14:paraId="18FE7A29" w14:textId="342BFFB5" w:rsidR="00A17B6F" w:rsidRDefault="00A17B6F" w:rsidP="00A17B6F">
      <w:r>
        <w:t xml:space="preserve">Open the </w:t>
      </w:r>
      <w:r w:rsidRPr="006B3716">
        <w:rPr>
          <w:rStyle w:val="CodeChar"/>
        </w:rPr>
        <w:t>CategoriesController</w:t>
      </w:r>
      <w:r>
        <w:t xml:space="preserve"> class, it should look like this:</w:t>
      </w:r>
    </w:p>
    <w:p w14:paraId="60086353" w14:textId="77035285" w:rsidR="00A17B6F" w:rsidRPr="00A17B6F" w:rsidRDefault="00A17B6F" w:rsidP="00A17B6F">
      <w:r w:rsidRPr="00A17B6F">
        <w:rPr>
          <w:noProof/>
        </w:rPr>
        <w:lastRenderedPageBreak/>
        <w:drawing>
          <wp:inline distT="0" distB="0" distL="0" distR="0" wp14:anchorId="161EF56E" wp14:editId="00566D58">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434" cy="4135386"/>
                    </a:xfrm>
                    <a:prstGeom prst="rect">
                      <a:avLst/>
                    </a:prstGeom>
                    <a:noFill/>
                    <a:ln>
                      <a:noFill/>
                    </a:ln>
                  </pic:spPr>
                </pic:pic>
              </a:graphicData>
            </a:graphic>
          </wp:inline>
        </w:drawing>
      </w:r>
    </w:p>
    <w:p w14:paraId="48DB08E7" w14:textId="77777777" w:rsidR="00BD52B5" w:rsidRDefault="00BD52B5" w:rsidP="00BD52B5">
      <w:pPr>
        <w:pStyle w:val="Heading3"/>
      </w:pPr>
      <w:r>
        <w:t xml:space="preserve">Helpers </w:t>
      </w:r>
    </w:p>
    <w:p w14:paraId="15F17291" w14:textId="0E44593C"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14:paraId="6F20048C" w14:textId="4A756F76" w:rsidR="00BD52B5" w:rsidRDefault="00BD52B5" w:rsidP="00BD52B5">
      <w:r w:rsidRPr="001B5F58">
        <w:rPr>
          <w:noProof/>
        </w:rPr>
        <w:drawing>
          <wp:inline distT="0" distB="0" distL="0" distR="0" wp14:anchorId="1641E8BF" wp14:editId="798AA9EB">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271" cy="1253432"/>
                    </a:xfrm>
                    <a:prstGeom prst="rect">
                      <a:avLst/>
                    </a:prstGeom>
                    <a:noFill/>
                    <a:ln>
                      <a:noFill/>
                    </a:ln>
                  </pic:spPr>
                </pic:pic>
              </a:graphicData>
            </a:graphic>
          </wp:inline>
        </w:drawing>
      </w:r>
    </w:p>
    <w:p w14:paraId="7084EEE5" w14:textId="230D36F2" w:rsidR="00BD52B5" w:rsidRDefault="00BD52B5" w:rsidP="00735691">
      <w:pPr>
        <w:pStyle w:val="Heading3"/>
      </w:pPr>
      <w:r>
        <w:t>Properties</w:t>
      </w:r>
    </w:p>
    <w:p w14:paraId="4D01B695" w14:textId="586AA9D9"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14:paraId="50BAA8F0" w14:textId="073B29AC" w:rsidR="00BD52B5" w:rsidRDefault="00BD52B5" w:rsidP="00BD52B5">
      <w:r w:rsidRPr="00345C38">
        <w:rPr>
          <w:noProof/>
        </w:rPr>
        <w:drawing>
          <wp:inline distT="0" distB="0" distL="0" distR="0" wp14:anchorId="3EAD8401" wp14:editId="21ADF601">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03BA646F" w14:textId="35743875"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14:paraId="4DC5077D" w14:textId="2BF50E23" w:rsidR="00BD52B5" w:rsidRDefault="00BD52B5" w:rsidP="00BD52B5">
      <w:r w:rsidRPr="00BD52B5">
        <w:rPr>
          <w:noProof/>
        </w:rPr>
        <w:drawing>
          <wp:inline distT="0" distB="0" distL="0" distR="0" wp14:anchorId="1CB08FE4" wp14:editId="365FBAC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00025"/>
                    </a:xfrm>
                    <a:prstGeom prst="rect">
                      <a:avLst/>
                    </a:prstGeom>
                    <a:noFill/>
                    <a:ln>
                      <a:noFill/>
                    </a:ln>
                  </pic:spPr>
                </pic:pic>
              </a:graphicData>
            </a:graphic>
          </wp:inline>
        </w:drawing>
      </w:r>
    </w:p>
    <w:p w14:paraId="732C2256" w14:textId="6382D9FD" w:rsidR="00BD52B5" w:rsidRDefault="00BD52B5" w:rsidP="00BD52B5">
      <w:r>
        <w:t>And one for the ones on the current page:</w:t>
      </w:r>
    </w:p>
    <w:p w14:paraId="2DF1AE8E" w14:textId="210ED790" w:rsidR="00BD52B5" w:rsidRDefault="00BD52B5" w:rsidP="00BD52B5">
      <w:r w:rsidRPr="00BD52B5">
        <w:rPr>
          <w:noProof/>
        </w:rPr>
        <w:drawing>
          <wp:inline distT="0" distB="0" distL="0" distR="0" wp14:anchorId="68CC91B6" wp14:editId="3A671EA1">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219075"/>
                    </a:xfrm>
                    <a:prstGeom prst="rect">
                      <a:avLst/>
                    </a:prstGeom>
                    <a:noFill/>
                    <a:ln>
                      <a:noFill/>
                    </a:ln>
                  </pic:spPr>
                </pic:pic>
              </a:graphicData>
            </a:graphic>
          </wp:inline>
        </w:drawing>
      </w:r>
    </w:p>
    <w:p w14:paraId="13D44186" w14:textId="3809A99B" w:rsidR="00BD52B5" w:rsidRDefault="00BD52B5" w:rsidP="00BD52B5">
      <w:r>
        <w:t>Then there’s a property that calculates what the index of the last page is:</w:t>
      </w:r>
    </w:p>
    <w:p w14:paraId="067F9BE8" w14:textId="3A8472A5" w:rsidR="00BD52B5" w:rsidRDefault="008F3B61" w:rsidP="00BD52B5">
      <w:r w:rsidRPr="008F3B61">
        <w:rPr>
          <w:noProof/>
        </w:rPr>
        <w:drawing>
          <wp:inline distT="0" distB="0" distL="0" distR="0" wp14:anchorId="1C0B241F" wp14:editId="52F9216F">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14:paraId="29CBFA15" w14:textId="3D7E0910"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14:paraId="272E82B5" w14:textId="3369DF8D" w:rsidR="008F3B61" w:rsidRDefault="008F3B61" w:rsidP="00BD52B5">
      <w:r w:rsidRPr="00252ED7">
        <w:rPr>
          <w:noProof/>
        </w:rPr>
        <w:lastRenderedPageBreak/>
        <w:drawing>
          <wp:inline distT="0" distB="0" distL="0" distR="0" wp14:anchorId="45A8DDF2" wp14:editId="7A577656">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0500"/>
                    </a:xfrm>
                    <a:prstGeom prst="rect">
                      <a:avLst/>
                    </a:prstGeom>
                    <a:noFill/>
                    <a:ln>
                      <a:noFill/>
                    </a:ln>
                  </pic:spPr>
                </pic:pic>
              </a:graphicData>
            </a:graphic>
          </wp:inline>
        </w:drawing>
      </w:r>
    </w:p>
    <w:p w14:paraId="7FB1F24B" w14:textId="5974340E" w:rsidR="008F3B61" w:rsidRDefault="008F3B61" w:rsidP="00BD52B5">
      <w:r>
        <w:t xml:space="preserve">Or the </w:t>
      </w:r>
      <w:r w:rsidRPr="006B3716">
        <w:rPr>
          <w:b/>
        </w:rPr>
        <w:t>last one</w:t>
      </w:r>
      <w:r>
        <w:t>:</w:t>
      </w:r>
    </w:p>
    <w:p w14:paraId="59FDD101" w14:textId="180E87D4" w:rsidR="008F3B61" w:rsidRDefault="008F3B61" w:rsidP="00BD52B5">
      <w:r w:rsidRPr="00252ED7">
        <w:rPr>
          <w:noProof/>
        </w:rPr>
        <w:drawing>
          <wp:inline distT="0" distB="0" distL="0" distR="0" wp14:anchorId="007D9913" wp14:editId="6D662532">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90500"/>
                    </a:xfrm>
                    <a:prstGeom prst="rect">
                      <a:avLst/>
                    </a:prstGeom>
                    <a:noFill/>
                    <a:ln>
                      <a:noFill/>
                    </a:ln>
                  </pic:spPr>
                </pic:pic>
              </a:graphicData>
            </a:graphic>
          </wp:inline>
        </w:drawing>
      </w:r>
    </w:p>
    <w:p w14:paraId="2F74156B" w14:textId="48EC52D0" w:rsidR="00A17B6F" w:rsidRDefault="00735691" w:rsidP="00735691">
      <w:pPr>
        <w:pStyle w:val="Heading3"/>
      </w:pPr>
      <w:r>
        <w:t>Methods</w:t>
      </w:r>
    </w:p>
    <w:p w14:paraId="4A5A2DAC" w14:textId="1325AB94"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14:paraId="36AB503A" w14:textId="2BA0D45C" w:rsidR="00735691" w:rsidRDefault="002A519B" w:rsidP="00A17B6F">
      <w:r w:rsidRPr="002A519B">
        <w:rPr>
          <w:noProof/>
        </w:rPr>
        <w:drawing>
          <wp:inline distT="0" distB="0" distL="0" distR="0" wp14:anchorId="16E2C8BC" wp14:editId="0C18B9E9">
            <wp:extent cx="3305175" cy="695325"/>
            <wp:effectExtent l="0" t="0" r="9525" b="9525"/>
            <wp:docPr id="71" name="Picture 71" descr="C:\Users\david\Documents\ShareX\Screenshots\2018-03\devenv_2018-03-08_23-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23-07-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695325"/>
                    </a:xfrm>
                    <a:prstGeom prst="rect">
                      <a:avLst/>
                    </a:prstGeom>
                    <a:noFill/>
                    <a:ln>
                      <a:noFill/>
                    </a:ln>
                  </pic:spPr>
                </pic:pic>
              </a:graphicData>
            </a:graphic>
          </wp:inline>
        </w:drawing>
      </w:r>
    </w:p>
    <w:p w14:paraId="2C0DE5B0" w14:textId="2A7796EA"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r w:rsidRPr="006B3716">
        <w:rPr>
          <w:rStyle w:val="CodeChar"/>
        </w:rPr>
        <w:t>GetAllGategoryNames</w:t>
      </w:r>
      <w:r>
        <w:t xml:space="preserve"> and the implementation is something like this:</w:t>
      </w:r>
    </w:p>
    <w:p w14:paraId="769D184C" w14:textId="33890EEA"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35C4">
        <w:rPr>
          <w:noProof/>
        </w:rPr>
        <w:drawing>
          <wp:inline distT="0" distB="0" distL="0" distR="0" wp14:anchorId="5C817454" wp14:editId="0F24AEC2">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457325"/>
                    </a:xfrm>
                    <a:prstGeom prst="rect">
                      <a:avLst/>
                    </a:prstGeom>
                    <a:noFill/>
                    <a:ln>
                      <a:noFill/>
                    </a:ln>
                  </pic:spPr>
                </pic:pic>
              </a:graphicData>
            </a:graphic>
          </wp:inline>
        </w:drawing>
      </w:r>
      <w:bookmarkStart w:id="0" w:name="_GoBack"/>
      <w:bookmarkEnd w:id="0"/>
    </w:p>
    <w:p w14:paraId="65C9C410" w14:textId="49819BDE" w:rsidR="00735691" w:rsidRDefault="009835C4" w:rsidP="00A17B6F">
      <w:r>
        <w:t xml:space="preserve">Now we can return to our controller and continue with a method called </w:t>
      </w:r>
      <w:r w:rsidRPr="006B3716">
        <w:rPr>
          <w:rStyle w:val="CodeChar"/>
        </w:rPr>
        <w:t>LoadCategories</w:t>
      </w:r>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14:paraId="0F80ADAB" w14:textId="74B0ECF1" w:rsidR="009835C4" w:rsidRDefault="009835C4" w:rsidP="00A17B6F">
      <w:r w:rsidRPr="009835C4">
        <w:rPr>
          <w:noProof/>
        </w:rPr>
        <w:drawing>
          <wp:inline distT="0" distB="0" distL="0" distR="0" wp14:anchorId="66A5BAD1" wp14:editId="196FE50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619250"/>
                    </a:xfrm>
                    <a:prstGeom prst="rect">
                      <a:avLst/>
                    </a:prstGeom>
                    <a:noFill/>
                    <a:ln>
                      <a:noFill/>
                    </a:ln>
                  </pic:spPr>
                </pic:pic>
              </a:graphicData>
            </a:graphic>
          </wp:inline>
        </w:drawing>
      </w:r>
    </w:p>
    <w:p w14:paraId="7DB87F70" w14:textId="070E3FA2"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14:paraId="48ABDF5A" w14:textId="0677BA1A" w:rsidR="00ED0219" w:rsidRDefault="00ED0219" w:rsidP="00A17B6F">
      <w:r w:rsidRPr="00ED0219">
        <w:rPr>
          <w:noProof/>
        </w:rPr>
        <w:drawing>
          <wp:inline distT="0" distB="0" distL="0" distR="0" wp14:anchorId="3DD1FB4F" wp14:editId="7B8F9C54">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7815" cy="867884"/>
                    </a:xfrm>
                    <a:prstGeom prst="rect">
                      <a:avLst/>
                    </a:prstGeom>
                    <a:noFill/>
                    <a:ln>
                      <a:noFill/>
                    </a:ln>
                  </pic:spPr>
                </pic:pic>
              </a:graphicData>
            </a:graphic>
          </wp:inline>
        </w:drawing>
      </w:r>
    </w:p>
    <w:p w14:paraId="3A2B2574" w14:textId="6587B744" w:rsidR="00ED0219" w:rsidRDefault="00ED0219" w:rsidP="00ED0219">
      <w:pPr>
        <w:pStyle w:val="Heading3"/>
      </w:pPr>
      <w:r>
        <w:t>Execute Command</w:t>
      </w:r>
    </w:p>
    <w:p w14:paraId="21CD5525" w14:textId="6F52927E"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 xml:space="preserve">that means </w:t>
      </w:r>
      <w:r>
        <w:lastRenderedPageBreak/>
        <w:t>the cursor is on</w:t>
      </w:r>
      <w:r w:rsidR="00D72D01">
        <w:t xml:space="preserve"> a</w:t>
      </w:r>
      <w:r>
        <w:t xml:space="preserve"> </w:t>
      </w:r>
      <w:r w:rsidRPr="006B3716">
        <w:rPr>
          <w:b/>
        </w:rPr>
        <w:t>post</w:t>
      </w:r>
      <w:r>
        <w:t xml:space="preserve"> and its value should be set t</w:t>
      </w:r>
      <w:r w:rsidR="006B3716">
        <w:t xml:space="preserve">o 1 (take a look at the </w:t>
      </w:r>
      <w:r w:rsidR="006B3716">
        <w:rPr>
          <w:noProof/>
        </w:rPr>
        <w:t>enum</w:t>
      </w:r>
      <w:r w:rsidR="006B3716">
        <w:t xml:space="preserve"> you</w:t>
      </w:r>
      <w:r>
        <w:t>’ve implemented). This is done by a simple if statement:</w:t>
      </w:r>
    </w:p>
    <w:p w14:paraId="5D4830B3" w14:textId="77777777" w:rsidR="00ED0219" w:rsidRDefault="00ED0219" w:rsidP="00ED0219">
      <w:r w:rsidRPr="00F649B8">
        <w:rPr>
          <w:noProof/>
        </w:rPr>
        <w:drawing>
          <wp:inline distT="0" distB="0" distL="0" distR="0" wp14:anchorId="0FF55CEB" wp14:editId="52FA5499">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762000"/>
                    </a:xfrm>
                    <a:prstGeom prst="rect">
                      <a:avLst/>
                    </a:prstGeom>
                    <a:noFill/>
                    <a:ln>
                      <a:noFill/>
                    </a:ln>
                  </pic:spPr>
                </pic:pic>
              </a:graphicData>
            </a:graphic>
          </wp:inline>
        </w:drawing>
      </w:r>
    </w:p>
    <w:p w14:paraId="35812F13" w14:textId="77777777" w:rsidR="00ED0219" w:rsidRDefault="00ED0219" w:rsidP="00ED0219">
      <w:pPr>
        <w:rPr>
          <w:lang w:val="bg-BG"/>
        </w:rPr>
      </w:pPr>
      <w:r>
        <w:t>For the next step I again will rely on magic abilities and expect that crafting such statement won’t cost you any trouble.</w:t>
      </w:r>
    </w:p>
    <w:p w14:paraId="37F7C2E5" w14:textId="64D27EF0" w:rsidR="00ED0219" w:rsidRDefault="00ED0219" w:rsidP="00ED0219">
      <w:pPr>
        <w:rPr>
          <w:lang w:val="bg-BG"/>
        </w:rPr>
      </w:pPr>
      <w:r w:rsidRPr="00ED0219">
        <w:rPr>
          <w:noProof/>
        </w:rPr>
        <w:drawing>
          <wp:inline distT="0" distB="0" distL="0" distR="0" wp14:anchorId="7491E540" wp14:editId="69475EB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3296" cy="2539002"/>
                    </a:xfrm>
                    <a:prstGeom prst="rect">
                      <a:avLst/>
                    </a:prstGeom>
                    <a:noFill/>
                    <a:ln>
                      <a:noFill/>
                    </a:ln>
                  </pic:spPr>
                </pic:pic>
              </a:graphicData>
            </a:graphic>
          </wp:inline>
        </w:drawing>
      </w:r>
    </w:p>
    <w:p w14:paraId="36FCA09C" w14:textId="4F7C25DB" w:rsidR="00ED0219" w:rsidRDefault="00ED0219" w:rsidP="00ED0219">
      <w:pPr>
        <w:rPr>
          <w:lang w:val="bg-BG"/>
        </w:rPr>
      </w:pPr>
      <w:r>
        <w:t xml:space="preserve">All of the commands you need to invoke are </w:t>
      </w:r>
      <w:r w:rsidRPr="006B3716">
        <w:rPr>
          <w:rStyle w:val="CodeChar"/>
        </w:rPr>
        <w:t>PreviousPage</w:t>
      </w:r>
      <w:r>
        <w:t xml:space="preserve"> and </w:t>
      </w:r>
      <w:r w:rsidRPr="006B3716">
        <w:rPr>
          <w:rStyle w:val="CodeChar"/>
        </w:rPr>
        <w:t>NextPage</w:t>
      </w:r>
      <w:r>
        <w:t xml:space="preserve">… And is actually just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14:paraId="14AA5D36" w14:textId="0C3E2100" w:rsidR="00ED0219" w:rsidRDefault="00ED0219" w:rsidP="00ED0219">
      <w:pPr>
        <w:rPr>
          <w:lang w:val="bg-BG"/>
        </w:rPr>
      </w:pPr>
      <w:r w:rsidRPr="00ED0219">
        <w:rPr>
          <w:noProof/>
        </w:rPr>
        <w:drawing>
          <wp:inline distT="0" distB="0" distL="0" distR="0" wp14:anchorId="33CD1C78" wp14:editId="693E0B23">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14:paraId="66C6A09B" w14:textId="77777777" w:rsidR="00ED0219" w:rsidRDefault="00ED0219" w:rsidP="00ED0219">
      <w:r>
        <w:t xml:space="preserve">And </w:t>
      </w:r>
      <w:r>
        <w:rPr>
          <w:lang w:val="bg-BG"/>
        </w:rPr>
        <w:t xml:space="preserve">PreviousPage calls it </w:t>
      </w:r>
      <w:r>
        <w:t>with false as a parameter:</w:t>
      </w:r>
    </w:p>
    <w:p w14:paraId="6D0C38CA" w14:textId="006D3627" w:rsidR="00ED0219" w:rsidRDefault="00ED0219" w:rsidP="00ED0219">
      <w:pPr>
        <w:rPr>
          <w:lang w:val="bg-BG"/>
        </w:rPr>
      </w:pPr>
      <w:r w:rsidRPr="00ED0219">
        <w:rPr>
          <w:noProof/>
        </w:rPr>
        <w:drawing>
          <wp:inline distT="0" distB="0" distL="0" distR="0" wp14:anchorId="6127F478" wp14:editId="5484A9A6">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08EB9F76" w14:textId="77777777" w:rsidR="00ED0219" w:rsidRDefault="00ED0219" w:rsidP="00ED0219">
      <w:r>
        <w:t>The whole thing should look like this:</w:t>
      </w:r>
    </w:p>
    <w:p w14:paraId="525131EE" w14:textId="66E324A3" w:rsidR="00ED0219" w:rsidRPr="00F537ED" w:rsidRDefault="00ED0219" w:rsidP="00ED0219">
      <w:r w:rsidRPr="00ED0219">
        <w:rPr>
          <w:noProof/>
        </w:rPr>
        <w:lastRenderedPageBreak/>
        <w:drawing>
          <wp:inline distT="0" distB="0" distL="0" distR="0" wp14:anchorId="33017DE6" wp14:editId="5671B965">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3218" cy="2583204"/>
                    </a:xfrm>
                    <a:prstGeom prst="rect">
                      <a:avLst/>
                    </a:prstGeom>
                    <a:noFill/>
                    <a:ln>
                      <a:noFill/>
                    </a:ln>
                  </pic:spPr>
                </pic:pic>
              </a:graphicData>
            </a:graphic>
          </wp:inline>
        </w:drawing>
      </w:r>
    </w:p>
    <w:p w14:paraId="228E877E" w14:textId="4D874947" w:rsidR="00ED0219" w:rsidRDefault="00BA59FE" w:rsidP="00BA59FE">
      <w:pPr>
        <w:pStyle w:val="Heading3"/>
      </w:pPr>
      <w:r>
        <w:t>Constructor</w:t>
      </w:r>
    </w:p>
    <w:p w14:paraId="5A131045" w14:textId="017137AF"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14:paraId="6F71D564" w14:textId="4D409F7A" w:rsidR="00BA59FE" w:rsidRPr="00BA59FE" w:rsidRDefault="00BA59FE" w:rsidP="00BA59FE">
      <w:r w:rsidRPr="00BA59FE">
        <w:rPr>
          <w:noProof/>
        </w:rPr>
        <w:drawing>
          <wp:inline distT="0" distB="0" distL="0" distR="0" wp14:anchorId="765D74F4" wp14:editId="1587D0B5">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444" cy="910262"/>
                    </a:xfrm>
                    <a:prstGeom prst="rect">
                      <a:avLst/>
                    </a:prstGeom>
                    <a:noFill/>
                    <a:ln>
                      <a:noFill/>
                    </a:ln>
                  </pic:spPr>
                </pic:pic>
              </a:graphicData>
            </a:graphic>
          </wp:inline>
        </w:drawing>
      </w:r>
    </w:p>
    <w:p w14:paraId="2D88E5BB" w14:textId="1AA76C04" w:rsidR="00345C38" w:rsidRDefault="00345C38" w:rsidP="00345C38">
      <w:pPr>
        <w:pStyle w:val="Heading2"/>
      </w:pPr>
      <w:r>
        <w:t>Implementin</w:t>
      </w:r>
      <w:r w:rsidR="00F537ED">
        <w:t>g Category</w:t>
      </w:r>
      <w:r>
        <w:t xml:space="preserve"> Controller</w:t>
      </w:r>
    </w:p>
    <w:p w14:paraId="475AFF5F" w14:textId="34B569E8" w:rsidR="00345C38" w:rsidRDefault="00BB1A97" w:rsidP="00345C38">
      <w:r>
        <w:t>Now, go to category</w:t>
      </w:r>
      <w:r w:rsidR="00345C38">
        <w:t xml:space="preserve"> controller and you should find something like this:</w:t>
      </w:r>
    </w:p>
    <w:p w14:paraId="42E8D82A" w14:textId="106F9313" w:rsidR="00345C38" w:rsidRDefault="00BB1A97" w:rsidP="00345C38">
      <w:r w:rsidRPr="00BB1A97">
        <w:rPr>
          <w:noProof/>
        </w:rPr>
        <w:drawing>
          <wp:inline distT="0" distB="0" distL="0" distR="0" wp14:anchorId="0BF8CF07" wp14:editId="729670BA">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40D0218" w14:textId="26B13435" w:rsidR="001B5F58" w:rsidRDefault="001B5F58" w:rsidP="001B5F58">
      <w:pPr>
        <w:pStyle w:val="Heading3"/>
      </w:pPr>
      <w:r>
        <w:lastRenderedPageBreak/>
        <w:t xml:space="preserve">Helpers </w:t>
      </w:r>
    </w:p>
    <w:p w14:paraId="7D7E5924" w14:textId="3ABFDD63" w:rsidR="001B5F58" w:rsidRPr="0016559D" w:rsidRDefault="0016559D" w:rsidP="001B5F58">
      <w:r>
        <w:t xml:space="preserve">The </w:t>
      </w:r>
      <w:r>
        <w:rPr>
          <w:noProof/>
        </w:rPr>
        <w:t>enum</w:t>
      </w:r>
      <w:r>
        <w:t xml:space="preserve"> is exactly the same with the previous controller</w:t>
      </w:r>
      <w:r w:rsidR="00130129">
        <w:t>.</w:t>
      </w:r>
    </w:p>
    <w:p w14:paraId="25F67A67" w14:textId="274D0343" w:rsidR="00345C38" w:rsidRDefault="00345C38" w:rsidP="00345C38">
      <w:pPr>
        <w:pStyle w:val="Heading3"/>
      </w:pPr>
      <w:r>
        <w:t>Properties</w:t>
      </w:r>
    </w:p>
    <w:p w14:paraId="5082D950" w14:textId="7FA5C831"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5C38">
        <w:rPr>
          <w:noProof/>
        </w:rPr>
        <w:drawing>
          <wp:inline distT="0" distB="0" distL="0" distR="0" wp14:anchorId="18F0AA77" wp14:editId="670AAD54">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15FDFBA9" w14:textId="4B7036E1" w:rsidR="00345C38" w:rsidRDefault="00296BF0" w:rsidP="00345C38">
      <w:r>
        <w:t>Now there are something</w:t>
      </w:r>
      <w:r w:rsidR="00BD52B5">
        <w:t>s</w:t>
      </w:r>
      <w:r>
        <w:t xml:space="preserve"> we need to have in our controller. One of them is array of string holding every </w:t>
      </w:r>
      <w:r w:rsidRPr="00B41D84">
        <w:rPr>
          <w:b/>
        </w:rPr>
        <w:t>post’s title</w:t>
      </w:r>
      <w:r>
        <w:t>:</w:t>
      </w:r>
    </w:p>
    <w:p w14:paraId="12B895F9" w14:textId="7410C609" w:rsidR="00296BF0" w:rsidRPr="00296BF0" w:rsidRDefault="00296BF0" w:rsidP="00345C38">
      <w:pPr>
        <w:rPr>
          <w:lang w:val="bg-BG"/>
        </w:rPr>
      </w:pPr>
      <w:r w:rsidRPr="00296BF0">
        <w:rPr>
          <w:noProof/>
        </w:rPr>
        <w:drawing>
          <wp:inline distT="0" distB="0" distL="0" distR="0" wp14:anchorId="39DA2905" wp14:editId="5EE62840">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200025"/>
                    </a:xfrm>
                    <a:prstGeom prst="rect">
                      <a:avLst/>
                    </a:prstGeom>
                    <a:noFill/>
                    <a:ln>
                      <a:noFill/>
                    </a:ln>
                  </pic:spPr>
                </pic:pic>
              </a:graphicData>
            </a:graphic>
          </wp:inline>
        </w:drawing>
      </w:r>
    </w:p>
    <w:p w14:paraId="0BD5F129" w14:textId="19B1C3A6" w:rsidR="00296BF0" w:rsidRDefault="00296BF0" w:rsidP="00345C38">
      <w:r>
        <w:t xml:space="preserve">For the next property </w:t>
      </w:r>
      <w:r w:rsidR="006251CA">
        <w:t>you</w:t>
      </w:r>
      <w:r>
        <w:t xml:space="preserve"> need to calculate the index of the last page of the </w:t>
      </w:r>
      <w:r w:rsidR="006251CA">
        <w:t>posts</w:t>
      </w:r>
      <w:r>
        <w:t xml:space="preserve"> so you can check if you are on the last page further in the implementation</w:t>
      </w:r>
      <w:r w:rsidR="00252ED7">
        <w:t>:</w:t>
      </w:r>
    </w:p>
    <w:p w14:paraId="69E04C10" w14:textId="16FEC379" w:rsidR="00296BF0" w:rsidRDefault="00252ED7" w:rsidP="00345C38">
      <w:r w:rsidRPr="00252ED7">
        <w:rPr>
          <w:noProof/>
        </w:rPr>
        <w:drawing>
          <wp:inline distT="0" distB="0" distL="0" distR="0" wp14:anchorId="0C5438A0" wp14:editId="4E060C2C">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200025"/>
                    </a:xfrm>
                    <a:prstGeom prst="rect">
                      <a:avLst/>
                    </a:prstGeom>
                    <a:noFill/>
                    <a:ln>
                      <a:noFill/>
                    </a:ln>
                  </pic:spPr>
                </pic:pic>
              </a:graphicData>
            </a:graphic>
          </wp:inline>
        </w:drawing>
      </w:r>
    </w:p>
    <w:p w14:paraId="469DC4DC" w14:textId="1CC97A7D"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14:paraId="0CE3B070" w14:textId="7483A7CE" w:rsidR="00337939" w:rsidRDefault="00337939" w:rsidP="00345C38">
      <w:r>
        <w:t>The last property will be public and holding the category id:</w:t>
      </w:r>
    </w:p>
    <w:p w14:paraId="79C99101" w14:textId="732A207C" w:rsidR="00337939" w:rsidRDefault="00337939" w:rsidP="00345C38">
      <w:r w:rsidRPr="00337939">
        <w:rPr>
          <w:noProof/>
        </w:rPr>
        <w:drawing>
          <wp:inline distT="0" distB="0" distL="0" distR="0" wp14:anchorId="5E92396C" wp14:editId="0EAA279F">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209550"/>
                    </a:xfrm>
                    <a:prstGeom prst="rect">
                      <a:avLst/>
                    </a:prstGeom>
                    <a:noFill/>
                    <a:ln>
                      <a:noFill/>
                    </a:ln>
                  </pic:spPr>
                </pic:pic>
              </a:graphicData>
            </a:graphic>
          </wp:inline>
        </w:drawing>
      </w:r>
    </w:p>
    <w:p w14:paraId="322D3CBE" w14:textId="3D3A048E" w:rsidR="00337939" w:rsidRDefault="0029332F" w:rsidP="0029332F">
      <w:pPr>
        <w:pStyle w:val="Heading3"/>
      </w:pPr>
      <w:r>
        <w:t>Methods</w:t>
      </w:r>
    </w:p>
    <w:p w14:paraId="3B29E6A7" w14:textId="77777777" w:rsidR="00130129" w:rsidRDefault="0029332F" w:rsidP="0029332F">
      <w:r>
        <w:t xml:space="preserve">The first method we are going to realize in this controller is the public void </w:t>
      </w:r>
      <w:r w:rsidRPr="0029332F">
        <w:rPr>
          <w:rStyle w:val="CodeChar"/>
        </w:rPr>
        <w:t>SetCategory</w:t>
      </w:r>
      <w:r>
        <w:t xml:space="preserve"> method taking </w:t>
      </w:r>
      <w:r w:rsidRPr="0029332F">
        <w:rPr>
          <w:rStyle w:val="CodeChar"/>
        </w:rPr>
        <w:t>int id</w:t>
      </w:r>
      <w:r>
        <w:t xml:space="preserve"> as an argument. Its job is simple: just sets the corresponding property with the value of the parameter it is given:</w:t>
      </w:r>
    </w:p>
    <w:p w14:paraId="75CD8C95" w14:textId="6D9D0085" w:rsidR="0029332F" w:rsidRPr="0029332F" w:rsidRDefault="0029332F" w:rsidP="0029332F">
      <w:pPr>
        <w:rPr>
          <w:lang w:val="bg-BG"/>
        </w:rPr>
      </w:pPr>
      <w:r w:rsidRPr="0029332F">
        <w:rPr>
          <w:noProof/>
        </w:rPr>
        <w:drawing>
          <wp:inline distT="0" distB="0" distL="0" distR="0" wp14:anchorId="7BFA44A2" wp14:editId="5DE50311">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4673" cy="683622"/>
                    </a:xfrm>
                    <a:prstGeom prst="rect">
                      <a:avLst/>
                    </a:prstGeom>
                    <a:noFill/>
                    <a:ln>
                      <a:noFill/>
                    </a:ln>
                  </pic:spPr>
                </pic:pic>
              </a:graphicData>
            </a:graphic>
          </wp:inline>
        </w:drawing>
      </w:r>
    </w:p>
    <w:p w14:paraId="378AB21A" w14:textId="346267BC"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14:paraId="3E327542" w14:textId="42DCB32A" w:rsidR="006D2556" w:rsidRDefault="006D2556" w:rsidP="0029332F">
      <w:r>
        <w:rPr>
          <w:noProof/>
        </w:rPr>
        <w:drawing>
          <wp:inline distT="0" distB="0" distL="0" distR="0" wp14:anchorId="27D23278" wp14:editId="45E6E1C3">
            <wp:extent cx="334327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275" cy="885825"/>
                    </a:xfrm>
                    <a:prstGeom prst="rect">
                      <a:avLst/>
                    </a:prstGeom>
                  </pic:spPr>
                </pic:pic>
              </a:graphicData>
            </a:graphic>
          </wp:inline>
        </w:drawing>
      </w:r>
    </w:p>
    <w:p w14:paraId="770F8478" w14:textId="0405F9D1"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r w:rsidRPr="00B41D84">
        <w:rPr>
          <w:rStyle w:val="CodeChar"/>
        </w:rPr>
        <w:t>GetPostsByCategory</w:t>
      </w:r>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14:paraId="224D21C0" w14:textId="0F05E739" w:rsidR="000A715B" w:rsidRDefault="000A715B" w:rsidP="0029332F">
      <w:r w:rsidRPr="000A715B">
        <w:rPr>
          <w:noProof/>
        </w:rPr>
        <w:lastRenderedPageBreak/>
        <w:drawing>
          <wp:inline distT="0" distB="0" distL="0" distR="0" wp14:anchorId="32A91020" wp14:editId="018A3C32">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4925" cy="1666795"/>
                    </a:xfrm>
                    <a:prstGeom prst="rect">
                      <a:avLst/>
                    </a:prstGeom>
                    <a:noFill/>
                    <a:ln>
                      <a:noFill/>
                    </a:ln>
                  </pic:spPr>
                </pic:pic>
              </a:graphicData>
            </a:graphic>
          </wp:inline>
        </w:drawing>
      </w:r>
    </w:p>
    <w:p w14:paraId="2D22B3CD" w14:textId="648154CC"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14:paraId="1D3C38E9" w14:textId="024471B3" w:rsidR="001B5F58" w:rsidRDefault="001B5F58" w:rsidP="0029332F">
      <w:r w:rsidRPr="001B5F58">
        <w:rPr>
          <w:noProof/>
        </w:rPr>
        <w:drawing>
          <wp:inline distT="0" distB="0" distL="0" distR="0" wp14:anchorId="1F156B7F" wp14:editId="1868BDE4">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814" cy="1659371"/>
                    </a:xfrm>
                    <a:prstGeom prst="rect">
                      <a:avLst/>
                    </a:prstGeom>
                    <a:noFill/>
                    <a:ln>
                      <a:noFill/>
                    </a:ln>
                  </pic:spPr>
                </pic:pic>
              </a:graphicData>
            </a:graphic>
          </wp:inline>
        </w:drawing>
      </w:r>
    </w:p>
    <w:p w14:paraId="7467F691" w14:textId="595BE1B6"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14:paraId="7B95BA33" w14:textId="3E278B4F" w:rsidR="001B5F58" w:rsidRDefault="001B5F58" w:rsidP="0029332F">
      <w:r w:rsidRPr="001B5F58">
        <w:rPr>
          <w:noProof/>
        </w:rPr>
        <w:drawing>
          <wp:inline distT="0" distB="0" distL="0" distR="0" wp14:anchorId="71A49D9E" wp14:editId="49167909">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7815" cy="1022741"/>
                    </a:xfrm>
                    <a:prstGeom prst="rect">
                      <a:avLst/>
                    </a:prstGeom>
                    <a:noFill/>
                    <a:ln>
                      <a:noFill/>
                    </a:ln>
                  </pic:spPr>
                </pic:pic>
              </a:graphicData>
            </a:graphic>
          </wp:inline>
        </w:drawing>
      </w:r>
    </w:p>
    <w:p w14:paraId="0E1820DB" w14:textId="7006A80E" w:rsidR="00F649B8" w:rsidRDefault="00F649B8" w:rsidP="00F649B8">
      <w:pPr>
        <w:pStyle w:val="Heading3"/>
      </w:pPr>
      <w:r>
        <w:t>Execute Command</w:t>
      </w:r>
    </w:p>
    <w:p w14:paraId="4A6A14C6" w14:textId="25C5EDD7"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14:paraId="0B1BEE71" w14:textId="71C78100" w:rsidR="00A57AA4" w:rsidRDefault="00A57AA4" w:rsidP="00F649B8">
      <w:pPr>
        <w:rPr>
          <w:lang w:val="bg-BG"/>
        </w:rPr>
      </w:pPr>
      <w:r w:rsidRPr="00A57AA4">
        <w:rPr>
          <w:noProof/>
        </w:rPr>
        <w:drawing>
          <wp:inline distT="0" distB="0" distL="0" distR="0" wp14:anchorId="58D24C36" wp14:editId="4F7AC584">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4912" cy="2750458"/>
                    </a:xfrm>
                    <a:prstGeom prst="rect">
                      <a:avLst/>
                    </a:prstGeom>
                    <a:noFill/>
                    <a:ln>
                      <a:noFill/>
                    </a:ln>
                  </pic:spPr>
                </pic:pic>
              </a:graphicData>
            </a:graphic>
          </wp:inline>
        </w:drawing>
      </w:r>
    </w:p>
    <w:p w14:paraId="0DACD32A" w14:textId="24C8467F" w:rsidR="00BA59FE" w:rsidRDefault="00BA59FE" w:rsidP="00BA59FE">
      <w:pPr>
        <w:pStyle w:val="Heading3"/>
      </w:pPr>
      <w:r>
        <w:lastRenderedPageBreak/>
        <w:t>Constructor</w:t>
      </w:r>
    </w:p>
    <w:p w14:paraId="32454676" w14:textId="6B04349A"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14:paraId="3B5349EF" w14:textId="4C5C4E59" w:rsidR="00C149DE" w:rsidRPr="00BA59FE" w:rsidRDefault="00C149DE" w:rsidP="00BA59FE">
      <w:r w:rsidRPr="00C149DE">
        <w:rPr>
          <w:noProof/>
        </w:rPr>
        <w:drawing>
          <wp:inline distT="0" distB="0" distL="0" distR="0" wp14:anchorId="35818EEA" wp14:editId="51E4AA0B">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85975" cy="923925"/>
                    </a:xfrm>
                    <a:prstGeom prst="rect">
                      <a:avLst/>
                    </a:prstGeom>
                    <a:noFill/>
                    <a:ln>
                      <a:noFill/>
                    </a:ln>
                  </pic:spPr>
                </pic:pic>
              </a:graphicData>
            </a:graphic>
          </wp:inline>
        </w:drawing>
      </w:r>
    </w:p>
    <w:p w14:paraId="105F9347" w14:textId="297CD5AB" w:rsidR="00F537ED" w:rsidRDefault="00235E97" w:rsidP="00235E97">
      <w:pPr>
        <w:pStyle w:val="Heading3"/>
      </w:pPr>
      <w:r>
        <w:t>Menu Controller’s Open Category</w:t>
      </w:r>
    </w:p>
    <w:p w14:paraId="351DD365" w14:textId="2E328CC4"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14:paraId="644EFFC3" w14:textId="3606C9F9" w:rsidR="00C149DE" w:rsidRDefault="00C149DE" w:rsidP="00235E97">
      <w:r w:rsidRPr="00C149DE">
        <w:rPr>
          <w:noProof/>
        </w:rPr>
        <w:drawing>
          <wp:inline distT="0" distB="0" distL="0" distR="0" wp14:anchorId="5E282A28" wp14:editId="000161B9">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3879" cy="1877426"/>
                    </a:xfrm>
                    <a:prstGeom prst="rect">
                      <a:avLst/>
                    </a:prstGeom>
                    <a:noFill/>
                    <a:ln>
                      <a:noFill/>
                    </a:ln>
                  </pic:spPr>
                </pic:pic>
              </a:graphicData>
            </a:graphic>
          </wp:inline>
        </w:drawing>
      </w:r>
    </w:p>
    <w:p w14:paraId="3D7F1A9E" w14:textId="55734D14" w:rsidR="00C149DE" w:rsidRDefault="00C149DE" w:rsidP="00235E97">
      <w:r>
        <w:t>Now you can add manually some categories and test what you’ve done.</w:t>
      </w:r>
    </w:p>
    <w:p w14:paraId="4360CA63" w14:textId="3804FF36" w:rsidR="005A031E" w:rsidRDefault="005A031E" w:rsidP="005A031E">
      <w:pPr>
        <w:pStyle w:val="Heading2"/>
      </w:pPr>
      <w:r>
        <w:t>Implementing Post Details Controller</w:t>
      </w:r>
    </w:p>
    <w:p w14:paraId="6AA312F1" w14:textId="58A5F263"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14:paraId="232CC217" w14:textId="366D9BF1" w:rsidR="00E57BC0" w:rsidRDefault="00E57BC0" w:rsidP="00E57BC0">
      <w:pPr>
        <w:pStyle w:val="Heading3"/>
      </w:pPr>
      <w:r>
        <w:t>Helpers</w:t>
      </w:r>
    </w:p>
    <w:p w14:paraId="26044126" w14:textId="3CC71F9E" w:rsidR="00E57BC0" w:rsidRDefault="00E57BC0" w:rsidP="00E57BC0">
      <w:r>
        <w:t>This time the controller’s executable commands are only two:</w:t>
      </w:r>
    </w:p>
    <w:p w14:paraId="3B260A08" w14:textId="4617AD61" w:rsidR="00E57BC0" w:rsidRDefault="00E57BC0" w:rsidP="00E57BC0">
      <w:r w:rsidRPr="00E57BC0">
        <w:rPr>
          <w:noProof/>
        </w:rPr>
        <w:drawing>
          <wp:inline distT="0" distB="0" distL="0" distR="0" wp14:anchorId="36E42967" wp14:editId="6776B0E8">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5796" cy="755106"/>
                    </a:xfrm>
                    <a:prstGeom prst="rect">
                      <a:avLst/>
                    </a:prstGeom>
                    <a:noFill/>
                    <a:ln>
                      <a:noFill/>
                    </a:ln>
                  </pic:spPr>
                </pic:pic>
              </a:graphicData>
            </a:graphic>
          </wp:inline>
        </w:drawing>
      </w:r>
    </w:p>
    <w:p w14:paraId="15632CB8" w14:textId="4BA4A2E2" w:rsidR="00E57BC0" w:rsidRPr="00E57BC0" w:rsidRDefault="00E57BC0" w:rsidP="00E57BC0">
      <w:pPr>
        <w:pStyle w:val="Heading3"/>
      </w:pPr>
      <w:r>
        <w:t>Properties</w:t>
      </w:r>
    </w:p>
    <w:p w14:paraId="136BBB81" w14:textId="242916A5" w:rsidR="00E57BC0" w:rsidRDefault="00E57BC0" w:rsidP="005A031E">
      <w:r>
        <w:t xml:space="preserve">First of </w:t>
      </w:r>
      <w:r w:rsidR="00130129">
        <w:t>all,</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14:paraId="55790A49" w14:textId="68F77ECB" w:rsidR="00E57BC0" w:rsidRDefault="00E57BC0" w:rsidP="005A031E">
      <w:r>
        <w:t xml:space="preserve">After that add public </w:t>
      </w:r>
      <w:r w:rsidRPr="00B41D84">
        <w:rPr>
          <w:rStyle w:val="CodeChar"/>
        </w:rPr>
        <w:t>PostId</w:t>
      </w:r>
      <w:r>
        <w:t xml:space="preserve"> property, like so:</w:t>
      </w:r>
    </w:p>
    <w:p w14:paraId="79C81938" w14:textId="6A6EA516" w:rsidR="00E57BC0" w:rsidRPr="009A6FB2" w:rsidRDefault="00E57BC0" w:rsidP="005A031E">
      <w:pPr>
        <w:rPr>
          <w:lang w:val="bg-BG"/>
        </w:rPr>
      </w:pPr>
      <w:r w:rsidRPr="00E57BC0">
        <w:rPr>
          <w:noProof/>
        </w:rPr>
        <w:drawing>
          <wp:inline distT="0" distB="0" distL="0" distR="0" wp14:anchorId="72DFFC4E" wp14:editId="571451D9">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9125" cy="173609"/>
                    </a:xfrm>
                    <a:prstGeom prst="rect">
                      <a:avLst/>
                    </a:prstGeom>
                    <a:noFill/>
                    <a:ln>
                      <a:noFill/>
                    </a:ln>
                  </pic:spPr>
                </pic:pic>
              </a:graphicData>
            </a:graphic>
          </wp:inline>
        </w:drawing>
      </w:r>
    </w:p>
    <w:p w14:paraId="7D49AF27" w14:textId="5DA26CAB" w:rsidR="00E57BC0" w:rsidRDefault="00E57BC0" w:rsidP="00E57BC0">
      <w:pPr>
        <w:pStyle w:val="Heading3"/>
      </w:pPr>
      <w:r>
        <w:lastRenderedPageBreak/>
        <w:t>Methods</w:t>
      </w:r>
    </w:p>
    <w:p w14:paraId="5E653CB0" w14:textId="66DB3521"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14:paraId="0292227C" w14:textId="522FB1F3" w:rsidR="00E57BC0" w:rsidRDefault="00E57BC0" w:rsidP="00E57BC0">
      <w:r w:rsidRPr="00E57BC0">
        <w:rPr>
          <w:noProof/>
        </w:rPr>
        <w:drawing>
          <wp:inline distT="0" distB="0" distL="0" distR="0" wp14:anchorId="3750C908" wp14:editId="6F7483FA">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0500"/>
                    </a:xfrm>
                    <a:prstGeom prst="rect">
                      <a:avLst/>
                    </a:prstGeom>
                    <a:noFill/>
                    <a:ln>
                      <a:noFill/>
                    </a:ln>
                  </pic:spPr>
                </pic:pic>
              </a:graphicData>
            </a:graphic>
          </wp:inline>
        </w:drawing>
      </w:r>
    </w:p>
    <w:p w14:paraId="0ACAABCB" w14:textId="4E2E94FA" w:rsidR="00E57BC0" w:rsidRDefault="00E57BC0" w:rsidP="00E57BC0">
      <w:r>
        <w:t xml:space="preserve">Guess what </w:t>
      </w:r>
      <w:r w:rsidRPr="00B41D84">
        <w:rPr>
          <w:rStyle w:val="CodeChar"/>
        </w:rPr>
        <w:t>UserLogOut</w:t>
      </w:r>
      <w:r>
        <w:t xml:space="preserve"> does…</w:t>
      </w:r>
    </w:p>
    <w:p w14:paraId="6C160D64" w14:textId="175A5454" w:rsidR="00E57BC0" w:rsidRDefault="00E57BC0" w:rsidP="00E57BC0">
      <w:r>
        <w:t xml:space="preserve">The next method you need to implement is the public void </w:t>
      </w:r>
      <w:r w:rsidRPr="00B41D84">
        <w:rPr>
          <w:rStyle w:val="CodeChar"/>
        </w:rPr>
        <w:t>SetPost</w:t>
      </w:r>
      <w:r w:rsidR="00C44DA5" w:rsidRPr="00B41D84">
        <w:rPr>
          <w:rStyle w:val="CodeChar"/>
        </w:rPr>
        <w:t>Id</w:t>
      </w:r>
      <w:r>
        <w:t xml:space="preserve"> method and you’ll never guess what it does:</w:t>
      </w:r>
    </w:p>
    <w:p w14:paraId="52470ADF" w14:textId="74F258AA" w:rsidR="00E57BC0" w:rsidRDefault="00C44DA5" w:rsidP="00E57BC0">
      <w:r w:rsidRPr="00C44DA5">
        <w:rPr>
          <w:noProof/>
        </w:rPr>
        <w:drawing>
          <wp:inline distT="0" distB="0" distL="0" distR="0" wp14:anchorId="1B1D3DAF" wp14:editId="7F90896B">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272" cy="584453"/>
                    </a:xfrm>
                    <a:prstGeom prst="rect">
                      <a:avLst/>
                    </a:prstGeom>
                    <a:noFill/>
                    <a:ln>
                      <a:noFill/>
                    </a:ln>
                  </pic:spPr>
                </pic:pic>
              </a:graphicData>
            </a:graphic>
          </wp:inline>
        </w:drawing>
      </w:r>
    </w:p>
    <w:p w14:paraId="5AE0AD78" w14:textId="7E4B1ADD" w:rsidR="00F971D4" w:rsidRDefault="00F971D4" w:rsidP="00E57BC0">
      <w:r>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r w:rsidRPr="00B41D84">
        <w:rPr>
          <w:rStyle w:val="CodeChar"/>
        </w:rPr>
        <w:t>public static</w:t>
      </w:r>
      <w:r>
        <w:t xml:space="preserve"> method of type </w:t>
      </w:r>
      <w:r w:rsidRPr="00B41D84">
        <w:rPr>
          <w:rStyle w:val="CodeChar"/>
        </w:rPr>
        <w:t>PostViewModel</w:t>
      </w:r>
      <w:r>
        <w:t xml:space="preserve"> that takes </w:t>
      </w:r>
      <w:r w:rsidRPr="00B41D84">
        <w:rPr>
          <w:rStyle w:val="CodeChar"/>
        </w:rPr>
        <w:t>int id</w:t>
      </w:r>
      <w:r>
        <w:t xml:space="preserve"> as an argument, like this:</w:t>
      </w:r>
    </w:p>
    <w:p w14:paraId="6B5186BC" w14:textId="2BB22B2E" w:rsidR="00F971D4" w:rsidRDefault="00F971D4" w:rsidP="00E57BC0">
      <w:r w:rsidRPr="00F971D4">
        <w:rPr>
          <w:noProof/>
        </w:rPr>
        <w:drawing>
          <wp:inline distT="0" distB="0" distL="0" distR="0" wp14:anchorId="592746DF" wp14:editId="2C1014DF">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868" cy="170532"/>
                    </a:xfrm>
                    <a:prstGeom prst="rect">
                      <a:avLst/>
                    </a:prstGeom>
                    <a:noFill/>
                    <a:ln>
                      <a:noFill/>
                    </a:ln>
                  </pic:spPr>
                </pic:pic>
              </a:graphicData>
            </a:graphic>
          </wp:inline>
        </w:drawing>
      </w:r>
    </w:p>
    <w:p w14:paraId="0A8E8A0B" w14:textId="5E03513D"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14:paraId="44430EDC" w14:textId="6A7F7912" w:rsidR="00292428" w:rsidRPr="00156ECF" w:rsidRDefault="00292428" w:rsidP="00E57BC0">
      <w:r w:rsidRPr="00292428">
        <w:rPr>
          <w:noProof/>
        </w:rPr>
        <w:drawing>
          <wp:inline distT="0" distB="0" distL="0" distR="0" wp14:anchorId="3ED1847E" wp14:editId="53104096">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3097" cy="1157069"/>
                    </a:xfrm>
                    <a:prstGeom prst="rect">
                      <a:avLst/>
                    </a:prstGeom>
                    <a:noFill/>
                    <a:ln>
                      <a:noFill/>
                    </a:ln>
                  </pic:spPr>
                </pic:pic>
              </a:graphicData>
            </a:graphic>
          </wp:inline>
        </w:drawing>
      </w:r>
    </w:p>
    <w:p w14:paraId="37548846" w14:textId="209BA98D" w:rsidR="00C44DA5" w:rsidRDefault="00C44DA5" w:rsidP="00E57BC0">
      <w:r>
        <w:t xml:space="preserve">Now we can implement the </w:t>
      </w:r>
      <w:r w:rsidRPr="00B41D84">
        <w:rPr>
          <w:rStyle w:val="CodeChar"/>
        </w:rPr>
        <w:t>GetView</w:t>
      </w:r>
      <w:r>
        <w:t xml:space="preserve"> method:</w:t>
      </w:r>
    </w:p>
    <w:p w14:paraId="0EC44B63" w14:textId="1B859314" w:rsidR="00C44DA5" w:rsidRPr="00C44DA5" w:rsidRDefault="00156ECF" w:rsidP="00E57BC0">
      <w:r w:rsidRPr="00156ECF">
        <w:rPr>
          <w:noProof/>
        </w:rPr>
        <w:drawing>
          <wp:inline distT="0" distB="0" distL="0" distR="0" wp14:anchorId="116313CB" wp14:editId="400AB4B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0838" cy="858100"/>
                    </a:xfrm>
                    <a:prstGeom prst="rect">
                      <a:avLst/>
                    </a:prstGeom>
                    <a:noFill/>
                    <a:ln>
                      <a:noFill/>
                    </a:ln>
                  </pic:spPr>
                </pic:pic>
              </a:graphicData>
            </a:graphic>
          </wp:inline>
        </w:drawing>
      </w:r>
    </w:p>
    <w:p w14:paraId="764B70FF" w14:textId="63529F6A" w:rsidR="00292428" w:rsidRDefault="00C44DA5" w:rsidP="00C44DA5">
      <w:pPr>
        <w:pStyle w:val="Heading3"/>
      </w:pPr>
      <w:r>
        <w:t>Execute Command</w:t>
      </w:r>
    </w:p>
    <w:p w14:paraId="73BA98AB" w14:textId="296C740C" w:rsidR="00C44DA5" w:rsidRDefault="00130129" w:rsidP="00C44DA5">
      <w:r>
        <w:t>Again,</w:t>
      </w:r>
      <w:r w:rsidR="00156ECF">
        <w:t xml:space="preserve"> we have to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14:paraId="7203655D" w14:textId="09659B0A" w:rsidR="007D69DE" w:rsidRDefault="00D92B59" w:rsidP="00C44DA5">
      <w:r w:rsidRPr="00D92B59">
        <w:rPr>
          <w:noProof/>
        </w:rPr>
        <w:drawing>
          <wp:inline distT="0" distB="0" distL="0" distR="0" wp14:anchorId="5E16F9AE" wp14:editId="2611869A">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2725" cy="371475"/>
                    </a:xfrm>
                    <a:prstGeom prst="rect">
                      <a:avLst/>
                    </a:prstGeom>
                    <a:noFill/>
                    <a:ln>
                      <a:noFill/>
                    </a:ln>
                  </pic:spPr>
                </pic:pic>
              </a:graphicData>
            </a:graphic>
          </wp:inline>
        </w:drawing>
      </w:r>
    </w:p>
    <w:p w14:paraId="2CB9F373" w14:textId="3CFE3E7B"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14:paraId="00AFD618" w14:textId="25F03103" w:rsidR="00D92B59" w:rsidRDefault="00D92B59" w:rsidP="00C44DA5">
      <w:r w:rsidRPr="00D92B59">
        <w:rPr>
          <w:noProof/>
        </w:rPr>
        <w:drawing>
          <wp:inline distT="0" distB="0" distL="0" distR="0" wp14:anchorId="1B3F6BA0" wp14:editId="54B1590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9850" cy="514350"/>
                    </a:xfrm>
                    <a:prstGeom prst="rect">
                      <a:avLst/>
                    </a:prstGeom>
                    <a:noFill/>
                    <a:ln>
                      <a:noFill/>
                    </a:ln>
                  </pic:spPr>
                </pic:pic>
              </a:graphicData>
            </a:graphic>
          </wp:inline>
        </w:drawing>
      </w:r>
    </w:p>
    <w:p w14:paraId="0A9519DC" w14:textId="115A1BAD" w:rsidR="00D92B59" w:rsidRDefault="00D92B59" w:rsidP="00C44DA5">
      <w:r>
        <w:t>That’s all you have to do here. Just don’t forget to throw Exception if the index doesn’t match any case.</w:t>
      </w:r>
    </w:p>
    <w:p w14:paraId="7F08BBA8" w14:textId="24F87BB6" w:rsidR="00831279" w:rsidRDefault="00831279" w:rsidP="00831279">
      <w:pPr>
        <w:pStyle w:val="Heading3"/>
      </w:pPr>
      <w:r>
        <w:rPr>
          <w:noProof/>
        </w:rPr>
        <w:lastRenderedPageBreak/>
        <w:t>MenuController’s</w:t>
      </w:r>
      <w:r>
        <w:t xml:space="preserve"> View</w:t>
      </w:r>
      <w:r w:rsidR="00DB2CDE">
        <w:t xml:space="preserve"> </w:t>
      </w:r>
      <w:r>
        <w:t>Post method</w:t>
      </w:r>
    </w:p>
    <w:p w14:paraId="5E4CB113" w14:textId="4977C0AE"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14:paraId="557BD851" w14:textId="518A9E2C" w:rsidR="00831279" w:rsidRDefault="0094019E" w:rsidP="00831279">
      <w:r w:rsidRPr="0094019E">
        <w:rPr>
          <w:noProof/>
        </w:rPr>
        <w:drawing>
          <wp:inline distT="0" distB="0" distL="0" distR="0" wp14:anchorId="43C37678" wp14:editId="3901B961">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825" cy="1943100"/>
                    </a:xfrm>
                    <a:prstGeom prst="rect">
                      <a:avLst/>
                    </a:prstGeom>
                    <a:noFill/>
                    <a:ln>
                      <a:noFill/>
                    </a:ln>
                  </pic:spPr>
                </pic:pic>
              </a:graphicData>
            </a:graphic>
          </wp:inline>
        </w:drawing>
      </w:r>
    </w:p>
    <w:p w14:paraId="4DE2E9F5" w14:textId="14595131" w:rsidR="00084E13" w:rsidRPr="00831279" w:rsidRDefault="00084E13" w:rsidP="00831279">
      <w:r>
        <w:t xml:space="preserve">By now, you should be able to view a post that you have inserted </w:t>
      </w:r>
      <w:r w:rsidRPr="00084E13">
        <w:rPr>
          <w:b/>
        </w:rPr>
        <w:t>manually</w:t>
      </w:r>
      <w:r>
        <w:t>. Try it!</w:t>
      </w:r>
      <w:r w:rsidR="00D54538">
        <w:tab/>
      </w:r>
    </w:p>
    <w:p w14:paraId="7677059B" w14:textId="3AF4CAC7" w:rsidR="00831279" w:rsidRDefault="00084E13" w:rsidP="00831279">
      <w:pPr>
        <w:pStyle w:val="Heading2"/>
      </w:pPr>
      <w:r>
        <w:t>Implementing Add Post Controller</w:t>
      </w:r>
    </w:p>
    <w:p w14:paraId="5C1411CD" w14:textId="02963C76"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14:paraId="589A1D68" w14:textId="47353E91" w:rsidR="0023322B" w:rsidRDefault="0023322B" w:rsidP="0023322B">
      <w:pPr>
        <w:pStyle w:val="Heading3"/>
      </w:pPr>
      <w:r>
        <w:t xml:space="preserve">Fields </w:t>
      </w:r>
    </w:p>
    <w:p w14:paraId="7AE00149" w14:textId="13E503A9" w:rsidR="0023322B" w:rsidRDefault="0023322B" w:rsidP="0023322B">
      <w:r>
        <w:t xml:space="preserve">Take a look at the fields you are provided with by default, their names </w:t>
      </w:r>
      <w:r w:rsidRPr="00D54538">
        <w:rPr>
          <w:b/>
        </w:rPr>
        <w:t>speak</w:t>
      </w:r>
      <w:r>
        <w:t xml:space="preserve"> f</w:t>
      </w:r>
      <w:r w:rsidR="00D54538">
        <w:t>or them</w:t>
      </w:r>
      <w:r>
        <w:t xml:space="preserve">selves. </w:t>
      </w:r>
    </w:p>
    <w:p w14:paraId="36BFCB70" w14:textId="1AC494F1" w:rsidR="0023322B" w:rsidRDefault="0023322B" w:rsidP="0023322B">
      <w:r>
        <w:t>You have to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is located in </w:t>
      </w:r>
      <w:r w:rsidRPr="00D54538">
        <w:rPr>
          <w:rStyle w:val="CodeChar"/>
        </w:rPr>
        <w:t>UserInterface</w:t>
      </w:r>
      <w:r>
        <w:t xml:space="preserve"> folder. They should look like this:</w:t>
      </w:r>
    </w:p>
    <w:p w14:paraId="3B210C2D" w14:textId="07A0739C" w:rsidR="0023322B" w:rsidRDefault="0023322B" w:rsidP="0023322B">
      <w:r w:rsidRPr="0023322B">
        <w:rPr>
          <w:noProof/>
        </w:rPr>
        <w:drawing>
          <wp:inline distT="0" distB="0" distL="0" distR="0" wp14:anchorId="4FDCA164" wp14:editId="1360AA31">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5725" cy="342900"/>
                    </a:xfrm>
                    <a:prstGeom prst="rect">
                      <a:avLst/>
                    </a:prstGeom>
                    <a:noFill/>
                    <a:ln>
                      <a:noFill/>
                    </a:ln>
                  </pic:spPr>
                </pic:pic>
              </a:graphicData>
            </a:graphic>
          </wp:inline>
        </w:drawing>
      </w:r>
    </w:p>
    <w:p w14:paraId="317FDCB9" w14:textId="7B1608DD" w:rsidR="0023322B" w:rsidRDefault="0023322B" w:rsidP="0023322B">
      <w:pPr>
        <w:pStyle w:val="Heading3"/>
      </w:pPr>
      <w:r>
        <w:t>Helpers</w:t>
      </w:r>
    </w:p>
    <w:p w14:paraId="175F0DAF" w14:textId="6E78CE61" w:rsidR="0023322B" w:rsidRDefault="0023322B" w:rsidP="0023322B">
      <w:r>
        <w:t xml:space="preserve">Once </w:t>
      </w:r>
      <w:r w:rsidR="00130129">
        <w:t>again,</w:t>
      </w:r>
      <w:r>
        <w:t xml:space="preserve"> we need to define the commands that our controller will have. They will be </w:t>
      </w:r>
      <w:r w:rsidRPr="00D54538">
        <w:rPr>
          <w:rStyle w:val="CodeChar"/>
        </w:rPr>
        <w:t>AddTitle</w:t>
      </w:r>
      <w:r>
        <w:t xml:space="preserve">, </w:t>
      </w:r>
      <w:r w:rsidRPr="00D54538">
        <w:rPr>
          <w:rStyle w:val="CodeChar"/>
        </w:rPr>
        <w:t>AddCategory</w:t>
      </w:r>
      <w:r>
        <w:t xml:space="preserve">, </w:t>
      </w:r>
      <w:r w:rsidRPr="00D54538">
        <w:rPr>
          <w:rStyle w:val="CodeChar"/>
        </w:rPr>
        <w:t>Write</w:t>
      </w:r>
      <w:r>
        <w:t xml:space="preserve">, and </w:t>
      </w:r>
      <w:r w:rsidRPr="00D54538">
        <w:rPr>
          <w:rStyle w:val="CodeChar"/>
        </w:rPr>
        <w:t>Post</w:t>
      </w:r>
      <w:r>
        <w:t xml:space="preserve">. Create the </w:t>
      </w:r>
      <w:r>
        <w:rPr>
          <w:noProof/>
        </w:rPr>
        <w:t>enum</w:t>
      </w:r>
      <w:r>
        <w:t xml:space="preserve"> that is called </w:t>
      </w:r>
      <w:r w:rsidRPr="00D54538">
        <w:rPr>
          <w:rStyle w:val="CodeChar"/>
        </w:rPr>
        <w:t>Command</w:t>
      </w:r>
      <w:r>
        <w:t>:</w:t>
      </w:r>
    </w:p>
    <w:p w14:paraId="50860FAB" w14:textId="18581866" w:rsidR="0023322B" w:rsidRDefault="0023322B" w:rsidP="0023322B">
      <w:r w:rsidRPr="0023322B">
        <w:rPr>
          <w:noProof/>
        </w:rPr>
        <w:drawing>
          <wp:inline distT="0" distB="0" distL="0" distR="0" wp14:anchorId="0F34A6A5" wp14:editId="4B37361E">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p>
    <w:p w14:paraId="06ACB00A" w14:textId="05C60FC5" w:rsidR="0023322B" w:rsidRDefault="0023322B" w:rsidP="0023322B">
      <w:pPr>
        <w:pStyle w:val="Heading3"/>
      </w:pPr>
      <w:r>
        <w:t>Properties</w:t>
      </w:r>
    </w:p>
    <w:p w14:paraId="062A58E2" w14:textId="53506C9D"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14:paraId="1A579B43" w14:textId="736B4B68" w:rsidR="0023322B" w:rsidRDefault="006A0664" w:rsidP="0023322B">
      <w:r>
        <w:t xml:space="preserve"> </w:t>
      </w:r>
      <w:r w:rsidRPr="006A0664">
        <w:rPr>
          <w:noProof/>
        </w:rPr>
        <w:drawing>
          <wp:inline distT="0" distB="0" distL="0" distR="0" wp14:anchorId="46BF7445" wp14:editId="34FDF0DE">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p>
    <w:p w14:paraId="7638BD14" w14:textId="45F68EA0" w:rsidR="006A0664" w:rsidRDefault="00130129" w:rsidP="0023322B">
      <w:r>
        <w:t>Next,</w:t>
      </w:r>
      <w:r w:rsidR="006A0664">
        <w:t xml:space="preserve"> we need a text area as a property where we will get our text from. You could take a look at the implementation of the </w:t>
      </w:r>
      <w:r w:rsidR="006A0664" w:rsidRPr="00D54538">
        <w:rPr>
          <w:rStyle w:val="CodeChar"/>
        </w:rPr>
        <w:t>TextArea</w:t>
      </w:r>
      <w:r w:rsidR="006A0664">
        <w:t xml:space="preserve"> and add some functionality if you want. Anyways, your property should look like this:</w:t>
      </w:r>
    </w:p>
    <w:p w14:paraId="46429EC4" w14:textId="3E60511C" w:rsidR="006A0664" w:rsidRDefault="006A0664" w:rsidP="0023322B">
      <w:pPr>
        <w:rPr>
          <w:noProof/>
        </w:rPr>
      </w:pPr>
      <w:r w:rsidRPr="006A0664">
        <w:rPr>
          <w:noProof/>
        </w:rPr>
        <w:lastRenderedPageBreak/>
        <w:drawing>
          <wp:inline distT="0" distB="0" distL="0" distR="0" wp14:anchorId="51B8239B" wp14:editId="7BBAA33B">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90850" cy="190500"/>
                    </a:xfrm>
                    <a:prstGeom prst="rect">
                      <a:avLst/>
                    </a:prstGeom>
                    <a:noFill/>
                    <a:ln>
                      <a:noFill/>
                    </a:ln>
                  </pic:spPr>
                </pic:pic>
              </a:graphicData>
            </a:graphic>
          </wp:inline>
        </w:drawing>
      </w:r>
    </w:p>
    <w:p w14:paraId="101474AB" w14:textId="1C60EEEE"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14:paraId="4DBAF31B" w14:textId="32A1D6CC" w:rsidR="006A0664" w:rsidRDefault="006A0664" w:rsidP="0023322B">
      <w:pPr>
        <w:rPr>
          <w:noProof/>
        </w:rPr>
      </w:pPr>
      <w:r w:rsidRPr="006A0664">
        <w:rPr>
          <w:noProof/>
        </w:rPr>
        <w:drawing>
          <wp:inline distT="0" distB="0" distL="0" distR="0" wp14:anchorId="251C6980" wp14:editId="0A567A63">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71800" cy="200025"/>
                    </a:xfrm>
                    <a:prstGeom prst="rect">
                      <a:avLst/>
                    </a:prstGeom>
                    <a:noFill/>
                    <a:ln>
                      <a:noFill/>
                    </a:ln>
                  </pic:spPr>
                </pic:pic>
              </a:graphicData>
            </a:graphic>
          </wp:inline>
        </w:drawing>
      </w:r>
    </w:p>
    <w:p w14:paraId="4FEE0545" w14:textId="65897BF5" w:rsidR="006A0664" w:rsidRDefault="006A0664" w:rsidP="006A0664">
      <w:pPr>
        <w:pStyle w:val="Heading3"/>
      </w:pPr>
      <w:r>
        <w:t>Methods</w:t>
      </w:r>
    </w:p>
    <w:p w14:paraId="66654C94" w14:textId="13B101F8"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14:paraId="08A53328" w14:textId="79CFD72B" w:rsidR="006A0664" w:rsidRDefault="006A0664" w:rsidP="006A0664">
      <w:r w:rsidRPr="006A0664">
        <w:rPr>
          <w:noProof/>
        </w:rPr>
        <w:drawing>
          <wp:inline distT="0" distB="0" distL="0" distR="0" wp14:anchorId="2499B8E9" wp14:editId="7D46EE69">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6026" cy="898202"/>
                    </a:xfrm>
                    <a:prstGeom prst="rect">
                      <a:avLst/>
                    </a:prstGeom>
                    <a:noFill/>
                    <a:ln>
                      <a:noFill/>
                    </a:ln>
                  </pic:spPr>
                </pic:pic>
              </a:graphicData>
            </a:graphic>
          </wp:inline>
        </w:drawing>
      </w:r>
    </w:p>
    <w:p w14:paraId="357E7393" w14:textId="54F07905" w:rsidR="006A0664" w:rsidRDefault="006A0664" w:rsidP="006A0664">
      <w:r>
        <w:t>There, since you have the implem</w:t>
      </w:r>
      <w:r w:rsidR="00D54538">
        <w:t>entati</w:t>
      </w:r>
      <w:r>
        <w:t xml:space="preserve">on of the </w:t>
      </w:r>
      <w:r w:rsidRPr="00D54538">
        <w:rPr>
          <w:rStyle w:val="CodeChar"/>
        </w:rPr>
        <w:t>ReadFile</w:t>
      </w:r>
      <w:r>
        <w:t xml:space="preserve"> method use it to implement </w:t>
      </w:r>
      <w:r w:rsidRPr="00D54538">
        <w:rPr>
          <w:rStyle w:val="CodeChar"/>
        </w:rPr>
        <w:t>ReadCategory</w:t>
      </w:r>
      <w:r>
        <w:t>.</w:t>
      </w:r>
    </w:p>
    <w:p w14:paraId="37A111A3" w14:textId="11EF504A"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14:paraId="5B6F906D" w14:textId="7A31DCE0" w:rsidR="00DC23D3" w:rsidRDefault="00DC23D3" w:rsidP="006A0664">
      <w:r w:rsidRPr="00DC23D3">
        <w:rPr>
          <w:noProof/>
        </w:rPr>
        <w:drawing>
          <wp:inline distT="0" distB="0" distL="0" distR="0" wp14:anchorId="379F9CB4" wp14:editId="2D5E4031">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65F36872" w14:textId="2C66B716" w:rsidR="00C77CAF" w:rsidRDefault="00C77CAF" w:rsidP="006A0664">
      <w:r>
        <w:t xml:space="preserve">The last method we need is </w:t>
      </w:r>
      <w:r w:rsidRPr="00D54538">
        <w:rPr>
          <w:rStyle w:val="CodeChar"/>
        </w:rPr>
        <w:t>ResetPost</w:t>
      </w:r>
      <w:r>
        <w:t xml:space="preserve"> and its name pretty much speaks for itself:</w:t>
      </w:r>
    </w:p>
    <w:p w14:paraId="7B8A9357" w14:textId="7E66EC83" w:rsidR="00C77CAF" w:rsidRDefault="00C77CAF" w:rsidP="006A0664">
      <w:r w:rsidRPr="00C77CAF">
        <w:rPr>
          <w:noProof/>
        </w:rPr>
        <w:drawing>
          <wp:inline distT="0" distB="0" distL="0" distR="0" wp14:anchorId="3F1DB9F6" wp14:editId="36A8A24B">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14:paraId="5DEC1E9F" w14:textId="31648902" w:rsidR="00DC23D3" w:rsidRDefault="00DC23D3" w:rsidP="00DC23D3">
      <w:pPr>
        <w:pStyle w:val="Heading3"/>
      </w:pPr>
      <w:r>
        <w:t>Execute Command</w:t>
      </w:r>
    </w:p>
    <w:p w14:paraId="307407AC" w14:textId="55CBB500" w:rsidR="00DC23D3" w:rsidRDefault="00DC23D3" w:rsidP="00DC23D3">
      <w:r>
        <w:t>I believe you’ve done enough times already. Create a switch on the casted parameter:</w:t>
      </w:r>
    </w:p>
    <w:p w14:paraId="02EB9DD7" w14:textId="20E64921" w:rsidR="00DC23D3" w:rsidRDefault="00DC23D3" w:rsidP="00DC23D3">
      <w:r w:rsidRPr="00DC23D3">
        <w:rPr>
          <w:noProof/>
        </w:rPr>
        <w:lastRenderedPageBreak/>
        <w:drawing>
          <wp:inline distT="0" distB="0" distL="0" distR="0" wp14:anchorId="6EBA56A6" wp14:editId="52C43F3E">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3228975"/>
                    </a:xfrm>
                    <a:prstGeom prst="rect">
                      <a:avLst/>
                    </a:prstGeom>
                    <a:noFill/>
                    <a:ln>
                      <a:noFill/>
                    </a:ln>
                  </pic:spPr>
                </pic:pic>
              </a:graphicData>
            </a:graphic>
          </wp:inline>
        </w:drawing>
      </w:r>
    </w:p>
    <w:p w14:paraId="3D904451" w14:textId="698485AA"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14:paraId="1C08ADBE" w14:textId="7418B900" w:rsidR="0045324F" w:rsidRDefault="0045324F" w:rsidP="00DC23D3">
      <w:r>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14:paraId="6A4A0246" w14:textId="7712B499" w:rsidR="0045324F" w:rsidRDefault="0045324F" w:rsidP="00DC23D3">
      <w:r w:rsidRPr="0045324F">
        <w:rPr>
          <w:noProof/>
        </w:rPr>
        <w:drawing>
          <wp:inline distT="0" distB="0" distL="0" distR="0" wp14:anchorId="25D82091" wp14:editId="04142816">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14:paraId="7804993E" w14:textId="585E336A" w:rsidR="00AE5CE6" w:rsidRDefault="0045324F" w:rsidP="00DC23D3">
      <w:r>
        <w:t xml:space="preserve">The last command is </w:t>
      </w:r>
      <w:r w:rsidRPr="00EE0A9A">
        <w:rPr>
          <w:rStyle w:val="CodeChar"/>
        </w:rPr>
        <w:t>Post</w:t>
      </w:r>
      <w:r>
        <w:t xml:space="preserve"> and in order to implement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14:paraId="3AA44EB8" w14:textId="0EBB5BD0" w:rsidR="00D606CF" w:rsidRDefault="00D606CF" w:rsidP="00DC23D3">
      <w:r>
        <w:t>First we need to create a method that ensures that we have the category for the post we are trying to add:</w:t>
      </w:r>
    </w:p>
    <w:p w14:paraId="44BDFC93" w14:textId="2EBC76CA" w:rsidR="00D606CF" w:rsidRDefault="00D606CF" w:rsidP="00DC23D3">
      <w:r w:rsidRPr="00D606CF">
        <w:rPr>
          <w:noProof/>
        </w:rPr>
        <w:drawing>
          <wp:inline distT="0" distB="0" distL="0" distR="0" wp14:anchorId="06928256" wp14:editId="5F5BE52A">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7815" cy="2481093"/>
                    </a:xfrm>
                    <a:prstGeom prst="rect">
                      <a:avLst/>
                    </a:prstGeom>
                    <a:noFill/>
                    <a:ln>
                      <a:noFill/>
                    </a:ln>
                  </pic:spPr>
                </pic:pic>
              </a:graphicData>
            </a:graphic>
          </wp:inline>
        </w:drawing>
      </w:r>
    </w:p>
    <w:p w14:paraId="0F25E519" w14:textId="1D919531"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14:paraId="0A0CFCA0" w14:textId="14AD4A29" w:rsidR="00D606CF" w:rsidRDefault="00D606CF" w:rsidP="00DC23D3">
      <w:r>
        <w:t>Now we proceed to adding posts. Define a method that looks like this.</w:t>
      </w:r>
    </w:p>
    <w:p w14:paraId="1014A877" w14:textId="0C1C3E83" w:rsidR="00AE5CE6" w:rsidRDefault="00AE5CE6" w:rsidP="00DC23D3">
      <w:r w:rsidRPr="00AE5CE6">
        <w:rPr>
          <w:noProof/>
        </w:rPr>
        <w:drawing>
          <wp:inline distT="0" distB="0" distL="0" distR="0" wp14:anchorId="5EF6BAD0" wp14:editId="414D2F7A">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3875" cy="200025"/>
                    </a:xfrm>
                    <a:prstGeom prst="rect">
                      <a:avLst/>
                    </a:prstGeom>
                    <a:noFill/>
                    <a:ln>
                      <a:noFill/>
                    </a:ln>
                  </pic:spPr>
                </pic:pic>
              </a:graphicData>
            </a:graphic>
          </wp:inline>
        </w:drawing>
      </w:r>
    </w:p>
    <w:p w14:paraId="50E630FF" w14:textId="520F035D" w:rsidR="00AE5CE6" w:rsidRDefault="00D606CF" w:rsidP="00DC23D3">
      <w:r>
        <w:lastRenderedPageBreak/>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14:paraId="3296E854" w14:textId="6ED5DF73" w:rsidR="00AE5CE6" w:rsidRDefault="00AE5CE6" w:rsidP="00DC23D3">
      <w:r w:rsidRPr="00AE5CE6">
        <w:rPr>
          <w:noProof/>
        </w:rPr>
        <w:drawing>
          <wp:inline distT="0" distB="0" distL="0" distR="0" wp14:anchorId="5934001F" wp14:editId="0BEAD63B">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14:paraId="1DEA3458" w14:textId="62D75F92" w:rsidR="00D606CF" w:rsidRDefault="00D606CF" w:rsidP="00DC23D3">
      <w:r>
        <w:t xml:space="preserve">And if any of the variables is </w:t>
      </w:r>
      <w:r w:rsidRPr="00D606CF">
        <w:rPr>
          <w:b/>
        </w:rPr>
        <w:t>true</w:t>
      </w:r>
      <w:r>
        <w:rPr>
          <w:b/>
        </w:rPr>
        <w:t xml:space="preserve"> </w:t>
      </w:r>
      <w:r>
        <w:t>your method should return false:</w:t>
      </w:r>
    </w:p>
    <w:p w14:paraId="7B7A3F00" w14:textId="66EA18CC" w:rsidR="00D606CF" w:rsidRDefault="00D606CF" w:rsidP="00DC23D3">
      <w:r w:rsidRPr="00D606CF">
        <w:rPr>
          <w:noProof/>
        </w:rPr>
        <w:drawing>
          <wp:inline distT="0" distB="0" distL="0" distR="0" wp14:anchorId="1076AF87" wp14:editId="371FCA79">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5345" cy="640816"/>
                    </a:xfrm>
                    <a:prstGeom prst="rect">
                      <a:avLst/>
                    </a:prstGeom>
                    <a:noFill/>
                    <a:ln>
                      <a:noFill/>
                    </a:ln>
                  </pic:spPr>
                </pic:pic>
              </a:graphicData>
            </a:graphic>
          </wp:inline>
        </w:drawing>
      </w:r>
    </w:p>
    <w:p w14:paraId="6A62C127" w14:textId="1F66A26B"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14:paraId="3F719479" w14:textId="67539D59" w:rsidR="00D606CF" w:rsidRDefault="00D606CF" w:rsidP="00DC23D3">
      <w:r w:rsidRPr="00D606CF">
        <w:rPr>
          <w:noProof/>
        </w:rPr>
        <w:drawing>
          <wp:inline distT="0" distB="0" distL="0" distR="0" wp14:anchorId="55ED5164" wp14:editId="619DB29D">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inline>
        </w:drawing>
      </w:r>
    </w:p>
    <w:p w14:paraId="0DC84DDB" w14:textId="187D3F52" w:rsidR="00D606CF" w:rsidRDefault="00B734BD" w:rsidP="00DC23D3">
      <w:r>
        <w:t xml:space="preserve">After that we should generate a new </w:t>
      </w:r>
      <w:r w:rsidRPr="00EE0A9A">
        <w:rPr>
          <w:b/>
        </w:rPr>
        <w:t>id</w:t>
      </w:r>
      <w:r>
        <w:t xml:space="preserve"> for the entity we’re about to create. You ca see how in the </w:t>
      </w:r>
      <w:r w:rsidRPr="00EE0A9A">
        <w:rPr>
          <w:rStyle w:val="CodeChar"/>
        </w:rPr>
        <w:t>EnsureCategory</w:t>
      </w:r>
      <w:r>
        <w:t xml:space="preserve"> method shown above.</w:t>
      </w:r>
    </w:p>
    <w:p w14:paraId="17F2F699" w14:textId="3D46FECE" w:rsidR="00B734BD" w:rsidRDefault="00B734BD" w:rsidP="00DC23D3">
      <w:r>
        <w:t xml:space="preserve">Next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14:paraId="67AA0A36" w14:textId="4BEA0B86" w:rsidR="00B734BD" w:rsidRDefault="00B734BD" w:rsidP="00DC23D3">
      <w:r w:rsidRPr="00B734BD">
        <w:rPr>
          <w:noProof/>
        </w:rPr>
        <w:drawing>
          <wp:inline distT="0" distB="0" distL="0" distR="0" wp14:anchorId="449A576C" wp14:editId="397330AE">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67150" cy="180975"/>
                    </a:xfrm>
                    <a:prstGeom prst="rect">
                      <a:avLst/>
                    </a:prstGeom>
                    <a:noFill/>
                    <a:ln>
                      <a:noFill/>
                    </a:ln>
                  </pic:spPr>
                </pic:pic>
              </a:graphicData>
            </a:graphic>
          </wp:inline>
        </w:drawing>
      </w:r>
    </w:p>
    <w:p w14:paraId="1A2CEC2B" w14:textId="50EC2089" w:rsidR="00B734BD" w:rsidRDefault="00B734BD" w:rsidP="00DC23D3">
      <w:r>
        <w:t xml:space="preserve">The next two steps are getting the author id and concatenating </w:t>
      </w:r>
      <w:r w:rsidRPr="00EE0A9A">
        <w:rPr>
          <w:rStyle w:val="CodeChar"/>
        </w:rPr>
        <w:t>postView.Content</w:t>
      </w:r>
      <w:r>
        <w:t xml:space="preserve"> into a single string:</w:t>
      </w:r>
    </w:p>
    <w:p w14:paraId="0DA8F553" w14:textId="14E93BA1" w:rsidR="00B734BD" w:rsidRDefault="00B734BD" w:rsidP="00DC23D3">
      <w:pPr>
        <w:rPr>
          <w:noProof/>
        </w:rPr>
      </w:pPr>
      <w:r w:rsidRPr="00B734BD">
        <w:rPr>
          <w:noProof/>
        </w:rPr>
        <w:drawing>
          <wp:inline distT="0" distB="0" distL="0" distR="0" wp14:anchorId="558BA8CC" wp14:editId="0DF5A567">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29050" cy="371475"/>
                    </a:xfrm>
                    <a:prstGeom prst="rect">
                      <a:avLst/>
                    </a:prstGeom>
                    <a:noFill/>
                    <a:ln>
                      <a:noFill/>
                    </a:ln>
                  </pic:spPr>
                </pic:pic>
              </a:graphicData>
            </a:graphic>
          </wp:inline>
        </w:drawing>
      </w:r>
    </w:p>
    <w:p w14:paraId="52A157CB" w14:textId="55E12FE3"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14:paraId="3AF6F9FF" w14:textId="5C12D972" w:rsidR="00B734BD" w:rsidRDefault="00B734BD" w:rsidP="00DC23D3">
      <w:pPr>
        <w:rPr>
          <w:noProof/>
        </w:rPr>
      </w:pPr>
      <w:r w:rsidRPr="00B734BD">
        <w:rPr>
          <w:noProof/>
        </w:rPr>
        <w:drawing>
          <wp:inline distT="0" distB="0" distL="0" distR="0" wp14:anchorId="129D432D" wp14:editId="1B8FA40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7815" cy="1047961"/>
                    </a:xfrm>
                    <a:prstGeom prst="rect">
                      <a:avLst/>
                    </a:prstGeom>
                    <a:noFill/>
                    <a:ln>
                      <a:noFill/>
                    </a:ln>
                  </pic:spPr>
                </pic:pic>
              </a:graphicData>
            </a:graphic>
          </wp:inline>
        </w:drawing>
      </w:r>
    </w:p>
    <w:p w14:paraId="5A2CE3A6" w14:textId="1A3852C0" w:rsidR="00135721" w:rsidRPr="00B734BD" w:rsidRDefault="00135721" w:rsidP="00DC23D3">
      <w:pPr>
        <w:rPr>
          <w:noProof/>
        </w:rPr>
      </w:pPr>
      <w:r>
        <w:rPr>
          <w:noProof/>
        </w:rPr>
        <w:t>All that is left to do is set postView.PostId to the curretn post id and return true in the end. All that should look like this:</w:t>
      </w:r>
    </w:p>
    <w:p w14:paraId="1FB1DC97" w14:textId="03D38C28" w:rsidR="00D606CF" w:rsidRDefault="00135721" w:rsidP="00DC23D3">
      <w:r w:rsidRPr="00135721">
        <w:rPr>
          <w:noProof/>
        </w:rPr>
        <w:lastRenderedPageBreak/>
        <w:drawing>
          <wp:inline distT="0" distB="0" distL="0" distR="0" wp14:anchorId="60047DC4" wp14:editId="3D062E7F">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8297" cy="2923204"/>
                    </a:xfrm>
                    <a:prstGeom prst="rect">
                      <a:avLst/>
                    </a:prstGeom>
                    <a:noFill/>
                    <a:ln>
                      <a:noFill/>
                    </a:ln>
                  </pic:spPr>
                </pic:pic>
              </a:graphicData>
            </a:graphic>
          </wp:inline>
        </w:drawing>
      </w:r>
    </w:p>
    <w:p w14:paraId="65B49499" w14:textId="50BA62CB"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14:paraId="196CD7A5" w14:textId="15132BBE" w:rsidR="00135721" w:rsidRDefault="00135721" w:rsidP="00DC23D3">
      <w:r w:rsidRPr="00135721">
        <w:rPr>
          <w:noProof/>
        </w:rPr>
        <w:drawing>
          <wp:inline distT="0" distB="0" distL="0" distR="0" wp14:anchorId="7FFA33ED" wp14:editId="2ED43A57">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985" cy="1243965"/>
                    </a:xfrm>
                    <a:prstGeom prst="rect">
                      <a:avLst/>
                    </a:prstGeom>
                    <a:noFill/>
                    <a:ln>
                      <a:noFill/>
                    </a:ln>
                  </pic:spPr>
                </pic:pic>
              </a:graphicData>
            </a:graphic>
          </wp:inline>
        </w:drawing>
      </w:r>
    </w:p>
    <w:p w14:paraId="1B81DFF5" w14:textId="6FBA82ED" w:rsidR="00C77CAF" w:rsidRDefault="00C77CAF" w:rsidP="00C77CAF">
      <w:pPr>
        <w:pStyle w:val="Heading3"/>
      </w:pPr>
      <w:r>
        <w:t>Constructor</w:t>
      </w:r>
    </w:p>
    <w:p w14:paraId="613DBCE0" w14:textId="367EADA3" w:rsidR="00C77CAF" w:rsidRDefault="00C77CAF" w:rsidP="00C77CAF">
      <w:r>
        <w:t xml:space="preserve">Create and empty constructor that calls </w:t>
      </w:r>
      <w:r w:rsidRPr="00686FBC">
        <w:rPr>
          <w:rStyle w:val="CodeChar"/>
        </w:rPr>
        <w:t>this.ResetPost</w:t>
      </w:r>
      <w:r>
        <w:t xml:space="preserve"> method.</w:t>
      </w:r>
    </w:p>
    <w:p w14:paraId="34D82959" w14:textId="50B2EBF4" w:rsidR="00C77CAF" w:rsidRPr="00C77CAF" w:rsidRDefault="00C77CAF" w:rsidP="00C77CAF">
      <w:pPr>
        <w:pStyle w:val="Heading3"/>
      </w:pPr>
      <w:r>
        <w:t>Menu Controller’s Add Post method</w:t>
      </w:r>
    </w:p>
    <w:p w14:paraId="4973C09A" w14:textId="58BA5F72" w:rsidR="00135721" w:rsidRDefault="00135721" w:rsidP="00DC23D3">
      <w:r>
        <w:t xml:space="preserve">The last thing we need to implement in order for our forum to create posts is implement </w:t>
      </w:r>
      <w:r w:rsidRPr="00686FBC">
        <w:rPr>
          <w:rStyle w:val="CodeChar"/>
        </w:rPr>
        <w:t>AddPost</w:t>
      </w:r>
      <w:r>
        <w:t xml:space="preserve"> method in </w:t>
      </w:r>
      <w:r w:rsidRPr="00686FBC">
        <w:rPr>
          <w:rStyle w:val="CodeChar"/>
        </w:rPr>
        <w:t>MenuController</w:t>
      </w:r>
      <w:r>
        <w:t xml:space="preserve">. 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p w14:paraId="54C7426C" w14:textId="5EDB8271" w:rsidR="00C77CAF" w:rsidRDefault="00C77CAF" w:rsidP="00DC23D3">
      <w:r w:rsidRPr="00C77CAF">
        <w:rPr>
          <w:noProof/>
        </w:rPr>
        <w:drawing>
          <wp:inline distT="0" distB="0" distL="0" distR="0" wp14:anchorId="00FC748F" wp14:editId="251240C9">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13845" cy="2250429"/>
                    </a:xfrm>
                    <a:prstGeom prst="rect">
                      <a:avLst/>
                    </a:prstGeom>
                    <a:noFill/>
                    <a:ln>
                      <a:noFill/>
                    </a:ln>
                  </pic:spPr>
                </pic:pic>
              </a:graphicData>
            </a:graphic>
          </wp:inline>
        </w:drawing>
      </w:r>
    </w:p>
    <w:p w14:paraId="262806F0" w14:textId="7155D6F1"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 xml:space="preserve">(similar to </w:t>
      </w:r>
      <w:r w:rsidRPr="00686FBC">
        <w:rPr>
          <w:rStyle w:val="CodeChar"/>
        </w:rPr>
        <w:t>TryAddPost</w:t>
      </w:r>
      <w:r w:rsidR="006B1AF3">
        <w:t>)</w:t>
      </w:r>
      <w:r w:rsidR="006B3716">
        <w:t>. Good luck!</w:t>
      </w:r>
    </w:p>
    <w:sectPr w:rsidR="002B4EE1" w:rsidRPr="00D606CF" w:rsidSect="00CE39EA">
      <w:headerReference w:type="default" r:id="rId103"/>
      <w:footerReference w:type="default" r:id="rId104"/>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E675C" w14:textId="77777777" w:rsidR="00EA316B" w:rsidRDefault="00EA316B" w:rsidP="008068A2">
      <w:pPr>
        <w:spacing w:after="0" w:line="240" w:lineRule="auto"/>
      </w:pPr>
      <w:r>
        <w:separator/>
      </w:r>
    </w:p>
  </w:endnote>
  <w:endnote w:type="continuationSeparator" w:id="0">
    <w:p w14:paraId="782D5274" w14:textId="77777777" w:rsidR="00EA316B" w:rsidRDefault="00EA316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BB6C8A" w:rsidRDefault="00BB6C8A"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06CF18"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BB6C8A" w:rsidRDefault="00BB6C8A"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BB6C8A" w:rsidRDefault="00BB6C8A"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A519B">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A519B">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A519B">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A519B">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078E1" w14:textId="77777777" w:rsidR="00EA316B" w:rsidRDefault="00EA316B" w:rsidP="008068A2">
      <w:pPr>
        <w:spacing w:after="0" w:line="240" w:lineRule="auto"/>
      </w:pPr>
      <w:r>
        <w:separator/>
      </w:r>
    </w:p>
  </w:footnote>
  <w:footnote w:type="continuationSeparator" w:id="0">
    <w:p w14:paraId="5FA40FE4" w14:textId="77777777" w:rsidR="00EA316B" w:rsidRDefault="00EA316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BB6C8A" w:rsidRDefault="00BB6C8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A6728"/>
    <w:rsid w:val="001B47CB"/>
    <w:rsid w:val="001B5F58"/>
    <w:rsid w:val="001B7060"/>
    <w:rsid w:val="001C1FCD"/>
    <w:rsid w:val="001D2464"/>
    <w:rsid w:val="001D50AE"/>
    <w:rsid w:val="001E1161"/>
    <w:rsid w:val="001E3FEF"/>
    <w:rsid w:val="00202683"/>
    <w:rsid w:val="00215FCE"/>
    <w:rsid w:val="00220474"/>
    <w:rsid w:val="00221D3F"/>
    <w:rsid w:val="00221D7C"/>
    <w:rsid w:val="002271DF"/>
    <w:rsid w:val="002326A7"/>
    <w:rsid w:val="0023322B"/>
    <w:rsid w:val="00235E97"/>
    <w:rsid w:val="00252ED7"/>
    <w:rsid w:val="00264287"/>
    <w:rsid w:val="0026589D"/>
    <w:rsid w:val="002664E1"/>
    <w:rsid w:val="002674C4"/>
    <w:rsid w:val="002819B5"/>
    <w:rsid w:val="002853F4"/>
    <w:rsid w:val="00285B17"/>
    <w:rsid w:val="00292428"/>
    <w:rsid w:val="0029332F"/>
    <w:rsid w:val="00296BF0"/>
    <w:rsid w:val="002A2D2D"/>
    <w:rsid w:val="002A519B"/>
    <w:rsid w:val="002B4EE1"/>
    <w:rsid w:val="002C71C6"/>
    <w:rsid w:val="002D1FB0"/>
    <w:rsid w:val="002D2AF9"/>
    <w:rsid w:val="002F6476"/>
    <w:rsid w:val="00305122"/>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4C2B"/>
    <w:rsid w:val="004311CA"/>
    <w:rsid w:val="0045011C"/>
    <w:rsid w:val="00450813"/>
    <w:rsid w:val="0045324F"/>
    <w:rsid w:val="0045518F"/>
    <w:rsid w:val="0046784F"/>
    <w:rsid w:val="0047331A"/>
    <w:rsid w:val="0047640B"/>
    <w:rsid w:val="0047644B"/>
    <w:rsid w:val="00476D4B"/>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439C9"/>
    <w:rsid w:val="00552869"/>
    <w:rsid w:val="00553CCB"/>
    <w:rsid w:val="00563DC7"/>
    <w:rsid w:val="00564029"/>
    <w:rsid w:val="00564D7B"/>
    <w:rsid w:val="0056527D"/>
    <w:rsid w:val="0056786B"/>
    <w:rsid w:val="0057138C"/>
    <w:rsid w:val="005803E5"/>
    <w:rsid w:val="00584EDB"/>
    <w:rsid w:val="0058723E"/>
    <w:rsid w:val="0058777E"/>
    <w:rsid w:val="00594821"/>
    <w:rsid w:val="00596357"/>
    <w:rsid w:val="005A031E"/>
    <w:rsid w:val="005B0164"/>
    <w:rsid w:val="005B15F5"/>
    <w:rsid w:val="005C131C"/>
    <w:rsid w:val="005C6A24"/>
    <w:rsid w:val="005E04CE"/>
    <w:rsid w:val="005E6CC9"/>
    <w:rsid w:val="00600083"/>
    <w:rsid w:val="00604363"/>
    <w:rsid w:val="00615BB2"/>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2556"/>
    <w:rsid w:val="006D5016"/>
    <w:rsid w:val="006E2245"/>
    <w:rsid w:val="006E55B4"/>
    <w:rsid w:val="006E7E50"/>
    <w:rsid w:val="006F099B"/>
    <w:rsid w:val="00704432"/>
    <w:rsid w:val="007051DF"/>
    <w:rsid w:val="00711904"/>
    <w:rsid w:val="00724DA4"/>
    <w:rsid w:val="00735691"/>
    <w:rsid w:val="00763912"/>
    <w:rsid w:val="00774E44"/>
    <w:rsid w:val="00785258"/>
    <w:rsid w:val="00791F02"/>
    <w:rsid w:val="0079324A"/>
    <w:rsid w:val="00794EEE"/>
    <w:rsid w:val="007A52CB"/>
    <w:rsid w:val="007A635E"/>
    <w:rsid w:val="007C2C37"/>
    <w:rsid w:val="007C3E81"/>
    <w:rsid w:val="007C42AC"/>
    <w:rsid w:val="007C61B3"/>
    <w:rsid w:val="007D69DE"/>
    <w:rsid w:val="007D742F"/>
    <w:rsid w:val="007E0960"/>
    <w:rsid w:val="007E4E4F"/>
    <w:rsid w:val="007F04BF"/>
    <w:rsid w:val="007F177C"/>
    <w:rsid w:val="007F5F65"/>
    <w:rsid w:val="00801502"/>
    <w:rsid w:val="008063E1"/>
    <w:rsid w:val="008068A2"/>
    <w:rsid w:val="00807FEA"/>
    <w:rsid w:val="008105A0"/>
    <w:rsid w:val="00831279"/>
    <w:rsid w:val="00836CA4"/>
    <w:rsid w:val="0085184F"/>
    <w:rsid w:val="00861625"/>
    <w:rsid w:val="008617B5"/>
    <w:rsid w:val="00870828"/>
    <w:rsid w:val="0088080B"/>
    <w:rsid w:val="008A16BA"/>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30CEE"/>
    <w:rsid w:val="0094019E"/>
    <w:rsid w:val="00941FFF"/>
    <w:rsid w:val="00955691"/>
    <w:rsid w:val="00961157"/>
    <w:rsid w:val="00961A07"/>
    <w:rsid w:val="00965C5B"/>
    <w:rsid w:val="0096684B"/>
    <w:rsid w:val="00972F3F"/>
    <w:rsid w:val="00976E46"/>
    <w:rsid w:val="009835C4"/>
    <w:rsid w:val="009A6FB2"/>
    <w:rsid w:val="009B4FB4"/>
    <w:rsid w:val="009C0C39"/>
    <w:rsid w:val="009D1805"/>
    <w:rsid w:val="009E1A09"/>
    <w:rsid w:val="00A02545"/>
    <w:rsid w:val="00A025E6"/>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B05FA"/>
    <w:rsid w:val="00BB1A97"/>
    <w:rsid w:val="00BB5B10"/>
    <w:rsid w:val="00BB6C8A"/>
    <w:rsid w:val="00BC56D6"/>
    <w:rsid w:val="00BD52B5"/>
    <w:rsid w:val="00BE399E"/>
    <w:rsid w:val="00BF1775"/>
    <w:rsid w:val="00BF201D"/>
    <w:rsid w:val="00C0490B"/>
    <w:rsid w:val="00C07904"/>
    <w:rsid w:val="00C121AF"/>
    <w:rsid w:val="00C149DE"/>
    <w:rsid w:val="00C14C80"/>
    <w:rsid w:val="00C20B3E"/>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A1019"/>
    <w:rsid w:val="00EA316B"/>
    <w:rsid w:val="00EA3B29"/>
    <w:rsid w:val="00EB7421"/>
    <w:rsid w:val="00EC169E"/>
    <w:rsid w:val="00EC36F5"/>
    <w:rsid w:val="00EC5A4D"/>
    <w:rsid w:val="00ED0219"/>
    <w:rsid w:val="00ED0DEA"/>
    <w:rsid w:val="00ED6033"/>
    <w:rsid w:val="00ED73C4"/>
    <w:rsid w:val="00EE0A9A"/>
    <w:rsid w:val="00F03F29"/>
    <w:rsid w:val="00F20B48"/>
    <w:rsid w:val="00F258BA"/>
    <w:rsid w:val="00F27E9C"/>
    <w:rsid w:val="00F41F41"/>
    <w:rsid w:val="00F46918"/>
    <w:rsid w:val="00F46DDE"/>
    <w:rsid w:val="00F51A20"/>
    <w:rsid w:val="00F537ED"/>
    <w:rsid w:val="00F649B8"/>
    <w:rsid w:val="00F655ED"/>
    <w:rsid w:val="00F7033C"/>
    <w:rsid w:val="00F754AA"/>
    <w:rsid w:val="00F96D0D"/>
    <w:rsid w:val="00F971D4"/>
    <w:rsid w:val="00F976AD"/>
    <w:rsid w:val="00FA6461"/>
    <w:rsid w:val="00FB1F07"/>
    <w:rsid w:val="00FB760F"/>
    <w:rsid w:val="00FD1BF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0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4.png"/><Relationship Id="rId7" Type="http://schemas.openxmlformats.org/officeDocument/2006/relationships/image" Target="media/image97.png"/><Relationship Id="rId12" Type="http://schemas.openxmlformats.org/officeDocument/2006/relationships/hyperlink" Target="http://youtube.com/SoftwareUniversity" TargetMode="External"/><Relationship Id="rId17" Type="http://schemas.openxmlformats.org/officeDocument/2006/relationships/image" Target="media/image102.png"/><Relationship Id="rId2" Type="http://schemas.openxmlformats.org/officeDocument/2006/relationships/image" Target="media/image9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9.png"/><Relationship Id="rId5" Type="http://schemas.openxmlformats.org/officeDocument/2006/relationships/image" Target="media/image96.png"/><Relationship Id="rId15" Type="http://schemas.openxmlformats.org/officeDocument/2006/relationships/image" Target="media/image10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03.png"/><Relationship Id="rId4" Type="http://schemas.openxmlformats.org/officeDocument/2006/relationships/hyperlink" Target="http://creativecommons.org/licenses/by-nc-sa/4.0/" TargetMode="External"/><Relationship Id="rId9" Type="http://schemas.openxmlformats.org/officeDocument/2006/relationships/image" Target="media/image9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D800F-6794-4379-9CC8-26638F829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18</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David Valev</cp:lastModifiedBy>
  <cp:revision>61</cp:revision>
  <cp:lastPrinted>2015-10-26T22:35:00Z</cp:lastPrinted>
  <dcterms:created xsi:type="dcterms:W3CDTF">2016-05-21T08:57:00Z</dcterms:created>
  <dcterms:modified xsi:type="dcterms:W3CDTF">2018-03-08T21:07:00Z</dcterms:modified>
  <cp:category>programming, education, software engineering, software development</cp:category>
</cp:coreProperties>
</file>