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AA" w:rsidRDefault="007550AA" w:rsidP="007550AA">
      <w:r>
        <w:t>Subject: Transform Your Pest Control Business with Strategic Digital Marketing</w:t>
      </w:r>
    </w:p>
    <w:p w:rsidR="007550AA" w:rsidRDefault="007550AA" w:rsidP="007550AA">
      <w:r>
        <w:t>Dear [Recipient's Name],</w:t>
      </w:r>
    </w:p>
    <w:p w:rsidR="007550AA" w:rsidRDefault="007550AA" w:rsidP="007550AA">
      <w:r>
        <w:t>Are you ready to transform your pest control business? Our strategic digital marketing services have proven results in enhancing the online presence and customer reach for businesses in your industry.</w:t>
      </w:r>
    </w:p>
    <w:p w:rsidR="007550AA" w:rsidRDefault="007550AA" w:rsidP="007550AA">
      <w:r>
        <w:t>Let's schedule a time to delve into the details and explore how our tailored approach can benefit your specific goals.</w:t>
      </w:r>
    </w:p>
    <w:p w:rsidR="007550AA" w:rsidRDefault="007550AA" w:rsidP="007550AA">
      <w:r>
        <w:t xml:space="preserve">Best regards, </w:t>
      </w:r>
    </w:p>
    <w:p w:rsidR="007550AA" w:rsidRDefault="007550AA" w:rsidP="007550AA">
      <w:r>
        <w:t xml:space="preserve">[Your Name] </w:t>
      </w:r>
    </w:p>
    <w:p w:rsidR="007550AA" w:rsidRDefault="007550AA" w:rsidP="007550AA">
      <w:r>
        <w:t>[Your Company]</w:t>
      </w:r>
    </w:p>
    <w:p w:rsidR="007550AA" w:rsidRDefault="007550AA" w:rsidP="007550AA">
      <w:r>
        <w:t xml:space="preserve"> [Your Contact Information]</w:t>
      </w:r>
    </w:p>
    <w:p w:rsidR="007D1354" w:rsidRDefault="007550AA" w:rsidP="007550AA"/>
    <w:sectPr w:rsidR="007D1354" w:rsidSect="00B6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550AA"/>
    <w:rsid w:val="00507C63"/>
    <w:rsid w:val="007550AA"/>
    <w:rsid w:val="00B6161C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6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>Grizli777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2023-12-27T09:24:00Z</dcterms:created>
  <dcterms:modified xsi:type="dcterms:W3CDTF">2023-12-27T09:24:00Z</dcterms:modified>
</cp:coreProperties>
</file>