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6C6" w:rsidRDefault="00B516C6" w:rsidP="00B516C6">
      <w:r>
        <w:t>Subject: Tailored Digital Marketing Solutions for Your Telecom Success</w:t>
      </w:r>
    </w:p>
    <w:p w:rsidR="00B516C6" w:rsidRDefault="00B516C6" w:rsidP="00B516C6">
      <w:r>
        <w:t>Hi [Prospect's Name],</w:t>
      </w:r>
    </w:p>
    <w:p w:rsidR="00B516C6" w:rsidRDefault="00B516C6" w:rsidP="00B516C6">
      <w:r>
        <w:t>Success in the telecommunication equipment industry requires a strategic digital approach. Our proven digital marketing solutions have helped organizations like yours thrive.</w:t>
      </w:r>
    </w:p>
    <w:p w:rsidR="00B516C6" w:rsidRDefault="00B516C6" w:rsidP="00B516C6">
      <w:r>
        <w:t>Let's schedule a call to explore how we can tailor our services to meet your business objectives. When works for you?</w:t>
      </w:r>
    </w:p>
    <w:p w:rsidR="00B516C6" w:rsidRDefault="00B516C6" w:rsidP="00B516C6">
      <w:r>
        <w:t>Warm regards, [Your Name] [Your Company]</w:t>
      </w:r>
    </w:p>
    <w:p w:rsidR="007D1354" w:rsidRDefault="00B516C6" w:rsidP="00B516C6"/>
    <w:sectPr w:rsidR="007D1354" w:rsidSect="002D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16C6"/>
    <w:rsid w:val="002D32FD"/>
    <w:rsid w:val="00507C63"/>
    <w:rsid w:val="00B516C6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>Grizli777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2023-12-31T04:20:00Z</dcterms:created>
  <dcterms:modified xsi:type="dcterms:W3CDTF">2023-12-31T04:20:00Z</dcterms:modified>
</cp:coreProperties>
</file>