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2F6364" w14:textId="7FD7F99B" w:rsidR="007C42E9" w:rsidRDefault="0004314B" w:rsidP="0004314B">
      <w:pPr>
        <w:jc w:val="center"/>
        <w:rPr>
          <w:b/>
          <w:bCs/>
          <w:u w:val="single"/>
        </w:rPr>
      </w:pPr>
      <w:r>
        <w:rPr>
          <w:b/>
          <w:bCs/>
          <w:u w:val="single"/>
        </w:rPr>
        <w:t>Support Vector Machine (SVM) Classifier</w:t>
      </w:r>
    </w:p>
    <w:p w14:paraId="74526F0E" w14:textId="72A41E5E" w:rsidR="0004314B" w:rsidRDefault="0004314B" w:rsidP="0004314B">
      <w:r>
        <w:t>Machine learning algo in which we are working in vector space.</w:t>
      </w:r>
    </w:p>
    <w:p w14:paraId="061A72C2" w14:textId="23B8B90B" w:rsidR="0004314B" w:rsidRDefault="0004314B" w:rsidP="0004314B">
      <w:r>
        <w:t>Complex.</w:t>
      </w:r>
    </w:p>
    <w:p w14:paraId="0825FBB9" w14:textId="5EC80213" w:rsidR="0004314B" w:rsidRDefault="0004314B" w:rsidP="0004314B">
      <w:r w:rsidRPr="0004314B">
        <w:rPr>
          <w:b/>
          <w:bCs/>
        </w:rPr>
        <w:t>Binary classifier:</w:t>
      </w:r>
      <w:r>
        <w:t xml:space="preserve"> Separates only into two groups at a time (+ and -)</w:t>
      </w:r>
    </w:p>
    <w:p w14:paraId="5639ED4A" w14:textId="68ABC138" w:rsidR="0004314B" w:rsidRDefault="0004314B" w:rsidP="0004314B">
      <w:r>
        <w:rPr>
          <w:b/>
          <w:bCs/>
        </w:rPr>
        <w:t xml:space="preserve">Objective: </w:t>
      </w:r>
      <w:r>
        <w:t>To find the best separating hyperplane also referred to as decision boundary.</w:t>
      </w:r>
    </w:p>
    <w:p w14:paraId="1A4A6735" w14:textId="74B68D83" w:rsidR="0004314B" w:rsidRDefault="0004314B" w:rsidP="0004314B">
      <w:r>
        <w:rPr>
          <w:noProof/>
        </w:rPr>
        <w:drawing>
          <wp:inline distT="0" distB="0" distL="0" distR="0" wp14:anchorId="1A5FD540" wp14:editId="10835474">
            <wp:extent cx="4857750" cy="3495675"/>
            <wp:effectExtent l="0" t="0" r="0" b="9525"/>
            <wp:docPr id="590902181" name="Picture 1" descr="A graph of mathematical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02181" name="Picture 1" descr="A graph of mathematical equations&#10;&#10;Description automatically generated with medium confidence"/>
                    <pic:cNvPicPr/>
                  </pic:nvPicPr>
                  <pic:blipFill>
                    <a:blip r:embed="rId4"/>
                    <a:stretch>
                      <a:fillRect/>
                    </a:stretch>
                  </pic:blipFill>
                  <pic:spPr>
                    <a:xfrm>
                      <a:off x="0" y="0"/>
                      <a:ext cx="4857750" cy="3495675"/>
                    </a:xfrm>
                    <a:prstGeom prst="rect">
                      <a:avLst/>
                    </a:prstGeom>
                  </pic:spPr>
                </pic:pic>
              </a:graphicData>
            </a:graphic>
          </wp:inline>
        </w:drawing>
      </w:r>
    </w:p>
    <w:p w14:paraId="06D2173C" w14:textId="260224B7" w:rsidR="0004314B" w:rsidRDefault="0004314B" w:rsidP="0004314B">
      <w:r>
        <w:rPr>
          <w:noProof/>
        </w:rPr>
        <w:lastRenderedPageBreak/>
        <w:drawing>
          <wp:inline distT="0" distB="0" distL="0" distR="0" wp14:anchorId="3B4738E7" wp14:editId="2066F7EF">
            <wp:extent cx="4791075" cy="3019425"/>
            <wp:effectExtent l="0" t="0" r="9525" b="9525"/>
            <wp:docPr id="829511690" name="Picture 1" descr="A drawing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11690" name="Picture 1" descr="A drawing of a graph&#10;&#10;Description automatically generated"/>
                    <pic:cNvPicPr/>
                  </pic:nvPicPr>
                  <pic:blipFill>
                    <a:blip r:embed="rId5"/>
                    <a:stretch>
                      <a:fillRect/>
                    </a:stretch>
                  </pic:blipFill>
                  <pic:spPr>
                    <a:xfrm>
                      <a:off x="0" y="0"/>
                      <a:ext cx="4791075" cy="3019425"/>
                    </a:xfrm>
                    <a:prstGeom prst="rect">
                      <a:avLst/>
                    </a:prstGeom>
                  </pic:spPr>
                </pic:pic>
              </a:graphicData>
            </a:graphic>
          </wp:inline>
        </w:drawing>
      </w:r>
    </w:p>
    <w:p w14:paraId="51F4D338" w14:textId="4BD740EE" w:rsidR="0004314B" w:rsidRDefault="0004314B" w:rsidP="0004314B">
      <w:r>
        <w:t>Green line is the best separating hyperplane. The distance of the perpendicular bisector of the hyperplane must be the greatest to the associated data points for the hyperplane to be the best separating hyperplane.</w:t>
      </w:r>
    </w:p>
    <w:p w14:paraId="67ED347C" w14:textId="28C861DA" w:rsidR="0004314B" w:rsidRDefault="0004314B" w:rsidP="0004314B">
      <w:r>
        <w:rPr>
          <w:noProof/>
        </w:rPr>
        <w:drawing>
          <wp:inline distT="0" distB="0" distL="0" distR="0" wp14:anchorId="2A5EBC7E" wp14:editId="1F0E40F8">
            <wp:extent cx="4829175" cy="3152775"/>
            <wp:effectExtent l="0" t="0" r="9525" b="9525"/>
            <wp:docPr id="549854913" name="Picture 1" descr="A drawing of arrow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54913" name="Picture 1" descr="A drawing of arrows and lines&#10;&#10;Description automatically generated"/>
                    <pic:cNvPicPr/>
                  </pic:nvPicPr>
                  <pic:blipFill>
                    <a:blip r:embed="rId6"/>
                    <a:stretch>
                      <a:fillRect/>
                    </a:stretch>
                  </pic:blipFill>
                  <pic:spPr>
                    <a:xfrm>
                      <a:off x="0" y="0"/>
                      <a:ext cx="4829175" cy="3152775"/>
                    </a:xfrm>
                    <a:prstGeom prst="rect">
                      <a:avLst/>
                    </a:prstGeom>
                  </pic:spPr>
                </pic:pic>
              </a:graphicData>
            </a:graphic>
          </wp:inline>
        </w:drawing>
      </w:r>
    </w:p>
    <w:p w14:paraId="0C6405DC" w14:textId="72F260FD" w:rsidR="0004314B" w:rsidRDefault="0004314B" w:rsidP="0004314B">
      <w:r>
        <w:t xml:space="preserve">The purple line is also a hyperplane but the distances between its perpendicular bisector to the associated data points </w:t>
      </w:r>
      <w:r w:rsidR="00D30E60">
        <w:t xml:space="preserve">are not the greatest </w:t>
      </w:r>
      <w:proofErr w:type="gramStart"/>
      <w:r w:rsidR="00D30E60">
        <w:t>possible</w:t>
      </w:r>
      <w:proofErr w:type="gramEnd"/>
      <w:r w:rsidR="00D30E60">
        <w:t xml:space="preserve"> so it is not the best separating hyperplane.</w:t>
      </w:r>
    </w:p>
    <w:p w14:paraId="0AE415BE" w14:textId="77777777" w:rsidR="0004314B" w:rsidRPr="0004314B" w:rsidRDefault="0004314B" w:rsidP="0004314B"/>
    <w:p w14:paraId="2200C5EE" w14:textId="7A808BB3" w:rsidR="0004314B" w:rsidRDefault="00D30E60" w:rsidP="0004314B">
      <w:r>
        <w:rPr>
          <w:noProof/>
        </w:rPr>
        <w:lastRenderedPageBreak/>
        <w:drawing>
          <wp:inline distT="0" distB="0" distL="0" distR="0" wp14:anchorId="307C4AF7" wp14:editId="2553F42A">
            <wp:extent cx="5010150" cy="2743200"/>
            <wp:effectExtent l="0" t="0" r="0" b="0"/>
            <wp:docPr id="158988086" name="Picture 1" descr="A graph drawn on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8086" name="Picture 1" descr="A graph drawn on a white board&#10;&#10;Description automatically generated"/>
                    <pic:cNvPicPr/>
                  </pic:nvPicPr>
                  <pic:blipFill>
                    <a:blip r:embed="rId7"/>
                    <a:stretch>
                      <a:fillRect/>
                    </a:stretch>
                  </pic:blipFill>
                  <pic:spPr>
                    <a:xfrm>
                      <a:off x="0" y="0"/>
                      <a:ext cx="5010150" cy="2743200"/>
                    </a:xfrm>
                    <a:prstGeom prst="rect">
                      <a:avLst/>
                    </a:prstGeom>
                  </pic:spPr>
                </pic:pic>
              </a:graphicData>
            </a:graphic>
          </wp:inline>
        </w:drawing>
      </w:r>
    </w:p>
    <w:p w14:paraId="2B70337B" w14:textId="2BE2BFFE" w:rsidR="00D30E60" w:rsidRDefault="00D30E60" w:rsidP="0004314B">
      <w:r>
        <w:t xml:space="preserve">After finding the best separating hyperplane, we can take unknown data points. If a point lies on the right of the best separating </w:t>
      </w:r>
      <w:proofErr w:type="gramStart"/>
      <w:r>
        <w:t>hyperplane</w:t>
      </w:r>
      <w:proofErr w:type="gramEnd"/>
      <w:r>
        <w:t xml:space="preserve"> it is a positive sample and if it lies on the left it is a negative sample.</w:t>
      </w:r>
    </w:p>
    <w:p w14:paraId="1A41C76B" w14:textId="77777777" w:rsidR="00D30E60" w:rsidRDefault="00D30E60" w:rsidP="0004314B"/>
    <w:p w14:paraId="61E05F19" w14:textId="20CAAC54" w:rsidR="00D30E60" w:rsidRDefault="00D30E60" w:rsidP="0004314B">
      <w:r>
        <w:t>Since SVM is a binary classifier, we need to have linear data to use it. If data is non-linear then we can’t find the best separating hyperplane. Below is an example of data points where we can’t find the best separating hyperplane.</w:t>
      </w:r>
    </w:p>
    <w:p w14:paraId="06A676F1" w14:textId="01542BDF" w:rsidR="00D30E60" w:rsidRDefault="00D30E60" w:rsidP="0004314B">
      <w:r>
        <w:rPr>
          <w:noProof/>
        </w:rPr>
        <w:drawing>
          <wp:inline distT="0" distB="0" distL="0" distR="0" wp14:anchorId="1523B0D4" wp14:editId="0E0AFCDF">
            <wp:extent cx="4848225" cy="2971800"/>
            <wp:effectExtent l="0" t="0" r="9525" b="0"/>
            <wp:docPr id="984809434" name="Picture 1" descr="A graph of mathematical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09434" name="Picture 1" descr="A graph of mathematical equations&#10;&#10;Description automatically generated with medium confidence"/>
                    <pic:cNvPicPr/>
                  </pic:nvPicPr>
                  <pic:blipFill>
                    <a:blip r:embed="rId8"/>
                    <a:stretch>
                      <a:fillRect/>
                    </a:stretch>
                  </pic:blipFill>
                  <pic:spPr>
                    <a:xfrm>
                      <a:off x="0" y="0"/>
                      <a:ext cx="4848225" cy="2971800"/>
                    </a:xfrm>
                    <a:prstGeom prst="rect">
                      <a:avLst/>
                    </a:prstGeom>
                  </pic:spPr>
                </pic:pic>
              </a:graphicData>
            </a:graphic>
          </wp:inline>
        </w:drawing>
      </w:r>
    </w:p>
    <w:p w14:paraId="60616339" w14:textId="77777777" w:rsidR="00D30E60" w:rsidRDefault="00D30E60" w:rsidP="0004314B"/>
    <w:p w14:paraId="13602114" w14:textId="0E45A256" w:rsidR="00D30E60" w:rsidRPr="00147BD0" w:rsidRDefault="00A84584" w:rsidP="0004314B">
      <w:r>
        <w:rPr>
          <w:b/>
          <w:bCs/>
        </w:rPr>
        <w:lastRenderedPageBreak/>
        <w:t>Understanding Vectors:</w:t>
      </w:r>
      <w:r w:rsidR="00147BD0">
        <w:rPr>
          <w:b/>
          <w:bCs/>
        </w:rPr>
        <w:t xml:space="preserve"> </w:t>
      </w:r>
      <w:r w:rsidR="00147BD0">
        <w:t>Direction and Magnitude</w:t>
      </w:r>
    </w:p>
    <w:p w14:paraId="77D3CD29" w14:textId="4A3A124A" w:rsidR="00A84584" w:rsidRDefault="00147BD0" w:rsidP="0004314B">
      <w:pPr>
        <w:rPr>
          <w:b/>
          <w:bCs/>
        </w:rPr>
      </w:pPr>
      <w:r>
        <w:rPr>
          <w:noProof/>
        </w:rPr>
        <w:drawing>
          <wp:inline distT="0" distB="0" distL="0" distR="0" wp14:anchorId="30DC78B3" wp14:editId="438E5FCD">
            <wp:extent cx="5943600" cy="2773680"/>
            <wp:effectExtent l="0" t="0" r="0" b="7620"/>
            <wp:docPr id="2102406275" name="Picture 1" descr="A graph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06275" name="Picture 1" descr="A graph of mathematical equations&#10;&#10;Description automatically generated"/>
                    <pic:cNvPicPr/>
                  </pic:nvPicPr>
                  <pic:blipFill>
                    <a:blip r:embed="rId9"/>
                    <a:stretch>
                      <a:fillRect/>
                    </a:stretch>
                  </pic:blipFill>
                  <pic:spPr>
                    <a:xfrm>
                      <a:off x="0" y="0"/>
                      <a:ext cx="5943600" cy="2773680"/>
                    </a:xfrm>
                    <a:prstGeom prst="rect">
                      <a:avLst/>
                    </a:prstGeom>
                  </pic:spPr>
                </pic:pic>
              </a:graphicData>
            </a:graphic>
          </wp:inline>
        </w:drawing>
      </w:r>
    </w:p>
    <w:p w14:paraId="3C42E5E7" w14:textId="6D0C5DF9" w:rsidR="00147BD0" w:rsidRDefault="00147BD0" w:rsidP="0004314B">
      <w:r>
        <w:t>Dot Product A.B</w:t>
      </w:r>
    </w:p>
    <w:p w14:paraId="1699FAEC" w14:textId="5F729F58" w:rsidR="00147BD0" w:rsidRDefault="00147BD0" w:rsidP="0004314B">
      <w:r>
        <w:rPr>
          <w:noProof/>
        </w:rPr>
        <w:drawing>
          <wp:inline distT="0" distB="0" distL="0" distR="0" wp14:anchorId="4B57CA1C" wp14:editId="712B9A69">
            <wp:extent cx="5943600" cy="2918460"/>
            <wp:effectExtent l="0" t="0" r="0" b="0"/>
            <wp:docPr id="426141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41878" name=""/>
                    <pic:cNvPicPr/>
                  </pic:nvPicPr>
                  <pic:blipFill>
                    <a:blip r:embed="rId10"/>
                    <a:stretch>
                      <a:fillRect/>
                    </a:stretch>
                  </pic:blipFill>
                  <pic:spPr>
                    <a:xfrm>
                      <a:off x="0" y="0"/>
                      <a:ext cx="5943600" cy="2918460"/>
                    </a:xfrm>
                    <a:prstGeom prst="rect">
                      <a:avLst/>
                    </a:prstGeom>
                  </pic:spPr>
                </pic:pic>
              </a:graphicData>
            </a:graphic>
          </wp:inline>
        </w:drawing>
      </w:r>
    </w:p>
    <w:p w14:paraId="28E4EF27" w14:textId="77777777" w:rsidR="00147BD0" w:rsidRDefault="00147BD0" w:rsidP="0004314B"/>
    <w:p w14:paraId="24B93A77" w14:textId="77777777" w:rsidR="00147BD0" w:rsidRDefault="00147BD0" w:rsidP="0004314B"/>
    <w:p w14:paraId="5D10F0FD" w14:textId="77777777" w:rsidR="00147BD0" w:rsidRDefault="00147BD0" w:rsidP="0004314B"/>
    <w:p w14:paraId="2992D837" w14:textId="77777777" w:rsidR="00147BD0" w:rsidRDefault="00147BD0" w:rsidP="0004314B"/>
    <w:p w14:paraId="2D7E876C" w14:textId="77777777" w:rsidR="00147BD0" w:rsidRDefault="00147BD0" w:rsidP="0004314B"/>
    <w:p w14:paraId="1BE711C1" w14:textId="489E60C6" w:rsidR="00147BD0" w:rsidRDefault="00147BD0" w:rsidP="0004314B">
      <w:pPr>
        <w:rPr>
          <w:b/>
          <w:bCs/>
        </w:rPr>
      </w:pPr>
      <w:r>
        <w:rPr>
          <w:b/>
          <w:bCs/>
        </w:rPr>
        <w:lastRenderedPageBreak/>
        <w:t>Support Vector Assertion</w:t>
      </w:r>
    </w:p>
    <w:p w14:paraId="5D3A69B7" w14:textId="0C19E0B0" w:rsidR="00147BD0" w:rsidRDefault="00147BD0" w:rsidP="0004314B">
      <w:pPr>
        <w:rPr>
          <w:b/>
          <w:bCs/>
        </w:rPr>
      </w:pPr>
      <w:r>
        <w:rPr>
          <w:noProof/>
        </w:rPr>
        <w:drawing>
          <wp:inline distT="0" distB="0" distL="0" distR="0" wp14:anchorId="57CD67A6" wp14:editId="7CA6A953">
            <wp:extent cx="5943600" cy="3235960"/>
            <wp:effectExtent l="0" t="0" r="0" b="2540"/>
            <wp:docPr id="741499920" name="Picture 1" descr="A diagram of mathematical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99920" name="Picture 1" descr="A diagram of mathematical equations&#10;&#10;Description automatically generated with medium confidence"/>
                    <pic:cNvPicPr/>
                  </pic:nvPicPr>
                  <pic:blipFill>
                    <a:blip r:embed="rId11"/>
                    <a:stretch>
                      <a:fillRect/>
                    </a:stretch>
                  </pic:blipFill>
                  <pic:spPr>
                    <a:xfrm>
                      <a:off x="0" y="0"/>
                      <a:ext cx="5943600" cy="3235960"/>
                    </a:xfrm>
                    <a:prstGeom prst="rect">
                      <a:avLst/>
                    </a:prstGeom>
                  </pic:spPr>
                </pic:pic>
              </a:graphicData>
            </a:graphic>
          </wp:inline>
        </w:drawing>
      </w:r>
    </w:p>
    <w:p w14:paraId="298B5A9F" w14:textId="77777777" w:rsidR="004D02CD" w:rsidRDefault="004D02CD" w:rsidP="0004314B">
      <w:r>
        <w:t>‘</w:t>
      </w:r>
      <w:r w:rsidR="00147BD0">
        <w:t>W</w:t>
      </w:r>
      <w:r>
        <w:t>’</w:t>
      </w:r>
      <w:r w:rsidR="00147BD0">
        <w:t xml:space="preserve"> is a vector pointing towards the decision boundary (best separating hyperplane) and is perpendicular to </w:t>
      </w:r>
      <w:r>
        <w:t xml:space="preserve">the decision boundary. W is used to determine whether an unknown point ‘U’ is on the right hand (+) side of the decision boundary or the </w:t>
      </w:r>
      <w:proofErr w:type="gramStart"/>
      <w:r>
        <w:t>left hand</w:t>
      </w:r>
      <w:proofErr w:type="gramEnd"/>
      <w:r>
        <w:t xml:space="preserve"> side (-). For this we project ‘U’ onto ‘W’ using the formula U.W + b. If U.W + b is greater than or equal to 0 then ‘U’ is on the right side (+) </w:t>
      </w:r>
      <w:proofErr w:type="gramStart"/>
      <w:r>
        <w:t>else</w:t>
      </w:r>
      <w:proofErr w:type="gramEnd"/>
      <w:r>
        <w:t xml:space="preserve"> it is on the left side (-). If U.W + b = 0 then ‘U’ is on the decision boundary.</w:t>
      </w:r>
    </w:p>
    <w:p w14:paraId="181DB38D" w14:textId="77777777" w:rsidR="004D02CD" w:rsidRDefault="004D02CD" w:rsidP="0004314B">
      <w:pPr>
        <w:rPr>
          <w:b/>
          <w:bCs/>
        </w:rPr>
      </w:pPr>
    </w:p>
    <w:p w14:paraId="648D7D44" w14:textId="77777777" w:rsidR="004D02CD" w:rsidRDefault="004D02CD" w:rsidP="0004314B">
      <w:pPr>
        <w:rPr>
          <w:b/>
          <w:bCs/>
        </w:rPr>
      </w:pPr>
    </w:p>
    <w:p w14:paraId="0EC02F18" w14:textId="77777777" w:rsidR="004D02CD" w:rsidRDefault="004D02CD" w:rsidP="0004314B">
      <w:pPr>
        <w:rPr>
          <w:b/>
          <w:bCs/>
        </w:rPr>
      </w:pPr>
    </w:p>
    <w:p w14:paraId="665276A4" w14:textId="77777777" w:rsidR="004D02CD" w:rsidRDefault="004D02CD" w:rsidP="0004314B">
      <w:pPr>
        <w:rPr>
          <w:b/>
          <w:bCs/>
        </w:rPr>
      </w:pPr>
    </w:p>
    <w:p w14:paraId="4B0773C8" w14:textId="77777777" w:rsidR="004D02CD" w:rsidRDefault="004D02CD" w:rsidP="0004314B">
      <w:pPr>
        <w:rPr>
          <w:b/>
          <w:bCs/>
        </w:rPr>
      </w:pPr>
    </w:p>
    <w:p w14:paraId="086CC7E7" w14:textId="77777777" w:rsidR="004D02CD" w:rsidRDefault="004D02CD" w:rsidP="0004314B">
      <w:pPr>
        <w:rPr>
          <w:b/>
          <w:bCs/>
        </w:rPr>
      </w:pPr>
    </w:p>
    <w:p w14:paraId="65A8ABBE" w14:textId="77777777" w:rsidR="004D02CD" w:rsidRDefault="004D02CD" w:rsidP="0004314B">
      <w:pPr>
        <w:rPr>
          <w:b/>
          <w:bCs/>
        </w:rPr>
      </w:pPr>
    </w:p>
    <w:p w14:paraId="0A939FBC" w14:textId="77777777" w:rsidR="004D02CD" w:rsidRDefault="004D02CD" w:rsidP="0004314B">
      <w:pPr>
        <w:rPr>
          <w:b/>
          <w:bCs/>
        </w:rPr>
      </w:pPr>
    </w:p>
    <w:p w14:paraId="73BEEABD" w14:textId="77777777" w:rsidR="004D02CD" w:rsidRDefault="004D02CD" w:rsidP="0004314B">
      <w:pPr>
        <w:rPr>
          <w:b/>
          <w:bCs/>
        </w:rPr>
      </w:pPr>
    </w:p>
    <w:p w14:paraId="045DBB89" w14:textId="77777777" w:rsidR="004D02CD" w:rsidRDefault="004D02CD" w:rsidP="0004314B">
      <w:pPr>
        <w:rPr>
          <w:b/>
          <w:bCs/>
        </w:rPr>
      </w:pPr>
    </w:p>
    <w:p w14:paraId="3EB84BCB" w14:textId="5AF8A535" w:rsidR="004D02CD" w:rsidRDefault="004D02CD" w:rsidP="0004314B">
      <w:pPr>
        <w:rPr>
          <w:b/>
          <w:bCs/>
        </w:rPr>
      </w:pPr>
      <w:r>
        <w:rPr>
          <w:b/>
          <w:bCs/>
        </w:rPr>
        <w:lastRenderedPageBreak/>
        <w:t>Finding ‘W’ and ‘b’:</w:t>
      </w:r>
      <w:r w:rsidR="00CB1E7B">
        <w:rPr>
          <w:b/>
          <w:bCs/>
        </w:rPr>
        <w:t xml:space="preserve"> (b = bias)</w:t>
      </w:r>
    </w:p>
    <w:p w14:paraId="09E8DD26" w14:textId="77777777" w:rsidR="004D02CD" w:rsidRDefault="004D02CD" w:rsidP="0004314B">
      <w:r>
        <w:t>We know that the unknown ‘U’ is any input point (x1,y1). We must first know what the values for ‘W’ and ‘b’ are to find the solution to the equation U.W + b.</w:t>
      </w:r>
    </w:p>
    <w:p w14:paraId="3A081C46" w14:textId="5C728ADC" w:rsidR="00147BD0" w:rsidRDefault="004D02CD" w:rsidP="0004314B">
      <w:r>
        <w:t xml:space="preserve"> </w:t>
      </w:r>
    </w:p>
    <w:p w14:paraId="7DF88A50" w14:textId="388A9721" w:rsidR="00CB1E7B" w:rsidRDefault="00597AAC" w:rsidP="0004314B">
      <w:pPr>
        <w:rPr>
          <w:b/>
          <w:bCs/>
        </w:rPr>
      </w:pPr>
      <w:r>
        <w:rPr>
          <w:noProof/>
        </w:rPr>
        <w:drawing>
          <wp:inline distT="0" distB="0" distL="0" distR="0" wp14:anchorId="37D49751" wp14:editId="71BDDF75">
            <wp:extent cx="5534025" cy="1876425"/>
            <wp:effectExtent l="0" t="0" r="9525" b="9525"/>
            <wp:docPr id="1682789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89908" name=""/>
                    <pic:cNvPicPr/>
                  </pic:nvPicPr>
                  <pic:blipFill>
                    <a:blip r:embed="rId12"/>
                    <a:stretch>
                      <a:fillRect/>
                    </a:stretch>
                  </pic:blipFill>
                  <pic:spPr>
                    <a:xfrm>
                      <a:off x="0" y="0"/>
                      <a:ext cx="5534025" cy="1876425"/>
                    </a:xfrm>
                    <a:prstGeom prst="rect">
                      <a:avLst/>
                    </a:prstGeom>
                  </pic:spPr>
                </pic:pic>
              </a:graphicData>
            </a:graphic>
          </wp:inline>
        </w:drawing>
      </w:r>
    </w:p>
    <w:p w14:paraId="55B143EB" w14:textId="706C38B5" w:rsidR="00597AAC" w:rsidRDefault="00597AAC" w:rsidP="0004314B">
      <w:r>
        <w:t>to calculate ‘W’ and ‘b’, we have to put a constraint.</w:t>
      </w:r>
    </w:p>
    <w:p w14:paraId="5B2857CB" w14:textId="018D27E9" w:rsidR="00597AAC" w:rsidRDefault="000E48FA" w:rsidP="0004314B">
      <w:r>
        <w:rPr>
          <w:noProof/>
        </w:rPr>
        <w:drawing>
          <wp:inline distT="0" distB="0" distL="0" distR="0" wp14:anchorId="1F40C8F9" wp14:editId="00C290F0">
            <wp:extent cx="1971675" cy="838200"/>
            <wp:effectExtent l="0" t="0" r="9525" b="0"/>
            <wp:docPr id="141304943" name="Picture 1" descr="A black background with white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4943" name="Picture 1" descr="A black background with white symbols&#10;&#10;Description automatically generated"/>
                    <pic:cNvPicPr/>
                  </pic:nvPicPr>
                  <pic:blipFill>
                    <a:blip r:embed="rId13"/>
                    <a:stretch>
                      <a:fillRect/>
                    </a:stretch>
                  </pic:blipFill>
                  <pic:spPr>
                    <a:xfrm>
                      <a:off x="0" y="0"/>
                      <a:ext cx="1971675" cy="838200"/>
                    </a:xfrm>
                    <a:prstGeom prst="rect">
                      <a:avLst/>
                    </a:prstGeom>
                  </pic:spPr>
                </pic:pic>
              </a:graphicData>
            </a:graphic>
          </wp:inline>
        </w:drawing>
      </w:r>
    </w:p>
    <w:p w14:paraId="4FB0AB86" w14:textId="1E77BA87" w:rsidR="00597AAC" w:rsidRDefault="00597AAC" w:rsidP="0004314B">
      <w:r>
        <w:t>Let’s assume that the unknown ‘u’ is some positive point then the result of the equation  U.W + b will be 1 or greater than 1 as shown in the image above. Vice-versa if ‘u’ is some negative point.</w:t>
      </w:r>
    </w:p>
    <w:p w14:paraId="627AC97C" w14:textId="11E6ED8D" w:rsidR="000E48FA" w:rsidRDefault="000E48FA" w:rsidP="0004314B">
      <w:r>
        <w:t xml:space="preserve">Introducing a new quantity – </w:t>
      </w:r>
      <w:proofErr w:type="spellStart"/>
      <w:r>
        <w:t>Ysub_i</w:t>
      </w:r>
      <w:proofErr w:type="spellEnd"/>
      <w:r>
        <w:t xml:space="preserve"> for mathematical convenience</w:t>
      </w:r>
      <w:r>
        <w:br/>
      </w:r>
      <w:r>
        <w:rPr>
          <w:noProof/>
        </w:rPr>
        <w:drawing>
          <wp:inline distT="0" distB="0" distL="0" distR="0" wp14:anchorId="6333E95A" wp14:editId="6BB057C2">
            <wp:extent cx="4124325" cy="1581150"/>
            <wp:effectExtent l="0" t="0" r="9525" b="0"/>
            <wp:docPr id="820304188" name="Picture 1" descr="A black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04188" name="Picture 1" descr="A blackboard with white text&#10;&#10;Description automatically generated"/>
                    <pic:cNvPicPr/>
                  </pic:nvPicPr>
                  <pic:blipFill>
                    <a:blip r:embed="rId14"/>
                    <a:stretch>
                      <a:fillRect/>
                    </a:stretch>
                  </pic:blipFill>
                  <pic:spPr>
                    <a:xfrm>
                      <a:off x="0" y="0"/>
                      <a:ext cx="4124325" cy="1581150"/>
                    </a:xfrm>
                    <a:prstGeom prst="rect">
                      <a:avLst/>
                    </a:prstGeom>
                  </pic:spPr>
                </pic:pic>
              </a:graphicData>
            </a:graphic>
          </wp:inline>
        </w:drawing>
      </w:r>
    </w:p>
    <w:p w14:paraId="59CB9795" w14:textId="54F8BCBD" w:rsidR="000E48FA" w:rsidRDefault="000E48FA" w:rsidP="0004314B">
      <w:r>
        <w:lastRenderedPageBreak/>
        <w:t xml:space="preserve">Multiplying both equations by </w:t>
      </w:r>
      <w:proofErr w:type="spellStart"/>
      <w:r>
        <w:t>Ysub_i</w:t>
      </w:r>
      <w:proofErr w:type="spellEnd"/>
      <w:r>
        <w:t xml:space="preserve"> (both equations become the same)</w:t>
      </w:r>
      <w:r>
        <w:br/>
      </w:r>
      <w:r>
        <w:rPr>
          <w:noProof/>
        </w:rPr>
        <w:drawing>
          <wp:inline distT="0" distB="0" distL="0" distR="0" wp14:anchorId="656D702E" wp14:editId="076B45CD">
            <wp:extent cx="3609975" cy="1390650"/>
            <wp:effectExtent l="0" t="0" r="9525" b="0"/>
            <wp:docPr id="1730086343" name="Picture 1" descr="A black board with white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86343" name="Picture 1" descr="A black board with white writing on it&#10;&#10;Description automatically generated"/>
                    <pic:cNvPicPr/>
                  </pic:nvPicPr>
                  <pic:blipFill>
                    <a:blip r:embed="rId15"/>
                    <a:stretch>
                      <a:fillRect/>
                    </a:stretch>
                  </pic:blipFill>
                  <pic:spPr>
                    <a:xfrm>
                      <a:off x="0" y="0"/>
                      <a:ext cx="3609975" cy="1390650"/>
                    </a:xfrm>
                    <a:prstGeom prst="rect">
                      <a:avLst/>
                    </a:prstGeom>
                  </pic:spPr>
                </pic:pic>
              </a:graphicData>
            </a:graphic>
          </wp:inline>
        </w:drawing>
      </w:r>
    </w:p>
    <w:p w14:paraId="6E398E78" w14:textId="269ACCCE" w:rsidR="000E48FA" w:rsidRDefault="000E48FA" w:rsidP="0004314B">
      <w:r>
        <w:rPr>
          <w:noProof/>
        </w:rPr>
        <w:drawing>
          <wp:inline distT="0" distB="0" distL="0" distR="0" wp14:anchorId="1BAFC6D1" wp14:editId="2E902297">
            <wp:extent cx="3609975" cy="647700"/>
            <wp:effectExtent l="0" t="0" r="9525" b="0"/>
            <wp:docPr id="1895729582" name="Picture 1"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29582" name="Picture 1" descr="A white text on a black background&#10;&#10;Description automatically generated"/>
                    <pic:cNvPicPr/>
                  </pic:nvPicPr>
                  <pic:blipFill>
                    <a:blip r:embed="rId16"/>
                    <a:stretch>
                      <a:fillRect/>
                    </a:stretch>
                  </pic:blipFill>
                  <pic:spPr>
                    <a:xfrm>
                      <a:off x="0" y="0"/>
                      <a:ext cx="3609975" cy="647700"/>
                    </a:xfrm>
                    <a:prstGeom prst="rect">
                      <a:avLst/>
                    </a:prstGeom>
                  </pic:spPr>
                </pic:pic>
              </a:graphicData>
            </a:graphic>
          </wp:inline>
        </w:drawing>
      </w:r>
    </w:p>
    <w:p w14:paraId="7F260CF8" w14:textId="45E4AEE6" w:rsidR="00E2643D" w:rsidRDefault="00E2643D" w:rsidP="0004314B">
      <w:r>
        <w:rPr>
          <w:noProof/>
        </w:rPr>
        <w:drawing>
          <wp:inline distT="0" distB="0" distL="0" distR="0" wp14:anchorId="71167C14" wp14:editId="344CF6C3">
            <wp:extent cx="2495550" cy="1038225"/>
            <wp:effectExtent l="0" t="0" r="0" b="9525"/>
            <wp:docPr id="1005772085" name="Picture 1" descr="A black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72085" name="Picture 1" descr="A blackboard with white text&#10;&#10;Description automatically generated"/>
                    <pic:cNvPicPr/>
                  </pic:nvPicPr>
                  <pic:blipFill>
                    <a:blip r:embed="rId17"/>
                    <a:stretch>
                      <a:fillRect/>
                    </a:stretch>
                  </pic:blipFill>
                  <pic:spPr>
                    <a:xfrm>
                      <a:off x="0" y="0"/>
                      <a:ext cx="2495550" cy="1038225"/>
                    </a:xfrm>
                    <a:prstGeom prst="rect">
                      <a:avLst/>
                    </a:prstGeom>
                  </pic:spPr>
                </pic:pic>
              </a:graphicData>
            </a:graphic>
          </wp:inline>
        </w:drawing>
      </w:r>
    </w:p>
    <w:p w14:paraId="20B9DC54" w14:textId="01CB41E8" w:rsidR="00E2643D" w:rsidRDefault="00E2643D" w:rsidP="0004314B">
      <w:r>
        <w:t>Gutters: Line on closest positive and negative samples. Our aim is to find the decision boundary so that the perpendicular line to the decision boundary separating the two gutters is as wide as possible.</w:t>
      </w:r>
    </w:p>
    <w:p w14:paraId="7B5AC288" w14:textId="454C1251" w:rsidR="00E2643D" w:rsidRDefault="00E2643D" w:rsidP="0004314B">
      <w:r>
        <w:rPr>
          <w:noProof/>
        </w:rPr>
        <w:drawing>
          <wp:inline distT="0" distB="0" distL="0" distR="0" wp14:anchorId="12679401" wp14:editId="2AA5B764">
            <wp:extent cx="1724025" cy="1571625"/>
            <wp:effectExtent l="0" t="0" r="9525" b="9525"/>
            <wp:docPr id="1746089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89355" name=""/>
                    <pic:cNvPicPr/>
                  </pic:nvPicPr>
                  <pic:blipFill>
                    <a:blip r:embed="rId18"/>
                    <a:stretch>
                      <a:fillRect/>
                    </a:stretch>
                  </pic:blipFill>
                  <pic:spPr>
                    <a:xfrm>
                      <a:off x="0" y="0"/>
                      <a:ext cx="1724025" cy="1571625"/>
                    </a:xfrm>
                    <a:prstGeom prst="rect">
                      <a:avLst/>
                    </a:prstGeom>
                  </pic:spPr>
                </pic:pic>
              </a:graphicData>
            </a:graphic>
          </wp:inline>
        </w:drawing>
      </w:r>
    </w:p>
    <w:p w14:paraId="71994265" w14:textId="2EBCA189" w:rsidR="00E2643D" w:rsidRDefault="00E2643D" w:rsidP="0004314B">
      <w:r>
        <w:t>(yellow lines are the two gutters, white dotted line is the decision boundary. Gutters must be as wide as possible to the decision boundary)</w:t>
      </w:r>
    </w:p>
    <w:p w14:paraId="7AA56640" w14:textId="64B851E2" w:rsidR="00E2643D" w:rsidRDefault="00E2643D" w:rsidP="0004314B">
      <w:r>
        <w:rPr>
          <w:noProof/>
        </w:rPr>
        <w:lastRenderedPageBreak/>
        <w:drawing>
          <wp:inline distT="0" distB="0" distL="0" distR="0" wp14:anchorId="0E2A4AB5" wp14:editId="60E1706D">
            <wp:extent cx="5943600" cy="1714500"/>
            <wp:effectExtent l="0" t="0" r="0" b="0"/>
            <wp:docPr id="370729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29736" name=""/>
                    <pic:cNvPicPr/>
                  </pic:nvPicPr>
                  <pic:blipFill>
                    <a:blip r:embed="rId19"/>
                    <a:stretch>
                      <a:fillRect/>
                    </a:stretch>
                  </pic:blipFill>
                  <pic:spPr>
                    <a:xfrm>
                      <a:off x="0" y="0"/>
                      <a:ext cx="5943600" cy="1714500"/>
                    </a:xfrm>
                    <a:prstGeom prst="rect">
                      <a:avLst/>
                    </a:prstGeom>
                  </pic:spPr>
                </pic:pic>
              </a:graphicData>
            </a:graphic>
          </wp:inline>
        </w:drawing>
      </w:r>
    </w:p>
    <w:p w14:paraId="13C91517" w14:textId="2B16820A" w:rsidR="00632B76" w:rsidRDefault="00632B76" w:rsidP="0004314B">
      <w:r>
        <w:rPr>
          <w:noProof/>
        </w:rPr>
        <w:drawing>
          <wp:inline distT="0" distB="0" distL="0" distR="0" wp14:anchorId="19878A68" wp14:editId="7FD58A46">
            <wp:extent cx="3990975" cy="1724025"/>
            <wp:effectExtent l="0" t="0" r="9525" b="9525"/>
            <wp:docPr id="2023951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51015" name=""/>
                    <pic:cNvPicPr/>
                  </pic:nvPicPr>
                  <pic:blipFill>
                    <a:blip r:embed="rId20"/>
                    <a:stretch>
                      <a:fillRect/>
                    </a:stretch>
                  </pic:blipFill>
                  <pic:spPr>
                    <a:xfrm>
                      <a:off x="0" y="0"/>
                      <a:ext cx="3990975" cy="1724025"/>
                    </a:xfrm>
                    <a:prstGeom prst="rect">
                      <a:avLst/>
                    </a:prstGeom>
                  </pic:spPr>
                </pic:pic>
              </a:graphicData>
            </a:graphic>
          </wp:inline>
        </w:drawing>
      </w:r>
    </w:p>
    <w:p w14:paraId="0E62BBA6" w14:textId="4B43F08C" w:rsidR="00632B76" w:rsidRDefault="00632B76" w:rsidP="0004314B">
      <w:r>
        <w:t xml:space="preserve">If X is a positive </w:t>
      </w:r>
      <w:proofErr w:type="gramStart"/>
      <w:r>
        <w:t>sample</w:t>
      </w:r>
      <w:proofErr w:type="gramEnd"/>
      <w:r>
        <w:t xml:space="preserve"> we get 1 - b and if X is a negative sample we get 1 + b using the equation below by subbing +1 and -1 in place of y and getting the values for +X.W and -X.W</w:t>
      </w:r>
    </w:p>
    <w:p w14:paraId="4CB055DB" w14:textId="08DC4C3A" w:rsidR="00632B76" w:rsidRDefault="00632B76" w:rsidP="0004314B">
      <w:r>
        <w:t>By further simplifying we get 2/||W|| as 1 + b and 1 – b equals 2.</w:t>
      </w:r>
    </w:p>
    <w:p w14:paraId="6ABED8F2" w14:textId="3EB3FA23" w:rsidR="00632B76" w:rsidRDefault="00632B76" w:rsidP="0004314B">
      <w:proofErr w:type="gramStart"/>
      <w:r>
        <w:t>So</w:t>
      </w:r>
      <w:proofErr w:type="gramEnd"/>
      <w:r>
        <w:t xml:space="preserve"> width of the street is 2/||W|| (2 over magnitude of W)</w:t>
      </w:r>
    </w:p>
    <w:p w14:paraId="6BA8E1A2" w14:textId="48E4FDFC" w:rsidR="00632B76" w:rsidRDefault="00632B76" w:rsidP="0004314B">
      <w:r>
        <w:rPr>
          <w:noProof/>
        </w:rPr>
        <w:drawing>
          <wp:inline distT="0" distB="0" distL="0" distR="0" wp14:anchorId="13F08963" wp14:editId="0DD35078">
            <wp:extent cx="3609975" cy="647700"/>
            <wp:effectExtent l="0" t="0" r="9525" b="0"/>
            <wp:docPr id="1096644066" name="Picture 1"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29582" name="Picture 1" descr="A white text on a black background&#10;&#10;Description automatically generated"/>
                    <pic:cNvPicPr/>
                  </pic:nvPicPr>
                  <pic:blipFill>
                    <a:blip r:embed="rId16"/>
                    <a:stretch>
                      <a:fillRect/>
                    </a:stretch>
                  </pic:blipFill>
                  <pic:spPr>
                    <a:xfrm>
                      <a:off x="0" y="0"/>
                      <a:ext cx="3609975" cy="647700"/>
                    </a:xfrm>
                    <a:prstGeom prst="rect">
                      <a:avLst/>
                    </a:prstGeom>
                  </pic:spPr>
                </pic:pic>
              </a:graphicData>
            </a:graphic>
          </wp:inline>
        </w:drawing>
      </w:r>
    </w:p>
    <w:p w14:paraId="421D5023" w14:textId="77777777" w:rsidR="00632B76" w:rsidRDefault="00632B76" w:rsidP="0004314B"/>
    <w:p w14:paraId="5BE8B1CF" w14:textId="77777777" w:rsidR="00632B76" w:rsidRDefault="00632B76" w:rsidP="0004314B"/>
    <w:p w14:paraId="04BC9C2A" w14:textId="77777777" w:rsidR="00632B76" w:rsidRDefault="00632B76" w:rsidP="0004314B"/>
    <w:p w14:paraId="1EFCF4D9" w14:textId="77777777" w:rsidR="00632B76" w:rsidRDefault="00632B76" w:rsidP="0004314B"/>
    <w:p w14:paraId="55E562B5" w14:textId="77777777" w:rsidR="00632B76" w:rsidRDefault="00632B76" w:rsidP="0004314B"/>
    <w:p w14:paraId="54518F01" w14:textId="77777777" w:rsidR="00632B76" w:rsidRDefault="00632B76" w:rsidP="0004314B"/>
    <w:p w14:paraId="7A9D4A36" w14:textId="77777777" w:rsidR="00632B76" w:rsidRDefault="00632B76" w:rsidP="0004314B"/>
    <w:p w14:paraId="2DFF036F" w14:textId="77777777" w:rsidR="00632B76" w:rsidRDefault="00632B76" w:rsidP="0004314B"/>
    <w:p w14:paraId="739ECF91" w14:textId="5451B898" w:rsidR="00632B76" w:rsidRDefault="00632B76" w:rsidP="0004314B">
      <w:r>
        <w:rPr>
          <w:b/>
          <w:bCs/>
        </w:rPr>
        <w:lastRenderedPageBreak/>
        <w:t xml:space="preserve">To maximize the distance: </w:t>
      </w:r>
      <w:r>
        <w:t xml:space="preserve">To maximize the distance 2/||W||, it is okay to </w:t>
      </w:r>
      <w:r w:rsidR="00624DDB">
        <w:t>maximize 1/||W|| and for that we have to minimize ||W|| and to minimize ||W|| it is okay to minimize ½||W||^2 as it is mathematically convenient.</w:t>
      </w:r>
    </w:p>
    <w:p w14:paraId="32D62DAD" w14:textId="1C2D7397" w:rsidR="00624DDB" w:rsidRDefault="00624DDB" w:rsidP="0004314B">
      <w:r>
        <w:rPr>
          <w:noProof/>
        </w:rPr>
        <w:drawing>
          <wp:inline distT="0" distB="0" distL="0" distR="0" wp14:anchorId="16B82FF0" wp14:editId="3313D9FD">
            <wp:extent cx="5191125" cy="2381250"/>
            <wp:effectExtent l="0" t="0" r="9525" b="0"/>
            <wp:docPr id="180849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90052" name=""/>
                    <pic:cNvPicPr/>
                  </pic:nvPicPr>
                  <pic:blipFill>
                    <a:blip r:embed="rId21"/>
                    <a:stretch>
                      <a:fillRect/>
                    </a:stretch>
                  </pic:blipFill>
                  <pic:spPr>
                    <a:xfrm>
                      <a:off x="0" y="0"/>
                      <a:ext cx="5191125" cy="2381250"/>
                    </a:xfrm>
                    <a:prstGeom prst="rect">
                      <a:avLst/>
                    </a:prstGeom>
                  </pic:spPr>
                </pic:pic>
              </a:graphicData>
            </a:graphic>
          </wp:inline>
        </w:drawing>
      </w:r>
    </w:p>
    <w:p w14:paraId="7481F12C" w14:textId="33BD482D" w:rsidR="00624DDB" w:rsidRDefault="00624DDB" w:rsidP="0004314B">
      <w:r>
        <w:t>Therefore, to get maximum width we have to minimize ½||W||^2</w:t>
      </w:r>
    </w:p>
    <w:p w14:paraId="64519CF3" w14:textId="77777777" w:rsidR="00624DDB" w:rsidRDefault="00624DDB" w:rsidP="0004314B"/>
    <w:p w14:paraId="387050FB" w14:textId="77777777" w:rsidR="00624DDB" w:rsidRDefault="00624DDB" w:rsidP="0004314B"/>
    <w:p w14:paraId="622CA6CD" w14:textId="77777777" w:rsidR="00624DDB" w:rsidRDefault="00624DDB" w:rsidP="0004314B"/>
    <w:p w14:paraId="5C1A7659" w14:textId="77777777" w:rsidR="00624DDB" w:rsidRDefault="00624DDB" w:rsidP="0004314B"/>
    <w:p w14:paraId="3B7BB592" w14:textId="77777777" w:rsidR="00624DDB" w:rsidRDefault="00624DDB" w:rsidP="0004314B"/>
    <w:p w14:paraId="2FEB5247" w14:textId="77777777" w:rsidR="00624DDB" w:rsidRDefault="00624DDB" w:rsidP="0004314B"/>
    <w:p w14:paraId="7580C670" w14:textId="77777777" w:rsidR="00624DDB" w:rsidRDefault="00624DDB" w:rsidP="0004314B"/>
    <w:p w14:paraId="6EEE9B17" w14:textId="77777777" w:rsidR="00624DDB" w:rsidRDefault="00624DDB" w:rsidP="0004314B"/>
    <w:p w14:paraId="45811748" w14:textId="77777777" w:rsidR="00624DDB" w:rsidRDefault="00624DDB" w:rsidP="0004314B"/>
    <w:p w14:paraId="0076559D" w14:textId="77777777" w:rsidR="00624DDB" w:rsidRDefault="00624DDB" w:rsidP="0004314B"/>
    <w:p w14:paraId="7984454F" w14:textId="77777777" w:rsidR="00624DDB" w:rsidRDefault="00624DDB" w:rsidP="0004314B"/>
    <w:p w14:paraId="2A4F0280" w14:textId="77777777" w:rsidR="00624DDB" w:rsidRDefault="00624DDB" w:rsidP="0004314B"/>
    <w:p w14:paraId="3D28268D" w14:textId="77777777" w:rsidR="00624DDB" w:rsidRDefault="00624DDB" w:rsidP="0004314B"/>
    <w:p w14:paraId="03C1A20D" w14:textId="77777777" w:rsidR="00624DDB" w:rsidRDefault="00624DDB" w:rsidP="0004314B"/>
    <w:p w14:paraId="5F6B3031" w14:textId="77777777" w:rsidR="00624DDB" w:rsidRDefault="00624DDB" w:rsidP="0004314B"/>
    <w:p w14:paraId="51AF9BD7" w14:textId="2C4484B0" w:rsidR="00624DDB" w:rsidRDefault="00624DDB" w:rsidP="0004314B">
      <w:pPr>
        <w:rPr>
          <w:b/>
          <w:bCs/>
        </w:rPr>
      </w:pPr>
      <w:r>
        <w:rPr>
          <w:b/>
          <w:bCs/>
        </w:rPr>
        <w:lastRenderedPageBreak/>
        <w:t>L</w:t>
      </w:r>
      <w:r w:rsidR="00157AC7">
        <w:rPr>
          <w:b/>
          <w:bCs/>
        </w:rPr>
        <w:t>a</w:t>
      </w:r>
      <w:r>
        <w:rPr>
          <w:b/>
          <w:bCs/>
        </w:rPr>
        <w:t>grange:</w:t>
      </w:r>
    </w:p>
    <w:p w14:paraId="39773D2C" w14:textId="55BB5B9F" w:rsidR="00624DDB" w:rsidRDefault="00624DDB" w:rsidP="0004314B">
      <w:r>
        <w:rPr>
          <w:noProof/>
        </w:rPr>
        <w:drawing>
          <wp:inline distT="0" distB="0" distL="0" distR="0" wp14:anchorId="0FB6D8C7" wp14:editId="74A700FD">
            <wp:extent cx="5095875" cy="790575"/>
            <wp:effectExtent l="0" t="0" r="9525" b="9525"/>
            <wp:docPr id="1108047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47277" name=""/>
                    <pic:cNvPicPr/>
                  </pic:nvPicPr>
                  <pic:blipFill>
                    <a:blip r:embed="rId22"/>
                    <a:stretch>
                      <a:fillRect/>
                    </a:stretch>
                  </pic:blipFill>
                  <pic:spPr>
                    <a:xfrm>
                      <a:off x="0" y="0"/>
                      <a:ext cx="5095875" cy="790575"/>
                    </a:xfrm>
                    <a:prstGeom prst="rect">
                      <a:avLst/>
                    </a:prstGeom>
                  </pic:spPr>
                </pic:pic>
              </a:graphicData>
            </a:graphic>
          </wp:inline>
        </w:drawing>
      </w:r>
    </w:p>
    <w:p w14:paraId="6B1B06EC" w14:textId="1FB1DD4D" w:rsidR="00624DDB" w:rsidRDefault="00624DDB" w:rsidP="0004314B">
      <w:r>
        <w:t>L = ½||W||^2 – summation of all the constraints</w:t>
      </w:r>
    </w:p>
    <w:p w14:paraId="419D8939" w14:textId="2DAE95D1" w:rsidR="005D0CD5" w:rsidRDefault="005D0CD5" w:rsidP="0004314B">
      <w:pPr>
        <w:rPr>
          <w:b/>
          <w:bCs/>
        </w:rPr>
      </w:pPr>
      <w:r>
        <w:rPr>
          <w:b/>
          <w:bCs/>
        </w:rPr>
        <w:t>Derivative of L with respect to W:</w:t>
      </w:r>
    </w:p>
    <w:p w14:paraId="717E7CFB" w14:textId="00A4DEDC" w:rsidR="005D0CD5" w:rsidRDefault="005D0CD5" w:rsidP="0004314B">
      <w:pPr>
        <w:rPr>
          <w:b/>
          <w:bCs/>
        </w:rPr>
      </w:pPr>
      <w:r>
        <w:rPr>
          <w:noProof/>
        </w:rPr>
        <w:drawing>
          <wp:inline distT="0" distB="0" distL="0" distR="0" wp14:anchorId="50065F1C" wp14:editId="1F7B9010">
            <wp:extent cx="5381625" cy="819150"/>
            <wp:effectExtent l="0" t="0" r="9525" b="0"/>
            <wp:docPr id="1616130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30539" name=""/>
                    <pic:cNvPicPr/>
                  </pic:nvPicPr>
                  <pic:blipFill>
                    <a:blip r:embed="rId23"/>
                    <a:stretch>
                      <a:fillRect/>
                    </a:stretch>
                  </pic:blipFill>
                  <pic:spPr>
                    <a:xfrm>
                      <a:off x="0" y="0"/>
                      <a:ext cx="5381625" cy="819150"/>
                    </a:xfrm>
                    <a:prstGeom prst="rect">
                      <a:avLst/>
                    </a:prstGeom>
                  </pic:spPr>
                </pic:pic>
              </a:graphicData>
            </a:graphic>
          </wp:inline>
        </w:drawing>
      </w:r>
    </w:p>
    <w:p w14:paraId="123BA3EA" w14:textId="5D279E71" w:rsidR="005D0CD5" w:rsidRDefault="005D0CD5" w:rsidP="0004314B">
      <w:r>
        <w:t xml:space="preserve">We put the derivative equal to 0 because we are finding extrema points (max or min) and at those </w:t>
      </w:r>
      <w:proofErr w:type="gramStart"/>
      <w:r>
        <w:t>points</w:t>
      </w:r>
      <w:proofErr w:type="gramEnd"/>
      <w:r>
        <w:t xml:space="preserve"> derivative = 0 and by that equation we can get the value of W.</w:t>
      </w:r>
    </w:p>
    <w:p w14:paraId="478FA9D1" w14:textId="22094923" w:rsidR="005D0CD5" w:rsidRDefault="005D0CD5" w:rsidP="005D0CD5">
      <w:pPr>
        <w:rPr>
          <w:b/>
          <w:bCs/>
        </w:rPr>
      </w:pPr>
      <w:r>
        <w:rPr>
          <w:b/>
          <w:bCs/>
        </w:rPr>
        <w:t>Derivative of L with respect to b:</w:t>
      </w:r>
    </w:p>
    <w:p w14:paraId="28100951" w14:textId="0063728A" w:rsidR="005D0CD5" w:rsidRDefault="00073485" w:rsidP="005D0CD5">
      <w:pPr>
        <w:rPr>
          <w:b/>
          <w:bCs/>
        </w:rPr>
      </w:pPr>
      <w:r>
        <w:rPr>
          <w:noProof/>
        </w:rPr>
        <w:drawing>
          <wp:inline distT="0" distB="0" distL="0" distR="0" wp14:anchorId="022DD833" wp14:editId="7102EC0F">
            <wp:extent cx="5334000" cy="790575"/>
            <wp:effectExtent l="0" t="0" r="0" b="9525"/>
            <wp:docPr id="1552789166" name="Picture 1" descr="A white chalk drawing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89166" name="Picture 1" descr="A white chalk drawing on a black background&#10;&#10;Description automatically generated"/>
                    <pic:cNvPicPr/>
                  </pic:nvPicPr>
                  <pic:blipFill>
                    <a:blip r:embed="rId24"/>
                    <a:stretch>
                      <a:fillRect/>
                    </a:stretch>
                  </pic:blipFill>
                  <pic:spPr>
                    <a:xfrm>
                      <a:off x="0" y="0"/>
                      <a:ext cx="5334000" cy="790575"/>
                    </a:xfrm>
                    <a:prstGeom prst="rect">
                      <a:avLst/>
                    </a:prstGeom>
                  </pic:spPr>
                </pic:pic>
              </a:graphicData>
            </a:graphic>
          </wp:inline>
        </w:drawing>
      </w:r>
    </w:p>
    <w:p w14:paraId="2A9F66B2" w14:textId="073A44CC" w:rsidR="00073485" w:rsidRDefault="00073485" w:rsidP="005D0CD5">
      <w:pPr>
        <w:rPr>
          <w:b/>
          <w:bCs/>
        </w:rPr>
      </w:pPr>
      <w:r>
        <w:rPr>
          <w:b/>
          <w:bCs/>
        </w:rPr>
        <w:t>Subbing in the value of W in the original expression of L:</w:t>
      </w:r>
    </w:p>
    <w:p w14:paraId="5254C971" w14:textId="544A6E41" w:rsidR="00073485" w:rsidRPr="00073485" w:rsidRDefault="00073485" w:rsidP="005D0CD5">
      <w:pPr>
        <w:rPr>
          <w:b/>
          <w:bCs/>
        </w:rPr>
      </w:pPr>
      <w:r>
        <w:rPr>
          <w:noProof/>
        </w:rPr>
        <w:drawing>
          <wp:inline distT="0" distB="0" distL="0" distR="0" wp14:anchorId="4674850F" wp14:editId="6C8A1CF1">
            <wp:extent cx="5943600" cy="687070"/>
            <wp:effectExtent l="0" t="0" r="0" b="0"/>
            <wp:docPr id="1695233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33222" name=""/>
                    <pic:cNvPicPr/>
                  </pic:nvPicPr>
                  <pic:blipFill>
                    <a:blip r:embed="rId25"/>
                    <a:stretch>
                      <a:fillRect/>
                    </a:stretch>
                  </pic:blipFill>
                  <pic:spPr>
                    <a:xfrm>
                      <a:off x="0" y="0"/>
                      <a:ext cx="5943600" cy="687070"/>
                    </a:xfrm>
                    <a:prstGeom prst="rect">
                      <a:avLst/>
                    </a:prstGeom>
                  </pic:spPr>
                </pic:pic>
              </a:graphicData>
            </a:graphic>
          </wp:inline>
        </w:drawing>
      </w:r>
    </w:p>
    <w:p w14:paraId="2B295406" w14:textId="6D04B23B" w:rsidR="00624DDB" w:rsidRDefault="000D1637" w:rsidP="0004314B">
      <w:pPr>
        <w:rPr>
          <w:b/>
          <w:bCs/>
        </w:rPr>
      </w:pPr>
      <w:r>
        <w:rPr>
          <w:b/>
          <w:bCs/>
        </w:rPr>
        <w:t>Simplifying:</w:t>
      </w:r>
    </w:p>
    <w:p w14:paraId="0B43BC8E" w14:textId="544165D9" w:rsidR="000D1637" w:rsidRDefault="000D1637" w:rsidP="0004314B">
      <w:pPr>
        <w:rPr>
          <w:b/>
          <w:bCs/>
        </w:rPr>
      </w:pPr>
      <w:r>
        <w:rPr>
          <w:noProof/>
        </w:rPr>
        <w:drawing>
          <wp:inline distT="0" distB="0" distL="0" distR="0" wp14:anchorId="6BED1D28" wp14:editId="13C5E12F">
            <wp:extent cx="5943600" cy="1468755"/>
            <wp:effectExtent l="0" t="0" r="0" b="0"/>
            <wp:docPr id="1096168006" name="Picture 1" descr="A blackboard with white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68006" name="Picture 1" descr="A blackboard with white writing on it&#10;&#10;Description automatically generated"/>
                    <pic:cNvPicPr/>
                  </pic:nvPicPr>
                  <pic:blipFill>
                    <a:blip r:embed="rId26"/>
                    <a:stretch>
                      <a:fillRect/>
                    </a:stretch>
                  </pic:blipFill>
                  <pic:spPr>
                    <a:xfrm>
                      <a:off x="0" y="0"/>
                      <a:ext cx="5943600" cy="1468755"/>
                    </a:xfrm>
                    <a:prstGeom prst="rect">
                      <a:avLst/>
                    </a:prstGeom>
                  </pic:spPr>
                </pic:pic>
              </a:graphicData>
            </a:graphic>
          </wp:inline>
        </w:drawing>
      </w:r>
    </w:p>
    <w:p w14:paraId="5C0B013F" w14:textId="77777777" w:rsidR="000D1637" w:rsidRDefault="000D1637" w:rsidP="0004314B">
      <w:pPr>
        <w:rPr>
          <w:b/>
          <w:bCs/>
        </w:rPr>
      </w:pPr>
    </w:p>
    <w:p w14:paraId="67365E5E" w14:textId="77777777" w:rsidR="000D1637" w:rsidRDefault="000D1637" w:rsidP="0004314B">
      <w:pPr>
        <w:rPr>
          <w:b/>
          <w:bCs/>
        </w:rPr>
      </w:pPr>
    </w:p>
    <w:p w14:paraId="438B3112" w14:textId="40C4C14E" w:rsidR="000D1637" w:rsidRDefault="000D1637" w:rsidP="0004314B">
      <w:pPr>
        <w:rPr>
          <w:b/>
          <w:bCs/>
        </w:rPr>
      </w:pPr>
      <w:r>
        <w:rPr>
          <w:b/>
          <w:bCs/>
        </w:rPr>
        <w:lastRenderedPageBreak/>
        <w:t>So finally subbing in the value of W in the decision rule</w:t>
      </w:r>
    </w:p>
    <w:p w14:paraId="3571E400" w14:textId="074787BC" w:rsidR="000D1637" w:rsidRDefault="000D1637" w:rsidP="0004314B">
      <w:pPr>
        <w:rPr>
          <w:b/>
          <w:bCs/>
        </w:rPr>
      </w:pPr>
      <w:r>
        <w:rPr>
          <w:noProof/>
        </w:rPr>
        <w:drawing>
          <wp:inline distT="0" distB="0" distL="0" distR="0" wp14:anchorId="5E2EF0D7" wp14:editId="49DA5520">
            <wp:extent cx="4267200" cy="809625"/>
            <wp:effectExtent l="0" t="0" r="0" b="9525"/>
            <wp:docPr id="9507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5985" name=""/>
                    <pic:cNvPicPr/>
                  </pic:nvPicPr>
                  <pic:blipFill>
                    <a:blip r:embed="rId27"/>
                    <a:stretch>
                      <a:fillRect/>
                    </a:stretch>
                  </pic:blipFill>
                  <pic:spPr>
                    <a:xfrm>
                      <a:off x="0" y="0"/>
                      <a:ext cx="4267200" cy="809625"/>
                    </a:xfrm>
                    <a:prstGeom prst="rect">
                      <a:avLst/>
                    </a:prstGeom>
                  </pic:spPr>
                </pic:pic>
              </a:graphicData>
            </a:graphic>
          </wp:inline>
        </w:drawing>
      </w:r>
    </w:p>
    <w:p w14:paraId="28D9E1E5" w14:textId="1C83ED30" w:rsidR="000D1637" w:rsidRDefault="000D1637" w:rsidP="0004314B">
      <w:proofErr w:type="gramStart"/>
      <w:r>
        <w:t>So</w:t>
      </w:r>
      <w:proofErr w:type="gramEnd"/>
      <w:r>
        <w:t xml:space="preserve"> what we can conclude from this is that the decision rule is totally dependent on the dot product of vector X and unknown vector U.</w:t>
      </w:r>
    </w:p>
    <w:p w14:paraId="5FD9E5A4" w14:textId="77777777" w:rsidR="00000E84" w:rsidRDefault="00000E84" w:rsidP="0004314B"/>
    <w:p w14:paraId="018A9ABA" w14:textId="77777777" w:rsidR="00000E84" w:rsidRDefault="00000E84" w:rsidP="0004314B"/>
    <w:p w14:paraId="6F0604D0" w14:textId="77777777" w:rsidR="00000E84" w:rsidRDefault="00000E84" w:rsidP="0004314B"/>
    <w:p w14:paraId="201FC125" w14:textId="77777777" w:rsidR="00000E84" w:rsidRDefault="00000E84" w:rsidP="0004314B"/>
    <w:p w14:paraId="502AEFA3" w14:textId="77777777" w:rsidR="00000E84" w:rsidRDefault="00000E84" w:rsidP="0004314B"/>
    <w:p w14:paraId="7557DC3D" w14:textId="77777777" w:rsidR="00000E84" w:rsidRDefault="00000E84" w:rsidP="0004314B"/>
    <w:p w14:paraId="5C5BEEC2" w14:textId="77777777" w:rsidR="00000E84" w:rsidRDefault="00000E84" w:rsidP="0004314B"/>
    <w:p w14:paraId="29D1D17C" w14:textId="77777777" w:rsidR="00000E84" w:rsidRDefault="00000E84" w:rsidP="0004314B"/>
    <w:p w14:paraId="48742D9E" w14:textId="77777777" w:rsidR="00000E84" w:rsidRDefault="00000E84" w:rsidP="0004314B"/>
    <w:p w14:paraId="1C9C2F71" w14:textId="77777777" w:rsidR="00000E84" w:rsidRDefault="00000E84" w:rsidP="0004314B"/>
    <w:p w14:paraId="32C03CA5" w14:textId="77777777" w:rsidR="00000E84" w:rsidRDefault="00000E84" w:rsidP="0004314B"/>
    <w:p w14:paraId="13C49A01" w14:textId="77777777" w:rsidR="00000E84" w:rsidRDefault="00000E84" w:rsidP="0004314B"/>
    <w:p w14:paraId="6B13A6A2" w14:textId="77777777" w:rsidR="00000E84" w:rsidRDefault="00000E84" w:rsidP="0004314B"/>
    <w:p w14:paraId="6C02A425" w14:textId="77777777" w:rsidR="00000E84" w:rsidRDefault="00000E84" w:rsidP="0004314B"/>
    <w:p w14:paraId="4B077897" w14:textId="77777777" w:rsidR="00000E84" w:rsidRDefault="00000E84" w:rsidP="0004314B"/>
    <w:p w14:paraId="2F76AA05" w14:textId="77777777" w:rsidR="00000E84" w:rsidRDefault="00000E84" w:rsidP="0004314B"/>
    <w:p w14:paraId="25F37650" w14:textId="77777777" w:rsidR="00000E84" w:rsidRDefault="00000E84" w:rsidP="0004314B"/>
    <w:p w14:paraId="35A0E637" w14:textId="77777777" w:rsidR="00000E84" w:rsidRDefault="00000E84" w:rsidP="0004314B"/>
    <w:p w14:paraId="0F431EEB" w14:textId="77777777" w:rsidR="00000E84" w:rsidRDefault="00000E84" w:rsidP="0004314B"/>
    <w:p w14:paraId="12B2454F" w14:textId="77777777" w:rsidR="00000E84" w:rsidRDefault="00000E84" w:rsidP="0004314B"/>
    <w:p w14:paraId="603A1E4C" w14:textId="62904B56" w:rsidR="00000E84" w:rsidRDefault="00000E84" w:rsidP="006729F0">
      <w:pPr>
        <w:jc w:val="center"/>
        <w:rPr>
          <w:b/>
          <w:bCs/>
        </w:rPr>
      </w:pPr>
      <w:r>
        <w:rPr>
          <w:b/>
          <w:bCs/>
        </w:rPr>
        <w:lastRenderedPageBreak/>
        <w:t>Support Vector Machine Optimization</w:t>
      </w:r>
    </w:p>
    <w:p w14:paraId="2D50CD3A" w14:textId="17D85DB9" w:rsidR="00000E84" w:rsidRDefault="006729F0" w:rsidP="0004314B">
      <w:pPr>
        <w:rPr>
          <w:b/>
          <w:bCs/>
        </w:rPr>
      </w:pPr>
      <w:r>
        <w:rPr>
          <w:b/>
          <w:bCs/>
        </w:rPr>
        <w:t>Formula for classification of feature set</w:t>
      </w:r>
    </w:p>
    <w:p w14:paraId="35602068" w14:textId="327A8FDF" w:rsidR="006729F0" w:rsidRDefault="006729F0" w:rsidP="0004314B">
      <w:pPr>
        <w:rPr>
          <w:b/>
          <w:bCs/>
        </w:rPr>
      </w:pPr>
      <w:r>
        <w:rPr>
          <w:noProof/>
        </w:rPr>
        <w:drawing>
          <wp:inline distT="0" distB="0" distL="0" distR="0" wp14:anchorId="22EE2F29" wp14:editId="269406DF">
            <wp:extent cx="5133975" cy="2514600"/>
            <wp:effectExtent l="0" t="0" r="9525" b="0"/>
            <wp:docPr id="29174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44688" name=""/>
                    <pic:cNvPicPr/>
                  </pic:nvPicPr>
                  <pic:blipFill>
                    <a:blip r:embed="rId28"/>
                    <a:stretch>
                      <a:fillRect/>
                    </a:stretch>
                  </pic:blipFill>
                  <pic:spPr>
                    <a:xfrm>
                      <a:off x="0" y="0"/>
                      <a:ext cx="5133975" cy="2514600"/>
                    </a:xfrm>
                    <a:prstGeom prst="rect">
                      <a:avLst/>
                    </a:prstGeom>
                  </pic:spPr>
                </pic:pic>
              </a:graphicData>
            </a:graphic>
          </wp:inline>
        </w:drawing>
      </w:r>
    </w:p>
    <w:p w14:paraId="26BF70AE" w14:textId="3D814CA0" w:rsidR="006729F0" w:rsidRDefault="006729F0" w:rsidP="0004314B">
      <w:r>
        <w:t xml:space="preserve">Classification is easy once we optimize for what W and </w:t>
      </w:r>
      <w:proofErr w:type="spellStart"/>
      <w:r>
        <w:t>b are</w:t>
      </w:r>
      <w:proofErr w:type="spellEnd"/>
      <w:r>
        <w:t>.</w:t>
      </w:r>
    </w:p>
    <w:p w14:paraId="624BAAFD" w14:textId="2CD7CBC5" w:rsidR="006729F0" w:rsidRDefault="006729F0" w:rsidP="0004314B">
      <w:r>
        <w:rPr>
          <w:b/>
          <w:bCs/>
        </w:rPr>
        <w:t>Two Main Optimization Objectives:</w:t>
      </w:r>
    </w:p>
    <w:p w14:paraId="3F80A699" w14:textId="64EAE90A" w:rsidR="006729F0" w:rsidRDefault="006729F0" w:rsidP="0004314B">
      <w:r>
        <w:rPr>
          <w:noProof/>
        </w:rPr>
        <w:drawing>
          <wp:inline distT="0" distB="0" distL="0" distR="0" wp14:anchorId="22FB158D" wp14:editId="08C3DC23">
            <wp:extent cx="5943600" cy="1346200"/>
            <wp:effectExtent l="0" t="0" r="0" b="6350"/>
            <wp:docPr id="59896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62700" name=""/>
                    <pic:cNvPicPr/>
                  </pic:nvPicPr>
                  <pic:blipFill>
                    <a:blip r:embed="rId29"/>
                    <a:stretch>
                      <a:fillRect/>
                    </a:stretch>
                  </pic:blipFill>
                  <pic:spPr>
                    <a:xfrm>
                      <a:off x="0" y="0"/>
                      <a:ext cx="5943600" cy="1346200"/>
                    </a:xfrm>
                    <a:prstGeom prst="rect">
                      <a:avLst/>
                    </a:prstGeom>
                  </pic:spPr>
                </pic:pic>
              </a:graphicData>
            </a:graphic>
          </wp:inline>
        </w:drawing>
      </w:r>
    </w:p>
    <w:p w14:paraId="71EC1BDC" w14:textId="77777777" w:rsidR="00EB660C" w:rsidRDefault="006729F0" w:rsidP="0004314B">
      <w:hyperlink r:id="rId30" w:history="1">
        <w:r w:rsidRPr="00E84E2E">
          <w:rPr>
            <w:rStyle w:val="Hyperlink"/>
          </w:rPr>
          <w:t>https://www.youtube.com/watch?v=bGCafQT5h1s&amp;list=PLQVvvaa0QuDfKTOs3Keq_kaG2P55YRn5v&amp;index=24</w:t>
        </w:r>
      </w:hyperlink>
      <w:r w:rsidR="00EB660C">
        <w:t xml:space="preserve"> Watch from (8:30 onwards)</w:t>
      </w:r>
    </w:p>
    <w:p w14:paraId="0DA227E6" w14:textId="77777777" w:rsidR="00823198" w:rsidRDefault="00EB660C" w:rsidP="0004314B">
      <w:r>
        <w:rPr>
          <w:noProof/>
        </w:rPr>
        <w:lastRenderedPageBreak/>
        <w:drawing>
          <wp:inline distT="0" distB="0" distL="0" distR="0" wp14:anchorId="052D6DC5" wp14:editId="0F83BED0">
            <wp:extent cx="5943600" cy="3206115"/>
            <wp:effectExtent l="0" t="0" r="0" b="0"/>
            <wp:docPr id="585926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26178" name=""/>
                    <pic:cNvPicPr/>
                  </pic:nvPicPr>
                  <pic:blipFill>
                    <a:blip r:embed="rId31"/>
                    <a:stretch>
                      <a:fillRect/>
                    </a:stretch>
                  </pic:blipFill>
                  <pic:spPr>
                    <a:xfrm>
                      <a:off x="0" y="0"/>
                      <a:ext cx="5943600" cy="3206115"/>
                    </a:xfrm>
                    <a:prstGeom prst="rect">
                      <a:avLst/>
                    </a:prstGeom>
                  </pic:spPr>
                </pic:pic>
              </a:graphicData>
            </a:graphic>
          </wp:inline>
        </w:drawing>
      </w:r>
    </w:p>
    <w:p w14:paraId="4F55A956" w14:textId="77777777" w:rsidR="00823198" w:rsidRDefault="00823198" w:rsidP="0004314B">
      <w:r>
        <w:t xml:space="preserve">The SVM is a </w:t>
      </w:r>
      <w:proofErr w:type="spellStart"/>
      <w:r>
        <w:t>Convext</w:t>
      </w:r>
      <w:proofErr w:type="spellEnd"/>
      <w:r>
        <w:t xml:space="preserve"> Optimization Problem and Python has several modules as shown in the image below to solve this problem. We will be using the logic </w:t>
      </w:r>
      <w:proofErr w:type="gramStart"/>
      <w:r>
        <w:t>explain</w:t>
      </w:r>
      <w:proofErr w:type="gramEnd"/>
      <w:r>
        <w:t xml:space="preserve"> in the video in above link instead to build the SVM by hand and won’t be using these modules currently as we are in learning phase.</w:t>
      </w:r>
    </w:p>
    <w:p w14:paraId="3CA9ED97" w14:textId="734D7B95" w:rsidR="006729F0" w:rsidRPr="006729F0" w:rsidRDefault="00823198" w:rsidP="0004314B">
      <w:r>
        <w:rPr>
          <w:noProof/>
        </w:rPr>
        <w:drawing>
          <wp:inline distT="0" distB="0" distL="0" distR="0" wp14:anchorId="7E8AF17F" wp14:editId="3353BA5E">
            <wp:extent cx="5943600" cy="2934970"/>
            <wp:effectExtent l="0" t="0" r="0" b="0"/>
            <wp:docPr id="1887273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73080" name=""/>
                    <pic:cNvPicPr/>
                  </pic:nvPicPr>
                  <pic:blipFill>
                    <a:blip r:embed="rId32"/>
                    <a:stretch>
                      <a:fillRect/>
                    </a:stretch>
                  </pic:blipFill>
                  <pic:spPr>
                    <a:xfrm>
                      <a:off x="0" y="0"/>
                      <a:ext cx="5943600" cy="2934970"/>
                    </a:xfrm>
                    <a:prstGeom prst="rect">
                      <a:avLst/>
                    </a:prstGeom>
                  </pic:spPr>
                </pic:pic>
              </a:graphicData>
            </a:graphic>
          </wp:inline>
        </w:drawing>
      </w:r>
      <w:r w:rsidR="006729F0">
        <w:br/>
      </w:r>
    </w:p>
    <w:sectPr w:rsidR="006729F0" w:rsidRPr="006729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2E9"/>
    <w:rsid w:val="00000E84"/>
    <w:rsid w:val="0004314B"/>
    <w:rsid w:val="00073485"/>
    <w:rsid w:val="000D1637"/>
    <w:rsid w:val="000E48FA"/>
    <w:rsid w:val="00147BD0"/>
    <w:rsid w:val="00157AC7"/>
    <w:rsid w:val="004D02CD"/>
    <w:rsid w:val="00597AAC"/>
    <w:rsid w:val="005D0CD5"/>
    <w:rsid w:val="00624DDB"/>
    <w:rsid w:val="00632B76"/>
    <w:rsid w:val="006729F0"/>
    <w:rsid w:val="006870E8"/>
    <w:rsid w:val="00752E53"/>
    <w:rsid w:val="007C42E9"/>
    <w:rsid w:val="00823198"/>
    <w:rsid w:val="00A84584"/>
    <w:rsid w:val="00B3314B"/>
    <w:rsid w:val="00B6211C"/>
    <w:rsid w:val="00C1134A"/>
    <w:rsid w:val="00CB1E7B"/>
    <w:rsid w:val="00D30E60"/>
    <w:rsid w:val="00DF2C3D"/>
    <w:rsid w:val="00E2643D"/>
    <w:rsid w:val="00EB660C"/>
    <w:rsid w:val="00FB7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426CA"/>
  <w15:chartTrackingRefBased/>
  <w15:docId w15:val="{D3927A5D-9CE0-45F2-B225-C0EAD19DC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CD5"/>
  </w:style>
  <w:style w:type="paragraph" w:styleId="Heading1">
    <w:name w:val="heading 1"/>
    <w:basedOn w:val="Normal"/>
    <w:next w:val="Normal"/>
    <w:link w:val="Heading1Char"/>
    <w:uiPriority w:val="9"/>
    <w:qFormat/>
    <w:rsid w:val="007C42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C42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C42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C42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C42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C42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42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42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42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42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C42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C42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C42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42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42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42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42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42E9"/>
    <w:rPr>
      <w:rFonts w:eastAsiaTheme="majorEastAsia" w:cstheme="majorBidi"/>
      <w:color w:val="272727" w:themeColor="text1" w:themeTint="D8"/>
    </w:rPr>
  </w:style>
  <w:style w:type="paragraph" w:styleId="Title">
    <w:name w:val="Title"/>
    <w:basedOn w:val="Normal"/>
    <w:next w:val="Normal"/>
    <w:link w:val="TitleChar"/>
    <w:uiPriority w:val="10"/>
    <w:qFormat/>
    <w:rsid w:val="007C42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42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42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42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42E9"/>
    <w:pPr>
      <w:spacing w:before="160"/>
      <w:jc w:val="center"/>
    </w:pPr>
    <w:rPr>
      <w:i/>
      <w:iCs/>
      <w:color w:val="404040" w:themeColor="text1" w:themeTint="BF"/>
    </w:rPr>
  </w:style>
  <w:style w:type="character" w:customStyle="1" w:styleId="QuoteChar">
    <w:name w:val="Quote Char"/>
    <w:basedOn w:val="DefaultParagraphFont"/>
    <w:link w:val="Quote"/>
    <w:uiPriority w:val="29"/>
    <w:rsid w:val="007C42E9"/>
    <w:rPr>
      <w:i/>
      <w:iCs/>
      <w:color w:val="404040" w:themeColor="text1" w:themeTint="BF"/>
    </w:rPr>
  </w:style>
  <w:style w:type="paragraph" w:styleId="ListParagraph">
    <w:name w:val="List Paragraph"/>
    <w:basedOn w:val="Normal"/>
    <w:uiPriority w:val="34"/>
    <w:qFormat/>
    <w:rsid w:val="007C42E9"/>
    <w:pPr>
      <w:ind w:left="720"/>
      <w:contextualSpacing/>
    </w:pPr>
  </w:style>
  <w:style w:type="character" w:styleId="IntenseEmphasis">
    <w:name w:val="Intense Emphasis"/>
    <w:basedOn w:val="DefaultParagraphFont"/>
    <w:uiPriority w:val="21"/>
    <w:qFormat/>
    <w:rsid w:val="007C42E9"/>
    <w:rPr>
      <w:i/>
      <w:iCs/>
      <w:color w:val="0F4761" w:themeColor="accent1" w:themeShade="BF"/>
    </w:rPr>
  </w:style>
  <w:style w:type="paragraph" w:styleId="IntenseQuote">
    <w:name w:val="Intense Quote"/>
    <w:basedOn w:val="Normal"/>
    <w:next w:val="Normal"/>
    <w:link w:val="IntenseQuoteChar"/>
    <w:uiPriority w:val="30"/>
    <w:qFormat/>
    <w:rsid w:val="007C42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42E9"/>
    <w:rPr>
      <w:i/>
      <w:iCs/>
      <w:color w:val="0F4761" w:themeColor="accent1" w:themeShade="BF"/>
    </w:rPr>
  </w:style>
  <w:style w:type="character" w:styleId="IntenseReference">
    <w:name w:val="Intense Reference"/>
    <w:basedOn w:val="DefaultParagraphFont"/>
    <w:uiPriority w:val="32"/>
    <w:qFormat/>
    <w:rsid w:val="007C42E9"/>
    <w:rPr>
      <w:b/>
      <w:bCs/>
      <w:smallCaps/>
      <w:color w:val="0F4761" w:themeColor="accent1" w:themeShade="BF"/>
      <w:spacing w:val="5"/>
    </w:rPr>
  </w:style>
  <w:style w:type="paragraph" w:styleId="NormalWeb">
    <w:name w:val="Normal (Web)"/>
    <w:basedOn w:val="Normal"/>
    <w:uiPriority w:val="99"/>
    <w:semiHidden/>
    <w:unhideWhenUsed/>
    <w:rsid w:val="00CB1E7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6729F0"/>
    <w:rPr>
      <w:color w:val="467886" w:themeColor="hyperlink"/>
      <w:u w:val="single"/>
    </w:rPr>
  </w:style>
  <w:style w:type="character" w:styleId="UnresolvedMention">
    <w:name w:val="Unresolved Mention"/>
    <w:basedOn w:val="DefaultParagraphFont"/>
    <w:uiPriority w:val="99"/>
    <w:semiHidden/>
    <w:unhideWhenUsed/>
    <w:rsid w:val="006729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1674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hyperlink" Target="https://www.youtube.com/watch?v=bGCafQT5h1s&amp;list=PLQVvvaa0QuDfKTOs3Keq_kaG2P55YRn5v&amp;index=24"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17671</TotalTime>
  <Pages>13</Pages>
  <Words>685</Words>
  <Characters>3906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(FA22-BDS-052) SHAHAB HASSAN</dc:creator>
  <cp:keywords/>
  <dc:description/>
  <cp:lastModifiedBy>(FA22-BDS-052) SHAHAB HASSAN</cp:lastModifiedBy>
  <cp:revision>4</cp:revision>
  <dcterms:created xsi:type="dcterms:W3CDTF">2024-07-02T09:08:00Z</dcterms:created>
  <dcterms:modified xsi:type="dcterms:W3CDTF">2024-07-15T13:59:00Z</dcterms:modified>
</cp:coreProperties>
</file>