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6E27" w14:textId="17369CEE" w:rsidR="001E63D2" w:rsidRDefault="00AA005F">
      <w: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05F" w14:paraId="1D0DF177" w14:textId="77777777" w:rsidTr="00AA005F">
        <w:tc>
          <w:tcPr>
            <w:tcW w:w="4675" w:type="dxa"/>
          </w:tcPr>
          <w:p w14:paraId="06B1B888" w14:textId="541F907D" w:rsidR="00AA005F" w:rsidRDefault="008576F5">
            <w:proofErr w:type="gramStart"/>
            <w:r>
              <w:t>I</w:t>
            </w:r>
            <w:r w:rsidR="00AA005F">
              <w:t>d</w:t>
            </w:r>
            <w:r>
              <w:t>(</w:t>
            </w:r>
            <w:proofErr w:type="gramEnd"/>
            <w:r>
              <w:t>primary key)</w:t>
            </w:r>
          </w:p>
        </w:tc>
        <w:tc>
          <w:tcPr>
            <w:tcW w:w="4675" w:type="dxa"/>
          </w:tcPr>
          <w:p w14:paraId="6B00E995" w14:textId="7FA225A7" w:rsidR="00AA005F" w:rsidRDefault="00AA005F">
            <w:r>
              <w:t>name</w:t>
            </w:r>
          </w:p>
        </w:tc>
      </w:tr>
      <w:tr w:rsidR="00AA005F" w14:paraId="518C70C0" w14:textId="77777777" w:rsidTr="00AA005F">
        <w:tc>
          <w:tcPr>
            <w:tcW w:w="4675" w:type="dxa"/>
          </w:tcPr>
          <w:p w14:paraId="3AF53148" w14:textId="479C18B0" w:rsidR="00AA005F" w:rsidRDefault="00AA005F">
            <w:r>
              <w:t>1</w:t>
            </w:r>
          </w:p>
        </w:tc>
        <w:tc>
          <w:tcPr>
            <w:tcW w:w="4675" w:type="dxa"/>
          </w:tcPr>
          <w:p w14:paraId="6B7062D5" w14:textId="64E24C53" w:rsidR="00AA005F" w:rsidRDefault="00AA005F">
            <w:r>
              <w:t>A</w:t>
            </w:r>
          </w:p>
        </w:tc>
      </w:tr>
      <w:tr w:rsidR="00AA005F" w14:paraId="7B4739CE" w14:textId="77777777" w:rsidTr="00AA005F">
        <w:tc>
          <w:tcPr>
            <w:tcW w:w="4675" w:type="dxa"/>
          </w:tcPr>
          <w:p w14:paraId="336565E2" w14:textId="76819948" w:rsidR="00AA005F" w:rsidRDefault="00AA005F">
            <w:r>
              <w:t>2</w:t>
            </w:r>
          </w:p>
        </w:tc>
        <w:tc>
          <w:tcPr>
            <w:tcW w:w="4675" w:type="dxa"/>
          </w:tcPr>
          <w:p w14:paraId="54026771" w14:textId="5896FF04" w:rsidR="00AA005F" w:rsidRDefault="00AA005F">
            <w:r>
              <w:t>B</w:t>
            </w:r>
          </w:p>
        </w:tc>
      </w:tr>
      <w:tr w:rsidR="00AA005F" w14:paraId="274E4204" w14:textId="77777777" w:rsidTr="00AA005F">
        <w:tc>
          <w:tcPr>
            <w:tcW w:w="4675" w:type="dxa"/>
          </w:tcPr>
          <w:p w14:paraId="54E467D0" w14:textId="004768F3" w:rsidR="00AA005F" w:rsidRDefault="00AA005F">
            <w:r>
              <w:t>5</w:t>
            </w:r>
          </w:p>
        </w:tc>
        <w:tc>
          <w:tcPr>
            <w:tcW w:w="4675" w:type="dxa"/>
          </w:tcPr>
          <w:p w14:paraId="596F8BAD" w14:textId="4E91EF6B" w:rsidR="00AA005F" w:rsidRDefault="00AA005F">
            <w:r>
              <w:t>C</w:t>
            </w:r>
          </w:p>
        </w:tc>
      </w:tr>
    </w:tbl>
    <w:p w14:paraId="252F1BB3" w14:textId="2D41F82C" w:rsidR="00AA005F" w:rsidRDefault="00AA005F"/>
    <w:p w14:paraId="56DA6FAC" w14:textId="391C0A0D" w:rsidR="00B46785" w:rsidRDefault="00B46785">
      <w:r>
        <w:t>Insert:</w:t>
      </w:r>
    </w:p>
    <w:p w14:paraId="03BA69B2" w14:textId="4073D94D" w:rsidR="00B46785" w:rsidRDefault="00B46785">
      <w:r>
        <w:tab/>
        <w:t xml:space="preserve">INSERT INTO </w:t>
      </w:r>
      <w:proofErr w:type="gramStart"/>
      <w:r>
        <w:t>students(</w:t>
      </w:r>
      <w:proofErr w:type="gramEnd"/>
      <w:r>
        <w:t>‘id’, ‘name’) VALUES(1,’A’);</w:t>
      </w:r>
    </w:p>
    <w:p w14:paraId="25BCB459" w14:textId="77777777" w:rsidR="00B46785" w:rsidRDefault="00B46785">
      <w:r>
        <w:tab/>
        <w:t xml:space="preserve">INSERT INTO </w:t>
      </w:r>
      <w:proofErr w:type="gramStart"/>
      <w:r>
        <w:t>students(</w:t>
      </w:r>
      <w:proofErr w:type="gramEnd"/>
      <w:r>
        <w:t>‘id’, ‘name’) VALUES</w:t>
      </w:r>
    </w:p>
    <w:p w14:paraId="12C7648D" w14:textId="77777777" w:rsidR="00B46785" w:rsidRDefault="00B46785" w:rsidP="00B46785">
      <w:pPr>
        <w:ind w:left="1440" w:firstLine="720"/>
      </w:pPr>
      <w:r>
        <w:t>(2,’B’),</w:t>
      </w:r>
    </w:p>
    <w:p w14:paraId="37642734" w14:textId="6E8F73F0" w:rsidR="00B46785" w:rsidRDefault="00B46785" w:rsidP="00B46785">
      <w:pPr>
        <w:ind w:left="1440" w:firstLine="720"/>
      </w:pPr>
      <w:r>
        <w:t>(5,’C’);</w:t>
      </w:r>
    </w:p>
    <w:p w14:paraId="105FB69A" w14:textId="0E79C826" w:rsidR="00EA39B1" w:rsidRDefault="00EA39B1" w:rsidP="00EA39B1">
      <w:r>
        <w:t>SELECT:</w:t>
      </w:r>
    </w:p>
    <w:p w14:paraId="71000962" w14:textId="6B3414CC" w:rsidR="00EA39B1" w:rsidRDefault="00EA39B1" w:rsidP="00EA39B1">
      <w:r>
        <w:tab/>
        <w:t>SELECT * FROM students; To get all students data with all columns</w:t>
      </w:r>
    </w:p>
    <w:p w14:paraId="480ECC45" w14:textId="79D26D6D" w:rsidR="006A1EF4" w:rsidRDefault="006A1EF4" w:rsidP="006A1EF4">
      <w:pPr>
        <w:ind w:firstLine="720"/>
      </w:pPr>
      <w:r>
        <w:t>SELECT name FROM students; To get all students data only name column</w:t>
      </w:r>
    </w:p>
    <w:p w14:paraId="18BCF5FF" w14:textId="71B6156F" w:rsidR="006A1EF4" w:rsidRDefault="006A1EF4" w:rsidP="006A1EF4">
      <w:pPr>
        <w:ind w:firstLine="720"/>
      </w:pPr>
      <w:r>
        <w:t xml:space="preserve">SELECT * FROM students </w:t>
      </w:r>
      <w:r w:rsidR="00641B4B">
        <w:t>LIMIT</w:t>
      </w:r>
      <w:r>
        <w:t xml:space="preserve"> 2; To get only 2 </w:t>
      </w:r>
      <w:proofErr w:type="gramStart"/>
      <w:r>
        <w:t>students</w:t>
      </w:r>
      <w:proofErr w:type="gramEnd"/>
      <w:r>
        <w:t xml:space="preserve"> data with all columns</w:t>
      </w:r>
    </w:p>
    <w:p w14:paraId="7161294D" w14:textId="1E6DA924" w:rsidR="00486A65" w:rsidRDefault="00486A65" w:rsidP="006A1EF4">
      <w:pPr>
        <w:ind w:firstLine="720"/>
      </w:pPr>
      <w:r>
        <w:t xml:space="preserve">SELECT * FROM students WHERE id &lt; 10; To get less 10 id </w:t>
      </w:r>
      <w:proofErr w:type="gramStart"/>
      <w:r>
        <w:t>students</w:t>
      </w:r>
      <w:proofErr w:type="gramEnd"/>
      <w:r>
        <w:t xml:space="preserve"> data with all columns</w:t>
      </w:r>
    </w:p>
    <w:p w14:paraId="6FFE826C" w14:textId="1A10A3BF" w:rsidR="00C60AE8" w:rsidRDefault="00C60AE8" w:rsidP="00C60AE8">
      <w:r>
        <w:t>Update:</w:t>
      </w:r>
    </w:p>
    <w:p w14:paraId="6F716E28" w14:textId="3E23D745" w:rsidR="00C60AE8" w:rsidRDefault="00C60AE8" w:rsidP="00C60AE8">
      <w:pPr>
        <w:ind w:firstLine="720"/>
      </w:pPr>
      <w:r>
        <w:t>UPDATE students SET name = ‘Abdullah</w:t>
      </w:r>
      <w:proofErr w:type="gramStart"/>
      <w:r>
        <w:t>’  WHERE</w:t>
      </w:r>
      <w:proofErr w:type="gramEnd"/>
      <w:r>
        <w:t xml:space="preserve"> id </w:t>
      </w:r>
      <w:r w:rsidR="008A283D">
        <w:t xml:space="preserve">= </w:t>
      </w:r>
      <w:r>
        <w:t xml:space="preserve"> 1; To </w:t>
      </w:r>
      <w:r w:rsidR="008A283D">
        <w:t>update id 1 name to Abdullah</w:t>
      </w:r>
    </w:p>
    <w:p w14:paraId="0B668AEA" w14:textId="402CB586" w:rsidR="00C60AE8" w:rsidRDefault="001F3B46" w:rsidP="00C60AE8">
      <w:r>
        <w:t>Delete:</w:t>
      </w:r>
    </w:p>
    <w:p w14:paraId="0E3CBA03" w14:textId="5A337380" w:rsidR="001F3B46" w:rsidRDefault="001F3B46" w:rsidP="00C60AE8">
      <w:r>
        <w:tab/>
        <w:t>DELETE students; to delete all data from student table</w:t>
      </w:r>
    </w:p>
    <w:p w14:paraId="4C2D59D0" w14:textId="75F8E427" w:rsidR="001F3B46" w:rsidRDefault="001F3B46" w:rsidP="00C60AE8">
      <w:r>
        <w:tab/>
        <w:t>DELETE students WHERE id = 5; to delete id 5 data</w:t>
      </w:r>
    </w:p>
    <w:p w14:paraId="27904890" w14:textId="653C7D59" w:rsidR="00EA39B1" w:rsidRDefault="00EA39B1" w:rsidP="00EA39B1">
      <w:r>
        <w:tab/>
      </w:r>
    </w:p>
    <w:p w14:paraId="5AD3DDC7" w14:textId="0E47CC10" w:rsidR="00AA005F" w:rsidRDefault="00AA005F">
      <w: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05F" w14:paraId="6A00B2F2" w14:textId="77777777" w:rsidTr="00D41718">
        <w:tc>
          <w:tcPr>
            <w:tcW w:w="4675" w:type="dxa"/>
          </w:tcPr>
          <w:p w14:paraId="7773AB23" w14:textId="5D9A0E7A" w:rsidR="00AA005F" w:rsidRDefault="00AA005F" w:rsidP="00D41718">
            <w:proofErr w:type="gramStart"/>
            <w:r>
              <w:t>id</w:t>
            </w:r>
            <w:r w:rsidR="008576F5">
              <w:t>(</w:t>
            </w:r>
            <w:proofErr w:type="gramEnd"/>
            <w:r w:rsidR="008576F5">
              <w:t>primary key)</w:t>
            </w:r>
          </w:p>
        </w:tc>
        <w:tc>
          <w:tcPr>
            <w:tcW w:w="4675" w:type="dxa"/>
          </w:tcPr>
          <w:p w14:paraId="2B795D65" w14:textId="480E6D0D" w:rsidR="00AA005F" w:rsidRDefault="00AA005F" w:rsidP="00D41718">
            <w:proofErr w:type="spellStart"/>
            <w:r>
              <w:t>Class_</w:t>
            </w:r>
            <w:r w:rsidR="00652D23">
              <w:t>N</w:t>
            </w:r>
            <w:r>
              <w:t>ame</w:t>
            </w:r>
            <w:proofErr w:type="spellEnd"/>
          </w:p>
        </w:tc>
      </w:tr>
      <w:tr w:rsidR="00AA005F" w14:paraId="7FADA4F7" w14:textId="77777777" w:rsidTr="00D41718">
        <w:tc>
          <w:tcPr>
            <w:tcW w:w="4675" w:type="dxa"/>
          </w:tcPr>
          <w:p w14:paraId="37DDE427" w14:textId="77777777" w:rsidR="00AA005F" w:rsidRDefault="00AA005F" w:rsidP="00D41718">
            <w:r>
              <w:t>1</w:t>
            </w:r>
          </w:p>
        </w:tc>
        <w:tc>
          <w:tcPr>
            <w:tcW w:w="4675" w:type="dxa"/>
          </w:tcPr>
          <w:p w14:paraId="568677C5" w14:textId="4690C174" w:rsidR="00AA005F" w:rsidRDefault="00AA005F" w:rsidP="00D41718">
            <w:r>
              <w:t>One</w:t>
            </w:r>
          </w:p>
        </w:tc>
      </w:tr>
      <w:tr w:rsidR="00AA005F" w14:paraId="69F58C17" w14:textId="77777777" w:rsidTr="00D41718">
        <w:tc>
          <w:tcPr>
            <w:tcW w:w="4675" w:type="dxa"/>
          </w:tcPr>
          <w:p w14:paraId="439EA738" w14:textId="77777777" w:rsidR="00AA005F" w:rsidRDefault="00AA005F" w:rsidP="00D41718">
            <w:r>
              <w:t>2</w:t>
            </w:r>
          </w:p>
        </w:tc>
        <w:tc>
          <w:tcPr>
            <w:tcW w:w="4675" w:type="dxa"/>
          </w:tcPr>
          <w:p w14:paraId="3881E330" w14:textId="7771B4FB" w:rsidR="00AA005F" w:rsidRDefault="00AA005F" w:rsidP="00D41718">
            <w:r>
              <w:t>Two</w:t>
            </w:r>
          </w:p>
        </w:tc>
      </w:tr>
      <w:tr w:rsidR="00AA005F" w14:paraId="4CDA42DD" w14:textId="77777777" w:rsidTr="00D41718">
        <w:tc>
          <w:tcPr>
            <w:tcW w:w="4675" w:type="dxa"/>
          </w:tcPr>
          <w:p w14:paraId="1488785C" w14:textId="6C43F38C" w:rsidR="00AA005F" w:rsidRDefault="00AA005F" w:rsidP="00D41718">
            <w:r>
              <w:t>3</w:t>
            </w:r>
          </w:p>
        </w:tc>
        <w:tc>
          <w:tcPr>
            <w:tcW w:w="4675" w:type="dxa"/>
          </w:tcPr>
          <w:p w14:paraId="527E283B" w14:textId="12B5E40F" w:rsidR="00AA005F" w:rsidRDefault="00AA005F" w:rsidP="00D41718">
            <w:r>
              <w:t>Three</w:t>
            </w:r>
          </w:p>
        </w:tc>
      </w:tr>
    </w:tbl>
    <w:p w14:paraId="736C3908" w14:textId="77777777" w:rsidR="00AA005F" w:rsidRDefault="00AA005F"/>
    <w:p w14:paraId="5E2A847D" w14:textId="367E74E9" w:rsidR="00AA005F" w:rsidRDefault="00AA005F">
      <w:r>
        <w:t>Participates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3177"/>
        <w:gridCol w:w="3282"/>
      </w:tblGrid>
      <w:tr w:rsidR="00AA005F" w14:paraId="06B5C252" w14:textId="77777777" w:rsidTr="00AA005F">
        <w:tc>
          <w:tcPr>
            <w:tcW w:w="2891" w:type="dxa"/>
          </w:tcPr>
          <w:p w14:paraId="196C17F2" w14:textId="7A2A4EEF" w:rsidR="00AA005F" w:rsidRDefault="00AA005F" w:rsidP="00D41718">
            <w:proofErr w:type="gramStart"/>
            <w:r>
              <w:t>id</w:t>
            </w:r>
            <w:r w:rsidR="008576F5">
              <w:t>(</w:t>
            </w:r>
            <w:proofErr w:type="gramEnd"/>
            <w:r w:rsidR="008576F5">
              <w:t>primary key)</w:t>
            </w:r>
          </w:p>
        </w:tc>
        <w:tc>
          <w:tcPr>
            <w:tcW w:w="3177" w:type="dxa"/>
          </w:tcPr>
          <w:p w14:paraId="40A1AFB2" w14:textId="33FBD280" w:rsidR="00AA005F" w:rsidRDefault="00AA005F" w:rsidP="00D41718">
            <w:proofErr w:type="spellStart"/>
            <w:r>
              <w:t>Class_</w:t>
            </w:r>
            <w:proofErr w:type="gramStart"/>
            <w:r>
              <w:t>id</w:t>
            </w:r>
            <w:proofErr w:type="spellEnd"/>
            <w:r w:rsidR="008576F5">
              <w:t>(</w:t>
            </w:r>
            <w:proofErr w:type="gramEnd"/>
            <w:r w:rsidR="008576F5">
              <w:t>Foreign key)</w:t>
            </w:r>
          </w:p>
        </w:tc>
        <w:tc>
          <w:tcPr>
            <w:tcW w:w="3282" w:type="dxa"/>
          </w:tcPr>
          <w:p w14:paraId="15DE281E" w14:textId="611DCFFC" w:rsidR="00AA005F" w:rsidRDefault="00AA005F" w:rsidP="00D41718">
            <w:proofErr w:type="spellStart"/>
            <w:r>
              <w:t>Student_</w:t>
            </w:r>
            <w:proofErr w:type="gramStart"/>
            <w:r>
              <w:t>id</w:t>
            </w:r>
            <w:proofErr w:type="spellEnd"/>
            <w:r w:rsidR="008576F5">
              <w:t>(</w:t>
            </w:r>
            <w:proofErr w:type="gramEnd"/>
            <w:r w:rsidR="008576F5">
              <w:t>Foreign key)</w:t>
            </w:r>
          </w:p>
        </w:tc>
      </w:tr>
      <w:tr w:rsidR="00AA005F" w14:paraId="6C0E14F7" w14:textId="77777777" w:rsidTr="00AA005F">
        <w:tc>
          <w:tcPr>
            <w:tcW w:w="2891" w:type="dxa"/>
          </w:tcPr>
          <w:p w14:paraId="2F933388" w14:textId="368E33A4" w:rsidR="00AA005F" w:rsidRDefault="00AA005F" w:rsidP="00D41718">
            <w:r>
              <w:t>1</w:t>
            </w:r>
          </w:p>
        </w:tc>
        <w:tc>
          <w:tcPr>
            <w:tcW w:w="3177" w:type="dxa"/>
          </w:tcPr>
          <w:p w14:paraId="05EC78D8" w14:textId="2D830572" w:rsidR="00AA005F" w:rsidRDefault="00AA005F" w:rsidP="00D41718">
            <w:r>
              <w:t>1</w:t>
            </w:r>
            <w:r w:rsidR="008576F5">
              <w:t>(One)</w:t>
            </w:r>
          </w:p>
        </w:tc>
        <w:tc>
          <w:tcPr>
            <w:tcW w:w="3282" w:type="dxa"/>
          </w:tcPr>
          <w:p w14:paraId="5BE49AA8" w14:textId="5E1C227D" w:rsidR="00AA005F" w:rsidRDefault="00AA005F" w:rsidP="00D41718">
            <w:r>
              <w:t>1(A)</w:t>
            </w:r>
          </w:p>
        </w:tc>
      </w:tr>
      <w:tr w:rsidR="00AA005F" w14:paraId="457AABF0" w14:textId="77777777" w:rsidTr="00AA005F">
        <w:tc>
          <w:tcPr>
            <w:tcW w:w="2891" w:type="dxa"/>
          </w:tcPr>
          <w:p w14:paraId="776450BB" w14:textId="323AB6F2" w:rsidR="00AA005F" w:rsidRDefault="008576F5" w:rsidP="00D41718">
            <w:r>
              <w:t>2</w:t>
            </w:r>
          </w:p>
        </w:tc>
        <w:tc>
          <w:tcPr>
            <w:tcW w:w="3177" w:type="dxa"/>
          </w:tcPr>
          <w:p w14:paraId="7347442F" w14:textId="14B05570" w:rsidR="00AA005F" w:rsidRDefault="00AA005F" w:rsidP="00D41718">
            <w:r>
              <w:t>1</w:t>
            </w:r>
            <w:r w:rsidR="008576F5">
              <w:t>(One)</w:t>
            </w:r>
          </w:p>
        </w:tc>
        <w:tc>
          <w:tcPr>
            <w:tcW w:w="3282" w:type="dxa"/>
          </w:tcPr>
          <w:p w14:paraId="100FB40A" w14:textId="510D2C06" w:rsidR="00AA005F" w:rsidRDefault="00AA005F" w:rsidP="00D41718">
            <w:r>
              <w:t>2(B)</w:t>
            </w:r>
          </w:p>
        </w:tc>
      </w:tr>
      <w:tr w:rsidR="00AA005F" w14:paraId="515165D5" w14:textId="77777777" w:rsidTr="00AA005F">
        <w:tc>
          <w:tcPr>
            <w:tcW w:w="2891" w:type="dxa"/>
          </w:tcPr>
          <w:p w14:paraId="32684D90" w14:textId="11892C2C" w:rsidR="00AA005F" w:rsidRDefault="008576F5" w:rsidP="00D41718">
            <w:r>
              <w:t>3</w:t>
            </w:r>
          </w:p>
        </w:tc>
        <w:tc>
          <w:tcPr>
            <w:tcW w:w="3177" w:type="dxa"/>
          </w:tcPr>
          <w:p w14:paraId="66745936" w14:textId="124A3108" w:rsidR="00AA005F" w:rsidRDefault="00AA005F" w:rsidP="00D41718">
            <w:r>
              <w:t>2</w:t>
            </w:r>
            <w:r w:rsidR="008576F5">
              <w:t>(Two)</w:t>
            </w:r>
          </w:p>
        </w:tc>
        <w:tc>
          <w:tcPr>
            <w:tcW w:w="3282" w:type="dxa"/>
          </w:tcPr>
          <w:p w14:paraId="188F6CE6" w14:textId="19FE29AD" w:rsidR="00AA005F" w:rsidRDefault="00AA005F" w:rsidP="00D41718">
            <w:r>
              <w:t>5(</w:t>
            </w:r>
            <w:proofErr w:type="gramStart"/>
            <w:r>
              <w:t>C )</w:t>
            </w:r>
            <w:proofErr w:type="gramEnd"/>
          </w:p>
        </w:tc>
      </w:tr>
    </w:tbl>
    <w:p w14:paraId="2C57D561" w14:textId="77777777" w:rsidR="00AA005F" w:rsidRDefault="00AA005F"/>
    <w:p w14:paraId="11A6F23D" w14:textId="77777777" w:rsidR="00AA005F" w:rsidRDefault="00AA005F"/>
    <w:sectPr w:rsidR="00AA0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FA6D" w14:textId="77777777" w:rsidR="00E21456" w:rsidRDefault="00E21456" w:rsidP="00AA005F">
      <w:pPr>
        <w:spacing w:after="0" w:line="240" w:lineRule="auto"/>
      </w:pPr>
      <w:r>
        <w:separator/>
      </w:r>
    </w:p>
  </w:endnote>
  <w:endnote w:type="continuationSeparator" w:id="0">
    <w:p w14:paraId="2972FE9A" w14:textId="77777777" w:rsidR="00E21456" w:rsidRDefault="00E21456" w:rsidP="00AA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F6C04" w14:textId="77777777" w:rsidR="00E21456" w:rsidRDefault="00E21456" w:rsidP="00AA005F">
      <w:pPr>
        <w:spacing w:after="0" w:line="240" w:lineRule="auto"/>
      </w:pPr>
      <w:r>
        <w:separator/>
      </w:r>
    </w:p>
  </w:footnote>
  <w:footnote w:type="continuationSeparator" w:id="0">
    <w:p w14:paraId="718DF9F8" w14:textId="77777777" w:rsidR="00E21456" w:rsidRDefault="00E21456" w:rsidP="00AA0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F"/>
    <w:rsid w:val="001E63D2"/>
    <w:rsid w:val="001F3B46"/>
    <w:rsid w:val="00397074"/>
    <w:rsid w:val="00486A65"/>
    <w:rsid w:val="005E28DE"/>
    <w:rsid w:val="00641B4B"/>
    <w:rsid w:val="00652D23"/>
    <w:rsid w:val="006A1EF4"/>
    <w:rsid w:val="008576F5"/>
    <w:rsid w:val="008A283D"/>
    <w:rsid w:val="00AA005F"/>
    <w:rsid w:val="00B46785"/>
    <w:rsid w:val="00BF6A79"/>
    <w:rsid w:val="00C60AE8"/>
    <w:rsid w:val="00E21456"/>
    <w:rsid w:val="00EA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C508"/>
  <w15:chartTrackingRefBased/>
  <w15:docId w15:val="{719C6C8E-6CC9-4663-BAF2-E46BBC7E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5F"/>
  </w:style>
  <w:style w:type="paragraph" w:styleId="Footer">
    <w:name w:val="footer"/>
    <w:basedOn w:val="Normal"/>
    <w:link w:val="FooterChar"/>
    <w:uiPriority w:val="99"/>
    <w:unhideWhenUsed/>
    <w:rsid w:val="00AA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10</cp:revision>
  <dcterms:created xsi:type="dcterms:W3CDTF">2022-02-12T07:34:00Z</dcterms:created>
  <dcterms:modified xsi:type="dcterms:W3CDTF">2022-02-24T18:54:00Z</dcterms:modified>
</cp:coreProperties>
</file>