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1169" w14:textId="3131B800" w:rsidR="001F34D6" w:rsidRDefault="00195A43" w:rsidP="00195A43">
      <w:pPr>
        <w:pStyle w:val="Heading1"/>
      </w:pPr>
      <w:r>
        <w:t>Authentication and Roles</w:t>
      </w:r>
    </w:p>
    <w:p w14:paraId="73D577F0" w14:textId="0E480D32" w:rsidR="00195A43" w:rsidRDefault="00195A43" w:rsidP="00195A43">
      <w:pPr>
        <w:pStyle w:val="ListParagraph"/>
        <w:numPr>
          <w:ilvl w:val="0"/>
          <w:numId w:val="1"/>
        </w:numPr>
      </w:pPr>
      <w:r>
        <w:t>As a new user, I want to create an account, so that I can access personalized features.</w:t>
      </w:r>
    </w:p>
    <w:p w14:paraId="0F3F40F9" w14:textId="3F24F20E" w:rsidR="00195A43" w:rsidRDefault="00195A43" w:rsidP="00195A43">
      <w:pPr>
        <w:pStyle w:val="ListParagraph"/>
        <w:numPr>
          <w:ilvl w:val="0"/>
          <w:numId w:val="1"/>
        </w:numPr>
      </w:pPr>
      <w:r>
        <w:t>As a registered user, I want to login and stay logged in across page refreshes, so that I can continue using the app without re-authorization.</w:t>
      </w:r>
    </w:p>
    <w:p w14:paraId="72AA0A05" w14:textId="291315F2" w:rsidR="00501CCE" w:rsidRDefault="00C90141" w:rsidP="00195A43">
      <w:pPr>
        <w:pStyle w:val="ListParagraph"/>
        <w:numPr>
          <w:ilvl w:val="0"/>
          <w:numId w:val="1"/>
        </w:numPr>
      </w:pPr>
      <w:r>
        <w:t>As a user I want to log out securely, so that my session ends when I am done.</w:t>
      </w:r>
    </w:p>
    <w:p w14:paraId="01D2EDFF" w14:textId="22A22709" w:rsidR="00C90141" w:rsidRDefault="00C90141" w:rsidP="00195A43">
      <w:pPr>
        <w:pStyle w:val="ListParagraph"/>
        <w:numPr>
          <w:ilvl w:val="0"/>
          <w:numId w:val="1"/>
        </w:numPr>
      </w:pPr>
      <w:r>
        <w:t>As an admin, I want to manage roles, so that I can assign premium or regular access.</w:t>
      </w:r>
    </w:p>
    <w:p w14:paraId="429E9F68" w14:textId="0617FAB8" w:rsidR="00C90141" w:rsidRDefault="00C90141" w:rsidP="00C90141">
      <w:pPr>
        <w:pStyle w:val="Heading1"/>
      </w:pPr>
      <w:r>
        <w:t>Home Page &amp; Navigation</w:t>
      </w:r>
    </w:p>
    <w:p w14:paraId="773E7F8B" w14:textId="420049F6" w:rsidR="00C90141" w:rsidRDefault="00C90141" w:rsidP="00C90141">
      <w:pPr>
        <w:pStyle w:val="ListParagraph"/>
        <w:numPr>
          <w:ilvl w:val="0"/>
          <w:numId w:val="1"/>
        </w:numPr>
      </w:pPr>
      <w:r>
        <w:t>As a visitor, I want to explore the home page with sections like Hero, Plans, Features, Testimonials, and Footer, so that I can understand what the app offers before signing up.</w:t>
      </w:r>
    </w:p>
    <w:p w14:paraId="5A1989B2" w14:textId="77777777" w:rsidR="00C90141" w:rsidRDefault="00C90141" w:rsidP="00C90141">
      <w:pPr>
        <w:pStyle w:val="ListParagraph"/>
        <w:numPr>
          <w:ilvl w:val="0"/>
          <w:numId w:val="1"/>
        </w:numPr>
      </w:pPr>
    </w:p>
    <w:sectPr w:rsidR="00C9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E089F"/>
    <w:multiLevelType w:val="hybridMultilevel"/>
    <w:tmpl w:val="E582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71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2F"/>
    <w:rsid w:val="0002033B"/>
    <w:rsid w:val="00195A43"/>
    <w:rsid w:val="001F34D6"/>
    <w:rsid w:val="00501CCE"/>
    <w:rsid w:val="0081683F"/>
    <w:rsid w:val="008D4BA3"/>
    <w:rsid w:val="00AE3EE1"/>
    <w:rsid w:val="00C5662F"/>
    <w:rsid w:val="00C90141"/>
    <w:rsid w:val="00CE4431"/>
    <w:rsid w:val="00F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3A3F"/>
  <w15:chartTrackingRefBased/>
  <w15:docId w15:val="{77D58333-5176-41D2-9AA7-0DA6C137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SHAHED</dc:creator>
  <cp:keywords/>
  <dc:description/>
  <cp:lastModifiedBy>MD SHAHED</cp:lastModifiedBy>
  <cp:revision>3</cp:revision>
  <dcterms:created xsi:type="dcterms:W3CDTF">2025-07-03T04:50:00Z</dcterms:created>
  <dcterms:modified xsi:type="dcterms:W3CDTF">2025-07-03T07:53:00Z</dcterms:modified>
</cp:coreProperties>
</file>