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6D51C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# Use the official Ubuntu image as the base</w:t>
      </w:r>
    </w:p>
    <w:p w14:paraId="2ABA9A32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 xml:space="preserve">FROM </w:t>
      </w:r>
      <w:proofErr w:type="spellStart"/>
      <w:proofErr w:type="gramStart"/>
      <w:r w:rsidRPr="007729E7">
        <w:rPr>
          <w:b/>
          <w:bCs/>
        </w:rPr>
        <w:t>ubuntu:latest</w:t>
      </w:r>
      <w:proofErr w:type="spellEnd"/>
      <w:proofErr w:type="gramEnd"/>
    </w:p>
    <w:p w14:paraId="53BA2FED" w14:textId="77777777" w:rsidR="007729E7" w:rsidRPr="007729E7" w:rsidRDefault="007729E7" w:rsidP="007729E7">
      <w:pPr>
        <w:rPr>
          <w:b/>
          <w:bCs/>
        </w:rPr>
      </w:pPr>
    </w:p>
    <w:p w14:paraId="28CD870B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# Set environment variables to prevent interactive prompts during package installation</w:t>
      </w:r>
    </w:p>
    <w:p w14:paraId="6FC272B5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ENV DEBIAN_FRONTEND=noninteractive</w:t>
      </w:r>
    </w:p>
    <w:p w14:paraId="11B76F0F" w14:textId="77777777" w:rsidR="007729E7" w:rsidRPr="007729E7" w:rsidRDefault="007729E7" w:rsidP="007729E7">
      <w:pPr>
        <w:rPr>
          <w:b/>
          <w:bCs/>
        </w:rPr>
      </w:pPr>
    </w:p>
    <w:p w14:paraId="452C5C1B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# Update the package list and install Apache2</w:t>
      </w:r>
    </w:p>
    <w:p w14:paraId="51D6407D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RUN apt-get update &amp;&amp; \</w:t>
      </w:r>
    </w:p>
    <w:p w14:paraId="2374DC98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 xml:space="preserve">    apt-get install -y apache2 &amp;&amp; \</w:t>
      </w:r>
    </w:p>
    <w:p w14:paraId="553F7D3F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 xml:space="preserve">    apt-get clean &amp;&amp; \</w:t>
      </w:r>
    </w:p>
    <w:p w14:paraId="7FB4C568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 xml:space="preserve">    rm -rf /var/lib/apt/lists/*</w:t>
      </w:r>
    </w:p>
    <w:p w14:paraId="550619B8" w14:textId="77777777" w:rsidR="007729E7" w:rsidRPr="007729E7" w:rsidRDefault="007729E7" w:rsidP="007729E7">
      <w:pPr>
        <w:rPr>
          <w:b/>
          <w:bCs/>
        </w:rPr>
      </w:pPr>
    </w:p>
    <w:p w14:paraId="66159A42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# Expose port 80</w:t>
      </w:r>
    </w:p>
    <w:p w14:paraId="65CBBDD3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EXPOSE 80</w:t>
      </w:r>
    </w:p>
    <w:p w14:paraId="543E3E6A" w14:textId="77777777" w:rsidR="007729E7" w:rsidRPr="007729E7" w:rsidRDefault="007729E7" w:rsidP="007729E7">
      <w:pPr>
        <w:rPr>
          <w:b/>
          <w:bCs/>
        </w:rPr>
      </w:pPr>
    </w:p>
    <w:p w14:paraId="72ED3E86" w14:textId="77777777" w:rsidR="007729E7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# Start Apache2 in the foreground</w:t>
      </w:r>
    </w:p>
    <w:p w14:paraId="676CD1CC" w14:textId="1284889A" w:rsidR="003C16AE" w:rsidRPr="007729E7" w:rsidRDefault="007729E7" w:rsidP="007729E7">
      <w:pPr>
        <w:rPr>
          <w:b/>
          <w:bCs/>
        </w:rPr>
      </w:pPr>
      <w:r w:rsidRPr="007729E7">
        <w:rPr>
          <w:b/>
          <w:bCs/>
        </w:rPr>
        <w:t>CMD ["apache2ctl", "-D", "FOREGROUND"]</w:t>
      </w:r>
    </w:p>
    <w:sectPr w:rsidR="003C16AE" w:rsidRPr="0077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44"/>
    <w:rsid w:val="00105B99"/>
    <w:rsid w:val="003C16AE"/>
    <w:rsid w:val="0064325A"/>
    <w:rsid w:val="007729E7"/>
    <w:rsid w:val="00B8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9EF5-B9B1-4EDD-8807-A7A96CD4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2024-08-11T07:00:00Z</dcterms:created>
  <dcterms:modified xsi:type="dcterms:W3CDTF">2024-08-11T07:00:00Z</dcterms:modified>
</cp:coreProperties>
</file>