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C57" w:rsidRPr="00AF64B4" w:rsidRDefault="009E5C24" w:rsidP="0086294C">
      <w:pPr>
        <w:spacing w:line="360" w:lineRule="exact"/>
        <w:jc w:val="center"/>
        <w:rPr>
          <w:rFonts w:ascii="楷体" w:eastAsia="楷体" w:hAnsi="楷体"/>
          <w:sz w:val="28"/>
        </w:rPr>
      </w:pPr>
      <w:r w:rsidRPr="00AF64B4">
        <w:rPr>
          <w:rFonts w:ascii="楷体" w:eastAsia="楷体" w:hAnsi="楷体" w:hint="eastAsia"/>
          <w:b/>
          <w:sz w:val="36"/>
        </w:rPr>
        <w:t>赎回申请书</w:t>
      </w:r>
      <w:r w:rsidR="008976D5" w:rsidRPr="00AF64B4">
        <w:rPr>
          <w:rFonts w:ascii="楷体" w:eastAsia="楷体" w:hAnsi="楷体" w:hint="eastAsia"/>
          <w:sz w:val="28"/>
        </w:rPr>
        <w:t>（个人适用）</w:t>
      </w:r>
    </w:p>
    <w:p w:rsidR="0053168B" w:rsidRPr="00AF64B4" w:rsidRDefault="0053168B" w:rsidP="0086294C">
      <w:pPr>
        <w:spacing w:line="360" w:lineRule="exact"/>
        <w:jc w:val="center"/>
        <w:rPr>
          <w:rFonts w:ascii="楷体" w:eastAsia="楷体" w:hAnsi="楷体"/>
          <w:b/>
          <w:sz w:val="32"/>
        </w:rPr>
      </w:pPr>
    </w:p>
    <w:p w:rsidR="0053168B" w:rsidRPr="00AF64B4" w:rsidRDefault="00AF64B4" w:rsidP="0086294C">
      <w:pPr>
        <w:spacing w:line="360" w:lineRule="exact"/>
        <w:jc w:val="left"/>
        <w:rPr>
          <w:rFonts w:ascii="楷体" w:eastAsia="楷体" w:hAnsi="楷体"/>
          <w:sz w:val="24"/>
        </w:rPr>
      </w:pPr>
      <w:r w:rsidRPr="00AF64B4">
        <w:rPr>
          <w:rFonts w:ascii="楷体" w:eastAsia="楷体" w:hAnsi="楷体" w:hint="eastAsia"/>
          <w:sz w:val="28"/>
        </w:rPr>
        <w:t>北京知新资本投资管理有限公司</w:t>
      </w:r>
      <w:r w:rsidR="009E5C24" w:rsidRPr="00AF64B4">
        <w:rPr>
          <w:rFonts w:ascii="楷体" w:eastAsia="楷体" w:hAnsi="楷体" w:hint="eastAsia"/>
          <w:sz w:val="28"/>
        </w:rPr>
        <w:t>：</w:t>
      </w:r>
    </w:p>
    <w:p w:rsidR="003A247D" w:rsidRPr="00AF64B4" w:rsidRDefault="003A247D" w:rsidP="00232A14">
      <w:pPr>
        <w:spacing w:line="360" w:lineRule="exact"/>
        <w:ind w:rightChars="-27" w:right="-57"/>
        <w:rPr>
          <w:rFonts w:ascii="楷体" w:eastAsia="楷体" w:hAnsi="楷体"/>
          <w:sz w:val="24"/>
        </w:rPr>
      </w:pPr>
    </w:p>
    <w:p w:rsidR="003A247D" w:rsidRPr="00AF64B4" w:rsidRDefault="009E5C24" w:rsidP="00232A14">
      <w:pPr>
        <w:spacing w:line="360" w:lineRule="exact"/>
        <w:ind w:rightChars="-27" w:right="-57"/>
        <w:rPr>
          <w:rFonts w:ascii="楷体" w:eastAsia="楷体" w:hAnsi="楷体"/>
          <w:sz w:val="24"/>
        </w:rPr>
      </w:pPr>
      <w:r w:rsidRPr="00AF64B4">
        <w:rPr>
          <w:rFonts w:ascii="楷体" w:eastAsia="楷体" w:hAnsi="楷体" w:hint="eastAsia"/>
          <w:sz w:val="24"/>
        </w:rPr>
        <w:tab/>
        <w:t>本人作为</w:t>
      </w:r>
      <w:r w:rsidR="00485611">
        <w:rPr>
          <w:rFonts w:ascii="楷体" w:eastAsia="楷体" w:hAnsi="楷体" w:hint="eastAsia"/>
          <w:sz w:val="24"/>
        </w:rPr>
        <w:t>BJ</w:t>
      </w:r>
      <w:r w:rsidR="00AF64B4">
        <w:rPr>
          <w:rFonts w:ascii="楷体" w:eastAsia="楷体" w:hAnsi="楷体" w:hint="eastAsia"/>
          <w:sz w:val="24"/>
        </w:rPr>
        <w:t>ZX</w:t>
      </w:r>
      <w:r w:rsidR="00F30B5B" w:rsidRPr="00AF64B4">
        <w:rPr>
          <w:rFonts w:ascii="楷体" w:eastAsia="楷体" w:hAnsi="楷体" w:hint="eastAsia"/>
          <w:sz w:val="24"/>
        </w:rPr>
        <w:t>20</w:t>
      </w:r>
      <w:r w:rsidR="00AF64B4">
        <w:rPr>
          <w:rFonts w:ascii="楷体" w:eastAsia="楷体" w:hAnsi="楷体" w:hint="eastAsia"/>
          <w:sz w:val="24"/>
        </w:rPr>
        <w:t>15</w:t>
      </w:r>
      <w:r w:rsidR="00F30B5B" w:rsidRPr="00AF64B4">
        <w:rPr>
          <w:rFonts w:ascii="楷体" w:eastAsia="楷体" w:hAnsi="楷体" w:hint="eastAsia"/>
          <w:sz w:val="24"/>
        </w:rPr>
        <w:t>-</w:t>
      </w:r>
      <w:r w:rsidR="00485611">
        <w:rPr>
          <w:rFonts w:ascii="楷体" w:eastAsia="楷体" w:hAnsi="楷体"/>
          <w:sz w:val="24"/>
        </w:rPr>
        <w:t>ZX</w:t>
      </w:r>
      <w:r w:rsidR="00485611">
        <w:rPr>
          <w:rFonts w:ascii="楷体" w:eastAsia="楷体" w:hAnsi="楷体" w:hint="eastAsia"/>
          <w:sz w:val="24"/>
        </w:rPr>
        <w:t>02</w:t>
      </w:r>
      <w:r w:rsidR="00DA1113" w:rsidRPr="00AF64B4">
        <w:rPr>
          <w:rFonts w:ascii="楷体" w:eastAsia="楷体" w:hAnsi="楷体" w:hint="eastAsia"/>
          <w:sz w:val="24"/>
        </w:rPr>
        <w:t>-</w:t>
      </w:r>
      <w:r w:rsidR="00DA1113" w:rsidRPr="00AF64B4">
        <w:rPr>
          <w:rFonts w:ascii="楷体" w:eastAsia="楷体" w:hAnsi="楷体" w:hint="eastAsia"/>
          <w:sz w:val="24"/>
          <w:u w:val="single"/>
        </w:rPr>
        <w:t xml:space="preserve">    </w:t>
      </w:r>
      <w:r w:rsidR="00DA1113" w:rsidRPr="00AF64B4">
        <w:rPr>
          <w:rFonts w:ascii="楷体" w:eastAsia="楷体" w:hAnsi="楷体" w:hint="eastAsia"/>
          <w:sz w:val="24"/>
        </w:rPr>
        <w:t xml:space="preserve"> 号《</w:t>
      </w:r>
      <w:r w:rsidR="00AF64B4" w:rsidRPr="00AF64B4">
        <w:rPr>
          <w:rFonts w:ascii="楷体" w:eastAsia="楷体" w:hAnsi="楷体" w:hint="eastAsia"/>
          <w:sz w:val="24"/>
        </w:rPr>
        <w:t>知新</w:t>
      </w:r>
      <w:r w:rsidR="001F5505">
        <w:rPr>
          <w:rFonts w:ascii="楷体" w:eastAsia="楷体" w:hAnsi="楷体"/>
          <w:sz w:val="24"/>
        </w:rPr>
        <w:t>2</w:t>
      </w:r>
      <w:r w:rsidR="00AF64B4" w:rsidRPr="00AF64B4">
        <w:rPr>
          <w:rFonts w:ascii="楷体" w:eastAsia="楷体" w:hAnsi="楷体" w:hint="eastAsia"/>
          <w:sz w:val="24"/>
        </w:rPr>
        <w:t>号证券私募投资基金</w:t>
      </w:r>
      <w:r w:rsidR="00DA1113" w:rsidRPr="00AF64B4">
        <w:rPr>
          <w:rFonts w:ascii="楷体" w:eastAsia="楷体" w:hAnsi="楷体" w:hint="eastAsia"/>
          <w:sz w:val="24"/>
        </w:rPr>
        <w:t>》之基金份额持有人，同意根据本基金合同约定的赎回条件，</w:t>
      </w:r>
      <w:r w:rsidR="00232A14" w:rsidRPr="00AF64B4">
        <w:rPr>
          <w:rFonts w:ascii="楷体" w:eastAsia="楷体" w:hAnsi="楷体" w:hint="eastAsia"/>
          <w:sz w:val="24"/>
        </w:rPr>
        <w:t>申请</w:t>
      </w:r>
      <w:r w:rsidR="003A247D" w:rsidRPr="00AF64B4">
        <w:rPr>
          <w:rFonts w:ascii="楷体" w:eastAsia="楷体" w:hAnsi="楷体" w:hint="eastAsia"/>
          <w:sz w:val="24"/>
        </w:rPr>
        <w:t>在开放日</w:t>
      </w:r>
      <w:r w:rsidR="003A247D" w:rsidRPr="00AF64B4">
        <w:rPr>
          <w:rFonts w:ascii="楷体" w:eastAsia="楷体" w:hAnsi="楷体" w:hint="eastAsia"/>
          <w:sz w:val="24"/>
          <w:u w:val="single"/>
        </w:rPr>
        <w:t xml:space="preserve"> </w:t>
      </w:r>
      <w:r w:rsidR="00684256">
        <w:rPr>
          <w:rFonts w:ascii="楷体" w:eastAsia="楷体" w:hAnsi="楷体"/>
          <w:sz w:val="24"/>
          <w:u w:val="single"/>
        </w:rPr>
        <w:t>2016</w:t>
      </w:r>
      <w:r w:rsidR="003A247D" w:rsidRPr="00AF64B4">
        <w:rPr>
          <w:rFonts w:ascii="楷体" w:eastAsia="楷体" w:hAnsi="楷体" w:hint="eastAsia"/>
          <w:sz w:val="24"/>
          <w:u w:val="single"/>
        </w:rPr>
        <w:t xml:space="preserve"> </w:t>
      </w:r>
      <w:r w:rsidR="003A247D" w:rsidRPr="00AF64B4">
        <w:rPr>
          <w:rFonts w:ascii="楷体" w:eastAsia="楷体" w:hAnsi="楷体" w:hint="eastAsia"/>
          <w:sz w:val="24"/>
        </w:rPr>
        <w:t>年</w:t>
      </w:r>
    </w:p>
    <w:p w:rsidR="00B36CCD" w:rsidRPr="00AF64B4" w:rsidRDefault="003A247D" w:rsidP="00232A14">
      <w:pPr>
        <w:spacing w:line="360" w:lineRule="exact"/>
        <w:ind w:rightChars="-27" w:right="-57"/>
        <w:rPr>
          <w:rFonts w:ascii="楷体" w:eastAsia="楷体" w:hAnsi="楷体"/>
          <w:sz w:val="24"/>
        </w:rPr>
      </w:pPr>
      <w:r w:rsidRPr="00AF64B4">
        <w:rPr>
          <w:rFonts w:ascii="楷体" w:eastAsia="楷体" w:hAnsi="楷体" w:hint="eastAsia"/>
          <w:sz w:val="24"/>
          <w:u w:val="single"/>
        </w:rPr>
        <w:t xml:space="preserve">  </w:t>
      </w:r>
      <w:r w:rsidR="001F5505">
        <w:rPr>
          <w:rFonts w:ascii="楷体" w:eastAsia="楷体" w:hAnsi="楷体"/>
          <w:sz w:val="24"/>
          <w:u w:val="single"/>
        </w:rPr>
        <w:t>5</w:t>
      </w:r>
      <w:r w:rsidRPr="00AF64B4">
        <w:rPr>
          <w:rFonts w:ascii="楷体" w:eastAsia="楷体" w:hAnsi="楷体" w:hint="eastAsia"/>
          <w:sz w:val="24"/>
          <w:u w:val="single"/>
        </w:rPr>
        <w:t xml:space="preserve"> </w:t>
      </w:r>
      <w:r w:rsidRPr="00AF64B4">
        <w:rPr>
          <w:rFonts w:ascii="楷体" w:eastAsia="楷体" w:hAnsi="楷体" w:hint="eastAsia"/>
          <w:sz w:val="24"/>
        </w:rPr>
        <w:t>月</w:t>
      </w:r>
      <w:r w:rsidRPr="00AF64B4">
        <w:rPr>
          <w:rFonts w:ascii="楷体" w:eastAsia="楷体" w:hAnsi="楷体" w:hint="eastAsia"/>
          <w:sz w:val="24"/>
          <w:u w:val="single"/>
        </w:rPr>
        <w:t xml:space="preserve">  </w:t>
      </w:r>
      <w:r w:rsidR="00D22468">
        <w:rPr>
          <w:rFonts w:ascii="楷体" w:eastAsia="楷体" w:hAnsi="楷体"/>
          <w:sz w:val="24"/>
          <w:u w:val="single"/>
        </w:rPr>
        <w:t>31</w:t>
      </w:r>
      <w:r w:rsidRPr="00AF64B4">
        <w:rPr>
          <w:rFonts w:ascii="楷体" w:eastAsia="楷体" w:hAnsi="楷体" w:hint="eastAsia"/>
          <w:sz w:val="24"/>
          <w:u w:val="single"/>
        </w:rPr>
        <w:t xml:space="preserve"> </w:t>
      </w:r>
      <w:r w:rsidRPr="00AF64B4">
        <w:rPr>
          <w:rFonts w:ascii="楷体" w:eastAsia="楷体" w:hAnsi="楷体" w:hint="eastAsia"/>
          <w:sz w:val="24"/>
        </w:rPr>
        <w:t>日</w:t>
      </w:r>
      <w:r w:rsidR="00232A14" w:rsidRPr="00AF64B4">
        <w:rPr>
          <w:rFonts w:ascii="楷体" w:eastAsia="楷体" w:hAnsi="楷体" w:hint="eastAsia"/>
          <w:sz w:val="24"/>
        </w:rPr>
        <w:t>赎回在该合同项下的可赎回基金份额。</w:t>
      </w:r>
    </w:p>
    <w:p w:rsidR="00DA1113" w:rsidRPr="00AF64B4" w:rsidRDefault="0086294C" w:rsidP="0086294C">
      <w:pPr>
        <w:spacing w:line="360" w:lineRule="exact"/>
        <w:rPr>
          <w:rFonts w:ascii="楷体" w:eastAsia="楷体" w:hAnsi="楷体"/>
          <w:sz w:val="24"/>
        </w:rPr>
      </w:pPr>
      <w:r w:rsidRPr="00AF64B4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D5CC69" wp14:editId="420F9F40">
                <wp:simplePos x="0" y="0"/>
                <wp:positionH relativeFrom="column">
                  <wp:posOffset>-19050</wp:posOffset>
                </wp:positionH>
                <wp:positionV relativeFrom="paragraph">
                  <wp:posOffset>209549</wp:posOffset>
                </wp:positionV>
                <wp:extent cx="5353050" cy="9810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981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9F494" id="矩形 1" o:spid="_x0000_s1026" style="position:absolute;left:0;text-align:left;margin-left:-1.5pt;margin-top:16.5pt;width:421.5pt;height: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" filled="f" strokecolor="black [3213]" strokeweight=".5pt"/>
            </w:pict>
          </mc:Fallback>
        </mc:AlternateContent>
      </w:r>
    </w:p>
    <w:p w:rsidR="00DA1113" w:rsidRPr="00AF64B4" w:rsidRDefault="00DA1113" w:rsidP="0086294C">
      <w:pPr>
        <w:spacing w:line="360" w:lineRule="exact"/>
        <w:ind w:firstLineChars="200" w:firstLine="482"/>
        <w:rPr>
          <w:rFonts w:ascii="楷体" w:eastAsia="楷体" w:hAnsi="楷体"/>
          <w:b/>
          <w:sz w:val="24"/>
        </w:rPr>
      </w:pPr>
      <w:r w:rsidRPr="00AF64B4">
        <w:rPr>
          <w:rFonts w:ascii="楷体" w:eastAsia="楷体" w:hAnsi="楷体" w:hint="eastAsia"/>
          <w:b/>
          <w:sz w:val="24"/>
        </w:rPr>
        <w:t>申请可赎回基金份额（指申请可赎回的基金份额份数，非资金金额）</w:t>
      </w:r>
    </w:p>
    <w:p w:rsidR="00DA1113" w:rsidRPr="00AF64B4" w:rsidRDefault="00DA1113" w:rsidP="0086294C">
      <w:pPr>
        <w:spacing w:line="360" w:lineRule="exact"/>
        <w:ind w:firstLineChars="200" w:firstLine="482"/>
        <w:rPr>
          <w:rFonts w:ascii="楷体" w:eastAsia="楷体" w:hAnsi="楷体"/>
          <w:b/>
          <w:sz w:val="24"/>
        </w:rPr>
      </w:pPr>
      <w:r w:rsidRPr="00AF64B4">
        <w:rPr>
          <w:rFonts w:ascii="楷体" w:eastAsia="楷体" w:hAnsi="楷体" w:hint="eastAsia"/>
          <w:b/>
          <w:sz w:val="24"/>
        </w:rPr>
        <w:t>□全部赎回</w:t>
      </w:r>
    </w:p>
    <w:p w:rsidR="00DA1113" w:rsidRPr="00AF64B4" w:rsidRDefault="00DA1113" w:rsidP="0086294C">
      <w:pPr>
        <w:spacing w:line="360" w:lineRule="exact"/>
        <w:ind w:firstLineChars="200" w:firstLine="482"/>
        <w:rPr>
          <w:rFonts w:ascii="楷体" w:eastAsia="楷体" w:hAnsi="楷体"/>
          <w:b/>
          <w:sz w:val="24"/>
        </w:rPr>
      </w:pPr>
      <w:r w:rsidRPr="00AF64B4">
        <w:rPr>
          <w:rFonts w:ascii="楷体" w:eastAsia="楷体" w:hAnsi="楷体" w:hint="eastAsia"/>
          <w:b/>
          <w:sz w:val="24"/>
        </w:rPr>
        <w:t>□部分赎回（小写）</w:t>
      </w:r>
      <w:r w:rsidRPr="00AF64B4">
        <w:rPr>
          <w:rFonts w:ascii="楷体" w:eastAsia="楷体" w:hAnsi="楷体" w:hint="eastAsia"/>
          <w:b/>
          <w:sz w:val="24"/>
          <w:u w:val="single"/>
        </w:rPr>
        <w:t xml:space="preserve">           </w:t>
      </w:r>
      <w:r w:rsidRPr="00AF64B4">
        <w:rPr>
          <w:rFonts w:ascii="楷体" w:eastAsia="楷体" w:hAnsi="楷体" w:hint="eastAsia"/>
          <w:b/>
          <w:sz w:val="24"/>
        </w:rPr>
        <w:t>份，</w:t>
      </w:r>
    </w:p>
    <w:p w:rsidR="00DA1113" w:rsidRPr="00AF64B4" w:rsidRDefault="00DA1113" w:rsidP="0086294C">
      <w:pPr>
        <w:spacing w:line="360" w:lineRule="exact"/>
        <w:ind w:leftChars="200" w:left="902" w:hangingChars="200" w:hanging="482"/>
        <w:rPr>
          <w:rFonts w:ascii="楷体" w:eastAsia="楷体" w:hAnsi="楷体"/>
          <w:b/>
          <w:sz w:val="24"/>
        </w:rPr>
      </w:pPr>
      <w:r w:rsidRPr="00AF64B4">
        <w:rPr>
          <w:rFonts w:ascii="楷体" w:eastAsia="楷体" w:hAnsi="楷体" w:hint="eastAsia"/>
          <w:b/>
          <w:sz w:val="24"/>
        </w:rPr>
        <w:t>（大写）</w:t>
      </w:r>
      <w:r w:rsidRPr="00AF64B4">
        <w:rPr>
          <w:rFonts w:ascii="楷体" w:eastAsia="楷体" w:hAnsi="楷体" w:hint="eastAsia"/>
          <w:b/>
          <w:sz w:val="24"/>
          <w:u w:val="single"/>
        </w:rPr>
        <w:t xml:space="preserve">     </w:t>
      </w:r>
      <w:r w:rsidRPr="00AF64B4">
        <w:rPr>
          <w:rFonts w:ascii="楷体" w:eastAsia="楷体" w:hAnsi="楷体" w:hint="eastAsia"/>
          <w:b/>
          <w:sz w:val="24"/>
        </w:rPr>
        <w:t>佰</w:t>
      </w:r>
      <w:r w:rsidRPr="00AF64B4">
        <w:rPr>
          <w:rFonts w:ascii="楷体" w:eastAsia="楷体" w:hAnsi="楷体" w:hint="eastAsia"/>
          <w:b/>
          <w:sz w:val="24"/>
          <w:u w:val="single"/>
        </w:rPr>
        <w:t xml:space="preserve">     </w:t>
      </w:r>
      <w:r w:rsidRPr="00AF64B4">
        <w:rPr>
          <w:rFonts w:ascii="楷体" w:eastAsia="楷体" w:hAnsi="楷体" w:hint="eastAsia"/>
          <w:b/>
          <w:sz w:val="24"/>
        </w:rPr>
        <w:t>拾</w:t>
      </w:r>
      <w:r w:rsidRPr="00AF64B4">
        <w:rPr>
          <w:rFonts w:ascii="楷体" w:eastAsia="楷体" w:hAnsi="楷体" w:hint="eastAsia"/>
          <w:b/>
          <w:sz w:val="24"/>
          <w:u w:val="single"/>
        </w:rPr>
        <w:t xml:space="preserve">     </w:t>
      </w:r>
      <w:r w:rsidRPr="00AF64B4">
        <w:rPr>
          <w:rFonts w:ascii="楷体" w:eastAsia="楷体" w:hAnsi="楷体" w:hint="eastAsia"/>
          <w:b/>
          <w:sz w:val="24"/>
        </w:rPr>
        <w:t>万</w:t>
      </w:r>
      <w:r w:rsidRPr="00AF64B4">
        <w:rPr>
          <w:rFonts w:ascii="楷体" w:eastAsia="楷体" w:hAnsi="楷体" w:hint="eastAsia"/>
          <w:b/>
          <w:sz w:val="24"/>
          <w:u w:val="single"/>
        </w:rPr>
        <w:t xml:space="preserve">     </w:t>
      </w:r>
      <w:r w:rsidRPr="00AF64B4">
        <w:rPr>
          <w:rFonts w:ascii="楷体" w:eastAsia="楷体" w:hAnsi="楷体" w:hint="eastAsia"/>
          <w:b/>
          <w:sz w:val="24"/>
        </w:rPr>
        <w:t>仟</w:t>
      </w:r>
      <w:r w:rsidRPr="00AF64B4">
        <w:rPr>
          <w:rFonts w:ascii="楷体" w:eastAsia="楷体" w:hAnsi="楷体" w:hint="eastAsia"/>
          <w:b/>
          <w:sz w:val="24"/>
          <w:u w:val="single"/>
        </w:rPr>
        <w:t xml:space="preserve">     </w:t>
      </w:r>
      <w:r w:rsidRPr="00AF64B4">
        <w:rPr>
          <w:rFonts w:ascii="楷体" w:eastAsia="楷体" w:hAnsi="楷体" w:hint="eastAsia"/>
          <w:b/>
          <w:sz w:val="24"/>
        </w:rPr>
        <w:t>佰</w:t>
      </w:r>
      <w:r w:rsidRPr="00AF64B4">
        <w:rPr>
          <w:rFonts w:ascii="楷体" w:eastAsia="楷体" w:hAnsi="楷体" w:hint="eastAsia"/>
          <w:b/>
          <w:sz w:val="24"/>
          <w:u w:val="single"/>
        </w:rPr>
        <w:t xml:space="preserve">     </w:t>
      </w:r>
      <w:r w:rsidRPr="00AF64B4">
        <w:rPr>
          <w:rFonts w:ascii="楷体" w:eastAsia="楷体" w:hAnsi="楷体" w:hint="eastAsia"/>
          <w:b/>
          <w:sz w:val="24"/>
        </w:rPr>
        <w:t>拾</w:t>
      </w:r>
      <w:r w:rsidRPr="00AF64B4">
        <w:rPr>
          <w:rFonts w:ascii="楷体" w:eastAsia="楷体" w:hAnsi="楷体" w:hint="eastAsia"/>
          <w:b/>
          <w:sz w:val="24"/>
          <w:u w:val="single"/>
        </w:rPr>
        <w:t xml:space="preserve">     </w:t>
      </w:r>
      <w:r w:rsidRPr="00AF64B4">
        <w:rPr>
          <w:rFonts w:ascii="楷体" w:eastAsia="楷体" w:hAnsi="楷体" w:hint="eastAsia"/>
          <w:b/>
          <w:sz w:val="24"/>
        </w:rPr>
        <w:t>点</w:t>
      </w:r>
      <w:r w:rsidRPr="00AF64B4">
        <w:rPr>
          <w:rFonts w:ascii="楷体" w:eastAsia="楷体" w:hAnsi="楷体" w:hint="eastAsia"/>
          <w:b/>
          <w:sz w:val="24"/>
          <w:u w:val="single"/>
        </w:rPr>
        <w:t xml:space="preserve">     </w:t>
      </w:r>
      <w:r w:rsidRPr="00AF64B4">
        <w:rPr>
          <w:rFonts w:ascii="楷体" w:eastAsia="楷体" w:hAnsi="楷体" w:hint="eastAsia"/>
          <w:b/>
          <w:sz w:val="24"/>
        </w:rPr>
        <w:t>份</w:t>
      </w:r>
      <w:bookmarkStart w:id="0" w:name="_GoBack"/>
      <w:bookmarkEnd w:id="0"/>
    </w:p>
    <w:p w:rsidR="00B36CCD" w:rsidRPr="00AF64B4" w:rsidRDefault="00B36CCD" w:rsidP="0099794C">
      <w:pPr>
        <w:spacing w:line="360" w:lineRule="exact"/>
        <w:ind w:left="964" w:hangingChars="400" w:hanging="964"/>
        <w:rPr>
          <w:rFonts w:ascii="楷体" w:eastAsia="楷体" w:hAnsi="楷体"/>
          <w:b/>
          <w:sz w:val="24"/>
        </w:rPr>
      </w:pPr>
    </w:p>
    <w:p w:rsidR="00BD13EF" w:rsidRPr="00AF64B4" w:rsidRDefault="0099794C" w:rsidP="0099794C">
      <w:pPr>
        <w:spacing w:line="360" w:lineRule="exact"/>
        <w:ind w:left="964" w:hangingChars="400" w:hanging="964"/>
        <w:rPr>
          <w:rFonts w:ascii="楷体" w:eastAsia="楷体" w:hAnsi="楷体"/>
          <w:b/>
          <w:sz w:val="24"/>
        </w:rPr>
      </w:pPr>
      <w:r w:rsidRPr="00AF64B4">
        <w:rPr>
          <w:rFonts w:ascii="楷体" w:eastAsia="楷体" w:hAnsi="楷体" w:hint="eastAsia"/>
          <w:b/>
          <w:sz w:val="24"/>
        </w:rPr>
        <w:t>基金份额持有人签署</w:t>
      </w:r>
    </w:p>
    <w:p w:rsidR="00B36CCD" w:rsidRPr="00AF64B4" w:rsidRDefault="00B36CCD" w:rsidP="0099794C">
      <w:pPr>
        <w:spacing w:line="360" w:lineRule="exact"/>
        <w:ind w:left="964" w:hangingChars="400" w:hanging="964"/>
        <w:rPr>
          <w:rFonts w:ascii="楷体" w:eastAsia="楷体" w:hAnsi="楷体"/>
          <w:b/>
          <w:sz w:val="24"/>
        </w:rPr>
      </w:pPr>
    </w:p>
    <w:p w:rsidR="0053168B" w:rsidRPr="00AF64B4" w:rsidRDefault="00A547CF" w:rsidP="00B0516B">
      <w:pPr>
        <w:wordWrap w:val="0"/>
        <w:spacing w:line="360" w:lineRule="exact"/>
        <w:ind w:left="960" w:hangingChars="400" w:hanging="960"/>
        <w:jc w:val="right"/>
        <w:rPr>
          <w:rFonts w:ascii="楷体" w:eastAsia="楷体" w:hAnsi="楷体"/>
          <w:sz w:val="24"/>
        </w:rPr>
      </w:pPr>
      <w:r w:rsidRPr="00AF64B4">
        <w:rPr>
          <w:rFonts w:ascii="楷体" w:eastAsia="楷体" w:hAnsi="楷体" w:hint="eastAsia"/>
          <w:sz w:val="24"/>
        </w:rPr>
        <w:t>申请人（基金份额持有人</w:t>
      </w:r>
      <w:r w:rsidR="00C81DEB" w:rsidRPr="00AF64B4">
        <w:rPr>
          <w:rFonts w:ascii="楷体" w:eastAsia="楷体" w:hAnsi="楷体" w:hint="eastAsia"/>
          <w:sz w:val="24"/>
        </w:rPr>
        <w:t>或授权代理人</w:t>
      </w:r>
      <w:r w:rsidRPr="00AF64B4">
        <w:rPr>
          <w:rFonts w:ascii="楷体" w:eastAsia="楷体" w:hAnsi="楷体" w:hint="eastAsia"/>
          <w:sz w:val="24"/>
        </w:rPr>
        <w:t xml:space="preserve">）签名：   </w:t>
      </w:r>
      <w:r w:rsidR="00B0516B" w:rsidRPr="00AF64B4">
        <w:rPr>
          <w:rFonts w:ascii="楷体" w:eastAsia="楷体" w:hAnsi="楷体" w:hint="eastAsia"/>
          <w:sz w:val="24"/>
        </w:rPr>
        <w:t xml:space="preserve"> </w:t>
      </w:r>
      <w:r w:rsidR="00B36CCD" w:rsidRPr="00AF64B4">
        <w:rPr>
          <w:rFonts w:ascii="楷体" w:eastAsia="楷体" w:hAnsi="楷体" w:hint="eastAsia"/>
          <w:sz w:val="24"/>
        </w:rPr>
        <w:t xml:space="preserve">         </w:t>
      </w:r>
      <w:r w:rsidR="00B0516B" w:rsidRPr="00AF64B4">
        <w:rPr>
          <w:rFonts w:ascii="楷体" w:eastAsia="楷体" w:hAnsi="楷体" w:hint="eastAsia"/>
          <w:sz w:val="24"/>
        </w:rPr>
        <w:t xml:space="preserve">  </w:t>
      </w:r>
    </w:p>
    <w:p w:rsidR="00A547CF" w:rsidRPr="00AF64B4" w:rsidRDefault="00A547CF" w:rsidP="0086294C">
      <w:pPr>
        <w:spacing w:line="360" w:lineRule="exact"/>
        <w:ind w:left="960" w:hangingChars="400" w:hanging="960"/>
        <w:jc w:val="right"/>
        <w:rPr>
          <w:rFonts w:ascii="楷体" w:eastAsia="楷体" w:hAnsi="楷体"/>
          <w:sz w:val="24"/>
        </w:rPr>
      </w:pPr>
      <w:r w:rsidRPr="00AF64B4">
        <w:rPr>
          <w:rFonts w:ascii="楷体" w:eastAsia="楷体" w:hAnsi="楷体" w:hint="eastAsia"/>
          <w:sz w:val="24"/>
        </w:rPr>
        <w:t xml:space="preserve">                </w:t>
      </w:r>
    </w:p>
    <w:p w:rsidR="00A547CF" w:rsidRPr="00AF64B4" w:rsidRDefault="00A547CF" w:rsidP="0086294C">
      <w:pPr>
        <w:spacing w:line="360" w:lineRule="exact"/>
        <w:ind w:left="960" w:hangingChars="400" w:hanging="960"/>
        <w:jc w:val="right"/>
        <w:rPr>
          <w:rFonts w:ascii="楷体" w:eastAsia="楷体" w:hAnsi="楷体"/>
          <w:sz w:val="24"/>
        </w:rPr>
      </w:pPr>
      <w:r w:rsidRPr="00AF64B4">
        <w:rPr>
          <w:rFonts w:ascii="楷体" w:eastAsia="楷体" w:hAnsi="楷体" w:hint="eastAsia"/>
          <w:sz w:val="24"/>
        </w:rPr>
        <w:t>签署日期：</w:t>
      </w:r>
      <w:r w:rsidRPr="00AF64B4">
        <w:rPr>
          <w:rFonts w:ascii="楷体" w:eastAsia="楷体" w:hAnsi="楷体" w:hint="eastAsia"/>
          <w:sz w:val="24"/>
          <w:u w:val="single"/>
        </w:rPr>
        <w:t xml:space="preserve">      </w:t>
      </w:r>
      <w:r w:rsidRPr="00AF64B4">
        <w:rPr>
          <w:rFonts w:ascii="楷体" w:eastAsia="楷体" w:hAnsi="楷体" w:hint="eastAsia"/>
          <w:sz w:val="24"/>
        </w:rPr>
        <w:t>年</w:t>
      </w:r>
      <w:r w:rsidRPr="00AF64B4">
        <w:rPr>
          <w:rFonts w:ascii="楷体" w:eastAsia="楷体" w:hAnsi="楷体" w:hint="eastAsia"/>
          <w:sz w:val="24"/>
          <w:u w:val="single"/>
        </w:rPr>
        <w:t xml:space="preserve">      </w:t>
      </w:r>
      <w:r w:rsidRPr="00AF64B4">
        <w:rPr>
          <w:rFonts w:ascii="楷体" w:eastAsia="楷体" w:hAnsi="楷体" w:hint="eastAsia"/>
          <w:sz w:val="24"/>
        </w:rPr>
        <w:t>月</w:t>
      </w:r>
      <w:r w:rsidRPr="00AF64B4">
        <w:rPr>
          <w:rFonts w:ascii="楷体" w:eastAsia="楷体" w:hAnsi="楷体" w:hint="eastAsia"/>
          <w:sz w:val="24"/>
          <w:u w:val="single"/>
        </w:rPr>
        <w:t xml:space="preserve">      </w:t>
      </w:r>
      <w:r w:rsidRPr="00AF64B4">
        <w:rPr>
          <w:rFonts w:ascii="楷体" w:eastAsia="楷体" w:hAnsi="楷体" w:hint="eastAsia"/>
          <w:sz w:val="24"/>
        </w:rPr>
        <w:t>日</w:t>
      </w:r>
    </w:p>
    <w:p w:rsidR="0053168B" w:rsidRPr="00AF64B4" w:rsidRDefault="0053168B" w:rsidP="0086294C">
      <w:pPr>
        <w:spacing w:line="360" w:lineRule="exact"/>
        <w:ind w:left="960" w:hangingChars="400" w:hanging="960"/>
        <w:jc w:val="right"/>
        <w:rPr>
          <w:rFonts w:ascii="楷体" w:eastAsia="楷体" w:hAnsi="楷体"/>
          <w:sz w:val="24"/>
        </w:rPr>
      </w:pPr>
    </w:p>
    <w:p w:rsidR="00192E9F" w:rsidRPr="00AF64B4" w:rsidRDefault="00192E9F" w:rsidP="003A247D">
      <w:pPr>
        <w:spacing w:line="360" w:lineRule="exact"/>
        <w:ind w:right="482"/>
        <w:jc w:val="left"/>
        <w:rPr>
          <w:rFonts w:ascii="楷体" w:eastAsia="楷体" w:hAnsi="楷体"/>
          <w:b/>
          <w:sz w:val="18"/>
          <w:szCs w:val="18"/>
        </w:rPr>
      </w:pPr>
    </w:p>
    <w:p w:rsidR="00A547CF" w:rsidRPr="00AF64B4" w:rsidRDefault="00A547CF" w:rsidP="003A247D">
      <w:pPr>
        <w:spacing w:line="360" w:lineRule="exact"/>
        <w:ind w:right="482"/>
        <w:jc w:val="left"/>
        <w:rPr>
          <w:rFonts w:ascii="楷体" w:eastAsia="楷体" w:hAnsi="楷体"/>
          <w:b/>
          <w:sz w:val="18"/>
          <w:szCs w:val="18"/>
        </w:rPr>
      </w:pPr>
      <w:r w:rsidRPr="00AF64B4">
        <w:rPr>
          <w:rFonts w:ascii="楷体" w:eastAsia="楷体" w:hAnsi="楷体" w:hint="eastAsia"/>
          <w:b/>
          <w:sz w:val="18"/>
          <w:szCs w:val="18"/>
        </w:rPr>
        <w:t>温馨提示</w:t>
      </w:r>
    </w:p>
    <w:p w:rsidR="00A547CF" w:rsidRPr="00AF64B4" w:rsidRDefault="00A547CF" w:rsidP="0086294C">
      <w:pPr>
        <w:pStyle w:val="a3"/>
        <w:numPr>
          <w:ilvl w:val="0"/>
          <w:numId w:val="1"/>
        </w:numPr>
        <w:spacing w:line="360" w:lineRule="exact"/>
        <w:ind w:right="480" w:firstLineChars="0"/>
        <w:jc w:val="left"/>
        <w:rPr>
          <w:rFonts w:ascii="楷体" w:eastAsia="楷体" w:hAnsi="楷体"/>
          <w:sz w:val="18"/>
          <w:szCs w:val="18"/>
        </w:rPr>
      </w:pPr>
      <w:r w:rsidRPr="00AF64B4">
        <w:rPr>
          <w:rFonts w:ascii="楷体" w:eastAsia="楷体" w:hAnsi="楷体" w:hint="eastAsia"/>
          <w:sz w:val="18"/>
          <w:szCs w:val="18"/>
        </w:rPr>
        <w:t>本申请书用于基金份额持有人赎回基金份额时填报，由</w:t>
      </w:r>
      <w:r w:rsidR="00AF64B4" w:rsidRPr="00AF64B4">
        <w:rPr>
          <w:rFonts w:ascii="楷体" w:eastAsia="楷体" w:hAnsi="楷体" w:hint="eastAsia"/>
          <w:sz w:val="18"/>
          <w:szCs w:val="18"/>
        </w:rPr>
        <w:t>北京知新资本投资管理有限公司</w:t>
      </w:r>
      <w:r w:rsidRPr="00AF64B4">
        <w:rPr>
          <w:rFonts w:ascii="楷体" w:eastAsia="楷体" w:hAnsi="楷体" w:hint="eastAsia"/>
          <w:sz w:val="18"/>
          <w:szCs w:val="18"/>
        </w:rPr>
        <w:t>负责审理并反馈。申请人须在基金的开放日前（请按合同约定的提前天数）向</w:t>
      </w:r>
      <w:r w:rsidR="00AF64B4" w:rsidRPr="00AF64B4">
        <w:rPr>
          <w:rFonts w:ascii="楷体" w:eastAsia="楷体" w:hAnsi="楷体" w:hint="eastAsia"/>
          <w:sz w:val="18"/>
          <w:szCs w:val="18"/>
        </w:rPr>
        <w:t>北京知新资本投资管理有限公司</w:t>
      </w:r>
      <w:r w:rsidRPr="00AF64B4">
        <w:rPr>
          <w:rFonts w:ascii="楷体" w:eastAsia="楷体" w:hAnsi="楷体" w:hint="eastAsia"/>
          <w:sz w:val="18"/>
          <w:szCs w:val="18"/>
        </w:rPr>
        <w:t>送达本申请书原件，本次赎回业务方可受理。</w:t>
      </w:r>
    </w:p>
    <w:p w:rsidR="00A547CF" w:rsidRPr="00AF64B4" w:rsidRDefault="00A547CF" w:rsidP="0086294C">
      <w:pPr>
        <w:pStyle w:val="a3"/>
        <w:numPr>
          <w:ilvl w:val="0"/>
          <w:numId w:val="1"/>
        </w:numPr>
        <w:spacing w:line="360" w:lineRule="exact"/>
        <w:ind w:right="480" w:firstLineChars="0"/>
        <w:jc w:val="left"/>
        <w:rPr>
          <w:rFonts w:ascii="楷体" w:eastAsia="楷体" w:hAnsi="楷体"/>
          <w:sz w:val="18"/>
          <w:szCs w:val="18"/>
        </w:rPr>
      </w:pPr>
      <w:r w:rsidRPr="00AF64B4">
        <w:rPr>
          <w:rFonts w:ascii="楷体" w:eastAsia="楷体" w:hAnsi="楷体" w:hint="eastAsia"/>
          <w:sz w:val="18"/>
          <w:szCs w:val="18"/>
        </w:rPr>
        <w:t>基金份额持有人须赎回基金份额时，须同时提供下列文件：</w:t>
      </w:r>
    </w:p>
    <w:p w:rsidR="00A547CF" w:rsidRPr="00AF64B4" w:rsidRDefault="0086294C" w:rsidP="0086294C">
      <w:pPr>
        <w:pStyle w:val="a3"/>
        <w:numPr>
          <w:ilvl w:val="0"/>
          <w:numId w:val="2"/>
        </w:numPr>
        <w:spacing w:line="360" w:lineRule="exact"/>
        <w:ind w:right="480" w:firstLineChars="0"/>
        <w:jc w:val="left"/>
        <w:rPr>
          <w:rFonts w:ascii="楷体" w:eastAsia="楷体" w:hAnsi="楷体"/>
          <w:sz w:val="18"/>
          <w:szCs w:val="18"/>
        </w:rPr>
      </w:pPr>
      <w:r w:rsidRPr="00AF64B4">
        <w:rPr>
          <w:rFonts w:ascii="楷体" w:eastAsia="楷体" w:hAnsi="楷体" w:hint="eastAsia"/>
          <w:sz w:val="18"/>
          <w:szCs w:val="18"/>
        </w:rPr>
        <w:t>本《赎回申请书》原件一式两份；</w:t>
      </w:r>
    </w:p>
    <w:p w:rsidR="0086294C" w:rsidRPr="00AF64B4" w:rsidRDefault="0086294C" w:rsidP="0086294C">
      <w:pPr>
        <w:pStyle w:val="a3"/>
        <w:numPr>
          <w:ilvl w:val="0"/>
          <w:numId w:val="2"/>
        </w:numPr>
        <w:spacing w:line="360" w:lineRule="exact"/>
        <w:ind w:right="480" w:firstLineChars="0"/>
        <w:jc w:val="left"/>
        <w:rPr>
          <w:rFonts w:ascii="楷体" w:eastAsia="楷体" w:hAnsi="楷体"/>
          <w:sz w:val="18"/>
          <w:szCs w:val="18"/>
        </w:rPr>
      </w:pPr>
      <w:r w:rsidRPr="00AF64B4">
        <w:rPr>
          <w:rFonts w:ascii="楷体" w:eastAsia="楷体" w:hAnsi="楷体" w:hint="eastAsia"/>
          <w:sz w:val="18"/>
          <w:szCs w:val="18"/>
        </w:rPr>
        <w:t>基金份额持有人身份证明复印件一式两份（并签名）；</w:t>
      </w:r>
    </w:p>
    <w:p w:rsidR="0086294C" w:rsidRPr="00AF64B4" w:rsidRDefault="0086294C" w:rsidP="0086294C">
      <w:pPr>
        <w:spacing w:line="360" w:lineRule="exact"/>
        <w:ind w:left="360" w:right="480"/>
        <w:jc w:val="left"/>
        <w:rPr>
          <w:rFonts w:ascii="楷体" w:eastAsia="楷体" w:hAnsi="楷体"/>
          <w:sz w:val="18"/>
          <w:szCs w:val="18"/>
        </w:rPr>
      </w:pPr>
      <w:r w:rsidRPr="00AF64B4">
        <w:rPr>
          <w:rFonts w:ascii="楷体" w:eastAsia="楷体" w:hAnsi="楷体" w:hint="eastAsia"/>
          <w:sz w:val="18"/>
          <w:szCs w:val="18"/>
        </w:rPr>
        <w:t>若申请人为基金份额持有人的授权代理人，出提供上述A、B文件外，还请提供：</w:t>
      </w:r>
    </w:p>
    <w:p w:rsidR="0086294C" w:rsidRPr="00AF64B4" w:rsidRDefault="0086294C" w:rsidP="0086294C">
      <w:pPr>
        <w:pStyle w:val="a3"/>
        <w:numPr>
          <w:ilvl w:val="0"/>
          <w:numId w:val="2"/>
        </w:numPr>
        <w:spacing w:line="360" w:lineRule="exact"/>
        <w:ind w:right="480" w:firstLineChars="0"/>
        <w:jc w:val="left"/>
        <w:rPr>
          <w:rFonts w:ascii="楷体" w:eastAsia="楷体" w:hAnsi="楷体"/>
          <w:sz w:val="18"/>
          <w:szCs w:val="18"/>
        </w:rPr>
      </w:pPr>
      <w:r w:rsidRPr="00AF64B4">
        <w:rPr>
          <w:rFonts w:ascii="楷体" w:eastAsia="楷体" w:hAnsi="楷体" w:hint="eastAsia"/>
          <w:sz w:val="18"/>
          <w:szCs w:val="18"/>
        </w:rPr>
        <w:t>经公证后的委托人《委托授权书》原件一式两份；</w:t>
      </w:r>
    </w:p>
    <w:p w:rsidR="0086294C" w:rsidRPr="00AF64B4" w:rsidRDefault="0086294C" w:rsidP="0086294C">
      <w:pPr>
        <w:pStyle w:val="a3"/>
        <w:numPr>
          <w:ilvl w:val="0"/>
          <w:numId w:val="2"/>
        </w:numPr>
        <w:spacing w:line="360" w:lineRule="exact"/>
        <w:ind w:right="480" w:firstLineChars="0"/>
        <w:jc w:val="left"/>
        <w:rPr>
          <w:rFonts w:ascii="楷体" w:eastAsia="楷体" w:hAnsi="楷体"/>
          <w:sz w:val="18"/>
          <w:szCs w:val="18"/>
        </w:rPr>
      </w:pPr>
      <w:r w:rsidRPr="00AF64B4">
        <w:rPr>
          <w:rFonts w:ascii="楷体" w:eastAsia="楷体" w:hAnsi="楷体" w:hint="eastAsia"/>
          <w:sz w:val="18"/>
          <w:szCs w:val="18"/>
        </w:rPr>
        <w:t>代理人身份证明复印件一式两份（并签名）；</w:t>
      </w:r>
    </w:p>
    <w:p w:rsidR="0086294C" w:rsidRPr="00AF64B4" w:rsidRDefault="0086294C" w:rsidP="00AB56BF">
      <w:pPr>
        <w:pStyle w:val="a3"/>
        <w:numPr>
          <w:ilvl w:val="0"/>
          <w:numId w:val="1"/>
        </w:numPr>
        <w:spacing w:line="360" w:lineRule="exact"/>
        <w:ind w:right="480" w:firstLineChars="0"/>
        <w:jc w:val="left"/>
        <w:rPr>
          <w:rFonts w:ascii="楷体" w:eastAsia="楷体" w:hAnsi="楷体"/>
          <w:sz w:val="18"/>
          <w:szCs w:val="18"/>
        </w:rPr>
      </w:pPr>
      <w:r w:rsidRPr="00AF64B4">
        <w:rPr>
          <w:rFonts w:ascii="楷体" w:eastAsia="楷体" w:hAnsi="楷体" w:hint="eastAsia"/>
          <w:sz w:val="18"/>
          <w:szCs w:val="18"/>
        </w:rPr>
        <w:t>申请人提供的信息和文件必须真实、准确、完整，否则因此所导致的一切责任由申请人自行承担。</w:t>
      </w:r>
    </w:p>
    <w:p w:rsidR="00AF64B4" w:rsidRDefault="00AF64B4" w:rsidP="00E11A6E">
      <w:pPr>
        <w:pStyle w:val="a3"/>
        <w:numPr>
          <w:ilvl w:val="0"/>
          <w:numId w:val="1"/>
        </w:numPr>
        <w:spacing w:line="360" w:lineRule="exact"/>
        <w:ind w:right="480" w:firstLineChars="0"/>
        <w:jc w:val="left"/>
        <w:rPr>
          <w:rFonts w:ascii="楷体" w:eastAsia="楷体" w:hAnsi="楷体"/>
          <w:sz w:val="18"/>
          <w:szCs w:val="18"/>
        </w:rPr>
      </w:pPr>
      <w:r w:rsidRPr="00AF64B4">
        <w:rPr>
          <w:rFonts w:ascii="楷体" w:eastAsia="楷体" w:hAnsi="楷体" w:hint="eastAsia"/>
          <w:sz w:val="18"/>
          <w:szCs w:val="18"/>
        </w:rPr>
        <w:t>北京知新资本投资管理有限公司</w:t>
      </w:r>
    </w:p>
    <w:p w:rsidR="00AF64B4" w:rsidRDefault="00B61E79" w:rsidP="00AF64B4">
      <w:pPr>
        <w:pStyle w:val="a3"/>
        <w:spacing w:line="360" w:lineRule="exact"/>
        <w:ind w:left="360" w:right="480" w:firstLineChars="0" w:firstLine="0"/>
        <w:jc w:val="left"/>
        <w:rPr>
          <w:rFonts w:ascii="楷体" w:eastAsia="楷体" w:hAnsi="楷体"/>
          <w:sz w:val="18"/>
          <w:szCs w:val="18"/>
        </w:rPr>
      </w:pPr>
      <w:r w:rsidRPr="00AF64B4">
        <w:rPr>
          <w:rFonts w:ascii="楷体" w:eastAsia="楷体" w:hAnsi="楷体" w:hint="eastAsia"/>
          <w:sz w:val="18"/>
          <w:szCs w:val="18"/>
        </w:rPr>
        <w:t>联</w:t>
      </w:r>
      <w:r w:rsidRPr="00F30B5B">
        <w:rPr>
          <w:rFonts w:ascii="楷体" w:eastAsia="楷体" w:hAnsi="楷体" w:hint="eastAsia"/>
          <w:sz w:val="18"/>
          <w:szCs w:val="18"/>
        </w:rPr>
        <w:t>系地址</w:t>
      </w:r>
      <w:r w:rsidRPr="00963E26">
        <w:rPr>
          <w:rFonts w:ascii="楷体" w:eastAsia="楷体" w:hAnsi="楷体" w:hint="eastAsia"/>
          <w:sz w:val="18"/>
          <w:szCs w:val="18"/>
        </w:rPr>
        <w:t>：</w:t>
      </w:r>
      <w:r w:rsidR="00AF64B4" w:rsidRPr="00AF64B4">
        <w:rPr>
          <w:rFonts w:ascii="楷体" w:eastAsia="楷体" w:hAnsi="楷体"/>
          <w:sz w:val="18"/>
          <w:szCs w:val="18"/>
        </w:rPr>
        <w:t>北京市东城区东长安街1号东方广场东一办公楼六层13室</w:t>
      </w:r>
    </w:p>
    <w:p w:rsidR="00B61E79" w:rsidRPr="00F30B5B" w:rsidRDefault="00192E9F" w:rsidP="00AF64B4">
      <w:pPr>
        <w:pStyle w:val="a3"/>
        <w:spacing w:line="360" w:lineRule="exact"/>
        <w:ind w:left="360" w:right="480" w:firstLineChars="0" w:firstLine="0"/>
        <w:jc w:val="left"/>
        <w:rPr>
          <w:rFonts w:ascii="楷体" w:eastAsia="楷体" w:hAnsi="楷体"/>
          <w:sz w:val="18"/>
          <w:szCs w:val="18"/>
        </w:rPr>
      </w:pPr>
      <w:r w:rsidRPr="00F30B5B">
        <w:rPr>
          <w:rFonts w:ascii="楷体" w:eastAsia="楷体" w:hAnsi="楷体" w:hint="eastAsia"/>
          <w:sz w:val="18"/>
          <w:szCs w:val="18"/>
        </w:rPr>
        <w:t>联系电</w:t>
      </w:r>
      <w:r w:rsidR="00B61E79" w:rsidRPr="00F30B5B">
        <w:rPr>
          <w:rFonts w:ascii="楷体" w:eastAsia="楷体" w:hAnsi="楷体" w:hint="eastAsia"/>
          <w:sz w:val="18"/>
          <w:szCs w:val="18"/>
        </w:rPr>
        <w:t>话：</w:t>
      </w:r>
      <w:r w:rsidR="00963E26" w:rsidRPr="00963E26">
        <w:rPr>
          <w:rFonts w:ascii="楷体" w:eastAsia="楷体" w:hAnsi="楷体" w:hint="eastAsia"/>
          <w:sz w:val="18"/>
          <w:szCs w:val="18"/>
          <w:u w:val="single"/>
        </w:rPr>
        <w:t xml:space="preserve"> </w:t>
      </w:r>
      <w:r w:rsidR="00684256">
        <w:rPr>
          <w:rFonts w:ascii="楷体" w:eastAsia="楷体" w:hAnsi="楷体"/>
          <w:sz w:val="18"/>
          <w:szCs w:val="18"/>
          <w:u w:val="single"/>
        </w:rPr>
        <w:t>010</w:t>
      </w:r>
      <w:r w:rsidR="00684256">
        <w:rPr>
          <w:rFonts w:ascii="楷体" w:eastAsia="楷体" w:hAnsi="楷体" w:hint="eastAsia"/>
          <w:sz w:val="18"/>
          <w:szCs w:val="18"/>
          <w:u w:val="single"/>
        </w:rPr>
        <w:t>-</w:t>
      </w:r>
      <w:r w:rsidR="00684256">
        <w:rPr>
          <w:rFonts w:ascii="楷体" w:eastAsia="楷体" w:hAnsi="楷体"/>
          <w:sz w:val="18"/>
          <w:szCs w:val="18"/>
          <w:u w:val="single"/>
        </w:rPr>
        <w:t>85183380</w:t>
      </w:r>
      <w:r w:rsidR="00963E26" w:rsidRPr="00963E26">
        <w:rPr>
          <w:rFonts w:ascii="楷体" w:eastAsia="楷体" w:hAnsi="楷体" w:hint="eastAsia"/>
          <w:sz w:val="18"/>
          <w:szCs w:val="18"/>
          <w:u w:val="single"/>
        </w:rPr>
        <w:t xml:space="preserve"> </w:t>
      </w:r>
      <w:r w:rsidR="00B61E79" w:rsidRPr="00F30B5B">
        <w:rPr>
          <w:rFonts w:ascii="楷体" w:eastAsia="楷体" w:hAnsi="楷体" w:hint="eastAsia"/>
          <w:sz w:val="18"/>
          <w:szCs w:val="18"/>
        </w:rPr>
        <w:t>。</w:t>
      </w:r>
    </w:p>
    <w:sectPr w:rsidR="00B61E79" w:rsidRPr="00F30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C0A" w:rsidRDefault="00263C0A" w:rsidP="008976D5">
      <w:r>
        <w:separator/>
      </w:r>
    </w:p>
  </w:endnote>
  <w:endnote w:type="continuationSeparator" w:id="0">
    <w:p w:rsidR="00263C0A" w:rsidRDefault="00263C0A" w:rsidP="00897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C0A" w:rsidRDefault="00263C0A" w:rsidP="008976D5">
      <w:r>
        <w:separator/>
      </w:r>
    </w:p>
  </w:footnote>
  <w:footnote w:type="continuationSeparator" w:id="0">
    <w:p w:rsidR="00263C0A" w:rsidRDefault="00263C0A" w:rsidP="00897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16BD3"/>
    <w:multiLevelType w:val="hybridMultilevel"/>
    <w:tmpl w:val="0E3ECD00"/>
    <w:lvl w:ilvl="0" w:tplc="20B2D8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B74CE8"/>
    <w:multiLevelType w:val="hybridMultilevel"/>
    <w:tmpl w:val="1D98CCE0"/>
    <w:lvl w:ilvl="0" w:tplc="8F8A1626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C24"/>
    <w:rsid w:val="00000640"/>
    <w:rsid w:val="00001A1E"/>
    <w:rsid w:val="0002264F"/>
    <w:rsid w:val="000231B7"/>
    <w:rsid w:val="000244EA"/>
    <w:rsid w:val="0003258E"/>
    <w:rsid w:val="00036CA8"/>
    <w:rsid w:val="00051106"/>
    <w:rsid w:val="00052F11"/>
    <w:rsid w:val="00052FAB"/>
    <w:rsid w:val="0005346B"/>
    <w:rsid w:val="000547D2"/>
    <w:rsid w:val="000569FF"/>
    <w:rsid w:val="00056E1F"/>
    <w:rsid w:val="00061CDA"/>
    <w:rsid w:val="000645C4"/>
    <w:rsid w:val="000670D8"/>
    <w:rsid w:val="00070995"/>
    <w:rsid w:val="00073A8A"/>
    <w:rsid w:val="00076527"/>
    <w:rsid w:val="00082248"/>
    <w:rsid w:val="000823F5"/>
    <w:rsid w:val="000842AD"/>
    <w:rsid w:val="0008483D"/>
    <w:rsid w:val="00086EC6"/>
    <w:rsid w:val="00087ABF"/>
    <w:rsid w:val="00090090"/>
    <w:rsid w:val="000957EA"/>
    <w:rsid w:val="00097A9B"/>
    <w:rsid w:val="000A2333"/>
    <w:rsid w:val="000A457A"/>
    <w:rsid w:val="000A5562"/>
    <w:rsid w:val="000A6BE1"/>
    <w:rsid w:val="000B6126"/>
    <w:rsid w:val="000C221E"/>
    <w:rsid w:val="000E391D"/>
    <w:rsid w:val="000E3BB5"/>
    <w:rsid w:val="000F24D3"/>
    <w:rsid w:val="000F6F51"/>
    <w:rsid w:val="000F7CB9"/>
    <w:rsid w:val="00111C77"/>
    <w:rsid w:val="0012113A"/>
    <w:rsid w:val="00122EB3"/>
    <w:rsid w:val="0012370C"/>
    <w:rsid w:val="00124ABF"/>
    <w:rsid w:val="0012601B"/>
    <w:rsid w:val="001412E4"/>
    <w:rsid w:val="00153779"/>
    <w:rsid w:val="00154CBC"/>
    <w:rsid w:val="00157AD0"/>
    <w:rsid w:val="0016045F"/>
    <w:rsid w:val="00161012"/>
    <w:rsid w:val="00165AC5"/>
    <w:rsid w:val="0016617E"/>
    <w:rsid w:val="0016633A"/>
    <w:rsid w:val="0017034C"/>
    <w:rsid w:val="00171D01"/>
    <w:rsid w:val="00173140"/>
    <w:rsid w:val="00175E1B"/>
    <w:rsid w:val="00180576"/>
    <w:rsid w:val="00187D15"/>
    <w:rsid w:val="00192E9F"/>
    <w:rsid w:val="001A3B22"/>
    <w:rsid w:val="001A53F2"/>
    <w:rsid w:val="001A588D"/>
    <w:rsid w:val="001C609E"/>
    <w:rsid w:val="001C6605"/>
    <w:rsid w:val="001D3ED0"/>
    <w:rsid w:val="001D585A"/>
    <w:rsid w:val="001E1278"/>
    <w:rsid w:val="001F17F2"/>
    <w:rsid w:val="001F1AED"/>
    <w:rsid w:val="001F26E7"/>
    <w:rsid w:val="001F5505"/>
    <w:rsid w:val="001F61FC"/>
    <w:rsid w:val="00203ABD"/>
    <w:rsid w:val="00204DBA"/>
    <w:rsid w:val="00205A20"/>
    <w:rsid w:val="00207BA9"/>
    <w:rsid w:val="00214074"/>
    <w:rsid w:val="002226B6"/>
    <w:rsid w:val="00222B73"/>
    <w:rsid w:val="00226A55"/>
    <w:rsid w:val="00230AC9"/>
    <w:rsid w:val="00232A14"/>
    <w:rsid w:val="00235520"/>
    <w:rsid w:val="002409AB"/>
    <w:rsid w:val="00242D42"/>
    <w:rsid w:val="00244155"/>
    <w:rsid w:val="00245845"/>
    <w:rsid w:val="002544BE"/>
    <w:rsid w:val="00257800"/>
    <w:rsid w:val="00257C0D"/>
    <w:rsid w:val="00263C0A"/>
    <w:rsid w:val="00264B68"/>
    <w:rsid w:val="00270074"/>
    <w:rsid w:val="00272CB6"/>
    <w:rsid w:val="00273125"/>
    <w:rsid w:val="002757A8"/>
    <w:rsid w:val="00291064"/>
    <w:rsid w:val="00295864"/>
    <w:rsid w:val="002B7DFE"/>
    <w:rsid w:val="002C0DA2"/>
    <w:rsid w:val="002C1E41"/>
    <w:rsid w:val="002C30E7"/>
    <w:rsid w:val="002C48E0"/>
    <w:rsid w:val="002C5717"/>
    <w:rsid w:val="002D3606"/>
    <w:rsid w:val="002E6A93"/>
    <w:rsid w:val="002E6B25"/>
    <w:rsid w:val="002F2626"/>
    <w:rsid w:val="003001A3"/>
    <w:rsid w:val="003129EA"/>
    <w:rsid w:val="0031370C"/>
    <w:rsid w:val="00321456"/>
    <w:rsid w:val="00321C46"/>
    <w:rsid w:val="00326637"/>
    <w:rsid w:val="00340814"/>
    <w:rsid w:val="00342C98"/>
    <w:rsid w:val="003432CE"/>
    <w:rsid w:val="00343E4C"/>
    <w:rsid w:val="00345022"/>
    <w:rsid w:val="00346230"/>
    <w:rsid w:val="003469CD"/>
    <w:rsid w:val="00346B16"/>
    <w:rsid w:val="00351257"/>
    <w:rsid w:val="003530F7"/>
    <w:rsid w:val="00356565"/>
    <w:rsid w:val="00357D26"/>
    <w:rsid w:val="003718B7"/>
    <w:rsid w:val="00372F8D"/>
    <w:rsid w:val="00374A94"/>
    <w:rsid w:val="00380D5B"/>
    <w:rsid w:val="00383094"/>
    <w:rsid w:val="00387AF4"/>
    <w:rsid w:val="003927BC"/>
    <w:rsid w:val="003938AD"/>
    <w:rsid w:val="0039390B"/>
    <w:rsid w:val="00393A0E"/>
    <w:rsid w:val="00394F7F"/>
    <w:rsid w:val="003A247D"/>
    <w:rsid w:val="003A32B2"/>
    <w:rsid w:val="003A56BE"/>
    <w:rsid w:val="003A5EE3"/>
    <w:rsid w:val="003B40D0"/>
    <w:rsid w:val="003B6D6D"/>
    <w:rsid w:val="003C02C2"/>
    <w:rsid w:val="003C1C91"/>
    <w:rsid w:val="003C2018"/>
    <w:rsid w:val="003D1083"/>
    <w:rsid w:val="003D4809"/>
    <w:rsid w:val="003E1F00"/>
    <w:rsid w:val="003E38B3"/>
    <w:rsid w:val="003E7A5D"/>
    <w:rsid w:val="003F5522"/>
    <w:rsid w:val="003F7482"/>
    <w:rsid w:val="00407C99"/>
    <w:rsid w:val="0041223F"/>
    <w:rsid w:val="00422A78"/>
    <w:rsid w:val="004265BC"/>
    <w:rsid w:val="00430023"/>
    <w:rsid w:val="004315CA"/>
    <w:rsid w:val="00431D41"/>
    <w:rsid w:val="00434FD2"/>
    <w:rsid w:val="00435D97"/>
    <w:rsid w:val="00436126"/>
    <w:rsid w:val="00437C1D"/>
    <w:rsid w:val="00443C44"/>
    <w:rsid w:val="00446F13"/>
    <w:rsid w:val="00447729"/>
    <w:rsid w:val="00460C44"/>
    <w:rsid w:val="00467827"/>
    <w:rsid w:val="0047028C"/>
    <w:rsid w:val="00471334"/>
    <w:rsid w:val="004806A0"/>
    <w:rsid w:val="004838B2"/>
    <w:rsid w:val="004838D0"/>
    <w:rsid w:val="00485611"/>
    <w:rsid w:val="00487F85"/>
    <w:rsid w:val="0049079A"/>
    <w:rsid w:val="00491EA9"/>
    <w:rsid w:val="004942CC"/>
    <w:rsid w:val="004A528D"/>
    <w:rsid w:val="004A708B"/>
    <w:rsid w:val="004B00F2"/>
    <w:rsid w:val="004B14BC"/>
    <w:rsid w:val="004B1DAB"/>
    <w:rsid w:val="004B2312"/>
    <w:rsid w:val="004B40CC"/>
    <w:rsid w:val="004B5E4A"/>
    <w:rsid w:val="004C33D5"/>
    <w:rsid w:val="004C4C4F"/>
    <w:rsid w:val="004C5089"/>
    <w:rsid w:val="004C7744"/>
    <w:rsid w:val="004D034B"/>
    <w:rsid w:val="004E714C"/>
    <w:rsid w:val="004F113B"/>
    <w:rsid w:val="004F2039"/>
    <w:rsid w:val="004F4166"/>
    <w:rsid w:val="004F5CFF"/>
    <w:rsid w:val="005023F4"/>
    <w:rsid w:val="00505F40"/>
    <w:rsid w:val="005061D8"/>
    <w:rsid w:val="00510931"/>
    <w:rsid w:val="005219C1"/>
    <w:rsid w:val="00527F57"/>
    <w:rsid w:val="0053168B"/>
    <w:rsid w:val="00532F8A"/>
    <w:rsid w:val="00540BE3"/>
    <w:rsid w:val="005426A8"/>
    <w:rsid w:val="00543050"/>
    <w:rsid w:val="00544EC3"/>
    <w:rsid w:val="00546FB4"/>
    <w:rsid w:val="00554A05"/>
    <w:rsid w:val="00565C10"/>
    <w:rsid w:val="00585D7B"/>
    <w:rsid w:val="00590B60"/>
    <w:rsid w:val="00594482"/>
    <w:rsid w:val="005976C4"/>
    <w:rsid w:val="005A16D0"/>
    <w:rsid w:val="005A3E3B"/>
    <w:rsid w:val="005A5BA9"/>
    <w:rsid w:val="005B320A"/>
    <w:rsid w:val="005B3214"/>
    <w:rsid w:val="005B4E51"/>
    <w:rsid w:val="005D1712"/>
    <w:rsid w:val="005D308C"/>
    <w:rsid w:val="005D3C16"/>
    <w:rsid w:val="005D4FCA"/>
    <w:rsid w:val="005E02B9"/>
    <w:rsid w:val="005E1D9A"/>
    <w:rsid w:val="005E55A2"/>
    <w:rsid w:val="005E6A81"/>
    <w:rsid w:val="005F13CC"/>
    <w:rsid w:val="005F19C4"/>
    <w:rsid w:val="005F2919"/>
    <w:rsid w:val="005F38E9"/>
    <w:rsid w:val="005F5000"/>
    <w:rsid w:val="005F52DC"/>
    <w:rsid w:val="005F5974"/>
    <w:rsid w:val="00600238"/>
    <w:rsid w:val="0060494A"/>
    <w:rsid w:val="00605A5C"/>
    <w:rsid w:val="00611014"/>
    <w:rsid w:val="00612D7B"/>
    <w:rsid w:val="006159BE"/>
    <w:rsid w:val="0061768F"/>
    <w:rsid w:val="00617EF3"/>
    <w:rsid w:val="00623772"/>
    <w:rsid w:val="006277C1"/>
    <w:rsid w:val="00631AC0"/>
    <w:rsid w:val="006331C8"/>
    <w:rsid w:val="00636133"/>
    <w:rsid w:val="00645FD6"/>
    <w:rsid w:val="00647029"/>
    <w:rsid w:val="00650508"/>
    <w:rsid w:val="006602C2"/>
    <w:rsid w:val="00661BCC"/>
    <w:rsid w:val="00663FE3"/>
    <w:rsid w:val="00665D81"/>
    <w:rsid w:val="00667338"/>
    <w:rsid w:val="00671505"/>
    <w:rsid w:val="0067667B"/>
    <w:rsid w:val="00684256"/>
    <w:rsid w:val="00691D56"/>
    <w:rsid w:val="00692EEB"/>
    <w:rsid w:val="00693F84"/>
    <w:rsid w:val="00694610"/>
    <w:rsid w:val="006949EB"/>
    <w:rsid w:val="00696251"/>
    <w:rsid w:val="00697218"/>
    <w:rsid w:val="00697C88"/>
    <w:rsid w:val="006A1FC0"/>
    <w:rsid w:val="006A2E0B"/>
    <w:rsid w:val="006A44CE"/>
    <w:rsid w:val="006A7B8C"/>
    <w:rsid w:val="006B0F4E"/>
    <w:rsid w:val="006B25E1"/>
    <w:rsid w:val="006B454E"/>
    <w:rsid w:val="006B468B"/>
    <w:rsid w:val="006B6E02"/>
    <w:rsid w:val="006B7DE9"/>
    <w:rsid w:val="006C2EDD"/>
    <w:rsid w:val="006C39DB"/>
    <w:rsid w:val="006C4823"/>
    <w:rsid w:val="006C6B86"/>
    <w:rsid w:val="006D0C57"/>
    <w:rsid w:val="006E21D0"/>
    <w:rsid w:val="006F5536"/>
    <w:rsid w:val="007006E1"/>
    <w:rsid w:val="00705484"/>
    <w:rsid w:val="00706FD0"/>
    <w:rsid w:val="0070703C"/>
    <w:rsid w:val="007073C4"/>
    <w:rsid w:val="007129DC"/>
    <w:rsid w:val="00717ACF"/>
    <w:rsid w:val="00717E95"/>
    <w:rsid w:val="0072063A"/>
    <w:rsid w:val="0072163C"/>
    <w:rsid w:val="0072525F"/>
    <w:rsid w:val="007259C7"/>
    <w:rsid w:val="00725EF6"/>
    <w:rsid w:val="00726362"/>
    <w:rsid w:val="00736182"/>
    <w:rsid w:val="007429C6"/>
    <w:rsid w:val="00743C39"/>
    <w:rsid w:val="007506F5"/>
    <w:rsid w:val="007569E5"/>
    <w:rsid w:val="00762826"/>
    <w:rsid w:val="00771282"/>
    <w:rsid w:val="00784931"/>
    <w:rsid w:val="00787330"/>
    <w:rsid w:val="007920DD"/>
    <w:rsid w:val="00793CFF"/>
    <w:rsid w:val="007A2F37"/>
    <w:rsid w:val="007B4AD0"/>
    <w:rsid w:val="007B7D8B"/>
    <w:rsid w:val="007C2175"/>
    <w:rsid w:val="007C297E"/>
    <w:rsid w:val="007C5BA8"/>
    <w:rsid w:val="007C601D"/>
    <w:rsid w:val="007D06F7"/>
    <w:rsid w:val="007D32AA"/>
    <w:rsid w:val="007D434C"/>
    <w:rsid w:val="007E43B0"/>
    <w:rsid w:val="007F2D47"/>
    <w:rsid w:val="007F5B0C"/>
    <w:rsid w:val="007F6ABB"/>
    <w:rsid w:val="0080616F"/>
    <w:rsid w:val="00806A54"/>
    <w:rsid w:val="0081215E"/>
    <w:rsid w:val="00815DCB"/>
    <w:rsid w:val="00817E35"/>
    <w:rsid w:val="008202AF"/>
    <w:rsid w:val="00821BCD"/>
    <w:rsid w:val="00822489"/>
    <w:rsid w:val="00823ADD"/>
    <w:rsid w:val="008242DA"/>
    <w:rsid w:val="00826D8C"/>
    <w:rsid w:val="008304CF"/>
    <w:rsid w:val="00833966"/>
    <w:rsid w:val="00833A62"/>
    <w:rsid w:val="00834CD7"/>
    <w:rsid w:val="0084038A"/>
    <w:rsid w:val="0084104E"/>
    <w:rsid w:val="00841E62"/>
    <w:rsid w:val="0084400A"/>
    <w:rsid w:val="0084416D"/>
    <w:rsid w:val="00844E4C"/>
    <w:rsid w:val="00846AA2"/>
    <w:rsid w:val="00853D93"/>
    <w:rsid w:val="0085432B"/>
    <w:rsid w:val="008546AB"/>
    <w:rsid w:val="00854FF9"/>
    <w:rsid w:val="00855B04"/>
    <w:rsid w:val="0086294C"/>
    <w:rsid w:val="0086381A"/>
    <w:rsid w:val="00867087"/>
    <w:rsid w:val="00870B76"/>
    <w:rsid w:val="00871467"/>
    <w:rsid w:val="00876831"/>
    <w:rsid w:val="00880C3A"/>
    <w:rsid w:val="00882FEA"/>
    <w:rsid w:val="00886D3A"/>
    <w:rsid w:val="00887488"/>
    <w:rsid w:val="008922AE"/>
    <w:rsid w:val="00892E04"/>
    <w:rsid w:val="00892F33"/>
    <w:rsid w:val="00895177"/>
    <w:rsid w:val="008958C5"/>
    <w:rsid w:val="00896F47"/>
    <w:rsid w:val="008976D5"/>
    <w:rsid w:val="00897E2E"/>
    <w:rsid w:val="008A2B21"/>
    <w:rsid w:val="008A6296"/>
    <w:rsid w:val="008B07E8"/>
    <w:rsid w:val="008B45B3"/>
    <w:rsid w:val="008B7586"/>
    <w:rsid w:val="008C2D96"/>
    <w:rsid w:val="008C2F4B"/>
    <w:rsid w:val="008C645B"/>
    <w:rsid w:val="008C7019"/>
    <w:rsid w:val="008C7FCF"/>
    <w:rsid w:val="008D12DA"/>
    <w:rsid w:val="008D2A77"/>
    <w:rsid w:val="008E432D"/>
    <w:rsid w:val="008F07A2"/>
    <w:rsid w:val="008F1C4D"/>
    <w:rsid w:val="008F4973"/>
    <w:rsid w:val="008F4B09"/>
    <w:rsid w:val="008F5F40"/>
    <w:rsid w:val="0090708F"/>
    <w:rsid w:val="00911D4A"/>
    <w:rsid w:val="009137D0"/>
    <w:rsid w:val="00915438"/>
    <w:rsid w:val="00917775"/>
    <w:rsid w:val="0092593C"/>
    <w:rsid w:val="00930F85"/>
    <w:rsid w:val="00933B5F"/>
    <w:rsid w:val="009379CA"/>
    <w:rsid w:val="00940A5F"/>
    <w:rsid w:val="00943769"/>
    <w:rsid w:val="00943C51"/>
    <w:rsid w:val="00954D1E"/>
    <w:rsid w:val="009564CB"/>
    <w:rsid w:val="00962C28"/>
    <w:rsid w:val="00963E26"/>
    <w:rsid w:val="00965CE3"/>
    <w:rsid w:val="009660AF"/>
    <w:rsid w:val="0096673D"/>
    <w:rsid w:val="00967B59"/>
    <w:rsid w:val="009717B1"/>
    <w:rsid w:val="00976B4C"/>
    <w:rsid w:val="00977CD6"/>
    <w:rsid w:val="0098005C"/>
    <w:rsid w:val="00981350"/>
    <w:rsid w:val="0098300E"/>
    <w:rsid w:val="00983464"/>
    <w:rsid w:val="009876B8"/>
    <w:rsid w:val="009957BE"/>
    <w:rsid w:val="0099794C"/>
    <w:rsid w:val="009A07E6"/>
    <w:rsid w:val="009A3115"/>
    <w:rsid w:val="009B321B"/>
    <w:rsid w:val="009C2649"/>
    <w:rsid w:val="009C296E"/>
    <w:rsid w:val="009C3CF7"/>
    <w:rsid w:val="009C3E9A"/>
    <w:rsid w:val="009C47AD"/>
    <w:rsid w:val="009C6651"/>
    <w:rsid w:val="009D1466"/>
    <w:rsid w:val="009D3D5B"/>
    <w:rsid w:val="009D468B"/>
    <w:rsid w:val="009E127C"/>
    <w:rsid w:val="009E281B"/>
    <w:rsid w:val="009E5C24"/>
    <w:rsid w:val="009E6682"/>
    <w:rsid w:val="009F2163"/>
    <w:rsid w:val="009F26AF"/>
    <w:rsid w:val="009F6DB3"/>
    <w:rsid w:val="00A01A77"/>
    <w:rsid w:val="00A04ACA"/>
    <w:rsid w:val="00A10ABE"/>
    <w:rsid w:val="00A1348E"/>
    <w:rsid w:val="00A14F16"/>
    <w:rsid w:val="00A21DE0"/>
    <w:rsid w:val="00A22BB7"/>
    <w:rsid w:val="00A23AA8"/>
    <w:rsid w:val="00A2409D"/>
    <w:rsid w:val="00A24842"/>
    <w:rsid w:val="00A3540B"/>
    <w:rsid w:val="00A41CCA"/>
    <w:rsid w:val="00A42A2B"/>
    <w:rsid w:val="00A43108"/>
    <w:rsid w:val="00A46961"/>
    <w:rsid w:val="00A547CF"/>
    <w:rsid w:val="00A54AE8"/>
    <w:rsid w:val="00A6047C"/>
    <w:rsid w:val="00A65C33"/>
    <w:rsid w:val="00A679E0"/>
    <w:rsid w:val="00A832AB"/>
    <w:rsid w:val="00A91456"/>
    <w:rsid w:val="00A9189E"/>
    <w:rsid w:val="00A93A63"/>
    <w:rsid w:val="00A940CC"/>
    <w:rsid w:val="00A942E6"/>
    <w:rsid w:val="00A94318"/>
    <w:rsid w:val="00A9447C"/>
    <w:rsid w:val="00A944F7"/>
    <w:rsid w:val="00AA0203"/>
    <w:rsid w:val="00AA1D90"/>
    <w:rsid w:val="00AA67F0"/>
    <w:rsid w:val="00AB0B6F"/>
    <w:rsid w:val="00AB39BC"/>
    <w:rsid w:val="00AB4000"/>
    <w:rsid w:val="00AB56BF"/>
    <w:rsid w:val="00AC2FB4"/>
    <w:rsid w:val="00AC37C2"/>
    <w:rsid w:val="00AC3EDA"/>
    <w:rsid w:val="00AC752C"/>
    <w:rsid w:val="00AD1C99"/>
    <w:rsid w:val="00AE45EB"/>
    <w:rsid w:val="00AE49E9"/>
    <w:rsid w:val="00AF395F"/>
    <w:rsid w:val="00AF64B4"/>
    <w:rsid w:val="00AF6FCF"/>
    <w:rsid w:val="00B0516B"/>
    <w:rsid w:val="00B076D7"/>
    <w:rsid w:val="00B125DF"/>
    <w:rsid w:val="00B12D7A"/>
    <w:rsid w:val="00B142BC"/>
    <w:rsid w:val="00B20D55"/>
    <w:rsid w:val="00B26AB8"/>
    <w:rsid w:val="00B30569"/>
    <w:rsid w:val="00B30A4C"/>
    <w:rsid w:val="00B31B37"/>
    <w:rsid w:val="00B36CCD"/>
    <w:rsid w:val="00B453B1"/>
    <w:rsid w:val="00B50F91"/>
    <w:rsid w:val="00B54A6A"/>
    <w:rsid w:val="00B56C5A"/>
    <w:rsid w:val="00B57285"/>
    <w:rsid w:val="00B61235"/>
    <w:rsid w:val="00B61E79"/>
    <w:rsid w:val="00B6323A"/>
    <w:rsid w:val="00B63B49"/>
    <w:rsid w:val="00B729A9"/>
    <w:rsid w:val="00B74151"/>
    <w:rsid w:val="00B77905"/>
    <w:rsid w:val="00B77AC5"/>
    <w:rsid w:val="00B77DA2"/>
    <w:rsid w:val="00B81C38"/>
    <w:rsid w:val="00B830D5"/>
    <w:rsid w:val="00B84022"/>
    <w:rsid w:val="00B90BB4"/>
    <w:rsid w:val="00B9124C"/>
    <w:rsid w:val="00B91D4C"/>
    <w:rsid w:val="00B94F12"/>
    <w:rsid w:val="00B97B7F"/>
    <w:rsid w:val="00BA1B14"/>
    <w:rsid w:val="00BA5FE8"/>
    <w:rsid w:val="00BB6464"/>
    <w:rsid w:val="00BC1434"/>
    <w:rsid w:val="00BC4D22"/>
    <w:rsid w:val="00BD13EF"/>
    <w:rsid w:val="00BD3039"/>
    <w:rsid w:val="00BD61FB"/>
    <w:rsid w:val="00BE0CD1"/>
    <w:rsid w:val="00BE739C"/>
    <w:rsid w:val="00BF02C7"/>
    <w:rsid w:val="00BF2A53"/>
    <w:rsid w:val="00BF2CAF"/>
    <w:rsid w:val="00BF38FE"/>
    <w:rsid w:val="00C07701"/>
    <w:rsid w:val="00C10A69"/>
    <w:rsid w:val="00C1223D"/>
    <w:rsid w:val="00C219AE"/>
    <w:rsid w:val="00C30483"/>
    <w:rsid w:val="00C326D3"/>
    <w:rsid w:val="00C34C5A"/>
    <w:rsid w:val="00C40676"/>
    <w:rsid w:val="00C454E2"/>
    <w:rsid w:val="00C5023E"/>
    <w:rsid w:val="00C63B08"/>
    <w:rsid w:val="00C77103"/>
    <w:rsid w:val="00C7721F"/>
    <w:rsid w:val="00C77EA5"/>
    <w:rsid w:val="00C81DEB"/>
    <w:rsid w:val="00C820EE"/>
    <w:rsid w:val="00C84CA7"/>
    <w:rsid w:val="00C87F76"/>
    <w:rsid w:val="00C936C2"/>
    <w:rsid w:val="00C95795"/>
    <w:rsid w:val="00CA690E"/>
    <w:rsid w:val="00CB4272"/>
    <w:rsid w:val="00CB4892"/>
    <w:rsid w:val="00CB7FE5"/>
    <w:rsid w:val="00CC07ED"/>
    <w:rsid w:val="00CC2BFB"/>
    <w:rsid w:val="00CE6A96"/>
    <w:rsid w:val="00CF7756"/>
    <w:rsid w:val="00D03709"/>
    <w:rsid w:val="00D1062E"/>
    <w:rsid w:val="00D13661"/>
    <w:rsid w:val="00D14355"/>
    <w:rsid w:val="00D21E47"/>
    <w:rsid w:val="00D22468"/>
    <w:rsid w:val="00D25394"/>
    <w:rsid w:val="00D310B2"/>
    <w:rsid w:val="00D40BF2"/>
    <w:rsid w:val="00D52023"/>
    <w:rsid w:val="00D52F1B"/>
    <w:rsid w:val="00D530E6"/>
    <w:rsid w:val="00D5315C"/>
    <w:rsid w:val="00D602AB"/>
    <w:rsid w:val="00D63262"/>
    <w:rsid w:val="00D64F56"/>
    <w:rsid w:val="00D66736"/>
    <w:rsid w:val="00D6683E"/>
    <w:rsid w:val="00D67E8E"/>
    <w:rsid w:val="00D7065C"/>
    <w:rsid w:val="00D72528"/>
    <w:rsid w:val="00D74A94"/>
    <w:rsid w:val="00D74F5C"/>
    <w:rsid w:val="00D76CCC"/>
    <w:rsid w:val="00D8792B"/>
    <w:rsid w:val="00D90FA3"/>
    <w:rsid w:val="00D91003"/>
    <w:rsid w:val="00D92107"/>
    <w:rsid w:val="00D931BA"/>
    <w:rsid w:val="00D94335"/>
    <w:rsid w:val="00DA1113"/>
    <w:rsid w:val="00DA1572"/>
    <w:rsid w:val="00DA7D53"/>
    <w:rsid w:val="00DB120E"/>
    <w:rsid w:val="00DB5DC3"/>
    <w:rsid w:val="00DB6863"/>
    <w:rsid w:val="00DC480D"/>
    <w:rsid w:val="00DC78FC"/>
    <w:rsid w:val="00DD01E5"/>
    <w:rsid w:val="00DD03F8"/>
    <w:rsid w:val="00DD1BC5"/>
    <w:rsid w:val="00DD30E3"/>
    <w:rsid w:val="00DD341B"/>
    <w:rsid w:val="00DD6FD8"/>
    <w:rsid w:val="00DE17DA"/>
    <w:rsid w:val="00DE28C8"/>
    <w:rsid w:val="00DE4038"/>
    <w:rsid w:val="00DE46FF"/>
    <w:rsid w:val="00DE5B52"/>
    <w:rsid w:val="00DF2FFB"/>
    <w:rsid w:val="00DF30EC"/>
    <w:rsid w:val="00DF383A"/>
    <w:rsid w:val="00DF74B3"/>
    <w:rsid w:val="00E02577"/>
    <w:rsid w:val="00E02D05"/>
    <w:rsid w:val="00E07119"/>
    <w:rsid w:val="00E11A6E"/>
    <w:rsid w:val="00E221A4"/>
    <w:rsid w:val="00E229FE"/>
    <w:rsid w:val="00E24280"/>
    <w:rsid w:val="00E248FA"/>
    <w:rsid w:val="00E26387"/>
    <w:rsid w:val="00E32A1A"/>
    <w:rsid w:val="00E44FA5"/>
    <w:rsid w:val="00E534DA"/>
    <w:rsid w:val="00E56025"/>
    <w:rsid w:val="00E63FDE"/>
    <w:rsid w:val="00E646EA"/>
    <w:rsid w:val="00E64A45"/>
    <w:rsid w:val="00E65034"/>
    <w:rsid w:val="00E65097"/>
    <w:rsid w:val="00E70F60"/>
    <w:rsid w:val="00E73BD6"/>
    <w:rsid w:val="00E7629F"/>
    <w:rsid w:val="00E763E0"/>
    <w:rsid w:val="00E80E7A"/>
    <w:rsid w:val="00E81A03"/>
    <w:rsid w:val="00E87E7F"/>
    <w:rsid w:val="00E90253"/>
    <w:rsid w:val="00E9258D"/>
    <w:rsid w:val="00E94B67"/>
    <w:rsid w:val="00E96B41"/>
    <w:rsid w:val="00EA3597"/>
    <w:rsid w:val="00EA4CF3"/>
    <w:rsid w:val="00EA5D7A"/>
    <w:rsid w:val="00EB304B"/>
    <w:rsid w:val="00ED791E"/>
    <w:rsid w:val="00EE289C"/>
    <w:rsid w:val="00EE2DB1"/>
    <w:rsid w:val="00EE36C0"/>
    <w:rsid w:val="00EE5510"/>
    <w:rsid w:val="00EE6B17"/>
    <w:rsid w:val="00EF03EC"/>
    <w:rsid w:val="00EF3944"/>
    <w:rsid w:val="00EF5560"/>
    <w:rsid w:val="00F01993"/>
    <w:rsid w:val="00F01F69"/>
    <w:rsid w:val="00F06FD0"/>
    <w:rsid w:val="00F0752A"/>
    <w:rsid w:val="00F075A8"/>
    <w:rsid w:val="00F10302"/>
    <w:rsid w:val="00F172B2"/>
    <w:rsid w:val="00F17852"/>
    <w:rsid w:val="00F201F1"/>
    <w:rsid w:val="00F20A0D"/>
    <w:rsid w:val="00F256B2"/>
    <w:rsid w:val="00F27600"/>
    <w:rsid w:val="00F30B5B"/>
    <w:rsid w:val="00F32866"/>
    <w:rsid w:val="00F34B16"/>
    <w:rsid w:val="00F37386"/>
    <w:rsid w:val="00F433B0"/>
    <w:rsid w:val="00F45D62"/>
    <w:rsid w:val="00F46A91"/>
    <w:rsid w:val="00F46EBC"/>
    <w:rsid w:val="00F475EC"/>
    <w:rsid w:val="00F52504"/>
    <w:rsid w:val="00F5739A"/>
    <w:rsid w:val="00F65839"/>
    <w:rsid w:val="00F672EF"/>
    <w:rsid w:val="00F712A2"/>
    <w:rsid w:val="00F824D7"/>
    <w:rsid w:val="00F84539"/>
    <w:rsid w:val="00F856F3"/>
    <w:rsid w:val="00F85DF9"/>
    <w:rsid w:val="00F875D5"/>
    <w:rsid w:val="00F9275A"/>
    <w:rsid w:val="00FA17F8"/>
    <w:rsid w:val="00FA198D"/>
    <w:rsid w:val="00FA39CC"/>
    <w:rsid w:val="00FB24A2"/>
    <w:rsid w:val="00FB7018"/>
    <w:rsid w:val="00FC31BB"/>
    <w:rsid w:val="00FC3B59"/>
    <w:rsid w:val="00FC6BFD"/>
    <w:rsid w:val="00FC70F5"/>
    <w:rsid w:val="00FE1CA5"/>
    <w:rsid w:val="00FE1F6E"/>
    <w:rsid w:val="00FE3183"/>
    <w:rsid w:val="00FE5C1E"/>
    <w:rsid w:val="00FE7EAA"/>
    <w:rsid w:val="00FF10DD"/>
    <w:rsid w:val="00FF444F"/>
    <w:rsid w:val="00FF558B"/>
    <w:rsid w:val="00FF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3969CC-BF5A-47D3-BB17-3B662568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7C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97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76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7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76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fuyuying</dc:creator>
  <cp:lastModifiedBy>雅茜</cp:lastModifiedBy>
  <cp:revision>6</cp:revision>
  <dcterms:created xsi:type="dcterms:W3CDTF">2015-10-13T08:28:00Z</dcterms:created>
  <dcterms:modified xsi:type="dcterms:W3CDTF">2016-05-09T05:37:00Z</dcterms:modified>
</cp:coreProperties>
</file>