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56FE5" w14:textId="123BC2D7" w:rsidR="003E7A1E" w:rsidRPr="00192332" w:rsidRDefault="00E63BD5" w:rsidP="00192332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r w:rsidRPr="00192332">
        <w:rPr>
          <w:rFonts w:ascii="Times New Roman" w:hAnsi="Times New Roman" w:cs="Times New Roman"/>
        </w:rPr>
        <w:t>Deployment on Azure PaaS</w:t>
      </w:r>
    </w:p>
    <w:p w14:paraId="32DAABA5" w14:textId="09F7A7D8" w:rsidR="00E63BD5" w:rsidRPr="00192332" w:rsidRDefault="00E63BD5" w:rsidP="00192332">
      <w:pPr>
        <w:spacing w:line="360" w:lineRule="auto"/>
        <w:jc w:val="center"/>
        <w:rPr>
          <w:rFonts w:ascii="Times New Roman" w:hAnsi="Times New Roman" w:cs="Times New Roman"/>
        </w:rPr>
      </w:pPr>
    </w:p>
    <w:p w14:paraId="48E1D567" w14:textId="47B6D497" w:rsidR="00E63BD5" w:rsidRPr="00192332" w:rsidRDefault="00E63BD5" w:rsidP="00192332">
      <w:pPr>
        <w:pStyle w:val="Heading2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192332">
        <w:rPr>
          <w:rFonts w:ascii="Times New Roman" w:hAnsi="Times New Roman" w:cs="Times New Roman"/>
          <w:sz w:val="22"/>
          <w:szCs w:val="22"/>
        </w:rPr>
        <w:t>Deployment of Front-end using Visual Studio Code:</w:t>
      </w:r>
    </w:p>
    <w:p w14:paraId="7CEEC735" w14:textId="19AE7A1D" w:rsidR="00E63BD5" w:rsidRPr="00192332" w:rsidRDefault="00E63BD5" w:rsidP="00192332">
      <w:pPr>
        <w:spacing w:line="360" w:lineRule="auto"/>
        <w:ind w:left="1080"/>
        <w:jc w:val="center"/>
        <w:rPr>
          <w:rFonts w:ascii="Times New Roman" w:hAnsi="Times New Roman" w:cs="Times New Roman"/>
        </w:rPr>
      </w:pPr>
      <w:r w:rsidRPr="00192332">
        <w:rPr>
          <w:rFonts w:ascii="Times New Roman" w:hAnsi="Times New Roman" w:cs="Times New Roman"/>
        </w:rPr>
        <w:t>Step 1: Go to Azure Portal and Click on Create a Resource, it will redirect you to azure Marketplace.</w:t>
      </w:r>
    </w:p>
    <w:p w14:paraId="0E845E39" w14:textId="0D621C43" w:rsidR="00E63BD5" w:rsidRPr="00192332" w:rsidRDefault="00E63BD5" w:rsidP="00192332">
      <w:pPr>
        <w:spacing w:line="360" w:lineRule="auto"/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07E329" wp14:editId="5EA2E8D2">
            <wp:extent cx="4987485" cy="2247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094" t="9682"/>
                    <a:stretch/>
                  </pic:blipFill>
                  <pic:spPr bwMode="auto">
                    <a:xfrm>
                      <a:off x="0" y="0"/>
                      <a:ext cx="5007551" cy="225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22BD5" w14:textId="77777777" w:rsidR="00192332" w:rsidRDefault="00192332" w:rsidP="00192332">
      <w:pPr>
        <w:spacing w:line="360" w:lineRule="auto"/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7E2F729" w14:textId="2ACA9FD3" w:rsidR="00E63BD5" w:rsidRPr="00192332" w:rsidRDefault="00E63BD5" w:rsidP="00192332">
      <w:pPr>
        <w:spacing w:line="360" w:lineRule="auto"/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sz w:val="24"/>
          <w:szCs w:val="24"/>
        </w:rPr>
        <w:t>Step 2: Search for Web Apps in the search bar.</w:t>
      </w:r>
    </w:p>
    <w:p w14:paraId="2BA8B772" w14:textId="33F090F3" w:rsidR="00E63BD5" w:rsidRPr="00192332" w:rsidRDefault="00E63BD5" w:rsidP="00192332">
      <w:pPr>
        <w:spacing w:line="360" w:lineRule="auto"/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1AC2EA" wp14:editId="55BF6A2C">
            <wp:extent cx="5012055" cy="2023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731"/>
                    <a:stretch/>
                  </pic:blipFill>
                  <pic:spPr bwMode="auto">
                    <a:xfrm>
                      <a:off x="0" y="0"/>
                      <a:ext cx="5023186" cy="202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6D5A9" w14:textId="77777777" w:rsidR="00192332" w:rsidRDefault="00192332" w:rsidP="00192332">
      <w:pPr>
        <w:spacing w:line="360" w:lineRule="auto"/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EF58701" w14:textId="63385D79" w:rsidR="00E63BD5" w:rsidRPr="00192332" w:rsidRDefault="00E63BD5" w:rsidP="00192332">
      <w:pPr>
        <w:spacing w:line="360" w:lineRule="auto"/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sz w:val="24"/>
          <w:szCs w:val="24"/>
        </w:rPr>
        <w:t>Step 3: Click on Create</w:t>
      </w:r>
    </w:p>
    <w:p w14:paraId="0289E338" w14:textId="4506EF8F" w:rsidR="00E63BD5" w:rsidRPr="00192332" w:rsidRDefault="00E63BD5" w:rsidP="00192332">
      <w:pPr>
        <w:spacing w:line="360" w:lineRule="auto"/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B347CF" wp14:editId="69DA1D60">
            <wp:extent cx="4978400" cy="2184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43" t="7224"/>
                    <a:stretch/>
                  </pic:blipFill>
                  <pic:spPr bwMode="auto">
                    <a:xfrm>
                      <a:off x="0" y="0"/>
                      <a:ext cx="5005065" cy="219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22B63" w14:textId="77777777" w:rsidR="00E63BD5" w:rsidRPr="00192332" w:rsidRDefault="00E63BD5" w:rsidP="00192332">
      <w:pPr>
        <w:spacing w:line="360" w:lineRule="auto"/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6211A0A" w14:textId="46F78327" w:rsidR="00E63BD5" w:rsidRPr="00192332" w:rsidRDefault="00E63BD5" w:rsidP="00192332">
      <w:pPr>
        <w:spacing w:line="360" w:lineRule="auto"/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sz w:val="24"/>
          <w:szCs w:val="24"/>
        </w:rPr>
        <w:t>Step 4: Select your Subscription type and Resource Group from the drop down.</w:t>
      </w:r>
    </w:p>
    <w:p w14:paraId="0411A652" w14:textId="206F4E08" w:rsidR="00E63BD5" w:rsidRPr="00192332" w:rsidRDefault="00E63BD5" w:rsidP="00192332">
      <w:pPr>
        <w:spacing w:line="360" w:lineRule="auto"/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E459B3" wp14:editId="5A405473">
            <wp:extent cx="5210982" cy="2261870"/>
            <wp:effectExtent l="0" t="0" r="889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245" t="6313"/>
                    <a:stretch/>
                  </pic:blipFill>
                  <pic:spPr bwMode="auto">
                    <a:xfrm>
                      <a:off x="0" y="0"/>
                      <a:ext cx="5229579" cy="2269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86D5C" w14:textId="781F5AAE" w:rsidR="0063421E" w:rsidRPr="00192332" w:rsidRDefault="00E63BD5" w:rsidP="0019233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sz w:val="24"/>
          <w:szCs w:val="24"/>
        </w:rPr>
        <w:t xml:space="preserve">Step 5: Write a name, </w:t>
      </w:r>
      <w:r w:rsidR="0063421E" w:rsidRPr="00192332">
        <w:rPr>
          <w:rFonts w:ascii="Times New Roman" w:hAnsi="Times New Roman" w:cs="Times New Roman"/>
          <w:sz w:val="24"/>
          <w:szCs w:val="24"/>
        </w:rPr>
        <w:t>select</w:t>
      </w:r>
      <w:r w:rsidRPr="00192332">
        <w:rPr>
          <w:rFonts w:ascii="Times New Roman" w:hAnsi="Times New Roman" w:cs="Times New Roman"/>
          <w:sz w:val="24"/>
          <w:szCs w:val="24"/>
        </w:rPr>
        <w:t xml:space="preserve"> a runtime stack (</w:t>
      </w:r>
      <w:r w:rsidR="0063421E" w:rsidRPr="00192332">
        <w:rPr>
          <w:rFonts w:ascii="Times New Roman" w:hAnsi="Times New Roman" w:cs="Times New Roman"/>
          <w:sz w:val="24"/>
          <w:szCs w:val="24"/>
        </w:rPr>
        <w:t>It should match with your node version, so do check your node version in CLI by writing node –version), and select a region.</w:t>
      </w:r>
    </w:p>
    <w:p w14:paraId="02015B79" w14:textId="3A128AA4" w:rsidR="0063421E" w:rsidRPr="00192332" w:rsidRDefault="0063421E" w:rsidP="0019233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sz w:val="24"/>
          <w:szCs w:val="24"/>
        </w:rPr>
        <w:t>Step 6: Select your Hosting Plan and the size. After that you can Click on “</w:t>
      </w:r>
      <w:proofErr w:type="spellStart"/>
      <w:r w:rsidRPr="00192332">
        <w:rPr>
          <w:rFonts w:ascii="Times New Roman" w:hAnsi="Times New Roman" w:cs="Times New Roman"/>
          <w:sz w:val="24"/>
          <w:szCs w:val="24"/>
        </w:rPr>
        <w:t>Review+Create</w:t>
      </w:r>
      <w:proofErr w:type="spellEnd"/>
      <w:r w:rsidRPr="00192332">
        <w:rPr>
          <w:rFonts w:ascii="Times New Roman" w:hAnsi="Times New Roman" w:cs="Times New Roman"/>
          <w:sz w:val="24"/>
          <w:szCs w:val="24"/>
        </w:rPr>
        <w:t>”.</w:t>
      </w:r>
    </w:p>
    <w:p w14:paraId="58DE7D03" w14:textId="65E6BE71" w:rsidR="0063421E" w:rsidRPr="00192332" w:rsidRDefault="0063421E" w:rsidP="0019233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sz w:val="24"/>
          <w:szCs w:val="24"/>
        </w:rPr>
        <w:t>Step 7: Click on Create.</w:t>
      </w:r>
    </w:p>
    <w:p w14:paraId="7D0A0796" w14:textId="6024F15B" w:rsidR="0063421E" w:rsidRPr="00192332" w:rsidRDefault="0063421E" w:rsidP="0019233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sz w:val="24"/>
          <w:szCs w:val="24"/>
        </w:rPr>
        <w:t>Step 7: Go to Resource.</w:t>
      </w:r>
    </w:p>
    <w:p w14:paraId="5F061745" w14:textId="3BBF23BD" w:rsidR="0063421E" w:rsidRPr="00192332" w:rsidRDefault="0063421E" w:rsidP="0019233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sz w:val="24"/>
          <w:szCs w:val="24"/>
        </w:rPr>
        <w:t xml:space="preserve">Step 8: Copy the URL and paste this link to your Backend project CORS. </w:t>
      </w:r>
    </w:p>
    <w:p w14:paraId="1B938354" w14:textId="77777777" w:rsidR="00192332" w:rsidRDefault="00436D0D" w:rsidP="0019233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sz w:val="24"/>
          <w:szCs w:val="24"/>
        </w:rPr>
        <w:t>Step 9: Save it.</w:t>
      </w:r>
    </w:p>
    <w:p w14:paraId="28E826E0" w14:textId="761B9797" w:rsidR="00436D0D" w:rsidRPr="00192332" w:rsidRDefault="00436D0D" w:rsidP="0019233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sz w:val="24"/>
          <w:szCs w:val="24"/>
        </w:rPr>
        <w:t>Now that your Resource is created go to your Visual Studio Code and open your Project Folder.</w:t>
      </w:r>
    </w:p>
    <w:p w14:paraId="0E6D10D2" w14:textId="0521F095" w:rsidR="004F32C2" w:rsidRPr="00192332" w:rsidRDefault="004F32C2" w:rsidP="0019233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sz w:val="24"/>
          <w:szCs w:val="24"/>
        </w:rPr>
        <w:lastRenderedPageBreak/>
        <w:t>Step 10: Do Change your APIURL in frontend.</w:t>
      </w:r>
    </w:p>
    <w:p w14:paraId="4DD61194" w14:textId="7B49A5E7" w:rsidR="00436D0D" w:rsidRPr="00192332" w:rsidRDefault="00436D0D" w:rsidP="0019233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sz w:val="24"/>
          <w:szCs w:val="24"/>
        </w:rPr>
        <w:t>Step 1</w:t>
      </w:r>
      <w:r w:rsidR="004F32C2" w:rsidRPr="00192332">
        <w:rPr>
          <w:rFonts w:ascii="Times New Roman" w:hAnsi="Times New Roman" w:cs="Times New Roman"/>
          <w:sz w:val="24"/>
          <w:szCs w:val="24"/>
        </w:rPr>
        <w:t>1</w:t>
      </w:r>
      <w:r w:rsidRPr="00192332">
        <w:rPr>
          <w:rFonts w:ascii="Times New Roman" w:hAnsi="Times New Roman" w:cs="Times New Roman"/>
          <w:sz w:val="24"/>
          <w:szCs w:val="24"/>
        </w:rPr>
        <w:t>: Open Terminal or CLI in your local machine and write the command</w:t>
      </w:r>
    </w:p>
    <w:p w14:paraId="43F243D2" w14:textId="77777777" w:rsidR="00192332" w:rsidRDefault="00436D0D" w:rsidP="00192332">
      <w:pPr>
        <w:spacing w:line="360" w:lineRule="auto"/>
        <w:ind w:left="36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2332">
        <w:rPr>
          <w:rFonts w:ascii="Times New Roman" w:hAnsi="Times New Roman" w:cs="Times New Roman"/>
          <w:b/>
          <w:bCs/>
          <w:sz w:val="24"/>
          <w:szCs w:val="24"/>
        </w:rPr>
        <w:t>ng build –prod</w:t>
      </w:r>
    </w:p>
    <w:p w14:paraId="4FAB9A36" w14:textId="6EF83ABC" w:rsidR="00436D0D" w:rsidRPr="00192332" w:rsidRDefault="00436D0D" w:rsidP="00192332">
      <w:pPr>
        <w:spacing w:line="36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192332">
        <w:rPr>
          <w:rFonts w:ascii="Times New Roman" w:hAnsi="Times New Roman" w:cs="Times New Roman"/>
          <w:sz w:val="24"/>
          <w:szCs w:val="24"/>
        </w:rPr>
        <w:t>Now your project is up to date.</w:t>
      </w:r>
    </w:p>
    <w:p w14:paraId="5F2363B7" w14:textId="41658F4C" w:rsidR="00436D0D" w:rsidRPr="00192332" w:rsidRDefault="00436D0D" w:rsidP="0019233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sz w:val="24"/>
          <w:szCs w:val="24"/>
        </w:rPr>
        <w:t>Step 1</w:t>
      </w:r>
      <w:r w:rsidR="004F32C2" w:rsidRPr="00192332">
        <w:rPr>
          <w:rFonts w:ascii="Times New Roman" w:hAnsi="Times New Roman" w:cs="Times New Roman"/>
          <w:sz w:val="24"/>
          <w:szCs w:val="24"/>
        </w:rPr>
        <w:t>2</w:t>
      </w:r>
      <w:r w:rsidRPr="00192332">
        <w:rPr>
          <w:rFonts w:ascii="Times New Roman" w:hAnsi="Times New Roman" w:cs="Times New Roman"/>
          <w:sz w:val="24"/>
          <w:szCs w:val="24"/>
        </w:rPr>
        <w:t>: Now in your VSC (Visual Studio Code), click on extensions</w:t>
      </w:r>
      <w:r w:rsidR="001923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233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192332">
        <w:rPr>
          <w:rFonts w:ascii="Times New Roman" w:hAnsi="Times New Roman" w:cs="Times New Roman"/>
          <w:sz w:val="24"/>
          <w:szCs w:val="24"/>
        </w:rPr>
        <w:t xml:space="preserve"> search for az</w:t>
      </w:r>
      <w:r w:rsidR="00192332">
        <w:rPr>
          <w:rFonts w:ascii="Times New Roman" w:hAnsi="Times New Roman" w:cs="Times New Roman"/>
          <w:sz w:val="24"/>
          <w:szCs w:val="24"/>
        </w:rPr>
        <w:t>u</w:t>
      </w:r>
      <w:r w:rsidRPr="00192332">
        <w:rPr>
          <w:rFonts w:ascii="Times New Roman" w:hAnsi="Times New Roman" w:cs="Times New Roman"/>
          <w:sz w:val="24"/>
          <w:szCs w:val="24"/>
        </w:rPr>
        <w:t>re app services, install it</w:t>
      </w:r>
      <w:r w:rsidR="00192332">
        <w:rPr>
          <w:rFonts w:ascii="Times New Roman" w:hAnsi="Times New Roman" w:cs="Times New Roman"/>
          <w:sz w:val="24"/>
          <w:szCs w:val="24"/>
        </w:rPr>
        <w:t>.</w:t>
      </w:r>
    </w:p>
    <w:p w14:paraId="75D2E1D9" w14:textId="3A38771B" w:rsidR="00436D0D" w:rsidRPr="00192332" w:rsidRDefault="00436D0D" w:rsidP="0019233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sz w:val="24"/>
          <w:szCs w:val="24"/>
        </w:rPr>
        <w:t>Step 1</w:t>
      </w:r>
      <w:r w:rsidR="004F32C2" w:rsidRPr="00192332">
        <w:rPr>
          <w:rFonts w:ascii="Times New Roman" w:hAnsi="Times New Roman" w:cs="Times New Roman"/>
          <w:sz w:val="24"/>
          <w:szCs w:val="24"/>
        </w:rPr>
        <w:t>3</w:t>
      </w:r>
      <w:r w:rsidRPr="00192332">
        <w:rPr>
          <w:rFonts w:ascii="Times New Roman" w:hAnsi="Times New Roman" w:cs="Times New Roman"/>
          <w:sz w:val="24"/>
          <w:szCs w:val="24"/>
        </w:rPr>
        <w:t>: Now you’ll have an azure icon, select it</w:t>
      </w:r>
      <w:r w:rsidR="00063045" w:rsidRPr="00192332">
        <w:rPr>
          <w:rFonts w:ascii="Times New Roman" w:hAnsi="Times New Roman" w:cs="Times New Roman"/>
          <w:sz w:val="24"/>
          <w:szCs w:val="24"/>
        </w:rPr>
        <w:t>, click on App Services.</w:t>
      </w:r>
    </w:p>
    <w:p w14:paraId="229ED6B8" w14:textId="05DE80D9" w:rsidR="00063045" w:rsidRPr="00192332" w:rsidRDefault="00063045" w:rsidP="00192332">
      <w:pPr>
        <w:spacing w:line="360" w:lineRule="auto"/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01A74D" wp14:editId="3BF9A776">
            <wp:extent cx="2311757" cy="39661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6892" cy="397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7112" w14:textId="77777777" w:rsidR="00436D0D" w:rsidRPr="00192332" w:rsidRDefault="00436D0D" w:rsidP="00192332">
      <w:pPr>
        <w:spacing w:line="360" w:lineRule="auto"/>
        <w:ind w:left="36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6683E49" w14:textId="2BB0D5EB" w:rsidR="00063045" w:rsidRPr="00192332" w:rsidRDefault="00063045" w:rsidP="0019233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  <w:sectPr w:rsidR="00063045" w:rsidRPr="0019233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192332">
        <w:rPr>
          <w:rFonts w:ascii="Times New Roman" w:hAnsi="Times New Roman" w:cs="Times New Roman"/>
          <w:sz w:val="24"/>
          <w:szCs w:val="24"/>
        </w:rPr>
        <w:t>Step 1</w:t>
      </w:r>
      <w:r w:rsidR="004F32C2" w:rsidRPr="00192332">
        <w:rPr>
          <w:rFonts w:ascii="Times New Roman" w:hAnsi="Times New Roman" w:cs="Times New Roman"/>
          <w:sz w:val="24"/>
          <w:szCs w:val="24"/>
        </w:rPr>
        <w:t>4</w:t>
      </w:r>
      <w:r w:rsidRPr="00192332">
        <w:rPr>
          <w:rFonts w:ascii="Times New Roman" w:hAnsi="Times New Roman" w:cs="Times New Roman"/>
          <w:sz w:val="24"/>
          <w:szCs w:val="24"/>
        </w:rPr>
        <w:t>: In the dropdown you’ll be able to see all the app services you’ve created. Click on the app service you’ve just created. Right click on it and you’ll get a drop down. Click on Deploy to web ap</w:t>
      </w:r>
      <w:r w:rsidR="00192332">
        <w:rPr>
          <w:rFonts w:ascii="Times New Roman" w:hAnsi="Times New Roman" w:cs="Times New Roman"/>
          <w:sz w:val="24"/>
          <w:szCs w:val="24"/>
        </w:rPr>
        <w:t>p.</w:t>
      </w:r>
    </w:p>
    <w:p w14:paraId="582A402C" w14:textId="3955043A" w:rsidR="00063045" w:rsidRPr="00192332" w:rsidRDefault="00063045" w:rsidP="00192332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063045" w:rsidRPr="00192332" w:rsidSect="0006304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3739B8E" w14:textId="20FCDCA2" w:rsidR="00436D0D" w:rsidRPr="00192332" w:rsidRDefault="00063045" w:rsidP="0019233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sz w:val="24"/>
          <w:szCs w:val="24"/>
        </w:rPr>
        <w:t>Step 1</w:t>
      </w:r>
      <w:r w:rsidR="004F32C2" w:rsidRPr="00192332">
        <w:rPr>
          <w:rFonts w:ascii="Times New Roman" w:hAnsi="Times New Roman" w:cs="Times New Roman"/>
          <w:sz w:val="24"/>
          <w:szCs w:val="24"/>
        </w:rPr>
        <w:t>5</w:t>
      </w:r>
      <w:r w:rsidRPr="00192332">
        <w:rPr>
          <w:rFonts w:ascii="Times New Roman" w:hAnsi="Times New Roman" w:cs="Times New Roman"/>
          <w:sz w:val="24"/>
          <w:szCs w:val="24"/>
        </w:rPr>
        <w:t>: Click on Browse</w:t>
      </w:r>
    </w:p>
    <w:p w14:paraId="68CE1036" w14:textId="2D5AD851" w:rsidR="00063045" w:rsidRPr="00192332" w:rsidRDefault="00063045" w:rsidP="00192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CC99E1" wp14:editId="14591F4D">
            <wp:extent cx="5731510" cy="97028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9A2E" w14:textId="359E23A0" w:rsidR="00063045" w:rsidRPr="00192332" w:rsidRDefault="00063045" w:rsidP="001923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sz w:val="24"/>
          <w:szCs w:val="24"/>
        </w:rPr>
        <w:t>Step 1</w:t>
      </w:r>
      <w:r w:rsidR="004F32C2" w:rsidRPr="00192332">
        <w:rPr>
          <w:rFonts w:ascii="Times New Roman" w:hAnsi="Times New Roman" w:cs="Times New Roman"/>
          <w:sz w:val="24"/>
          <w:szCs w:val="24"/>
        </w:rPr>
        <w:t>6</w:t>
      </w:r>
      <w:r w:rsidRPr="00192332">
        <w:rPr>
          <w:rFonts w:ascii="Times New Roman" w:hAnsi="Times New Roman" w:cs="Times New Roman"/>
          <w:sz w:val="24"/>
          <w:szCs w:val="24"/>
        </w:rPr>
        <w:t xml:space="preserve">: Select the </w:t>
      </w:r>
      <w:proofErr w:type="spellStart"/>
      <w:r w:rsidRPr="00192332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192332">
        <w:rPr>
          <w:rFonts w:ascii="Times New Roman" w:hAnsi="Times New Roman" w:cs="Times New Roman"/>
          <w:sz w:val="24"/>
          <w:szCs w:val="24"/>
        </w:rPr>
        <w:t xml:space="preserve"> folder and upload the folder inside it.</w:t>
      </w:r>
    </w:p>
    <w:p w14:paraId="711ABC26" w14:textId="0EC9924F" w:rsidR="00063045" w:rsidRPr="00192332" w:rsidRDefault="00063045" w:rsidP="001923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sz w:val="24"/>
          <w:szCs w:val="24"/>
        </w:rPr>
        <w:t>Step 1</w:t>
      </w:r>
      <w:r w:rsidR="004F32C2" w:rsidRPr="00192332">
        <w:rPr>
          <w:rFonts w:ascii="Times New Roman" w:hAnsi="Times New Roman" w:cs="Times New Roman"/>
          <w:sz w:val="24"/>
          <w:szCs w:val="24"/>
        </w:rPr>
        <w:t>7</w:t>
      </w:r>
      <w:r w:rsidRPr="00192332">
        <w:rPr>
          <w:rFonts w:ascii="Times New Roman" w:hAnsi="Times New Roman" w:cs="Times New Roman"/>
          <w:sz w:val="24"/>
          <w:szCs w:val="24"/>
        </w:rPr>
        <w:t>: You’ll get a warning, click on deploy</w:t>
      </w:r>
      <w:r w:rsidR="004F32C2" w:rsidRPr="00192332">
        <w:rPr>
          <w:rFonts w:ascii="Times New Roman" w:hAnsi="Times New Roman" w:cs="Times New Roman"/>
          <w:sz w:val="24"/>
          <w:szCs w:val="24"/>
        </w:rPr>
        <w:t>. It’ll take a few minutes.</w:t>
      </w:r>
    </w:p>
    <w:p w14:paraId="76B7DE89" w14:textId="536B7F6E" w:rsidR="004F32C2" w:rsidRPr="00192332" w:rsidRDefault="004F32C2" w:rsidP="001923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2332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192332">
        <w:rPr>
          <w:rFonts w:ascii="Times New Roman" w:hAnsi="Times New Roman" w:cs="Times New Roman"/>
          <w:sz w:val="24"/>
          <w:szCs w:val="24"/>
        </w:rPr>
        <w:t>18:Now</w:t>
      </w:r>
      <w:proofErr w:type="gramEnd"/>
      <w:r w:rsidRPr="00192332">
        <w:rPr>
          <w:rFonts w:ascii="Times New Roman" w:hAnsi="Times New Roman" w:cs="Times New Roman"/>
          <w:sz w:val="24"/>
          <w:szCs w:val="24"/>
        </w:rPr>
        <w:t xml:space="preserve"> your App is Ready.</w:t>
      </w:r>
    </w:p>
    <w:sectPr w:rsidR="004F32C2" w:rsidRPr="00192332" w:rsidSect="0006304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F9574" w14:textId="77777777" w:rsidR="000E2755" w:rsidRDefault="000E2755" w:rsidP="00436D0D">
      <w:pPr>
        <w:spacing w:after="0" w:line="240" w:lineRule="auto"/>
      </w:pPr>
      <w:r>
        <w:separator/>
      </w:r>
    </w:p>
  </w:endnote>
  <w:endnote w:type="continuationSeparator" w:id="0">
    <w:p w14:paraId="6178F1AC" w14:textId="77777777" w:rsidR="000E2755" w:rsidRDefault="000E2755" w:rsidP="00436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23C0A" w14:textId="77777777" w:rsidR="000E2755" w:rsidRDefault="000E2755" w:rsidP="00436D0D">
      <w:pPr>
        <w:spacing w:after="0" w:line="240" w:lineRule="auto"/>
      </w:pPr>
      <w:r>
        <w:separator/>
      </w:r>
    </w:p>
  </w:footnote>
  <w:footnote w:type="continuationSeparator" w:id="0">
    <w:p w14:paraId="7CE67E76" w14:textId="77777777" w:rsidR="000E2755" w:rsidRDefault="000E2755" w:rsidP="00436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309E"/>
    <w:multiLevelType w:val="hybridMultilevel"/>
    <w:tmpl w:val="4E30E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B627E"/>
    <w:multiLevelType w:val="hybridMultilevel"/>
    <w:tmpl w:val="96CC9E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D1299"/>
    <w:multiLevelType w:val="hybridMultilevel"/>
    <w:tmpl w:val="25D47F76"/>
    <w:lvl w:ilvl="0" w:tplc="023C00A6">
      <w:start w:val="1"/>
      <w:numFmt w:val="decimal"/>
      <w:lvlText w:val="%1."/>
      <w:lvlJc w:val="left"/>
      <w:pPr>
        <w:ind w:left="108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D5"/>
    <w:rsid w:val="00063045"/>
    <w:rsid w:val="000E2755"/>
    <w:rsid w:val="00192332"/>
    <w:rsid w:val="003E7A1E"/>
    <w:rsid w:val="00436D0D"/>
    <w:rsid w:val="0047509B"/>
    <w:rsid w:val="004F32C2"/>
    <w:rsid w:val="0063421E"/>
    <w:rsid w:val="00E63BD5"/>
    <w:rsid w:val="00FC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BE2A"/>
  <w15:chartTrackingRefBased/>
  <w15:docId w15:val="{493636DF-B107-42AA-BCA2-04605917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B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36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D0D"/>
  </w:style>
  <w:style w:type="paragraph" w:styleId="Footer">
    <w:name w:val="footer"/>
    <w:basedOn w:val="Normal"/>
    <w:link w:val="FooterChar"/>
    <w:uiPriority w:val="99"/>
    <w:unhideWhenUsed/>
    <w:rsid w:val="00436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80328-D682-418B-83B5-662B96A41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Rout</dc:creator>
  <cp:keywords/>
  <dc:description/>
  <cp:lastModifiedBy>Shaikh, Shahzadi Begum</cp:lastModifiedBy>
  <cp:revision>2</cp:revision>
  <dcterms:created xsi:type="dcterms:W3CDTF">2022-11-10T13:07:00Z</dcterms:created>
  <dcterms:modified xsi:type="dcterms:W3CDTF">2022-11-10T13:07:00Z</dcterms:modified>
</cp:coreProperties>
</file>