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Build-and-Deploy-Ecommerce-Website-With-HTML-CSS-JavaScript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1F5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71F54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71F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alt="Build-and-Deploy-Ecommerce-Website-With-HTML-CSS-JavaScript" width="100%" src="https://github.com</w:t>
      </w:r>
      <w:proofErr w:type="gramStart"/>
      <w:r w:rsidRPr="00F71F54">
        <w:rPr>
          <w:rFonts w:ascii="Consolas" w:eastAsia="Times New Roman" w:hAnsi="Consolas" w:cs="Times New Roman"/>
          <w:color w:val="CE9178"/>
          <w:sz w:val="21"/>
          <w:szCs w:val="21"/>
        </w:rPr>
        <w:t>/tech2etc/Youtube-Tutorials/blob/main/Build%20and%20Deploy%20Ecommerce%20Website%20With%20HTML%20CSS%20JavaScript%20Full%20Responsive%20Ecommerce%20Course%20FREE.PNG?raw</w:t>
      </w:r>
      <w:proofErr w:type="gramEnd"/>
      <w:r w:rsidRPr="00F71F54">
        <w:rPr>
          <w:rFonts w:ascii="Consolas" w:eastAsia="Times New Roman" w:hAnsi="Consolas" w:cs="Times New Roman"/>
          <w:color w:val="CE9178"/>
          <w:sz w:val="21"/>
          <w:szCs w:val="21"/>
        </w:rPr>
        <w:t>=true" /&gt;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>](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  <w:u w:val="single"/>
        </w:rPr>
        <w:t>https://youtu.be/P8YuWEkTeuE/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About this course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LEARN HOW TO BUILD AND DEPLOY FULL RESPONSIVE ECOMMERCE WEBSITE USING HTML CSS &amp; JAVASCRIPT. This is a free HTML CSS Course. And in this course we will learn how to build and deploy a full multipage ecommerce website completely from scratch step by step. Will Create from responsive </w:t>
      </w:r>
      <w:proofErr w:type="spellStart"/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>navbar</w:t>
      </w:r>
      <w:proofErr w:type="spellEnd"/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using html CSS JavaScript to responsive footer in one video.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Why This Course?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Responsive Ecommerce Website Tutorial Using HTML CSS &amp; JavaScript.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Completely </w:t>
      </w:r>
      <w:proofErr w:type="gramStart"/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>For</w:t>
      </w:r>
      <w:proofErr w:type="gramEnd"/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Beginners.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Multipage Ecommerce Website Project.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Best Beginner Friendly Free Course On YouTube.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Learn How to build amazing professional and responsive websites.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Learn the fundamentals of web design.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Modern CSS, including flexbox and CSS Grid for layout.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Modern CSS techniques to create stunning designs and effects.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How to use common components and layout patterns for professional website design and development.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Advanced responsive design using media queries.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Many More.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Sections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Part1: Responsive Home Page Design.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Part2: Shop Page &amp; Single Product Page.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Part3: Blog Page.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Part4: About Page.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Part5: Contact Us.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Part6: Ecommerce Shopping Cart.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>Here you will find all the images I'm using to create this responsive ecommerce website. In future image folder can update.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>Get the full source code from [</w:t>
      </w:r>
      <w:r w:rsidRPr="00F71F54">
        <w:rPr>
          <w:rFonts w:ascii="Consolas" w:eastAsia="Times New Roman" w:hAnsi="Consolas" w:cs="Times New Roman"/>
          <w:color w:val="CE9178"/>
          <w:sz w:val="21"/>
          <w:szCs w:val="21"/>
        </w:rPr>
        <w:t>here</w:t>
      </w:r>
      <w:proofErr w:type="gramStart"/>
      <w:r w:rsidRPr="00F71F54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>](</w:t>
      </w:r>
      <w:proofErr w:type="gramEnd"/>
      <w:r w:rsidRPr="00F71F54">
        <w:rPr>
          <w:rFonts w:ascii="Consolas" w:eastAsia="Times New Roman" w:hAnsi="Consolas" w:cs="Times New Roman"/>
          <w:color w:val="CCCCCC"/>
          <w:sz w:val="21"/>
          <w:szCs w:val="21"/>
          <w:u w:val="single"/>
        </w:rPr>
        <w:t>https://www.buymeacoffee.com/tech2etc/e/50932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>Get the full source code from [</w:t>
      </w:r>
      <w:r w:rsidRPr="00F71F54">
        <w:rPr>
          <w:rFonts w:ascii="Consolas" w:eastAsia="Times New Roman" w:hAnsi="Consolas" w:cs="Times New Roman"/>
          <w:color w:val="CE9178"/>
          <w:sz w:val="21"/>
          <w:szCs w:val="21"/>
        </w:rPr>
        <w:t>here</w:t>
      </w:r>
      <w:proofErr w:type="gramStart"/>
      <w:r w:rsidRPr="00F71F54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>](</w:t>
      </w:r>
      <w:proofErr w:type="gramEnd"/>
      <w:r w:rsidRPr="00F71F54">
        <w:rPr>
          <w:rFonts w:ascii="Consolas" w:eastAsia="Times New Roman" w:hAnsi="Consolas" w:cs="Times New Roman"/>
          <w:color w:val="CCCCCC"/>
          <w:sz w:val="21"/>
          <w:szCs w:val="21"/>
          <w:u w:val="single"/>
        </w:rPr>
        <w:t>https://ko-fi.com/s/06e4db9e09</w:t>
      </w:r>
      <w:r w:rsidRPr="00F71F5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</w:p>
    <w:p w:rsidR="00F71F54" w:rsidRPr="00F71F54" w:rsidRDefault="00F71F54" w:rsidP="00F7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6FC5" w:rsidRDefault="008D6FC5">
      <w:bookmarkStart w:id="0" w:name="_GoBack"/>
      <w:bookmarkEnd w:id="0"/>
    </w:p>
    <w:sectPr w:rsidR="008D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54"/>
    <w:rsid w:val="008D6FC5"/>
    <w:rsid w:val="00F7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CB247-4D63-46D7-BFBD-3C91281A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5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2024-08-06T21:49:00Z</dcterms:created>
  <dcterms:modified xsi:type="dcterms:W3CDTF">2024-08-06T21:50:00Z</dcterms:modified>
</cp:coreProperties>
</file>