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389A" w14:textId="77777777" w:rsidR="00F770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BB85B24" w14:textId="77777777" w:rsidR="00F770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8D3CD6" w14:textId="77777777" w:rsidR="00F77093" w:rsidRDefault="00F7709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7093" w14:paraId="3C88EAF6" w14:textId="77777777">
        <w:trPr>
          <w:jc w:val="center"/>
        </w:trPr>
        <w:tc>
          <w:tcPr>
            <w:tcW w:w="4508" w:type="dxa"/>
          </w:tcPr>
          <w:p w14:paraId="67639F87" w14:textId="77777777" w:rsidR="00F770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EBEA50" w14:textId="08BBD294" w:rsidR="00F77093" w:rsidRDefault="007D75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Pr="007D75C0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F77093" w14:paraId="238A7121" w14:textId="77777777">
        <w:trPr>
          <w:jc w:val="center"/>
        </w:trPr>
        <w:tc>
          <w:tcPr>
            <w:tcW w:w="4508" w:type="dxa"/>
          </w:tcPr>
          <w:p w14:paraId="6BAAA86C" w14:textId="77777777" w:rsidR="00F770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D0C14E6" w14:textId="06939590" w:rsidR="00F77093" w:rsidRDefault="007D75C0">
            <w:pPr>
              <w:rPr>
                <w:rFonts w:ascii="Arial" w:eastAsia="Arial" w:hAnsi="Arial" w:cs="Arial"/>
              </w:rPr>
            </w:pPr>
            <w:r w:rsidRPr="007D75C0">
              <w:rPr>
                <w:rFonts w:ascii="Arial" w:eastAsia="Arial" w:hAnsi="Arial" w:cs="Arial"/>
              </w:rPr>
              <w:t>LTVIP2025TMID28797</w:t>
            </w:r>
          </w:p>
        </w:tc>
      </w:tr>
      <w:tr w:rsidR="00F77093" w14:paraId="6E906C6E" w14:textId="77777777">
        <w:trPr>
          <w:jc w:val="center"/>
        </w:trPr>
        <w:tc>
          <w:tcPr>
            <w:tcW w:w="4508" w:type="dxa"/>
          </w:tcPr>
          <w:p w14:paraId="1122D3F6" w14:textId="10736BF6" w:rsidR="00F77093" w:rsidRDefault="007D75C0">
            <w:r>
              <w:t>Project Name</w:t>
            </w:r>
          </w:p>
        </w:tc>
        <w:tc>
          <w:tcPr>
            <w:tcW w:w="4843" w:type="dxa"/>
          </w:tcPr>
          <w:p w14:paraId="002A3719" w14:textId="5E5BC2BB" w:rsidR="00F77093" w:rsidRDefault="007D75C0">
            <w:pPr>
              <w:rPr>
                <w:rFonts w:ascii="Arial" w:eastAsia="Arial" w:hAnsi="Arial" w:cs="Arial"/>
              </w:rPr>
            </w:pPr>
            <w:r>
              <w:t>ServiceNow Cafeteria Menu Display</w:t>
            </w:r>
          </w:p>
        </w:tc>
      </w:tr>
      <w:tr w:rsidR="00F77093" w14:paraId="26262B65" w14:textId="77777777">
        <w:trPr>
          <w:jc w:val="center"/>
        </w:trPr>
        <w:tc>
          <w:tcPr>
            <w:tcW w:w="4508" w:type="dxa"/>
          </w:tcPr>
          <w:p w14:paraId="359CBA90" w14:textId="77777777" w:rsidR="00F770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ADFF40" w14:textId="77777777" w:rsidR="00F770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5B7FCF" w14:textId="77777777" w:rsidR="00F77093" w:rsidRDefault="00F77093">
      <w:pPr>
        <w:rPr>
          <w:rFonts w:ascii="Arial" w:eastAsia="Arial" w:hAnsi="Arial" w:cs="Arial"/>
          <w:b/>
        </w:rPr>
      </w:pPr>
    </w:p>
    <w:p w14:paraId="4E42F1EE" w14:textId="77777777" w:rsidR="00F770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948071B" w14:textId="77777777" w:rsidR="00F7709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B459A3B" w14:textId="77777777" w:rsidR="00F770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83ABA5A" w14:textId="085043F2" w:rsidR="00F770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r w:rsidR="005B4995" w:rsidRPr="005B4995">
        <w:rPr>
          <w:rFonts w:ascii="Arial" w:eastAsia="Arial" w:hAnsi="Arial" w:cs="Arial"/>
          <w:b/>
        </w:rPr>
        <w:t>https://docs.servicenow.com/bundle/utah-application-development/page/build/studio/concept/studio.html</w:t>
      </w:r>
    </w:p>
    <w:p w14:paraId="200BDE45" w14:textId="64AE1144" w:rsidR="00F77093" w:rsidRDefault="00F77093">
      <w:pPr>
        <w:rPr>
          <w:rFonts w:ascii="Arial" w:eastAsia="Arial" w:hAnsi="Arial" w:cs="Arial"/>
          <w:b/>
        </w:rPr>
      </w:pPr>
    </w:p>
    <w:p w14:paraId="025AD32A" w14:textId="36CC0CC5" w:rsidR="00F77093" w:rsidRDefault="0054006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F16701" wp14:editId="62D77483">
            <wp:simplePos x="0" y="0"/>
            <wp:positionH relativeFrom="column">
              <wp:posOffset>315941</wp:posOffset>
            </wp:positionH>
            <wp:positionV relativeFrom="paragraph">
              <wp:posOffset>259542</wp:posOffset>
            </wp:positionV>
            <wp:extent cx="4304665" cy="2507615"/>
            <wp:effectExtent l="0" t="0" r="0" b="6985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07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39A6B" w14:textId="77E51637" w:rsidR="00F77093" w:rsidRDefault="005400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E7504D" wp14:editId="01C848EC">
                <wp:simplePos x="0" y="0"/>
                <wp:positionH relativeFrom="column">
                  <wp:posOffset>5311082</wp:posOffset>
                </wp:positionH>
                <wp:positionV relativeFrom="paragraph">
                  <wp:posOffset>5368</wp:posOffset>
                </wp:positionV>
                <wp:extent cx="3545840" cy="2618509"/>
                <wp:effectExtent l="0" t="0" r="1651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840" cy="2618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0BD2B" w14:textId="77777777" w:rsidR="00F7709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5E5CE3F" w14:textId="77777777" w:rsidR="00F7709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C26267F" w14:textId="77777777" w:rsidR="00F7709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E9FA748" w14:textId="77777777" w:rsidR="00F7709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DE16A7E" w14:textId="77777777" w:rsidR="00F7709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BBF4EFF" w14:textId="77777777" w:rsidR="00F7709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504D" id="Rectangle 11" o:spid="_x0000_s1026" style="position:absolute;margin-left:418.2pt;margin-top:.4pt;width:279.2pt;height:20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080BD2B" w14:textId="77777777" w:rsidR="00F7709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5E5CE3F" w14:textId="77777777" w:rsidR="00F7709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C26267F" w14:textId="77777777" w:rsidR="00F7709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E9FA748" w14:textId="77777777" w:rsidR="00F7709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DE16A7E" w14:textId="77777777" w:rsidR="00F7709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BBF4EFF" w14:textId="77777777" w:rsidR="00F7709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br/>
      </w:r>
    </w:p>
    <w:p w14:paraId="1527E281" w14:textId="7E509214" w:rsidR="00F77093" w:rsidRDefault="00F770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52EA3D" w14:textId="47B4A32F" w:rsidR="00096F25" w:rsidRDefault="00096F25" w:rsidP="00096F25">
      <w:pPr>
        <w:rPr>
          <w:rFonts w:ascii="Arial" w:eastAsia="Arial" w:hAnsi="Arial" w:cs="Arial"/>
          <w:b/>
        </w:rPr>
      </w:pPr>
    </w:p>
    <w:p w14:paraId="7578C76E" w14:textId="77777777" w:rsidR="00096F25" w:rsidRDefault="00096F25" w:rsidP="00096F25">
      <w:pPr>
        <w:rPr>
          <w:rFonts w:ascii="Arial" w:eastAsia="Arial" w:hAnsi="Arial" w:cs="Arial"/>
        </w:rPr>
      </w:pPr>
    </w:p>
    <w:p w14:paraId="362C99C8" w14:textId="77777777" w:rsidR="00096F25" w:rsidRDefault="00096F25" w:rsidP="00096F25">
      <w:pPr>
        <w:rPr>
          <w:rFonts w:ascii="Arial" w:eastAsia="Arial" w:hAnsi="Arial" w:cs="Arial"/>
        </w:rPr>
      </w:pPr>
    </w:p>
    <w:p w14:paraId="6E1BCF9D" w14:textId="77777777" w:rsidR="00096F25" w:rsidRDefault="00096F25" w:rsidP="00096F25">
      <w:pPr>
        <w:rPr>
          <w:rFonts w:ascii="Arial" w:eastAsia="Arial" w:hAnsi="Arial" w:cs="Arial"/>
        </w:rPr>
      </w:pPr>
    </w:p>
    <w:p w14:paraId="0E864FDF" w14:textId="77777777" w:rsidR="00096F25" w:rsidRDefault="00096F25" w:rsidP="00096F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2F6DAA" w14:textId="77777777" w:rsidR="00096F25" w:rsidRDefault="00096F25" w:rsidP="00096F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FA0E81" w14:textId="77777777" w:rsidR="00096F25" w:rsidRDefault="00096F25" w:rsidP="00096F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2F04FB" w14:textId="178F0686" w:rsidR="00096F25" w:rsidRDefault="00096F25" w:rsidP="00096F2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pPr w:leftFromText="180" w:rightFromText="180" w:vertAnchor="text" w:horzAnchor="margin" w:tblpY="-17"/>
        <w:tblW w:w="14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"/>
        <w:gridCol w:w="4057"/>
        <w:gridCol w:w="5285"/>
        <w:gridCol w:w="4188"/>
      </w:tblGrid>
      <w:tr w:rsidR="007D75C0" w14:paraId="2B514660" w14:textId="77777777" w:rsidTr="007D75C0">
        <w:trPr>
          <w:trHeight w:val="256"/>
        </w:trPr>
        <w:tc>
          <w:tcPr>
            <w:tcW w:w="843" w:type="dxa"/>
          </w:tcPr>
          <w:p w14:paraId="69B5F27C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57" w:type="dxa"/>
          </w:tcPr>
          <w:p w14:paraId="04246CF8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85" w:type="dxa"/>
          </w:tcPr>
          <w:p w14:paraId="04752B7B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88" w:type="dxa"/>
          </w:tcPr>
          <w:p w14:paraId="1E11C8CE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D75C0" w14:paraId="1911C502" w14:textId="77777777" w:rsidTr="007D75C0">
        <w:trPr>
          <w:trHeight w:val="175"/>
        </w:trPr>
        <w:tc>
          <w:tcPr>
            <w:tcW w:w="843" w:type="dxa"/>
          </w:tcPr>
          <w:p w14:paraId="6805ABE9" w14:textId="77777777" w:rsidR="007D75C0" w:rsidRDefault="007D75C0" w:rsidP="007D75C0">
            <w:r>
              <w:t>1</w:t>
            </w:r>
          </w:p>
        </w:tc>
        <w:tc>
          <w:tcPr>
            <w:tcW w:w="4057" w:type="dxa"/>
          </w:tcPr>
          <w:p w14:paraId="3CA0FE15" w14:textId="77777777" w:rsidR="007D75C0" w:rsidRDefault="007D75C0" w:rsidP="007D75C0">
            <w:r>
              <w:t>User Interface</w:t>
            </w:r>
          </w:p>
        </w:tc>
        <w:tc>
          <w:tcPr>
            <w:tcW w:w="5285" w:type="dxa"/>
          </w:tcPr>
          <w:p w14:paraId="07404FD0" w14:textId="77777777" w:rsidR="007D75C0" w:rsidRDefault="007D75C0" w:rsidP="007D75C0">
            <w:r>
              <w:t>Interface to interact with menu submission and display</w:t>
            </w:r>
          </w:p>
        </w:tc>
        <w:tc>
          <w:tcPr>
            <w:tcW w:w="4188" w:type="dxa"/>
          </w:tcPr>
          <w:p w14:paraId="49428C6B" w14:textId="77777777" w:rsidR="007D75C0" w:rsidRDefault="007D75C0" w:rsidP="007D75C0">
            <w:r>
              <w:t>ServiceNow Web UI</w:t>
            </w:r>
          </w:p>
        </w:tc>
      </w:tr>
      <w:tr w:rsidR="007D75C0" w14:paraId="32191FB7" w14:textId="77777777" w:rsidTr="007D75C0">
        <w:trPr>
          <w:trHeight w:val="168"/>
        </w:trPr>
        <w:tc>
          <w:tcPr>
            <w:tcW w:w="843" w:type="dxa"/>
          </w:tcPr>
          <w:p w14:paraId="59BF92ED" w14:textId="77777777" w:rsidR="007D75C0" w:rsidRDefault="007D75C0" w:rsidP="007D75C0">
            <w:r>
              <w:t>2</w:t>
            </w:r>
          </w:p>
        </w:tc>
        <w:tc>
          <w:tcPr>
            <w:tcW w:w="4057" w:type="dxa"/>
          </w:tcPr>
          <w:p w14:paraId="25746697" w14:textId="77777777" w:rsidR="007D75C0" w:rsidRDefault="007D75C0" w:rsidP="007D75C0">
            <w:r>
              <w:t>Application Logic-1</w:t>
            </w:r>
          </w:p>
        </w:tc>
        <w:tc>
          <w:tcPr>
            <w:tcW w:w="5285" w:type="dxa"/>
          </w:tcPr>
          <w:p w14:paraId="7D90762F" w14:textId="77777777" w:rsidR="007D75C0" w:rsidRDefault="007D75C0" w:rsidP="007D75C0">
            <w:r>
              <w:t>Menu creation, update, publish</w:t>
            </w:r>
          </w:p>
        </w:tc>
        <w:tc>
          <w:tcPr>
            <w:tcW w:w="4188" w:type="dxa"/>
          </w:tcPr>
          <w:p w14:paraId="2A12E648" w14:textId="77777777" w:rsidR="007D75C0" w:rsidRDefault="007D75C0" w:rsidP="007D75C0">
            <w:r>
              <w:t>JavaScript (within ServiceNow)</w:t>
            </w:r>
          </w:p>
        </w:tc>
      </w:tr>
      <w:tr w:rsidR="007D75C0" w14:paraId="7840BCE7" w14:textId="77777777" w:rsidTr="007D75C0">
        <w:trPr>
          <w:trHeight w:val="175"/>
        </w:trPr>
        <w:tc>
          <w:tcPr>
            <w:tcW w:w="843" w:type="dxa"/>
          </w:tcPr>
          <w:p w14:paraId="08E274DE" w14:textId="77777777" w:rsidR="007D75C0" w:rsidRDefault="007D75C0" w:rsidP="007D75C0">
            <w:r>
              <w:t>3</w:t>
            </w:r>
          </w:p>
        </w:tc>
        <w:tc>
          <w:tcPr>
            <w:tcW w:w="4057" w:type="dxa"/>
          </w:tcPr>
          <w:p w14:paraId="72AA23C4" w14:textId="77777777" w:rsidR="007D75C0" w:rsidRDefault="007D75C0" w:rsidP="007D75C0">
            <w:r>
              <w:t>Application Logic-2</w:t>
            </w:r>
          </w:p>
        </w:tc>
        <w:tc>
          <w:tcPr>
            <w:tcW w:w="5285" w:type="dxa"/>
          </w:tcPr>
          <w:p w14:paraId="042AFC1C" w14:textId="77777777" w:rsidR="007D75C0" w:rsidRDefault="007D75C0" w:rsidP="007D75C0">
            <w:r>
              <w:t>Workflow for menu approval and automation</w:t>
            </w:r>
          </w:p>
        </w:tc>
        <w:tc>
          <w:tcPr>
            <w:tcW w:w="4188" w:type="dxa"/>
          </w:tcPr>
          <w:p w14:paraId="001672DA" w14:textId="77777777" w:rsidR="007D75C0" w:rsidRDefault="007D75C0" w:rsidP="007D75C0">
            <w:r>
              <w:t>ServiceNow Workflow Editor</w:t>
            </w:r>
          </w:p>
        </w:tc>
      </w:tr>
      <w:tr w:rsidR="007D75C0" w14:paraId="4A725909" w14:textId="77777777" w:rsidTr="007D75C0">
        <w:trPr>
          <w:trHeight w:val="175"/>
        </w:trPr>
        <w:tc>
          <w:tcPr>
            <w:tcW w:w="843" w:type="dxa"/>
          </w:tcPr>
          <w:p w14:paraId="669BF476" w14:textId="77777777" w:rsidR="007D75C0" w:rsidRDefault="007D75C0" w:rsidP="007D75C0">
            <w:r>
              <w:t>4</w:t>
            </w:r>
          </w:p>
        </w:tc>
        <w:tc>
          <w:tcPr>
            <w:tcW w:w="4057" w:type="dxa"/>
          </w:tcPr>
          <w:p w14:paraId="07FE34CD" w14:textId="77777777" w:rsidR="007D75C0" w:rsidRDefault="007D75C0" w:rsidP="007D75C0">
            <w:r>
              <w:t>Application Logic-3</w:t>
            </w:r>
          </w:p>
        </w:tc>
        <w:tc>
          <w:tcPr>
            <w:tcW w:w="5285" w:type="dxa"/>
          </w:tcPr>
          <w:p w14:paraId="3E3C5F76" w14:textId="77777777" w:rsidR="007D75C0" w:rsidRDefault="007D75C0" w:rsidP="007D75C0">
            <w:r>
              <w:t>Reporting and dashboard logic</w:t>
            </w:r>
          </w:p>
        </w:tc>
        <w:tc>
          <w:tcPr>
            <w:tcW w:w="4188" w:type="dxa"/>
          </w:tcPr>
          <w:p w14:paraId="2D26F42E" w14:textId="77777777" w:rsidR="007D75C0" w:rsidRDefault="007D75C0" w:rsidP="007D75C0">
            <w:r>
              <w:t>ServiceNow Report Builder</w:t>
            </w:r>
          </w:p>
        </w:tc>
      </w:tr>
      <w:tr w:rsidR="007D75C0" w14:paraId="27BB8C6C" w14:textId="77777777" w:rsidTr="007D75C0">
        <w:trPr>
          <w:trHeight w:val="168"/>
        </w:trPr>
        <w:tc>
          <w:tcPr>
            <w:tcW w:w="843" w:type="dxa"/>
          </w:tcPr>
          <w:p w14:paraId="1FCE7D52" w14:textId="77777777" w:rsidR="007D75C0" w:rsidRDefault="007D75C0" w:rsidP="007D75C0">
            <w:r>
              <w:t>5</w:t>
            </w:r>
          </w:p>
        </w:tc>
        <w:tc>
          <w:tcPr>
            <w:tcW w:w="4057" w:type="dxa"/>
          </w:tcPr>
          <w:p w14:paraId="4FAA7E77" w14:textId="77777777" w:rsidR="007D75C0" w:rsidRDefault="007D75C0" w:rsidP="007D75C0">
            <w:r>
              <w:t>Database</w:t>
            </w:r>
          </w:p>
        </w:tc>
        <w:tc>
          <w:tcPr>
            <w:tcW w:w="5285" w:type="dxa"/>
          </w:tcPr>
          <w:p w14:paraId="5AC2869A" w14:textId="77777777" w:rsidR="007D75C0" w:rsidRDefault="007D75C0" w:rsidP="007D75C0">
            <w:r>
              <w:t>Menu table with fields for items, date, status</w:t>
            </w:r>
          </w:p>
        </w:tc>
        <w:tc>
          <w:tcPr>
            <w:tcW w:w="4188" w:type="dxa"/>
          </w:tcPr>
          <w:p w14:paraId="73B2A6F2" w14:textId="77777777" w:rsidR="007D75C0" w:rsidRDefault="007D75C0" w:rsidP="007D75C0">
            <w:r>
              <w:t>ServiceNow Tables (internal DB)</w:t>
            </w:r>
          </w:p>
        </w:tc>
      </w:tr>
      <w:tr w:rsidR="007D75C0" w14:paraId="5BF93D42" w14:textId="77777777" w:rsidTr="007D75C0">
        <w:trPr>
          <w:trHeight w:val="175"/>
        </w:trPr>
        <w:tc>
          <w:tcPr>
            <w:tcW w:w="843" w:type="dxa"/>
          </w:tcPr>
          <w:p w14:paraId="6106E479" w14:textId="77777777" w:rsidR="007D75C0" w:rsidRDefault="007D75C0" w:rsidP="007D75C0">
            <w:r>
              <w:t>6</w:t>
            </w:r>
          </w:p>
        </w:tc>
        <w:tc>
          <w:tcPr>
            <w:tcW w:w="4057" w:type="dxa"/>
          </w:tcPr>
          <w:p w14:paraId="6077DC9B" w14:textId="77777777" w:rsidR="007D75C0" w:rsidRDefault="007D75C0" w:rsidP="007D75C0">
            <w:r>
              <w:t>Cloud Database</w:t>
            </w:r>
          </w:p>
        </w:tc>
        <w:tc>
          <w:tcPr>
            <w:tcW w:w="5285" w:type="dxa"/>
          </w:tcPr>
          <w:p w14:paraId="715720AA" w14:textId="77777777" w:rsidR="007D75C0" w:rsidRDefault="007D75C0" w:rsidP="007D75C0">
            <w:r>
              <w:t>Stored inside cloud-based ServiceNow instance</w:t>
            </w:r>
          </w:p>
        </w:tc>
        <w:tc>
          <w:tcPr>
            <w:tcW w:w="4188" w:type="dxa"/>
          </w:tcPr>
          <w:p w14:paraId="368D0B5A" w14:textId="77777777" w:rsidR="007D75C0" w:rsidRDefault="007D75C0" w:rsidP="007D75C0">
            <w:r>
              <w:t>ServiceNow Cloud</w:t>
            </w:r>
          </w:p>
        </w:tc>
      </w:tr>
      <w:tr w:rsidR="007D75C0" w14:paraId="68B21326" w14:textId="77777777" w:rsidTr="007D75C0">
        <w:trPr>
          <w:trHeight w:val="168"/>
        </w:trPr>
        <w:tc>
          <w:tcPr>
            <w:tcW w:w="843" w:type="dxa"/>
          </w:tcPr>
          <w:p w14:paraId="03AFE459" w14:textId="77777777" w:rsidR="007D75C0" w:rsidRDefault="007D75C0" w:rsidP="007D75C0">
            <w:r>
              <w:t>7</w:t>
            </w:r>
          </w:p>
        </w:tc>
        <w:tc>
          <w:tcPr>
            <w:tcW w:w="4057" w:type="dxa"/>
          </w:tcPr>
          <w:p w14:paraId="0DD7D5DE" w14:textId="77777777" w:rsidR="007D75C0" w:rsidRDefault="007D75C0" w:rsidP="007D75C0">
            <w:r>
              <w:t>File Storage</w:t>
            </w:r>
          </w:p>
        </w:tc>
        <w:tc>
          <w:tcPr>
            <w:tcW w:w="5285" w:type="dxa"/>
          </w:tcPr>
          <w:p w14:paraId="2C346D95" w14:textId="77777777" w:rsidR="007D75C0" w:rsidRDefault="007D75C0" w:rsidP="007D75C0">
            <w:r>
              <w:t>No external file storage required</w:t>
            </w:r>
          </w:p>
        </w:tc>
        <w:tc>
          <w:tcPr>
            <w:tcW w:w="4188" w:type="dxa"/>
          </w:tcPr>
          <w:p w14:paraId="725CAEFD" w14:textId="77777777" w:rsidR="007D75C0" w:rsidRDefault="007D75C0" w:rsidP="007D75C0">
            <w:r>
              <w:t>Not applicable</w:t>
            </w:r>
          </w:p>
        </w:tc>
      </w:tr>
      <w:tr w:rsidR="007D75C0" w14:paraId="6AB573C6" w14:textId="77777777" w:rsidTr="007D75C0">
        <w:trPr>
          <w:trHeight w:val="175"/>
        </w:trPr>
        <w:tc>
          <w:tcPr>
            <w:tcW w:w="843" w:type="dxa"/>
          </w:tcPr>
          <w:p w14:paraId="129580BC" w14:textId="77777777" w:rsidR="007D75C0" w:rsidRDefault="007D75C0" w:rsidP="007D75C0">
            <w:r>
              <w:t>8</w:t>
            </w:r>
          </w:p>
        </w:tc>
        <w:tc>
          <w:tcPr>
            <w:tcW w:w="4057" w:type="dxa"/>
          </w:tcPr>
          <w:p w14:paraId="0C785D4E" w14:textId="77777777" w:rsidR="007D75C0" w:rsidRDefault="007D75C0" w:rsidP="007D75C0">
            <w:r>
              <w:t>External API-1</w:t>
            </w:r>
          </w:p>
        </w:tc>
        <w:tc>
          <w:tcPr>
            <w:tcW w:w="5285" w:type="dxa"/>
          </w:tcPr>
          <w:p w14:paraId="00A024E0" w14:textId="77777777" w:rsidR="007D75C0" w:rsidRDefault="007D75C0" w:rsidP="007D75C0">
            <w:r>
              <w:t>Not used</w:t>
            </w:r>
          </w:p>
        </w:tc>
        <w:tc>
          <w:tcPr>
            <w:tcW w:w="4188" w:type="dxa"/>
          </w:tcPr>
          <w:p w14:paraId="1AB346F2" w14:textId="77777777" w:rsidR="007D75C0" w:rsidRDefault="007D75C0" w:rsidP="007D75C0">
            <w:r>
              <w:t>None</w:t>
            </w:r>
          </w:p>
        </w:tc>
      </w:tr>
      <w:tr w:rsidR="007D75C0" w14:paraId="30356BCF" w14:textId="77777777" w:rsidTr="007D75C0">
        <w:trPr>
          <w:trHeight w:val="168"/>
        </w:trPr>
        <w:tc>
          <w:tcPr>
            <w:tcW w:w="843" w:type="dxa"/>
          </w:tcPr>
          <w:p w14:paraId="4E2771AC" w14:textId="77777777" w:rsidR="007D75C0" w:rsidRDefault="007D75C0" w:rsidP="007D75C0">
            <w:r>
              <w:t>9</w:t>
            </w:r>
          </w:p>
        </w:tc>
        <w:tc>
          <w:tcPr>
            <w:tcW w:w="4057" w:type="dxa"/>
          </w:tcPr>
          <w:p w14:paraId="5A40A382" w14:textId="77777777" w:rsidR="007D75C0" w:rsidRDefault="007D75C0" w:rsidP="007D75C0">
            <w:r>
              <w:t>External API-2</w:t>
            </w:r>
          </w:p>
        </w:tc>
        <w:tc>
          <w:tcPr>
            <w:tcW w:w="5285" w:type="dxa"/>
          </w:tcPr>
          <w:p w14:paraId="7CCD8BC3" w14:textId="77777777" w:rsidR="007D75C0" w:rsidRDefault="007D75C0" w:rsidP="007D75C0">
            <w:r>
              <w:t>Not used</w:t>
            </w:r>
          </w:p>
        </w:tc>
        <w:tc>
          <w:tcPr>
            <w:tcW w:w="4188" w:type="dxa"/>
          </w:tcPr>
          <w:p w14:paraId="7477BA5D" w14:textId="77777777" w:rsidR="007D75C0" w:rsidRDefault="007D75C0" w:rsidP="007D75C0">
            <w:r>
              <w:t>None</w:t>
            </w:r>
          </w:p>
        </w:tc>
      </w:tr>
      <w:tr w:rsidR="007D75C0" w14:paraId="31B4934B" w14:textId="77777777" w:rsidTr="007D75C0">
        <w:trPr>
          <w:trHeight w:val="175"/>
        </w:trPr>
        <w:tc>
          <w:tcPr>
            <w:tcW w:w="843" w:type="dxa"/>
          </w:tcPr>
          <w:p w14:paraId="0C75BEF1" w14:textId="77777777" w:rsidR="007D75C0" w:rsidRDefault="007D75C0" w:rsidP="007D75C0">
            <w:r>
              <w:t>10</w:t>
            </w:r>
          </w:p>
        </w:tc>
        <w:tc>
          <w:tcPr>
            <w:tcW w:w="4057" w:type="dxa"/>
          </w:tcPr>
          <w:p w14:paraId="1C2AD5C1" w14:textId="77777777" w:rsidR="007D75C0" w:rsidRDefault="007D75C0" w:rsidP="007D75C0">
            <w:r>
              <w:t>Machine Learning Model</w:t>
            </w:r>
          </w:p>
        </w:tc>
        <w:tc>
          <w:tcPr>
            <w:tcW w:w="5285" w:type="dxa"/>
          </w:tcPr>
          <w:p w14:paraId="32571B6A" w14:textId="77777777" w:rsidR="007D75C0" w:rsidRDefault="007D75C0" w:rsidP="007D75C0">
            <w:r>
              <w:t>Not used</w:t>
            </w:r>
          </w:p>
        </w:tc>
        <w:tc>
          <w:tcPr>
            <w:tcW w:w="4188" w:type="dxa"/>
          </w:tcPr>
          <w:p w14:paraId="52C3843A" w14:textId="77777777" w:rsidR="007D75C0" w:rsidRDefault="007D75C0" w:rsidP="007D75C0">
            <w:r>
              <w:t>None</w:t>
            </w:r>
          </w:p>
        </w:tc>
      </w:tr>
    </w:tbl>
    <w:p w14:paraId="1CCA1F3A" w14:textId="77777777" w:rsidR="00096F25" w:rsidRDefault="00096F25" w:rsidP="00096F25">
      <w:pPr>
        <w:rPr>
          <w:rFonts w:ascii="Arial" w:eastAsia="Arial" w:hAnsi="Arial" w:cs="Arial"/>
        </w:rPr>
      </w:pPr>
    </w:p>
    <w:p w14:paraId="34E884D0" w14:textId="77777777" w:rsidR="00096F25" w:rsidRPr="00096F25" w:rsidRDefault="00096F25" w:rsidP="00096F25">
      <w:pPr>
        <w:rPr>
          <w:rFonts w:ascii="Arial" w:eastAsia="Arial" w:hAnsi="Arial" w:cs="Arial"/>
        </w:rPr>
      </w:pPr>
    </w:p>
    <w:p w14:paraId="32E73593" w14:textId="77777777" w:rsidR="00096F25" w:rsidRPr="00096F25" w:rsidRDefault="00096F25" w:rsidP="00096F25">
      <w:pPr>
        <w:rPr>
          <w:rFonts w:ascii="Arial" w:eastAsia="Arial" w:hAnsi="Arial" w:cs="Arial"/>
        </w:rPr>
      </w:pPr>
    </w:p>
    <w:p w14:paraId="5647D36C" w14:textId="77777777" w:rsidR="00096F25" w:rsidRPr="00096F25" w:rsidRDefault="00096F25" w:rsidP="00096F25">
      <w:pPr>
        <w:rPr>
          <w:rFonts w:ascii="Arial" w:eastAsia="Arial" w:hAnsi="Arial" w:cs="Arial"/>
        </w:rPr>
      </w:pPr>
    </w:p>
    <w:p w14:paraId="77A488FC" w14:textId="77777777" w:rsidR="00096F25" w:rsidRPr="00096F25" w:rsidRDefault="00096F25" w:rsidP="00096F25">
      <w:pPr>
        <w:rPr>
          <w:rFonts w:ascii="Arial" w:eastAsia="Arial" w:hAnsi="Arial" w:cs="Arial"/>
        </w:rPr>
      </w:pPr>
    </w:p>
    <w:p w14:paraId="5A1F55B8" w14:textId="770F0CB7" w:rsidR="00096F25" w:rsidRPr="00096F25" w:rsidRDefault="00096F25" w:rsidP="00096F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291AFF" w14:textId="6DC9F027" w:rsidR="00F77093" w:rsidRDefault="00F770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7B5CEC" w14:textId="77777777" w:rsidR="00F77093" w:rsidRDefault="00F770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A8BED9" w14:textId="0135C05B" w:rsidR="00F7709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  <w:r w:rsidR="007D75C0">
        <w:rPr>
          <w:rFonts w:ascii="Arial" w:eastAsia="Arial" w:hAnsi="Arial" w:cs="Arial"/>
          <w:b/>
        </w:rPr>
        <w:br/>
      </w:r>
    </w:p>
    <w:p w14:paraId="1F50FE3A" w14:textId="77777777" w:rsidR="007D75C0" w:rsidRDefault="007D75C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11639A" w14:textId="77777777" w:rsidR="00F77093" w:rsidRDefault="00F77093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pPr w:leftFromText="180" w:rightFromText="180" w:vertAnchor="page" w:horzAnchor="margin" w:tblpY="2095"/>
        <w:tblOverlap w:val="never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D75C0" w14:paraId="4E5330B9" w14:textId="77777777" w:rsidTr="007D75C0">
        <w:trPr>
          <w:trHeight w:val="539"/>
          <w:tblHeader/>
        </w:trPr>
        <w:tc>
          <w:tcPr>
            <w:tcW w:w="826" w:type="dxa"/>
          </w:tcPr>
          <w:p w14:paraId="36F8B55B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E5231FB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25466CA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F82FEB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D75C0" w14:paraId="0997771D" w14:textId="77777777" w:rsidTr="007D75C0">
        <w:trPr>
          <w:trHeight w:val="229"/>
        </w:trPr>
        <w:tc>
          <w:tcPr>
            <w:tcW w:w="826" w:type="dxa"/>
          </w:tcPr>
          <w:p w14:paraId="688107D7" w14:textId="77777777" w:rsidR="007D75C0" w:rsidRDefault="007D75C0" w:rsidP="007D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916ACC1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5EE464D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10BB7D1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D75C0" w14:paraId="5C631009" w14:textId="77777777" w:rsidTr="007D75C0">
        <w:trPr>
          <w:trHeight w:val="229"/>
        </w:trPr>
        <w:tc>
          <w:tcPr>
            <w:tcW w:w="826" w:type="dxa"/>
          </w:tcPr>
          <w:p w14:paraId="12C15121" w14:textId="77777777" w:rsidR="007D75C0" w:rsidRDefault="007D75C0" w:rsidP="007D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521E4E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2615C77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C254209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D75C0" w14:paraId="4457E03A" w14:textId="77777777" w:rsidTr="007D75C0">
        <w:trPr>
          <w:trHeight w:val="229"/>
        </w:trPr>
        <w:tc>
          <w:tcPr>
            <w:tcW w:w="826" w:type="dxa"/>
          </w:tcPr>
          <w:p w14:paraId="5F6B0F05" w14:textId="77777777" w:rsidR="007D75C0" w:rsidRDefault="007D75C0" w:rsidP="007D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92C2648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DC56E7A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A2BFB63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D75C0" w14:paraId="47EF78F0" w14:textId="77777777" w:rsidTr="007D75C0">
        <w:trPr>
          <w:trHeight w:val="229"/>
        </w:trPr>
        <w:tc>
          <w:tcPr>
            <w:tcW w:w="826" w:type="dxa"/>
          </w:tcPr>
          <w:p w14:paraId="7A41F40C" w14:textId="77777777" w:rsidR="007D75C0" w:rsidRDefault="007D75C0" w:rsidP="007D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F3C6E8A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C69797A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56612E3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D75C0" w14:paraId="424AD272" w14:textId="77777777" w:rsidTr="007D75C0">
        <w:trPr>
          <w:trHeight w:val="229"/>
        </w:trPr>
        <w:tc>
          <w:tcPr>
            <w:tcW w:w="826" w:type="dxa"/>
          </w:tcPr>
          <w:p w14:paraId="48FF6D4C" w14:textId="77777777" w:rsidR="007D75C0" w:rsidRDefault="007D75C0" w:rsidP="007D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10DBD9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3CEC223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DFA9C4B" w14:textId="77777777" w:rsidR="007D75C0" w:rsidRDefault="007D75C0" w:rsidP="007D75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126E515" w14:textId="77777777" w:rsidR="00F77093" w:rsidRDefault="00F77093">
      <w:pPr>
        <w:rPr>
          <w:rFonts w:ascii="Arial" w:eastAsia="Arial" w:hAnsi="Arial" w:cs="Arial"/>
          <w:b/>
        </w:rPr>
      </w:pPr>
    </w:p>
    <w:p w14:paraId="2C2F442D" w14:textId="77777777" w:rsidR="00F770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479AC97" w14:textId="2FCE1303" w:rsidR="00096F25" w:rsidRDefault="00096F25">
      <w:pPr>
        <w:rPr>
          <w:rFonts w:ascii="Arial" w:eastAsia="Arial" w:hAnsi="Arial" w:cs="Arial"/>
          <w:b/>
        </w:rPr>
      </w:pPr>
      <w:r w:rsidRPr="00096F25">
        <w:rPr>
          <w:rFonts w:ascii="Segoe UI Emoji" w:eastAsia="Arial" w:hAnsi="Segoe UI Emoji" w:cs="Segoe UI Emoji"/>
          <w:b/>
        </w:rPr>
        <w:t>🔗</w:t>
      </w:r>
      <w:r w:rsidRPr="00096F25">
        <w:rPr>
          <w:rFonts w:ascii="Arial" w:eastAsia="Arial" w:hAnsi="Arial" w:cs="Arial"/>
          <w:b/>
        </w:rPr>
        <w:t xml:space="preserve"> </w:t>
      </w:r>
      <w:hyperlink r:id="rId9" w:history="1">
        <w:r w:rsidRPr="00867555">
          <w:rPr>
            <w:rStyle w:val="Hyperlink"/>
            <w:rFonts w:ascii="Arial" w:eastAsia="Arial" w:hAnsi="Arial" w:cs="Arial"/>
            <w:b/>
          </w:rPr>
          <w:t>https://docs.servicenow.com/bundle/utah-application-development/page/build/studio/concept/studio.html</w:t>
        </w:r>
      </w:hyperlink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br/>
      </w:r>
      <w:r w:rsidRPr="00096F25">
        <w:rPr>
          <w:rFonts w:ascii="Segoe UI Emoji" w:eastAsia="Arial" w:hAnsi="Segoe UI Emoji" w:cs="Segoe UI Emoji"/>
          <w:b/>
        </w:rPr>
        <w:t>🔗</w:t>
      </w:r>
      <w:r w:rsidRPr="00096F25">
        <w:rPr>
          <w:rFonts w:ascii="Arial" w:eastAsia="Arial" w:hAnsi="Arial" w:cs="Arial"/>
          <w:b/>
        </w:rPr>
        <w:t xml:space="preserve"> </w:t>
      </w:r>
      <w:hyperlink r:id="rId10" w:history="1">
        <w:r w:rsidRPr="00867555">
          <w:rPr>
            <w:rStyle w:val="Hyperlink"/>
            <w:rFonts w:ascii="Arial" w:eastAsia="Arial" w:hAnsi="Arial" w:cs="Arial"/>
            <w:b/>
          </w:rPr>
          <w:t>https://docs.servicenow.com/bundle/utah-application-development/page/build/studio/concept/studio.html</w:t>
        </w:r>
      </w:hyperlink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br/>
      </w:r>
      <w:r w:rsidRPr="00096F25">
        <w:rPr>
          <w:rFonts w:ascii="Segoe UI Emoji" w:eastAsia="Arial" w:hAnsi="Segoe UI Emoji" w:cs="Segoe UI Emoji"/>
          <w:b/>
        </w:rPr>
        <w:t>🔗</w:t>
      </w:r>
      <w:r w:rsidRPr="00096F25">
        <w:rPr>
          <w:rFonts w:ascii="Arial" w:eastAsia="Arial" w:hAnsi="Arial" w:cs="Arial"/>
          <w:b/>
        </w:rPr>
        <w:t xml:space="preserve"> </w:t>
      </w:r>
      <w:hyperlink r:id="rId11" w:history="1">
        <w:r w:rsidRPr="00867555">
          <w:rPr>
            <w:rStyle w:val="Hyperlink"/>
            <w:rFonts w:ascii="Arial" w:eastAsia="Arial" w:hAnsi="Arial" w:cs="Arial"/>
            <w:b/>
          </w:rPr>
          <w:t>https://docs.servicenow.com/bundle/utah-platform-administration/page/administer/table-administration/concept/c_TableOverview.htm</w:t>
        </w:r>
        <w:r w:rsidRPr="00867555">
          <w:rPr>
            <w:rStyle w:val="Hyperlink"/>
            <w:rFonts w:ascii="Arial" w:eastAsia="Arial" w:hAnsi="Arial" w:cs="Arial"/>
            <w:b/>
          </w:rPr>
          <w:t>l</w:t>
        </w:r>
      </w:hyperlink>
    </w:p>
    <w:p w14:paraId="3D9325AE" w14:textId="77777777" w:rsidR="00096F25" w:rsidRDefault="00096F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4DF4662" w14:textId="77777777" w:rsidR="00F77093" w:rsidRDefault="00F77093">
      <w:pPr>
        <w:rPr>
          <w:rFonts w:ascii="Arial" w:eastAsia="Arial" w:hAnsi="Arial" w:cs="Arial"/>
          <w:b/>
        </w:rPr>
      </w:pPr>
    </w:p>
    <w:p w14:paraId="1ADED607" w14:textId="77777777" w:rsidR="00F77093" w:rsidRDefault="00F77093">
      <w:pPr>
        <w:rPr>
          <w:rFonts w:ascii="Arial" w:eastAsia="Arial" w:hAnsi="Arial" w:cs="Arial"/>
          <w:b/>
        </w:rPr>
      </w:pPr>
    </w:p>
    <w:p w14:paraId="71C594B8" w14:textId="77777777" w:rsidR="00F77093" w:rsidRDefault="00F77093">
      <w:pPr>
        <w:rPr>
          <w:rFonts w:ascii="Arial" w:eastAsia="Arial" w:hAnsi="Arial" w:cs="Arial"/>
          <w:b/>
        </w:rPr>
      </w:pPr>
    </w:p>
    <w:sectPr w:rsidR="00F77093" w:rsidSect="00096F25">
      <w:pgSz w:w="16838" w:h="11906" w:orient="landscape"/>
      <w:pgMar w:top="1440" w:right="851" w:bottom="1134" w:left="124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34862" w14:textId="77777777" w:rsidR="00D11F41" w:rsidRDefault="00D11F41" w:rsidP="00096F25">
      <w:pPr>
        <w:spacing w:after="0" w:line="240" w:lineRule="auto"/>
      </w:pPr>
      <w:r>
        <w:separator/>
      </w:r>
    </w:p>
  </w:endnote>
  <w:endnote w:type="continuationSeparator" w:id="0">
    <w:p w14:paraId="7B78F80D" w14:textId="77777777" w:rsidR="00D11F41" w:rsidRDefault="00D11F41" w:rsidP="0009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B0CA4" w14:textId="77777777" w:rsidR="00D11F41" w:rsidRDefault="00D11F41" w:rsidP="00096F25">
      <w:pPr>
        <w:spacing w:after="0" w:line="240" w:lineRule="auto"/>
      </w:pPr>
      <w:r>
        <w:separator/>
      </w:r>
    </w:p>
  </w:footnote>
  <w:footnote w:type="continuationSeparator" w:id="0">
    <w:p w14:paraId="5F6F71B4" w14:textId="77777777" w:rsidR="00D11F41" w:rsidRDefault="00D11F41" w:rsidP="00096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82E11"/>
    <w:multiLevelType w:val="multilevel"/>
    <w:tmpl w:val="F604890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B24DAF"/>
    <w:multiLevelType w:val="multilevel"/>
    <w:tmpl w:val="120A5C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03824754">
    <w:abstractNumId w:val="1"/>
  </w:num>
  <w:num w:numId="2" w16cid:durableId="162037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93"/>
    <w:rsid w:val="00096F25"/>
    <w:rsid w:val="00186B5D"/>
    <w:rsid w:val="00314751"/>
    <w:rsid w:val="0054006F"/>
    <w:rsid w:val="005B4995"/>
    <w:rsid w:val="007D75C0"/>
    <w:rsid w:val="00D11F41"/>
    <w:rsid w:val="00F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44C3"/>
  <w15:docId w15:val="{BBD92833-AB9B-448B-B4D0-1716EB08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96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25"/>
  </w:style>
  <w:style w:type="paragraph" w:styleId="Footer">
    <w:name w:val="footer"/>
    <w:basedOn w:val="Normal"/>
    <w:link w:val="FooterChar"/>
    <w:uiPriority w:val="99"/>
    <w:unhideWhenUsed/>
    <w:rsid w:val="00096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ervicenow.com/bundle/utah-platform-administration/page/administer/table-administration/concept/c_TableOverview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ervicenow.com/bundle/utah-application-development/page/build/studio/concept/stud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ervicenow.com/bundle/utah-application-development/page/build/studio/concept/stu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smdsadiqali31@outlook.com</cp:lastModifiedBy>
  <cp:revision>2</cp:revision>
  <dcterms:created xsi:type="dcterms:W3CDTF">2025-06-27T05:08:00Z</dcterms:created>
  <dcterms:modified xsi:type="dcterms:W3CDTF">2025-06-27T05:08:00Z</dcterms:modified>
</cp:coreProperties>
</file>