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59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Data Collection and Preprocessing Phase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09 February 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 Marks</w:t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Data Collection Plan &amp; Raw Data Sources Identification</w:t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Data Collection Plan</w:t>
      </w:r>
    </w:p>
    <w:tbl>
      <w:tblPr>
        <w:tblStyle w:val="a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64"/>
        <w:gridCol w:w="6795"/>
      </w:tblGrid>
      <w:tr>
        <w:trPr>
          <w:trHeight w:val="695" w:hRule="atLeast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Description</w:t>
            </w:r>
          </w:p>
        </w:tc>
      </w:tr>
      <w:tr>
        <w:trPr>
          <w:trHeight w:val="695" w:hRule="atLeast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 is an AI-driven recipe blogging application that generates customized recipe blogs based on user input. The project does not rely on a pre-existing dataset; instead, it dynamically processes user-provided text input to generate content using a pre-trained generative AI model.</w:t>
            </w:r>
          </w:p>
        </w:tc>
      </w:tr>
      <w:tr>
        <w:trPr>
          <w:trHeight w:val="1055" w:hRule="atLeast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 xml:space="preserve">The data for this project is collected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val="en-IN"/>
              </w:rPr>
              <w:t>directly from users at runtime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 xml:space="preserve"> through a Streamlit-based web interface. Users provide: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Recipe topic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Desired word count</w:t>
            </w:r>
          </w:p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This input data is processed in real time and sent to the AI model for content generation.</w:t>
            </w:r>
          </w:p>
        </w:tc>
      </w:tr>
      <w:tr>
        <w:trPr>
          <w:trHeight w:val="1055" w:hRule="atLeast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Since this project uses real-time user input and a pre-trained AI model, no external datasets (CSV, images, or files) are collected or stored.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270"/>
        <w:gridCol w:w="2127"/>
        <w:gridCol w:w="1843"/>
        <w:gridCol w:w="1134"/>
        <w:gridCol w:w="1276"/>
        <w:gridCol w:w="1708"/>
      </w:tblGrid>
      <w:tr>
        <w:trPr>
          <w:trHeight w:val="1055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Access Permissions</w:t>
            </w:r>
          </w:p>
        </w:tc>
      </w:tr>
      <w:tr>
        <w:trPr>
          <w:trHeight w:val="1055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Input Data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Text entered by users (recipe topic &amp; word count)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Streamlit Web Interface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Small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Public </w:t>
            </w:r>
          </w:p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(user-provided)</w:t>
            </w:r>
          </w:p>
        </w:tc>
      </w:tr>
      <w:tr>
        <w:trPr>
          <w:trHeight w:val="1055" w:hRule="atLeast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Model Output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Generated recipe blog content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Gemini Flash Lite API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Variable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Restricted </w:t>
            </w:r>
          </w:p>
          <w:p>
            <w:pPr>
              <w:pStyle w:val="Normal"/>
              <w:widowControl w:val="false"/>
              <w:spacing w:lineRule="auto" w:line="36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(API-based)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0" distT="114300" distB="114300" distL="114300" distR="114300" simplePos="0" locked="0" layoutInCell="0" allowOverlap="1" relativeHeight="3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before="189" w:after="0"/>
      <w:ind w:left="4573" w:right="5380" w:hanging="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 w:hanging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 w:hanging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LibreOffice/7.5.1.2$Windows_X86_64 LibreOffice_project/fcbaee479e84c6cd81291587d2ee68cba099e129</Application>
  <AppVersion>15.0000</AppVersion>
  <Pages>2</Pages>
  <Words>199</Words>
  <Characters>1142</Characters>
  <CharactersWithSpaces>1298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2026-02-06T16:21:00Z</dcterms:created>
  <dc:creator/>
  <dc:description/>
  <dc:language>en-US</dc:language>
  <cp:lastModifiedBy/>
  <cp:lastPrinted>2026-02-10T18:08:19Z</cp:lastPrinted>
  <dcterms:modified xsi:type="dcterms:W3CDTF">2026-02-10T17:47:47Z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