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t>BIKE SHARING DEMAND ANALYSIS PROJECT REPORT</w:t>
      </w:r>
    </w:p>
    <w:p w:rsidR="007B0DBA" w:rsidRPr="007B0DBA" w:rsidRDefault="007B0DBA" w:rsidP="007B0DBA">
      <w:pPr>
        <w:spacing w:before="100" w:beforeAutospacing="1" w:after="100" w:afterAutospacing="1" w:line="240" w:lineRule="auto"/>
        <w:outlineLvl w:val="1"/>
        <w:rPr>
          <w:rFonts w:ascii="Times New Roman" w:eastAsia="Times New Roman" w:hAnsi="Times New Roman" w:cs="Times New Roman"/>
          <w:b/>
          <w:bCs/>
          <w:sz w:val="36"/>
          <w:szCs w:val="36"/>
        </w:rPr>
      </w:pPr>
      <w:r w:rsidRPr="007B0DBA">
        <w:rPr>
          <w:rFonts w:ascii="Times New Roman" w:eastAsia="Times New Roman" w:hAnsi="Times New Roman" w:cs="Times New Roman"/>
          <w:b/>
          <w:bCs/>
          <w:sz w:val="36"/>
          <w:szCs w:val="36"/>
        </w:rPr>
        <w:t>Submitted By</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proofErr w:type="gramStart"/>
      <w:r w:rsidRPr="007B0DBA">
        <w:rPr>
          <w:rFonts w:ascii="Times New Roman" w:eastAsia="Times New Roman" w:hAnsi="Times New Roman" w:cs="Times New Roman"/>
          <w:b/>
          <w:bCs/>
          <w:sz w:val="24"/>
          <w:szCs w:val="24"/>
        </w:rPr>
        <w:t>N</w:t>
      </w:r>
      <w:r>
        <w:rPr>
          <w:rFonts w:ascii="Times New Roman" w:eastAsia="Times New Roman" w:hAnsi="Times New Roman" w:cs="Times New Roman"/>
          <w:b/>
          <w:bCs/>
          <w:sz w:val="24"/>
          <w:szCs w:val="24"/>
        </w:rPr>
        <w:t>ame :</w:t>
      </w:r>
      <w:proofErr w:type="gramEnd"/>
      <w:r>
        <w:rPr>
          <w:rFonts w:ascii="Times New Roman" w:eastAsia="Times New Roman" w:hAnsi="Times New Roman" w:cs="Times New Roman"/>
          <w:b/>
          <w:bCs/>
          <w:sz w:val="24"/>
          <w:szCs w:val="24"/>
        </w:rPr>
        <w:t xml:space="preserve"> </w:t>
      </w:r>
      <w:proofErr w:type="spellStart"/>
      <w:r w:rsidRPr="007B0DBA">
        <w:rPr>
          <w:rFonts w:ascii="Times New Roman" w:eastAsia="Times New Roman" w:hAnsi="Times New Roman" w:cs="Times New Roman"/>
          <w:b/>
          <w:bCs/>
          <w:sz w:val="24"/>
          <w:szCs w:val="24"/>
          <w:u w:val="single"/>
        </w:rPr>
        <w:t>Shailly</w:t>
      </w:r>
      <w:proofErr w:type="spellEnd"/>
      <w:r w:rsidRPr="007B0DBA">
        <w:rPr>
          <w:rFonts w:ascii="Times New Roman" w:eastAsia="Times New Roman" w:hAnsi="Times New Roman" w:cs="Times New Roman"/>
          <w:b/>
          <w:bCs/>
          <w:sz w:val="24"/>
          <w:szCs w:val="24"/>
          <w:u w:val="single"/>
        </w:rPr>
        <w:t xml:space="preserve"> </w:t>
      </w:r>
      <w:proofErr w:type="spellStart"/>
      <w:r w:rsidRPr="007B0DBA">
        <w:rPr>
          <w:rFonts w:ascii="Times New Roman" w:eastAsia="Times New Roman" w:hAnsi="Times New Roman" w:cs="Times New Roman"/>
          <w:b/>
          <w:bCs/>
          <w:sz w:val="24"/>
          <w:szCs w:val="24"/>
          <w:u w:val="single"/>
        </w:rPr>
        <w:t>Maurya</w:t>
      </w:r>
      <w:proofErr w:type="spellEnd"/>
    </w:p>
    <w:p w:rsidR="007B0DBA" w:rsidRDefault="007B0DBA" w:rsidP="007B0DBA">
      <w:pPr>
        <w:pStyle w:val="Title"/>
        <w:rPr>
          <w:rFonts w:eastAsia="Times New Roman"/>
          <w:b/>
          <w:bCs/>
        </w:rPr>
      </w:pPr>
    </w:p>
    <w:p w:rsidR="007B0DBA" w:rsidRPr="007B0DBA" w:rsidRDefault="007B0DBA" w:rsidP="007B0DBA">
      <w:pPr>
        <w:pStyle w:val="Title"/>
        <w:rPr>
          <w:rFonts w:eastAsia="Times New Roman"/>
        </w:rPr>
      </w:pPr>
      <w:r w:rsidRPr="007B0DBA">
        <w:rPr>
          <w:rFonts w:eastAsia="Times New Roman"/>
          <w:b/>
          <w:bCs/>
        </w:rPr>
        <w:t>Internship:</w:t>
      </w:r>
      <w:r w:rsidRPr="007B0DBA">
        <w:rPr>
          <w:rFonts w:eastAsia="Times New Roman"/>
        </w:rPr>
        <w:t xml:space="preserve"> </w:t>
      </w:r>
      <w:proofErr w:type="spellStart"/>
      <w:r w:rsidRPr="007B0DBA">
        <w:rPr>
          <w:rFonts w:eastAsia="Times New Roman"/>
        </w:rPr>
        <w:t>Digicrome</w:t>
      </w:r>
      <w:proofErr w:type="spellEnd"/>
      <w:r>
        <w:rPr>
          <w:rFonts w:eastAsia="Times New Roman"/>
        </w:rPr>
        <w:t xml:space="preserve"> </w:t>
      </w:r>
      <w:proofErr w:type="spellStart"/>
      <w:r>
        <w:rPr>
          <w:rFonts w:eastAsia="Times New Roman"/>
        </w:rPr>
        <w:t>NextHikes</w:t>
      </w:r>
      <w:proofErr w:type="spellEnd"/>
      <w:r w:rsidRPr="007B0DBA">
        <w:rPr>
          <w:rFonts w:eastAsia="Times New Roman"/>
        </w:rPr>
        <w:t xml:space="preserve"> Excel Internship</w:t>
      </w:r>
      <w:r>
        <w:rPr>
          <w:rFonts w:eastAsia="Times New Roman"/>
        </w:rPr>
        <w:t xml:space="preserve"> Project</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b/>
          <w:bCs/>
          <w:sz w:val="24"/>
          <w:szCs w:val="24"/>
        </w:rPr>
        <w:t>Project Title:</w:t>
      </w:r>
      <w:r w:rsidRPr="007B0DBA">
        <w:rPr>
          <w:rFonts w:ascii="Times New Roman" w:eastAsia="Times New Roman" w:hAnsi="Times New Roman" w:cs="Times New Roman"/>
          <w:sz w:val="24"/>
          <w:szCs w:val="24"/>
        </w:rPr>
        <w:t xml:space="preserve"> Bike Sharing Demand Analysis Using Microsoft Excel</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b/>
          <w:bCs/>
          <w:sz w:val="24"/>
          <w:szCs w:val="24"/>
        </w:rPr>
        <w:t>Submission Date:</w:t>
      </w:r>
      <w:r w:rsidRPr="007B0DBA">
        <w:rPr>
          <w:rFonts w:ascii="Times New Roman" w:eastAsia="Times New Roman" w:hAnsi="Times New Roman" w:cs="Times New Roman"/>
          <w:sz w:val="24"/>
          <w:szCs w:val="24"/>
        </w:rPr>
        <w:t xml:space="preserve"> </w:t>
      </w:r>
      <w:r w:rsidRPr="007B0DBA">
        <w:rPr>
          <w:rFonts w:ascii="Times New Roman" w:eastAsia="Times New Roman" w:hAnsi="Times New Roman" w:cs="Times New Roman"/>
          <w:sz w:val="24"/>
          <w:szCs w:val="24"/>
          <w:u w:val="single"/>
        </w:rPr>
        <w:t>26 July 2026</w:t>
      </w:r>
      <w:r>
        <w:rPr>
          <w:rFonts w:ascii="Times New Roman" w:eastAsia="Times New Roman" w:hAnsi="Times New Roman" w:cs="Times New Roman"/>
          <w:sz w:val="24"/>
          <w:szCs w:val="24"/>
        </w:rPr>
        <w:t xml:space="preserve"> </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35" style="width:0;height:1.5pt" o:hralign="center" o:hrstd="t" o:hr="t" fillcolor="#a0a0a0" stroked="f"/>
        </w:pict>
      </w:r>
    </w:p>
    <w:p w:rsid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t>1. Objective</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objective of this project was to analyze bike-sharing demand using Microsoft Excel. The project involved cleaning raw datasets, merging data from multiple sources, performing data analysis using Pivot Tables, creating interactive charts and dashboards, and automating dashboard refresh using VBA.</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25" style="width:0;height:1.5pt" o:hralign="center" o:hrstd="t" o:hr="t" fillcolor="#a0a0a0" stroked="f"/>
        </w:pict>
      </w: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t>2. Project Description</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Three datasets containing bike-sharing information were provided. The datasets included rental counts, weather conditions, temperature, humidity, wind speed, and user information.</w:t>
      </w:r>
    </w:p>
    <w:p w:rsid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datasets were combined into one master dataset and prepared for further analysis.</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26" style="width:0;height:1.5pt" o:hralign="center" o:hrstd="t" o:hr="t" fillcolor="#a0a0a0" stroked="f"/>
        </w:pict>
      </w: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lastRenderedPageBreak/>
        <w:t>3. Data Cleaning</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following data-cleaning activities were completed:</w:t>
      </w:r>
    </w:p>
    <w:p w:rsidR="007B0DBA" w:rsidRPr="007B0DBA" w:rsidRDefault="007B0DBA" w:rsidP="007B0D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Imported and merged all datasets. </w:t>
      </w:r>
    </w:p>
    <w:p w:rsidR="007B0DBA" w:rsidRPr="007B0DBA" w:rsidRDefault="007B0DBA" w:rsidP="007B0D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Checked for missing values. </w:t>
      </w:r>
    </w:p>
    <w:p w:rsidR="007B0DBA" w:rsidRPr="007B0DBA" w:rsidRDefault="007B0DBA" w:rsidP="007B0D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Verified rental totals. </w:t>
      </w:r>
    </w:p>
    <w:p w:rsidR="007B0DBA" w:rsidRPr="007B0DBA" w:rsidRDefault="007B0DBA" w:rsidP="007B0D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Organized the data into a structured table. </w:t>
      </w:r>
    </w:p>
    <w:p w:rsidR="007B0DBA" w:rsidRPr="007B0DBA" w:rsidRDefault="007B0DBA" w:rsidP="007B0D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Created additional calculated columns for analysis. </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Additional calculated fields created:</w:t>
      </w:r>
    </w:p>
    <w:p w:rsidR="007B0DBA" w:rsidRPr="007B0DBA" w:rsidRDefault="007B0DBA" w:rsidP="007B0D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Month Name </w:t>
      </w:r>
    </w:p>
    <w:p w:rsidR="007B0DBA" w:rsidRPr="007B0DBA" w:rsidRDefault="007B0DBA" w:rsidP="007B0D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Day Name </w:t>
      </w:r>
    </w:p>
    <w:p w:rsidR="007B0DBA" w:rsidRPr="007B0DBA" w:rsidRDefault="007B0DBA" w:rsidP="007B0D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Day Type </w:t>
      </w:r>
    </w:p>
    <w:p w:rsidR="007B0DBA" w:rsidRPr="007B0DBA" w:rsidRDefault="007B0DBA" w:rsidP="007B0D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Season Name </w:t>
      </w:r>
    </w:p>
    <w:p w:rsidR="007B0DBA" w:rsidRPr="007B0DBA" w:rsidRDefault="007B0DBA" w:rsidP="007B0D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Weather Category </w:t>
      </w:r>
    </w:p>
    <w:p w:rsidR="007B0DBA" w:rsidRPr="007B0DBA" w:rsidRDefault="007B0DBA" w:rsidP="007B0D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Peak Hour Category </w:t>
      </w:r>
    </w:p>
    <w:p w:rsidR="007B0DBA" w:rsidRPr="007B0DBA" w:rsidRDefault="007B0DBA" w:rsidP="007B0D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Temperature Category </w:t>
      </w:r>
    </w:p>
    <w:p w:rsidR="007B0DBA" w:rsidRPr="007B0DBA" w:rsidRDefault="007B0DBA" w:rsidP="007B0D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Humidity Category </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These calculated columns improved the quality of the analysis and simplified Pivot Table creation.</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27" style="width:0;height:1.5pt" o:hralign="center" o:hrstd="t" o:hr="t" fillcolor="#a0a0a0" stroked="f"/>
        </w:pict>
      </w: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t>4. Excel Functions Used</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project used several Microsoft Excel functions, including:</w:t>
      </w:r>
    </w:p>
    <w:p w:rsidR="007B0DBA" w:rsidRPr="007B0DBA" w:rsidRDefault="007B0DBA" w:rsidP="007B0D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SUM </w:t>
      </w:r>
    </w:p>
    <w:p w:rsidR="007B0DBA" w:rsidRPr="007B0DBA" w:rsidRDefault="007B0DBA" w:rsidP="007B0D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AVERAGE </w:t>
      </w:r>
    </w:p>
    <w:p w:rsidR="007B0DBA" w:rsidRPr="007B0DBA" w:rsidRDefault="007B0DBA" w:rsidP="007B0D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IF </w:t>
      </w:r>
    </w:p>
    <w:p w:rsidR="007B0DBA" w:rsidRPr="007B0DBA" w:rsidRDefault="007B0DBA" w:rsidP="007B0D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VLOOKUP </w:t>
      </w:r>
    </w:p>
    <w:p w:rsidR="007B0DBA" w:rsidRPr="007B0DBA" w:rsidRDefault="007B0DBA" w:rsidP="007B0D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TEXT </w:t>
      </w:r>
    </w:p>
    <w:p w:rsidR="007B0DBA" w:rsidRPr="007B0DBA" w:rsidRDefault="007B0DBA" w:rsidP="007B0D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WEEKDAY </w:t>
      </w:r>
    </w:p>
    <w:p w:rsidR="007B0DBA" w:rsidRPr="007B0DBA" w:rsidRDefault="007B0DBA" w:rsidP="007B0D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MONTH </w:t>
      </w:r>
    </w:p>
    <w:p w:rsidR="007B0DBA" w:rsidRPr="007B0DBA" w:rsidRDefault="007B0DBA" w:rsidP="007B0D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COUNTIF </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These functions were used to clean, organize, and summarize the data.</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28" style="width:0;height:1.5pt" o:hralign="center" o:hrstd="t" o:hr="t" fillcolor="#a0a0a0" stroked="f"/>
        </w:pict>
      </w: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lastRenderedPageBreak/>
        <w:t>5. Pivot Table Analysis</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Several Pivot Tables were created to analyze bike-sharing demand.</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analysis included:</w:t>
      </w:r>
    </w:p>
    <w:p w:rsidR="007B0DBA" w:rsidRPr="007B0DBA" w:rsidRDefault="007B0DBA" w:rsidP="007B0D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Monthly Bike Rentals </w:t>
      </w:r>
    </w:p>
    <w:p w:rsidR="007B0DBA" w:rsidRPr="007B0DBA" w:rsidRDefault="007B0DBA" w:rsidP="007B0D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Bike Rentals by Hour </w:t>
      </w:r>
    </w:p>
    <w:p w:rsidR="007B0DBA" w:rsidRPr="007B0DBA" w:rsidRDefault="007B0DBA" w:rsidP="007B0D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Weather Impact on Rentals </w:t>
      </w:r>
    </w:p>
    <w:p w:rsidR="007B0DBA" w:rsidRPr="007B0DBA" w:rsidRDefault="007B0DBA" w:rsidP="007B0D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User Distribution </w:t>
      </w:r>
    </w:p>
    <w:p w:rsidR="007B0DBA" w:rsidRPr="007B0DBA" w:rsidRDefault="007B0DBA" w:rsidP="007B0D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Peak Hour Demand </w:t>
      </w:r>
    </w:p>
    <w:p w:rsidR="007B0DBA" w:rsidRPr="007B0DBA" w:rsidRDefault="007B0DBA" w:rsidP="007B0D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Rentals by Temperature </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These Pivot Tables were used as the data source for the dashboard.</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29" style="width:0;height:1.5pt" o:hralign="center" o:hrstd="t" o:hr="t" fillcolor="#a0a0a0" stroked="f"/>
        </w:pict>
      </w: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t>6. Dashboard Development</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An interactive dashboard was developed using Pivot Charts and KPI cards.</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dashboard contains:</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Total Rentals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Average Rentals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Casual Users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Registered Users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Monthly Rentals Chart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Bike Rentals by Hour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Weather Impact on Bike Rentals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User Distribution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Peak Hour Demand </w:t>
      </w:r>
    </w:p>
    <w:p w:rsidR="007B0DBA" w:rsidRPr="007B0DBA" w:rsidRDefault="007B0DBA" w:rsidP="007B0D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Rentals by Temperature </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dashboard provides a quick overview of bike-sharing demand and user behavior.</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30" style="width:0;height:1.5pt" o:hralign="center" o:hrstd="t" o:hr="t" fillcolor="#a0a0a0" stroked="f"/>
        </w:pict>
      </w: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t>7. VBA Automation</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A VBA macro named </w:t>
      </w:r>
      <w:proofErr w:type="spellStart"/>
      <w:r w:rsidRPr="007B0DBA">
        <w:rPr>
          <w:rFonts w:ascii="Times New Roman" w:eastAsia="Times New Roman" w:hAnsi="Times New Roman" w:cs="Times New Roman"/>
          <w:b/>
          <w:bCs/>
          <w:sz w:val="24"/>
          <w:szCs w:val="24"/>
        </w:rPr>
        <w:t>RefreshDashboard</w:t>
      </w:r>
      <w:proofErr w:type="spellEnd"/>
      <w:r w:rsidRPr="007B0DBA">
        <w:rPr>
          <w:rFonts w:ascii="Times New Roman" w:eastAsia="Times New Roman" w:hAnsi="Times New Roman" w:cs="Times New Roman"/>
          <w:sz w:val="24"/>
          <w:szCs w:val="24"/>
        </w:rPr>
        <w:t xml:space="preserve"> was created.</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macro automatically:</w:t>
      </w:r>
    </w:p>
    <w:p w:rsidR="007B0DBA" w:rsidRPr="007B0DBA" w:rsidRDefault="007B0DBA" w:rsidP="007B0D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lastRenderedPageBreak/>
        <w:t xml:space="preserve">Refreshes all Pivot Tables. </w:t>
      </w:r>
    </w:p>
    <w:p w:rsidR="007B0DBA" w:rsidRPr="007B0DBA" w:rsidRDefault="007B0DBA" w:rsidP="007B0D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Updates dashboard charts. </w:t>
      </w:r>
    </w:p>
    <w:p w:rsidR="007B0DBA" w:rsidRPr="007B0DBA" w:rsidRDefault="007B0DBA" w:rsidP="007B0D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Displays a confirmation message after refreshing. </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This improves usability and demonstrates Excel automation skills.</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31" style="width:0;height:1.5pt" o:hralign="center" o:hrstd="t" o:hr="t" fillcolor="#a0a0a0" stroked="f"/>
        </w:pict>
      </w: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t>8. Key Findings</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analysis produced the following observations:</w:t>
      </w:r>
    </w:p>
    <w:p w:rsidR="007B0DBA" w:rsidRPr="007B0DBA" w:rsidRDefault="007B0DBA" w:rsidP="007B0D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Total Bike Rentals: </w:t>
      </w:r>
      <w:r w:rsidRPr="007B0DBA">
        <w:rPr>
          <w:rFonts w:ascii="Times New Roman" w:eastAsia="Times New Roman" w:hAnsi="Times New Roman" w:cs="Times New Roman"/>
          <w:b/>
          <w:bCs/>
          <w:sz w:val="24"/>
          <w:szCs w:val="24"/>
        </w:rPr>
        <w:t>33,898</w:t>
      </w:r>
      <w:r w:rsidRPr="007B0DBA">
        <w:rPr>
          <w:rFonts w:ascii="Times New Roman" w:eastAsia="Times New Roman" w:hAnsi="Times New Roman" w:cs="Times New Roman"/>
          <w:sz w:val="24"/>
          <w:szCs w:val="24"/>
        </w:rPr>
        <w:t xml:space="preserve"> </w:t>
      </w:r>
    </w:p>
    <w:p w:rsidR="007B0DBA" w:rsidRPr="007B0DBA" w:rsidRDefault="007B0DBA" w:rsidP="007B0D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Average Rentals per Record: </w:t>
      </w:r>
      <w:r w:rsidRPr="007B0DBA">
        <w:rPr>
          <w:rFonts w:ascii="Times New Roman" w:eastAsia="Times New Roman" w:hAnsi="Times New Roman" w:cs="Times New Roman"/>
          <w:b/>
          <w:bCs/>
          <w:sz w:val="24"/>
          <w:szCs w:val="24"/>
        </w:rPr>
        <w:t>55.57</w:t>
      </w:r>
      <w:r w:rsidRPr="007B0DBA">
        <w:rPr>
          <w:rFonts w:ascii="Times New Roman" w:eastAsia="Times New Roman" w:hAnsi="Times New Roman" w:cs="Times New Roman"/>
          <w:sz w:val="24"/>
          <w:szCs w:val="24"/>
        </w:rPr>
        <w:t xml:space="preserve"> </w:t>
      </w:r>
    </w:p>
    <w:p w:rsidR="007B0DBA" w:rsidRPr="007B0DBA" w:rsidRDefault="007B0DBA" w:rsidP="007B0D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Registered users accounted for approximately </w:t>
      </w:r>
      <w:r w:rsidRPr="007B0DBA">
        <w:rPr>
          <w:rFonts w:ascii="Times New Roman" w:eastAsia="Times New Roman" w:hAnsi="Times New Roman" w:cs="Times New Roman"/>
          <w:b/>
          <w:bCs/>
          <w:sz w:val="24"/>
          <w:szCs w:val="24"/>
        </w:rPr>
        <w:t>92%</w:t>
      </w:r>
      <w:r w:rsidRPr="007B0DBA">
        <w:rPr>
          <w:rFonts w:ascii="Times New Roman" w:eastAsia="Times New Roman" w:hAnsi="Times New Roman" w:cs="Times New Roman"/>
          <w:sz w:val="24"/>
          <w:szCs w:val="24"/>
        </w:rPr>
        <w:t xml:space="preserve"> of all rentals. </w:t>
      </w:r>
    </w:p>
    <w:p w:rsidR="007B0DBA" w:rsidRPr="007B0DBA" w:rsidRDefault="007B0DBA" w:rsidP="007B0D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Casual users accounted for approximately </w:t>
      </w:r>
      <w:r w:rsidRPr="007B0DBA">
        <w:rPr>
          <w:rFonts w:ascii="Times New Roman" w:eastAsia="Times New Roman" w:hAnsi="Times New Roman" w:cs="Times New Roman"/>
          <w:b/>
          <w:bCs/>
          <w:sz w:val="24"/>
          <w:szCs w:val="24"/>
        </w:rPr>
        <w:t>8%</w:t>
      </w:r>
      <w:r w:rsidRPr="007B0DBA">
        <w:rPr>
          <w:rFonts w:ascii="Times New Roman" w:eastAsia="Times New Roman" w:hAnsi="Times New Roman" w:cs="Times New Roman"/>
          <w:sz w:val="24"/>
          <w:szCs w:val="24"/>
        </w:rPr>
        <w:t xml:space="preserve"> of all rentals. </w:t>
      </w:r>
    </w:p>
    <w:p w:rsidR="007B0DBA" w:rsidRPr="007B0DBA" w:rsidRDefault="007B0DBA" w:rsidP="007B0D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Peak rental demand occurred during evening commuting hours. </w:t>
      </w:r>
    </w:p>
    <w:p w:rsidR="007B0DBA" w:rsidRPr="007B0DBA" w:rsidRDefault="007B0DBA" w:rsidP="007B0D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Bike usage was highest under clear weather conditions. </w:t>
      </w:r>
    </w:p>
    <w:p w:rsidR="007B0DBA" w:rsidRPr="007B0DBA" w:rsidRDefault="007B0DBA" w:rsidP="007B0D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Rental demand decreased significantly during heavy rain. </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32" style="width:0;height:1.5pt" o:hralign="center" o:hrstd="t" o:hr="t" fillcolor="#a0a0a0" stroked="f"/>
        </w:pict>
      </w: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t>9. Skills Demonstrated</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This project demonstrates proficiency in:</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Microsoft Excel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Data Cleaning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Data Validation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Formula Writing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VLOOKUP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Pivot Tables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Pivot Charts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Dashboard Design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Data Visualization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VBA Automation </w:t>
      </w:r>
    </w:p>
    <w:p w:rsidR="007B0DBA" w:rsidRPr="007B0DBA" w:rsidRDefault="007B0DBA" w:rsidP="007B0D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 xml:space="preserve">Business Data Analysis </w:t>
      </w:r>
    </w:p>
    <w:p w:rsidR="007B0DBA"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33" style="width:0;height:1.5pt" o:hralign="center" o:hrstd="t" o:hr="t" fillcolor="#a0a0a0" stroked="f"/>
        </w:pict>
      </w:r>
    </w:p>
    <w:p w:rsid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B0DBA" w:rsidRPr="007B0DBA" w:rsidRDefault="007B0DBA" w:rsidP="007B0D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0DBA">
        <w:rPr>
          <w:rFonts w:ascii="Times New Roman" w:eastAsia="Times New Roman" w:hAnsi="Times New Roman" w:cs="Times New Roman"/>
          <w:b/>
          <w:bCs/>
          <w:kern w:val="36"/>
          <w:sz w:val="48"/>
          <w:szCs w:val="48"/>
        </w:rPr>
        <w:lastRenderedPageBreak/>
        <w:t>10. Conclusion</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Bike Sharing Demand Analysis project successfully transformed raw datasets into a structured and interactive dashboard using Microsoft Excel.</w:t>
      </w:r>
    </w:p>
    <w:p w:rsidR="007B0DBA" w:rsidRPr="007B0DBA" w:rsidRDefault="007B0DBA" w:rsidP="007B0DBA">
      <w:pPr>
        <w:spacing w:before="100" w:beforeAutospacing="1" w:after="100" w:afterAutospacing="1"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t>The project demonstrates the ability to clean data, perform business analysis, create visual reports, and automate repetitive tasks using VBA. The dashboard provides meaningful insights into rental demand, weather impact, and user behavior, enabling better understanding of bike-sharing usage patterns.</w:t>
      </w:r>
    </w:p>
    <w:p w:rsidR="00566404" w:rsidRPr="007B0DBA" w:rsidRDefault="007B0DBA" w:rsidP="007B0DBA">
      <w:pPr>
        <w:spacing w:after="0" w:line="240" w:lineRule="auto"/>
        <w:rPr>
          <w:rFonts w:ascii="Times New Roman" w:eastAsia="Times New Roman" w:hAnsi="Times New Roman" w:cs="Times New Roman"/>
          <w:sz w:val="24"/>
          <w:szCs w:val="24"/>
        </w:rPr>
      </w:pPr>
      <w:r w:rsidRPr="007B0DBA">
        <w:rPr>
          <w:rFonts w:ascii="Times New Roman" w:eastAsia="Times New Roman" w:hAnsi="Times New Roman" w:cs="Times New Roman"/>
          <w:sz w:val="24"/>
          <w:szCs w:val="24"/>
        </w:rPr>
        <w:pict>
          <v:rect id="_x0000_i1034" style="width:0;height:1.5pt" o:hralign="center" o:hrstd="t" o:hr="t" fillcolor="#a0a0a0" stroked="f"/>
        </w:pict>
      </w:r>
    </w:p>
    <w:sectPr w:rsidR="00566404" w:rsidRPr="007B0DBA" w:rsidSect="003F7F9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D2CD0"/>
    <w:multiLevelType w:val="multilevel"/>
    <w:tmpl w:val="280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DC2E63"/>
    <w:multiLevelType w:val="multilevel"/>
    <w:tmpl w:val="7A2C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1E243D"/>
    <w:multiLevelType w:val="multilevel"/>
    <w:tmpl w:val="C14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AC58A5"/>
    <w:multiLevelType w:val="multilevel"/>
    <w:tmpl w:val="15A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E64A85"/>
    <w:multiLevelType w:val="multilevel"/>
    <w:tmpl w:val="39A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1B4E9D"/>
    <w:multiLevelType w:val="multilevel"/>
    <w:tmpl w:val="4B52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174D4C"/>
    <w:multiLevelType w:val="multilevel"/>
    <w:tmpl w:val="5BBE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C07AC0"/>
    <w:multiLevelType w:val="multilevel"/>
    <w:tmpl w:val="F83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2"/>
  </w:num>
  <w:num w:numId="4">
    <w:abstractNumId w:val="3"/>
  </w:num>
  <w:num w:numId="5">
    <w:abstractNumId w:val="6"/>
  </w:num>
  <w:num w:numId="6">
    <w:abstractNumId w:val="4"/>
  </w:num>
  <w:num w:numId="7">
    <w:abstractNumId w:val="5"/>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7B0DBA"/>
    <w:rsid w:val="002719CA"/>
    <w:rsid w:val="003F7F94"/>
    <w:rsid w:val="007B0DBA"/>
    <w:rsid w:val="00EB6A9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F94"/>
    <w:rPr>
      <w:rFonts w:cs="Mangal"/>
    </w:rPr>
  </w:style>
  <w:style w:type="paragraph" w:styleId="Heading1">
    <w:name w:val="heading 1"/>
    <w:basedOn w:val="Normal"/>
    <w:link w:val="Heading1Char"/>
    <w:uiPriority w:val="9"/>
    <w:qFormat/>
    <w:rsid w:val="007B0D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0D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B0DBA"/>
    <w:pPr>
      <w:spacing w:after="0" w:line="240" w:lineRule="auto"/>
    </w:pPr>
    <w:rPr>
      <w:rFonts w:cs="Mangal"/>
    </w:rPr>
  </w:style>
  <w:style w:type="character" w:customStyle="1" w:styleId="Heading1Char">
    <w:name w:val="Heading 1 Char"/>
    <w:basedOn w:val="DefaultParagraphFont"/>
    <w:link w:val="Heading1"/>
    <w:uiPriority w:val="9"/>
    <w:rsid w:val="007B0D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B0DB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B0D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B0DBA"/>
    <w:rPr>
      <w:b/>
      <w:bCs/>
    </w:rPr>
  </w:style>
  <w:style w:type="paragraph" w:styleId="Title">
    <w:name w:val="Title"/>
    <w:basedOn w:val="Normal"/>
    <w:next w:val="Normal"/>
    <w:link w:val="TitleChar"/>
    <w:uiPriority w:val="10"/>
    <w:qFormat/>
    <w:rsid w:val="007B0DB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47"/>
    </w:rPr>
  </w:style>
  <w:style w:type="character" w:customStyle="1" w:styleId="TitleChar">
    <w:name w:val="Title Char"/>
    <w:basedOn w:val="DefaultParagraphFont"/>
    <w:link w:val="Title"/>
    <w:uiPriority w:val="10"/>
    <w:rsid w:val="007B0DBA"/>
    <w:rPr>
      <w:rFonts w:asciiTheme="majorHAnsi" w:eastAsiaTheme="majorEastAsia" w:hAnsiTheme="majorHAnsi" w:cstheme="majorBidi"/>
      <w:color w:val="17365D" w:themeColor="text2" w:themeShade="BF"/>
      <w:spacing w:val="5"/>
      <w:kern w:val="28"/>
      <w:sz w:val="52"/>
      <w:szCs w:val="47"/>
    </w:rPr>
  </w:style>
</w:styles>
</file>

<file path=word/webSettings.xml><?xml version="1.0" encoding="utf-8"?>
<w:webSettings xmlns:r="http://schemas.openxmlformats.org/officeDocument/2006/relationships" xmlns:w="http://schemas.openxmlformats.org/wordprocessingml/2006/main">
  <w:divs>
    <w:div w:id="146689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2026-07-26T01:57:00Z</dcterms:created>
  <dcterms:modified xsi:type="dcterms:W3CDTF">2026-07-26T02:04:00Z</dcterms:modified>
</cp:coreProperties>
</file>