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Problem Statement: Image Manipulation, Splitting, Merging, Resizing, and Reshaping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an image file. Your task is to perform the following image manipulations using Python: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Resizing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Resize the image to have a width of 300 pixels while maintaining the aspect ratio.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Reshaping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Reshape the resized image into a 2D array (flattened image) and then reshape it back to its original dimensions.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image into three channels (Red, Green, Blue).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the individual color channels (Red, Green, Blue) back into a single image.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 the manipulated images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resized, reshaped, split, and merged images as separate files with appropriate names.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3576657"/>
            <wp:effectExtent b="0" l="0" r="0" t="0"/>
            <wp:docPr descr="14,889,500+ Multi Colored Stock Photos, Pictures &amp; Royalty-Free Images -  iStock | Multi colored background, Multi colored barn board, Multi colored  hands" id="1" name="image1.jpg"/>
            <a:graphic>
              <a:graphicData uri="http://schemas.openxmlformats.org/drawingml/2006/picture">
                <pic:pic>
                  <pic:nvPicPr>
                    <pic:cNvPr descr="14,889,500+ Multi Colored Stock Photos, Pictures &amp; Royalty-Free Images -  iStock | Multi colored background, Multi colored barn board, Multi colored  hand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