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D5D409" w14:textId="488BB0FD" w:rsidR="00244FC2" w:rsidRPr="003321D4" w:rsidRDefault="003321D4" w:rsidP="003321D4">
      <w:r w:rsidRPr="003321D4">
        <w:t>https://youtu.be/Ei-IbXS6f5c</w:t>
      </w:r>
    </w:p>
    <w:sectPr w:rsidR="00244FC2" w:rsidRPr="003321D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FC2"/>
    <w:rsid w:val="00244FC2"/>
    <w:rsid w:val="003321D4"/>
    <w:rsid w:val="00AF1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EDB345-E656-49AE-A1D4-BCE00CDD6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4F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4F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4F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4F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4F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4F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4F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4F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4F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4F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4F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4F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4F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4F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4F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4F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4F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4F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4F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4F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4F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4F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4F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4F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4F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4F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4F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4F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4FC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Mohamad 20230343</dc:creator>
  <cp:keywords/>
  <dc:description/>
  <cp:lastModifiedBy>Mohamad 20230343</cp:lastModifiedBy>
  <cp:revision>2</cp:revision>
  <dcterms:created xsi:type="dcterms:W3CDTF">2025-07-14T08:28:00Z</dcterms:created>
  <dcterms:modified xsi:type="dcterms:W3CDTF">2025-07-14T08:28:00Z</dcterms:modified>
</cp:coreProperties>
</file>