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C2F" w:rsidRPr="00681C2F" w:rsidRDefault="00681C2F" w:rsidP="00681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আসসালামু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আলাইকুম</w:t>
      </w:r>
      <w:proofErr w:type="spellEnd"/>
      <w:r w:rsidRPr="00681C2F">
        <w:rPr>
          <w:rFonts w:ascii="Mangal" w:eastAsia="Times New Roman" w:hAnsi="Mangal" w:cs="Mangal"/>
          <w:sz w:val="24"/>
          <w:szCs w:val="24"/>
        </w:rPr>
        <w:t>।</w:t>
      </w:r>
    </w:p>
    <w:p w:rsidR="00681C2F" w:rsidRPr="00681C2F" w:rsidRDefault="00681C2F" w:rsidP="00681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অনেকের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মত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আমিও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ভিপিএন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দিয়ে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ফেসবুক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চালাই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নেদারল্যান্ডসের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ভিপিএন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তো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হঠা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ৎ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সমস্যায়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পড়লাম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ভিপিএন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চালু</w:t>
      </w:r>
      <w:proofErr w:type="spellEnd"/>
      <w:proofErr w:type="gramStart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</w:t>
      </w:r>
      <w:proofErr w:type="gramEnd"/>
      <w:r w:rsidRPr="00681C2F">
        <w:rPr>
          <w:rFonts w:ascii="Vrinda" w:eastAsia="Times New Roman" w:hAnsi="Vrinda" w:cs="Vrinda"/>
          <w:sz w:val="24"/>
          <w:szCs w:val="24"/>
        </w:rPr>
        <w:t>া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বন্ধ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যা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রাখিনা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কেন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আমাকে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ফায়ারফক্স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নেদারল্যান্ডের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বাসিন্দাই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ভাবে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সার্চ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দিলে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আসে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(www.google.nl).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বিশাল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প্রবলেম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দিলাম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ফায়ারফক্স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আনইন্সটল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আবার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ক্রোম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দিয়ে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ডাউনলোড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ইন্সটল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দিলাম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বাট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কিচ্ছু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হলো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না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এবার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ভিপিএন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আনইন্সটল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দিলাম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এবার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ফায়ারফক্সে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কোন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সাইটই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আসে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না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খালি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প্রক্সি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এরর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দেখায়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ব্যাপক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সমস্যায়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পড়লাম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অবশেষে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সমাধানও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পেলাম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তো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সেটা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শেয়ার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করি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ভাবলাম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তাই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লিখতে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বসলাম</w:t>
      </w:r>
      <w:proofErr w:type="spellEnd"/>
      <w:r w:rsidRPr="00681C2F">
        <w:rPr>
          <w:rFonts w:ascii="Mangal" w:eastAsia="Times New Roman" w:hAnsi="Mangal" w:cs="Mangal"/>
          <w:sz w:val="24"/>
          <w:szCs w:val="24"/>
        </w:rPr>
        <w:t>।</w:t>
      </w:r>
    </w:p>
    <w:p w:rsidR="00681C2F" w:rsidRPr="00681C2F" w:rsidRDefault="00681C2F" w:rsidP="00681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এরকম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প্রবলেমে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পড়লে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যেটা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করতে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হবে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সেটা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হলো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প্রক্সি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সেটিংস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চেঞ্জ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কিন্তু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ফায়ারফক্সে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সেটিংসটা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চিপায়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আছে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বলা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যায়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খুজেঁ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পাওয়া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দুষ্কর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তাই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আমি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স্ক্রিণশট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সহ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টিউন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করছি</w:t>
      </w:r>
      <w:proofErr w:type="spellEnd"/>
      <w:r w:rsidRPr="00681C2F">
        <w:rPr>
          <w:rFonts w:ascii="Mangal" w:eastAsia="Times New Roman" w:hAnsi="Mangal" w:cs="Mangal"/>
          <w:sz w:val="24"/>
          <w:szCs w:val="24"/>
        </w:rPr>
        <w:t>।</w:t>
      </w:r>
    </w:p>
    <w:p w:rsidR="00681C2F" w:rsidRPr="00681C2F" w:rsidRDefault="00681C2F" w:rsidP="00681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C2F">
        <w:rPr>
          <w:rFonts w:ascii="Vrinda" w:eastAsia="Times New Roman" w:hAnsi="Vrinda" w:cs="Vrinda"/>
          <w:sz w:val="24"/>
          <w:szCs w:val="24"/>
        </w:rPr>
        <w:t>১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মেনু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থেকে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সেটিংসে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যান</w:t>
      </w:r>
      <w:proofErr w:type="spellEnd"/>
      <w:r w:rsidRPr="00681C2F">
        <w:rPr>
          <w:rFonts w:ascii="Mangal" w:eastAsia="Times New Roman" w:hAnsi="Mangal" w:cs="Mangal"/>
          <w:sz w:val="24"/>
          <w:szCs w:val="24"/>
        </w:rPr>
        <w:t>।</w:t>
      </w:r>
    </w:p>
    <w:p w:rsidR="00681C2F" w:rsidRPr="00681C2F" w:rsidRDefault="00681C2F" w:rsidP="00681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8135" cy="5003165"/>
            <wp:effectExtent l="19050" t="0" r="0" b="0"/>
            <wp:docPr id="1" name="Picture 1" descr="http://s.techtunes.com.bd/tDrive/tuner/greenranzer/404838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.techtunes.com.bd/tDrive/tuner/greenranzer/404838/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500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2F" w:rsidRPr="00681C2F" w:rsidRDefault="00681C2F" w:rsidP="00681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C2F">
        <w:rPr>
          <w:rFonts w:ascii="Vrinda" w:eastAsia="Times New Roman" w:hAnsi="Vrinda" w:cs="Vrinda"/>
          <w:sz w:val="24"/>
          <w:szCs w:val="24"/>
        </w:rPr>
        <w:t>২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এবার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Advanced </w:t>
      </w:r>
      <w:r w:rsidRPr="00681C2F">
        <w:rPr>
          <w:rFonts w:ascii="Vrinda" w:eastAsia="Times New Roman" w:hAnsi="Vrinda" w:cs="Vrinda"/>
          <w:sz w:val="24"/>
          <w:szCs w:val="24"/>
        </w:rPr>
        <w:t>এ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যেয়ে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নেটওয়ার্ক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অপশনে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যান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এবং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Settings </w:t>
      </w:r>
      <w:r w:rsidRPr="00681C2F">
        <w:rPr>
          <w:rFonts w:ascii="Vrinda" w:eastAsia="Times New Roman" w:hAnsi="Vrinda" w:cs="Vrinda"/>
          <w:sz w:val="24"/>
          <w:szCs w:val="24"/>
        </w:rPr>
        <w:t>এ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ক্লিক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করুন</w:t>
      </w:r>
      <w:proofErr w:type="spellEnd"/>
      <w:r w:rsidRPr="00681C2F">
        <w:rPr>
          <w:rFonts w:ascii="Mangal" w:eastAsia="Times New Roman" w:hAnsi="Mangal" w:cs="Mangal"/>
          <w:sz w:val="24"/>
          <w:szCs w:val="24"/>
        </w:rPr>
        <w:t>।</w:t>
      </w:r>
    </w:p>
    <w:p w:rsidR="00681C2F" w:rsidRPr="00681C2F" w:rsidRDefault="00681C2F" w:rsidP="00681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8135" cy="5003165"/>
            <wp:effectExtent l="19050" t="0" r="0" b="0"/>
            <wp:docPr id="2" name="Picture 2" descr="http://s.techtunes.com.bd/tDrive/tuner/greenranzer/404838/2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.techtunes.com.bd/tDrive/tuner/greenranzer/404838/2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500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2F" w:rsidRPr="00681C2F" w:rsidRDefault="00681C2F" w:rsidP="00681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C2F">
        <w:rPr>
          <w:rFonts w:ascii="Vrinda" w:eastAsia="Times New Roman" w:hAnsi="Vrinda" w:cs="Vrinda"/>
          <w:sz w:val="24"/>
          <w:szCs w:val="24"/>
        </w:rPr>
        <w:t>৩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এবার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Use system proxy settings </w:t>
      </w:r>
      <w:r w:rsidRPr="00681C2F">
        <w:rPr>
          <w:rFonts w:ascii="Vrinda" w:eastAsia="Times New Roman" w:hAnsi="Vrinda" w:cs="Vrinda"/>
          <w:sz w:val="24"/>
          <w:szCs w:val="24"/>
        </w:rPr>
        <w:t>এ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ক্লিক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করুন</w:t>
      </w:r>
      <w:proofErr w:type="spellEnd"/>
      <w:r w:rsidRPr="00681C2F">
        <w:rPr>
          <w:rFonts w:ascii="Mangal" w:eastAsia="Times New Roman" w:hAnsi="Mangal" w:cs="Mangal"/>
          <w:sz w:val="24"/>
          <w:szCs w:val="24"/>
        </w:rPr>
        <w:t>।</w:t>
      </w:r>
    </w:p>
    <w:p w:rsidR="00681C2F" w:rsidRPr="00681C2F" w:rsidRDefault="00681C2F" w:rsidP="00681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8135" cy="5003165"/>
            <wp:effectExtent l="19050" t="0" r="0" b="0"/>
            <wp:docPr id="3" name="Picture 3" descr="http://s.techtunes.com.bd/tDrive/tuner/greenranzer/404838/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.techtunes.com.bd/tDrive/tuner/greenranzer/404838/Untitled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500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2F" w:rsidRPr="00681C2F" w:rsidRDefault="00681C2F" w:rsidP="00681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1C2F">
        <w:rPr>
          <w:rFonts w:ascii="Vrinda" w:eastAsia="Times New Roman" w:hAnsi="Vrinda" w:cs="Vrinda"/>
          <w:sz w:val="24"/>
          <w:szCs w:val="24"/>
        </w:rPr>
        <w:lastRenderedPageBreak/>
        <w:t>তো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আশা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করা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যায়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কাজ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হবে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ফায়ারফক্স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ইন্সটল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করার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বৃথা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চেষ্টার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কোন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প্রয়োজন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হবে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না</w:t>
      </w:r>
      <w:proofErr w:type="spellEnd"/>
      <w:r w:rsidRPr="00681C2F">
        <w:rPr>
          <w:rFonts w:ascii="Mangal" w:eastAsia="Times New Roman" w:hAnsi="Mangal" w:cs="Mangal"/>
          <w:sz w:val="24"/>
          <w:szCs w:val="24"/>
        </w:rPr>
        <w:t>।</w:t>
      </w:r>
    </w:p>
    <w:p w:rsidR="00681C2F" w:rsidRPr="00681C2F" w:rsidRDefault="00681C2F" w:rsidP="00681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তবে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বিদায়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নেওয়ার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আগে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আরেকটু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প্যাচাল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পারি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এখনো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দুইশো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শব্দই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হলো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না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proofErr w:type="gramStart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</w:t>
      </w:r>
      <w:proofErr w:type="gramEnd"/>
      <w:r w:rsidRPr="00681C2F">
        <w:rPr>
          <w:rFonts w:ascii="Vrinda" w:eastAsia="Times New Roman" w:hAnsi="Vrinda" w:cs="Vrinda"/>
          <w:sz w:val="24"/>
          <w:szCs w:val="24"/>
        </w:rPr>
        <w:t>িশাল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বিপদ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পিসির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ভিপিএন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দিয়ে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দিই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বরং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(www.sulovbd.com)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হতে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সংগৃহীত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1C2F" w:rsidRPr="00681C2F" w:rsidRDefault="00681C2F" w:rsidP="00681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আপনি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যদি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গুগল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ক্রোম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ব্যবহারকারী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হন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তাহলে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blank" w:history="1">
        <w:proofErr w:type="spellStart"/>
        <w:r w:rsidRPr="00681C2F">
          <w:rPr>
            <w:rFonts w:ascii="Vrinda" w:eastAsia="Times New Roman" w:hAnsi="Vrinda" w:cs="Vrinda"/>
            <w:b/>
            <w:bCs/>
            <w:color w:val="0000FF"/>
            <w:sz w:val="24"/>
            <w:szCs w:val="24"/>
            <w:u w:val="single"/>
          </w:rPr>
          <w:t>এখান</w:t>
        </w:r>
        <w:proofErr w:type="spellEnd"/>
      </w:hyperlink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থেকে</w:t>
      </w:r>
      <w:proofErr w:type="spellEnd"/>
      <w:r w:rsidRPr="00681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1C2F">
        <w:rPr>
          <w:rFonts w:ascii="Times New Roman" w:eastAsia="Times New Roman" w:hAnsi="Times New Roman" w:cs="Times New Roman"/>
          <w:b/>
          <w:bCs/>
          <w:sz w:val="24"/>
          <w:szCs w:val="24"/>
        </w:rPr>
        <w:t>Browsec</w:t>
      </w:r>
      <w:proofErr w:type="spellEnd"/>
      <w:r w:rsidRPr="00681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নামক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এক্সটেনশন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টি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আপনার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ব্রাউজারে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অ্যাড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নিন</w:t>
      </w:r>
      <w:proofErr w:type="spellEnd"/>
      <w:r w:rsidRPr="00681C2F">
        <w:rPr>
          <w:rFonts w:ascii="Mangal" w:eastAsia="Times New Roman" w:hAnsi="Mangal" w:cs="Mangal"/>
          <w:sz w:val="24"/>
          <w:szCs w:val="24"/>
        </w:rPr>
        <w:t>।</w:t>
      </w:r>
    </w:p>
    <w:p w:rsidR="00681C2F" w:rsidRPr="00681C2F" w:rsidRDefault="00681C2F" w:rsidP="00681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3175" cy="2406650"/>
            <wp:effectExtent l="19050" t="0" r="0" b="0"/>
            <wp:docPr id="4" name="Picture 4" descr="http://1.bp.blogspot.com/-jW33yY_Hplo/Vk4IrJW4OyI/AAAAAAAAASM/bIiPvNeR1zY/s400/browsec-vpn-chrome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jW33yY_Hplo/Vk4IrJW4OyI/AAAAAAAAASM/bIiPvNeR1zY/s400/browsec-vpn-chrome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2F" w:rsidRPr="00681C2F" w:rsidRDefault="00681C2F" w:rsidP="00681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আপনি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মজিলা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ফায়ারফক্স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ব্যবহারকারী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হলে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tgtFrame="_blank" w:history="1">
        <w:proofErr w:type="spellStart"/>
        <w:r w:rsidRPr="00681C2F">
          <w:rPr>
            <w:rFonts w:ascii="Vrinda" w:eastAsia="Times New Roman" w:hAnsi="Vrinda" w:cs="Vrinda"/>
            <w:b/>
            <w:bCs/>
            <w:color w:val="0000FF"/>
            <w:sz w:val="24"/>
            <w:szCs w:val="24"/>
            <w:u w:val="single"/>
          </w:rPr>
          <w:t>এখান</w:t>
        </w:r>
        <w:proofErr w:type="spellEnd"/>
      </w:hyperlink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থেকে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Times New Roman" w:eastAsia="Times New Roman" w:hAnsi="Times New Roman" w:cs="Times New Roman"/>
          <w:b/>
          <w:bCs/>
          <w:sz w:val="24"/>
          <w:szCs w:val="24"/>
        </w:rPr>
        <w:t>Browsec</w:t>
      </w:r>
      <w:proofErr w:type="spellEnd"/>
      <w:r w:rsidRPr="00681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VPN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নামক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অ্যাডঅন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টি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আপনার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ব্রাউজারে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অ্যাড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নিন</w:t>
      </w:r>
      <w:proofErr w:type="spellEnd"/>
      <w:r w:rsidRPr="00681C2F">
        <w:rPr>
          <w:rFonts w:ascii="Mangal" w:eastAsia="Times New Roman" w:hAnsi="Mangal" w:cs="Mangal"/>
          <w:sz w:val="24"/>
          <w:szCs w:val="24"/>
        </w:rPr>
        <w:t>।</w:t>
      </w:r>
    </w:p>
    <w:p w:rsidR="00681C2F" w:rsidRPr="00681C2F" w:rsidRDefault="00681C2F" w:rsidP="00681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3175" cy="2355215"/>
            <wp:effectExtent l="19050" t="0" r="0" b="0"/>
            <wp:docPr id="5" name="Picture 5" descr="http://3.bp.blogspot.com/-wJDtYPOCcN8/Vk4J5n-X8PI/AAAAAAAAASU/0he88HBsAk0/s400/browsec-vpn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wJDtYPOCcN8/Vk4J5n-X8PI/AAAAAAAAASU/0he88HBsAk0/s400/browsec-vpn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2F" w:rsidRPr="00681C2F" w:rsidRDefault="00681C2F" w:rsidP="00681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বিশেষ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দ্রষ্টব্যঃ</w:t>
      </w:r>
      <w:proofErr w:type="spellEnd"/>
      <w:r w:rsidRPr="00681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অ্যাডঅন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এক্সটেনশন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টি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আপনার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ব্রাউজারে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অ্যাড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করার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পর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অন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করতে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ভুলবেন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না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তা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নাহলে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ফেসবুক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ওপেন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হবেনা</w:t>
      </w:r>
      <w:proofErr w:type="spellEnd"/>
      <w:r w:rsidRPr="00681C2F">
        <w:rPr>
          <w:rFonts w:ascii="Vrinda" w:eastAsia="Times New Roman" w:hAnsi="Vrinda" w:cs="Vrinda"/>
          <w:sz w:val="24"/>
          <w:szCs w:val="24"/>
        </w:rPr>
        <w:t>।</w:t>
      </w:r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আর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অন্য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সাইটে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ব্রাউজ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করার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সময়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অফ</w:t>
      </w:r>
      <w:proofErr w:type="spellEnd"/>
      <w:r w:rsidRPr="00681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C2F">
        <w:rPr>
          <w:rFonts w:ascii="Vrinda" w:eastAsia="Times New Roman" w:hAnsi="Vrinda" w:cs="Vrinda"/>
          <w:sz w:val="24"/>
          <w:szCs w:val="24"/>
        </w:rPr>
        <w:t>রাখবেন</w:t>
      </w:r>
      <w:proofErr w:type="spellEnd"/>
      <w:r w:rsidRPr="00681C2F">
        <w:rPr>
          <w:rFonts w:ascii="Mangal" w:eastAsia="Times New Roman" w:hAnsi="Mangal" w:cs="Mangal"/>
          <w:sz w:val="24"/>
          <w:szCs w:val="24"/>
        </w:rPr>
        <w:t>।</w:t>
      </w:r>
    </w:p>
    <w:p w:rsidR="00A93687" w:rsidRDefault="00A93687"/>
    <w:sectPr w:rsidR="00A93687" w:rsidSect="00CC5A5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81C2F"/>
    <w:rsid w:val="00217E91"/>
    <w:rsid w:val="00681C2F"/>
    <w:rsid w:val="00915A42"/>
    <w:rsid w:val="00A338F7"/>
    <w:rsid w:val="00A66925"/>
    <w:rsid w:val="00A93687"/>
    <w:rsid w:val="00C15A8B"/>
    <w:rsid w:val="00CC5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8F7"/>
  </w:style>
  <w:style w:type="paragraph" w:styleId="Heading3">
    <w:name w:val="heading 3"/>
    <w:basedOn w:val="Normal"/>
    <w:link w:val="Heading3Char"/>
    <w:uiPriority w:val="9"/>
    <w:qFormat/>
    <w:rsid w:val="00A33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3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338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1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1C2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C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jW33yY_Hplo/Vk4IrJW4OyI/AAAAAAAAASM/bIiPvNeR1zY/s1600/browsec-vpn-chrome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rome.google.com/webstore/detail/browsec/omghfjlpggmjjaagoclmmobgdodcjboh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3.bp.blogspot.com/-wJDtYPOCcN8/Vk4J5n-X8PI/AAAAAAAAASU/0he88HBsAk0/s1600/browsec-vpn.jpg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addons.mozilla.org/en-US/firefox/addon/browsec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2015-11-25T06:02:00Z</dcterms:created>
  <dcterms:modified xsi:type="dcterms:W3CDTF">2015-11-25T06:06:00Z</dcterms:modified>
</cp:coreProperties>
</file>