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Default="00012667" w:rsidP="006E3CEB">
      <w:pPr>
        <w:spacing w:after="0"/>
        <w:ind w:left="-270"/>
      </w:pPr>
      <w:r>
        <w:t>¯§viK bs-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732F">
        <w:tab/>
      </w:r>
      <w:r w:rsidR="0027732F">
        <w:tab/>
      </w:r>
      <w:r w:rsidR="0027732F">
        <w:tab/>
      </w:r>
      <w:r>
        <w:tab/>
        <w:t>ZvwiLt-</w:t>
      </w:r>
    </w:p>
    <w:p w:rsidR="00340B2C" w:rsidRPr="006E3CEB" w:rsidRDefault="00340B2C" w:rsidP="00C722A5">
      <w:pPr>
        <w:spacing w:after="0" w:line="360" w:lineRule="auto"/>
        <w:ind w:left="-180"/>
        <w:rPr>
          <w:sz w:val="10"/>
        </w:rPr>
      </w:pPr>
    </w:p>
    <w:p w:rsidR="00947E84" w:rsidRDefault="00947E84" w:rsidP="006E3CEB">
      <w:pPr>
        <w:spacing w:after="0"/>
      </w:pPr>
      <w:r>
        <w:t>eivei,</w:t>
      </w:r>
    </w:p>
    <w:p w:rsidR="00947E84" w:rsidRDefault="00947E84" w:rsidP="006E3CEB">
      <w:pPr>
        <w:spacing w:after="0"/>
        <w:ind w:firstLine="270"/>
      </w:pPr>
      <w:r>
        <w:t xml:space="preserve">wbe©vnx cÖ‡KŠkjx </w:t>
      </w:r>
    </w:p>
    <w:p w:rsidR="00947E84" w:rsidRDefault="00947E84" w:rsidP="006E3CEB">
      <w:pPr>
        <w:spacing w:after="0"/>
        <w:ind w:firstLine="270"/>
      </w:pPr>
      <w:r>
        <w:t>mIR, moK wefvM,</w:t>
      </w:r>
    </w:p>
    <w:p w:rsidR="00947E84" w:rsidRDefault="00947E84" w:rsidP="006E3CEB">
      <w:pPr>
        <w:spacing w:after="0"/>
        <w:ind w:firstLine="270"/>
      </w:pPr>
      <w:r>
        <w:t>Puv`cyi|</w:t>
      </w:r>
    </w:p>
    <w:p w:rsidR="00C722A5" w:rsidRPr="005E5EE2" w:rsidRDefault="00C722A5" w:rsidP="00C722A5">
      <w:pPr>
        <w:spacing w:after="0"/>
        <w:rPr>
          <w:sz w:val="14"/>
        </w:rPr>
      </w:pPr>
    </w:p>
    <w:p w:rsidR="00947E84" w:rsidRDefault="00947E84" w:rsidP="005E5EE2">
      <w:pPr>
        <w:spacing w:after="0" w:line="240" w:lineRule="auto"/>
      </w:pPr>
      <w:r>
        <w:t>Rbve,</w:t>
      </w:r>
    </w:p>
    <w:p w:rsidR="00117E46" w:rsidRDefault="00947E84" w:rsidP="005E5EE2">
      <w:pPr>
        <w:spacing w:line="360" w:lineRule="auto"/>
        <w:jc w:val="both"/>
      </w:pPr>
      <w:r>
        <w:tab/>
        <w:t>Avcbvi m`</w:t>
      </w:r>
      <w:r w:rsidR="007201BB">
        <w:t>q</w:t>
      </w:r>
      <w:r>
        <w:t xml:space="preserve"> AeMwZ I cÖ‡qvRbxq e¨e¯’v MÖn‡Yi wbwg‡Ë Rvbv‡bv hvB‡Z‡Q †h, Puv`cyi moK wefv‡Mi Kvh©¨ wfwËK ms¯’vcb Awdm mnvqK (GgGjGmGm) c‡` Kg©iZ Rbve †gvt gwReyj nK Gi cÖK…Z bvg †gvt gvneyj nK bv‡g PvKzix ewn‡Z bvg ms‡kva‡bi AbygwZ cÖ`v‡bi AvBbMZ gZvgZ PIqv nq| †h‡nZz D³ †gvt gwReyj nK Zvnvi cÖK…Z bvg </w:t>
      </w:r>
      <w:r w:rsidR="00C722A5">
        <w:t>Ò</w:t>
      </w:r>
      <w:r>
        <w:t>†gvt gvneyj nK</w:t>
      </w:r>
      <w:r w:rsidR="00C722A5">
        <w:t>Ó</w:t>
      </w:r>
      <w:r>
        <w:t xml:space="preserve"> g‡g© `vex Kwiqv </w:t>
      </w:r>
      <w:r w:rsidR="00C722A5">
        <w:t xml:space="preserve">Av‡e`b Kwi‡j </w:t>
      </w:r>
      <w:r>
        <w:t>ZË¡veavqK cÖ‡KŠkjx mIR, moK mv‡K©j, Kzwgjøvi ¯§viK bs- 792 Zvs- 02-08-2016Bs Gi †cÖwÿ‡Z ZË¡veavqK cÖ‡KŠkjx, mIR, cÖkvmb I ms¯’vcb moK feb</w:t>
      </w:r>
      <w:r w:rsidR="00467915">
        <w:t>, ‡ZRMuvI, XvKv Zvunvi ¯§viK bs- 2 Gg- 3/2012/1383(2)Bs Zvs 17/12/2016 g~‡j D³ †gvt gwReyj n‡Ki cÖK…Z bvg †gvt gvneyj nK Gi wbqš¿YKvix KZ…©cÿ wnmv‡e mswkøó ZË¡veavqK cÖ‡KŠkjx mIR</w:t>
      </w:r>
      <w:r w:rsidR="00C722A5">
        <w:t>,</w:t>
      </w:r>
      <w:r w:rsidR="00467915">
        <w:t xml:space="preserve"> moK mv‡K©j, Kzwgjøvi GLwZqvif~³ g‡g© gZ †`b| Zr†cÖwÿZ ZË¡veavqK cÖ‡KŠkjx mIR, moK mv‡K©j, Kzwgjøv ¯§viK bs 1115 Zvs 29/11/2016Bs</w:t>
      </w:r>
      <w:r w:rsidR="00C722A5">
        <w:t xml:space="preserve"> g~‡j</w:t>
      </w:r>
      <w:r w:rsidR="00467915">
        <w:t xml:space="preserve"> KwZcq kZ© ¯^v‡c‡ÿ ewY©Z †gvt gwReyj nK Gi </w:t>
      </w:r>
      <w:r w:rsidR="00C722A5">
        <w:t>cÖK…Z bvg</w:t>
      </w:r>
      <w:r w:rsidR="00467915">
        <w:t xml:space="preserve"> †gvt gvneyj nK g‡g© ms‡kva‡bi AbygwZ cÖ`vb </w:t>
      </w:r>
      <w:r w:rsidR="00C722A5">
        <w:t>K‡ib</w:t>
      </w:r>
      <w:r w:rsidR="00467915">
        <w:t>| kZ©mg~n h_v Zvnvi (K) RvZxq cwiPqcÎ, (L) Rb¥ wbeÜb, (M) mswkøó BDwbqb cwil` KZ©„K cÖ`Ë RvZxqZv mb`cÎ, (N) we`¨vjq cwiZ¨vM cÎ BZ¨vw`</w:t>
      </w:r>
      <w:r w:rsidR="00C722A5">
        <w:t>i</w:t>
      </w:r>
      <w:r w:rsidR="00467915">
        <w:t xml:space="preserve"> mZ¨vwqZ Kwc (O) Kzwgjøvi weÁ wmwbqi RywWwmqvj g¨vwRt Av`vj‡Z</w:t>
      </w:r>
      <w:r w:rsidR="00C722A5">
        <w:t xml:space="preserve"> Zvnvi</w:t>
      </w:r>
      <w:r w:rsidR="00467915">
        <w:t xml:space="preserve"> bvg ms‡kva‡bi njdbvgv (Gwd</w:t>
      </w:r>
      <w:r w:rsidR="00C722A5">
        <w:t>‡</w:t>
      </w:r>
      <w:r w:rsidR="00467915">
        <w:t>WwdU) BZ¨vw` Pv</w:t>
      </w:r>
      <w:r w:rsidR="00C722A5">
        <w:t>Kzix ewni mwnZ msiÿY Kwi‡Z nB‡e,</w:t>
      </w:r>
      <w:r w:rsidR="00467915">
        <w:t xml:space="preserve"> hvnv mswkøó Kg©Pvixi PvKzix ewni </w:t>
      </w:r>
      <w:r w:rsidR="00DA74EC">
        <w:t>Ask wnmv‡e we‡ewPZ nB‡e|</w:t>
      </w:r>
      <w:r w:rsidR="00117E46">
        <w:t xml:space="preserve"> </w:t>
      </w:r>
      <w:r w:rsidR="0082171E">
        <w:t>Zr‡cÖwÿ‡Z</w:t>
      </w:r>
      <w:r w:rsidR="00117E46">
        <w:t xml:space="preserve"> wbe©vnx cÖ‡KŠkjx mIR Puv`cyi mswkøó Kg©Pvixi D‡jøwLZ KvMRcÎ </w:t>
      </w:r>
      <w:r w:rsidR="00117E46" w:rsidRPr="007D4C8A">
        <w:t>msMÖn</w:t>
      </w:r>
      <w:r w:rsidR="00117E46">
        <w:t xml:space="preserve"> K‡ib Ges AÎ ms‡M </w:t>
      </w:r>
      <w:r w:rsidR="009F46A9">
        <w:t>gZvg‡Zi</w:t>
      </w:r>
      <w:r w:rsidR="00117E46">
        <w:t xml:space="preserve"> </w:t>
      </w:r>
      <w:r w:rsidR="009F46A9">
        <w:t>Rb¨ wb¤œ ¯^vÿi</w:t>
      </w:r>
      <w:r w:rsidR="00DE4869">
        <w:t xml:space="preserve">Kvixi wbKU †cÖiY </w:t>
      </w:r>
      <w:r w:rsidR="00C722A5">
        <w:t>K‡ib</w:t>
      </w:r>
      <w:r w:rsidR="00DE4869">
        <w:t>|</w:t>
      </w:r>
    </w:p>
    <w:p w:rsidR="00DE4869" w:rsidRDefault="00DE4869" w:rsidP="005E5EE2">
      <w:pPr>
        <w:spacing w:line="360" w:lineRule="auto"/>
        <w:ind w:firstLine="720"/>
        <w:jc w:val="both"/>
      </w:pPr>
      <w:r>
        <w:t>AÎ ms‡M mshy³ KvMRcÎ</w:t>
      </w:r>
      <w:r w:rsidR="00C722A5">
        <w:t>,</w:t>
      </w:r>
      <w:r>
        <w:t xml:space="preserve"> mswkøó Kg©Pvixi Av‡e`‡bi hyw³ hy³Zv Ges D×©Zb KZ…©c‡ÿi wb‡`©wkZ KvMRcÎ I Zvnv‡`i cÖ`Ë ¯§viK cÎvw` ch©¨v‡jvPbvq †`Lv hvq mswkøó Kg©Pvixi bvg</w:t>
      </w:r>
      <w:r w:rsidR="00C722A5">
        <w:t xml:space="preserve"> †gvt</w:t>
      </w:r>
      <w:r>
        <w:t xml:space="preserve"> gwReyj nK Gi cwie‡Z©</w:t>
      </w:r>
      <w:r w:rsidR="00C722A5">
        <w:t xml:space="preserve"> †gvt</w:t>
      </w:r>
      <w:r>
        <w:t xml:space="preserve"> gvneyj nK bvg Z</w:t>
      </w:r>
      <w:r w:rsidR="00417EDE">
        <w:t>vnvi PvKzix ewn‡Z ms‡kva‡bi †Kvbiƒc</w:t>
      </w:r>
      <w:r>
        <w:t xml:space="preserve"> AvBbMZ cÖwZeÜKZv bvB ewjqv </w:t>
      </w:r>
      <w:r w:rsidR="00417EDE">
        <w:t>g‡b</w:t>
      </w:r>
      <w:r>
        <w:t xml:space="preserve"> Kwi|</w:t>
      </w:r>
    </w:p>
    <w:p w:rsidR="00DE4869" w:rsidRDefault="00DE4869" w:rsidP="00B55C06">
      <w:pPr>
        <w:spacing w:after="0" w:line="360" w:lineRule="auto"/>
        <w:jc w:val="both"/>
      </w:pPr>
      <w:r>
        <w:tab/>
        <w:t xml:space="preserve">BnvB Avgvi </w:t>
      </w:r>
      <w:r w:rsidR="00C722A5">
        <w:t>AwfgZ</w:t>
      </w:r>
      <w:r>
        <w:t>|</w:t>
      </w:r>
    </w:p>
    <w:p w:rsidR="00DE4869" w:rsidRDefault="00DE4869" w:rsidP="00B55C06">
      <w:pPr>
        <w:spacing w:after="0"/>
        <w:ind w:left="6480"/>
        <w:jc w:val="center"/>
      </w:pPr>
      <w:r>
        <w:t>miKvix AvBb Kg©KZ©v,</w:t>
      </w:r>
    </w:p>
    <w:p w:rsidR="00DE4869" w:rsidRDefault="00DE4869" w:rsidP="00F107AC">
      <w:pPr>
        <w:spacing w:after="0"/>
        <w:ind w:left="6480"/>
        <w:jc w:val="center"/>
      </w:pPr>
      <w:r>
        <w:t>wR.wc.</w:t>
      </w:r>
    </w:p>
    <w:p w:rsidR="00DE4869" w:rsidRDefault="00DE4869" w:rsidP="00F107AC">
      <w:pPr>
        <w:spacing w:after="0"/>
        <w:ind w:left="6480"/>
        <w:jc w:val="center"/>
      </w:pPr>
      <w:r>
        <w:t>Puv`cyi|</w:t>
      </w:r>
    </w:p>
    <w:sectPr w:rsidR="00DE4869" w:rsidSect="00B55C06">
      <w:headerReference w:type="default" r:id="rId6"/>
      <w:pgSz w:w="11909" w:h="16834" w:code="9"/>
      <w:pgMar w:top="446" w:right="720" w:bottom="90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D78" w:rsidRDefault="00B36D78" w:rsidP="00BC3C05">
      <w:pPr>
        <w:spacing w:after="0" w:line="240" w:lineRule="auto"/>
      </w:pPr>
      <w:r>
        <w:separator/>
      </w:r>
    </w:p>
  </w:endnote>
  <w:endnote w:type="continuationSeparator" w:id="1">
    <w:p w:rsidR="00B36D78" w:rsidRDefault="00B36D78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D78" w:rsidRDefault="00B36D78" w:rsidP="00BC3C05">
      <w:pPr>
        <w:spacing w:after="0" w:line="240" w:lineRule="auto"/>
      </w:pPr>
      <w:r>
        <w:separator/>
      </w:r>
    </w:p>
  </w:footnote>
  <w:footnote w:type="continuationSeparator" w:id="1">
    <w:p w:rsidR="00B36D78" w:rsidRDefault="00B36D78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Default="00BC3C05" w:rsidP="00BC3C05">
    <w:pPr>
      <w:spacing w:after="0"/>
      <w:ind w:left="-1440" w:right="-691"/>
      <w:jc w:val="center"/>
    </w:pPr>
    <w:r>
      <w:t>MYcÖRvZš¿x evsjv‡`k miKvi</w:t>
    </w:r>
  </w:p>
  <w:p w:rsidR="00BC3C05" w:rsidRDefault="00BC3C05" w:rsidP="00BC3C05">
    <w:pPr>
      <w:spacing w:after="0"/>
      <w:ind w:left="-1440" w:right="-691"/>
      <w:jc w:val="center"/>
    </w:pPr>
    <w:r>
      <w:t>miKvix AvBb Kg©KZ©v(wR.wc.)</w:t>
    </w:r>
  </w:p>
  <w:p w:rsidR="00BC3C05" w:rsidRDefault="00BC3C05" w:rsidP="00BC3C05">
    <w:pPr>
      <w:spacing w:after="0"/>
      <w:ind w:left="-1440" w:right="-691"/>
      <w:jc w:val="center"/>
      <w:rPr>
        <w:sz w:val="26"/>
      </w:rPr>
    </w:pPr>
    <w:r w:rsidRPr="003857FA">
      <w:rPr>
        <w:sz w:val="26"/>
      </w:rPr>
      <w:t xml:space="preserve">Gi Kvh©¨vjq, †Rjv RR Av`vjZ feb, </w:t>
    </w:r>
  </w:p>
  <w:p w:rsidR="00BC3C05" w:rsidRDefault="00BC3C05" w:rsidP="00BC3C05">
    <w:pPr>
      <w:spacing w:after="0"/>
      <w:ind w:left="-1440" w:right="-691"/>
      <w:jc w:val="center"/>
    </w:pPr>
    <w:r w:rsidRPr="003857FA">
      <w:rPr>
        <w:sz w:val="26"/>
      </w:rPr>
      <w:t>RR‡KvU©, Puv`cyi|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93033"/>
    <w:rsid w:val="00105319"/>
    <w:rsid w:val="00117E46"/>
    <w:rsid w:val="001E5F87"/>
    <w:rsid w:val="00276521"/>
    <w:rsid w:val="0027732F"/>
    <w:rsid w:val="002E2D5B"/>
    <w:rsid w:val="002E658F"/>
    <w:rsid w:val="00322EED"/>
    <w:rsid w:val="0032328E"/>
    <w:rsid w:val="00340B2C"/>
    <w:rsid w:val="003857FA"/>
    <w:rsid w:val="003D5083"/>
    <w:rsid w:val="00417EDE"/>
    <w:rsid w:val="00435DC9"/>
    <w:rsid w:val="00467915"/>
    <w:rsid w:val="004905AF"/>
    <w:rsid w:val="004A7C9F"/>
    <w:rsid w:val="005D4634"/>
    <w:rsid w:val="005E5EE2"/>
    <w:rsid w:val="00616515"/>
    <w:rsid w:val="00681A07"/>
    <w:rsid w:val="006E3CEB"/>
    <w:rsid w:val="007201BB"/>
    <w:rsid w:val="007C078F"/>
    <w:rsid w:val="007D4C8A"/>
    <w:rsid w:val="0082171E"/>
    <w:rsid w:val="00947E84"/>
    <w:rsid w:val="009531A1"/>
    <w:rsid w:val="009722E3"/>
    <w:rsid w:val="009E0FAA"/>
    <w:rsid w:val="009F46A9"/>
    <w:rsid w:val="00A916D9"/>
    <w:rsid w:val="00B36D78"/>
    <w:rsid w:val="00B55C06"/>
    <w:rsid w:val="00BC3C05"/>
    <w:rsid w:val="00BE1FB4"/>
    <w:rsid w:val="00C722A5"/>
    <w:rsid w:val="00CF7B19"/>
    <w:rsid w:val="00DA74EC"/>
    <w:rsid w:val="00DE4869"/>
    <w:rsid w:val="00EF7284"/>
    <w:rsid w:val="00F107AC"/>
    <w:rsid w:val="00F40035"/>
    <w:rsid w:val="00F616D5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34</cp:revision>
  <cp:lastPrinted>2017-01-31T07:56:00Z</cp:lastPrinted>
  <dcterms:created xsi:type="dcterms:W3CDTF">2017-01-30T14:39:00Z</dcterms:created>
  <dcterms:modified xsi:type="dcterms:W3CDTF">2017-02-15T03:15:00Z</dcterms:modified>
</cp:coreProperties>
</file>