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Shalini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             8 Queen problem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isSafe(mat,r,c):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i in range(r):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mat[i][c] == "Q":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(i,j) = (r, c)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i &gt;= 0 and j &gt;=0: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mat[i][j] == 'Q':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 = i-1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j= j-1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(i,j) = (r,c)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i&gt;=0 and j&lt;len(mat):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mat[i][j] == "Q":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 = i -1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j = j+1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printSolution(mat):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r in mat: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print(str(r).replace(',','').replace('\'' ,'' 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exit()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nQueen(mat,r):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r == len(mat):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printSolution(mat)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i in range(len(mat)):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isSafe(mat,r,i):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mat[r][i] = "Q"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nQueen(mat,r+1)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mat[r][i] = '_'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 = int(input("enter no of queens you want : 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mat = [['_'for x in range(N)]for y in range(N)]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nQueen(mat,0)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800557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vOVAzK+4cZEZxLpsQGbGqApgQ==">CgMxLjA4AHIhMWhWSS1tMXNZdmFpSDRZRnI0Umk4SVJ1amE2TGFYc1FT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2024-06-14T10:14:00Z</dcterms:created>
</cp:coreProperties>
</file>