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does an empty dictionary's code look like?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{}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a dictionary value with the key 'foo' and the value 42?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42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most significant distinction between a dictionary and a list?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In dictionary values are stored in key value pair and unordered however in list values stored in indexes which starts from 0 and are ordered.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4. What happens if you try to access spam['foo'] if spam is {'bar': 100}?</w:t>
      </w:r>
    </w:p>
    <w:p>
      <w:p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KeyError</w:t>
      </w:r>
    </w:p>
    <w:p>
      <w:pPr>
        <w:numPr>
          <w:ilvl w:val="0"/>
          <w:numId w:val="2"/>
        </w:numPr>
        <w:spacing w:before="220" w:line="259" w:lineRule="auto"/>
        <w:rPr>
          <w:rtl w:val="0"/>
        </w:rPr>
      </w:pPr>
      <w:r>
        <w:rPr>
          <w:rtl w:val="0"/>
        </w:rPr>
        <w:t>If a dictionary is stored in spam, what is the difference between the expressions 'cat' in spam and 'cat' in spam.keys()?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both have same meaning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dictionary is stored in spam, what is the difference between the expressions 'cat' in spam and 'cat' in spam.values()?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‘cat’ in spam will search for ‘cat’ in keys of the spam dictionary whereas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‘cat’ in spam.values() will search for ‘cat’ in values of the spam dictionary.</w:t>
      </w:r>
    </w:p>
    <w:p>
      <w:pPr>
        <w:spacing w:before="220" w:line="259" w:lineRule="auto"/>
      </w:pPr>
      <w:r>
        <w:rPr>
          <w:rtl w:val="0"/>
        </w:rPr>
        <w:t>7. What is a shortcut for the following code?</w:t>
      </w:r>
    </w:p>
    <w:p>
      <w:pPr>
        <w:spacing w:before="220" w:line="259" w:lineRule="auto"/>
      </w:pPr>
      <w:r>
        <w:rPr>
          <w:rtl w:val="0"/>
        </w:rPr>
        <w:t>if 'color' not in spam:</w:t>
      </w:r>
    </w:p>
    <w:p>
      <w:pPr>
        <w:spacing w:before="220" w:line="259" w:lineRule="auto"/>
      </w:pPr>
      <w:r>
        <w:rPr>
          <w:rtl w:val="0"/>
        </w:rPr>
        <w:t>spam['color'] = 'black'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ANS: </w:t>
      </w:r>
      <w:r>
        <w:rPr>
          <w:rtl w:val="0"/>
        </w:rPr>
        <w:t>spam.setdefault('color', 'black')</w:t>
      </w:r>
      <w:bookmarkStart w:id="0" w:name="_GoBack"/>
      <w:bookmarkEnd w:id="0"/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"pretty print" dictionary values using which module and function?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 pprint module and pprint function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rtl w:val="0"/>
          <w:lang w:val="en-US"/>
        </w:rPr>
      </w:pP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BB16B6"/>
    <w:multiLevelType w:val="singleLevel"/>
    <w:tmpl w:val="ADBB16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35FD2F"/>
    <w:multiLevelType w:val="singleLevel"/>
    <w:tmpl w:val="D535FD2F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29062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cp:lastModifiedBy>Shalini Sharma</cp:lastModifiedBy>
  <dcterms:modified xsi:type="dcterms:W3CDTF">2022-12-14T17:26:52Z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1033-11.2.0.11417</vt:lpwstr>
  </property>
  <property fmtid="{D5CDD505-2E9C-101B-9397-08002B2CF9AE}" pid="9" name="ICV">
    <vt:lpwstr>6E9A9763629B4021B339CA6079A243AB</vt:lpwstr>
  </property>
</Properties>
</file>