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4B" w:rsidRDefault="00D42B46">
      <w:bookmarkStart w:id="0" w:name="_GoBack"/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C6"/>
    <w:rsid w:val="003C63C6"/>
    <w:rsid w:val="007E4F4B"/>
    <w:rsid w:val="009E26C8"/>
    <w:rsid w:val="00D4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459A-BFDA-4C50-A42E-37AA9DD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Reddy</dc:creator>
  <cp:keywords/>
  <dc:description/>
  <cp:lastModifiedBy>Pol Reddy</cp:lastModifiedBy>
  <cp:revision>2</cp:revision>
  <dcterms:created xsi:type="dcterms:W3CDTF">2019-02-28T07:24:00Z</dcterms:created>
  <dcterms:modified xsi:type="dcterms:W3CDTF">2019-02-28T07:24:00Z</dcterms:modified>
</cp:coreProperties>
</file>