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93AA" w14:textId="6222B7EF" w:rsidR="00DC5F52" w:rsidRDefault="00D94D13">
      <w:r>
        <w:t>What is minikube ?</w:t>
      </w:r>
    </w:p>
    <w:p w14:paraId="68F73B3E" w14:textId="0E78A418" w:rsidR="006F6BCA" w:rsidRDefault="006F6BCA">
      <w:r>
        <w:t xml:space="preserve">Link : </w:t>
      </w:r>
      <w:r w:rsidRPr="006F6BCA">
        <w:t>https://minikube.sigs.k8s.io/docs/start/</w:t>
      </w:r>
    </w:p>
    <w:p w14:paraId="4B77B0F9" w14:textId="77777777" w:rsidR="00D94D13" w:rsidRDefault="00D94D13"/>
    <w:sectPr w:rsidR="00D94D13" w:rsidSect="00D94D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53"/>
    <w:rsid w:val="001B1253"/>
    <w:rsid w:val="006F6BCA"/>
    <w:rsid w:val="00843261"/>
    <w:rsid w:val="00D94D13"/>
    <w:rsid w:val="00DC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5E87"/>
  <w15:chartTrackingRefBased/>
  <w15:docId w15:val="{1DF743ED-FE2D-4E08-A3AC-6D5BEAF7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3</cp:revision>
  <dcterms:created xsi:type="dcterms:W3CDTF">2022-08-20T02:53:00Z</dcterms:created>
  <dcterms:modified xsi:type="dcterms:W3CDTF">2022-08-20T03:50:00Z</dcterms:modified>
</cp:coreProperties>
</file>