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mrgf5me7c8a" w:id="0"/>
      <w:bookmarkEnd w:id="0"/>
      <w:r w:rsidDel="00000000" w:rsidR="00000000" w:rsidRPr="00000000">
        <w:rPr>
          <w:rtl w:val="0"/>
        </w:rPr>
        <w:t xml:space="preserve">Feb 4,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Night Owlers Status 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Theebika, Angru, Ivan, Jutipong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Absent : Ryan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Meeting: 1:00-2:40 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Location: Discord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l0yvsqbnpzyg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each other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github and add everyone on github and create googledrive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each members what would they prefer and would like to do in the project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splitting task for Project Approach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Theebika and Jutipong will take care of the design of the website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up On feb 7 to see what we did so far on our side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lzi5xggjjcx" w:id="2"/>
      <w:bookmarkEnd w:id="2"/>
      <w:r w:rsidDel="00000000" w:rsidR="00000000" w:rsidRPr="00000000">
        <w:rPr>
          <w:rtl w:val="0"/>
        </w:rPr>
        <w:t xml:space="preserve">Questions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should we start processing?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What's the next step to do?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mM3dDM1OG1tZ2VpNzQzbnRkbzl0Y2YxZ24gc2hhbWlpdmFuQG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