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android application design for Login 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 XML Code 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android:gravity="center"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&lt;EditText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android:hint="Username"/&gt;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&lt;EditText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android:hint="Username"/&gt;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&lt;Button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android:id="@+id/login"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android:text="Login"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android:layout_margin="10dp"/&gt;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&lt;/LinearLayout&gt;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--------------------------------------------------------------- Java Code ---------------------------------------------------------------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android.os.Bundle;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android.view.View;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android.widget.Button;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android.widget.EditText;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android.widget.Toast;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Variable Creation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EditText username,password;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Button login;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@Override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Variables Initializatxions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username= findViewById(R.id.username);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password= findViewById(R.id.password);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login= findViewById(R.id.login);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Below code works when user clicks on the login button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login.setOnClickListener(new View.OnClickListener()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@Override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username_text= username.getText().toString();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String password_text= password.getText().toString();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Toast.makeText(MainActivity.this, "Login Successful.\nUsername is : "+username_text+"\nPassword is : "+password_text, Toast.LENGTH_LONG).show();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5A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yaxnmq7xu1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Android application which shows different Activity Life Cycles(Log.d)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 XML Code ------------------------------------------------------------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tools:context=".LifeCycleQues02Activity"&gt;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android:text="Question explaining the Activity-LifeCycle"/&gt;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 Java Code 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android.util.Log;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LifeCycleQues02Activity extends AppCompatActivity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setContentView(R.layout.activity_life_cycle_ques02);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Log.d("lifecycle","onCreate invoked");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onStart()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super.onStart();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Log.d("lifecycle","onStart invoked");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onResume()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super.onResume();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Log.d("lifecycle","onResume invoked");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onPause()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super.onPause();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Log.d("lifecycle","onPause invoked");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onStop()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super.onStop();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Log.d("lifecycle","onStop invoked");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onRestart()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super.onRestart();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Log.d("lifecycle","onRestart invoked");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onDestroy()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super.onDestroy();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Log.d("lifecycle","onDestroy invoked");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AA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3zdzdjvy80w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Android calculator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 XML Code -------------------------------------------------------------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android:padding="20dp"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tools:context=".ArithmeticCalculatorQues03Activity"&gt;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android:id="@+id/number1"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android:inputType="numberDecimal"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android:hint="Enter Number 01"/&gt;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android:id="@+id/number2"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android:inputType="numberDecimal"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android:hint="Enter Number 02"/&gt;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android:id="@+id/result_text"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android:textColor="@color/black"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android:textSize="17sp"/&gt;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android:id="@+id/add_btn"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android:text="+" /&gt;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android:id="@+id/sub_btn"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android:text="-" /&gt;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android:id="@+id/mul_btn"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android:text="x" /&gt;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android:id="@+id/div_btn"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android:text="/" /&gt;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android:id="@+id/clear_btn"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android:text="clear" /&gt;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 Java Code -------------------------------------------------------------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ArithmeticCalculatorQues03Activity extends AppCompatActivity 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EditText number1, number2;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TextView result_text;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Button add_btn, sub_btn, mul_btn, div_btn, clear_btn;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setContentView(R.layout.activity_arithmetic_calculator_ques03);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number1= findViewById(R.id.number1);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number2= findViewById(R.id.number2);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result_text= findViewById(R.id.result_text);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add_btn= findViewById(R.id.add_btn);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sub_btn= findViewById(R.id.sub_btn);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mul_btn= findViewById(R.id.mul_btn);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div_btn= findViewById(R.id.div_btn);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clear_btn= findViewById(R.id.clear_btn);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add_btn.setOnClickListener(new View.OnClickListener() {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sum= num1+num2;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addition of the two numbers is : "+sum);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sub_btn.setOnClickListener(new View.OnClickListener()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sub= num1-num2;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substraction of the two numbers is : "+sub);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mul_btn.setOnClickListener(new View.OnClickListener() {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mul= num1*num2;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multiplication of the two numbers is : "+mul);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div_btn.setOnClickListener(new View.OnClickListener() {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div= num1/num2;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division of the two numbers is : "+div);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clear_btn.setOnClickListener(new View.OnClickListener() 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number1.setText("");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number2.setText("");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ubc6bx8mf47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15B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bookmarkStart w:colFirst="0" w:colLast="0" w:name="_heading=h.j0a6alx9uku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Android application with Shared Preference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Register Form Page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android:paddingHorizontal="20dp"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android:id="@+id/main_layout"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android:paddingVertical="10dp"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tools:context=".SharedPreferencesQues05Activity"&gt;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android:id="@+id/fullname"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android:hint="Full Name"/&gt;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android:id="@+id/emailid"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android:inputType="textEmailAddress"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android:hint="Email ID"/&gt;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&lt;RadioGroup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android:id="@+id/gender_radioGroup"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android:orientation="horizontal"&gt;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&lt;RadioButton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android:id="@+id/male_gender"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android:text="Male"/&gt;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&lt;RadioButton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android:id="@+id/female_gender"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android:layout_marginLeft="10dp"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android:text="Female"/&gt;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&lt;RadioButton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android:id="@+id/others_gender"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android:layout_marginLeft="10dp"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android:text="Others"/&gt;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&lt;/RadioGroup&gt;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android:id="@+id/gender_error"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android:textColor="#ff0000"/&gt;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android:id="@+id/password"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android:hint="Password"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android:layout_marginTop="10dp"/&gt;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android:id="@+id/register_btn"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android:text="Register"/&gt;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android.util.Patterns;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android.widget.LinearLayout;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android.widget.RadioButton;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android.widget.RadioGroup;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SharedPreferencesQues05Activity extends AppCompatActivity 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EditText fullname, emailid, password;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RadioGroup gender_radioGroup;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RadioButton male_gender, female_gender, others_gender;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Button register_btn;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TextView gender_error;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LinearLayout main_layout;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setContentView(R.layout.activity_shared_preferences_ques05);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fullname= findViewById(R.id.fullname);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emailid= findViewById(R.id.emailid);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password= findViewById(R.id.password);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gender_radioGroup= findViewById(R.id.gender_radioGroup);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male_gender= findViewById(R.id.male_gender);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female_gender= findViewById(R.id.female_gender);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others_gender= findViewById(R.id.others_gender);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register_btn= findViewById(R.id.register_btn);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gender_error= findViewById(R.id.gender_error);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main_layout= findViewById(R.id.main_layout);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register_btn.setOnClickListener(new View.OnClickListener() {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main_layout.clearFocus();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gender_error.setText("");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password_regex = "^(?=.*[0-9])(?=.*[a-z])(?=.*[A-Z])(?=.*[@#$%^&amp;+=])(?=\\S+$).{4,}$";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fullname_text= fullname.getText().toString();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emailid_text= emailid.getText().toString();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password_text= password.getText().toString();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gender_selected= gender_radioGroup.getCheckedRadioButtonId();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if(fullname_text.equals("")){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fullname.requestFocus();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fullname.setError("Please enter fullname !!");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if(fullname_text.length() &lt; 3){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fullname.requestFocus();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fullname.setError("Fullname should be more than 2 characters !!");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if(emailid_text.equals("")){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emailid.requestFocus();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emailid.setError("Please enter email-id !!");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if(!Patterns.EMAIL_ADDRESS.matcher(emailid_text).matches()){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emailid.requestFocus();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emailid.setError("Please enter a valid email-id !!");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if(gender_selected &lt; 0){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gender_error.setText("Select anyone of the gender option !!");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 if(!password_text.matches(password_regex)){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password.requestFocus();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password.setError("Password should contain - \na digit must occur at least once\na lower case letter must occur at least once\nan upper case letter must occur at least once\na special character like @#$%^&amp;+=\nNo blank spaces allowed\natleast 6 characters");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else{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fullname.setError("");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emailid.setError("");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gender_error.setText("");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password.setError("");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SharedPreferences pref= getSharedPreferences("register_data", MODE_PRIVATE);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SharedPreferences.Editor pref_edit= pref.edit();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pref_edit.putString("reg_fullname",fullname_text);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pref_edit.putString("reg_emailid",emailid_text);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pref_edit.putString("reg_password",password_text);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pref_edit.putInt("reg_gender",gender_selected);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pref_edit.apply();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Intent intent= new Intent(getApplicationContext(),SharedPreferencesResultPageActivity.class);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startActivity(intent);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 Details Result Page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android:padding="10dp"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tools:context=".SharedPreferencesResultPageActivity"&gt;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android:id="@+id/fullname_result"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android:text="Name : "/&gt;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android:id="@+id/emailid_result"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android:text="Name : "/&gt;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android:id="@+id/gender_result"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android:text="Gender : "/&gt;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android:id="@+id/password_result"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android:text="Password : "/&gt;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SharedPreferencesResultPageActivity extends AppCompatActivity {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TextView fullname_result, emailid_result, gender_result, password_result;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setContentView(R.layout.activity_shared_preferences_result_page);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fullname_result= findViewById(R.id.fullname_result);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emailid_result= findViewById(R.id.emailid_result);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gender_result= findViewById(R.id.gender_result);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password_result= findViewById(R.id.password_result);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SharedPreferences pref= getSharedPreferences("register_data", MODE_PRIVATE);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String name= pref.getString("reg_fullname","Sample Name");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String email= pref.getString("reg_emailid","Sample Email");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String password= pref.getString("reg_password","Sample Password");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gender_id= pref.getInt("reg_gender",0);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String gender;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if(gender_id==0)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gender= "Male";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if(gender_id==1)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gender= "Female";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if(gender_id==2)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gender= "Others";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gender="Sample Gender";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fullname_result.setText(name);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emailid_result.setText(email);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gender_result.setText(gender);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password_result.setText(password);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27E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bookmarkStart w:colFirst="0" w:colLast="0" w:name="_heading=h.ich3mzvhmg9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Android application for Cascaded Linear Layout Calculator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Cascaded LinearLayout Calculator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android:id="@+id/calculator_mainlay"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android:padding="20dp"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tools:context=".CascadedCalculatorActivity"&gt;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01"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02"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android:hint="Result"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android:clickable="false"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android:enabled="false"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&lt;LinearLayout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android:gravity="bottom"&gt;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android:id="@+id/numclearall_btn"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android:text="CE"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android:id="@+id/numclear_btn"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android:text="C"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android:id="@+id/nummodulus_btn"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android:text="%"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android:id="@+id/divide_btn"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android:text="/"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android:id="@+id/num7_btn"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android:text="7"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android:id="@+id/num8_btn"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android:text="8"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android:id="@+id/num9_btn"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android:text="9"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android:id="@+id/multiply_btn"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android:text="x"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android:id="@+id/num4_btn"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android:text="4"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android:id="@+id/num5_btn"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android:text="5"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android:id="@+id/num6_btn"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android:text="6"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android:id="@+id/substract_btn"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android:text="-"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android:id="@+id/num1_btn"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android:text="1"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android:id="@+id/num2_btn"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android:text="2"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android:id="@+id/num3_btn"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android:text="3"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android:id="@+id/add_btn"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android:text="+"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android:id="@+id/numplusminus_btn"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android:text="+/-"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android:id="@+id/num0_btn"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android:text="0"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android:id="@+id/decimal_btn"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android:text="."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android:id="@+id/equals_btn"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android:text="="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&lt;/LinearLayout&gt;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CascadedCalculatorActivity extends AppCompatActivity {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setContentView(R.layout.activity_cascaded_calculator);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Gridlayout Calculator 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android:id="@+id/calculator_mainlay"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android:padding="20dp"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tools:context=".GridlayoutCalculatorActivity"&gt;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01"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 /&gt;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02"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 /&gt;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android:clickable="false"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android:enabled="false"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android:hint="Result"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 /&gt;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&lt;LinearLayout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android:gravity="bottom"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android:orientation="vertical"&gt;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&lt;GridLayout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android:columnCount="4"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android:rowCount="5"&gt;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android:text="CE"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android:text="C"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android:text="%"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android:text="/"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android:text="7"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android:text="8"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android:text="9"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android:text="x"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android:text="4"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android:text="5"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android:text="6"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android:text="-"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android:text="1"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android:text="2"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android:text="3"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android:text="+"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android:text="+/-"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android:text="0"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android:text="."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android:text="="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&lt;/GridLayout&gt;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&lt;/LinearLayout&gt;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GridlayoutCalculatorActivity extends AppCompatActivity {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setContentView(R.layout.activity_gridlayout_calculator);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78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47B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bookmarkStart w:colFirst="0" w:colLast="0" w:name="_heading=h.gc07d77i7hoc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6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Android application for Facebook login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android:id="@+id/mainlay"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tools:context=".FacebookLoginActivity"&gt;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&lt;ImageView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android:layout_height="230dp"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android:src="@drawable/fb_subbg"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android:scaleType="centerCrop"/&gt;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android:text="Nederlands . Polski . More ..."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android:layout_marginTop="5dp"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android:layout_gravity="center"/&gt;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&lt;LinearLayout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android:paddingHorizontal="30dp"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android:orientation="vertical"&gt;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&lt;EditText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android:id="@+id/fb_id"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android:hint="Phone or email"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android:digits=""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android:inputType="text"/&gt;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&lt;EditText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android:id="@+id/fb_pass"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android:layout_marginTop="20dp"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android:hint="Password"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android:inputType="textPassword"/&gt;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&lt;Button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android:id="@+id/fb_loginbtn"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android:layout_height="60dp"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android:text="Log In"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android:layout_marginTop="20dp"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android:textAllCaps="false"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android:backgroundTint="#3F51B5"/&gt;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&lt;TextView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android:text="Forgot Password?"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android:textStyle="bold"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android:textColor="#3F51B5"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android:textSize="17sp"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android:textAlignment="center"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android:layout_marginTop="10dp"/&gt;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android:gravity="center"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android:layout_marginTop="40dp"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android:weightSum="3"&gt;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&lt;com.google.android.material.divider.MaterialDivider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android:layout_height="1dp"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android:layout_weight="1.45"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android:background="#CCCCCC"/&gt;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&lt;TextView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android:text="OR"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android:textAlignment="center"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android:layout_weight="0.2"/&gt;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&lt;com.google.android.material.divider.MaterialDivider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android:id="@+id/divider_2"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android:layout_height="1dp"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android:layout_weight="1.45"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android:background="#CCCCCC"/&gt;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&lt;Button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android:text="Create New facebook Account"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android:layout_marginTop="20dp"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android:textAllCaps="false"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android:backgroundTint="#4CAF50"/&gt;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&lt;/LinearLayout&gt;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FacebookLoginActivity extends AppCompatActivity {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setContentView(R.layout.activity_facebook_login);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06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4ncysxnzm6j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50A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bookmarkStart w:colFirst="0" w:colLast="0" w:name="_heading=h.534ocpnpm51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0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application for Image Toggle button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tools:context=".FrameLayoutImageToggleActivity"&gt;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&lt;ToggleButton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android:id="@+id/toggle_img_btn"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android:layout_width="60dp"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android:layout_height="60dp"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android:textOff=""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android:textOn=""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android:background="@drawable/ic_unlocked"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android:layout_gravity="center"/&gt;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&lt;/FrameLayout&gt;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android.widget.FrameLayout;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android.widget.ToggleButton;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FrameLayoutImageToggleActivity extends AppCompatActivity {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ToggleButton toggle_img_btn;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setContentView(R.layout.activity_frame_layout_image_toggle);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toggle_img_btn= findViewById(R.id.toggle_img_btn);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toggle_img_btn.setOnClickListener(v-&gt;{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if(toggle_img_btn.isChecked()){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toggle_img_btn.setBackgroundDrawable(getResources().getDrawable(R.drawable.ic_locked));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Toast.makeText(getApplicationContext(), "Application Locked Successfully.", Toast.LENGTH_SHORT).show();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else{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toggle_img_btn.setBackgroundDrawable(getResources().getDrawable(R.drawable.ic_unlocked));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Toast.makeText(getApplicationContext(), "Application Unlocked Successfully.", Toast.LENGTH_SHORT).show();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54F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bookmarkStart w:colFirst="0" w:colLast="0" w:name="_heading=h.kzea2kj9b3m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5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Exception Handler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tools:context=".ExceptionActivity"&gt;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android:text="Exception Activity"/&gt;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com.example.optionsmenunavigation;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ExceptionActivity extends AppCompatActivity {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setContentView(R.layout.activity_exception);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try{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n1=0, n2=0;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a= n1/n2;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Toast.makeText(getApplicationContext(), "The value is : "+a, Toast.LENGTH_SHORT).show();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catch (Exception e){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Toast.makeText(getApplicationContext(), "The caught exception is : "+e.getMessage(), Toast.LENGTH_SHORT).show();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86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589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bookmarkStart w:colFirst="0" w:colLast="0" w:name="_heading=h.1zvjwy1fs1l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8C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9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Explicit Intent 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 Activity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tools:context=".ExplicitIntentActivity"&gt;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android:text="First Activity"/&gt;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android:id="@+id/next_page_btn"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android:text="Next Activity"/&gt;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ExplicitIntentActivity extends AppCompatActivity {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Button next_page_btn;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setContentView(R.layout.activity_explicit_intent);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next_page_btn= findViewById(R.id.next_page_btn);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next_page_btn.setOnClickListener(new View.OnClickListener() {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SecondActivity.class);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Second Activity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tools:context=".SecondActivity"&gt;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android:text="Second Activity"/&gt;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android:id="@+id/prev_page_btn"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android:text="Previous Activity"/&gt;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Button prev_page_btn;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prev_page_btn= findViewById(R.id.prev_page_btn);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prev_page_btn.setOnClickListener(new View.OnClickListener() {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Intent(getApplicationContext(),ExplicitIntentActivity.class);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0C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60F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bookmarkStart w:colFirst="0" w:colLast="0" w:name="_heading=h.685bxlblx2gf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1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10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Multiple activities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android:text="First Activity"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Menu XML -------------------------------------------------------------------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&lt;menu xmlns:android="http://schemas.android.com/apk/res/android"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xmlns:app="http://schemas.android.com/apk/res-auto"&gt;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&lt;group&gt;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android:id="@+id/second_activity"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android:title="Second Activity"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app:showAsAction="never"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app:iconTint="@color/white"/&gt;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android:id="@+id/third_activity"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android:title="Third Activity"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app:showAsAction="never"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app:iconTint="@color/white"/&gt;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&lt;item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android:id="@+id/fourth_activity"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android:title="Fourth Activity"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app:showAsAction="never"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app:iconTint="@color/white"/&gt;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&lt;/group&gt;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com.example.optionsmenunavigation;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android.view.Menu;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android.view.MenuItem;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@SuppressLint("NonConstantResourceId")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boolean onOptionsItemSelected(@NonNull MenuItem item) {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menu_id= item.getItemId();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switch (menu_id){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R.id.second_activity:{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SecondActivity.class);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R.id.third_activity:{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ThirdActivity.class);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case R.id.fourth_activity:{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FourthActivity.class);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default:{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Intent intent= new Intent(getApplicationContext(), MainActivity.class);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getMenuInflater().inflate(R.menu.menu_items,menu);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super.onCreateOptionsMenu(menu);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84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687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bookmarkStart w:colFirst="0" w:colLast="0" w:name="_heading=h.96kgikmybkpe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8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11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 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&lt;ListView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android:id="@+id/listview"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android:layout_height="match_parent" /&gt;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com.example.arrayadapter;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android.widget.ListView;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ListView listview;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String[] person_qualify = {"Front-End Developer", "Data Analyst", "Software Tester", "Software Developer", "Programming Analyst", "Web Developer", "Mobile App Developer", "Business Analyst", "Database Analyst"};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listview = findViewById(R.id.listview);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listview.setAdapter(new ArrayAdapter(getApplicationContext(), android.R.layout.simple_expandable_list_item_1, person_qualify));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listview.setOnItemClickListener((parent, view, position, id) -&gt; {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Toast.makeText(this, "The qualification selected is - " + person_qualify[position], Toast.LENGTH_SHORT).show();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BF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uepusgxijn6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6C3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bookmarkStart w:colFirst="0" w:colLast="0" w:name="_heading=h.a5ei896jjj45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C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12</w:t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6D0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bookmarkStart w:colFirst="0" w:colLast="0" w:name="_heading=h.qna13lug71t0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D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13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an android application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6DD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bookmarkStart w:colFirst="0" w:colLast="0" w:name="_heading=h.zbpseykkxqt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14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6EA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bookmarkStart w:colFirst="0" w:colLast="0" w:name="_heading=h.ap8qvzskatk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D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15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6F7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bookmarkStart w:colFirst="0" w:colLast="0" w:name="_heading=h.ya9w2ubf31qk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F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16</w:t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04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bookmarkStart w:colFirst="0" w:colLast="0" w:name="_heading=h.8j6qeqv8p487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0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17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11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bookmarkStart w:colFirst="0" w:colLast="0" w:name="_heading=h.t2uxcmshlrua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1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18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1E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bookmarkStart w:colFirst="0" w:colLast="0" w:name="_heading=h.1gt5x22cmn3s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2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19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2B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bookmarkStart w:colFirst="0" w:colLast="0" w:name="_heading=h.fc14eem7gh6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2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20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38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bookmarkStart w:colFirst="0" w:colLast="0" w:name="_heading=h.7wh6st5evrx1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3B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21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45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bookmarkStart w:colFirst="0" w:colLast="0" w:name="_heading=h.sk2t1t40do50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4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22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52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bookmarkStart w:colFirst="0" w:colLast="0" w:name="_heading=h.xfe1gtawusgc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5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23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5F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bookmarkStart w:colFirst="0" w:colLast="0" w:name="_heading=h.6qnvqgprea82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6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24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6C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bookmarkStart w:colFirst="0" w:colLast="0" w:name="_heading=h.fknj03rhlayj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SHAMJAD MAZOOD NAZER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R-MCA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6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MOBILE APPLICATION DEVELOPMENT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25</w:t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779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bookmarkStart w:colFirst="0" w:colLast="0" w:name="_heading=h.7im1oahcsxk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</w:t>
    </w:r>
    <w:r w:rsidDel="00000000" w:rsidR="00000000" w:rsidRPr="00000000">
      <w:rPr>
        <w:rtl w:val="0"/>
      </w:rPr>
      <w:t xml:space="preserve">243</w:t>
    </w:r>
    <w:r w:rsidDel="00000000" w:rsidR="00000000" w:rsidRPr="00000000">
      <w:rPr>
        <w:color w:val="000000"/>
        <w:rtl w:val="0"/>
      </w:rPr>
      <w:t xml:space="preserve"> – </w:t>
    </w:r>
    <w:r w:rsidDel="00000000" w:rsidR="00000000" w:rsidRPr="00000000">
      <w:rPr>
        <w:rtl w:val="0"/>
      </w:rPr>
      <w:t xml:space="preserve">MOBILE APPLICATION DEVELOPMENT </w:t>
    </w:r>
    <w:r w:rsidDel="00000000" w:rsidR="00000000" w:rsidRPr="00000000">
      <w:rPr>
        <w:color w:val="000000"/>
        <w:rtl w:val="0"/>
      </w:rPr>
      <w:t xml:space="preserve">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8.png"/><Relationship Id="rId21" Type="http://schemas.openxmlformats.org/officeDocument/2006/relationships/image" Target="media/image16.png"/><Relationship Id="rId24" Type="http://schemas.openxmlformats.org/officeDocument/2006/relationships/image" Target="media/image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0.png"/><Relationship Id="rId25" Type="http://schemas.openxmlformats.org/officeDocument/2006/relationships/image" Target="media/image22.png"/><Relationship Id="rId28" Type="http://schemas.openxmlformats.org/officeDocument/2006/relationships/image" Target="media/image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14.png"/><Relationship Id="rId31" Type="http://schemas.openxmlformats.org/officeDocument/2006/relationships/image" Target="media/image21.png"/><Relationship Id="rId30" Type="http://schemas.openxmlformats.org/officeDocument/2006/relationships/image" Target="media/image10.png"/><Relationship Id="rId11" Type="http://schemas.openxmlformats.org/officeDocument/2006/relationships/image" Target="media/image13.png"/><Relationship Id="rId33" Type="http://schemas.openxmlformats.org/officeDocument/2006/relationships/footer" Target="footer1.xml"/><Relationship Id="rId10" Type="http://schemas.openxmlformats.org/officeDocument/2006/relationships/image" Target="media/image11.png"/><Relationship Id="rId32" Type="http://schemas.openxmlformats.org/officeDocument/2006/relationships/header" Target="header1.xml"/><Relationship Id="rId13" Type="http://schemas.openxmlformats.org/officeDocument/2006/relationships/image" Target="media/image17.png"/><Relationship Id="rId12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8.png"/><Relationship Id="rId19" Type="http://schemas.openxmlformats.org/officeDocument/2006/relationships/image" Target="media/image6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9mieldhnV0PcxQBCqVX3ZdVrA==">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