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421" w:rsidRPr="00372421" w:rsidRDefault="00372421" w:rsidP="00372421">
      <w:pPr>
        <w:pStyle w:val="a3"/>
        <w:ind w:firstLine="709"/>
        <w:jc w:val="center"/>
        <w:rPr>
          <w:rFonts w:ascii="Times New Roman" w:hAnsi="Times New Roman" w:cs="Times New Roman"/>
          <w:b/>
          <w:sz w:val="28"/>
          <w:szCs w:val="28"/>
          <w:lang w:val="uz-Cyrl-UZ"/>
        </w:rPr>
      </w:pPr>
      <w:r w:rsidRPr="00372421">
        <w:rPr>
          <w:rFonts w:ascii="Times New Roman" w:hAnsi="Times New Roman" w:cs="Times New Roman"/>
          <w:b/>
          <w:sz w:val="28"/>
          <w:szCs w:val="28"/>
          <w:lang w:val="uz-Cyrl-UZ"/>
        </w:rPr>
        <w:t>ТАВСИЯ</w:t>
      </w:r>
    </w:p>
    <w:p w:rsidR="00911D5D" w:rsidRDefault="00207B79" w:rsidP="00207B79">
      <w:pPr>
        <w:pStyle w:val="a3"/>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40-80 йил ижодий ҳаётни бошидан кечирганлар, албатта адабий авлод сифатида шаклланиб, авлод сифатида ўз сўзларини айтадилар. Дунёга нима учун келганликларини маълум қиладилар. Етмишга кирганда қалам деҳқонига айланадилар. Адабий авлодларнинг ҳаёт йўли жуда қизиқ. Эстафеталарнинг ўтиш ва давом этиши ундан ҳам қизиқ. Ҳозир 70 га кирган атоқли ёзувчилар билан, мисол учун 35 га кирган Жасур Кенгбоев, Умид Яъқуб, Олим Жумабой, Шаҳноза Назарова адиб, шоирларни нима боғлаб туради? Қандай умумийлик, қандай янгилик бор? </w:t>
      </w:r>
      <w:r>
        <w:rPr>
          <w:rFonts w:ascii="Times New Roman" w:hAnsi="Times New Roman" w:cs="Times New Roman"/>
          <w:sz w:val="28"/>
          <w:szCs w:val="28"/>
          <w:lang w:val="uz-Cyrl-UZ"/>
        </w:rPr>
        <w:t>Жасур Кенгбоев, Умид Яъқуб</w:t>
      </w:r>
      <w:r>
        <w:rPr>
          <w:rFonts w:ascii="Times New Roman" w:hAnsi="Times New Roman" w:cs="Times New Roman"/>
          <w:sz w:val="28"/>
          <w:szCs w:val="28"/>
          <w:lang w:val="uz-Cyrl-UZ"/>
        </w:rPr>
        <w:t xml:space="preserve"> айрим ҳикоялари (“ҲавОчун”, “Рамақ”) Хуршид Дўстмуҳаммад ва Назар Эшонқулга ёндашиб, яқинлашиб бораётганга, бошқа барча ҳикояларида Саид Аҳмад, Ўткир Ҳошимов, Неъмат Аминовдан тобора узоқлашиб, янада одмироқ бўла бораётганга ўхшаб кўринадилар. 2010 йилда ёзувчи Маъсума Аҳмедова ва “Олтин кўприк” деб номланган ёшларнинг ёрқин тўпламини нашр қилган эди. Шунда талантларидан учқунлар отилиб турган бир қанча ёш ижодкорлар</w:t>
      </w:r>
      <w:r w:rsidR="0031306D">
        <w:rPr>
          <w:rFonts w:ascii="Times New Roman" w:hAnsi="Times New Roman" w:cs="Times New Roman"/>
          <w:sz w:val="28"/>
          <w:szCs w:val="28"/>
          <w:lang w:val="uz-Cyrl-UZ"/>
        </w:rPr>
        <w:t xml:space="preserve"> асаарларини</w:t>
      </w:r>
      <w:r>
        <w:rPr>
          <w:rFonts w:ascii="Times New Roman" w:hAnsi="Times New Roman" w:cs="Times New Roman"/>
          <w:sz w:val="28"/>
          <w:szCs w:val="28"/>
          <w:lang w:val="uz-Cyrl-UZ"/>
        </w:rPr>
        <w:t xml:space="preserve">, жумладан, Жасур Кенгбоевнинг </w:t>
      </w:r>
      <w:r>
        <w:rPr>
          <w:rFonts w:ascii="Times New Roman" w:hAnsi="Times New Roman" w:cs="Times New Roman"/>
          <w:sz w:val="28"/>
          <w:szCs w:val="28"/>
          <w:lang w:val="uz-Cyrl-UZ"/>
        </w:rPr>
        <w:t>“ҲавОчун”</w:t>
      </w:r>
      <w:r>
        <w:rPr>
          <w:rFonts w:ascii="Times New Roman" w:hAnsi="Times New Roman" w:cs="Times New Roman"/>
          <w:sz w:val="28"/>
          <w:szCs w:val="28"/>
          <w:lang w:val="uz-Cyrl-UZ"/>
        </w:rPr>
        <w:t xml:space="preserve"> ҳам ўқигандим. </w:t>
      </w:r>
      <w:r w:rsidR="0053042D">
        <w:rPr>
          <w:rFonts w:ascii="Times New Roman" w:hAnsi="Times New Roman" w:cs="Times New Roman"/>
          <w:sz w:val="28"/>
          <w:szCs w:val="28"/>
          <w:lang w:val="uz-Cyrl-UZ"/>
        </w:rPr>
        <w:t xml:space="preserve">Ярим </w:t>
      </w:r>
      <w:r w:rsidR="00911D5D">
        <w:rPr>
          <w:rFonts w:ascii="Times New Roman" w:hAnsi="Times New Roman" w:cs="Times New Roman"/>
          <w:sz w:val="28"/>
          <w:szCs w:val="28"/>
          <w:lang w:val="uz-Cyrl-UZ"/>
        </w:rPr>
        <w:t>фантастик ҳикоя</w:t>
      </w:r>
      <w:r w:rsidR="0053042D">
        <w:rPr>
          <w:rFonts w:ascii="Times New Roman" w:hAnsi="Times New Roman" w:cs="Times New Roman"/>
          <w:sz w:val="28"/>
          <w:szCs w:val="28"/>
          <w:lang w:val="uz-Cyrl-UZ"/>
        </w:rPr>
        <w:t xml:space="preserve">нинг сатрлари аро минг йиллик фарёд ва нола отилиб турган, ҳаёт ҳавосидан маҳрум инсон телбаларча ўртанарди. </w:t>
      </w:r>
      <w:r w:rsidR="00911D5D">
        <w:rPr>
          <w:rFonts w:ascii="Times New Roman" w:hAnsi="Times New Roman" w:cs="Times New Roman"/>
          <w:sz w:val="28"/>
          <w:szCs w:val="28"/>
          <w:lang w:val="uz-Cyrl-UZ"/>
        </w:rPr>
        <w:t>Кўзимга янги сўз ва янги ҳол эгаси келаётгандай бўлди. Орадан ўн йил ўтиб унинг “Кўни белбоғ”, “Юракнинг бир чети” ҳикоялар китобларини ўқидим</w:t>
      </w:r>
      <w:r w:rsidR="0053042D">
        <w:rPr>
          <w:rFonts w:ascii="Times New Roman" w:hAnsi="Times New Roman" w:cs="Times New Roman"/>
          <w:sz w:val="28"/>
          <w:szCs w:val="28"/>
          <w:lang w:val="uz-Cyrl-UZ"/>
        </w:rPr>
        <w:t>.</w:t>
      </w:r>
      <w:r w:rsidR="00911D5D">
        <w:rPr>
          <w:rFonts w:ascii="Times New Roman" w:hAnsi="Times New Roman" w:cs="Times New Roman"/>
          <w:sz w:val="28"/>
          <w:szCs w:val="28"/>
          <w:lang w:val="uz-Cyrl-UZ"/>
        </w:rPr>
        <w:t xml:space="preserve"> </w:t>
      </w:r>
    </w:p>
    <w:p w:rsidR="00B2167F" w:rsidRDefault="00911D5D" w:rsidP="00207B79">
      <w:pPr>
        <w:pStyle w:val="a3"/>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Жасур Кенгбоев </w:t>
      </w:r>
      <w:r>
        <w:rPr>
          <w:rFonts w:ascii="Times New Roman" w:hAnsi="Times New Roman" w:cs="Times New Roman"/>
          <w:sz w:val="28"/>
          <w:szCs w:val="28"/>
          <w:lang w:val="uz-Cyrl-UZ"/>
        </w:rPr>
        <w:t>“ҲавОчун”</w:t>
      </w:r>
      <w:r>
        <w:rPr>
          <w:rFonts w:ascii="Times New Roman" w:hAnsi="Times New Roman" w:cs="Times New Roman"/>
          <w:sz w:val="28"/>
          <w:szCs w:val="28"/>
          <w:lang w:val="uz-Cyrl-UZ"/>
        </w:rPr>
        <w:t>габ бошқа қайтмабди</w:t>
      </w:r>
      <w:r w:rsidR="0053042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Ҳикояларида содда одми одамларнинг хулқ-атворлари мийиқда андак кулгу, андак ижирғаниш, андак ҳайрат билан ҳаётий чизилган</w:t>
      </w:r>
      <w:r w:rsidR="0053042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00296C0D">
        <w:rPr>
          <w:rFonts w:ascii="Times New Roman" w:hAnsi="Times New Roman" w:cs="Times New Roman"/>
          <w:sz w:val="28"/>
          <w:szCs w:val="28"/>
          <w:lang w:val="uz-Cyrl-UZ"/>
        </w:rPr>
        <w:t>Асарни “чизиш” тушунчаси Жасур ҳикояларига жуда мос келади</w:t>
      </w:r>
      <w:r w:rsidR="0053042D">
        <w:rPr>
          <w:rFonts w:ascii="Times New Roman" w:hAnsi="Times New Roman" w:cs="Times New Roman"/>
          <w:sz w:val="28"/>
          <w:szCs w:val="28"/>
          <w:lang w:val="uz-Cyrl-UZ"/>
        </w:rPr>
        <w:t>.</w:t>
      </w:r>
      <w:r w:rsidR="00296C0D">
        <w:rPr>
          <w:rFonts w:ascii="Times New Roman" w:hAnsi="Times New Roman" w:cs="Times New Roman"/>
          <w:sz w:val="28"/>
          <w:szCs w:val="28"/>
          <w:lang w:val="uz-Cyrl-UZ"/>
        </w:rPr>
        <w:t xml:space="preserve"> Ҳа, тасвирламайди, баён қилмайди, фақат чизади</w:t>
      </w:r>
      <w:bookmarkStart w:id="0" w:name="_GoBack"/>
      <w:bookmarkEnd w:id="0"/>
      <w:r w:rsidR="0053042D">
        <w:rPr>
          <w:rFonts w:ascii="Times New Roman" w:hAnsi="Times New Roman" w:cs="Times New Roman"/>
          <w:sz w:val="28"/>
          <w:szCs w:val="28"/>
          <w:lang w:val="uz-Cyrl-UZ"/>
        </w:rPr>
        <w:t xml:space="preserve"> </w:t>
      </w:r>
    </w:p>
    <w:p w:rsidR="00296C0D" w:rsidRDefault="00296C0D" w:rsidP="00207B79">
      <w:pPr>
        <w:pStyle w:val="a3"/>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Алишер Мирзаев полотнолари, А. Қаҳҳор, М. Зошченко асарларида чизиш шундай бадиий-ифодавий кучга эга. Ҳар чизги бир белги ва кўп вазифаларни бажаради.</w:t>
      </w:r>
    </w:p>
    <w:p w:rsidR="00BE4A8B" w:rsidRDefault="00296C0D" w:rsidP="00BE4A8B">
      <w:pPr>
        <w:pStyle w:val="a3"/>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Лекин бу услубий позицияни Жасур Кенгбоев қанчалар такомиллаштириб боради, ундан қандай бадиий система яратади? Бу масала тамомила очиқ. У “Кенгбоев системаси”га айланаоладими, йўқми? А. Қаҳҳорнинг </w:t>
      </w:r>
      <w:r w:rsidR="00BE4A8B">
        <w:rPr>
          <w:rFonts w:ascii="Times New Roman" w:hAnsi="Times New Roman" w:cs="Times New Roman"/>
          <w:sz w:val="28"/>
          <w:szCs w:val="28"/>
          <w:lang w:val="uz-Cyrl-UZ"/>
        </w:rPr>
        <w:t>“Анор”и тугал бадиий системанинг тугал, яхлит мужассами эди. Кенгбоев персонажларининг ҳаёт ва унинг ранг-баранг ҳолатлари ҳақида “ҳеч ўйлаб кўрмаган саволлари” ниҳоятда кўп. Ҳатто баъзи ҳикоялар бошдан-оёқ саволлардан иборат. Бу саволлар бекорчи эмас. Улар персонажларнинг эмас, кўпроқ муаллифнинг оромсиз юрагида қайнаб ётибди. Ёзувчиликнинг қисмати: фақат ҳаётга шўнғиш, кўндаланг, талабчан саволларга фақат ҳаётдан жавоб излаш. Балзаклар, Достоевскийлар, Жойслар йўли фақат шу!</w:t>
      </w:r>
    </w:p>
    <w:p w:rsidR="00BE4A8B" w:rsidRDefault="00BE4A8B" w:rsidP="00BE4A8B">
      <w:pPr>
        <w:pStyle w:val="a3"/>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Менимча, </w:t>
      </w:r>
      <w:r>
        <w:rPr>
          <w:rFonts w:ascii="Times New Roman" w:hAnsi="Times New Roman" w:cs="Times New Roman"/>
          <w:sz w:val="28"/>
          <w:szCs w:val="28"/>
          <w:lang w:val="uz-Cyrl-UZ"/>
        </w:rPr>
        <w:t>Жасур Кенгбоев</w:t>
      </w:r>
      <w:r>
        <w:rPr>
          <w:rFonts w:ascii="Times New Roman" w:hAnsi="Times New Roman" w:cs="Times New Roman"/>
          <w:sz w:val="28"/>
          <w:szCs w:val="28"/>
          <w:lang w:val="uz-Cyrl-UZ"/>
        </w:rPr>
        <w:t xml:space="preserve"> буни теран тушунади ва ўз бадиий йўлини солади. “Юракнинг бир чети” </w:t>
      </w:r>
      <w:r w:rsidR="00D013F6">
        <w:rPr>
          <w:rFonts w:ascii="Times New Roman" w:hAnsi="Times New Roman" w:cs="Times New Roman"/>
          <w:sz w:val="28"/>
          <w:szCs w:val="28"/>
          <w:lang w:val="uz-Cyrl-UZ"/>
        </w:rPr>
        <w:t>коинот Каҳкашонида бир заррача  ҳам эмас. Аммо у доим оғриб туради. Ҳатто Кўкдаладан чиққан бўлса ҳам.</w:t>
      </w:r>
    </w:p>
    <w:p w:rsidR="00D013F6" w:rsidRDefault="00D013F6" w:rsidP="00D013F6">
      <w:pPr>
        <w:pStyle w:val="a3"/>
        <w:ind w:firstLine="709"/>
        <w:jc w:val="right"/>
        <w:rPr>
          <w:rFonts w:ascii="Times New Roman" w:hAnsi="Times New Roman" w:cs="Times New Roman"/>
          <w:sz w:val="28"/>
          <w:szCs w:val="28"/>
          <w:lang w:val="uz-Cyrl-UZ"/>
        </w:rPr>
      </w:pPr>
    </w:p>
    <w:p w:rsidR="00080790" w:rsidRPr="0004682A" w:rsidRDefault="00D013F6" w:rsidP="00372421">
      <w:pPr>
        <w:pStyle w:val="a3"/>
        <w:ind w:firstLine="709"/>
        <w:jc w:val="right"/>
        <w:rPr>
          <w:rFonts w:ascii="Times New Roman" w:hAnsi="Times New Roman" w:cs="Times New Roman"/>
          <w:b/>
          <w:sz w:val="28"/>
          <w:szCs w:val="28"/>
          <w:lang w:val="uz-Cyrl-UZ"/>
        </w:rPr>
      </w:pPr>
      <w:r w:rsidRPr="00372421">
        <w:rPr>
          <w:rFonts w:ascii="Times New Roman" w:hAnsi="Times New Roman" w:cs="Times New Roman"/>
          <w:b/>
          <w:sz w:val="28"/>
          <w:szCs w:val="28"/>
          <w:lang w:val="uz-Cyrl-UZ"/>
        </w:rPr>
        <w:t>Иброҳим Ғ</w:t>
      </w:r>
      <w:r w:rsidR="00372421">
        <w:rPr>
          <w:rFonts w:ascii="Times New Roman" w:hAnsi="Times New Roman" w:cs="Times New Roman"/>
          <w:b/>
          <w:sz w:val="28"/>
          <w:szCs w:val="28"/>
          <w:lang w:val="uz-Cyrl-UZ"/>
        </w:rPr>
        <w:t>АФУРОВ</w:t>
      </w:r>
    </w:p>
    <w:sectPr w:rsidR="00080790" w:rsidRPr="000468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23BC1"/>
    <w:multiLevelType w:val="hybridMultilevel"/>
    <w:tmpl w:val="A45604C0"/>
    <w:lvl w:ilvl="0" w:tplc="E0C0DA4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31361499"/>
    <w:multiLevelType w:val="hybridMultilevel"/>
    <w:tmpl w:val="2EBE7D5A"/>
    <w:lvl w:ilvl="0" w:tplc="E0F25A9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5BB56AB9"/>
    <w:multiLevelType w:val="hybridMultilevel"/>
    <w:tmpl w:val="DE7272C8"/>
    <w:lvl w:ilvl="0" w:tplc="C0B8F46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69775663"/>
    <w:multiLevelType w:val="hybridMultilevel"/>
    <w:tmpl w:val="0A583504"/>
    <w:lvl w:ilvl="0" w:tplc="A19C4A9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B9"/>
    <w:rsid w:val="00000D62"/>
    <w:rsid w:val="00012702"/>
    <w:rsid w:val="00042677"/>
    <w:rsid w:val="00042D6B"/>
    <w:rsid w:val="0004682A"/>
    <w:rsid w:val="00046E66"/>
    <w:rsid w:val="00060010"/>
    <w:rsid w:val="00063420"/>
    <w:rsid w:val="00071105"/>
    <w:rsid w:val="00080366"/>
    <w:rsid w:val="00080790"/>
    <w:rsid w:val="000812E0"/>
    <w:rsid w:val="00083E78"/>
    <w:rsid w:val="000A309B"/>
    <w:rsid w:val="000A3514"/>
    <w:rsid w:val="000A6EB8"/>
    <w:rsid w:val="000B47EA"/>
    <w:rsid w:val="000B7F70"/>
    <w:rsid w:val="000C35E7"/>
    <w:rsid w:val="000D0513"/>
    <w:rsid w:val="000D599A"/>
    <w:rsid w:val="000F2E17"/>
    <w:rsid w:val="001125DE"/>
    <w:rsid w:val="0011545A"/>
    <w:rsid w:val="0011709D"/>
    <w:rsid w:val="0012618E"/>
    <w:rsid w:val="00131896"/>
    <w:rsid w:val="00133F77"/>
    <w:rsid w:val="00137300"/>
    <w:rsid w:val="00152884"/>
    <w:rsid w:val="001714BD"/>
    <w:rsid w:val="00173780"/>
    <w:rsid w:val="00183598"/>
    <w:rsid w:val="0018711D"/>
    <w:rsid w:val="001963D4"/>
    <w:rsid w:val="001A0C9B"/>
    <w:rsid w:val="001C4434"/>
    <w:rsid w:val="001D352B"/>
    <w:rsid w:val="001D3CB7"/>
    <w:rsid w:val="001E3D81"/>
    <w:rsid w:val="001F3B02"/>
    <w:rsid w:val="002074F5"/>
    <w:rsid w:val="00207B79"/>
    <w:rsid w:val="00216147"/>
    <w:rsid w:val="00223326"/>
    <w:rsid w:val="00227264"/>
    <w:rsid w:val="002426DE"/>
    <w:rsid w:val="00242D0D"/>
    <w:rsid w:val="0026789F"/>
    <w:rsid w:val="00271CB8"/>
    <w:rsid w:val="00274916"/>
    <w:rsid w:val="00280602"/>
    <w:rsid w:val="00282360"/>
    <w:rsid w:val="00295A44"/>
    <w:rsid w:val="00296C0D"/>
    <w:rsid w:val="002B06A8"/>
    <w:rsid w:val="002B5B7F"/>
    <w:rsid w:val="002E26AD"/>
    <w:rsid w:val="002F0588"/>
    <w:rsid w:val="002F565D"/>
    <w:rsid w:val="002F5661"/>
    <w:rsid w:val="0031306D"/>
    <w:rsid w:val="00324295"/>
    <w:rsid w:val="00325068"/>
    <w:rsid w:val="0032687E"/>
    <w:rsid w:val="00350B6C"/>
    <w:rsid w:val="003708A4"/>
    <w:rsid w:val="00372421"/>
    <w:rsid w:val="003842F2"/>
    <w:rsid w:val="00385FDB"/>
    <w:rsid w:val="0039702C"/>
    <w:rsid w:val="003A343B"/>
    <w:rsid w:val="003A34B0"/>
    <w:rsid w:val="003A47E4"/>
    <w:rsid w:val="003B6538"/>
    <w:rsid w:val="003C427B"/>
    <w:rsid w:val="003D22EE"/>
    <w:rsid w:val="003E3AAD"/>
    <w:rsid w:val="003E67FA"/>
    <w:rsid w:val="003F111A"/>
    <w:rsid w:val="003F3DB9"/>
    <w:rsid w:val="003F7550"/>
    <w:rsid w:val="004052CD"/>
    <w:rsid w:val="00441579"/>
    <w:rsid w:val="004553B4"/>
    <w:rsid w:val="00465CF1"/>
    <w:rsid w:val="004762F1"/>
    <w:rsid w:val="00481EC0"/>
    <w:rsid w:val="004A0A22"/>
    <w:rsid w:val="004A702C"/>
    <w:rsid w:val="004B6579"/>
    <w:rsid w:val="004D6733"/>
    <w:rsid w:val="0050230A"/>
    <w:rsid w:val="005150F4"/>
    <w:rsid w:val="00517345"/>
    <w:rsid w:val="00525DA3"/>
    <w:rsid w:val="0053042D"/>
    <w:rsid w:val="005311E1"/>
    <w:rsid w:val="00535E58"/>
    <w:rsid w:val="0054133D"/>
    <w:rsid w:val="005477DA"/>
    <w:rsid w:val="005701BE"/>
    <w:rsid w:val="00581FA2"/>
    <w:rsid w:val="005849B6"/>
    <w:rsid w:val="005852A0"/>
    <w:rsid w:val="00587066"/>
    <w:rsid w:val="005941EF"/>
    <w:rsid w:val="005B072D"/>
    <w:rsid w:val="005D5C49"/>
    <w:rsid w:val="005D6C2B"/>
    <w:rsid w:val="00604124"/>
    <w:rsid w:val="00615801"/>
    <w:rsid w:val="00617A60"/>
    <w:rsid w:val="00621B21"/>
    <w:rsid w:val="0063793C"/>
    <w:rsid w:val="006430FA"/>
    <w:rsid w:val="00646EA8"/>
    <w:rsid w:val="006613AF"/>
    <w:rsid w:val="00676C1F"/>
    <w:rsid w:val="0069527B"/>
    <w:rsid w:val="006A0F77"/>
    <w:rsid w:val="006A36CD"/>
    <w:rsid w:val="006D4EF4"/>
    <w:rsid w:val="006D5AD5"/>
    <w:rsid w:val="006F2B76"/>
    <w:rsid w:val="006F3938"/>
    <w:rsid w:val="00704F69"/>
    <w:rsid w:val="0071325D"/>
    <w:rsid w:val="0072764D"/>
    <w:rsid w:val="007341A3"/>
    <w:rsid w:val="00736B44"/>
    <w:rsid w:val="007378EF"/>
    <w:rsid w:val="00786C3E"/>
    <w:rsid w:val="00787C46"/>
    <w:rsid w:val="007A01DA"/>
    <w:rsid w:val="007A5D58"/>
    <w:rsid w:val="007B7C32"/>
    <w:rsid w:val="007C1A54"/>
    <w:rsid w:val="007D5F99"/>
    <w:rsid w:val="00804CB0"/>
    <w:rsid w:val="00813B6A"/>
    <w:rsid w:val="008202D6"/>
    <w:rsid w:val="008248A2"/>
    <w:rsid w:val="00826F1B"/>
    <w:rsid w:val="0083770D"/>
    <w:rsid w:val="00846F02"/>
    <w:rsid w:val="00891255"/>
    <w:rsid w:val="008926E9"/>
    <w:rsid w:val="00895B6F"/>
    <w:rsid w:val="008B1FF3"/>
    <w:rsid w:val="008B472A"/>
    <w:rsid w:val="008C5122"/>
    <w:rsid w:val="008C73B3"/>
    <w:rsid w:val="008D5FDD"/>
    <w:rsid w:val="008E1DA0"/>
    <w:rsid w:val="008E2B72"/>
    <w:rsid w:val="008E6C49"/>
    <w:rsid w:val="00902D2C"/>
    <w:rsid w:val="00906F67"/>
    <w:rsid w:val="00911D5D"/>
    <w:rsid w:val="00921753"/>
    <w:rsid w:val="00924511"/>
    <w:rsid w:val="00951DCD"/>
    <w:rsid w:val="00955DA6"/>
    <w:rsid w:val="00971C78"/>
    <w:rsid w:val="00991E23"/>
    <w:rsid w:val="009963AE"/>
    <w:rsid w:val="009A1690"/>
    <w:rsid w:val="009B2728"/>
    <w:rsid w:val="009C45B7"/>
    <w:rsid w:val="009C6A24"/>
    <w:rsid w:val="009C75E0"/>
    <w:rsid w:val="009E565F"/>
    <w:rsid w:val="009F51E5"/>
    <w:rsid w:val="00A332CC"/>
    <w:rsid w:val="00A417A1"/>
    <w:rsid w:val="00A427BD"/>
    <w:rsid w:val="00A466A4"/>
    <w:rsid w:val="00A5156B"/>
    <w:rsid w:val="00A52C35"/>
    <w:rsid w:val="00A621A2"/>
    <w:rsid w:val="00A80BBE"/>
    <w:rsid w:val="00AB4D82"/>
    <w:rsid w:val="00AC0AE2"/>
    <w:rsid w:val="00AD1641"/>
    <w:rsid w:val="00AD59DD"/>
    <w:rsid w:val="00AE3940"/>
    <w:rsid w:val="00AE4067"/>
    <w:rsid w:val="00AE4F5A"/>
    <w:rsid w:val="00B0433A"/>
    <w:rsid w:val="00B06176"/>
    <w:rsid w:val="00B15C6D"/>
    <w:rsid w:val="00B17A03"/>
    <w:rsid w:val="00B17A55"/>
    <w:rsid w:val="00B2167F"/>
    <w:rsid w:val="00B372ED"/>
    <w:rsid w:val="00B65899"/>
    <w:rsid w:val="00B72AF5"/>
    <w:rsid w:val="00B7529C"/>
    <w:rsid w:val="00B8307D"/>
    <w:rsid w:val="00B9735D"/>
    <w:rsid w:val="00BB55CF"/>
    <w:rsid w:val="00BC141F"/>
    <w:rsid w:val="00BC4C1A"/>
    <w:rsid w:val="00BD32F8"/>
    <w:rsid w:val="00BD71A1"/>
    <w:rsid w:val="00BE4A8B"/>
    <w:rsid w:val="00BE5351"/>
    <w:rsid w:val="00BE6752"/>
    <w:rsid w:val="00C1521E"/>
    <w:rsid w:val="00C16C5E"/>
    <w:rsid w:val="00C26DE5"/>
    <w:rsid w:val="00C3658E"/>
    <w:rsid w:val="00C50174"/>
    <w:rsid w:val="00C6225E"/>
    <w:rsid w:val="00CA56BE"/>
    <w:rsid w:val="00CB72F0"/>
    <w:rsid w:val="00CC39D2"/>
    <w:rsid w:val="00CE5C94"/>
    <w:rsid w:val="00D013F6"/>
    <w:rsid w:val="00D16184"/>
    <w:rsid w:val="00D164ED"/>
    <w:rsid w:val="00D37587"/>
    <w:rsid w:val="00D40324"/>
    <w:rsid w:val="00D550F9"/>
    <w:rsid w:val="00D63735"/>
    <w:rsid w:val="00D650F5"/>
    <w:rsid w:val="00D90293"/>
    <w:rsid w:val="00D97087"/>
    <w:rsid w:val="00DA2700"/>
    <w:rsid w:val="00DA2B9F"/>
    <w:rsid w:val="00DA54B1"/>
    <w:rsid w:val="00DB3136"/>
    <w:rsid w:val="00DB61F1"/>
    <w:rsid w:val="00DD32C4"/>
    <w:rsid w:val="00DE01A0"/>
    <w:rsid w:val="00DE4006"/>
    <w:rsid w:val="00DF72F7"/>
    <w:rsid w:val="00E06381"/>
    <w:rsid w:val="00E2012D"/>
    <w:rsid w:val="00E238F9"/>
    <w:rsid w:val="00E456F7"/>
    <w:rsid w:val="00E50E44"/>
    <w:rsid w:val="00E573C1"/>
    <w:rsid w:val="00E701BD"/>
    <w:rsid w:val="00E80095"/>
    <w:rsid w:val="00EA004E"/>
    <w:rsid w:val="00EA0E82"/>
    <w:rsid w:val="00EB3297"/>
    <w:rsid w:val="00EB4096"/>
    <w:rsid w:val="00ED07F5"/>
    <w:rsid w:val="00EE6F2B"/>
    <w:rsid w:val="00F20D14"/>
    <w:rsid w:val="00F23F46"/>
    <w:rsid w:val="00F44235"/>
    <w:rsid w:val="00F622BF"/>
    <w:rsid w:val="00F675A8"/>
    <w:rsid w:val="00F72BC5"/>
    <w:rsid w:val="00F823AB"/>
    <w:rsid w:val="00FA4732"/>
    <w:rsid w:val="00FD393F"/>
    <w:rsid w:val="00FE25AD"/>
    <w:rsid w:val="00FF18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B6A"/>
    <w:rPr>
      <w:rFonts w:eastAsiaTheme="minorEastAsia"/>
      <w:lang w:eastAsia="ru-RU"/>
    </w:rPr>
  </w:style>
  <w:style w:type="paragraph" w:styleId="1">
    <w:name w:val="heading 1"/>
    <w:basedOn w:val="a"/>
    <w:next w:val="a"/>
    <w:link w:val="10"/>
    <w:uiPriority w:val="9"/>
    <w:qFormat/>
    <w:rsid w:val="0012618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618E"/>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12618E"/>
    <w:pPr>
      <w:spacing w:after="0" w:line="240" w:lineRule="auto"/>
    </w:pPr>
  </w:style>
  <w:style w:type="paragraph" w:styleId="a4">
    <w:name w:val="List Paragraph"/>
    <w:basedOn w:val="a"/>
    <w:uiPriority w:val="34"/>
    <w:qFormat/>
    <w:rsid w:val="00A52C35"/>
    <w:pPr>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B6A"/>
    <w:rPr>
      <w:rFonts w:eastAsiaTheme="minorEastAsia"/>
      <w:lang w:eastAsia="ru-RU"/>
    </w:rPr>
  </w:style>
  <w:style w:type="paragraph" w:styleId="1">
    <w:name w:val="heading 1"/>
    <w:basedOn w:val="a"/>
    <w:next w:val="a"/>
    <w:link w:val="10"/>
    <w:uiPriority w:val="9"/>
    <w:qFormat/>
    <w:rsid w:val="0012618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618E"/>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12618E"/>
    <w:pPr>
      <w:spacing w:after="0" w:line="240" w:lineRule="auto"/>
    </w:pPr>
  </w:style>
  <w:style w:type="paragraph" w:styleId="a4">
    <w:name w:val="List Paragraph"/>
    <w:basedOn w:val="a"/>
    <w:uiPriority w:val="34"/>
    <w:qFormat/>
    <w:rsid w:val="00A52C35"/>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1055</TotalTime>
  <Pages>1</Pages>
  <Words>392</Words>
  <Characters>2241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33</cp:revision>
  <dcterms:created xsi:type="dcterms:W3CDTF">2020-07-26T14:48:00Z</dcterms:created>
  <dcterms:modified xsi:type="dcterms:W3CDTF">2021-01-19T20:23:00Z</dcterms:modified>
</cp:coreProperties>
</file>