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254CD" w14:textId="15459174" w:rsidR="005B30C0" w:rsidRDefault="004B3A1F">
      <w:r>
        <w:t>Shan Baig</w:t>
      </w:r>
    </w:p>
    <w:p w14:paraId="28E9D700" w14:textId="230AEF4C" w:rsidR="004B3A1F" w:rsidRDefault="004B3A1F">
      <w:hyperlink r:id="rId4" w:history="1">
        <w:r w:rsidRPr="001F4BD0">
          <w:rPr>
            <w:rStyle w:val="Hyperlink"/>
          </w:rPr>
          <w:t>Sab180014@utdallas.edu</w:t>
        </w:r>
      </w:hyperlink>
    </w:p>
    <w:p w14:paraId="276A1EEF" w14:textId="42FBF6D0" w:rsidR="004B3A1F" w:rsidRDefault="00BD3351">
      <w:r>
        <w:t>CS4348.005</w:t>
      </w:r>
    </w:p>
    <w:p w14:paraId="5738528B" w14:textId="2EF50C47" w:rsidR="00BD3351" w:rsidRDefault="00BD3351" w:rsidP="00BD3351">
      <w:pPr>
        <w:jc w:val="center"/>
      </w:pPr>
      <w:r>
        <w:t>Project 1 Summary</w:t>
      </w:r>
    </w:p>
    <w:p w14:paraId="09E4DAAF" w14:textId="3787E97F" w:rsidR="00BD3351" w:rsidRDefault="00BD3351" w:rsidP="00BD3351">
      <w:r>
        <w:tab/>
        <w:t>The purpose of this project is to get more acquainted with how a computer processes information from a storage source. In order to achieve this we have to simulate how a computer system interacts with its memory by creating this program. The project was implemented by separating the 2 functions into their own class, Memory and CPU. The memory class contained all the necessary functions in order to facilitate proper communication with the CPU and read and save instructions from a file. The CPU class is more sophisticated as it is where the code mainly does the computation and logistics of the system. The CPU not only give the initial information needed for the memory to start collecting information from the file, but it also checks for interrupts, keeps track of registers, checks to see if a memory violation occurred, interacts with the stack in memory, and it also interprets what the computer does from the instructions provided by the memory. Coding-wise it also keeps the systems interacting with one another as to make sure that the system doesn’t end when there is more information to be handled.</w:t>
      </w:r>
    </w:p>
    <w:p w14:paraId="74157DE8" w14:textId="0B85325C" w:rsidR="00BD3351" w:rsidRDefault="00BD3351" w:rsidP="00BD3351">
      <w:r>
        <w:tab/>
      </w:r>
      <w:r w:rsidR="00B91592">
        <w:t>In my personal experience, this was not necessarily hard but extremely tedious. This was because I had a lot of issues with my Virtual Machine where Ubuntu would stop working entirely and I would have to try to code it on my host, which is in windows. Another issue that I came across was that I was initially going to write the project in C++ as I didn’t want to learn java’s way of doing processes, however, this would change as in light of the previous problem, it was easier to reinstall Java than C++ in my experience, thus I resigned myself to learning how Runtime exec works. I would also like to say that working with Runtime exec was in my opinion easier than using fork() as it is way more straightforward than fork. Another issue that I faced was that my Java packages would not work so I had to forgo it entirely and hope that it works without it. The biggest hurdle that I faced was how I was going to implement the Interrupt as I had zero clue going into it. Thus, I had to ask other students and the internet as those were the resources, I had available to me</w:t>
      </w:r>
      <w:r w:rsidR="00CE2993">
        <w:t>.</w:t>
      </w:r>
    </w:p>
    <w:sectPr w:rsidR="00BD33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0C0"/>
    <w:rsid w:val="004B3A1F"/>
    <w:rsid w:val="005B30C0"/>
    <w:rsid w:val="00B91592"/>
    <w:rsid w:val="00BD3351"/>
    <w:rsid w:val="00CE2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9646A"/>
  <w15:chartTrackingRefBased/>
  <w15:docId w15:val="{236CC39B-C51E-467D-93E7-5A848F9BC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3A1F"/>
    <w:rPr>
      <w:color w:val="0563C1" w:themeColor="hyperlink"/>
      <w:u w:val="single"/>
    </w:rPr>
  </w:style>
  <w:style w:type="character" w:styleId="UnresolvedMention">
    <w:name w:val="Unresolved Mention"/>
    <w:basedOn w:val="DefaultParagraphFont"/>
    <w:uiPriority w:val="99"/>
    <w:semiHidden/>
    <w:unhideWhenUsed/>
    <w:rsid w:val="004B3A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ab180014@utdalla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Baig, Shan A</dc:creator>
  <cp:keywords/>
  <dc:description/>
  <cp:lastModifiedBy>Baig, Shan A</cp:lastModifiedBy>
  <cp:revision>5</cp:revision>
  <dcterms:created xsi:type="dcterms:W3CDTF">2022-10-02T02:42:00Z</dcterms:created>
  <dcterms:modified xsi:type="dcterms:W3CDTF">2022-10-02T03:03:00Z</dcterms:modified>
</cp:coreProperties>
</file>