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Luuk van Egeraat: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the back-end NodeJS server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members with front-end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Collaborate with Team NullPointerException for the temperature probe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Marcus Näslund: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function in gallery page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Purchased electronic components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some hardware documentation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Warne: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Voice over for video presentatio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Philip Malm: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development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documentation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Brought screen and cables for the pi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for website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Saipirun Sanprom: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documentation(documentation plan, introduction, testing)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review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compiling entire final project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test cases.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initial website interface and adding functions to component.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function for the components in the previous designed website.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 of video presentation making.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Shan Jiang: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part component from China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casing with holder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HTML5&amp;CSS3 development for initial website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for JQuery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videos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videos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Casing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for IOS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Nicole Musco: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documentation (Website Application, Testing, Conclusion, Compiling entire final project document)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Document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design and user flow for applications and website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design using photoshop tool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initial website interface (video page, unused login page)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in the making of the presentation video ( writing the script, recording ideas, recording, creating photoshop images for video clip)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