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the product (Project idea, Business case)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and show worldmap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graph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three drivers: availability, reliability, scalability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home and write PPP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