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9EDE" w14:textId="77777777" w:rsidR="008A2C61" w:rsidRDefault="008A2C61" w:rsidP="008A2C61">
      <w:r>
        <w:t xml:space="preserve">Eric </w:t>
      </w:r>
      <w:proofErr w:type="spellStart"/>
      <w:r>
        <w:t>Polin</w:t>
      </w:r>
      <w:proofErr w:type="spellEnd"/>
      <w:r>
        <w:t xml:space="preserve"> – senior on the development team</w:t>
      </w:r>
    </w:p>
    <w:p w14:paraId="3DA96970" w14:textId="77777777" w:rsidR="008A2C61" w:rsidRDefault="008A2C61" w:rsidP="008A2C61"/>
    <w:p w14:paraId="273ECFC5" w14:textId="77777777" w:rsidR="008A2C61" w:rsidRDefault="008A2C61" w:rsidP="008A2C61">
      <w:proofErr w:type="spellStart"/>
      <w:r>
        <w:t>Yibo</w:t>
      </w:r>
      <w:proofErr w:type="spellEnd"/>
      <w:r>
        <w:t xml:space="preserve"> Yang – former CU student, internship at </w:t>
      </w:r>
      <w:proofErr w:type="spellStart"/>
      <w:r>
        <w:t>Congruex</w:t>
      </w:r>
      <w:proofErr w:type="spellEnd"/>
      <w:r>
        <w:t>.</w:t>
      </w:r>
    </w:p>
    <w:p w14:paraId="2FB5897E" w14:textId="77777777" w:rsidR="008A2C61" w:rsidRDefault="008A2C61" w:rsidP="008A2C61"/>
    <w:p w14:paraId="626860D7" w14:textId="77777777" w:rsidR="008A2C61" w:rsidRDefault="008A2C61" w:rsidP="008A2C61">
      <w:r>
        <w:t xml:space="preserve">Mike Olson – </w:t>
      </w:r>
    </w:p>
    <w:p w14:paraId="59580F8A" w14:textId="77777777" w:rsidR="008A2C61" w:rsidRDefault="008A2C61" w:rsidP="008A2C61"/>
    <w:p w14:paraId="22590F81" w14:textId="77777777" w:rsidR="008A2C61" w:rsidRDefault="008A2C61" w:rsidP="008A2C61">
      <w:r>
        <w:t xml:space="preserve">Business </w:t>
      </w:r>
      <w:proofErr w:type="spellStart"/>
      <w:r>
        <w:t>Aprtenrs</w:t>
      </w:r>
      <w:proofErr w:type="spellEnd"/>
      <w:r>
        <w:t xml:space="preserve"> will be engaged </w:t>
      </w:r>
    </w:p>
    <w:p w14:paraId="4DB490B1" w14:textId="77777777" w:rsidR="008A2C61" w:rsidRDefault="008A2C61" w:rsidP="008A2C61"/>
    <w:p w14:paraId="231FC56C" w14:textId="77777777" w:rsidR="008A2C61" w:rsidRDefault="008A2C61" w:rsidP="008A2C61">
      <w:proofErr w:type="spellStart"/>
      <w:r>
        <w:t>Congruex</w:t>
      </w:r>
      <w:proofErr w:type="spellEnd"/>
      <w:r>
        <w:t xml:space="preserve"> is a company that </w:t>
      </w:r>
      <w:proofErr w:type="spellStart"/>
      <w:r>
        <w:t>gbuilds</w:t>
      </w:r>
      <w:proofErr w:type="spellEnd"/>
      <w:r>
        <w:t xml:space="preserve"> broadband </w:t>
      </w:r>
      <w:proofErr w:type="spellStart"/>
      <w:r>
        <w:t>netowkres</w:t>
      </w:r>
      <w:proofErr w:type="spellEnd"/>
      <w:r>
        <w:t xml:space="preserve">, company formed in 2017 handful of people at startup 5000 </w:t>
      </w:r>
      <w:proofErr w:type="spellStart"/>
      <w:r>
        <w:t>employyeees</w:t>
      </w:r>
      <w:proofErr w:type="spellEnd"/>
      <w:r>
        <w:t xml:space="preserve"> now.</w:t>
      </w:r>
    </w:p>
    <w:p w14:paraId="14E58206" w14:textId="77777777" w:rsidR="008A2C61" w:rsidRDefault="008A2C61" w:rsidP="008A2C61"/>
    <w:p w14:paraId="43B9E616" w14:textId="77777777" w:rsidR="008A2C61" w:rsidRDefault="008A2C61" w:rsidP="008A2C61">
      <w:r>
        <w:t xml:space="preserve">Offices all over the </w:t>
      </w:r>
      <w:proofErr w:type="gramStart"/>
      <w:r>
        <w:t>united states</w:t>
      </w:r>
      <w:proofErr w:type="gramEnd"/>
      <w:r>
        <w:t xml:space="preserve"> and in India.</w:t>
      </w:r>
    </w:p>
    <w:p w14:paraId="4DBCC5E3" w14:textId="77777777" w:rsidR="008A2C61" w:rsidRDefault="008A2C61" w:rsidP="008A2C61"/>
    <w:p w14:paraId="5E0084E2" w14:textId="77777777" w:rsidR="008A2C61" w:rsidRDefault="008A2C61" w:rsidP="008A2C61">
      <w:r>
        <w:t>Two different areas, construction side and engineering arm of the company. Putting together drawings for the company</w:t>
      </w:r>
    </w:p>
    <w:p w14:paraId="54F6AFC3" w14:textId="77777777" w:rsidR="008A2C61" w:rsidRDefault="008A2C61" w:rsidP="008A2C61"/>
    <w:p w14:paraId="6D8A32C4" w14:textId="269652C0" w:rsidR="00F66BBC" w:rsidRDefault="00566F25">
      <w:r>
        <w:t>Engineering is high volume</w:t>
      </w:r>
    </w:p>
    <w:p w14:paraId="6FF15009" w14:textId="0CDA37F4" w:rsidR="00566F25" w:rsidRDefault="0032664E">
      <w:r>
        <w:t>Data is a key part of running business.</w:t>
      </w:r>
    </w:p>
    <w:p w14:paraId="2AA1487C" w14:textId="6FE16EAC" w:rsidR="0032664E" w:rsidRDefault="009F4DA6">
      <w:r>
        <w:t>Build out an internal content delivery system</w:t>
      </w:r>
    </w:p>
    <w:p w14:paraId="365FA443" w14:textId="0E2D67D9" w:rsidR="009F4DA6" w:rsidRDefault="009F4DA6"/>
    <w:p w14:paraId="7EF5AA93" w14:textId="54B0E507" w:rsidR="009F4DA6" w:rsidRDefault="009F4DA6">
      <w:r>
        <w:t xml:space="preserve">Back end and front end </w:t>
      </w:r>
    </w:p>
    <w:p w14:paraId="214F12BD" w14:textId="718EA44A" w:rsidR="009F4DA6" w:rsidRDefault="009F4DA6"/>
    <w:p w14:paraId="08419D9A" w14:textId="2E0C7E59" w:rsidR="009F4DA6" w:rsidRDefault="009F4DA6">
      <w:r>
        <w:t xml:space="preserve">Some areas </w:t>
      </w:r>
      <w:proofErr w:type="gramStart"/>
      <w:r>
        <w:t>is</w:t>
      </w:r>
      <w:proofErr w:type="gramEnd"/>
      <w:r>
        <w:t xml:space="preserve"> serving up content </w:t>
      </w:r>
    </w:p>
    <w:p w14:paraId="3057F187" w14:textId="38D98FAD" w:rsidR="009F4DA6" w:rsidRDefault="009F4DA6"/>
    <w:p w14:paraId="0D69AC34" w14:textId="461941E6" w:rsidR="009F4DA6" w:rsidRDefault="009F4DA6">
      <w:r>
        <w:t xml:space="preserve">Will search for an </w:t>
      </w:r>
      <w:proofErr w:type="gramStart"/>
      <w:r>
        <w:t>open source</w:t>
      </w:r>
      <w:proofErr w:type="gramEnd"/>
      <w:r>
        <w:t xml:space="preserve"> content management system</w:t>
      </w:r>
    </w:p>
    <w:p w14:paraId="5201F716" w14:textId="3070DB5D" w:rsidR="009F4DA6" w:rsidRDefault="009F4DA6"/>
    <w:p w14:paraId="749C467D" w14:textId="416AF38B" w:rsidR="009F4DA6" w:rsidRDefault="009F4DA6">
      <w:r>
        <w:t>Instead of re-writing that code</w:t>
      </w:r>
    </w:p>
    <w:p w14:paraId="3F0DEF0B" w14:textId="149840C8" w:rsidR="009F4DA6" w:rsidRDefault="009F4DA6"/>
    <w:p w14:paraId="2FF9EC95" w14:textId="568757A4" w:rsidR="009F4DA6" w:rsidRDefault="009F4DA6">
      <w:r>
        <w:t>Front End – Uses React</w:t>
      </w:r>
    </w:p>
    <w:p w14:paraId="213A142F" w14:textId="4C250E3D" w:rsidR="009F4DA6" w:rsidRDefault="009F4DA6"/>
    <w:p w14:paraId="44A018B8" w14:textId="4ECDEFCA" w:rsidR="009F4DA6" w:rsidRDefault="009F4DA6">
      <w:r>
        <w:t>Some pieces will be full stack.</w:t>
      </w:r>
    </w:p>
    <w:p w14:paraId="4D7509E6" w14:textId="1E099D84" w:rsidR="009F4DA6" w:rsidRDefault="009F4DA6"/>
    <w:p w14:paraId="71EC8613" w14:textId="6DE0933D" w:rsidR="009F4DA6" w:rsidRDefault="00797246">
      <w:r>
        <w:t>GRIT program – Guts to do the right thing</w:t>
      </w:r>
    </w:p>
    <w:p w14:paraId="5B7D84C4" w14:textId="56288E7E" w:rsidR="00797246" w:rsidRDefault="00797246">
      <w:r>
        <w:t xml:space="preserve">Reliability </w:t>
      </w:r>
    </w:p>
    <w:p w14:paraId="6CEF5DF9" w14:textId="5E7EA32E" w:rsidR="00797246" w:rsidRDefault="00797246">
      <w:r>
        <w:t>Innovation</w:t>
      </w:r>
    </w:p>
    <w:p w14:paraId="3B47061C" w14:textId="70F36F2D" w:rsidR="00797246" w:rsidRDefault="00797246">
      <w:r>
        <w:t>Teamwork.</w:t>
      </w:r>
    </w:p>
    <w:p w14:paraId="1D01E495" w14:textId="77777777" w:rsidR="005572DC" w:rsidRDefault="005572DC">
      <w:r>
        <w:t>GRIT Coin – you can get a GRIT coin for any one of those acronyms.</w:t>
      </w:r>
    </w:p>
    <w:p w14:paraId="72C00F14" w14:textId="77777777" w:rsidR="005572DC" w:rsidRDefault="005572DC"/>
    <w:p w14:paraId="585245E0" w14:textId="77777777" w:rsidR="005572DC" w:rsidRDefault="005572DC">
      <w:r>
        <w:t xml:space="preserve">Get us familiar with what the content does and how content is delivered today. </w:t>
      </w:r>
    </w:p>
    <w:p w14:paraId="6F405CF1" w14:textId="77777777" w:rsidR="005572DC" w:rsidRDefault="005572DC"/>
    <w:p w14:paraId="2648F899" w14:textId="77777777" w:rsidR="005572DC" w:rsidRDefault="005572DC">
      <w:proofErr w:type="spellStart"/>
      <w:r>
        <w:t>MAanage</w:t>
      </w:r>
      <w:proofErr w:type="spellEnd"/>
      <w:r>
        <w:t xml:space="preserve"> technologies in use by the </w:t>
      </w:r>
      <w:proofErr w:type="gramStart"/>
      <w:r>
        <w:t>back-end</w:t>
      </w:r>
      <w:proofErr w:type="gramEnd"/>
    </w:p>
    <w:p w14:paraId="330B70A6" w14:textId="77777777" w:rsidR="005572DC" w:rsidRDefault="005572DC">
      <w:r>
        <w:t xml:space="preserve">They have participated in the program before. We are part of the overall development team, we are going to be interacting with the team quite often, as often as you’d like. Setup two meetings a week. </w:t>
      </w:r>
    </w:p>
    <w:p w14:paraId="22F4AE52" w14:textId="77777777" w:rsidR="005572DC" w:rsidRDefault="005572DC"/>
    <w:p w14:paraId="52C5798C" w14:textId="77777777" w:rsidR="005572DC" w:rsidRDefault="005572DC">
      <w:r>
        <w:t>28</w:t>
      </w:r>
      <w:r w:rsidRPr="005572DC">
        <w:rPr>
          <w:vertAlign w:val="superscript"/>
        </w:rPr>
        <w:t>th</w:t>
      </w:r>
      <w:r>
        <w:t xml:space="preserve"> and Canyon is their office. </w:t>
      </w:r>
    </w:p>
    <w:p w14:paraId="0CF10B2F" w14:textId="77777777" w:rsidR="005572DC" w:rsidRDefault="005572DC"/>
    <w:p w14:paraId="20B015A6" w14:textId="77777777" w:rsidR="005572DC" w:rsidRDefault="005572DC">
      <w:r>
        <w:t xml:space="preserve">What would we like to do from a meeting perspective. </w:t>
      </w:r>
    </w:p>
    <w:p w14:paraId="63E865D9" w14:textId="77777777" w:rsidR="005572DC" w:rsidRDefault="005572DC"/>
    <w:p w14:paraId="0AC7260E" w14:textId="77777777" w:rsidR="008D01E6" w:rsidRDefault="008D01E6">
      <w:proofErr w:type="spellStart"/>
      <w:r>
        <w:t>Congruex</w:t>
      </w:r>
      <w:proofErr w:type="spellEnd"/>
      <w:r>
        <w:t xml:space="preserve"> Domain account, </w:t>
      </w:r>
      <w:proofErr w:type="spellStart"/>
      <w:r>
        <w:t>Congruex</w:t>
      </w:r>
      <w:proofErr w:type="spellEnd"/>
      <w:r>
        <w:t xml:space="preserve"> e-mail address. Uses Microsoft Teams. </w:t>
      </w:r>
    </w:p>
    <w:p w14:paraId="7A0FCE27" w14:textId="77777777" w:rsidR="008D01E6" w:rsidRDefault="008D01E6"/>
    <w:p w14:paraId="188FDC02" w14:textId="77777777" w:rsidR="00C0691D" w:rsidRDefault="00C0691D">
      <w:r>
        <w:t xml:space="preserve">Why we do this program. </w:t>
      </w:r>
    </w:p>
    <w:p w14:paraId="74D2BD7F" w14:textId="77777777" w:rsidR="00E24543" w:rsidRDefault="00E24543">
      <w:r>
        <w:t xml:space="preserve">Being able to be a part of a development team. </w:t>
      </w:r>
    </w:p>
    <w:p w14:paraId="5E62EE44" w14:textId="77777777" w:rsidR="00E24543" w:rsidRDefault="00E24543">
      <w:r>
        <w:t xml:space="preserve">Provide </w:t>
      </w:r>
      <w:proofErr w:type="gramStart"/>
      <w:r>
        <w:t>feedback, if</w:t>
      </w:r>
      <w:proofErr w:type="gramEnd"/>
      <w:r>
        <w:t xml:space="preserve"> they are going down a wrong path tell them if they want.  Feedback comes both ways. </w:t>
      </w:r>
    </w:p>
    <w:p w14:paraId="7E56C72F" w14:textId="77777777" w:rsidR="00B92B51" w:rsidRDefault="00B92B51">
      <w:r>
        <w:t>Will be serving employees</w:t>
      </w:r>
    </w:p>
    <w:p w14:paraId="242ED4A6" w14:textId="77777777" w:rsidR="00B92B51" w:rsidRDefault="00B92B51"/>
    <w:p w14:paraId="22F40970" w14:textId="2DC828FB" w:rsidR="00FB6201" w:rsidRDefault="00FB6201">
      <w:hyperlink r:id="rId4" w:history="1">
        <w:r w:rsidRPr="001A2CBD">
          <w:rPr>
            <w:rStyle w:val="Hyperlink"/>
          </w:rPr>
          <w:t>https://www.when2meet.com/</w:t>
        </w:r>
      </w:hyperlink>
    </w:p>
    <w:p w14:paraId="36C1F0F9" w14:textId="77777777" w:rsidR="00FB6201" w:rsidRDefault="00FB6201"/>
    <w:p w14:paraId="0F57E663" w14:textId="0DE39073" w:rsidR="00FB6201" w:rsidRDefault="00FB6201">
      <w:r>
        <w:lastRenderedPageBreak/>
        <w:t>First meeting will show you what we have.</w:t>
      </w:r>
    </w:p>
    <w:p w14:paraId="6E295701" w14:textId="42FBA94A" w:rsidR="00FB6201" w:rsidRDefault="00FB6201"/>
    <w:p w14:paraId="4B9A5353" w14:textId="215CC641" w:rsidR="00FB6201" w:rsidRDefault="00FB6201">
      <w:proofErr w:type="spellStart"/>
      <w:r>
        <w:t>Sharepoint</w:t>
      </w:r>
      <w:proofErr w:type="spellEnd"/>
      <w:r>
        <w:t xml:space="preserve"> is not giving them what they want</w:t>
      </w:r>
    </w:p>
    <w:p w14:paraId="7F2E7723" w14:textId="349D7D84" w:rsidR="00FB6201" w:rsidRDefault="00FB6201"/>
    <w:p w14:paraId="18E4F7EA" w14:textId="1CC0994B" w:rsidR="00FB6201" w:rsidRDefault="00FB6201">
      <w:r>
        <w:t>They decided to go with React</w:t>
      </w:r>
    </w:p>
    <w:p w14:paraId="23C58BF1" w14:textId="6C967124" w:rsidR="00FB6201" w:rsidRDefault="00FB6201"/>
    <w:p w14:paraId="627F750D" w14:textId="056F5C6D" w:rsidR="00FB6201" w:rsidRDefault="00FB6201">
      <w:r>
        <w:t xml:space="preserve">They built a couple of apps. </w:t>
      </w:r>
    </w:p>
    <w:p w14:paraId="1C3967D0" w14:textId="61506277" w:rsidR="00FB6201" w:rsidRDefault="00FB6201"/>
    <w:p w14:paraId="63DE4924" w14:textId="4BA75A40" w:rsidR="00FB6201" w:rsidRDefault="00FB6201">
      <w:r>
        <w:t>They have something called Hi-</w:t>
      </w:r>
      <w:proofErr w:type="gramStart"/>
      <w:r>
        <w:t>Five .</w:t>
      </w:r>
      <w:proofErr w:type="gramEnd"/>
    </w:p>
    <w:p w14:paraId="6E3E336C" w14:textId="63479ED5" w:rsidR="00FB6201" w:rsidRDefault="00FB6201"/>
    <w:p w14:paraId="4DA54119" w14:textId="3DBA8691" w:rsidR="00FB6201" w:rsidRDefault="005D4B05">
      <w:r>
        <w:t>The folks in India are way more pat people on the back than people in the US.</w:t>
      </w:r>
    </w:p>
    <w:p w14:paraId="6BC890A9" w14:textId="5E932AD3" w:rsidR="005D4B05" w:rsidRDefault="005D4B05"/>
    <w:p w14:paraId="4EDED35E" w14:textId="11837623" w:rsidR="00F57031" w:rsidRDefault="00F57031">
      <w:r>
        <w:t xml:space="preserve">Whatever we build </w:t>
      </w:r>
      <w:proofErr w:type="gramStart"/>
      <w:r>
        <w:t>has to</w:t>
      </w:r>
      <w:proofErr w:type="gramEnd"/>
      <w:r>
        <w:t xml:space="preserve"> be mobile friendly. Vast majority of team members are out in the field </w:t>
      </w:r>
    </w:p>
    <w:p w14:paraId="7B57DDF9" w14:textId="74EBA1AC" w:rsidR="00F57031" w:rsidRDefault="00F57031"/>
    <w:p w14:paraId="0EA64C62" w14:textId="6A1BC386" w:rsidR="00F57031" w:rsidRDefault="003824FC">
      <w:hyperlink r:id="rId5" w:history="1">
        <w:r w:rsidRPr="001A2CBD">
          <w:rPr>
            <w:rStyle w:val="Hyperlink"/>
          </w:rPr>
          <w:t>yyang@congruex.com</w:t>
        </w:r>
      </w:hyperlink>
    </w:p>
    <w:p w14:paraId="5C304245" w14:textId="4628D8DA" w:rsidR="003824FC" w:rsidRDefault="003824FC"/>
    <w:p w14:paraId="2813EFA0" w14:textId="09F80D0A" w:rsidR="003824FC" w:rsidRDefault="003824FC">
      <w:r>
        <w:t xml:space="preserve">Totally flexible, this is our project. We can change meeting times and all this stuff. They probably gave too much help to the project team last year they really want us to deliver this for </w:t>
      </w:r>
      <w:proofErr w:type="spellStart"/>
      <w:r>
        <w:t>Congruex</w:t>
      </w:r>
      <w:proofErr w:type="spellEnd"/>
      <w:r>
        <w:t xml:space="preserve">. </w:t>
      </w:r>
    </w:p>
    <w:p w14:paraId="0C18F242" w14:textId="432885E5" w:rsidR="003824FC" w:rsidRDefault="003824FC">
      <w:r>
        <w:t>[</w:t>
      </w:r>
    </w:p>
    <w:p w14:paraId="04A568C7" w14:textId="0413CC5F" w:rsidR="003824FC" w:rsidRDefault="004A1DDD">
      <w:r>
        <w:t xml:space="preserve">They will point us in the right direction but will not be expecting to do it for us. </w:t>
      </w:r>
    </w:p>
    <w:p w14:paraId="06940C98" w14:textId="78B3D08A" w:rsidR="004A1DDD" w:rsidRDefault="004A1DDD"/>
    <w:p w14:paraId="25542AF5" w14:textId="2900D072" w:rsidR="004A1DDD" w:rsidRDefault="004A1DDD"/>
    <w:p w14:paraId="1F497E48" w14:textId="0539F787" w:rsidR="004A1DDD" w:rsidRDefault="004A1DDD">
      <w:r>
        <w:t xml:space="preserve">Work as a team, allocate work. </w:t>
      </w:r>
    </w:p>
    <w:p w14:paraId="1BD9B56F" w14:textId="0A12306E" w:rsidR="004A1DDD" w:rsidRDefault="004A1DDD"/>
    <w:p w14:paraId="76D89BE9" w14:textId="7EBC582A" w:rsidR="004A1DDD" w:rsidRDefault="004A1DDD">
      <w:r>
        <w:t xml:space="preserve">Come to a direction and figure out </w:t>
      </w:r>
      <w:proofErr w:type="gramStart"/>
      <w:r>
        <w:t>specialties .</w:t>
      </w:r>
      <w:proofErr w:type="gramEnd"/>
    </w:p>
    <w:p w14:paraId="1A8F3AFF" w14:textId="4F377D30" w:rsidR="004A1DDD" w:rsidRDefault="004A1DDD">
      <w:r>
        <w:t xml:space="preserve">They use SCRUM as their work methodology. </w:t>
      </w:r>
    </w:p>
    <w:p w14:paraId="1ECA8656" w14:textId="2BA43CCA" w:rsidR="004A1DDD" w:rsidRDefault="004A1DDD">
      <w:r>
        <w:t xml:space="preserve">They are an infant in terms of SCRUM. One thing about Agile is every team does it slightly differently, it is a framework that is meant to adjust to how your team works best. </w:t>
      </w:r>
    </w:p>
    <w:p w14:paraId="56BCCB9A" w14:textId="23DBB1F5" w:rsidR="004A1DDD" w:rsidRDefault="004A1DDD"/>
    <w:p w14:paraId="3E46C3C5" w14:textId="6466939B" w:rsidR="004A1DDD" w:rsidRDefault="002A5FCB">
      <w:r>
        <w:lastRenderedPageBreak/>
        <w:t xml:space="preserve">By end of second </w:t>
      </w:r>
      <w:proofErr w:type="gramStart"/>
      <w:r>
        <w:t>semester</w:t>
      </w:r>
      <w:proofErr w:type="gramEnd"/>
      <w:r>
        <w:t xml:space="preserve"> we will demo the app to the </w:t>
      </w:r>
      <w:proofErr w:type="spellStart"/>
      <w:r>
        <w:t>Congruex</w:t>
      </w:r>
      <w:proofErr w:type="spellEnd"/>
      <w:r>
        <w:t xml:space="preserve"> managers. </w:t>
      </w:r>
    </w:p>
    <w:p w14:paraId="4E397AFF" w14:textId="0E3072BD" w:rsidR="002A5FCB" w:rsidRDefault="002A5FCB"/>
    <w:p w14:paraId="73AE77ED" w14:textId="30B59DAE" w:rsidR="002A5FCB" w:rsidRDefault="002A5FCB">
      <w:r>
        <w:t xml:space="preserve">Rob is the reason we are doing </w:t>
      </w:r>
    </w:p>
    <w:p w14:paraId="426EE544" w14:textId="335E3F5D" w:rsidR="002A5FCB" w:rsidRDefault="002A5FCB"/>
    <w:p w14:paraId="41B1AE93" w14:textId="77777777" w:rsidR="002A5FCB" w:rsidRDefault="002A5FCB"/>
    <w:p w14:paraId="1474452B" w14:textId="77777777" w:rsidR="00FB6201" w:rsidRDefault="00FB6201"/>
    <w:p w14:paraId="45FD17C5" w14:textId="3A2E11F9" w:rsidR="00797246" w:rsidRDefault="005572DC">
      <w:r>
        <w:t xml:space="preserve"> </w:t>
      </w:r>
    </w:p>
    <w:sectPr w:rsidR="00797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AA"/>
    <w:rsid w:val="00224F2B"/>
    <w:rsid w:val="002A5FCB"/>
    <w:rsid w:val="002D378D"/>
    <w:rsid w:val="0032664E"/>
    <w:rsid w:val="003824FC"/>
    <w:rsid w:val="00454CFD"/>
    <w:rsid w:val="004A1DDD"/>
    <w:rsid w:val="005572DC"/>
    <w:rsid w:val="00566F25"/>
    <w:rsid w:val="005D4B05"/>
    <w:rsid w:val="00797246"/>
    <w:rsid w:val="008A2C61"/>
    <w:rsid w:val="008D01E6"/>
    <w:rsid w:val="009F4DA6"/>
    <w:rsid w:val="00B92B51"/>
    <w:rsid w:val="00C0691D"/>
    <w:rsid w:val="00C918AA"/>
    <w:rsid w:val="00E24543"/>
    <w:rsid w:val="00F57031"/>
    <w:rsid w:val="00FB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4214"/>
  <w15:chartTrackingRefBased/>
  <w15:docId w15:val="{251475DD-1CAA-42D8-85B7-AA60ED80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201"/>
    <w:rPr>
      <w:color w:val="0563C1" w:themeColor="hyperlink"/>
      <w:u w:val="single"/>
    </w:rPr>
  </w:style>
  <w:style w:type="character" w:styleId="UnresolvedMention">
    <w:name w:val="Unresolved Mention"/>
    <w:basedOn w:val="DefaultParagraphFont"/>
    <w:uiPriority w:val="99"/>
    <w:semiHidden/>
    <w:unhideWhenUsed/>
    <w:rsid w:val="00FB6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yang@congruex.com" TargetMode="External"/><Relationship Id="rId4" Type="http://schemas.openxmlformats.org/officeDocument/2006/relationships/hyperlink" Target="https://www.when2m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Brown</dc:creator>
  <cp:keywords/>
  <dc:description/>
  <cp:lastModifiedBy>Cameron Brown</cp:lastModifiedBy>
  <cp:revision>17</cp:revision>
  <dcterms:created xsi:type="dcterms:W3CDTF">2022-09-16T21:36:00Z</dcterms:created>
  <dcterms:modified xsi:type="dcterms:W3CDTF">2022-09-18T19:21:00Z</dcterms:modified>
</cp:coreProperties>
</file>