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D5A9B" w14:textId="4719DD59" w:rsidR="00597A1B" w:rsidRPr="00597A1B" w:rsidRDefault="000C6085" w:rsidP="00597A1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80" w:lineRule="atLeast"/>
        <w:ind w:left="1170"/>
        <w:jc w:val="left"/>
        <w:rPr>
          <w:rFonts w:ascii="Segoe UI" w:eastAsia="宋体" w:hAnsi="Segoe UI" w:cs="Segoe UI"/>
          <w:color w:val="3E3E3E"/>
          <w:kern w:val="0"/>
          <w:sz w:val="20"/>
          <w:szCs w:val="20"/>
        </w:rPr>
      </w:pPr>
      <w:r w:rsidRPr="0066276C">
        <w:rPr>
          <w:sz w:val="24"/>
          <w:szCs w:val="24"/>
        </w:rPr>
        <w:t>The wind outside was cool and soft. The sound of a bird singing outside was very lively. The children’s outside was all waiting for something. They all seemed very excited</w:t>
      </w:r>
      <w:r w:rsidR="0066276C" w:rsidRPr="0066276C">
        <w:rPr>
          <w:sz w:val="24"/>
          <w:szCs w:val="24"/>
        </w:rPr>
        <w:t xml:space="preserve">. I was with my friends waiting for a friend to come down. We are all in a hurry, so we said: </w:t>
      </w:r>
      <w:r w:rsidR="00597A1B">
        <w:rPr>
          <w:sz w:val="24"/>
          <w:szCs w:val="24"/>
        </w:rPr>
        <w:t>I</w:t>
      </w:r>
      <w:r w:rsidR="0066276C" w:rsidRPr="0066276C">
        <w:rPr>
          <w:sz w:val="24"/>
          <w:szCs w:val="24"/>
        </w:rPr>
        <w:t>f you can’t come down in five minute we will have to go to the cinema without you</w:t>
      </w:r>
      <w:r w:rsidR="0066276C" w:rsidRPr="0066276C">
        <w:rPr>
          <w:rFonts w:hint="eastAsia"/>
          <w:sz w:val="24"/>
          <w:szCs w:val="24"/>
        </w:rPr>
        <w:t>！</w:t>
      </w:r>
      <w:r w:rsidR="0066276C">
        <w:rPr>
          <w:sz w:val="24"/>
          <w:szCs w:val="24"/>
        </w:rPr>
        <w:t>then the door slammed open</w:t>
      </w:r>
      <w:r w:rsidR="00597A1B">
        <w:rPr>
          <w:sz w:val="24"/>
          <w:szCs w:val="24"/>
        </w:rPr>
        <w:t xml:space="preserve">. My friend rushed out of the door in a flash. “Am I late?” he asked. “You are </w:t>
      </w:r>
      <w:r w:rsidR="00597A1B" w:rsidRPr="00597A1B">
        <w:rPr>
          <w:rFonts w:ascii="Segoe UI" w:eastAsia="宋体" w:hAnsi="Segoe UI" w:cs="Segoe UI"/>
          <w:color w:val="3E3E3E"/>
          <w:kern w:val="0"/>
          <w:sz w:val="20"/>
          <w:szCs w:val="20"/>
        </w:rPr>
        <w:t>definitely</w:t>
      </w:r>
      <w:r w:rsidR="00597A1B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 late.” Said one of my friends.</w:t>
      </w:r>
      <w:r w:rsidR="008E79D8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 “Then let’s go quick.” Said another</w:t>
      </w:r>
      <w:r w:rsidR="00012153">
        <w:rPr>
          <w:rFonts w:ascii="Segoe UI" w:eastAsia="宋体" w:hAnsi="Segoe UI" w:cs="Segoe UI"/>
          <w:color w:val="3E3E3E"/>
          <w:kern w:val="0"/>
          <w:sz w:val="20"/>
          <w:szCs w:val="20"/>
        </w:rPr>
        <w:t>, and we start a race with time</w:t>
      </w:r>
      <w:r w:rsidR="008E79D8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 </w:t>
      </w:r>
    </w:p>
    <w:p w14:paraId="1CCDAF74" w14:textId="78F9C04D" w:rsidR="000E6CFB" w:rsidRPr="0066276C" w:rsidRDefault="000E6CFB">
      <w:pPr>
        <w:rPr>
          <w:sz w:val="24"/>
          <w:szCs w:val="24"/>
        </w:rPr>
      </w:pPr>
    </w:p>
    <w:sectPr w:rsidR="000E6CFB" w:rsidRPr="00662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803E3"/>
    <w:multiLevelType w:val="multilevel"/>
    <w:tmpl w:val="9D380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EB"/>
    <w:rsid w:val="00012153"/>
    <w:rsid w:val="000C6085"/>
    <w:rsid w:val="000E6CFB"/>
    <w:rsid w:val="00597A1B"/>
    <w:rsid w:val="0066276C"/>
    <w:rsid w:val="008E79D8"/>
    <w:rsid w:val="00D0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B761"/>
  <w15:chartTrackingRefBased/>
  <w15:docId w15:val="{58ADD031-3921-43DC-A742-0296D586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2021-02-08T01:26:00Z</dcterms:created>
  <dcterms:modified xsi:type="dcterms:W3CDTF">2021-02-08T02:18:00Z</dcterms:modified>
</cp:coreProperties>
</file>