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477" w:rsidRDefault="00F610BB">
      <w:r>
        <w:rPr>
          <w:rFonts w:hint="eastAsia"/>
        </w:rPr>
        <w:t>1</w:t>
      </w:r>
    </w:p>
    <w:p w:rsidR="00F610BB" w:rsidRDefault="00F610BB">
      <w:r>
        <w:rPr>
          <w:rFonts w:hint="eastAsia"/>
        </w:rPr>
        <w:t>E</w:t>
      </w:r>
      <w:r>
        <w:t>xample: F</w:t>
      </w:r>
    </w:p>
    <w:p w:rsidR="00F610BB" w:rsidRDefault="00F610BB" w:rsidP="00F61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</w:p>
    <w:p w:rsidR="00F610BB" w:rsidRDefault="00F610BB" w:rsidP="00F61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</w:p>
    <w:p w:rsidR="00F610BB" w:rsidRDefault="00F610BB" w:rsidP="00F61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</w:p>
    <w:p w:rsidR="00F610BB" w:rsidRDefault="00F610BB" w:rsidP="00F61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</w:p>
    <w:p w:rsidR="00F610BB" w:rsidRDefault="00F610BB" w:rsidP="00F610BB">
      <w:pPr>
        <w:pStyle w:val="a3"/>
        <w:numPr>
          <w:ilvl w:val="0"/>
          <w:numId w:val="4"/>
        </w:numPr>
        <w:ind w:firstLineChars="0"/>
      </w:pPr>
      <w:r>
        <w:t>E</w:t>
      </w:r>
    </w:p>
    <w:p w:rsidR="00F610BB" w:rsidRDefault="00F610BB" w:rsidP="00F610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F610BB" w:rsidRDefault="00F610BB">
      <w:r>
        <w:rPr>
          <w:rFonts w:hint="eastAsia"/>
        </w:rPr>
        <w:t>2</w:t>
      </w:r>
    </w:p>
    <w:p w:rsidR="00F610BB" w:rsidRDefault="00F610BB" w:rsidP="00F610BB">
      <w:pPr>
        <w:pStyle w:val="a3"/>
        <w:numPr>
          <w:ilvl w:val="0"/>
          <w:numId w:val="1"/>
        </w:numPr>
        <w:ind w:firstLineChars="0"/>
      </w:pPr>
      <w:r>
        <w:t>Sara said that seahorse use camouflage.</w:t>
      </w:r>
    </w:p>
    <w:p w:rsidR="00F610BB" w:rsidRDefault="00F610BB" w:rsidP="00F610BB">
      <w:pPr>
        <w:pStyle w:val="a3"/>
        <w:numPr>
          <w:ilvl w:val="0"/>
          <w:numId w:val="1"/>
        </w:numPr>
        <w:ind w:firstLineChars="0"/>
      </w:pPr>
      <w:r>
        <w:t>My teacher said that the bee hummingbird can move its wing eighty times a second.</w:t>
      </w:r>
    </w:p>
    <w:p w:rsidR="00F610BB" w:rsidRDefault="00F610BB" w:rsidP="00F610BB">
      <w:pPr>
        <w:pStyle w:val="a3"/>
        <w:numPr>
          <w:ilvl w:val="0"/>
          <w:numId w:val="1"/>
        </w:numPr>
        <w:ind w:firstLineChars="0"/>
      </w:pPr>
      <w:r>
        <w:t>Daniel said I like small animals.</w:t>
      </w:r>
    </w:p>
    <w:p w:rsidR="00F610BB" w:rsidRDefault="00F610BB" w:rsidP="00F610BB">
      <w:pPr>
        <w:pStyle w:val="a3"/>
        <w:numPr>
          <w:ilvl w:val="0"/>
          <w:numId w:val="1"/>
        </w:numPr>
        <w:ind w:firstLineChars="0"/>
      </w:pPr>
      <w:r>
        <w:t>My mom said that there are millions of small creatures in the world.</w:t>
      </w:r>
    </w:p>
    <w:p w:rsidR="00F610BB" w:rsidRDefault="00F610BB" w:rsidP="00F610BB">
      <w:r>
        <w:rPr>
          <w:rFonts w:hint="eastAsia"/>
        </w:rPr>
        <w:t>3</w:t>
      </w:r>
    </w:p>
    <w:p w:rsidR="00F610BB" w:rsidRDefault="00F610BB" w:rsidP="00F610BB">
      <w:pPr>
        <w:pStyle w:val="a3"/>
        <w:numPr>
          <w:ilvl w:val="0"/>
          <w:numId w:val="2"/>
        </w:numPr>
        <w:ind w:firstLineChars="0"/>
      </w:pPr>
      <w:r>
        <w:t>Young little green.</w:t>
      </w:r>
    </w:p>
    <w:p w:rsidR="00F610BB" w:rsidRDefault="00F610BB" w:rsidP="00F610BB">
      <w:pPr>
        <w:pStyle w:val="a3"/>
        <w:numPr>
          <w:ilvl w:val="0"/>
          <w:numId w:val="2"/>
        </w:numPr>
        <w:ind w:firstLineChars="0"/>
      </w:pPr>
      <w:r>
        <w:t xml:space="preserve"> Long</w:t>
      </w:r>
      <w:r w:rsidRPr="00F610BB">
        <w:t xml:space="preserve"> </w:t>
      </w:r>
      <w:r>
        <w:t>pointed</w:t>
      </w:r>
      <w:r>
        <w:t xml:space="preserve"> </w:t>
      </w:r>
      <w:proofErr w:type="gramStart"/>
      <w:r>
        <w:t>brown .</w:t>
      </w:r>
      <w:proofErr w:type="gramEnd"/>
    </w:p>
    <w:p w:rsidR="00F610BB" w:rsidRDefault="00F610BB" w:rsidP="00F610BB">
      <w:pPr>
        <w:pStyle w:val="a3"/>
        <w:numPr>
          <w:ilvl w:val="0"/>
          <w:numId w:val="2"/>
        </w:numPr>
        <w:ind w:firstLineChars="0"/>
      </w:pPr>
      <w:r>
        <w:t>Cute small furry.</w:t>
      </w:r>
    </w:p>
    <w:p w:rsidR="00F610BB" w:rsidRDefault="00F610BB" w:rsidP="00F610BB">
      <w:r>
        <w:rPr>
          <w:rFonts w:hint="eastAsia"/>
        </w:rPr>
        <w:t>4</w:t>
      </w:r>
    </w:p>
    <w:p w:rsidR="00F610BB" w:rsidRDefault="00F610BB" w:rsidP="00F610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</w:p>
    <w:p w:rsidR="00F610BB" w:rsidRDefault="00F610BB" w:rsidP="00F610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</w:p>
    <w:p w:rsidR="00F610BB" w:rsidRDefault="00F610BB" w:rsidP="00F610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</w:p>
    <w:p w:rsidR="00F610BB" w:rsidRDefault="00F610BB" w:rsidP="00F610BB">
      <w:r>
        <w:rPr>
          <w:rFonts w:hint="eastAsia"/>
        </w:rPr>
        <w:t>5</w:t>
      </w:r>
    </w:p>
    <w:p w:rsidR="00F610BB" w:rsidRDefault="00F610BB" w:rsidP="009D0FA3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 xml:space="preserve"> animals name </w:t>
      </w:r>
      <w:proofErr w:type="gramStart"/>
      <w:r>
        <w:t>is</w:t>
      </w:r>
      <w:proofErr w:type="gramEnd"/>
      <w:r>
        <w:t xml:space="preserve"> </w:t>
      </w:r>
      <w:r>
        <w:rPr>
          <w:rFonts w:hint="eastAsia"/>
        </w:rPr>
        <w:t>M</w:t>
      </w:r>
      <w:r>
        <w:t>armo</w:t>
      </w:r>
      <w:r w:rsidR="009D0FA3">
        <w:t>set. He size is about 20 centimeters long. He origin s</w:t>
      </w:r>
      <w:bookmarkStart w:id="0" w:name="_GoBack"/>
      <w:bookmarkEnd w:id="0"/>
      <w:r w:rsidR="009D0FA3">
        <w:t xml:space="preserve">outh America. He </w:t>
      </w:r>
      <w:proofErr w:type="gramStart"/>
      <w:r w:rsidR="009D0FA3">
        <w:t>live</w:t>
      </w:r>
      <w:proofErr w:type="gramEnd"/>
      <w:r w:rsidR="009D0FA3">
        <w:t xml:space="preserve"> in rain forest.   </w:t>
      </w:r>
    </w:p>
    <w:sectPr w:rsidR="00F6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3933"/>
    <w:multiLevelType w:val="hybridMultilevel"/>
    <w:tmpl w:val="43BCF2B2"/>
    <w:lvl w:ilvl="0" w:tplc="28CA2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E18C6"/>
    <w:multiLevelType w:val="hybridMultilevel"/>
    <w:tmpl w:val="AEB6F6C0"/>
    <w:lvl w:ilvl="0" w:tplc="367EE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D20FC"/>
    <w:multiLevelType w:val="hybridMultilevel"/>
    <w:tmpl w:val="26F292A6"/>
    <w:lvl w:ilvl="0" w:tplc="837CC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6485D"/>
    <w:multiLevelType w:val="hybridMultilevel"/>
    <w:tmpl w:val="6C14DC58"/>
    <w:lvl w:ilvl="0" w:tplc="50FE9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BB"/>
    <w:rsid w:val="009D0FA3"/>
    <w:rsid w:val="00D87477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7EED"/>
  <w15:chartTrackingRefBased/>
  <w15:docId w15:val="{88928709-0C9A-4EC7-9987-9834B9F5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QYXX</dc:creator>
  <cp:keywords/>
  <dc:description/>
  <cp:lastModifiedBy>QYXX</cp:lastModifiedBy>
  <cp:revision>2</cp:revision>
  <dcterms:created xsi:type="dcterms:W3CDTF">2020-04-13T15:01:00Z</dcterms:created>
  <dcterms:modified xsi:type="dcterms:W3CDTF">2020-04-13T15:16:00Z</dcterms:modified>
</cp:coreProperties>
</file>