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B505" w14:textId="77777777" w:rsidR="00280497" w:rsidRPr="00C2386F" w:rsidRDefault="00280497" w:rsidP="009A25C5">
      <w:pPr>
        <w:pStyle w:val="Default"/>
        <w:ind w:right="-1080"/>
        <w:jc w:val="center"/>
        <w:rPr>
          <w:rFonts w:eastAsia="Times New Roman"/>
          <w:b/>
          <w:bCs/>
          <w:sz w:val="22"/>
          <w:szCs w:val="22"/>
        </w:rPr>
      </w:pPr>
      <w:bookmarkStart w:id="0" w:name="_Hlk12138078"/>
      <w:bookmarkEnd w:id="0"/>
    </w:p>
    <w:p w14:paraId="18745590" w14:textId="77777777" w:rsidR="00094D28" w:rsidRPr="00C2386F" w:rsidRDefault="00094D28" w:rsidP="009A25C5">
      <w:pPr>
        <w:pStyle w:val="Default"/>
        <w:jc w:val="center"/>
        <w:rPr>
          <w:rFonts w:eastAsia="Times New Roman"/>
          <w:b/>
          <w:bCs/>
          <w:sz w:val="22"/>
          <w:szCs w:val="22"/>
        </w:rPr>
      </w:pPr>
    </w:p>
    <w:p w14:paraId="4203397F" w14:textId="77777777" w:rsidR="00094D28" w:rsidRPr="00C2386F" w:rsidRDefault="00094D28" w:rsidP="009A25C5">
      <w:pPr>
        <w:pStyle w:val="Default"/>
        <w:jc w:val="center"/>
        <w:rPr>
          <w:rFonts w:eastAsia="Times New Roman"/>
          <w:b/>
          <w:bCs/>
          <w:sz w:val="22"/>
          <w:szCs w:val="22"/>
        </w:rPr>
      </w:pPr>
    </w:p>
    <w:p w14:paraId="10C1A238" w14:textId="77777777" w:rsidR="00094D28" w:rsidRPr="00C2386F" w:rsidRDefault="00094D28" w:rsidP="009A25C5">
      <w:pPr>
        <w:pStyle w:val="Default"/>
        <w:jc w:val="center"/>
        <w:rPr>
          <w:rFonts w:eastAsia="Times New Roman"/>
          <w:b/>
          <w:bCs/>
          <w:sz w:val="22"/>
          <w:szCs w:val="22"/>
        </w:rPr>
      </w:pPr>
    </w:p>
    <w:p w14:paraId="6F78F317" w14:textId="77777777" w:rsidR="00094D28" w:rsidRPr="00C2386F" w:rsidRDefault="00094D28" w:rsidP="009A25C5">
      <w:pPr>
        <w:pStyle w:val="Default"/>
        <w:jc w:val="center"/>
        <w:rPr>
          <w:rFonts w:eastAsia="Times New Roman"/>
          <w:b/>
          <w:bCs/>
          <w:sz w:val="22"/>
          <w:szCs w:val="22"/>
        </w:rPr>
      </w:pPr>
    </w:p>
    <w:p w14:paraId="70A6ADDE" w14:textId="45575A6C" w:rsidR="00BD5F30" w:rsidRPr="00423361" w:rsidRDefault="00BD5F30" w:rsidP="00687DB9">
      <w:pPr>
        <w:spacing w:before="120"/>
        <w:jc w:val="center"/>
      </w:pPr>
    </w:p>
    <w:p w14:paraId="0B25D7F9" w14:textId="77777777" w:rsidR="00E677DC" w:rsidRPr="00687DB9" w:rsidRDefault="00E677DC" w:rsidP="00687DB9">
      <w:pPr>
        <w:spacing w:before="120"/>
        <w:jc w:val="center"/>
        <w:rPr>
          <w:rFonts w:ascii="Arial" w:hAnsi="Arial" w:cs="Arial"/>
          <w:b/>
          <w:bCs/>
          <w:noProof w:val="0"/>
          <w:color w:val="000000" w:themeColor="text1"/>
          <w:sz w:val="32"/>
          <w:szCs w:val="32"/>
        </w:rPr>
      </w:pPr>
    </w:p>
    <w:p w14:paraId="2C2DB1DF" w14:textId="77777777" w:rsidR="00B828DC" w:rsidRPr="00687DB9" w:rsidRDefault="00B828DC" w:rsidP="00687DB9">
      <w:pPr>
        <w:autoSpaceDE w:val="0"/>
        <w:autoSpaceDN w:val="0"/>
        <w:adjustRightInd w:val="0"/>
        <w:spacing w:before="120"/>
        <w:rPr>
          <w:rFonts w:ascii="Arial" w:hAnsi="Arial" w:cs="Arial"/>
          <w:noProof w:val="0"/>
          <w:color w:val="000000"/>
          <w:sz w:val="22"/>
          <w:szCs w:val="22"/>
          <w:lang w:eastAsia="ja-JP"/>
        </w:rPr>
      </w:pPr>
    </w:p>
    <w:p w14:paraId="18D02ABB" w14:textId="77777777" w:rsidR="001A7931" w:rsidRPr="00687DB9" w:rsidRDefault="001A7931" w:rsidP="00687DB9">
      <w:pPr>
        <w:spacing w:before="120"/>
        <w:rPr>
          <w:rFonts w:ascii="Arial" w:hAnsi="Arial" w:cs="Arial"/>
          <w:noProof w:val="0"/>
          <w:sz w:val="22"/>
          <w:szCs w:val="22"/>
          <w:lang w:eastAsia="ja-JP"/>
        </w:rPr>
      </w:pPr>
    </w:p>
    <w:p w14:paraId="07C1DAF0" w14:textId="77777777" w:rsidR="001A7931" w:rsidRPr="00687DB9" w:rsidRDefault="001A7931" w:rsidP="00687DB9">
      <w:pPr>
        <w:spacing w:before="120"/>
        <w:rPr>
          <w:rFonts w:ascii="Arial" w:hAnsi="Arial" w:cs="Arial"/>
          <w:noProof w:val="0"/>
          <w:sz w:val="22"/>
          <w:szCs w:val="22"/>
          <w:lang w:eastAsia="ja-JP"/>
        </w:rPr>
      </w:pPr>
    </w:p>
    <w:p w14:paraId="0F5041C7" w14:textId="77777777" w:rsidR="001A7931" w:rsidRPr="00687DB9" w:rsidRDefault="001A7931" w:rsidP="00687DB9">
      <w:pPr>
        <w:spacing w:before="120"/>
        <w:rPr>
          <w:rFonts w:ascii="Arial" w:hAnsi="Arial" w:cs="Arial"/>
          <w:noProof w:val="0"/>
          <w:sz w:val="22"/>
          <w:szCs w:val="22"/>
          <w:lang w:eastAsia="ja-JP"/>
        </w:rPr>
      </w:pPr>
    </w:p>
    <w:p w14:paraId="11B34AB4" w14:textId="77777777" w:rsidR="001A7931" w:rsidRPr="00687DB9" w:rsidRDefault="001A7931" w:rsidP="00687DB9">
      <w:pPr>
        <w:spacing w:before="120"/>
        <w:rPr>
          <w:rFonts w:ascii="Arial" w:hAnsi="Arial" w:cs="Arial"/>
          <w:noProof w:val="0"/>
          <w:sz w:val="22"/>
          <w:szCs w:val="22"/>
          <w:lang w:eastAsia="ja-JP"/>
        </w:rPr>
      </w:pPr>
    </w:p>
    <w:p w14:paraId="55642DDF" w14:textId="77777777" w:rsidR="001A7931" w:rsidRPr="00687DB9" w:rsidRDefault="001A7931" w:rsidP="00687DB9">
      <w:pPr>
        <w:spacing w:before="120"/>
        <w:rPr>
          <w:rFonts w:ascii="Arial" w:hAnsi="Arial" w:cs="Arial"/>
          <w:noProof w:val="0"/>
          <w:sz w:val="22"/>
          <w:szCs w:val="22"/>
          <w:lang w:eastAsia="ja-JP"/>
        </w:rPr>
      </w:pPr>
    </w:p>
    <w:p w14:paraId="4334B96D" w14:textId="77777777" w:rsidR="00732FA2" w:rsidRPr="00C2386F" w:rsidRDefault="00732FA2" w:rsidP="00732FA2">
      <w:pPr>
        <w:pStyle w:val="Default"/>
        <w:jc w:val="center"/>
        <w:rPr>
          <w:rFonts w:eastAsia="Times New Roman"/>
          <w:b/>
          <w:bCs/>
          <w:sz w:val="32"/>
          <w:szCs w:val="32"/>
        </w:rPr>
      </w:pPr>
    </w:p>
    <w:p w14:paraId="58BA5C6B" w14:textId="77777777" w:rsidR="00732FA2" w:rsidRPr="00732FA2" w:rsidRDefault="00732FA2" w:rsidP="00732FA2">
      <w:pPr>
        <w:spacing w:before="120"/>
        <w:jc w:val="center"/>
        <w:rPr>
          <w:rFonts w:ascii="Arial" w:hAnsi="Arial" w:cs="Arial"/>
          <w:b/>
          <w:bCs/>
          <w:i/>
          <w:iCs/>
          <w:noProof w:val="0"/>
          <w:color w:val="000000" w:themeColor="text1"/>
          <w:sz w:val="40"/>
          <w:szCs w:val="40"/>
        </w:rPr>
      </w:pPr>
      <w:r w:rsidRPr="00732FA2">
        <w:rPr>
          <w:rFonts w:ascii="Arial" w:hAnsi="Arial" w:cs="Arial"/>
          <w:b/>
          <w:bCs/>
          <w:i/>
          <w:iCs/>
          <w:noProof w:val="0"/>
          <w:color w:val="000000" w:themeColor="text1"/>
          <w:sz w:val="40"/>
          <w:szCs w:val="40"/>
        </w:rPr>
        <w:t>CIMS Version 5.2: eSource Module User Manual</w:t>
      </w:r>
    </w:p>
    <w:p w14:paraId="00785C34" w14:textId="406FC184" w:rsidR="00732FA2" w:rsidRPr="00732FA2" w:rsidRDefault="00732FA2" w:rsidP="00732FA2">
      <w:pPr>
        <w:spacing w:before="120"/>
        <w:jc w:val="center"/>
        <w:rPr>
          <w:rFonts w:ascii="Arial" w:hAnsi="Arial" w:cs="Arial"/>
          <w:b/>
          <w:bCs/>
          <w:i/>
          <w:iCs/>
          <w:noProof w:val="0"/>
          <w:color w:val="000000" w:themeColor="text1"/>
          <w:sz w:val="40"/>
          <w:szCs w:val="40"/>
        </w:rPr>
      </w:pPr>
      <w:r>
        <w:rPr>
          <w:rFonts w:ascii="Arial" w:hAnsi="Arial" w:cs="Arial"/>
          <w:b/>
          <w:bCs/>
          <w:i/>
          <w:iCs/>
          <w:noProof w:val="0"/>
          <w:color w:val="000000" w:themeColor="text1"/>
          <w:sz w:val="40"/>
          <w:szCs w:val="40"/>
        </w:rPr>
        <w:t xml:space="preserve">~ </w:t>
      </w:r>
      <w:r w:rsidRPr="00732FA2">
        <w:rPr>
          <w:rFonts w:ascii="Arial" w:hAnsi="Arial" w:cs="Arial"/>
          <w:b/>
          <w:bCs/>
          <w:i/>
          <w:iCs/>
          <w:noProof w:val="0"/>
          <w:color w:val="000000" w:themeColor="text1"/>
          <w:sz w:val="40"/>
          <w:szCs w:val="40"/>
        </w:rPr>
        <w:t>DM</w:t>
      </w:r>
      <w:r>
        <w:rPr>
          <w:rFonts w:ascii="Arial" w:hAnsi="Arial" w:cs="Arial"/>
          <w:b/>
          <w:bCs/>
          <w:i/>
          <w:iCs/>
          <w:noProof w:val="0"/>
          <w:color w:val="000000" w:themeColor="text1"/>
          <w:sz w:val="40"/>
          <w:szCs w:val="40"/>
        </w:rPr>
        <w:t xml:space="preserve"> ~</w:t>
      </w:r>
    </w:p>
    <w:p w14:paraId="6E8CB380" w14:textId="77777777" w:rsidR="001A7931" w:rsidRPr="00732FA2" w:rsidRDefault="001A7931" w:rsidP="00732FA2">
      <w:pPr>
        <w:spacing w:before="120"/>
        <w:jc w:val="center"/>
        <w:rPr>
          <w:rFonts w:ascii="Arial" w:hAnsi="Arial" w:cs="Arial"/>
          <w:i/>
          <w:iCs/>
          <w:noProof w:val="0"/>
          <w:sz w:val="40"/>
          <w:szCs w:val="40"/>
          <w:lang w:eastAsia="ja-JP"/>
        </w:rPr>
      </w:pPr>
    </w:p>
    <w:p w14:paraId="74C51DB9" w14:textId="77777777" w:rsidR="001A7931" w:rsidRPr="00687DB9" w:rsidRDefault="001A7931" w:rsidP="00687DB9">
      <w:pPr>
        <w:spacing w:before="120"/>
        <w:rPr>
          <w:rFonts w:ascii="Arial" w:hAnsi="Arial" w:cs="Arial"/>
          <w:noProof w:val="0"/>
          <w:sz w:val="22"/>
          <w:szCs w:val="22"/>
          <w:lang w:eastAsia="ja-JP"/>
        </w:rPr>
      </w:pPr>
    </w:p>
    <w:p w14:paraId="5B45B694" w14:textId="77777777" w:rsidR="001A7931" w:rsidRPr="00687DB9" w:rsidRDefault="001A7931" w:rsidP="00687DB9">
      <w:pPr>
        <w:spacing w:before="120"/>
        <w:rPr>
          <w:rFonts w:ascii="Arial" w:hAnsi="Arial" w:cs="Arial"/>
          <w:noProof w:val="0"/>
          <w:sz w:val="22"/>
          <w:szCs w:val="22"/>
          <w:lang w:eastAsia="ja-JP"/>
        </w:rPr>
      </w:pPr>
    </w:p>
    <w:p w14:paraId="17D2FC86" w14:textId="77777777" w:rsidR="001A7931" w:rsidRPr="00687DB9" w:rsidRDefault="001A7931" w:rsidP="00687DB9">
      <w:pPr>
        <w:spacing w:before="120"/>
        <w:rPr>
          <w:rFonts w:ascii="Arial" w:hAnsi="Arial" w:cs="Arial"/>
          <w:noProof w:val="0"/>
          <w:sz w:val="22"/>
          <w:szCs w:val="22"/>
          <w:lang w:eastAsia="ja-JP"/>
        </w:rPr>
      </w:pPr>
    </w:p>
    <w:p w14:paraId="5084B285" w14:textId="77777777" w:rsidR="001A7931" w:rsidRPr="00687DB9" w:rsidRDefault="001A7931" w:rsidP="00687DB9">
      <w:pPr>
        <w:spacing w:before="120"/>
        <w:rPr>
          <w:rFonts w:ascii="Arial" w:hAnsi="Arial" w:cs="Arial"/>
          <w:noProof w:val="0"/>
          <w:sz w:val="22"/>
          <w:szCs w:val="22"/>
          <w:lang w:eastAsia="ja-JP"/>
        </w:rPr>
      </w:pPr>
    </w:p>
    <w:p w14:paraId="54AC3304" w14:textId="77777777" w:rsidR="001A7931" w:rsidRPr="00687DB9" w:rsidRDefault="001A7931" w:rsidP="00687DB9">
      <w:pPr>
        <w:spacing w:before="120"/>
        <w:rPr>
          <w:rFonts w:ascii="Arial" w:hAnsi="Arial" w:cs="Arial"/>
          <w:noProof w:val="0"/>
          <w:sz w:val="22"/>
          <w:szCs w:val="22"/>
          <w:lang w:eastAsia="ja-JP"/>
        </w:rPr>
      </w:pPr>
    </w:p>
    <w:tbl>
      <w:tblPr>
        <w:tblW w:w="93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D2258D" w:rsidRPr="00FA41DB" w14:paraId="0EAF76E7" w14:textId="77777777" w:rsidTr="002E7BCC">
        <w:trPr>
          <w:cantSplit/>
        </w:trPr>
        <w:tc>
          <w:tcPr>
            <w:tcW w:w="9360" w:type="dxa"/>
          </w:tcPr>
          <w:p w14:paraId="58E12488" w14:textId="77777777" w:rsidR="00D2258D" w:rsidRPr="00FA41DB" w:rsidRDefault="00D2258D" w:rsidP="002E7BCC">
            <w:pPr>
              <w:pStyle w:val="TableText"/>
              <w:spacing w:before="0" w:after="0"/>
              <w:rPr>
                <w:rFonts w:eastAsiaTheme="minorEastAsia" w:cs="Arial"/>
                <w:i/>
                <w:noProof w:val="0"/>
                <w:sz w:val="20"/>
                <w:szCs w:val="22"/>
                <w:lang w:eastAsia="zh-CN"/>
              </w:rPr>
            </w:pPr>
          </w:p>
          <w:p w14:paraId="50434AC0" w14:textId="77777777" w:rsidR="00D2258D" w:rsidRPr="00FA41DB" w:rsidRDefault="00D2258D" w:rsidP="002E7BCC">
            <w:pPr>
              <w:pStyle w:val="TableText"/>
              <w:spacing w:before="0" w:after="0"/>
              <w:rPr>
                <w:rFonts w:eastAsiaTheme="minorEastAsia" w:cs="Arial"/>
                <w:i/>
                <w:noProof w:val="0"/>
                <w:sz w:val="20"/>
                <w:szCs w:val="22"/>
                <w:lang w:eastAsia="zh-CN"/>
              </w:rPr>
            </w:pPr>
          </w:p>
          <w:p w14:paraId="40977D52" w14:textId="77777777" w:rsidR="00D2258D" w:rsidRPr="00FA41DB" w:rsidRDefault="00D2258D" w:rsidP="002E7BCC">
            <w:pPr>
              <w:pStyle w:val="TableText"/>
              <w:spacing w:before="0" w:after="0"/>
              <w:rPr>
                <w:rFonts w:cs="Arial"/>
                <w:noProof w:val="0"/>
                <w:sz w:val="20"/>
                <w:szCs w:val="22"/>
              </w:rPr>
            </w:pPr>
          </w:p>
        </w:tc>
      </w:tr>
    </w:tbl>
    <w:p w14:paraId="5167C27D" w14:textId="31915555" w:rsidR="00D2258D" w:rsidRDefault="00D2258D" w:rsidP="00D2258D">
      <w:pPr>
        <w:rPr>
          <w:rFonts w:ascii="Arial" w:hAnsi="Arial" w:cs="Arial"/>
          <w:noProof w:val="0"/>
          <w:lang w:eastAsia="zh-CN"/>
        </w:rPr>
      </w:pPr>
    </w:p>
    <w:p w14:paraId="2F837A57" w14:textId="61F93AFD" w:rsidR="008B5EFE" w:rsidRDefault="008B5EFE" w:rsidP="00D2258D">
      <w:pPr>
        <w:rPr>
          <w:rFonts w:ascii="Arial" w:hAnsi="Arial" w:cs="Arial"/>
          <w:noProof w:val="0"/>
          <w:lang w:eastAsia="zh-CN"/>
        </w:rPr>
      </w:pPr>
    </w:p>
    <w:p w14:paraId="3158DE84" w14:textId="395D494B" w:rsidR="008B5EFE" w:rsidRDefault="008B5EFE" w:rsidP="00D2258D">
      <w:pPr>
        <w:rPr>
          <w:rFonts w:ascii="Arial" w:hAnsi="Arial" w:cs="Arial"/>
          <w:noProof w:val="0"/>
          <w:lang w:eastAsia="zh-CN"/>
        </w:rPr>
      </w:pPr>
    </w:p>
    <w:p w14:paraId="4AD185D5" w14:textId="63081012" w:rsidR="008B5EFE" w:rsidRDefault="008B5EFE" w:rsidP="00D2258D">
      <w:pPr>
        <w:rPr>
          <w:rFonts w:ascii="Arial" w:hAnsi="Arial" w:cs="Arial"/>
          <w:noProof w:val="0"/>
          <w:lang w:eastAsia="zh-CN"/>
        </w:rPr>
      </w:pPr>
    </w:p>
    <w:p w14:paraId="475D7E9F" w14:textId="68CF6BCE" w:rsidR="008B5EFE" w:rsidRDefault="008B5EFE" w:rsidP="00D2258D">
      <w:pPr>
        <w:rPr>
          <w:rFonts w:ascii="Arial" w:hAnsi="Arial" w:cs="Arial"/>
          <w:noProof w:val="0"/>
          <w:lang w:eastAsia="zh-CN"/>
        </w:rPr>
      </w:pPr>
    </w:p>
    <w:p w14:paraId="7867BA10" w14:textId="3E59FE29" w:rsidR="008B5EFE" w:rsidRDefault="008B5EFE" w:rsidP="00D2258D">
      <w:pPr>
        <w:rPr>
          <w:rFonts w:ascii="Arial" w:hAnsi="Arial" w:cs="Arial"/>
          <w:noProof w:val="0"/>
          <w:lang w:eastAsia="zh-CN"/>
        </w:rPr>
      </w:pPr>
    </w:p>
    <w:p w14:paraId="1D783899" w14:textId="77777777" w:rsidR="008B5EFE" w:rsidRPr="00FA41DB" w:rsidRDefault="008B5EFE" w:rsidP="00D2258D">
      <w:pPr>
        <w:rPr>
          <w:rFonts w:ascii="Arial" w:hAnsi="Arial" w:cs="Arial"/>
          <w:noProof w:val="0"/>
          <w:lang w:eastAsia="zh-CN"/>
        </w:rPr>
      </w:pPr>
    </w:p>
    <w:p w14:paraId="149D255B" w14:textId="77777777" w:rsidR="00D2258D" w:rsidRPr="00FA41DB" w:rsidRDefault="00D2258D" w:rsidP="00D2258D">
      <w:pPr>
        <w:rPr>
          <w:rFonts w:ascii="Arial" w:hAnsi="Arial" w:cs="Arial"/>
          <w:noProof w:val="0"/>
          <w:lang w:eastAsia="zh-CN"/>
        </w:rPr>
      </w:pPr>
    </w:p>
    <w:p w14:paraId="6BAED5C5" w14:textId="77777777" w:rsidR="00D2258D" w:rsidRPr="00FA41DB" w:rsidRDefault="00D2258D" w:rsidP="00D2258D">
      <w:pPr>
        <w:rPr>
          <w:rFonts w:ascii="Arial" w:hAnsi="Arial" w:cs="Arial"/>
          <w:noProof w:val="0"/>
          <w:lang w:eastAsia="zh-CN"/>
        </w:rPr>
      </w:pPr>
    </w:p>
    <w:p w14:paraId="2D4BCBDF" w14:textId="77777777" w:rsidR="00D2258D" w:rsidRPr="00FA41DB" w:rsidRDefault="00D2258D" w:rsidP="00D2258D">
      <w:pPr>
        <w:rPr>
          <w:rFonts w:ascii="Arial" w:hAnsi="Arial" w:cs="Arial"/>
          <w:noProof w:val="0"/>
          <w:lang w:eastAsia="zh-CN"/>
        </w:rPr>
      </w:pPr>
    </w:p>
    <w:p w14:paraId="4FD8F3AA" w14:textId="77777777" w:rsidR="00D2258D" w:rsidRPr="00FA41DB" w:rsidRDefault="00D2258D" w:rsidP="00D2258D">
      <w:pPr>
        <w:rPr>
          <w:rFonts w:ascii="Arial" w:hAnsi="Arial" w:cs="Arial"/>
          <w:noProof w:val="0"/>
          <w:lang w:eastAsia="zh-CN"/>
        </w:rPr>
      </w:pPr>
    </w:p>
    <w:p w14:paraId="5108AFCD" w14:textId="77777777" w:rsidR="00D2258D" w:rsidRPr="00FA41DB" w:rsidRDefault="00D2258D" w:rsidP="00D2258D">
      <w:pPr>
        <w:rPr>
          <w:rFonts w:ascii="Arial" w:hAnsi="Arial" w:cs="Arial"/>
          <w:noProof w:val="0"/>
          <w:lang w:eastAsia="zh-CN"/>
        </w:rPr>
      </w:pPr>
    </w:p>
    <w:p w14:paraId="554D2CA7" w14:textId="77777777" w:rsidR="00D2258D" w:rsidRPr="00FA41DB" w:rsidRDefault="00D2258D" w:rsidP="00D2258D">
      <w:pPr>
        <w:rPr>
          <w:rFonts w:ascii="Arial" w:hAnsi="Arial" w:cs="Arial"/>
          <w:noProof w:val="0"/>
          <w:lang w:eastAsia="zh-CN"/>
        </w:rPr>
      </w:pPr>
    </w:p>
    <w:p w14:paraId="451F96FF" w14:textId="2AD49560" w:rsidR="001A7931" w:rsidRDefault="001A7931" w:rsidP="00687DB9">
      <w:pPr>
        <w:spacing w:before="120"/>
        <w:rPr>
          <w:rFonts w:ascii="Arial" w:hAnsi="Arial" w:cs="Arial"/>
          <w:noProof w:val="0"/>
          <w:lang w:eastAsia="zh-CN"/>
        </w:rPr>
      </w:pPr>
    </w:p>
    <w:p w14:paraId="387347E9" w14:textId="399A8CC9" w:rsidR="00A723FD" w:rsidRDefault="00A723FD" w:rsidP="00687DB9">
      <w:pPr>
        <w:spacing w:before="120"/>
        <w:rPr>
          <w:rFonts w:ascii="Arial" w:hAnsi="Arial" w:cs="Arial"/>
          <w:noProof w:val="0"/>
          <w:lang w:eastAsia="zh-CN"/>
        </w:rPr>
      </w:pPr>
    </w:p>
    <w:p w14:paraId="7917DE5F" w14:textId="23BADD2C" w:rsidR="00A723FD" w:rsidRDefault="00A723FD" w:rsidP="00687DB9">
      <w:pPr>
        <w:spacing w:before="120"/>
        <w:rPr>
          <w:rFonts w:ascii="Arial" w:hAnsi="Arial" w:cs="Arial"/>
          <w:noProof w:val="0"/>
          <w:lang w:eastAsia="zh-CN"/>
        </w:rPr>
      </w:pPr>
    </w:p>
    <w:p w14:paraId="52C3A1CC" w14:textId="3622ED85" w:rsidR="00A723FD" w:rsidRDefault="00A723FD" w:rsidP="00687DB9">
      <w:pPr>
        <w:spacing w:before="120"/>
        <w:rPr>
          <w:rFonts w:ascii="Arial" w:hAnsi="Arial" w:cs="Arial"/>
          <w:noProof w:val="0"/>
          <w:lang w:eastAsia="zh-CN"/>
        </w:rPr>
      </w:pPr>
    </w:p>
    <w:p w14:paraId="74FEDC0F" w14:textId="704D15FF" w:rsidR="00A723FD" w:rsidRDefault="00A723FD" w:rsidP="00687DB9">
      <w:pPr>
        <w:spacing w:before="120"/>
        <w:rPr>
          <w:rFonts w:ascii="Arial" w:hAnsi="Arial" w:cs="Arial"/>
          <w:noProof w:val="0"/>
          <w:lang w:eastAsia="zh-CN"/>
        </w:rPr>
      </w:pPr>
    </w:p>
    <w:p w14:paraId="5851BCDD" w14:textId="52C75369" w:rsidR="00A723FD" w:rsidRDefault="00A723FD" w:rsidP="00687DB9">
      <w:pPr>
        <w:spacing w:before="120"/>
        <w:rPr>
          <w:rFonts w:ascii="Arial" w:hAnsi="Arial" w:cs="Arial"/>
          <w:noProof w:val="0"/>
          <w:lang w:eastAsia="zh-CN"/>
        </w:rPr>
      </w:pPr>
    </w:p>
    <w:p w14:paraId="43D7B6EA" w14:textId="45910BB2" w:rsidR="00A723FD" w:rsidRDefault="00A723FD" w:rsidP="00687DB9">
      <w:pPr>
        <w:spacing w:before="120"/>
        <w:rPr>
          <w:rFonts w:ascii="Arial" w:hAnsi="Arial" w:cs="Arial"/>
          <w:noProof w:val="0"/>
          <w:lang w:eastAsia="zh-CN"/>
        </w:rPr>
      </w:pPr>
    </w:p>
    <w:p w14:paraId="687A7996" w14:textId="77777777" w:rsidR="00A723FD" w:rsidRPr="00687DB9" w:rsidRDefault="00A723FD" w:rsidP="00687DB9">
      <w:pPr>
        <w:spacing w:before="120"/>
        <w:rPr>
          <w:rFonts w:ascii="Arial" w:hAnsi="Arial" w:cs="Arial"/>
          <w:noProof w:val="0"/>
          <w:lang w:eastAsia="zh-CN"/>
        </w:rPr>
      </w:pPr>
    </w:p>
    <w:p w14:paraId="0C92EDBC" w14:textId="37D8F96D" w:rsidR="008B749F" w:rsidRPr="00687DB9" w:rsidRDefault="008B749F" w:rsidP="00687DB9">
      <w:pPr>
        <w:spacing w:before="120"/>
        <w:rPr>
          <w:rFonts w:ascii="Arial" w:hAnsi="Arial" w:cs="Arial"/>
          <w:noProof w:val="0"/>
          <w:lang w:eastAsia="zh-CN"/>
        </w:rPr>
      </w:pPr>
    </w:p>
    <w:p w14:paraId="19E59B39" w14:textId="77777777" w:rsidR="008B749F" w:rsidRPr="00403A6A" w:rsidRDefault="008B749F" w:rsidP="00687DB9">
      <w:pPr>
        <w:spacing w:before="120"/>
        <w:rPr>
          <w:rFonts w:ascii="Arial" w:hAnsi="Arial" w:cs="Arial"/>
          <w:noProof w:val="0"/>
          <w:sz w:val="22"/>
          <w:szCs w:val="22"/>
          <w:lang w:eastAsia="zh-CN"/>
        </w:rPr>
      </w:pPr>
    </w:p>
    <w:bookmarkStart w:id="1" w:name="_Toc38188723" w:displacedByCustomXml="next"/>
    <w:bookmarkStart w:id="2" w:name="_Toc235867966" w:displacedByCustomXml="next"/>
    <w:bookmarkStart w:id="3" w:name="_Toc354406337" w:displacedByCustomXml="next"/>
    <w:bookmarkStart w:id="4" w:name="_Toc354408031" w:displacedByCustomXml="next"/>
    <w:bookmarkStart w:id="5" w:name="_Toc354660995" w:displacedByCustomXml="next"/>
    <w:bookmarkStart w:id="6" w:name="_Toc529284011" w:displacedByCustomXml="next"/>
    <w:bookmarkStart w:id="7" w:name="_Toc529284848" w:displacedByCustomXml="next"/>
    <w:bookmarkStart w:id="8" w:name="_Toc11327467" w:displacedByCustomXml="next"/>
    <w:sdt>
      <w:sdtPr>
        <w:rPr>
          <w:rFonts w:ascii="Arial" w:hAnsi="Arial" w:cs="Arial"/>
          <w:b w:val="0"/>
          <w:bCs w:val="0"/>
          <w:noProof w:val="0"/>
          <w:color w:val="auto"/>
          <w:sz w:val="22"/>
          <w:szCs w:val="22"/>
        </w:rPr>
        <w:id w:val="452534973"/>
        <w:docPartObj>
          <w:docPartGallery w:val="Table of Contents"/>
          <w:docPartUnique/>
        </w:docPartObj>
      </w:sdtPr>
      <w:sdtEndPr/>
      <w:sdtContent>
        <w:p w14:paraId="525E04F7" w14:textId="0E4C481C" w:rsidR="00C87A9B" w:rsidRPr="00403A6A" w:rsidRDefault="00C87A9B" w:rsidP="00687DB9">
          <w:pPr>
            <w:pStyle w:val="TOCHeading"/>
            <w:spacing w:before="120" w:line="240" w:lineRule="auto"/>
            <w:jc w:val="center"/>
            <w:rPr>
              <w:rFonts w:ascii="Arial" w:hAnsi="Arial" w:cs="Arial"/>
              <w:noProof w:val="0"/>
              <w:color w:val="auto"/>
              <w:sz w:val="22"/>
              <w:szCs w:val="22"/>
            </w:rPr>
          </w:pPr>
          <w:r w:rsidRPr="00403A6A">
            <w:rPr>
              <w:rFonts w:ascii="Arial" w:hAnsi="Arial" w:cs="Arial"/>
              <w:noProof w:val="0"/>
              <w:color w:val="auto"/>
              <w:sz w:val="22"/>
              <w:szCs w:val="22"/>
            </w:rPr>
            <w:t>Table of Contents</w:t>
          </w:r>
        </w:p>
        <w:p w14:paraId="7B76DEC1" w14:textId="075CC653" w:rsidR="003F237B" w:rsidRDefault="00C87A9B">
          <w:pPr>
            <w:pStyle w:val="TOC1"/>
            <w:rPr>
              <w:rFonts w:asciiTheme="minorHAnsi" w:eastAsiaTheme="minorEastAsia" w:hAnsiTheme="minorHAnsi" w:cstheme="minorBidi"/>
              <w:lang w:eastAsia="zh-CN"/>
            </w:rPr>
          </w:pPr>
          <w:r w:rsidRPr="00403A6A">
            <w:rPr>
              <w:rFonts w:ascii="Arial" w:hAnsi="Arial" w:cs="Arial"/>
              <w:b/>
              <w:bCs/>
              <w:noProof w:val="0"/>
              <w:sz w:val="22"/>
              <w:szCs w:val="22"/>
            </w:rPr>
            <w:fldChar w:fldCharType="begin"/>
          </w:r>
          <w:r w:rsidRPr="00403A6A">
            <w:rPr>
              <w:rFonts w:ascii="Arial" w:hAnsi="Arial" w:cs="Arial"/>
              <w:b/>
              <w:bCs/>
              <w:noProof w:val="0"/>
              <w:sz w:val="22"/>
              <w:szCs w:val="22"/>
            </w:rPr>
            <w:instrText xml:space="preserve"> TOC \o "1-3" \h \z \u </w:instrText>
          </w:r>
          <w:r w:rsidRPr="00403A6A">
            <w:rPr>
              <w:rFonts w:ascii="Arial" w:hAnsi="Arial" w:cs="Arial"/>
              <w:b/>
              <w:bCs/>
              <w:noProof w:val="0"/>
              <w:sz w:val="22"/>
              <w:szCs w:val="22"/>
            </w:rPr>
            <w:fldChar w:fldCharType="separate"/>
          </w:r>
          <w:hyperlink w:anchor="_Toc128490178" w:history="1">
            <w:r w:rsidR="003F237B" w:rsidRPr="00454217">
              <w:rPr>
                <w:rStyle w:val="Hyperlink"/>
                <w:rFonts w:cs="Arial"/>
              </w:rPr>
              <w:t>I.</w:t>
            </w:r>
            <w:r w:rsidR="003F237B">
              <w:rPr>
                <w:rFonts w:asciiTheme="minorHAnsi" w:eastAsiaTheme="minorEastAsia" w:hAnsiTheme="minorHAnsi" w:cstheme="minorBidi"/>
                <w:lang w:eastAsia="zh-CN"/>
              </w:rPr>
              <w:tab/>
            </w:r>
            <w:r w:rsidR="003F237B" w:rsidRPr="00454217">
              <w:rPr>
                <w:rStyle w:val="Hyperlink"/>
                <w:rFonts w:cs="Arial"/>
              </w:rPr>
              <w:t>Abbreviation</w:t>
            </w:r>
            <w:r w:rsidR="003F237B">
              <w:rPr>
                <w:webHidden/>
              </w:rPr>
              <w:tab/>
            </w:r>
            <w:r w:rsidR="003F237B">
              <w:rPr>
                <w:webHidden/>
              </w:rPr>
              <w:fldChar w:fldCharType="begin"/>
            </w:r>
            <w:r w:rsidR="003F237B">
              <w:rPr>
                <w:webHidden/>
              </w:rPr>
              <w:instrText xml:space="preserve"> PAGEREF _Toc128490178 \h </w:instrText>
            </w:r>
            <w:r w:rsidR="003F237B">
              <w:rPr>
                <w:webHidden/>
              </w:rPr>
            </w:r>
            <w:r w:rsidR="003F237B">
              <w:rPr>
                <w:webHidden/>
              </w:rPr>
              <w:fldChar w:fldCharType="separate"/>
            </w:r>
            <w:r w:rsidR="003F237B">
              <w:rPr>
                <w:webHidden/>
              </w:rPr>
              <w:t>3</w:t>
            </w:r>
            <w:r w:rsidR="003F237B">
              <w:rPr>
                <w:webHidden/>
              </w:rPr>
              <w:fldChar w:fldCharType="end"/>
            </w:r>
          </w:hyperlink>
        </w:p>
        <w:p w14:paraId="1A4C9923" w14:textId="5C7AFA3F" w:rsidR="003F237B" w:rsidRDefault="00E64CA8">
          <w:pPr>
            <w:pStyle w:val="TOC1"/>
            <w:rPr>
              <w:rFonts w:asciiTheme="minorHAnsi" w:eastAsiaTheme="minorEastAsia" w:hAnsiTheme="minorHAnsi" w:cstheme="minorBidi"/>
              <w:lang w:eastAsia="zh-CN"/>
            </w:rPr>
          </w:pPr>
          <w:hyperlink w:anchor="_Toc128490179" w:history="1">
            <w:r w:rsidR="003F237B" w:rsidRPr="00454217">
              <w:rPr>
                <w:rStyle w:val="Hyperlink"/>
                <w:rFonts w:cs="Arial"/>
              </w:rPr>
              <w:t>II.</w:t>
            </w:r>
            <w:r w:rsidR="003F237B">
              <w:rPr>
                <w:rFonts w:asciiTheme="minorHAnsi" w:eastAsiaTheme="minorEastAsia" w:hAnsiTheme="minorHAnsi" w:cstheme="minorBidi"/>
                <w:lang w:eastAsia="zh-CN"/>
              </w:rPr>
              <w:tab/>
            </w:r>
            <w:r w:rsidR="003F237B" w:rsidRPr="00454217">
              <w:rPr>
                <w:rStyle w:val="Hyperlink"/>
                <w:rFonts w:cs="Arial"/>
              </w:rPr>
              <w:t>Introduction</w:t>
            </w:r>
            <w:r w:rsidR="003F237B">
              <w:rPr>
                <w:webHidden/>
              </w:rPr>
              <w:tab/>
            </w:r>
            <w:r w:rsidR="003F237B">
              <w:rPr>
                <w:webHidden/>
              </w:rPr>
              <w:fldChar w:fldCharType="begin"/>
            </w:r>
            <w:r w:rsidR="003F237B">
              <w:rPr>
                <w:webHidden/>
              </w:rPr>
              <w:instrText xml:space="preserve"> PAGEREF _Toc128490179 \h </w:instrText>
            </w:r>
            <w:r w:rsidR="003F237B">
              <w:rPr>
                <w:webHidden/>
              </w:rPr>
            </w:r>
            <w:r w:rsidR="003F237B">
              <w:rPr>
                <w:webHidden/>
              </w:rPr>
              <w:fldChar w:fldCharType="separate"/>
            </w:r>
            <w:r w:rsidR="003F237B">
              <w:rPr>
                <w:webHidden/>
              </w:rPr>
              <w:t>4</w:t>
            </w:r>
            <w:r w:rsidR="003F237B">
              <w:rPr>
                <w:webHidden/>
              </w:rPr>
              <w:fldChar w:fldCharType="end"/>
            </w:r>
          </w:hyperlink>
        </w:p>
        <w:p w14:paraId="079B937C" w14:textId="3CA35CA2" w:rsidR="003F237B" w:rsidRDefault="00E64CA8">
          <w:pPr>
            <w:pStyle w:val="TOC1"/>
            <w:rPr>
              <w:rFonts w:asciiTheme="minorHAnsi" w:eastAsiaTheme="minorEastAsia" w:hAnsiTheme="minorHAnsi" w:cstheme="minorBidi"/>
              <w:lang w:eastAsia="zh-CN"/>
            </w:rPr>
          </w:pPr>
          <w:hyperlink w:anchor="_Toc128490180" w:history="1">
            <w:r w:rsidR="003F237B" w:rsidRPr="00454217">
              <w:rPr>
                <w:rStyle w:val="Hyperlink"/>
                <w:rFonts w:cs="Arial"/>
                <w:bCs/>
              </w:rPr>
              <w:t>III.</w:t>
            </w:r>
            <w:r w:rsidR="003F237B">
              <w:rPr>
                <w:rFonts w:asciiTheme="minorHAnsi" w:eastAsiaTheme="minorEastAsia" w:hAnsiTheme="minorHAnsi" w:cstheme="minorBidi"/>
                <w:lang w:eastAsia="zh-CN"/>
              </w:rPr>
              <w:tab/>
            </w:r>
            <w:r w:rsidR="003F237B" w:rsidRPr="00454217">
              <w:rPr>
                <w:rStyle w:val="Hyperlink"/>
                <w:rFonts w:cs="Arial"/>
              </w:rPr>
              <w:t>Source Data Management</w:t>
            </w:r>
            <w:r w:rsidR="003F237B">
              <w:rPr>
                <w:webHidden/>
              </w:rPr>
              <w:tab/>
            </w:r>
            <w:r w:rsidR="003F237B">
              <w:rPr>
                <w:webHidden/>
              </w:rPr>
              <w:fldChar w:fldCharType="begin"/>
            </w:r>
            <w:r w:rsidR="003F237B">
              <w:rPr>
                <w:webHidden/>
              </w:rPr>
              <w:instrText xml:space="preserve"> PAGEREF _Toc128490180 \h </w:instrText>
            </w:r>
            <w:r w:rsidR="003F237B">
              <w:rPr>
                <w:webHidden/>
              </w:rPr>
            </w:r>
            <w:r w:rsidR="003F237B">
              <w:rPr>
                <w:webHidden/>
              </w:rPr>
              <w:fldChar w:fldCharType="separate"/>
            </w:r>
            <w:r w:rsidR="003F237B">
              <w:rPr>
                <w:webHidden/>
              </w:rPr>
              <w:t>4</w:t>
            </w:r>
            <w:r w:rsidR="003F237B">
              <w:rPr>
                <w:webHidden/>
              </w:rPr>
              <w:fldChar w:fldCharType="end"/>
            </w:r>
          </w:hyperlink>
        </w:p>
        <w:p w14:paraId="76759F43" w14:textId="0BD94262" w:rsidR="003F237B" w:rsidRDefault="00E64CA8">
          <w:pPr>
            <w:pStyle w:val="TOC1"/>
            <w:rPr>
              <w:rFonts w:asciiTheme="minorHAnsi" w:eastAsiaTheme="minorEastAsia" w:hAnsiTheme="minorHAnsi" w:cstheme="minorBidi"/>
              <w:lang w:eastAsia="zh-CN"/>
            </w:rPr>
          </w:pPr>
          <w:hyperlink w:anchor="_Toc128490181" w:history="1">
            <w:r w:rsidR="003F237B" w:rsidRPr="00454217">
              <w:rPr>
                <w:rStyle w:val="Hyperlink"/>
                <w:rFonts w:cs="Arial"/>
                <w:bCs/>
              </w:rPr>
              <w:t>1.</w:t>
            </w:r>
            <w:r w:rsidR="003F237B">
              <w:rPr>
                <w:rFonts w:asciiTheme="minorHAnsi" w:eastAsiaTheme="minorEastAsia" w:hAnsiTheme="minorHAnsi" w:cstheme="minorBidi"/>
                <w:lang w:eastAsia="zh-CN"/>
              </w:rPr>
              <w:tab/>
            </w:r>
            <w:r w:rsidR="003F237B" w:rsidRPr="00454217">
              <w:rPr>
                <w:rStyle w:val="Hyperlink"/>
                <w:rFonts w:cs="Arial"/>
              </w:rPr>
              <w:t>User Log In/Log Off/Password Change</w:t>
            </w:r>
            <w:r w:rsidR="003F237B">
              <w:rPr>
                <w:webHidden/>
              </w:rPr>
              <w:tab/>
            </w:r>
            <w:r w:rsidR="003F237B">
              <w:rPr>
                <w:webHidden/>
              </w:rPr>
              <w:fldChar w:fldCharType="begin"/>
            </w:r>
            <w:r w:rsidR="003F237B">
              <w:rPr>
                <w:webHidden/>
              </w:rPr>
              <w:instrText xml:space="preserve"> PAGEREF _Toc128490181 \h </w:instrText>
            </w:r>
            <w:r w:rsidR="003F237B">
              <w:rPr>
                <w:webHidden/>
              </w:rPr>
            </w:r>
            <w:r w:rsidR="003F237B">
              <w:rPr>
                <w:webHidden/>
              </w:rPr>
              <w:fldChar w:fldCharType="separate"/>
            </w:r>
            <w:r w:rsidR="003F237B">
              <w:rPr>
                <w:webHidden/>
              </w:rPr>
              <w:t>4</w:t>
            </w:r>
            <w:r w:rsidR="003F237B">
              <w:rPr>
                <w:webHidden/>
              </w:rPr>
              <w:fldChar w:fldCharType="end"/>
            </w:r>
          </w:hyperlink>
        </w:p>
        <w:p w14:paraId="196BB56B" w14:textId="74EC4046" w:rsidR="003F237B" w:rsidRDefault="00E64CA8">
          <w:pPr>
            <w:pStyle w:val="TOC1"/>
            <w:rPr>
              <w:rFonts w:asciiTheme="minorHAnsi" w:eastAsiaTheme="minorEastAsia" w:hAnsiTheme="minorHAnsi" w:cstheme="minorBidi"/>
              <w:lang w:eastAsia="zh-CN"/>
            </w:rPr>
          </w:pPr>
          <w:hyperlink w:anchor="_Toc128490182" w:history="1">
            <w:r w:rsidR="003F237B" w:rsidRPr="00454217">
              <w:rPr>
                <w:rStyle w:val="Hyperlink"/>
                <w:rFonts w:cs="Arial"/>
                <w:bCs/>
              </w:rPr>
              <w:t>2.</w:t>
            </w:r>
            <w:r w:rsidR="003F237B">
              <w:rPr>
                <w:rFonts w:asciiTheme="minorHAnsi" w:eastAsiaTheme="minorEastAsia" w:hAnsiTheme="minorHAnsi" w:cstheme="minorBidi"/>
                <w:lang w:eastAsia="zh-CN"/>
              </w:rPr>
              <w:tab/>
            </w:r>
            <w:r w:rsidR="003F237B" w:rsidRPr="00454217">
              <w:rPr>
                <w:rStyle w:val="Hyperlink"/>
                <w:rFonts w:cs="Arial"/>
              </w:rPr>
              <w:t>Selecting the Study</w:t>
            </w:r>
            <w:r w:rsidR="003F237B">
              <w:rPr>
                <w:webHidden/>
              </w:rPr>
              <w:tab/>
            </w:r>
            <w:r w:rsidR="003F237B">
              <w:rPr>
                <w:webHidden/>
              </w:rPr>
              <w:fldChar w:fldCharType="begin"/>
            </w:r>
            <w:r w:rsidR="003F237B">
              <w:rPr>
                <w:webHidden/>
              </w:rPr>
              <w:instrText xml:space="preserve"> PAGEREF _Toc128490182 \h </w:instrText>
            </w:r>
            <w:r w:rsidR="003F237B">
              <w:rPr>
                <w:webHidden/>
              </w:rPr>
            </w:r>
            <w:r w:rsidR="003F237B">
              <w:rPr>
                <w:webHidden/>
              </w:rPr>
              <w:fldChar w:fldCharType="separate"/>
            </w:r>
            <w:r w:rsidR="003F237B">
              <w:rPr>
                <w:webHidden/>
              </w:rPr>
              <w:t>4</w:t>
            </w:r>
            <w:r w:rsidR="003F237B">
              <w:rPr>
                <w:webHidden/>
              </w:rPr>
              <w:fldChar w:fldCharType="end"/>
            </w:r>
          </w:hyperlink>
        </w:p>
        <w:p w14:paraId="541B88E3" w14:textId="6C7E9913" w:rsidR="003F237B" w:rsidRDefault="00E64CA8">
          <w:pPr>
            <w:pStyle w:val="TOC1"/>
            <w:rPr>
              <w:rFonts w:asciiTheme="minorHAnsi" w:eastAsiaTheme="minorEastAsia" w:hAnsiTheme="minorHAnsi" w:cstheme="minorBidi"/>
              <w:lang w:eastAsia="zh-CN"/>
            </w:rPr>
          </w:pPr>
          <w:hyperlink w:anchor="_Toc128490183" w:history="1">
            <w:r w:rsidR="003F237B" w:rsidRPr="00454217">
              <w:rPr>
                <w:rStyle w:val="Hyperlink"/>
                <w:rFonts w:cs="Arial"/>
                <w:bCs/>
              </w:rPr>
              <w:t>3.</w:t>
            </w:r>
            <w:r w:rsidR="003F237B">
              <w:rPr>
                <w:rFonts w:asciiTheme="minorHAnsi" w:eastAsiaTheme="minorEastAsia" w:hAnsiTheme="minorHAnsi" w:cstheme="minorBidi"/>
                <w:lang w:eastAsia="zh-CN"/>
              </w:rPr>
              <w:tab/>
            </w:r>
            <w:r w:rsidR="003F237B" w:rsidRPr="00454217">
              <w:rPr>
                <w:rStyle w:val="Hyperlink"/>
                <w:rFonts w:cs="Arial"/>
              </w:rPr>
              <w:t>Data</w:t>
            </w:r>
            <w:r w:rsidR="0089395F">
              <w:rPr>
                <w:rStyle w:val="Hyperlink"/>
                <w:rFonts w:cs="Arial"/>
              </w:rPr>
              <w:t xml:space="preserve"> </w:t>
            </w:r>
            <w:r w:rsidR="003F237B" w:rsidRPr="00454217">
              <w:rPr>
                <w:rStyle w:val="Hyperlink"/>
                <w:rFonts w:cs="Arial"/>
              </w:rPr>
              <w:t>Mapping</w:t>
            </w:r>
            <w:r w:rsidR="0089395F">
              <w:rPr>
                <w:rStyle w:val="Hyperlink"/>
                <w:rFonts w:cs="Arial"/>
              </w:rPr>
              <w:t xml:space="preserve"> Template</w:t>
            </w:r>
            <w:r w:rsidR="003F237B">
              <w:rPr>
                <w:webHidden/>
              </w:rPr>
              <w:tab/>
            </w:r>
            <w:r w:rsidR="003F237B">
              <w:rPr>
                <w:webHidden/>
              </w:rPr>
              <w:fldChar w:fldCharType="begin"/>
            </w:r>
            <w:r w:rsidR="003F237B">
              <w:rPr>
                <w:webHidden/>
              </w:rPr>
              <w:instrText xml:space="preserve"> PAGEREF _Toc128490183 \h </w:instrText>
            </w:r>
            <w:r w:rsidR="003F237B">
              <w:rPr>
                <w:webHidden/>
              </w:rPr>
            </w:r>
            <w:r w:rsidR="003F237B">
              <w:rPr>
                <w:webHidden/>
              </w:rPr>
              <w:fldChar w:fldCharType="separate"/>
            </w:r>
            <w:r w:rsidR="003F237B">
              <w:rPr>
                <w:webHidden/>
              </w:rPr>
              <w:t>5</w:t>
            </w:r>
            <w:r w:rsidR="003F237B">
              <w:rPr>
                <w:webHidden/>
              </w:rPr>
              <w:fldChar w:fldCharType="end"/>
            </w:r>
          </w:hyperlink>
        </w:p>
        <w:p w14:paraId="3F5F3D17" w14:textId="625DDA18" w:rsidR="003F237B" w:rsidRDefault="00E64CA8">
          <w:pPr>
            <w:pStyle w:val="TOC1"/>
            <w:rPr>
              <w:rFonts w:asciiTheme="minorHAnsi" w:eastAsiaTheme="minorEastAsia" w:hAnsiTheme="minorHAnsi" w:cstheme="minorBidi"/>
              <w:lang w:eastAsia="zh-CN"/>
            </w:rPr>
          </w:pPr>
          <w:hyperlink w:anchor="_Toc128490184" w:history="1">
            <w:r w:rsidR="003F237B" w:rsidRPr="00454217">
              <w:rPr>
                <w:rStyle w:val="Hyperlink"/>
                <w:rFonts w:cs="Arial"/>
                <w:bCs/>
              </w:rPr>
              <w:t>4.</w:t>
            </w:r>
            <w:r w:rsidR="003F237B">
              <w:rPr>
                <w:rFonts w:asciiTheme="minorHAnsi" w:eastAsiaTheme="minorEastAsia" w:hAnsiTheme="minorHAnsi" w:cstheme="minorBidi"/>
                <w:lang w:eastAsia="zh-CN"/>
              </w:rPr>
              <w:tab/>
            </w:r>
            <w:r w:rsidR="003F237B" w:rsidRPr="00454217">
              <w:rPr>
                <w:rStyle w:val="Hyperlink"/>
                <w:rFonts w:cs="Arial"/>
              </w:rPr>
              <w:t>Source Data Management – File OCR</w:t>
            </w:r>
            <w:r w:rsidR="003F237B">
              <w:rPr>
                <w:webHidden/>
              </w:rPr>
              <w:tab/>
            </w:r>
            <w:r w:rsidR="003F237B">
              <w:rPr>
                <w:webHidden/>
              </w:rPr>
              <w:fldChar w:fldCharType="begin"/>
            </w:r>
            <w:r w:rsidR="003F237B">
              <w:rPr>
                <w:webHidden/>
              </w:rPr>
              <w:instrText xml:space="preserve"> PAGEREF _Toc128490184 \h </w:instrText>
            </w:r>
            <w:r w:rsidR="003F237B">
              <w:rPr>
                <w:webHidden/>
              </w:rPr>
            </w:r>
            <w:r w:rsidR="003F237B">
              <w:rPr>
                <w:webHidden/>
              </w:rPr>
              <w:fldChar w:fldCharType="separate"/>
            </w:r>
            <w:r w:rsidR="003F237B">
              <w:rPr>
                <w:webHidden/>
              </w:rPr>
              <w:t>8</w:t>
            </w:r>
            <w:r w:rsidR="003F237B">
              <w:rPr>
                <w:webHidden/>
              </w:rPr>
              <w:fldChar w:fldCharType="end"/>
            </w:r>
          </w:hyperlink>
        </w:p>
        <w:p w14:paraId="7BF15A55" w14:textId="43B75FEA" w:rsidR="00C87A9B" w:rsidRPr="00687DB9" w:rsidRDefault="00C87A9B" w:rsidP="00687DB9">
          <w:pPr>
            <w:spacing w:before="120"/>
            <w:rPr>
              <w:rFonts w:ascii="Arial" w:hAnsi="Arial" w:cs="Arial"/>
              <w:noProof w:val="0"/>
              <w:sz w:val="22"/>
              <w:szCs w:val="22"/>
            </w:rPr>
          </w:pPr>
          <w:r w:rsidRPr="00403A6A">
            <w:rPr>
              <w:rFonts w:ascii="Arial" w:hAnsi="Arial" w:cs="Arial"/>
              <w:b/>
              <w:bCs/>
              <w:noProof w:val="0"/>
              <w:sz w:val="22"/>
              <w:szCs w:val="22"/>
            </w:rPr>
            <w:fldChar w:fldCharType="end"/>
          </w:r>
        </w:p>
      </w:sdtContent>
    </w:sdt>
    <w:bookmarkEnd w:id="8"/>
    <w:bookmarkEnd w:id="7"/>
    <w:bookmarkEnd w:id="6"/>
    <w:bookmarkEnd w:id="5"/>
    <w:bookmarkEnd w:id="4"/>
    <w:bookmarkEnd w:id="3"/>
    <w:bookmarkEnd w:id="2"/>
    <w:bookmarkEnd w:id="1"/>
    <w:p w14:paraId="4B288CC4" w14:textId="52C6AC88" w:rsidR="00DA5A6B" w:rsidRDefault="00DA5A6B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2AD5B0BA" w14:textId="0180C632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44401107" w14:textId="68DA2178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1342DB6D" w14:textId="06E8AE7B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277A5BE8" w14:textId="1C24A81A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4551B899" w14:textId="6B23A689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51B8D79F" w14:textId="3B34C05C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71C45BD7" w14:textId="15043FD1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5F110061" w14:textId="2A485FB5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358C6DC2" w14:textId="675B7E7F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3C10B1DE" w14:textId="6784626B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5CC09BBB" w14:textId="64232E3F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34B21482" w14:textId="2EC98F1A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4F99175C" w14:textId="3F221291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192F1EF8" w14:textId="3FC3BED9" w:rsidR="00732FA2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307DB83A" w14:textId="77777777" w:rsidR="00732FA2" w:rsidRPr="00687DB9" w:rsidRDefault="00732FA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</w:p>
    <w:p w14:paraId="4EF427F5" w14:textId="2198B748" w:rsidR="00DA5A6B" w:rsidRPr="00DA5A6B" w:rsidRDefault="009A25C5" w:rsidP="5E8EE70F">
      <w:pPr>
        <w:pStyle w:val="Heading1"/>
        <w:numPr>
          <w:ilvl w:val="0"/>
          <w:numId w:val="5"/>
        </w:numPr>
        <w:spacing w:before="120" w:after="100" w:afterAutospacing="1"/>
        <w:ind w:left="0" w:firstLine="0"/>
        <w:rPr>
          <w:rFonts w:eastAsia="Arial" w:cs="Arial"/>
          <w:noProof w:val="0"/>
        </w:rPr>
      </w:pPr>
      <w:r w:rsidRPr="5E8EE70F">
        <w:rPr>
          <w:rFonts w:eastAsia="Arial" w:cs="Arial"/>
          <w:noProof w:val="0"/>
        </w:rPr>
        <w:t xml:space="preserve"> </w:t>
      </w:r>
      <w:bookmarkStart w:id="9" w:name="_Toc128490178"/>
      <w:r w:rsidR="00CC5335" w:rsidRPr="5E8EE70F">
        <w:rPr>
          <w:rFonts w:eastAsia="Arial" w:cs="Arial"/>
          <w:noProof w:val="0"/>
        </w:rPr>
        <w:t>Abbreviation</w:t>
      </w:r>
      <w:bookmarkEnd w:id="9"/>
      <w:r w:rsidR="00CC5335" w:rsidRPr="5E8EE70F">
        <w:rPr>
          <w:rFonts w:eastAsia="Arial" w:cs="Arial"/>
          <w:noProof w:val="0"/>
        </w:rPr>
        <w:t xml:space="preserve"> </w:t>
      </w:r>
    </w:p>
    <w:p w14:paraId="32AB7E69" w14:textId="77295E14" w:rsidR="002C104C" w:rsidRPr="00687DB9" w:rsidRDefault="002C104C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  <w:r w:rsidRPr="00687DB9">
        <w:rPr>
          <w:rFonts w:ascii="Arial" w:hAnsi="Arial" w:cs="Arial"/>
          <w:noProof w:val="0"/>
          <w:sz w:val="22"/>
          <w:szCs w:val="22"/>
        </w:rPr>
        <w:t xml:space="preserve">CIMS </w:t>
      </w:r>
      <w:r w:rsidR="00C90828" w:rsidRPr="00687DB9">
        <w:rPr>
          <w:rFonts w:ascii="Arial" w:hAnsi="Arial" w:cs="Arial"/>
          <w:noProof w:val="0"/>
          <w:sz w:val="22"/>
          <w:szCs w:val="22"/>
        </w:rPr>
        <w:tab/>
      </w:r>
      <w:r w:rsidR="00C90828" w:rsidRPr="00687DB9">
        <w:rPr>
          <w:rFonts w:ascii="Arial" w:hAnsi="Arial" w:cs="Arial"/>
          <w:noProof w:val="0"/>
          <w:sz w:val="22"/>
          <w:szCs w:val="22"/>
        </w:rPr>
        <w:tab/>
      </w:r>
      <w:r w:rsidRPr="00687DB9">
        <w:rPr>
          <w:rFonts w:ascii="Arial" w:hAnsi="Arial" w:cs="Arial"/>
          <w:noProof w:val="0"/>
          <w:sz w:val="22"/>
          <w:szCs w:val="22"/>
        </w:rPr>
        <w:t xml:space="preserve">Clinical </w:t>
      </w:r>
      <w:r w:rsidR="00F368D6" w:rsidRPr="00687DB9">
        <w:rPr>
          <w:rFonts w:ascii="Arial" w:hAnsi="Arial" w:cs="Arial"/>
          <w:noProof w:val="0"/>
          <w:sz w:val="22"/>
          <w:szCs w:val="22"/>
        </w:rPr>
        <w:t>I</w:t>
      </w:r>
      <w:r w:rsidRPr="00687DB9">
        <w:rPr>
          <w:rFonts w:ascii="Arial" w:hAnsi="Arial" w:cs="Arial"/>
          <w:noProof w:val="0"/>
          <w:sz w:val="22"/>
          <w:szCs w:val="22"/>
        </w:rPr>
        <w:t xml:space="preserve">nformation </w:t>
      </w:r>
      <w:r w:rsidR="00F368D6" w:rsidRPr="00687DB9">
        <w:rPr>
          <w:rFonts w:ascii="Arial" w:hAnsi="Arial" w:cs="Arial"/>
          <w:noProof w:val="0"/>
          <w:sz w:val="22"/>
          <w:szCs w:val="22"/>
        </w:rPr>
        <w:t>M</w:t>
      </w:r>
      <w:r w:rsidRPr="00687DB9">
        <w:rPr>
          <w:rFonts w:ascii="Arial" w:hAnsi="Arial" w:cs="Arial"/>
          <w:noProof w:val="0"/>
          <w:sz w:val="22"/>
          <w:szCs w:val="22"/>
        </w:rPr>
        <w:t>anage</w:t>
      </w:r>
      <w:r w:rsidR="004665E0" w:rsidRPr="00687DB9">
        <w:rPr>
          <w:rFonts w:ascii="Arial" w:hAnsi="Arial" w:cs="Arial"/>
          <w:noProof w:val="0"/>
          <w:sz w:val="22"/>
          <w:szCs w:val="22"/>
        </w:rPr>
        <w:t>m</w:t>
      </w:r>
      <w:r w:rsidRPr="00687DB9">
        <w:rPr>
          <w:rFonts w:ascii="Arial" w:hAnsi="Arial" w:cs="Arial"/>
          <w:noProof w:val="0"/>
          <w:sz w:val="22"/>
          <w:szCs w:val="22"/>
        </w:rPr>
        <w:t xml:space="preserve">ent </w:t>
      </w:r>
      <w:r w:rsidR="00F368D6" w:rsidRPr="00687DB9">
        <w:rPr>
          <w:rFonts w:ascii="Arial" w:hAnsi="Arial" w:cs="Arial"/>
          <w:noProof w:val="0"/>
          <w:sz w:val="22"/>
          <w:szCs w:val="22"/>
        </w:rPr>
        <w:t>S</w:t>
      </w:r>
      <w:r w:rsidRPr="00687DB9">
        <w:rPr>
          <w:rFonts w:ascii="Arial" w:hAnsi="Arial" w:cs="Arial"/>
          <w:noProof w:val="0"/>
          <w:sz w:val="22"/>
          <w:szCs w:val="22"/>
        </w:rPr>
        <w:t>uite</w:t>
      </w:r>
    </w:p>
    <w:p w14:paraId="16EF7226" w14:textId="155AB1F5" w:rsidR="001567FA" w:rsidRDefault="001567FA" w:rsidP="00687DB9">
      <w:pPr>
        <w:spacing w:before="120"/>
        <w:rPr>
          <w:rFonts w:ascii="Arial" w:eastAsiaTheme="minorEastAsia" w:hAnsi="Arial" w:cs="Arial"/>
          <w:noProof w:val="0"/>
          <w:sz w:val="22"/>
          <w:szCs w:val="22"/>
          <w:lang w:eastAsia="zh-CN"/>
        </w:rPr>
      </w:pPr>
      <w:r w:rsidRPr="00687DB9">
        <w:rPr>
          <w:rFonts w:ascii="Arial" w:eastAsiaTheme="minorEastAsia" w:hAnsi="Arial" w:cs="Arial"/>
          <w:noProof w:val="0"/>
          <w:sz w:val="22"/>
          <w:szCs w:val="22"/>
          <w:lang w:eastAsia="zh-CN"/>
        </w:rPr>
        <w:t>COV</w:t>
      </w:r>
      <w:r w:rsidRPr="00687DB9">
        <w:rPr>
          <w:rFonts w:ascii="Arial" w:eastAsiaTheme="minorEastAsia" w:hAnsi="Arial" w:cs="Arial"/>
          <w:noProof w:val="0"/>
          <w:sz w:val="22"/>
          <w:szCs w:val="22"/>
          <w:lang w:eastAsia="zh-CN"/>
        </w:rPr>
        <w:tab/>
      </w:r>
      <w:r w:rsidRPr="00687DB9">
        <w:rPr>
          <w:rFonts w:ascii="Arial" w:eastAsiaTheme="minorEastAsia" w:hAnsi="Arial" w:cs="Arial"/>
          <w:noProof w:val="0"/>
          <w:sz w:val="22"/>
          <w:szCs w:val="22"/>
          <w:lang w:eastAsia="zh-CN"/>
        </w:rPr>
        <w:tab/>
        <w:t>Close-out Visit</w:t>
      </w:r>
    </w:p>
    <w:p w14:paraId="5369B89A" w14:textId="1C169044" w:rsidR="00362B12" w:rsidRPr="00687DB9" w:rsidRDefault="00362B12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  <w:r>
        <w:rPr>
          <w:rFonts w:ascii="Arial" w:eastAsiaTheme="minorEastAsia" w:hAnsi="Arial" w:cs="Arial"/>
          <w:noProof w:val="0"/>
          <w:sz w:val="22"/>
          <w:szCs w:val="22"/>
          <w:lang w:eastAsia="zh-CN"/>
        </w:rPr>
        <w:t>CRC                Clinical Research Coordinator</w:t>
      </w:r>
    </w:p>
    <w:p w14:paraId="18908AD8" w14:textId="66276AB3" w:rsidR="00F368D6" w:rsidRPr="00687DB9" w:rsidRDefault="00F368D6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  <w:r w:rsidRPr="00687DB9">
        <w:rPr>
          <w:rFonts w:ascii="Arial" w:hAnsi="Arial" w:cs="Arial"/>
          <w:noProof w:val="0"/>
          <w:sz w:val="22"/>
          <w:szCs w:val="22"/>
        </w:rPr>
        <w:t>CR</w:t>
      </w:r>
      <w:r w:rsidR="00AE29C8" w:rsidRPr="00687DB9">
        <w:rPr>
          <w:rFonts w:ascii="Arial" w:hAnsi="Arial" w:cs="Arial"/>
          <w:noProof w:val="0"/>
          <w:sz w:val="22"/>
          <w:szCs w:val="22"/>
        </w:rPr>
        <w:t>A</w:t>
      </w:r>
      <w:r w:rsidRPr="00687DB9">
        <w:rPr>
          <w:rFonts w:ascii="Arial" w:hAnsi="Arial" w:cs="Arial"/>
          <w:noProof w:val="0"/>
          <w:sz w:val="22"/>
          <w:szCs w:val="22"/>
        </w:rPr>
        <w:tab/>
      </w:r>
      <w:r w:rsidRPr="00687DB9">
        <w:rPr>
          <w:rFonts w:ascii="Arial" w:hAnsi="Arial" w:cs="Arial"/>
          <w:noProof w:val="0"/>
          <w:sz w:val="22"/>
          <w:szCs w:val="22"/>
        </w:rPr>
        <w:tab/>
        <w:t xml:space="preserve">Clinical Research </w:t>
      </w:r>
      <w:r w:rsidR="00AE29C8" w:rsidRPr="00687DB9">
        <w:rPr>
          <w:rFonts w:ascii="Arial" w:hAnsi="Arial" w:cs="Arial"/>
          <w:noProof w:val="0"/>
          <w:sz w:val="22"/>
          <w:szCs w:val="22"/>
        </w:rPr>
        <w:t>Associate</w:t>
      </w:r>
    </w:p>
    <w:p w14:paraId="19D75ECA" w14:textId="3D798DBB" w:rsidR="002C104C" w:rsidRPr="00687DB9" w:rsidRDefault="002C104C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  <w:r w:rsidRPr="00687DB9">
        <w:rPr>
          <w:rFonts w:ascii="Arial" w:hAnsi="Arial" w:cs="Arial"/>
          <w:noProof w:val="0"/>
          <w:sz w:val="22"/>
          <w:szCs w:val="22"/>
        </w:rPr>
        <w:t xml:space="preserve">DM </w:t>
      </w:r>
      <w:r w:rsidR="00C90828" w:rsidRPr="00687DB9">
        <w:rPr>
          <w:rFonts w:ascii="Arial" w:hAnsi="Arial" w:cs="Arial"/>
          <w:noProof w:val="0"/>
          <w:sz w:val="22"/>
          <w:szCs w:val="22"/>
        </w:rPr>
        <w:tab/>
      </w:r>
      <w:r w:rsidR="00C90828" w:rsidRPr="00687DB9">
        <w:rPr>
          <w:rFonts w:ascii="Arial" w:hAnsi="Arial" w:cs="Arial"/>
          <w:noProof w:val="0"/>
          <w:sz w:val="22"/>
          <w:szCs w:val="22"/>
        </w:rPr>
        <w:tab/>
      </w:r>
      <w:r w:rsidRPr="00687DB9">
        <w:rPr>
          <w:rFonts w:ascii="Arial" w:hAnsi="Arial" w:cs="Arial"/>
          <w:noProof w:val="0"/>
          <w:sz w:val="22"/>
          <w:szCs w:val="22"/>
        </w:rPr>
        <w:t>Data Manage</w:t>
      </w:r>
      <w:r w:rsidR="00C908E1">
        <w:rPr>
          <w:rFonts w:ascii="Arial" w:hAnsi="Arial" w:cs="Arial"/>
          <w:noProof w:val="0"/>
          <w:sz w:val="22"/>
          <w:szCs w:val="22"/>
        </w:rPr>
        <w:t>r</w:t>
      </w:r>
    </w:p>
    <w:p w14:paraId="665BFF72" w14:textId="5D3DB641" w:rsidR="002A6571" w:rsidRPr="00687DB9" w:rsidRDefault="002A6571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  <w:r w:rsidRPr="00687DB9">
        <w:rPr>
          <w:rFonts w:ascii="Arial" w:hAnsi="Arial" w:cs="Arial"/>
          <w:noProof w:val="0"/>
          <w:sz w:val="22"/>
          <w:szCs w:val="22"/>
        </w:rPr>
        <w:t xml:space="preserve">eCRF </w:t>
      </w:r>
      <w:r w:rsidRPr="00687DB9">
        <w:rPr>
          <w:rFonts w:ascii="Arial" w:hAnsi="Arial" w:cs="Arial"/>
          <w:noProof w:val="0"/>
          <w:sz w:val="22"/>
          <w:szCs w:val="22"/>
        </w:rPr>
        <w:tab/>
      </w:r>
      <w:r w:rsidRPr="00687DB9">
        <w:rPr>
          <w:rFonts w:ascii="Arial" w:hAnsi="Arial" w:cs="Arial"/>
          <w:noProof w:val="0"/>
          <w:sz w:val="22"/>
          <w:szCs w:val="22"/>
        </w:rPr>
        <w:tab/>
        <w:t>Electronic Case Report For</w:t>
      </w:r>
      <w:r w:rsidR="004E5E8E" w:rsidRPr="00687DB9">
        <w:rPr>
          <w:rFonts w:ascii="Arial" w:hAnsi="Arial" w:cs="Arial"/>
          <w:noProof w:val="0"/>
          <w:sz w:val="22"/>
          <w:szCs w:val="22"/>
        </w:rPr>
        <w:t>m</w:t>
      </w:r>
    </w:p>
    <w:p w14:paraId="24D17ABF" w14:textId="1B458F96" w:rsidR="006034F5" w:rsidRDefault="006034F5" w:rsidP="00687DB9">
      <w:pPr>
        <w:spacing w:before="120"/>
        <w:rPr>
          <w:rStyle w:val="Emphasis"/>
          <w:rFonts w:ascii="Arial" w:hAnsi="Arial" w:cs="Arial"/>
          <w:b w:val="0"/>
          <w:bCs w:val="0"/>
          <w:iCs/>
          <w:noProof w:val="0"/>
          <w:color w:val="000000" w:themeColor="text1"/>
          <w:sz w:val="22"/>
          <w:szCs w:val="22"/>
          <w:shd w:val="clear" w:color="auto" w:fill="FFFFFF"/>
        </w:rPr>
      </w:pPr>
      <w:r w:rsidRPr="00687DB9">
        <w:rPr>
          <w:rFonts w:ascii="Arial" w:hAnsi="Arial" w:cs="Arial"/>
          <w:noProof w:val="0"/>
          <w:sz w:val="22"/>
          <w:szCs w:val="22"/>
        </w:rPr>
        <w:t>EDC</w:t>
      </w:r>
      <w:r w:rsidRPr="00687DB9">
        <w:rPr>
          <w:rFonts w:ascii="Arial" w:hAnsi="Arial" w:cs="Arial"/>
          <w:noProof w:val="0"/>
          <w:sz w:val="22"/>
          <w:szCs w:val="22"/>
        </w:rPr>
        <w:tab/>
      </w:r>
      <w:r w:rsidRPr="00687DB9">
        <w:rPr>
          <w:rFonts w:ascii="Arial" w:hAnsi="Arial" w:cs="Arial"/>
          <w:noProof w:val="0"/>
          <w:sz w:val="22"/>
          <w:szCs w:val="22"/>
        </w:rPr>
        <w:tab/>
      </w:r>
      <w:r w:rsidRPr="00687DB9">
        <w:rPr>
          <w:rFonts w:ascii="Arial" w:hAnsi="Arial" w:cs="Arial"/>
          <w:noProof w:val="0"/>
          <w:color w:val="000000" w:themeColor="text1"/>
          <w:sz w:val="22"/>
          <w:szCs w:val="22"/>
          <w:shd w:val="clear" w:color="auto" w:fill="FFFFFF"/>
        </w:rPr>
        <w:t>Electronic </w:t>
      </w:r>
      <w:r w:rsidRPr="00687DB9">
        <w:rPr>
          <w:rStyle w:val="Emphasis"/>
          <w:rFonts w:ascii="Arial" w:hAnsi="Arial" w:cs="Arial"/>
          <w:b w:val="0"/>
          <w:bCs w:val="0"/>
          <w:iCs/>
          <w:noProof w:val="0"/>
          <w:color w:val="000000" w:themeColor="text1"/>
          <w:sz w:val="22"/>
          <w:szCs w:val="22"/>
          <w:shd w:val="clear" w:color="auto" w:fill="FFFFFF"/>
        </w:rPr>
        <w:t>Data Capture</w:t>
      </w:r>
    </w:p>
    <w:p w14:paraId="56A237E6" w14:textId="263D5926" w:rsidR="009922D8" w:rsidRPr="00687DB9" w:rsidRDefault="009922D8" w:rsidP="00687DB9">
      <w:pPr>
        <w:spacing w:before="120"/>
        <w:rPr>
          <w:rStyle w:val="Emphasis"/>
          <w:rFonts w:ascii="Arial" w:hAnsi="Arial" w:cs="Arial"/>
          <w:b w:val="0"/>
          <w:bCs w:val="0"/>
          <w:iCs/>
          <w:noProof w:val="0"/>
          <w:color w:val="000000" w:themeColor="text1"/>
          <w:sz w:val="22"/>
          <w:szCs w:val="22"/>
          <w:shd w:val="clear" w:color="auto" w:fill="FFFFFF"/>
        </w:rPr>
      </w:pPr>
      <w:r>
        <w:rPr>
          <w:rStyle w:val="Emphasis"/>
          <w:rFonts w:ascii="Arial" w:hAnsi="Arial" w:cs="Arial"/>
          <w:b w:val="0"/>
          <w:bCs w:val="0"/>
          <w:iCs/>
          <w:noProof w:val="0"/>
          <w:color w:val="000000" w:themeColor="text1"/>
          <w:sz w:val="22"/>
          <w:szCs w:val="22"/>
          <w:shd w:val="clear" w:color="auto" w:fill="FFFFFF"/>
        </w:rPr>
        <w:t>OCR               Optical Character Recognition</w:t>
      </w:r>
    </w:p>
    <w:p w14:paraId="05DBD27D" w14:textId="0D44F132" w:rsidR="005A4506" w:rsidRPr="00687DB9" w:rsidRDefault="005A4506" w:rsidP="00687DB9">
      <w:pPr>
        <w:spacing w:before="120"/>
        <w:rPr>
          <w:rFonts w:ascii="Arial" w:hAnsi="Arial" w:cs="Arial"/>
          <w:noProof w:val="0"/>
          <w:color w:val="000000" w:themeColor="text1"/>
          <w:sz w:val="22"/>
          <w:szCs w:val="22"/>
        </w:rPr>
      </w:pPr>
      <w:r w:rsidRPr="00687DB9">
        <w:rPr>
          <w:rStyle w:val="Emphasis"/>
          <w:rFonts w:ascii="Arial" w:hAnsi="Arial" w:cs="Arial"/>
          <w:b w:val="0"/>
          <w:bCs w:val="0"/>
          <w:iCs/>
          <w:noProof w:val="0"/>
          <w:color w:val="000000" w:themeColor="text1"/>
          <w:sz w:val="22"/>
          <w:szCs w:val="22"/>
          <w:shd w:val="clear" w:color="auto" w:fill="FFFFFF"/>
        </w:rPr>
        <w:t>P</w:t>
      </w:r>
      <w:r w:rsidR="00486358">
        <w:rPr>
          <w:rStyle w:val="Emphasis"/>
          <w:rFonts w:ascii="Arial" w:hAnsi="Arial" w:cs="Arial"/>
          <w:b w:val="0"/>
          <w:bCs w:val="0"/>
          <w:iCs/>
          <w:noProof w:val="0"/>
          <w:color w:val="000000" w:themeColor="text1"/>
          <w:sz w:val="22"/>
          <w:szCs w:val="22"/>
          <w:shd w:val="clear" w:color="auto" w:fill="FFFFFF"/>
        </w:rPr>
        <w:t>I</w:t>
      </w:r>
      <w:r w:rsidRPr="00687DB9">
        <w:rPr>
          <w:rStyle w:val="Emphasis"/>
          <w:rFonts w:ascii="Arial" w:hAnsi="Arial" w:cs="Arial"/>
          <w:b w:val="0"/>
          <w:bCs w:val="0"/>
          <w:iCs/>
          <w:noProof w:val="0"/>
          <w:color w:val="000000" w:themeColor="text1"/>
          <w:sz w:val="22"/>
          <w:szCs w:val="22"/>
          <w:shd w:val="clear" w:color="auto" w:fill="FFFFFF"/>
        </w:rPr>
        <w:tab/>
      </w:r>
      <w:r w:rsidRPr="00687DB9">
        <w:rPr>
          <w:rStyle w:val="Emphasis"/>
          <w:rFonts w:ascii="Arial" w:hAnsi="Arial" w:cs="Arial"/>
          <w:b w:val="0"/>
          <w:bCs w:val="0"/>
          <w:iCs/>
          <w:noProof w:val="0"/>
          <w:color w:val="000000" w:themeColor="text1"/>
          <w:sz w:val="22"/>
          <w:szCs w:val="22"/>
          <w:shd w:val="clear" w:color="auto" w:fill="FFFFFF"/>
        </w:rPr>
        <w:tab/>
        <w:t>Pr</w:t>
      </w:r>
      <w:r w:rsidR="00486358">
        <w:rPr>
          <w:rStyle w:val="Emphasis"/>
          <w:rFonts w:ascii="Arial" w:hAnsi="Arial" w:cs="Arial"/>
          <w:b w:val="0"/>
          <w:bCs w:val="0"/>
          <w:iCs/>
          <w:noProof w:val="0"/>
          <w:color w:val="000000" w:themeColor="text1"/>
          <w:sz w:val="22"/>
          <w:szCs w:val="22"/>
          <w:shd w:val="clear" w:color="auto" w:fill="FFFFFF"/>
        </w:rPr>
        <w:t>incipal Investigator</w:t>
      </w:r>
    </w:p>
    <w:p w14:paraId="5B1A243D" w14:textId="54395802" w:rsidR="00996DAE" w:rsidRPr="00687DB9" w:rsidRDefault="00996DAE" w:rsidP="00687DB9">
      <w:pPr>
        <w:spacing w:before="120"/>
        <w:rPr>
          <w:rFonts w:ascii="Arial" w:hAnsi="Arial" w:cs="Arial"/>
          <w:noProof w:val="0"/>
          <w:sz w:val="22"/>
          <w:szCs w:val="22"/>
        </w:rPr>
      </w:pPr>
      <w:r w:rsidRPr="5E8EE70F">
        <w:rPr>
          <w:rFonts w:ascii="Arial" w:hAnsi="Arial" w:cs="Arial"/>
          <w:noProof w:val="0"/>
          <w:sz w:val="22"/>
          <w:szCs w:val="22"/>
        </w:rPr>
        <w:t>UAT</w:t>
      </w:r>
      <w:r>
        <w:tab/>
      </w:r>
      <w:r>
        <w:tab/>
      </w:r>
      <w:r w:rsidRPr="5E8EE70F">
        <w:rPr>
          <w:rFonts w:ascii="Arial" w:hAnsi="Arial" w:cs="Arial"/>
          <w:noProof w:val="0"/>
          <w:sz w:val="22"/>
          <w:szCs w:val="22"/>
        </w:rPr>
        <w:t>User Acceptance Test</w:t>
      </w:r>
    </w:p>
    <w:p w14:paraId="1BF6A166" w14:textId="1F661750" w:rsidR="5E8EE70F" w:rsidRDefault="5E8EE70F" w:rsidP="5E8EE70F">
      <w:pPr>
        <w:pStyle w:val="Heading1"/>
        <w:spacing w:before="120"/>
        <w:rPr>
          <w:rFonts w:eastAsia="Arial" w:cs="Arial"/>
        </w:rPr>
      </w:pPr>
    </w:p>
    <w:p w14:paraId="2A991EF2" w14:textId="4F44FD4F" w:rsidR="00732FA2" w:rsidRDefault="00732FA2" w:rsidP="00732FA2"/>
    <w:p w14:paraId="24B69FE9" w14:textId="77777777" w:rsidR="00732FA2" w:rsidRPr="00732FA2" w:rsidRDefault="00732FA2" w:rsidP="00732FA2"/>
    <w:p w14:paraId="49D6100A" w14:textId="3DCC97D8" w:rsidR="002C104C" w:rsidRPr="00687DB9" w:rsidRDefault="00CC5335" w:rsidP="5E8EE70F">
      <w:pPr>
        <w:pStyle w:val="Heading1"/>
        <w:numPr>
          <w:ilvl w:val="0"/>
          <w:numId w:val="5"/>
        </w:numPr>
        <w:spacing w:before="120" w:after="100" w:afterAutospacing="1"/>
        <w:rPr>
          <w:rFonts w:eastAsia="Arial" w:cs="Arial"/>
        </w:rPr>
      </w:pPr>
      <w:bookmarkStart w:id="10" w:name="_Toc128490179"/>
      <w:r w:rsidRPr="5E8EE70F">
        <w:rPr>
          <w:rFonts w:eastAsia="Arial" w:cs="Arial"/>
        </w:rPr>
        <w:t>Introduction</w:t>
      </w:r>
      <w:bookmarkEnd w:id="10"/>
      <w:r w:rsidRPr="5E8EE70F">
        <w:rPr>
          <w:rFonts w:eastAsia="Arial" w:cs="Arial"/>
        </w:rPr>
        <w:t xml:space="preserve"> </w:t>
      </w:r>
    </w:p>
    <w:p w14:paraId="550310CB" w14:textId="7FF273D8" w:rsidR="00C90828" w:rsidRPr="00687DB9" w:rsidRDefault="20DBBD9A" w:rsidP="5E10B4F1">
      <w:pPr>
        <w:spacing w:before="120" w:after="100" w:afterAutospacing="1"/>
        <w:rPr>
          <w:rFonts w:ascii="Arial" w:hAnsi="Arial" w:cs="Arial"/>
          <w:noProof w:val="0"/>
          <w:sz w:val="22"/>
          <w:szCs w:val="22"/>
        </w:rPr>
      </w:pPr>
      <w:r w:rsidRPr="5E8EE70F">
        <w:rPr>
          <w:rFonts w:ascii="Arial" w:hAnsi="Arial" w:cs="Arial"/>
          <w:noProof w:val="0"/>
          <w:sz w:val="22"/>
          <w:szCs w:val="22"/>
        </w:rPr>
        <w:t xml:space="preserve">The purpose of this user manual is to provide support for the eSource Module. It contains detailed, step-by-step instructions for mapping data from the original CRF to the eCRF using a template file, and filing OCR in the Source Data Management section of the Clinical Information Management Suite. </w:t>
      </w:r>
      <w:r w:rsidR="00F368D6" w:rsidRPr="5E8EE70F">
        <w:rPr>
          <w:rFonts w:ascii="Arial" w:hAnsi="Arial" w:cs="Arial"/>
          <w:noProof w:val="0"/>
          <w:sz w:val="22"/>
          <w:szCs w:val="22"/>
        </w:rPr>
        <w:t>(</w:t>
      </w:r>
      <w:r w:rsidR="002C104C" w:rsidRPr="5E8EE70F">
        <w:rPr>
          <w:rFonts w:ascii="Arial" w:hAnsi="Arial" w:cs="Arial"/>
          <w:noProof w:val="0"/>
          <w:sz w:val="22"/>
          <w:szCs w:val="22"/>
        </w:rPr>
        <w:t>C</w:t>
      </w:r>
      <w:r w:rsidR="00B213F9" w:rsidRPr="5E8EE70F">
        <w:rPr>
          <w:rFonts w:ascii="Arial" w:hAnsi="Arial" w:cs="Arial"/>
          <w:noProof w:val="0"/>
          <w:sz w:val="22"/>
          <w:szCs w:val="22"/>
        </w:rPr>
        <w:t>IM</w:t>
      </w:r>
      <w:r w:rsidR="002C104C" w:rsidRPr="5E8EE70F">
        <w:rPr>
          <w:rFonts w:ascii="Arial" w:hAnsi="Arial" w:cs="Arial"/>
          <w:noProof w:val="0"/>
          <w:sz w:val="22"/>
          <w:szCs w:val="22"/>
        </w:rPr>
        <w:t>S</w:t>
      </w:r>
      <w:r w:rsidR="00F368D6" w:rsidRPr="5E8EE70F">
        <w:rPr>
          <w:rFonts w:ascii="Arial" w:hAnsi="Arial" w:cs="Arial"/>
          <w:noProof w:val="0"/>
          <w:sz w:val="22"/>
          <w:szCs w:val="22"/>
        </w:rPr>
        <w:t>)</w:t>
      </w:r>
      <w:r w:rsidR="002C104C" w:rsidRPr="5E8EE70F">
        <w:rPr>
          <w:rFonts w:ascii="Arial" w:hAnsi="Arial" w:cs="Arial"/>
          <w:noProof w:val="0"/>
          <w:sz w:val="22"/>
          <w:szCs w:val="22"/>
        </w:rPr>
        <w:t xml:space="preserve">.  </w:t>
      </w:r>
    </w:p>
    <w:p w14:paraId="12569B1D" w14:textId="621165FB" w:rsidR="5E8EE70F" w:rsidRDefault="5E8EE70F" w:rsidP="5E8EE70F">
      <w:pPr>
        <w:pStyle w:val="Heading1"/>
        <w:spacing w:before="120" w:afterAutospacing="1"/>
        <w:rPr>
          <w:rFonts w:cs="Arial"/>
          <w:noProof w:val="0"/>
          <w:szCs w:val="24"/>
        </w:rPr>
      </w:pPr>
    </w:p>
    <w:p w14:paraId="50823103" w14:textId="2D9F3055" w:rsidR="00732FA2" w:rsidRDefault="00732FA2" w:rsidP="00732FA2"/>
    <w:p w14:paraId="4F0E0A77" w14:textId="2542C756" w:rsidR="00732FA2" w:rsidRDefault="00732FA2" w:rsidP="00732FA2"/>
    <w:p w14:paraId="0DE5E35F" w14:textId="273948A8" w:rsidR="00732FA2" w:rsidRDefault="00732FA2" w:rsidP="00732FA2"/>
    <w:p w14:paraId="5BA5202F" w14:textId="3C64F637" w:rsidR="00732FA2" w:rsidRDefault="00732FA2" w:rsidP="00732FA2"/>
    <w:p w14:paraId="08466770" w14:textId="067371C6" w:rsidR="00732FA2" w:rsidRDefault="00732FA2" w:rsidP="00732FA2"/>
    <w:p w14:paraId="15E0764D" w14:textId="0551F467" w:rsidR="00732FA2" w:rsidRDefault="00732FA2" w:rsidP="00732FA2"/>
    <w:p w14:paraId="3419B450" w14:textId="76E253C9" w:rsidR="00732FA2" w:rsidRDefault="00732FA2" w:rsidP="00732FA2"/>
    <w:p w14:paraId="63B52F24" w14:textId="6B050E26" w:rsidR="00732FA2" w:rsidRDefault="00732FA2" w:rsidP="00732FA2"/>
    <w:p w14:paraId="3BFCC4C9" w14:textId="62333B11" w:rsidR="00732FA2" w:rsidRDefault="00732FA2" w:rsidP="00732FA2"/>
    <w:p w14:paraId="626DF934" w14:textId="0C04D69E" w:rsidR="00732FA2" w:rsidRDefault="00732FA2" w:rsidP="00732FA2"/>
    <w:p w14:paraId="30AA2A31" w14:textId="16422499" w:rsidR="00732FA2" w:rsidRDefault="00732FA2" w:rsidP="00732FA2"/>
    <w:p w14:paraId="0282AC4C" w14:textId="6DAAEC2C" w:rsidR="00732FA2" w:rsidRDefault="00732FA2" w:rsidP="00732FA2"/>
    <w:p w14:paraId="51333311" w14:textId="660750CE" w:rsidR="00732FA2" w:rsidRDefault="00732FA2" w:rsidP="00732FA2"/>
    <w:p w14:paraId="41B3D0FE" w14:textId="0425157D" w:rsidR="00732FA2" w:rsidRDefault="00732FA2" w:rsidP="00732FA2"/>
    <w:p w14:paraId="1DB620E6" w14:textId="4FE90110" w:rsidR="00732FA2" w:rsidRDefault="00732FA2" w:rsidP="00732FA2"/>
    <w:p w14:paraId="38DA94C9" w14:textId="542CDD92" w:rsidR="00732FA2" w:rsidRDefault="00732FA2" w:rsidP="00732FA2"/>
    <w:p w14:paraId="583D0E4B" w14:textId="011B1449" w:rsidR="00732FA2" w:rsidRDefault="00732FA2" w:rsidP="00732FA2"/>
    <w:p w14:paraId="06E5DFFB" w14:textId="77777777" w:rsidR="00A723FD" w:rsidRDefault="00A723FD" w:rsidP="00732FA2"/>
    <w:p w14:paraId="3A59D2D4" w14:textId="77777777" w:rsidR="00732FA2" w:rsidRPr="00732FA2" w:rsidRDefault="00732FA2" w:rsidP="00732FA2"/>
    <w:p w14:paraId="2071F5FD" w14:textId="1F0DCB1B" w:rsidR="009A25C5" w:rsidRPr="00687DB9" w:rsidRDefault="00362B12" w:rsidP="5E8EE70F">
      <w:pPr>
        <w:pStyle w:val="Heading1"/>
        <w:numPr>
          <w:ilvl w:val="0"/>
          <w:numId w:val="5"/>
        </w:numPr>
        <w:spacing w:before="120" w:afterAutospacing="1"/>
        <w:rPr>
          <w:rFonts w:eastAsia="Arial" w:cs="Arial"/>
          <w:noProof w:val="0"/>
          <w:szCs w:val="24"/>
        </w:rPr>
      </w:pPr>
      <w:bookmarkStart w:id="11" w:name="_Toc128490180"/>
      <w:r w:rsidRPr="5E8EE70F">
        <w:rPr>
          <w:rFonts w:eastAsia="Arial" w:cs="Arial"/>
          <w:noProof w:val="0"/>
          <w:szCs w:val="24"/>
        </w:rPr>
        <w:t>Source Data Management</w:t>
      </w:r>
      <w:bookmarkEnd w:id="11"/>
    </w:p>
    <w:p w14:paraId="0B3F0EBB" w14:textId="54EEAF94" w:rsidR="001236FC" w:rsidRPr="00687DB9" w:rsidRDefault="008A042E" w:rsidP="00687DB9">
      <w:pPr>
        <w:pStyle w:val="Heading1"/>
        <w:numPr>
          <w:ilvl w:val="0"/>
          <w:numId w:val="14"/>
        </w:numPr>
        <w:spacing w:before="120" w:after="240"/>
        <w:rPr>
          <w:rFonts w:cs="Arial"/>
          <w:noProof w:val="0"/>
        </w:rPr>
      </w:pPr>
      <w:bookmarkStart w:id="12" w:name="_Toc128490181"/>
      <w:r w:rsidRPr="00687DB9">
        <w:rPr>
          <w:rFonts w:cs="Arial"/>
          <w:noProof w:val="0"/>
        </w:rPr>
        <w:t>User Log In/Log Off/Password Change</w:t>
      </w:r>
      <w:bookmarkStart w:id="13" w:name="_Toc354406340"/>
      <w:bookmarkStart w:id="14" w:name="_Toc354408034"/>
      <w:bookmarkStart w:id="15" w:name="_Toc354660998"/>
      <w:bookmarkEnd w:id="12"/>
    </w:p>
    <w:p w14:paraId="467DBD4B" w14:textId="557EED9A" w:rsidR="00DE7A85" w:rsidRPr="00687DB9" w:rsidRDefault="00574CDB" w:rsidP="00687DB9">
      <w:pPr>
        <w:pStyle w:val="ListParagraph"/>
        <w:numPr>
          <w:ilvl w:val="1"/>
          <w:numId w:val="14"/>
        </w:numPr>
        <w:spacing w:before="120"/>
        <w:rPr>
          <w:rFonts w:ascii="Arial" w:hAnsi="Arial" w:cs="Arial"/>
          <w:bCs/>
          <w:noProof w:val="0"/>
          <w:color w:val="000000" w:themeColor="text1"/>
          <w:sz w:val="22"/>
          <w:szCs w:val="22"/>
        </w:rPr>
      </w:pPr>
      <w:r w:rsidRPr="00687DB9">
        <w:rPr>
          <w:rFonts w:ascii="Arial" w:hAnsi="Arial" w:cs="Arial"/>
          <w:noProof w:val="0"/>
          <w:sz w:val="22"/>
          <w:szCs w:val="22"/>
        </w:rPr>
        <w:t xml:space="preserve">Identical username and password for CIMS </w:t>
      </w:r>
      <w:r w:rsidR="00443921" w:rsidRPr="00687DB9">
        <w:rPr>
          <w:rFonts w:ascii="Arial" w:hAnsi="Arial" w:cs="Arial"/>
          <w:noProof w:val="0"/>
          <w:sz w:val="22"/>
          <w:szCs w:val="22"/>
        </w:rPr>
        <w:t>e</w:t>
      </w:r>
      <w:r w:rsidR="006034F5" w:rsidRPr="00687DB9">
        <w:rPr>
          <w:rFonts w:ascii="Arial" w:hAnsi="Arial" w:cs="Arial"/>
          <w:noProof w:val="0"/>
          <w:sz w:val="22"/>
          <w:szCs w:val="22"/>
        </w:rPr>
        <w:t>CRF Data Management (EDC)</w:t>
      </w:r>
      <w:r w:rsidR="0071042F" w:rsidRPr="00687DB9">
        <w:rPr>
          <w:rFonts w:ascii="Arial" w:hAnsi="Arial" w:cs="Arial"/>
          <w:noProof w:val="0"/>
          <w:sz w:val="22"/>
          <w:szCs w:val="22"/>
        </w:rPr>
        <w:t>.</w:t>
      </w:r>
      <w:r w:rsidRPr="00687DB9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385B3C65" w14:textId="245E0D9A" w:rsidR="00DE7A85" w:rsidRPr="00687DB9" w:rsidRDefault="2F47921F" w:rsidP="249BDA48">
      <w:pPr>
        <w:pStyle w:val="ListParagraph"/>
        <w:numPr>
          <w:ilvl w:val="1"/>
          <w:numId w:val="14"/>
        </w:numPr>
        <w:spacing w:before="120"/>
        <w:rPr>
          <w:rFonts w:ascii="Arial" w:hAnsi="Arial" w:cs="Arial"/>
          <w:noProof w:val="0"/>
          <w:color w:val="000000" w:themeColor="text1"/>
          <w:sz w:val="22"/>
          <w:szCs w:val="22"/>
        </w:rPr>
      </w:pPr>
      <w:r w:rsidRPr="249BDA48">
        <w:rPr>
          <w:rFonts w:ascii="Arial" w:hAnsi="Arial" w:cs="Arial"/>
          <w:noProof w:val="0"/>
          <w:sz w:val="22"/>
          <w:szCs w:val="22"/>
        </w:rPr>
        <w:t>Change Password or Forgot Username/Password: Refer to Electronic Case Report Form Completion Guidelines (</w:t>
      </w:r>
      <w:proofErr w:type="spellStart"/>
      <w:r w:rsidRPr="249BDA48">
        <w:rPr>
          <w:rFonts w:ascii="Arial" w:hAnsi="Arial" w:cs="Arial"/>
          <w:noProof w:val="0"/>
          <w:sz w:val="22"/>
          <w:szCs w:val="22"/>
        </w:rPr>
        <w:t>eCCG</w:t>
      </w:r>
      <w:proofErr w:type="spellEnd"/>
      <w:r w:rsidRPr="249BDA48">
        <w:rPr>
          <w:rFonts w:ascii="Arial" w:hAnsi="Arial" w:cs="Arial"/>
          <w:noProof w:val="0"/>
          <w:sz w:val="22"/>
          <w:szCs w:val="22"/>
        </w:rPr>
        <w:t>).</w:t>
      </w:r>
    </w:p>
    <w:p w14:paraId="6E6F6134" w14:textId="245E0D9A" w:rsidR="00574CDB" w:rsidRDefault="5396746C" w:rsidP="5FC54D0C">
      <w:pPr>
        <w:pStyle w:val="ListParagraph"/>
        <w:numPr>
          <w:ilvl w:val="1"/>
          <w:numId w:val="14"/>
        </w:numPr>
        <w:spacing w:before="120"/>
        <w:rPr>
          <w:rFonts w:ascii="Arial" w:hAnsi="Arial" w:cs="Arial"/>
          <w:noProof w:val="0"/>
          <w:color w:val="000000" w:themeColor="text1"/>
          <w:sz w:val="22"/>
          <w:szCs w:val="22"/>
        </w:rPr>
      </w:pPr>
      <w:r w:rsidRPr="249BDA48">
        <w:rPr>
          <w:rFonts w:ascii="Arial" w:hAnsi="Arial" w:cs="Arial"/>
          <w:noProof w:val="0"/>
          <w:sz w:val="22"/>
          <w:szCs w:val="22"/>
        </w:rPr>
        <w:t xml:space="preserve">CIMS Home page (Figure 1) </w:t>
      </w:r>
      <w:commentRangeStart w:id="16"/>
      <w:commentRangeEnd w:id="16"/>
      <w:r w:rsidR="00574CDB">
        <w:rPr>
          <w:rStyle w:val="CommentReference"/>
        </w:rPr>
        <w:commentReference w:id="16"/>
      </w:r>
    </w:p>
    <w:p w14:paraId="001874F9" w14:textId="3BCE6126" w:rsidR="5FC54D0C" w:rsidRDefault="5FC54D0C" w:rsidP="5FC54D0C">
      <w:pPr>
        <w:spacing w:before="120"/>
        <w:rPr>
          <w:rFonts w:ascii="Arial" w:hAnsi="Arial" w:cs="Arial"/>
          <w:noProof w:val="0"/>
          <w:color w:val="000000" w:themeColor="text1"/>
          <w:sz w:val="22"/>
          <w:szCs w:val="22"/>
        </w:rPr>
      </w:pPr>
    </w:p>
    <w:p w14:paraId="7771C049" w14:textId="77777777" w:rsidR="00A723FD" w:rsidRDefault="00A723FD" w:rsidP="5FC54D0C">
      <w:pPr>
        <w:spacing w:before="120"/>
        <w:rPr>
          <w:rFonts w:ascii="Arial" w:hAnsi="Arial" w:cs="Arial"/>
          <w:noProof w:val="0"/>
          <w:color w:val="000000" w:themeColor="text1"/>
          <w:sz w:val="22"/>
          <w:szCs w:val="22"/>
        </w:rPr>
      </w:pPr>
    </w:p>
    <w:p w14:paraId="45203EC6" w14:textId="245E0D9A" w:rsidR="6EEE258A" w:rsidRDefault="4383AECF" w:rsidP="249BDA48">
      <w:pPr>
        <w:spacing w:before="120" w:afterAutospacing="1"/>
        <w:jc w:val="center"/>
      </w:pPr>
      <w:r>
        <w:drawing>
          <wp:inline distT="0" distB="0" distL="0" distR="0" wp14:anchorId="3CD4FBA1" wp14:editId="3AB65D03">
            <wp:extent cx="5289550" cy="2387600"/>
            <wp:effectExtent l="0" t="0" r="6350" b="0"/>
            <wp:docPr id="14901846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850" cy="238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157F" w14:textId="245E0D9A" w:rsidR="249BDA48" w:rsidRDefault="249BDA48" w:rsidP="249BDA48">
      <w:pPr>
        <w:spacing w:before="120" w:afterAutospacing="1"/>
        <w:jc w:val="center"/>
      </w:pPr>
    </w:p>
    <w:p w14:paraId="25EB9C57" w14:textId="6D2FB01F" w:rsidR="5FC54D0C" w:rsidRDefault="4383AECF" w:rsidP="249BDA48">
      <w:pPr>
        <w:pStyle w:val="Heading6"/>
        <w:spacing w:before="120" w:afterAutospacing="1"/>
        <w:jc w:val="center"/>
        <w:rPr>
          <w:rFonts w:ascii="Arial" w:eastAsiaTheme="minorEastAsia" w:hAnsi="Arial" w:cs="Arial"/>
          <w:noProof w:val="0"/>
          <w:sz w:val="20"/>
          <w:szCs w:val="20"/>
          <w:lang w:eastAsia="zh-CN"/>
        </w:rPr>
      </w:pPr>
      <w:r w:rsidRPr="249BDA48">
        <w:rPr>
          <w:rFonts w:ascii="Arial" w:eastAsiaTheme="minorEastAsia" w:hAnsi="Arial" w:cs="Arial"/>
          <w:noProof w:val="0"/>
          <w:sz w:val="20"/>
          <w:szCs w:val="20"/>
          <w:lang w:eastAsia="zh-CN"/>
        </w:rPr>
        <w:t>Figure 1 – CIMS Home Page</w:t>
      </w:r>
    </w:p>
    <w:p w14:paraId="5F566A14" w14:textId="1488B977" w:rsidR="5FC54D0C" w:rsidRDefault="5FC54D0C" w:rsidP="5FC54D0C">
      <w:pPr>
        <w:spacing w:before="120"/>
        <w:rPr>
          <w:rFonts w:ascii="Arial" w:hAnsi="Arial" w:cs="Arial"/>
          <w:noProof w:val="0"/>
          <w:color w:val="000000" w:themeColor="text1"/>
          <w:sz w:val="22"/>
          <w:szCs w:val="22"/>
        </w:rPr>
      </w:pPr>
    </w:p>
    <w:p w14:paraId="1B160784" w14:textId="4D2E502C" w:rsidR="5FC54D0C" w:rsidRPr="00732FA2" w:rsidRDefault="46EAC627" w:rsidP="249BDA48">
      <w:pPr>
        <w:pStyle w:val="ListParagraph"/>
        <w:numPr>
          <w:ilvl w:val="1"/>
          <w:numId w:val="14"/>
        </w:numPr>
        <w:spacing w:before="120"/>
        <w:rPr>
          <w:noProof w:val="0"/>
        </w:rPr>
      </w:pPr>
      <w:r w:rsidRPr="5FC54D0C">
        <w:rPr>
          <w:rFonts w:ascii="Arial" w:eastAsia="Arial" w:hAnsi="Arial" w:cs="Arial"/>
          <w:noProof w:val="0"/>
          <w:color w:val="000000" w:themeColor="text1"/>
          <w:sz w:val="22"/>
          <w:szCs w:val="22"/>
        </w:rPr>
        <w:t>If there is no operation for more than 30 minutes, the system will automatically log out, and any unsaved changes or input will be lost.</w:t>
      </w:r>
      <w:bookmarkStart w:id="17" w:name="_Toc529284015"/>
      <w:bookmarkStart w:id="18" w:name="_Toc529284852"/>
      <w:bookmarkStart w:id="19" w:name="_Toc11327471"/>
    </w:p>
    <w:p w14:paraId="202E55B5" w14:textId="61EAB1FE" w:rsidR="5FC54D0C" w:rsidRDefault="5FC54D0C" w:rsidP="5FC54D0C">
      <w:pPr>
        <w:rPr>
          <w:noProof w:val="0"/>
        </w:rPr>
      </w:pPr>
    </w:p>
    <w:p w14:paraId="03BB58AF" w14:textId="4545EB45" w:rsidR="00A723FD" w:rsidRDefault="00A723FD" w:rsidP="5FC54D0C">
      <w:pPr>
        <w:rPr>
          <w:noProof w:val="0"/>
        </w:rPr>
      </w:pPr>
    </w:p>
    <w:p w14:paraId="265F8AAA" w14:textId="53D25CF0" w:rsidR="00A723FD" w:rsidRDefault="00A723FD" w:rsidP="5FC54D0C">
      <w:pPr>
        <w:rPr>
          <w:noProof w:val="0"/>
        </w:rPr>
      </w:pPr>
    </w:p>
    <w:p w14:paraId="48443F46" w14:textId="12E64AE6" w:rsidR="00A723FD" w:rsidRDefault="00A723FD" w:rsidP="5FC54D0C">
      <w:pPr>
        <w:rPr>
          <w:noProof w:val="0"/>
        </w:rPr>
      </w:pPr>
    </w:p>
    <w:p w14:paraId="27D40F5B" w14:textId="4B55730B" w:rsidR="00A723FD" w:rsidRDefault="00A723FD" w:rsidP="5FC54D0C">
      <w:pPr>
        <w:rPr>
          <w:noProof w:val="0"/>
        </w:rPr>
      </w:pPr>
    </w:p>
    <w:p w14:paraId="282B3EAB" w14:textId="7140A7AD" w:rsidR="00A723FD" w:rsidRDefault="00A723FD" w:rsidP="5FC54D0C">
      <w:pPr>
        <w:rPr>
          <w:noProof w:val="0"/>
        </w:rPr>
      </w:pPr>
    </w:p>
    <w:p w14:paraId="586D8A30" w14:textId="18393A47" w:rsidR="00A723FD" w:rsidRDefault="00A723FD" w:rsidP="5FC54D0C">
      <w:pPr>
        <w:rPr>
          <w:noProof w:val="0"/>
        </w:rPr>
      </w:pPr>
    </w:p>
    <w:p w14:paraId="667D6931" w14:textId="4D70E1BF" w:rsidR="00A723FD" w:rsidRDefault="00A723FD" w:rsidP="5FC54D0C">
      <w:pPr>
        <w:rPr>
          <w:noProof w:val="0"/>
        </w:rPr>
      </w:pPr>
    </w:p>
    <w:p w14:paraId="7E912BA8" w14:textId="5A294E03" w:rsidR="00A723FD" w:rsidRDefault="00A723FD" w:rsidP="5FC54D0C">
      <w:pPr>
        <w:rPr>
          <w:noProof w:val="0"/>
        </w:rPr>
      </w:pPr>
    </w:p>
    <w:p w14:paraId="7DA2B4E9" w14:textId="635F4AA7" w:rsidR="00A723FD" w:rsidRDefault="00A723FD" w:rsidP="5FC54D0C">
      <w:pPr>
        <w:rPr>
          <w:noProof w:val="0"/>
        </w:rPr>
      </w:pPr>
    </w:p>
    <w:p w14:paraId="59BFD157" w14:textId="77777777" w:rsidR="00A723FD" w:rsidRDefault="00A723FD" w:rsidP="5FC54D0C">
      <w:pPr>
        <w:rPr>
          <w:noProof w:val="0"/>
        </w:rPr>
      </w:pPr>
    </w:p>
    <w:p w14:paraId="145F7B07" w14:textId="2B0EC263" w:rsidR="00DE7A85" w:rsidRPr="00687DB9" w:rsidRDefault="2F47921F" w:rsidP="00687DB9">
      <w:pPr>
        <w:pStyle w:val="Heading1"/>
        <w:numPr>
          <w:ilvl w:val="0"/>
          <w:numId w:val="14"/>
        </w:numPr>
        <w:spacing w:before="120" w:after="240"/>
        <w:rPr>
          <w:rFonts w:cs="Arial"/>
          <w:bCs/>
          <w:noProof w:val="0"/>
          <w:color w:val="000000" w:themeColor="text1"/>
        </w:rPr>
      </w:pPr>
      <w:bookmarkStart w:id="20" w:name="_Toc128490182"/>
      <w:r w:rsidRPr="249BDA48">
        <w:rPr>
          <w:rFonts w:cs="Arial"/>
          <w:noProof w:val="0"/>
        </w:rPr>
        <w:t>Select</w:t>
      </w:r>
      <w:r w:rsidR="20D24953" w:rsidRPr="249BDA48">
        <w:rPr>
          <w:rFonts w:cs="Arial"/>
          <w:noProof w:val="0"/>
        </w:rPr>
        <w:t>ing</w:t>
      </w:r>
      <w:r w:rsidRPr="249BDA48">
        <w:rPr>
          <w:rFonts w:cs="Arial"/>
          <w:noProof w:val="0"/>
        </w:rPr>
        <w:t xml:space="preserve"> the </w:t>
      </w:r>
      <w:r w:rsidR="485AAC97" w:rsidRPr="249BDA48">
        <w:rPr>
          <w:rFonts w:cs="Arial"/>
          <w:noProof w:val="0"/>
        </w:rPr>
        <w:t>S</w:t>
      </w:r>
      <w:r w:rsidRPr="249BDA48">
        <w:rPr>
          <w:rFonts w:cs="Arial"/>
          <w:noProof w:val="0"/>
        </w:rPr>
        <w:t>tudy</w:t>
      </w:r>
      <w:bookmarkEnd w:id="20"/>
    </w:p>
    <w:p w14:paraId="7FCF0F4F" w14:textId="5AC38525" w:rsidR="00732FA2" w:rsidRDefault="73207FB8" w:rsidP="00A723FD">
      <w:pPr>
        <w:pStyle w:val="ListParagraph"/>
        <w:numPr>
          <w:ilvl w:val="1"/>
          <w:numId w:val="14"/>
        </w:numPr>
        <w:spacing w:before="120"/>
        <w:rPr>
          <w:rFonts w:ascii="Arial" w:hAnsi="Arial" w:cs="Arial"/>
          <w:noProof w:val="0"/>
          <w:color w:val="000000" w:themeColor="text1"/>
          <w:sz w:val="22"/>
          <w:szCs w:val="22"/>
        </w:rPr>
      </w:pPr>
      <w:r w:rsidRPr="249BDA48">
        <w:rPr>
          <w:rFonts w:ascii="Arial" w:hAnsi="Arial" w:cs="Arial"/>
          <w:noProof w:val="0"/>
          <w:color w:val="000000" w:themeColor="text1"/>
          <w:sz w:val="22"/>
          <w:szCs w:val="22"/>
        </w:rPr>
        <w:t xml:space="preserve">Upon logging in, the 'Study Environment' window will open and automatically display the 'Production' tab. Site data entry should be performed exclusively on this tab, while the 'UAT' </w:t>
      </w:r>
      <w:r w:rsidR="00A723FD" w:rsidRPr="72BED5F5">
        <w:rPr>
          <w:rFonts w:ascii="Arial" w:hAnsi="Arial" w:cs="Arial"/>
          <w:noProof w:val="0"/>
          <w:color w:val="000000" w:themeColor="text1"/>
          <w:sz w:val="22"/>
          <w:szCs w:val="22"/>
        </w:rPr>
        <w:t xml:space="preserve">(User Accessible Testing) </w:t>
      </w:r>
      <w:r w:rsidRPr="249BDA48">
        <w:rPr>
          <w:rFonts w:ascii="Arial" w:hAnsi="Arial" w:cs="Arial"/>
          <w:noProof w:val="0"/>
          <w:color w:val="000000" w:themeColor="text1"/>
          <w:sz w:val="22"/>
          <w:szCs w:val="22"/>
        </w:rPr>
        <w:t xml:space="preserve">tab is reserved for database testing and should not be used for entering any study data. </w:t>
      </w:r>
      <w:r>
        <w:br/>
      </w:r>
      <w:r>
        <w:br/>
      </w:r>
      <w:r w:rsidRPr="249BDA48">
        <w:rPr>
          <w:rFonts w:ascii="Arial" w:hAnsi="Arial" w:cs="Arial"/>
          <w:noProof w:val="0"/>
          <w:color w:val="000000" w:themeColor="text1"/>
          <w:sz w:val="22"/>
          <w:szCs w:val="22"/>
        </w:rPr>
        <w:t xml:space="preserve">To begin, select the appropriate study number by clicking the green arrow labeled 'Operation' on the right side of the screen, and then select the role of </w:t>
      </w:r>
      <w:r w:rsidR="74C40B4E" w:rsidRPr="249BDA48">
        <w:rPr>
          <w:rFonts w:ascii="Arial" w:hAnsi="Arial" w:cs="Arial"/>
          <w:noProof w:val="0"/>
          <w:color w:val="000000" w:themeColor="text1"/>
          <w:sz w:val="22"/>
          <w:szCs w:val="22"/>
        </w:rPr>
        <w:t>DM</w:t>
      </w:r>
      <w:r w:rsidRPr="249BDA48">
        <w:rPr>
          <w:rFonts w:ascii="Arial" w:hAnsi="Arial" w:cs="Arial"/>
          <w:noProof w:val="0"/>
          <w:color w:val="000000" w:themeColor="text1"/>
          <w:sz w:val="22"/>
          <w:szCs w:val="22"/>
        </w:rPr>
        <w:t>, as shown in Figure 2.</w:t>
      </w:r>
    </w:p>
    <w:p w14:paraId="19D7D29B" w14:textId="77777777" w:rsidR="00A723FD" w:rsidRPr="00A723FD" w:rsidRDefault="00A723FD" w:rsidP="00A723FD">
      <w:pPr>
        <w:pStyle w:val="ListParagraph"/>
        <w:spacing w:before="120"/>
        <w:ind w:left="792"/>
        <w:rPr>
          <w:rFonts w:ascii="Arial" w:hAnsi="Arial" w:cs="Arial"/>
          <w:noProof w:val="0"/>
          <w:color w:val="000000" w:themeColor="text1"/>
          <w:sz w:val="22"/>
          <w:szCs w:val="22"/>
        </w:rPr>
      </w:pPr>
    </w:p>
    <w:p w14:paraId="675A4DC6" w14:textId="35C88148" w:rsidR="000C7763" w:rsidRPr="00687DB9" w:rsidRDefault="003D7139" w:rsidP="00687DB9">
      <w:pPr>
        <w:spacing w:before="120"/>
        <w:ind w:left="360"/>
        <w:jc w:val="center"/>
        <w:rPr>
          <w:rFonts w:ascii="Arial" w:hAnsi="Arial" w:cs="Arial"/>
          <w:noProof w:val="0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drawing>
          <wp:inline distT="0" distB="0" distL="0" distR="0" wp14:anchorId="68146B0A" wp14:editId="216D5A0C">
            <wp:extent cx="6269428" cy="2148205"/>
            <wp:effectExtent l="0" t="0" r="0" b="4445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222" cy="214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923D" w14:textId="645F313F" w:rsidR="000C7763" w:rsidRPr="00687DB9" w:rsidRDefault="53CA8A7C" w:rsidP="00687DB9">
      <w:pPr>
        <w:pStyle w:val="Heading6"/>
        <w:spacing w:before="120" w:after="100" w:afterAutospacing="1"/>
        <w:jc w:val="center"/>
        <w:rPr>
          <w:rFonts w:ascii="Arial" w:eastAsiaTheme="minorEastAsia" w:hAnsi="Arial" w:cs="Arial"/>
          <w:noProof w:val="0"/>
          <w:sz w:val="20"/>
          <w:szCs w:val="20"/>
          <w:lang w:eastAsia="zh-CN"/>
        </w:rPr>
      </w:pPr>
      <w:r w:rsidRPr="249BDA48">
        <w:rPr>
          <w:rFonts w:ascii="Arial" w:eastAsiaTheme="minorEastAsia" w:hAnsi="Arial" w:cs="Arial"/>
          <w:noProof w:val="0"/>
          <w:sz w:val="20"/>
          <w:szCs w:val="20"/>
          <w:lang w:eastAsia="zh-CN"/>
        </w:rPr>
        <w:t xml:space="preserve">Figure 2 – Select the </w:t>
      </w:r>
      <w:proofErr w:type="gramStart"/>
      <w:r w:rsidRPr="249BDA48">
        <w:rPr>
          <w:rFonts w:ascii="Arial" w:eastAsiaTheme="minorEastAsia" w:hAnsi="Arial" w:cs="Arial"/>
          <w:noProof w:val="0"/>
          <w:sz w:val="20"/>
          <w:szCs w:val="20"/>
          <w:lang w:eastAsia="zh-CN"/>
        </w:rPr>
        <w:t>study</w:t>
      </w:r>
      <w:proofErr w:type="gramEnd"/>
    </w:p>
    <w:p w14:paraId="4C21EB9A" w14:textId="42F33C47" w:rsidR="249BDA48" w:rsidRDefault="249BDA48" w:rsidP="249BDA48">
      <w:pPr>
        <w:rPr>
          <w:noProof w:val="0"/>
        </w:rPr>
      </w:pPr>
    </w:p>
    <w:p w14:paraId="2F940BD6" w14:textId="56C2CA23" w:rsidR="249BDA48" w:rsidRDefault="249BDA48" w:rsidP="249BDA48">
      <w:pPr>
        <w:rPr>
          <w:noProof w:val="0"/>
        </w:rPr>
      </w:pPr>
    </w:p>
    <w:p w14:paraId="00AFF5BE" w14:textId="77777777" w:rsidR="000C7763" w:rsidRPr="00687DB9" w:rsidRDefault="000C7763" w:rsidP="00687DB9">
      <w:pPr>
        <w:spacing w:before="120"/>
        <w:rPr>
          <w:rFonts w:ascii="Arial" w:hAnsi="Arial" w:cs="Arial"/>
          <w:noProof w:val="0"/>
          <w:color w:val="000000" w:themeColor="text1"/>
          <w:sz w:val="22"/>
          <w:szCs w:val="22"/>
        </w:rPr>
      </w:pPr>
    </w:p>
    <w:p w14:paraId="0B07AE40" w14:textId="08367AEA" w:rsidR="00A723FD" w:rsidRPr="0089395F" w:rsidRDefault="53CA8A7C" w:rsidP="0089395F">
      <w:pPr>
        <w:pStyle w:val="ListParagraph"/>
        <w:numPr>
          <w:ilvl w:val="1"/>
          <w:numId w:val="14"/>
        </w:numPr>
        <w:spacing w:before="120"/>
        <w:rPr>
          <w:rFonts w:ascii="Arial" w:hAnsi="Arial" w:cs="Arial"/>
          <w:sz w:val="22"/>
          <w:szCs w:val="22"/>
        </w:rPr>
      </w:pPr>
      <w:r w:rsidRPr="0089395F">
        <w:rPr>
          <w:rFonts w:ascii="Arial" w:hAnsi="Arial" w:cs="Arial"/>
          <w:noProof w:val="0"/>
          <w:sz w:val="22"/>
          <w:szCs w:val="22"/>
        </w:rPr>
        <w:t>Click ‘OK’. The User ‘Welcome’ Main Screen will appear (Figure 3)</w:t>
      </w:r>
      <w:r w:rsidR="00A723FD" w:rsidRPr="0089395F">
        <w:rPr>
          <w:rFonts w:ascii="Arial" w:hAnsi="Arial" w:cs="Arial"/>
          <w:noProof w:val="0"/>
          <w:sz w:val="22"/>
          <w:szCs w:val="22"/>
        </w:rPr>
        <w:t>, with “My To-Do List” reminder links for easy access to unfinished tasks (Figure 3).</w:t>
      </w:r>
    </w:p>
    <w:p w14:paraId="0F6F1B52" w14:textId="66510189" w:rsidR="00FC5670" w:rsidRPr="00A723FD" w:rsidRDefault="00FC5670" w:rsidP="00A723FD">
      <w:pPr>
        <w:spacing w:before="120"/>
        <w:rPr>
          <w:rFonts w:ascii="Arial" w:hAnsi="Arial" w:cs="Arial"/>
          <w:noProof w:val="0"/>
          <w:color w:val="000000" w:themeColor="text1"/>
          <w:sz w:val="22"/>
          <w:szCs w:val="22"/>
        </w:rPr>
      </w:pPr>
    </w:p>
    <w:p w14:paraId="2DB183DC" w14:textId="4E009DC8" w:rsidR="00FC5670" w:rsidRPr="00687DB9" w:rsidRDefault="003D0AC3" w:rsidP="00687DB9">
      <w:pPr>
        <w:spacing w:before="120" w:after="100" w:afterAutospacing="1"/>
        <w:jc w:val="center"/>
        <w:rPr>
          <w:rFonts w:ascii="Arial" w:hAnsi="Arial" w:cs="Arial"/>
          <w:b/>
          <w:bCs/>
          <w:noProof w:val="0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drawing>
          <wp:inline distT="0" distB="0" distL="0" distR="0" wp14:anchorId="08B1EE75" wp14:editId="1E1794A3">
            <wp:extent cx="6297527" cy="1623497"/>
            <wp:effectExtent l="0" t="0" r="0" b="0"/>
            <wp:docPr id="5" name="Picture 5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539" cy="163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B019" w14:textId="509D1531" w:rsidR="00D974CA" w:rsidRPr="00687DB9" w:rsidRDefault="71F00D22" w:rsidP="249BDA48">
      <w:pPr>
        <w:pStyle w:val="Heading6"/>
        <w:spacing w:before="120" w:after="100" w:afterAutospacing="1"/>
        <w:jc w:val="center"/>
        <w:rPr>
          <w:rFonts w:ascii="Arial" w:hAnsi="Arial" w:cs="Arial"/>
        </w:rPr>
      </w:pPr>
      <w:r w:rsidRPr="249BDA48">
        <w:rPr>
          <w:rFonts w:ascii="Arial" w:eastAsiaTheme="minorEastAsia" w:hAnsi="Arial" w:cs="Arial"/>
          <w:noProof w:val="0"/>
          <w:sz w:val="20"/>
          <w:szCs w:val="20"/>
          <w:lang w:eastAsia="zh-CN"/>
        </w:rPr>
        <w:t xml:space="preserve">Figure 3 – </w:t>
      </w:r>
      <w:r w:rsidR="7356A415" w:rsidRPr="249BDA48">
        <w:rPr>
          <w:rFonts w:ascii="Arial" w:hAnsi="Arial" w:cs="Arial"/>
          <w:noProof w:val="0"/>
          <w:sz w:val="20"/>
          <w:szCs w:val="20"/>
        </w:rPr>
        <w:t>The User ‘Welcome’ Main Screen</w:t>
      </w:r>
      <w:r w:rsidR="56F1E54C" w:rsidRPr="249BDA48">
        <w:rPr>
          <w:rFonts w:ascii="Arial" w:hAnsi="Arial" w:cs="Arial"/>
          <w:noProof w:val="0"/>
          <w:sz w:val="20"/>
          <w:szCs w:val="20"/>
        </w:rPr>
        <w:t xml:space="preserve"> </w:t>
      </w:r>
    </w:p>
    <w:p w14:paraId="449A06DA" w14:textId="53D152BA" w:rsidR="249BDA48" w:rsidRDefault="249BDA48" w:rsidP="249BDA48">
      <w:pPr>
        <w:rPr>
          <w:noProof w:val="0"/>
        </w:rPr>
      </w:pPr>
    </w:p>
    <w:p w14:paraId="35FDDF59" w14:textId="5A83E0F1" w:rsidR="004115EE" w:rsidRDefault="3F69275B" w:rsidP="0089395F">
      <w:pPr>
        <w:pStyle w:val="Heading1"/>
        <w:numPr>
          <w:ilvl w:val="0"/>
          <w:numId w:val="14"/>
        </w:numPr>
        <w:spacing w:before="120"/>
        <w:rPr>
          <w:rFonts w:cs="Arial"/>
          <w:noProof w:val="0"/>
        </w:rPr>
      </w:pPr>
      <w:bookmarkStart w:id="21" w:name="_Toc128490183"/>
      <w:r w:rsidRPr="249BDA48">
        <w:rPr>
          <w:rFonts w:cs="Arial"/>
          <w:noProof w:val="0"/>
        </w:rPr>
        <w:t>Data Mapping</w:t>
      </w:r>
      <w:bookmarkEnd w:id="21"/>
      <w:r w:rsidR="008101E0">
        <w:rPr>
          <w:rFonts w:cs="Arial"/>
          <w:noProof w:val="0"/>
        </w:rPr>
        <w:t xml:space="preserve"> Template</w:t>
      </w:r>
    </w:p>
    <w:p w14:paraId="2DDA2900" w14:textId="77777777" w:rsidR="00A723FD" w:rsidRPr="00A723FD" w:rsidRDefault="00A723FD" w:rsidP="00A723FD"/>
    <w:p w14:paraId="290F970F" w14:textId="6D1D7E83" w:rsidR="00732FA2" w:rsidRDefault="00A723FD" w:rsidP="0089395F">
      <w:pPr>
        <w:pStyle w:val="ListParagraph"/>
        <w:numPr>
          <w:ilvl w:val="1"/>
          <w:numId w:val="30"/>
        </w:numPr>
      </w:pPr>
      <w:r>
        <w:t>To map source data form to eCRF form, proceed to t</w:t>
      </w:r>
      <w:r w:rsidR="0C18DE03">
        <w:t>he 'Source Data Management' section, click on 'File OCR' and then select the 'Mapping' button located in the top-right corner of the screen.</w:t>
      </w:r>
    </w:p>
    <w:p w14:paraId="11680195" w14:textId="5E1165CD" w:rsidR="00732FA2" w:rsidRDefault="00732FA2" w:rsidP="249BDA48"/>
    <w:p w14:paraId="5C7B5DE9" w14:textId="77777777" w:rsidR="00732FA2" w:rsidRDefault="00732FA2" w:rsidP="249BDA48"/>
    <w:p w14:paraId="6A6BF2AF" w14:textId="03CE97D4" w:rsidR="00C908E1" w:rsidRDefault="00B82DB2" w:rsidP="00C908E1">
      <w:pPr>
        <w:ind w:left="360"/>
      </w:pPr>
      <w:r>
        <w:drawing>
          <wp:inline distT="0" distB="0" distL="0" distR="0" wp14:anchorId="3437A319" wp14:editId="69E68BF8">
            <wp:extent cx="5943600" cy="1915160"/>
            <wp:effectExtent l="0" t="0" r="0" b="2540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4DE0" w14:textId="3EEF4425" w:rsidR="00732FA2" w:rsidRDefault="00732FA2" w:rsidP="00C908E1">
      <w:pPr>
        <w:ind w:left="360"/>
      </w:pPr>
    </w:p>
    <w:p w14:paraId="7C161B00" w14:textId="7B0873D4" w:rsidR="00732FA2" w:rsidRPr="00915D04" w:rsidRDefault="00915D04" w:rsidP="00C908E1">
      <w:pPr>
        <w:ind w:left="360"/>
        <w:rPr>
          <w:rFonts w:ascii="Arial" w:hAnsi="Arial" w:cs="Arial"/>
          <w:b/>
          <w:bCs/>
          <w:sz w:val="20"/>
          <w:szCs w:val="20"/>
        </w:rPr>
      </w:pPr>
      <w:r>
        <w:tab/>
      </w:r>
      <w:r>
        <w:tab/>
      </w:r>
      <w:r>
        <w:tab/>
      </w:r>
      <w:r>
        <w:tab/>
      </w:r>
    </w:p>
    <w:p w14:paraId="48AE2826" w14:textId="77777777" w:rsidR="008101E0" w:rsidRDefault="008101E0" w:rsidP="00C908E1">
      <w:pPr>
        <w:ind w:left="360"/>
      </w:pPr>
    </w:p>
    <w:p w14:paraId="02E230F6" w14:textId="71929002" w:rsidR="00A723FD" w:rsidRDefault="5564CD5B" w:rsidP="0089395F">
      <w:pPr>
        <w:pStyle w:val="ListParagraph"/>
        <w:numPr>
          <w:ilvl w:val="1"/>
          <w:numId w:val="30"/>
        </w:numPr>
      </w:pPr>
      <w:r>
        <w:t xml:space="preserve">Choose the site </w:t>
      </w:r>
      <w:r w:rsidR="008101E0">
        <w:t>from the template fil</w:t>
      </w:r>
      <w:r w:rsidR="0089395F">
        <w:t>e</w:t>
      </w:r>
      <w:r>
        <w:t xml:space="preserve"> dropdown list located in the top-left corner.</w:t>
      </w:r>
    </w:p>
    <w:p w14:paraId="160E4EF9" w14:textId="5C4704A8" w:rsidR="249BDA48" w:rsidRDefault="249BDA48" w:rsidP="249BDA48">
      <w:pPr>
        <w:ind w:left="360"/>
      </w:pPr>
    </w:p>
    <w:p w14:paraId="2B8A8C7B" w14:textId="77777777" w:rsidR="008101E0" w:rsidRDefault="008101E0" w:rsidP="249BDA48">
      <w:pPr>
        <w:ind w:left="360"/>
      </w:pPr>
    </w:p>
    <w:p w14:paraId="003C0C4C" w14:textId="2160FFCD" w:rsidR="00442694" w:rsidRDefault="02179509" w:rsidP="00442694">
      <w:pPr>
        <w:ind w:left="360"/>
      </w:pPr>
      <w:r>
        <w:drawing>
          <wp:inline distT="0" distB="0" distL="0" distR="0" wp14:anchorId="2142297A" wp14:editId="5601EAD6">
            <wp:extent cx="5943600" cy="2331720"/>
            <wp:effectExtent l="0" t="0" r="0" b="5080"/>
            <wp:docPr id="10" name="Picture 10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7E21" w14:textId="7FBA079B" w:rsidR="249BDA48" w:rsidRDefault="249BDA48" w:rsidP="249BDA48">
      <w:pPr>
        <w:ind w:left="360"/>
      </w:pPr>
    </w:p>
    <w:p w14:paraId="46033F50" w14:textId="131CF51E" w:rsidR="249BDA48" w:rsidRDefault="249BDA48" w:rsidP="249BDA48">
      <w:pPr>
        <w:ind w:left="360"/>
      </w:pPr>
    </w:p>
    <w:p w14:paraId="49279DB2" w14:textId="4F729A27" w:rsidR="249BDA48" w:rsidRDefault="249BDA48" w:rsidP="249BDA48">
      <w:pPr>
        <w:ind w:left="360"/>
      </w:pPr>
    </w:p>
    <w:p w14:paraId="0DBBFE74" w14:textId="2A7AB802" w:rsidR="249BDA48" w:rsidRDefault="249BDA48" w:rsidP="249BDA48">
      <w:pPr>
        <w:ind w:left="360"/>
      </w:pPr>
    </w:p>
    <w:p w14:paraId="4541B931" w14:textId="7716CDDA" w:rsidR="249BDA48" w:rsidRDefault="249BDA48" w:rsidP="249BDA48">
      <w:pPr>
        <w:ind w:left="360"/>
      </w:pPr>
    </w:p>
    <w:p w14:paraId="40E411F7" w14:textId="08920E9F" w:rsidR="00732FA2" w:rsidRDefault="00732FA2" w:rsidP="249BDA48">
      <w:pPr>
        <w:ind w:left="360"/>
      </w:pPr>
    </w:p>
    <w:p w14:paraId="66478DBA" w14:textId="6214F99A" w:rsidR="00732FA2" w:rsidRDefault="00732FA2" w:rsidP="249BDA48">
      <w:pPr>
        <w:ind w:left="360"/>
      </w:pPr>
    </w:p>
    <w:p w14:paraId="59B86B66" w14:textId="12FD1BD2" w:rsidR="00732FA2" w:rsidRDefault="00732FA2" w:rsidP="249BDA48">
      <w:pPr>
        <w:ind w:left="360"/>
      </w:pPr>
    </w:p>
    <w:p w14:paraId="7475A0D5" w14:textId="77777777" w:rsidR="00732FA2" w:rsidRDefault="00732FA2" w:rsidP="00A723FD"/>
    <w:p w14:paraId="5AFBD33C" w14:textId="24CD84A4" w:rsidR="00732FA2" w:rsidRDefault="57418DC9" w:rsidP="0089395F">
      <w:pPr>
        <w:pStyle w:val="ListParagraph"/>
        <w:numPr>
          <w:ilvl w:val="1"/>
          <w:numId w:val="30"/>
        </w:numPr>
      </w:pPr>
      <w:r>
        <w:t>Select the desired form from the template file, and the origin source</w:t>
      </w:r>
      <w:r w:rsidR="00A723FD">
        <w:t xml:space="preserve"> </w:t>
      </w:r>
      <w:r>
        <w:t xml:space="preserve">template file will appear on the left-hand side while the </w:t>
      </w:r>
      <w:r w:rsidR="008101E0">
        <w:t xml:space="preserve">corresponding </w:t>
      </w:r>
      <w:r>
        <w:t>eCRF will be displayed on the right-hand side.</w:t>
      </w:r>
    </w:p>
    <w:p w14:paraId="663CB422" w14:textId="5C93DA02" w:rsidR="249BDA48" w:rsidRDefault="249BDA48" w:rsidP="249BDA48"/>
    <w:p w14:paraId="0015D734" w14:textId="09E39E7C" w:rsidR="00442694" w:rsidRDefault="60E5AFCD" w:rsidP="00442694">
      <w:pPr>
        <w:pStyle w:val="ListParagraph"/>
        <w:ind w:left="360"/>
      </w:pPr>
      <w:r>
        <w:drawing>
          <wp:inline distT="0" distB="0" distL="0" distR="0" wp14:anchorId="37514D99" wp14:editId="771A372E">
            <wp:extent cx="5943600" cy="2856865"/>
            <wp:effectExtent l="0" t="0" r="0" b="635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ADEB" w14:textId="4B741D63" w:rsidR="00732FA2" w:rsidRDefault="00732FA2" w:rsidP="00442694">
      <w:pPr>
        <w:pStyle w:val="ListParagraph"/>
        <w:ind w:left="360"/>
      </w:pPr>
    </w:p>
    <w:p w14:paraId="4098331C" w14:textId="77777777" w:rsidR="00732FA2" w:rsidRDefault="00732FA2" w:rsidP="00442694">
      <w:pPr>
        <w:pStyle w:val="ListParagraph"/>
        <w:ind w:left="360"/>
      </w:pPr>
    </w:p>
    <w:p w14:paraId="1DA64D1B" w14:textId="763BE01F" w:rsidR="6C84DB3E" w:rsidRDefault="6C84DB3E" w:rsidP="0089395F">
      <w:pPr>
        <w:pStyle w:val="ListParagraph"/>
        <w:numPr>
          <w:ilvl w:val="1"/>
          <w:numId w:val="30"/>
        </w:numPr>
      </w:pPr>
      <w:r>
        <w:t>Select the Mapping checkbox located in the top-left corner</w:t>
      </w:r>
      <w:r w:rsidR="008101E0">
        <w:t xml:space="preserve"> to start mapping.</w:t>
      </w:r>
    </w:p>
    <w:p w14:paraId="10B2F303" w14:textId="3C217941" w:rsidR="00732FA2" w:rsidRDefault="00732FA2" w:rsidP="00732FA2">
      <w:pPr>
        <w:pStyle w:val="ListParagraph"/>
        <w:ind w:left="792"/>
      </w:pPr>
    </w:p>
    <w:p w14:paraId="6B35912C" w14:textId="4E85E010" w:rsidR="00732FA2" w:rsidRDefault="00732FA2" w:rsidP="00732FA2">
      <w:pPr>
        <w:pStyle w:val="ListParagraph"/>
        <w:ind w:left="792"/>
      </w:pPr>
      <w:r>
        <w:drawing>
          <wp:inline distT="0" distB="0" distL="0" distR="0" wp14:anchorId="3D718724" wp14:editId="47E061C9">
            <wp:extent cx="5943600" cy="2856865"/>
            <wp:effectExtent l="0" t="0" r="0" b="63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98C3" w14:textId="5AD80AAC" w:rsidR="00732FA2" w:rsidRDefault="00732FA2" w:rsidP="00732FA2">
      <w:pPr>
        <w:pStyle w:val="ListParagraph"/>
        <w:ind w:left="792"/>
      </w:pPr>
    </w:p>
    <w:p w14:paraId="2D1E3D4E" w14:textId="0478A9E0" w:rsidR="00732FA2" w:rsidRDefault="00732FA2" w:rsidP="00732FA2">
      <w:pPr>
        <w:pStyle w:val="ListParagraph"/>
        <w:ind w:left="792"/>
      </w:pPr>
    </w:p>
    <w:p w14:paraId="2419AE20" w14:textId="0839BA80" w:rsidR="008101E0" w:rsidRDefault="008101E0" w:rsidP="00732FA2">
      <w:pPr>
        <w:pStyle w:val="ListParagraph"/>
        <w:ind w:left="792"/>
      </w:pPr>
    </w:p>
    <w:p w14:paraId="12F44869" w14:textId="1FE0CFAE" w:rsidR="00732FA2" w:rsidRDefault="00732FA2" w:rsidP="008101E0"/>
    <w:p w14:paraId="38F271C5" w14:textId="7EB067C2" w:rsidR="008101E0" w:rsidRDefault="008101E0" w:rsidP="008101E0"/>
    <w:p w14:paraId="508966C0" w14:textId="77777777" w:rsidR="0089395F" w:rsidRDefault="0089395F" w:rsidP="008101E0"/>
    <w:p w14:paraId="5F80B33D" w14:textId="4B824134" w:rsidR="0E36EFFE" w:rsidRDefault="0E36EFFE" w:rsidP="0089395F">
      <w:pPr>
        <w:pStyle w:val="ListParagraph"/>
        <w:numPr>
          <w:ilvl w:val="1"/>
          <w:numId w:val="30"/>
        </w:numPr>
      </w:pPr>
      <w:r w:rsidRPr="249BDA48">
        <w:rPr>
          <w:lang w:eastAsia="zh-CN"/>
        </w:rPr>
        <w:t xml:space="preserve">To select a field for mapping, left-click the mouse and draw a gray rectangle around the desired </w:t>
      </w:r>
      <w:r w:rsidR="008101E0">
        <w:rPr>
          <w:lang w:eastAsia="zh-CN"/>
        </w:rPr>
        <w:t>data field</w:t>
      </w:r>
      <w:r w:rsidRPr="249BDA48">
        <w:rPr>
          <w:lang w:eastAsia="zh-CN"/>
        </w:rPr>
        <w:t xml:space="preserve"> in the origin source template file. </w:t>
      </w:r>
      <w:r w:rsidR="008101E0">
        <w:rPr>
          <w:lang w:eastAsia="zh-CN"/>
        </w:rPr>
        <w:t>Adjust</w:t>
      </w:r>
      <w:r w:rsidRPr="249BDA48">
        <w:rPr>
          <w:lang w:eastAsia="zh-CN"/>
        </w:rPr>
        <w:t xml:space="preserve"> the rectangle to cover the entire content of the selected field. </w:t>
      </w:r>
      <w:r w:rsidR="0089395F">
        <w:rPr>
          <w:lang w:eastAsia="zh-CN"/>
        </w:rPr>
        <w:br/>
      </w:r>
      <w:r w:rsidRPr="249BDA48">
        <w:rPr>
          <w:lang w:eastAsia="zh-CN"/>
        </w:rPr>
        <w:t>To delete the gray rectangle, press the Delete button on the keyboard."</w:t>
      </w:r>
    </w:p>
    <w:p w14:paraId="190D0205" w14:textId="77777777" w:rsidR="00732FA2" w:rsidRDefault="00732FA2" w:rsidP="0089395F"/>
    <w:p w14:paraId="3B05BD5F" w14:textId="729EC77C" w:rsidR="249BDA48" w:rsidRDefault="00442694" w:rsidP="249BDA48">
      <w:r>
        <w:tab/>
      </w:r>
      <w:r>
        <w:drawing>
          <wp:inline distT="0" distB="0" distL="0" distR="0" wp14:anchorId="14AF7DC1" wp14:editId="647E78D7">
            <wp:extent cx="4597400" cy="2849720"/>
            <wp:effectExtent l="0" t="0" r="0" b="8255"/>
            <wp:docPr id="25" name="Picture 25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tabl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548" cy="28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1EE7" w14:textId="39A8CF01" w:rsidR="249BDA48" w:rsidRDefault="249BDA48" w:rsidP="249BDA48"/>
    <w:p w14:paraId="7CF40CCD" w14:textId="1414EB95" w:rsidR="008101E0" w:rsidRDefault="024C4140" w:rsidP="0089395F">
      <w:pPr>
        <w:pStyle w:val="ListParagraph"/>
        <w:numPr>
          <w:ilvl w:val="1"/>
          <w:numId w:val="30"/>
        </w:numPr>
        <w:rPr>
          <w:lang w:eastAsia="zh-CN"/>
        </w:rPr>
      </w:pPr>
      <w:r w:rsidRPr="249BDA48">
        <w:rPr>
          <w:lang w:eastAsia="zh-CN"/>
        </w:rPr>
        <w:t xml:space="preserve">Double-click on the gray rectangle, then select the corresponding field on the eCRF </w:t>
      </w:r>
      <w:r w:rsidR="008101E0">
        <w:rPr>
          <w:lang w:eastAsia="zh-CN"/>
        </w:rPr>
        <w:t xml:space="preserve">in the dropbox </w:t>
      </w:r>
      <w:r w:rsidRPr="249BDA48">
        <w:rPr>
          <w:lang w:eastAsia="zh-CN"/>
        </w:rPr>
        <w:t>and click OK. Once you have clicked OK, the gray rectangle will become a green rectangle indicating that the field has been mapped successfully</w:t>
      </w:r>
      <w:r w:rsidR="7329B822" w:rsidRPr="249BDA48">
        <w:rPr>
          <w:lang w:eastAsia="zh-CN"/>
        </w:rPr>
        <w:t>.</w:t>
      </w:r>
    </w:p>
    <w:p w14:paraId="3398852F" w14:textId="77777777" w:rsidR="008101E0" w:rsidRDefault="008101E0" w:rsidP="008101E0">
      <w:pPr>
        <w:pStyle w:val="ListParagraph"/>
        <w:ind w:left="792"/>
        <w:rPr>
          <w:lang w:eastAsia="zh-CN"/>
        </w:rPr>
      </w:pPr>
    </w:p>
    <w:p w14:paraId="6218CB69" w14:textId="271D9B0D" w:rsidR="249BDA48" w:rsidRDefault="7685952C" w:rsidP="008101E0">
      <w:pPr>
        <w:pStyle w:val="ListParagraph"/>
        <w:ind w:left="792"/>
        <w:rPr>
          <w:lang w:eastAsia="zh-CN"/>
        </w:rPr>
      </w:pPr>
      <w:r>
        <w:drawing>
          <wp:inline distT="0" distB="0" distL="0" distR="0" wp14:anchorId="3B3EF8B0" wp14:editId="2DE7599E">
            <wp:extent cx="3879850" cy="3367593"/>
            <wp:effectExtent l="0" t="0" r="6350" b="4445"/>
            <wp:docPr id="27" name="Picture 2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708" cy="34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F50E" w14:textId="77777777" w:rsidR="008101E0" w:rsidRDefault="008101E0" w:rsidP="249BDA48">
      <w:pPr>
        <w:pStyle w:val="ListParagraph"/>
        <w:ind w:left="792"/>
      </w:pPr>
    </w:p>
    <w:p w14:paraId="1483E00F" w14:textId="68394D8F" w:rsidR="008101E0" w:rsidRDefault="7197FBE2" w:rsidP="0089395F">
      <w:pPr>
        <w:pStyle w:val="ListParagraph"/>
        <w:numPr>
          <w:ilvl w:val="1"/>
          <w:numId w:val="30"/>
        </w:numPr>
      </w:pPr>
      <w:r>
        <w:t>To save the mapping results, click on the 'Save' button located in the center of the screen</w:t>
      </w:r>
    </w:p>
    <w:p w14:paraId="51C8CCBC" w14:textId="77777777" w:rsidR="008101E0" w:rsidRDefault="008101E0" w:rsidP="249BDA48"/>
    <w:p w14:paraId="6289B877" w14:textId="2C649DF9" w:rsidR="00AA66E9" w:rsidRDefault="003D1AE7" w:rsidP="00AA66E9">
      <w:pPr>
        <w:ind w:left="360"/>
      </w:pPr>
      <w:r>
        <w:drawing>
          <wp:inline distT="0" distB="0" distL="0" distR="0" wp14:anchorId="1F76B8E6" wp14:editId="161C2E7B">
            <wp:extent cx="5943600" cy="2856865"/>
            <wp:effectExtent l="0" t="0" r="0" b="635"/>
            <wp:docPr id="8" name="Picture 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1F71" w14:textId="317BFE8E" w:rsidR="00732FA2" w:rsidRDefault="00732FA2" w:rsidP="00AA66E9">
      <w:pPr>
        <w:ind w:left="360"/>
      </w:pPr>
    </w:p>
    <w:p w14:paraId="56152B7F" w14:textId="77777777" w:rsidR="00732FA2" w:rsidRPr="00C908E1" w:rsidRDefault="00732FA2" w:rsidP="008101E0"/>
    <w:p w14:paraId="66B2F253" w14:textId="78BB3544" w:rsidR="249BDA48" w:rsidRPr="00732FA2" w:rsidRDefault="3F69275B" w:rsidP="0089395F">
      <w:pPr>
        <w:pStyle w:val="Heading1"/>
        <w:numPr>
          <w:ilvl w:val="0"/>
          <w:numId w:val="14"/>
        </w:numPr>
        <w:spacing w:before="120"/>
        <w:rPr>
          <w:rFonts w:cs="Arial"/>
          <w:noProof w:val="0"/>
        </w:rPr>
      </w:pPr>
      <w:bookmarkStart w:id="22" w:name="_Toc128490184"/>
      <w:r w:rsidRPr="249BDA48">
        <w:rPr>
          <w:rFonts w:eastAsia="Arial" w:cs="Arial"/>
          <w:noProof w:val="0"/>
        </w:rPr>
        <w:t>Source</w:t>
      </w:r>
      <w:r w:rsidRPr="249BDA48">
        <w:rPr>
          <w:rFonts w:cs="Arial"/>
          <w:noProof w:val="0"/>
        </w:rPr>
        <w:t xml:space="preserve"> </w:t>
      </w:r>
      <w:r w:rsidRPr="249BDA48">
        <w:rPr>
          <w:rFonts w:eastAsia="Arial" w:cs="Arial"/>
          <w:noProof w:val="0"/>
        </w:rPr>
        <w:t>Data</w:t>
      </w:r>
      <w:r w:rsidRPr="249BDA48">
        <w:rPr>
          <w:rFonts w:cs="Arial"/>
          <w:noProof w:val="0"/>
        </w:rPr>
        <w:t xml:space="preserve"> Management – File OCR</w:t>
      </w:r>
      <w:bookmarkEnd w:id="22"/>
    </w:p>
    <w:p w14:paraId="26EBE38F" w14:textId="67F98D33" w:rsidR="249BDA48" w:rsidRDefault="249BDA48" w:rsidP="249BDA48"/>
    <w:p w14:paraId="741C9CEB" w14:textId="27A3540E" w:rsidR="75CCD372" w:rsidRDefault="0089395F" w:rsidP="249BDA48">
      <w:pPr>
        <w:rPr>
          <w:b/>
          <w:bCs/>
        </w:rPr>
      </w:pPr>
      <w:r>
        <w:t>4</w:t>
      </w:r>
      <w:r w:rsidR="75CCD372">
        <w:t xml:space="preserve">.1. </w:t>
      </w:r>
      <w:r>
        <w:t>After data mapping templates are set up, the DM can start to</w:t>
      </w:r>
      <w:r w:rsidR="118A4200">
        <w:t xml:space="preserve"> file OCR</w:t>
      </w:r>
      <w:r>
        <w:t>.</w:t>
      </w:r>
      <w:r w:rsidR="118A4200">
        <w:t xml:space="preserve"> </w:t>
      </w:r>
      <w:r>
        <w:t>C</w:t>
      </w:r>
      <w:r w:rsidR="118A4200">
        <w:t>lick on 'File OCR' under 'Source Data Management', and then click on the selected subject</w:t>
      </w:r>
      <w:r w:rsidR="2F137890">
        <w:t xml:space="preserve"> to access the file list</w:t>
      </w:r>
      <w:r w:rsidR="118A4200">
        <w:t>.</w:t>
      </w:r>
    </w:p>
    <w:p w14:paraId="575B157C" w14:textId="21959844" w:rsidR="249BDA48" w:rsidRDefault="249BDA48" w:rsidP="249BDA48"/>
    <w:p w14:paraId="24BE4EC3" w14:textId="2B37580D" w:rsidR="001774A3" w:rsidRPr="00687DB9" w:rsidRDefault="002B5412" w:rsidP="00687DB9">
      <w:pPr>
        <w:spacing w:before="120"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 wp14:anchorId="0539A8FE" wp14:editId="371080BF">
            <wp:extent cx="5943600" cy="1915160"/>
            <wp:effectExtent l="0" t="0" r="0" b="2540"/>
            <wp:docPr id="14" name="Picture 1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able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6827" w14:textId="4D05A126" w:rsidR="00AD25C1" w:rsidRDefault="00AD25C1" w:rsidP="00AD25C1">
      <w:pPr>
        <w:rPr>
          <w:b/>
          <w:noProof w:val="0"/>
        </w:rPr>
      </w:pPr>
    </w:p>
    <w:p w14:paraId="6C040173" w14:textId="179447E4" w:rsidR="00AD25C1" w:rsidRPr="00AD25C1" w:rsidRDefault="00AD25C1" w:rsidP="00AD25C1">
      <w:pPr>
        <w:rPr>
          <w:b/>
          <w:noProof w:val="0"/>
        </w:rPr>
      </w:pPr>
    </w:p>
    <w:p w14:paraId="0CF19268" w14:textId="77777777" w:rsidR="00E93340" w:rsidRDefault="5141A72D" w:rsidP="249BDA48">
      <w:pPr>
        <w:jc w:val="both"/>
      </w:pPr>
      <w:r>
        <w:t xml:space="preserve">4.2 </w:t>
      </w:r>
      <w:r w:rsidR="0DA55644">
        <w:t xml:space="preserve"> </w:t>
      </w:r>
      <w:r w:rsidR="32DEF4E0">
        <w:t>The left-hand side of the file list page displays all source</w:t>
      </w:r>
      <w:r w:rsidR="00E93340">
        <w:t xml:space="preserve"> data</w:t>
      </w:r>
      <w:r w:rsidR="32DEF4E0">
        <w:t xml:space="preserve"> PDFs that were uploaded by the</w:t>
      </w:r>
    </w:p>
    <w:p w14:paraId="1DAFAC74" w14:textId="07CDF8CE" w:rsidR="5141A72D" w:rsidRDefault="32DEF4E0" w:rsidP="00E93340">
      <w:pPr>
        <w:ind w:left="420"/>
        <w:jc w:val="both"/>
        <w:rPr>
          <w:b/>
          <w:bCs/>
          <w:noProof w:val="0"/>
        </w:rPr>
      </w:pPr>
      <w:r>
        <w:t xml:space="preserve">CRC. Each file on the left has two bars on its left-hand side. The M bar indicates the file </w:t>
      </w:r>
      <w:r w:rsidR="51A6715A">
        <w:t xml:space="preserve">        </w:t>
      </w:r>
      <w:r w:rsidR="00E93340">
        <w:t xml:space="preserve">         </w:t>
      </w:r>
      <w:r>
        <w:t>mask status, while the O bar indicates the file OCR status. A blank</w:t>
      </w:r>
      <w:r w:rsidR="652267F4">
        <w:t xml:space="preserve"> </w:t>
      </w:r>
      <w:r>
        <w:t xml:space="preserve">bar indicates that the </w:t>
      </w:r>
      <w:r w:rsidR="497F1516">
        <w:t xml:space="preserve">   </w:t>
      </w:r>
      <w:r>
        <w:t xml:space="preserve">current status has not been checked or saved yet. A yellow bar indicates that the current </w:t>
      </w:r>
      <w:r w:rsidR="4987AAF8">
        <w:t xml:space="preserve">       </w:t>
      </w:r>
      <w:r>
        <w:t xml:space="preserve">status has been processed but not saved yet, while a green bar indicates that the current </w:t>
      </w:r>
      <w:r w:rsidR="39EDB534">
        <w:t xml:space="preserve">       </w:t>
      </w:r>
      <w:r>
        <w:t>status has been saved.</w:t>
      </w:r>
    </w:p>
    <w:p w14:paraId="553E696F" w14:textId="29A0B11B" w:rsidR="249BDA48" w:rsidRDefault="249BDA48" w:rsidP="249BDA48">
      <w:pPr>
        <w:jc w:val="both"/>
      </w:pPr>
    </w:p>
    <w:p w14:paraId="5205A6B7" w14:textId="4E067F6A" w:rsidR="00A017DE" w:rsidRDefault="69C50A31" w:rsidP="249BDA48">
      <w:pPr>
        <w:ind w:left="360"/>
        <w:rPr>
          <w:b/>
          <w:bCs/>
          <w:noProof w:val="0"/>
        </w:rPr>
      </w:pPr>
      <w:r>
        <w:drawing>
          <wp:inline distT="0" distB="0" distL="0" distR="0" wp14:anchorId="4206E0FD" wp14:editId="1A44F89F">
            <wp:extent cx="5943600" cy="2931160"/>
            <wp:effectExtent l="0" t="0" r="0" b="2540"/>
            <wp:docPr id="15" name="Picture 1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EF33" w14:textId="251E1DB0" w:rsidR="0063369F" w:rsidRPr="0063369F" w:rsidRDefault="0063369F" w:rsidP="0063369F">
      <w:pPr>
        <w:jc w:val="center"/>
      </w:pPr>
      <w:r>
        <w:t xml:space="preserve">(Note: </w:t>
      </w:r>
      <w:r w:rsidRPr="000473CB">
        <w:drawing>
          <wp:inline distT="0" distB="0" distL="0" distR="0" wp14:anchorId="2E34752A" wp14:editId="2D7FA6FF">
            <wp:extent cx="447674" cy="17160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134" cy="1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: Has been masked and reviewed    </w:t>
      </w:r>
      <w:r w:rsidRPr="000473CB">
        <w:drawing>
          <wp:inline distT="0" distB="0" distL="0" distR="0" wp14:anchorId="15365D34" wp14:editId="61A26230">
            <wp:extent cx="466725" cy="16067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244" cy="16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: Drafted    </w:t>
      </w:r>
      <w:r w:rsidRPr="000473CB">
        <w:drawing>
          <wp:inline distT="0" distB="0" distL="0" distR="0" wp14:anchorId="2D9DC486" wp14:editId="1889108A">
            <wp:extent cx="438150" cy="170805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925" cy="1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Has a query)</w:t>
      </w:r>
    </w:p>
    <w:p w14:paraId="6D3C04E3" w14:textId="3F39CC28" w:rsidR="00A017DE" w:rsidRDefault="00A017DE" w:rsidP="249BDA48">
      <w:pPr>
        <w:pStyle w:val="ListParagraph"/>
        <w:ind w:left="792"/>
        <w:rPr>
          <w:b/>
          <w:bCs/>
          <w:noProof w:val="0"/>
        </w:rPr>
      </w:pPr>
    </w:p>
    <w:p w14:paraId="33A82ED2" w14:textId="46413683" w:rsidR="249BDA48" w:rsidRDefault="249BDA48" w:rsidP="249BDA48">
      <w:pPr>
        <w:pStyle w:val="ListParagraph"/>
        <w:ind w:left="792"/>
        <w:rPr>
          <w:b/>
          <w:bCs/>
          <w:noProof w:val="0"/>
        </w:rPr>
      </w:pPr>
    </w:p>
    <w:p w14:paraId="53BE64EA" w14:textId="6B117895" w:rsidR="0EC1423F" w:rsidRDefault="0EC1423F" w:rsidP="00E93340">
      <w:pPr>
        <w:pStyle w:val="ListParagraph"/>
        <w:numPr>
          <w:ilvl w:val="1"/>
          <w:numId w:val="31"/>
        </w:numPr>
      </w:pPr>
      <w:r>
        <w:t xml:space="preserve">If the actual uploaded </w:t>
      </w:r>
      <w:r w:rsidR="00E93340">
        <w:t>s</w:t>
      </w:r>
      <w:r>
        <w:t xml:space="preserve">ource </w:t>
      </w:r>
      <w:r w:rsidR="00E93340">
        <w:t xml:space="preserve">data </w:t>
      </w:r>
      <w:r>
        <w:t>file ha</w:t>
      </w:r>
      <w:r w:rsidR="00E93340">
        <w:t>s</w:t>
      </w:r>
      <w:r>
        <w:t xml:space="preserve"> </w:t>
      </w:r>
      <w:r w:rsidR="00E93340">
        <w:t>any</w:t>
      </w:r>
      <w:r>
        <w:t xml:space="preserve"> displacements from the preset </w:t>
      </w:r>
      <w:r w:rsidR="00E93340">
        <w:t xml:space="preserve">mapping </w:t>
      </w:r>
      <w:r>
        <w:t xml:space="preserve">template form, you can use the green rectangle </w:t>
      </w:r>
      <w:r w:rsidR="00E93340">
        <w:t>on</w:t>
      </w:r>
      <w:r>
        <w:t xml:space="preserve"> the left to</w:t>
      </w:r>
      <w:r w:rsidR="258D248A">
        <w:t xml:space="preserve"> adjust</w:t>
      </w:r>
      <w:r>
        <w:t xml:space="preserve"> the corresponding field</w:t>
      </w:r>
      <w:r w:rsidR="00E93340">
        <w:t xml:space="preserve"> and click “Save” to save the update.</w:t>
      </w:r>
    </w:p>
    <w:p w14:paraId="5CB09107" w14:textId="77777777" w:rsidR="00732FA2" w:rsidRDefault="00732FA2" w:rsidP="00732FA2">
      <w:pPr>
        <w:pStyle w:val="ListParagraph"/>
        <w:ind w:left="792"/>
      </w:pPr>
    </w:p>
    <w:p w14:paraId="35B6EFB6" w14:textId="0E0612A3" w:rsidR="003A5452" w:rsidRDefault="00872BB7" w:rsidP="004C6686">
      <w:r>
        <w:drawing>
          <wp:inline distT="0" distB="0" distL="0" distR="0" wp14:anchorId="31D8B811" wp14:editId="2535E845">
            <wp:extent cx="5969000" cy="2943686"/>
            <wp:effectExtent l="0" t="0" r="0" b="9525"/>
            <wp:docPr id="16" name="Picture 16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 with low confidenc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404" cy="294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A4A0" w14:textId="65894472" w:rsidR="00E93340" w:rsidRDefault="00E93340" w:rsidP="004C6686"/>
    <w:p w14:paraId="5E13BDB4" w14:textId="77777777" w:rsidR="00E93340" w:rsidRDefault="00E93340" w:rsidP="004C6686"/>
    <w:p w14:paraId="79070B14" w14:textId="366178A2" w:rsidR="008632C3" w:rsidRDefault="008632C3" w:rsidP="003A5452">
      <w:pPr>
        <w:pStyle w:val="ListParagraph"/>
        <w:ind w:left="792"/>
      </w:pPr>
    </w:p>
    <w:p w14:paraId="545DBB50" w14:textId="2AE7CB73" w:rsidR="00E93340" w:rsidRDefault="00E93340" w:rsidP="003A5452">
      <w:pPr>
        <w:pStyle w:val="ListParagraph"/>
        <w:ind w:left="792"/>
      </w:pPr>
    </w:p>
    <w:p w14:paraId="1974B706" w14:textId="77777777" w:rsidR="00E93340" w:rsidRDefault="00E93340" w:rsidP="003A5452">
      <w:pPr>
        <w:pStyle w:val="ListParagraph"/>
        <w:ind w:left="792"/>
      </w:pPr>
    </w:p>
    <w:p w14:paraId="4F570FA5" w14:textId="77777777" w:rsidR="00732FA2" w:rsidRDefault="00732FA2" w:rsidP="003A5452">
      <w:pPr>
        <w:pStyle w:val="ListParagraph"/>
        <w:ind w:left="792"/>
      </w:pPr>
    </w:p>
    <w:p w14:paraId="4AAFBA57" w14:textId="5F13195A" w:rsidR="00CE0C90" w:rsidRDefault="7B4D8B6F" w:rsidP="00C25461">
      <w:pPr>
        <w:pStyle w:val="ListParagraph"/>
        <w:numPr>
          <w:ilvl w:val="1"/>
          <w:numId w:val="31"/>
        </w:numPr>
      </w:pPr>
      <w:r>
        <w:t xml:space="preserve">The system will display the </w:t>
      </w:r>
      <w:r w:rsidR="00E93340">
        <w:t xml:space="preserve">corresponding </w:t>
      </w:r>
      <w:r>
        <w:t xml:space="preserve">OCR result </w:t>
      </w:r>
      <w:r w:rsidR="00E93340">
        <w:t xml:space="preserve">table </w:t>
      </w:r>
      <w:r>
        <w:t xml:space="preserve">on the right-hand side. Please review the OCR result and compare </w:t>
      </w:r>
      <w:r w:rsidR="00C25461">
        <w:t>it</w:t>
      </w:r>
      <w:r>
        <w:t xml:space="preserve"> with the source file data. If the </w:t>
      </w:r>
      <w:r w:rsidR="00C25461">
        <w:t xml:space="preserve">any field of the </w:t>
      </w:r>
      <w:r>
        <w:t>OC</w:t>
      </w:r>
      <w:r w:rsidR="00E93340">
        <w:t>R</w:t>
      </w:r>
      <w:r w:rsidR="00C25461">
        <w:t xml:space="preserve"> </w:t>
      </w:r>
      <w:r>
        <w:t xml:space="preserve">result do not match the original data or </w:t>
      </w:r>
      <w:r w:rsidR="00E93340">
        <w:t>have any</w:t>
      </w:r>
      <w:r>
        <w:t xml:space="preserve"> </w:t>
      </w:r>
      <w:r w:rsidR="00E93340">
        <w:t xml:space="preserve">reading </w:t>
      </w:r>
      <w:r>
        <w:t xml:space="preserve">error, you can manually change </w:t>
      </w:r>
      <w:r w:rsidR="00E93340">
        <w:t>the data</w:t>
      </w:r>
      <w:r>
        <w:t xml:space="preserve"> on the </w:t>
      </w:r>
      <w:r w:rsidR="00E93340">
        <w:t>OCR result table</w:t>
      </w:r>
      <w:r w:rsidR="2283EB66">
        <w:t>.</w:t>
      </w:r>
    </w:p>
    <w:p w14:paraId="4EB7B0D4" w14:textId="77777777" w:rsidR="00732FA2" w:rsidRPr="00CE0C90" w:rsidRDefault="00732FA2" w:rsidP="00732FA2">
      <w:pPr>
        <w:pStyle w:val="ListParagraph"/>
        <w:ind w:left="792"/>
      </w:pPr>
    </w:p>
    <w:p w14:paraId="5AC0014F" w14:textId="0B95E103" w:rsidR="00CE0C90" w:rsidRDefault="00872BB7" w:rsidP="00CE0C90">
      <w:r>
        <w:drawing>
          <wp:inline distT="0" distB="0" distL="0" distR="0" wp14:anchorId="0FE5FA46" wp14:editId="16E54EE6">
            <wp:extent cx="5943600" cy="2931160"/>
            <wp:effectExtent l="0" t="0" r="0" b="2540"/>
            <wp:docPr id="17" name="Picture 17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&#10;&#10;Description automatically generated with low confiden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7219" w14:textId="6537671C" w:rsidR="00DA44CF" w:rsidRDefault="00DA44CF" w:rsidP="00CE0C90"/>
    <w:p w14:paraId="197B8999" w14:textId="6CB6E3AE" w:rsidR="00DA44CF" w:rsidRDefault="49A0C070" w:rsidP="00C25461">
      <w:pPr>
        <w:pStyle w:val="ListParagraph"/>
        <w:numPr>
          <w:ilvl w:val="1"/>
          <w:numId w:val="31"/>
        </w:numPr>
      </w:pPr>
      <w:r>
        <w:t>After comparing and verifying the OCR result, click the 'Review' button located in the upper-right corner to save the result. Once saved, the O bar corresponding to the file on the left-hand side will turn green</w:t>
      </w:r>
      <w:r w:rsidR="00E93340">
        <w:t xml:space="preserve"> to indicate the OCR is succesfully completed</w:t>
      </w:r>
      <w:r w:rsidR="2283EB66">
        <w:t>.</w:t>
      </w:r>
    </w:p>
    <w:p w14:paraId="3BE233AA" w14:textId="4F5FF1A6" w:rsidR="249BDA48" w:rsidRDefault="249BDA48" w:rsidP="249BDA48"/>
    <w:p w14:paraId="110A4014" w14:textId="7807858F" w:rsidR="00DB43C2" w:rsidRDefault="00010D50" w:rsidP="00DB43C2">
      <w:pPr>
        <w:ind w:left="360"/>
      </w:pPr>
      <w:r>
        <w:drawing>
          <wp:inline distT="0" distB="0" distL="0" distR="0" wp14:anchorId="772C143D" wp14:editId="094162AC">
            <wp:extent cx="5943600" cy="2931160"/>
            <wp:effectExtent l="0" t="0" r="0" b="2540"/>
            <wp:docPr id="18" name="Picture 18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&#10;&#10;Description automatically generated with medium confidenc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C944" w14:textId="1A851B89" w:rsidR="00732FA2" w:rsidRDefault="00732FA2" w:rsidP="00DB43C2">
      <w:pPr>
        <w:ind w:left="360"/>
      </w:pPr>
    </w:p>
    <w:p w14:paraId="7F7E0479" w14:textId="4A367B14" w:rsidR="00732FA2" w:rsidRDefault="00732FA2" w:rsidP="00DB43C2">
      <w:pPr>
        <w:ind w:left="360"/>
      </w:pPr>
    </w:p>
    <w:p w14:paraId="271C85C9" w14:textId="77777777" w:rsidR="00C25461" w:rsidRDefault="00C25461" w:rsidP="00DB43C2">
      <w:pPr>
        <w:ind w:left="360"/>
      </w:pPr>
    </w:p>
    <w:p w14:paraId="5773CBC3" w14:textId="58CE44C1" w:rsidR="00DB43C2" w:rsidRDefault="2AE7261E" w:rsidP="00C25461">
      <w:pPr>
        <w:pStyle w:val="ListParagraph"/>
        <w:numPr>
          <w:ilvl w:val="1"/>
          <w:numId w:val="31"/>
        </w:numPr>
      </w:pPr>
      <w:r>
        <w:t xml:space="preserve">To switch </w:t>
      </w:r>
      <w:r w:rsidR="57CA0D76">
        <w:t>between the</w:t>
      </w:r>
      <w:r>
        <w:t xml:space="preserve"> OCR recognition result </w:t>
      </w:r>
      <w:r w:rsidR="03761EC3">
        <w:t xml:space="preserve">table </w:t>
      </w:r>
      <w:r>
        <w:t xml:space="preserve">and </w:t>
      </w:r>
      <w:r w:rsidR="46D03779">
        <w:t xml:space="preserve">the </w:t>
      </w:r>
      <w:r w:rsidR="00C25461">
        <w:t xml:space="preserve">corresponding </w:t>
      </w:r>
      <w:r>
        <w:t>blank eCRF</w:t>
      </w:r>
      <w:r w:rsidR="60D9D193">
        <w:t xml:space="preserve"> for viewing</w:t>
      </w:r>
      <w:r w:rsidR="00E93340">
        <w:t xml:space="preserve"> on the right hand side of the screen</w:t>
      </w:r>
      <w:r>
        <w:t>, use the “Table/Form” button located in the middle</w:t>
      </w:r>
      <w:r w:rsidR="5B079710">
        <w:t>.</w:t>
      </w:r>
    </w:p>
    <w:p w14:paraId="662C0A7A" w14:textId="08417609" w:rsidR="249BDA48" w:rsidRDefault="249BDA48" w:rsidP="249BDA48"/>
    <w:p w14:paraId="7FC35A25" w14:textId="207E8E85" w:rsidR="0065670A" w:rsidRDefault="2B70BFDB" w:rsidP="006D1DAA">
      <w:pPr>
        <w:ind w:left="360"/>
      </w:pPr>
      <w:r>
        <w:drawing>
          <wp:inline distT="0" distB="0" distL="0" distR="0" wp14:anchorId="7AC84876" wp14:editId="022900C5">
            <wp:extent cx="5943600" cy="2931160"/>
            <wp:effectExtent l="0" t="0" r="0" b="2540"/>
            <wp:docPr id="19" name="Picture 19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41D5" w14:textId="33A06717" w:rsidR="00732FA2" w:rsidRDefault="00732FA2" w:rsidP="006D1DAA">
      <w:pPr>
        <w:ind w:left="360"/>
      </w:pPr>
    </w:p>
    <w:p w14:paraId="2B9FA79C" w14:textId="26EDE5BD" w:rsidR="00732FA2" w:rsidRDefault="00732FA2" w:rsidP="006D1DAA">
      <w:pPr>
        <w:ind w:left="360"/>
      </w:pPr>
    </w:p>
    <w:p w14:paraId="0F9343E1" w14:textId="77777777" w:rsidR="00732FA2" w:rsidRDefault="00732FA2" w:rsidP="006D1DAA">
      <w:pPr>
        <w:ind w:left="360"/>
      </w:pPr>
    </w:p>
    <w:p w14:paraId="247D8A54" w14:textId="028F73FE" w:rsidR="0036276D" w:rsidRDefault="7447C361" w:rsidP="00C25461">
      <w:pPr>
        <w:pStyle w:val="ListParagraph"/>
        <w:numPr>
          <w:ilvl w:val="1"/>
          <w:numId w:val="31"/>
        </w:numPr>
      </w:pPr>
      <w:r>
        <w:t>If there is a</w:t>
      </w:r>
      <w:r w:rsidR="00C25461">
        <w:t>ny</w:t>
      </w:r>
      <w:r>
        <w:t xml:space="preserve"> </w:t>
      </w:r>
      <w:r w:rsidR="00C25461">
        <w:t xml:space="preserve">more questionable issues </w:t>
      </w:r>
      <w:r>
        <w:t xml:space="preserve">with the </w:t>
      </w:r>
      <w:r w:rsidR="00C25461">
        <w:t xml:space="preserve">data on the </w:t>
      </w:r>
      <w:r>
        <w:t>OCR result</w:t>
      </w:r>
      <w:r w:rsidR="00C25461">
        <w:t xml:space="preserve"> table</w:t>
      </w:r>
      <w:r>
        <w:t xml:space="preserve">, move the mouse cursor over the questionable field in the OCR result and click the 'Query' button. Fill in the query description and click 'OK'. The current O bar status of the </w:t>
      </w:r>
      <w:r w:rsidR="00C25461">
        <w:t xml:space="preserve">corresponding </w:t>
      </w:r>
      <w:r>
        <w:t xml:space="preserve">file </w:t>
      </w:r>
      <w:r w:rsidR="00C25461">
        <w:t xml:space="preserve">in the left-hand side file list </w:t>
      </w:r>
      <w:r>
        <w:t xml:space="preserve">will </w:t>
      </w:r>
      <w:r w:rsidR="00C25461">
        <w:t xml:space="preserve">then </w:t>
      </w:r>
      <w:r>
        <w:t>turn red</w:t>
      </w:r>
      <w:r w:rsidR="38AD8508">
        <w:t>.</w:t>
      </w:r>
    </w:p>
    <w:p w14:paraId="4CFEFFC4" w14:textId="77777777" w:rsidR="00732FA2" w:rsidRDefault="00732FA2" w:rsidP="00732FA2">
      <w:pPr>
        <w:pStyle w:val="ListParagraph"/>
        <w:ind w:left="360"/>
      </w:pPr>
    </w:p>
    <w:p w14:paraId="1C4EA3AA" w14:textId="6DA6E9C0" w:rsidR="00C90093" w:rsidRDefault="00451F2C" w:rsidP="00C90093">
      <w:pPr>
        <w:ind w:left="360"/>
      </w:pPr>
      <w:r>
        <w:drawing>
          <wp:inline distT="0" distB="0" distL="0" distR="0" wp14:anchorId="329F67EC" wp14:editId="1DBF51BF">
            <wp:extent cx="5943600" cy="2860040"/>
            <wp:effectExtent l="0" t="0" r="0" b="0"/>
            <wp:docPr id="30" name="Picture 30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&#10;&#10;Description automatically generated with medium confidence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6C01" w14:textId="77777777" w:rsidR="00732FA2" w:rsidRPr="003A5452" w:rsidRDefault="00732FA2" w:rsidP="00C90093">
      <w:pPr>
        <w:ind w:left="360"/>
      </w:pPr>
    </w:p>
    <w:bookmarkEnd w:id="13"/>
    <w:bookmarkEnd w:id="14"/>
    <w:bookmarkEnd w:id="15"/>
    <w:bookmarkEnd w:id="17"/>
    <w:bookmarkEnd w:id="18"/>
    <w:bookmarkEnd w:id="19"/>
    <w:p w14:paraId="5B99FEA7" w14:textId="0AC70914" w:rsidR="0053099B" w:rsidRPr="00382B5D" w:rsidRDefault="00382B5D" w:rsidP="00382B5D">
      <w:pPr>
        <w:spacing w:before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</w:t>
      </w:r>
      <w:r>
        <w:rPr>
          <w:rFonts w:ascii="Arial" w:hAnsi="Arial" w:cs="Arial"/>
          <w:b/>
          <w:bCs/>
        </w:rPr>
        <w:drawing>
          <wp:inline distT="0" distB="0" distL="0" distR="0" wp14:anchorId="10B3E995" wp14:editId="6D804BFC">
            <wp:extent cx="5943600" cy="2896870"/>
            <wp:effectExtent l="0" t="0" r="0" b="0"/>
            <wp:docPr id="37" name="Picture 3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99B" w:rsidRPr="00382B5D" w:rsidSect="001466A5">
      <w:headerReference w:type="even" r:id="rId33"/>
      <w:headerReference w:type="default" r:id="rId34"/>
      <w:footerReference w:type="default" r:id="rId35"/>
      <w:pgSz w:w="12240" w:h="15840" w:code="1"/>
      <w:pgMar w:top="1440" w:right="1440" w:bottom="1440" w:left="1440" w:header="432" w:footer="28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6" w:author="Eva Yu" w:date="2023-03-07T13:48:00Z" w:initials="EY">
    <w:p w14:paraId="4D59017D" w14:textId="21CF4912" w:rsidR="76639B47" w:rsidRDefault="76639B47">
      <w:pPr>
        <w:pStyle w:val="CommentText"/>
      </w:pPr>
      <w:r>
        <w:t xml:space="preserve">Can add a reminder that after idling for more than 30 (?) minutes the system will automatically log out, and any changes made without clicking on "Save" button will be lost.     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59017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46DFB38" w16cex:dateUtc="2023-03-07T18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59017D" w16cid:durableId="646DFB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C05A3" w14:textId="77777777" w:rsidR="00F45350" w:rsidRDefault="00F45350" w:rsidP="00434F32">
      <w:r>
        <w:separator/>
      </w:r>
    </w:p>
  </w:endnote>
  <w:endnote w:type="continuationSeparator" w:id="0">
    <w:p w14:paraId="1B697E8D" w14:textId="77777777" w:rsidR="00F45350" w:rsidRDefault="00F45350" w:rsidP="00434F32">
      <w:r>
        <w:continuationSeparator/>
      </w:r>
    </w:p>
  </w:endnote>
  <w:endnote w:type="continuationNotice" w:id="1">
    <w:p w14:paraId="65451C63" w14:textId="77777777" w:rsidR="00F45350" w:rsidRDefault="00F453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ADA96" w14:textId="5A091F8F" w:rsidR="001236FC" w:rsidRPr="006203DC" w:rsidRDefault="001236FC" w:rsidP="006F2F92">
    <w:pPr>
      <w:pStyle w:val="Footer"/>
      <w:rPr>
        <w:rFonts w:ascii="Arial" w:hAnsi="Arial" w:cs="Arial"/>
        <w:sz w:val="16"/>
        <w:szCs w:val="18"/>
      </w:rPr>
    </w:pPr>
    <w:r w:rsidRPr="006203DC">
      <w:rPr>
        <w:rFonts w:ascii="Arial" w:hAnsi="Arial" w:cs="Arial"/>
        <w:sz w:val="16"/>
        <w:szCs w:val="18"/>
      </w:rPr>
      <w:t xml:space="preserve">Confidential: Controlled Document                                  Page </w:t>
    </w:r>
    <w:r w:rsidRPr="006203DC">
      <w:rPr>
        <w:rFonts w:ascii="Arial" w:hAnsi="Arial" w:cs="Arial"/>
        <w:sz w:val="16"/>
        <w:szCs w:val="18"/>
      </w:rPr>
      <w:fldChar w:fldCharType="begin"/>
    </w:r>
    <w:r w:rsidRPr="006203DC">
      <w:rPr>
        <w:rFonts w:ascii="Arial" w:hAnsi="Arial" w:cs="Arial"/>
        <w:sz w:val="16"/>
        <w:szCs w:val="18"/>
      </w:rPr>
      <w:instrText xml:space="preserve"> PAGE </w:instrText>
    </w:r>
    <w:r w:rsidRPr="006203DC">
      <w:rPr>
        <w:rFonts w:ascii="Arial" w:hAnsi="Arial" w:cs="Arial"/>
        <w:sz w:val="16"/>
        <w:szCs w:val="18"/>
      </w:rPr>
      <w:fldChar w:fldCharType="separate"/>
    </w:r>
    <w:r w:rsidRPr="006203DC">
      <w:rPr>
        <w:rFonts w:ascii="Arial" w:hAnsi="Arial" w:cs="Arial"/>
        <w:sz w:val="16"/>
        <w:szCs w:val="18"/>
      </w:rPr>
      <w:t>1</w:t>
    </w:r>
    <w:r w:rsidRPr="006203DC">
      <w:rPr>
        <w:rFonts w:ascii="Arial" w:hAnsi="Arial" w:cs="Arial"/>
        <w:sz w:val="16"/>
        <w:szCs w:val="18"/>
      </w:rPr>
      <w:fldChar w:fldCharType="end"/>
    </w:r>
    <w:r w:rsidRPr="006203DC">
      <w:rPr>
        <w:rFonts w:ascii="Arial" w:hAnsi="Arial" w:cs="Arial"/>
        <w:sz w:val="16"/>
        <w:szCs w:val="18"/>
      </w:rPr>
      <w:t xml:space="preserve"> of </w:t>
    </w:r>
    <w:r w:rsidRPr="006203DC">
      <w:rPr>
        <w:rFonts w:ascii="Arial" w:hAnsi="Arial" w:cs="Arial"/>
        <w:sz w:val="16"/>
        <w:szCs w:val="18"/>
      </w:rPr>
      <w:fldChar w:fldCharType="begin"/>
    </w:r>
    <w:r w:rsidRPr="006203DC">
      <w:rPr>
        <w:rFonts w:ascii="Arial" w:hAnsi="Arial" w:cs="Arial"/>
        <w:sz w:val="16"/>
        <w:szCs w:val="18"/>
      </w:rPr>
      <w:instrText xml:space="preserve"> NUMPAGES  </w:instrText>
    </w:r>
    <w:r w:rsidRPr="006203DC">
      <w:rPr>
        <w:rFonts w:ascii="Arial" w:hAnsi="Arial" w:cs="Arial"/>
        <w:sz w:val="16"/>
        <w:szCs w:val="18"/>
      </w:rPr>
      <w:fldChar w:fldCharType="separate"/>
    </w:r>
    <w:r w:rsidRPr="006203DC">
      <w:rPr>
        <w:rFonts w:ascii="Arial" w:hAnsi="Arial" w:cs="Arial"/>
        <w:sz w:val="16"/>
        <w:szCs w:val="18"/>
      </w:rPr>
      <w:t>28</w:t>
    </w:r>
    <w:r w:rsidRPr="006203DC">
      <w:rPr>
        <w:rFonts w:ascii="Arial" w:hAnsi="Arial" w:cs="Arial"/>
        <w:sz w:val="16"/>
        <w:szCs w:val="18"/>
      </w:rPr>
      <w:fldChar w:fldCharType="end"/>
    </w:r>
    <w:r w:rsidRPr="006203DC">
      <w:rPr>
        <w:rFonts w:ascii="Arial" w:hAnsi="Arial" w:cs="Arial"/>
        <w:sz w:val="16"/>
        <w:szCs w:val="18"/>
      </w:rPr>
      <w:t xml:space="preserve">                                            </w:t>
    </w:r>
  </w:p>
  <w:p w14:paraId="05F64AD6" w14:textId="7694F316" w:rsidR="001236FC" w:rsidRPr="009A327D" w:rsidRDefault="001236FC" w:rsidP="006F2F92">
    <w:pPr>
      <w:pStyle w:val="Footer"/>
      <w:jc w:val="cen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A108E" w14:textId="77777777" w:rsidR="00F45350" w:rsidRDefault="00F45350" w:rsidP="00434F32">
      <w:r>
        <w:separator/>
      </w:r>
    </w:p>
  </w:footnote>
  <w:footnote w:type="continuationSeparator" w:id="0">
    <w:p w14:paraId="75B9F8C7" w14:textId="77777777" w:rsidR="00F45350" w:rsidRDefault="00F45350" w:rsidP="00434F32">
      <w:r>
        <w:continuationSeparator/>
      </w:r>
    </w:p>
  </w:footnote>
  <w:footnote w:type="continuationNotice" w:id="1">
    <w:p w14:paraId="15833814" w14:textId="77777777" w:rsidR="00F45350" w:rsidRDefault="00F453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1AF24" w14:textId="77777777" w:rsidR="001236FC" w:rsidRDefault="001236FC">
    <w:pPr>
      <w:pStyle w:val="Header"/>
    </w:pPr>
    <w:r>
      <mc:AlternateContent>
        <mc:Choice Requires="wps">
          <w:drawing>
            <wp:anchor distT="0" distB="0" distL="114300" distR="114300" simplePos="0" relativeHeight="251658240" behindDoc="1" locked="0" layoutInCell="0" allowOverlap="1" wp14:anchorId="17393A46" wp14:editId="097D53F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743825" cy="30924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743825" cy="3092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14385C" w14:textId="77777777" w:rsidR="001236FC" w:rsidRDefault="001236FC" w:rsidP="00082B27">
                          <w:pPr>
                            <w:pStyle w:val="NormalWeb"/>
                            <w:spacing w:after="0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C0C0C0"/>
                              <w:sz w:val="2"/>
                              <w:szCs w:val="2"/>
                            </w:rPr>
                            <w:t xml:space="preserve">DRAFT – Copy for Internal Use Only – Confidential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393A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609.75pt;height:24.3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" o:allowincell="f" filled="f" stroked="f">
              <v:stroke joinstyle="round"/>
              <o:lock v:ext="edit" shapetype="t"/>
              <v:textbox style="mso-fit-shape-to-text:t">
                <w:txbxContent>
                  <w:p w14:paraId="5714385C" w14:textId="77777777" w:rsidR="001236FC" w:rsidRDefault="001236FC" w:rsidP="00082B27">
                    <w:pPr>
                      <w:pStyle w:val="NormalWeb"/>
                      <w:spacing w:after="0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color w:val="C0C0C0"/>
                        <w:sz w:val="2"/>
                        <w:szCs w:val="2"/>
                      </w:rPr>
                      <w:t xml:space="preserve">DRAFT – Copy for Internal Use Only – Confidential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BF1F6" w14:textId="5FB3A520" w:rsidR="001236FC" w:rsidRPr="006203DC" w:rsidRDefault="00E64CA8" w:rsidP="00CE0FFB">
    <w:pPr>
      <w:pStyle w:val="Header"/>
      <w:tabs>
        <w:tab w:val="clear" w:pos="4320"/>
        <w:tab w:val="clear" w:pos="8640"/>
        <w:tab w:val="left" w:pos="6585"/>
      </w:tabs>
      <w:jc w:val="right"/>
      <w:rPr>
        <w:rFonts w:ascii="Arial" w:hAnsi="Arial" w:cs="Arial"/>
        <w:sz w:val="18"/>
        <w:szCs w:val="20"/>
      </w:rPr>
    </w:pPr>
    <w:r>
      <w:rPr>
        <w:rFonts w:ascii="Arial" w:hAnsi="Arial" w:cs="Arial"/>
        <w:sz w:val="18"/>
        <w:szCs w:val="20"/>
      </w:rPr>
      <w:pict w14:anchorId="6DE2E7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Logo, company name&#10;&#10;&#10;&#10;&#10;&#10;&#10;&#10;&#10;&#10;&#10;&#10;&#10;&#10;&#10;&#10;&#10;&#10;&#10;&#10;&#10;&#10;&#10;&#10;&#10;&#10;&#10;&#10;&#10;&#10;&#10;&#10;Description automatically generated" style="position:absolute;left:0;text-align:left;margin-left:-1.75pt;margin-top:9.65pt;width:56.05pt;height:36.35pt;z-index:251658241;mso-wrap-edited:f">
          <v:imagedata r:id="rId1" o:title="" cropbottom="5494f"/>
        </v:shape>
      </w:pict>
    </w:r>
    <w:r w:rsidR="001236FC" w:rsidRPr="006203DC">
      <w:rPr>
        <w:rFonts w:ascii="Arial" w:hAnsi="Arial" w:cs="Arial"/>
        <w:sz w:val="18"/>
        <w:szCs w:val="20"/>
      </w:rPr>
      <w:t xml:space="preserve">                                                           </w:t>
    </w:r>
  </w:p>
  <w:p w14:paraId="0752E34B" w14:textId="29A86C34" w:rsidR="001236FC" w:rsidRPr="006203DC" w:rsidRDefault="001236FC" w:rsidP="001E754D">
    <w:pPr>
      <w:pStyle w:val="Header"/>
      <w:tabs>
        <w:tab w:val="clear" w:pos="4320"/>
        <w:tab w:val="clear" w:pos="8640"/>
        <w:tab w:val="left" w:pos="6585"/>
      </w:tabs>
      <w:jc w:val="right"/>
      <w:rPr>
        <w:rFonts w:ascii="Arial" w:hAnsi="Arial" w:cs="Arial"/>
        <w:sz w:val="18"/>
        <w:szCs w:val="20"/>
      </w:rPr>
    </w:pPr>
    <w:r w:rsidRPr="006203DC">
      <w:rPr>
        <w:rFonts w:ascii="Arial" w:hAnsi="Arial" w:cs="Arial"/>
        <w:sz w:val="18"/>
        <w:szCs w:val="20"/>
      </w:rPr>
      <w:t xml:space="preserve">                                                                                                                          </w:t>
    </w:r>
  </w:p>
  <w:p w14:paraId="2FFD6D69" w14:textId="257C212E" w:rsidR="001236FC" w:rsidRPr="006203DC" w:rsidRDefault="00486358" w:rsidP="007D797F">
    <w:pPr>
      <w:pStyle w:val="Header"/>
      <w:tabs>
        <w:tab w:val="clear" w:pos="4320"/>
        <w:tab w:val="clear" w:pos="8640"/>
        <w:tab w:val="left" w:pos="6585"/>
      </w:tabs>
      <w:jc w:val="right"/>
      <w:rPr>
        <w:rFonts w:ascii="Arial" w:hAnsi="Arial" w:cs="Arial"/>
        <w:sz w:val="18"/>
        <w:szCs w:val="20"/>
      </w:rPr>
    </w:pPr>
    <w:r>
      <w:rPr>
        <w:rFonts w:ascii="Arial" w:hAnsi="Arial" w:cs="Arial"/>
        <w:sz w:val="18"/>
        <w:szCs w:val="20"/>
      </w:rPr>
      <w:t xml:space="preserve">eSource </w:t>
    </w:r>
    <w:r w:rsidR="00AE29C8">
      <w:rPr>
        <w:rFonts w:ascii="Arial" w:hAnsi="Arial" w:cs="Arial"/>
        <w:sz w:val="18"/>
        <w:szCs w:val="20"/>
      </w:rPr>
      <w:t>Module</w:t>
    </w:r>
    <w:r w:rsidR="001236FC" w:rsidRPr="006203DC">
      <w:rPr>
        <w:rFonts w:ascii="Arial" w:hAnsi="Arial" w:cs="Arial"/>
        <w:sz w:val="18"/>
        <w:szCs w:val="20"/>
      </w:rPr>
      <w:t>:User Manual</w:t>
    </w:r>
    <w:r w:rsidR="00F3557D">
      <w:rPr>
        <w:rFonts w:ascii="Arial" w:hAnsi="Arial" w:cs="Arial"/>
        <w:sz w:val="18"/>
        <w:szCs w:val="20"/>
      </w:rPr>
      <w:t xml:space="preserve"> DM</w:t>
    </w:r>
    <w:r w:rsidR="00041755">
      <w:rPr>
        <w:rFonts w:ascii="Arial" w:hAnsi="Arial" w:cs="Arial"/>
        <w:sz w:val="18"/>
        <w:szCs w:val="20"/>
      </w:rPr>
      <w:t xml:space="preserve"> </w:t>
    </w:r>
  </w:p>
  <w:p w14:paraId="2AFFBCDE" w14:textId="77777777" w:rsidR="001236FC" w:rsidRPr="006203DC" w:rsidRDefault="001236FC" w:rsidP="001E754D">
    <w:pPr>
      <w:pStyle w:val="Header"/>
      <w:tabs>
        <w:tab w:val="clear" w:pos="4320"/>
        <w:tab w:val="clear" w:pos="8640"/>
        <w:tab w:val="left" w:pos="6585"/>
      </w:tabs>
      <w:jc w:val="right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1CB4"/>
    <w:multiLevelType w:val="hybridMultilevel"/>
    <w:tmpl w:val="B002AB5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38065D9"/>
    <w:multiLevelType w:val="hybridMultilevel"/>
    <w:tmpl w:val="1E2A8CEE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055E2831"/>
    <w:multiLevelType w:val="hybridMultilevel"/>
    <w:tmpl w:val="62FA9D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2904DE"/>
    <w:multiLevelType w:val="multilevel"/>
    <w:tmpl w:val="AE7AF59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7D7CD1"/>
    <w:multiLevelType w:val="hybridMultilevel"/>
    <w:tmpl w:val="16062372"/>
    <w:lvl w:ilvl="0" w:tplc="7A545578">
      <w:start w:val="1"/>
      <w:numFmt w:val="decimal"/>
      <w:pStyle w:val="List1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0"/>
      </w:rPr>
    </w:lvl>
    <w:lvl w:ilvl="1" w:tplc="6FD6F6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  <w:i w:val="0"/>
        <w:sz w:val="2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361122"/>
    <w:multiLevelType w:val="hybridMultilevel"/>
    <w:tmpl w:val="08D05D6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7C93D3A"/>
    <w:multiLevelType w:val="hybridMultilevel"/>
    <w:tmpl w:val="3DA06CCE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7" w15:restartNumberingAfterBreak="0">
    <w:nsid w:val="186F07B1"/>
    <w:multiLevelType w:val="multilevel"/>
    <w:tmpl w:val="C5FE3CE6"/>
    <w:lvl w:ilvl="0">
      <w:start w:val="1"/>
      <w:numFmt w:val="upperRoman"/>
      <w:lvlText w:val="%1. 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8CB6070"/>
    <w:multiLevelType w:val="hybridMultilevel"/>
    <w:tmpl w:val="0658AFD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 w15:restartNumberingAfterBreak="0">
    <w:nsid w:val="26F00D30"/>
    <w:multiLevelType w:val="hybridMultilevel"/>
    <w:tmpl w:val="98BE34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791116B"/>
    <w:multiLevelType w:val="multilevel"/>
    <w:tmpl w:val="5AA00F2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D3D3A34"/>
    <w:multiLevelType w:val="multilevel"/>
    <w:tmpl w:val="7D384E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2970FB6"/>
    <w:multiLevelType w:val="multilevel"/>
    <w:tmpl w:val="B290C3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34F1684"/>
    <w:multiLevelType w:val="hybridMultilevel"/>
    <w:tmpl w:val="F7FC19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6BE6043"/>
    <w:multiLevelType w:val="hybridMultilevel"/>
    <w:tmpl w:val="4AC84AA4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5" w15:restartNumberingAfterBreak="0">
    <w:nsid w:val="3B3B73B4"/>
    <w:multiLevelType w:val="hybridMultilevel"/>
    <w:tmpl w:val="3C0AB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621D8D"/>
    <w:multiLevelType w:val="hybridMultilevel"/>
    <w:tmpl w:val="4F665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E62B53"/>
    <w:multiLevelType w:val="hybridMultilevel"/>
    <w:tmpl w:val="9CDC0A6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4A281D22"/>
    <w:multiLevelType w:val="hybridMultilevel"/>
    <w:tmpl w:val="B376365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4B641218"/>
    <w:multiLevelType w:val="hybridMultilevel"/>
    <w:tmpl w:val="C0F88A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271581"/>
    <w:multiLevelType w:val="hybridMultilevel"/>
    <w:tmpl w:val="6B26FC5A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1" w15:restartNumberingAfterBreak="0">
    <w:nsid w:val="58A865CD"/>
    <w:multiLevelType w:val="singleLevel"/>
    <w:tmpl w:val="DA2432E0"/>
    <w:lvl w:ilvl="0">
      <w:start w:val="1"/>
      <w:numFmt w:val="bullet"/>
      <w:pStyle w:val="BulletList1ACharCharChar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3D121E3"/>
    <w:multiLevelType w:val="multilevel"/>
    <w:tmpl w:val="4106E04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67E43BD"/>
    <w:multiLevelType w:val="hybridMultilevel"/>
    <w:tmpl w:val="676C2388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DF63DE7"/>
    <w:multiLevelType w:val="multilevel"/>
    <w:tmpl w:val="4106E04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2614F4B"/>
    <w:multiLevelType w:val="hybridMultilevel"/>
    <w:tmpl w:val="D16A44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38B6DDD"/>
    <w:multiLevelType w:val="hybridMultilevel"/>
    <w:tmpl w:val="0792D760"/>
    <w:styleLink w:val="ImportedStyle42"/>
    <w:lvl w:ilvl="0" w:tplc="03D42F9C">
      <w:start w:val="1"/>
      <w:numFmt w:val="bullet"/>
      <w:lvlText w:val="•"/>
      <w:lvlJc w:val="left"/>
      <w:pPr>
        <w:tabs>
          <w:tab w:val="left" w:pos="342"/>
        </w:tabs>
        <w:ind w:left="1598" w:hanging="51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DB06A18">
      <w:start w:val="1"/>
      <w:numFmt w:val="bullet"/>
      <w:lvlText w:val="o"/>
      <w:lvlJc w:val="left"/>
      <w:pPr>
        <w:tabs>
          <w:tab w:val="left" w:pos="342"/>
          <w:tab w:val="left" w:pos="1512"/>
        </w:tabs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A8456CE">
      <w:start w:val="1"/>
      <w:numFmt w:val="bullet"/>
      <w:lvlText w:val="▪"/>
      <w:lvlJc w:val="left"/>
      <w:pPr>
        <w:tabs>
          <w:tab w:val="left" w:pos="342"/>
          <w:tab w:val="left" w:pos="1512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582C8E">
      <w:start w:val="1"/>
      <w:numFmt w:val="bullet"/>
      <w:lvlText w:val="•"/>
      <w:lvlJc w:val="left"/>
      <w:pPr>
        <w:tabs>
          <w:tab w:val="left" w:pos="342"/>
          <w:tab w:val="left" w:pos="1512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35694DC">
      <w:start w:val="1"/>
      <w:numFmt w:val="bullet"/>
      <w:lvlText w:val="o"/>
      <w:lvlJc w:val="left"/>
      <w:pPr>
        <w:tabs>
          <w:tab w:val="left" w:pos="342"/>
          <w:tab w:val="left" w:pos="1512"/>
        </w:tabs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4F2704A">
      <w:start w:val="1"/>
      <w:numFmt w:val="bullet"/>
      <w:lvlText w:val="▪"/>
      <w:lvlJc w:val="left"/>
      <w:pPr>
        <w:tabs>
          <w:tab w:val="left" w:pos="342"/>
          <w:tab w:val="left" w:pos="1512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F84FFEC">
      <w:start w:val="1"/>
      <w:numFmt w:val="bullet"/>
      <w:lvlText w:val="•"/>
      <w:lvlJc w:val="left"/>
      <w:pPr>
        <w:tabs>
          <w:tab w:val="left" w:pos="342"/>
          <w:tab w:val="left" w:pos="1512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A70D374">
      <w:start w:val="1"/>
      <w:numFmt w:val="bullet"/>
      <w:lvlText w:val="o"/>
      <w:lvlJc w:val="left"/>
      <w:pPr>
        <w:tabs>
          <w:tab w:val="left" w:pos="342"/>
          <w:tab w:val="left" w:pos="1512"/>
        </w:tabs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01C0D76">
      <w:start w:val="1"/>
      <w:numFmt w:val="bullet"/>
      <w:lvlText w:val="▪"/>
      <w:lvlJc w:val="left"/>
      <w:pPr>
        <w:tabs>
          <w:tab w:val="left" w:pos="342"/>
          <w:tab w:val="left" w:pos="1512"/>
        </w:tabs>
        <w:ind w:left="72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7661485B"/>
    <w:multiLevelType w:val="hybridMultilevel"/>
    <w:tmpl w:val="646E43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8646A0C"/>
    <w:multiLevelType w:val="hybridMultilevel"/>
    <w:tmpl w:val="0FEC47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E33E22"/>
    <w:multiLevelType w:val="hybridMultilevel"/>
    <w:tmpl w:val="9918A63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0" w15:restartNumberingAfterBreak="0">
    <w:nsid w:val="7FE83863"/>
    <w:multiLevelType w:val="multilevel"/>
    <w:tmpl w:val="E8D8266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10290403">
    <w:abstractNumId w:val="21"/>
  </w:num>
  <w:num w:numId="2" w16cid:durableId="1414819927">
    <w:abstractNumId w:val="26"/>
  </w:num>
  <w:num w:numId="3" w16cid:durableId="151138230">
    <w:abstractNumId w:val="4"/>
  </w:num>
  <w:num w:numId="4" w16cid:durableId="2120905984">
    <w:abstractNumId w:val="9"/>
  </w:num>
  <w:num w:numId="5" w16cid:durableId="1251966472">
    <w:abstractNumId w:val="7"/>
  </w:num>
  <w:num w:numId="6" w16cid:durableId="773865049">
    <w:abstractNumId w:val="27"/>
  </w:num>
  <w:num w:numId="7" w16cid:durableId="1675378732">
    <w:abstractNumId w:val="2"/>
  </w:num>
  <w:num w:numId="8" w16cid:durableId="292755539">
    <w:abstractNumId w:val="23"/>
  </w:num>
  <w:num w:numId="9" w16cid:durableId="708455443">
    <w:abstractNumId w:val="28"/>
  </w:num>
  <w:num w:numId="10" w16cid:durableId="1626814681">
    <w:abstractNumId w:val="10"/>
  </w:num>
  <w:num w:numId="11" w16cid:durableId="48382903">
    <w:abstractNumId w:val="5"/>
  </w:num>
  <w:num w:numId="12" w16cid:durableId="1322929259">
    <w:abstractNumId w:val="16"/>
  </w:num>
  <w:num w:numId="13" w16cid:durableId="960964918">
    <w:abstractNumId w:val="13"/>
  </w:num>
  <w:num w:numId="14" w16cid:durableId="57166303">
    <w:abstractNumId w:val="22"/>
  </w:num>
  <w:num w:numId="15" w16cid:durableId="1723285171">
    <w:abstractNumId w:val="17"/>
  </w:num>
  <w:num w:numId="16" w16cid:durableId="479351423">
    <w:abstractNumId w:val="0"/>
  </w:num>
  <w:num w:numId="17" w16cid:durableId="451944871">
    <w:abstractNumId w:val="29"/>
  </w:num>
  <w:num w:numId="18" w16cid:durableId="659888592">
    <w:abstractNumId w:val="8"/>
  </w:num>
  <w:num w:numId="19" w16cid:durableId="78793061">
    <w:abstractNumId w:val="20"/>
  </w:num>
  <w:num w:numId="20" w16cid:durableId="1397825737">
    <w:abstractNumId w:val="15"/>
  </w:num>
  <w:num w:numId="21" w16cid:durableId="1350136996">
    <w:abstractNumId w:val="25"/>
  </w:num>
  <w:num w:numId="22" w16cid:durableId="1917394523">
    <w:abstractNumId w:val="6"/>
  </w:num>
  <w:num w:numId="23" w16cid:durableId="812716176">
    <w:abstractNumId w:val="18"/>
  </w:num>
  <w:num w:numId="24" w16cid:durableId="1876501646">
    <w:abstractNumId w:val="14"/>
  </w:num>
  <w:num w:numId="25" w16cid:durableId="581724306">
    <w:abstractNumId w:val="11"/>
  </w:num>
  <w:num w:numId="26" w16cid:durableId="1400710715">
    <w:abstractNumId w:val="19"/>
  </w:num>
  <w:num w:numId="27" w16cid:durableId="1710304533">
    <w:abstractNumId w:val="1"/>
  </w:num>
  <w:num w:numId="28" w16cid:durableId="1594584355">
    <w:abstractNumId w:val="3"/>
  </w:num>
  <w:num w:numId="29" w16cid:durableId="21327507">
    <w:abstractNumId w:val="24"/>
  </w:num>
  <w:num w:numId="30" w16cid:durableId="745107003">
    <w:abstractNumId w:val="12"/>
  </w:num>
  <w:num w:numId="31" w16cid:durableId="770856135">
    <w:abstractNumId w:val="30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va Yu">
    <w15:presenceInfo w15:providerId="AD" w15:userId="S::eyu@cims-global.com::316439df-1c33-409a-958b-189f4a910b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oNotHyphenateCaps/>
  <w:drawingGridHorizontalSpacing w:val="120"/>
  <w:displayHorizontalDrawingGridEvery w:val="2"/>
  <w:characterSpacingControl w:val="doNotCompress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32"/>
    <w:rsid w:val="000008A2"/>
    <w:rsid w:val="00000BD4"/>
    <w:rsid w:val="0000139D"/>
    <w:rsid w:val="00001435"/>
    <w:rsid w:val="00002D5C"/>
    <w:rsid w:val="000033BA"/>
    <w:rsid w:val="00003ADD"/>
    <w:rsid w:val="00004BCD"/>
    <w:rsid w:val="000071E2"/>
    <w:rsid w:val="000107B4"/>
    <w:rsid w:val="00010856"/>
    <w:rsid w:val="00010D50"/>
    <w:rsid w:val="00011556"/>
    <w:rsid w:val="00011639"/>
    <w:rsid w:val="00012F96"/>
    <w:rsid w:val="00013370"/>
    <w:rsid w:val="00014FA7"/>
    <w:rsid w:val="000151B8"/>
    <w:rsid w:val="00015832"/>
    <w:rsid w:val="00015A3D"/>
    <w:rsid w:val="00015A70"/>
    <w:rsid w:val="00017059"/>
    <w:rsid w:val="00020B36"/>
    <w:rsid w:val="00020B77"/>
    <w:rsid w:val="000221C2"/>
    <w:rsid w:val="00024C73"/>
    <w:rsid w:val="00025B61"/>
    <w:rsid w:val="00025CDE"/>
    <w:rsid w:val="00026573"/>
    <w:rsid w:val="00026633"/>
    <w:rsid w:val="00026AD4"/>
    <w:rsid w:val="0002706F"/>
    <w:rsid w:val="00027085"/>
    <w:rsid w:val="000272F0"/>
    <w:rsid w:val="000277A0"/>
    <w:rsid w:val="00027D36"/>
    <w:rsid w:val="0003013D"/>
    <w:rsid w:val="00030704"/>
    <w:rsid w:val="00030F68"/>
    <w:rsid w:val="00031A1E"/>
    <w:rsid w:val="00031DA3"/>
    <w:rsid w:val="00031DBE"/>
    <w:rsid w:val="00032311"/>
    <w:rsid w:val="0003258E"/>
    <w:rsid w:val="00032E0E"/>
    <w:rsid w:val="00033D41"/>
    <w:rsid w:val="00033DB5"/>
    <w:rsid w:val="00034961"/>
    <w:rsid w:val="00034AEC"/>
    <w:rsid w:val="00034B8A"/>
    <w:rsid w:val="00035135"/>
    <w:rsid w:val="00035B4C"/>
    <w:rsid w:val="000363E7"/>
    <w:rsid w:val="0003708B"/>
    <w:rsid w:val="0003724F"/>
    <w:rsid w:val="000373D4"/>
    <w:rsid w:val="00037A4D"/>
    <w:rsid w:val="00037CC6"/>
    <w:rsid w:val="00037E24"/>
    <w:rsid w:val="00037F6D"/>
    <w:rsid w:val="000401FD"/>
    <w:rsid w:val="00041755"/>
    <w:rsid w:val="00041C23"/>
    <w:rsid w:val="00042464"/>
    <w:rsid w:val="00042FFB"/>
    <w:rsid w:val="00043F9B"/>
    <w:rsid w:val="0004410A"/>
    <w:rsid w:val="00044533"/>
    <w:rsid w:val="00044541"/>
    <w:rsid w:val="000449B5"/>
    <w:rsid w:val="00044BB9"/>
    <w:rsid w:val="00044E3B"/>
    <w:rsid w:val="0004505A"/>
    <w:rsid w:val="0004583E"/>
    <w:rsid w:val="00045C88"/>
    <w:rsid w:val="00045EDC"/>
    <w:rsid w:val="0004715E"/>
    <w:rsid w:val="00047955"/>
    <w:rsid w:val="000504EB"/>
    <w:rsid w:val="00050699"/>
    <w:rsid w:val="00050A0E"/>
    <w:rsid w:val="0005111E"/>
    <w:rsid w:val="00051BB7"/>
    <w:rsid w:val="0005255E"/>
    <w:rsid w:val="0005298F"/>
    <w:rsid w:val="00052D82"/>
    <w:rsid w:val="00052F65"/>
    <w:rsid w:val="000540A6"/>
    <w:rsid w:val="00055A4D"/>
    <w:rsid w:val="00055DEC"/>
    <w:rsid w:val="00056175"/>
    <w:rsid w:val="000561A4"/>
    <w:rsid w:val="000565F5"/>
    <w:rsid w:val="00056C05"/>
    <w:rsid w:val="00056D62"/>
    <w:rsid w:val="00060163"/>
    <w:rsid w:val="0006019B"/>
    <w:rsid w:val="00060511"/>
    <w:rsid w:val="00061730"/>
    <w:rsid w:val="00061949"/>
    <w:rsid w:val="00061C47"/>
    <w:rsid w:val="0006284E"/>
    <w:rsid w:val="000628CA"/>
    <w:rsid w:val="00062C42"/>
    <w:rsid w:val="000636A4"/>
    <w:rsid w:val="000644CF"/>
    <w:rsid w:val="0006490F"/>
    <w:rsid w:val="00065E16"/>
    <w:rsid w:val="00066560"/>
    <w:rsid w:val="00066BD1"/>
    <w:rsid w:val="0006742A"/>
    <w:rsid w:val="00067A52"/>
    <w:rsid w:val="00067DCE"/>
    <w:rsid w:val="00067F24"/>
    <w:rsid w:val="00067FF3"/>
    <w:rsid w:val="000708B2"/>
    <w:rsid w:val="00070EA3"/>
    <w:rsid w:val="0007108A"/>
    <w:rsid w:val="00071237"/>
    <w:rsid w:val="00071B53"/>
    <w:rsid w:val="00073DFA"/>
    <w:rsid w:val="000755B1"/>
    <w:rsid w:val="00075884"/>
    <w:rsid w:val="0007588C"/>
    <w:rsid w:val="00076D0D"/>
    <w:rsid w:val="00077391"/>
    <w:rsid w:val="000777AA"/>
    <w:rsid w:val="0007791D"/>
    <w:rsid w:val="00077BEC"/>
    <w:rsid w:val="00077C12"/>
    <w:rsid w:val="00080B77"/>
    <w:rsid w:val="000812E0"/>
    <w:rsid w:val="000812F3"/>
    <w:rsid w:val="000827D3"/>
    <w:rsid w:val="00082B27"/>
    <w:rsid w:val="00083FD3"/>
    <w:rsid w:val="00084115"/>
    <w:rsid w:val="0008443C"/>
    <w:rsid w:val="00084B02"/>
    <w:rsid w:val="00086BFE"/>
    <w:rsid w:val="00090299"/>
    <w:rsid w:val="000903F5"/>
    <w:rsid w:val="00090CA6"/>
    <w:rsid w:val="000927E1"/>
    <w:rsid w:val="00092C7D"/>
    <w:rsid w:val="000931A7"/>
    <w:rsid w:val="0009358A"/>
    <w:rsid w:val="000940B6"/>
    <w:rsid w:val="000945C1"/>
    <w:rsid w:val="00094AF5"/>
    <w:rsid w:val="00094D28"/>
    <w:rsid w:val="00094EF8"/>
    <w:rsid w:val="00095665"/>
    <w:rsid w:val="000956AE"/>
    <w:rsid w:val="00095D6D"/>
    <w:rsid w:val="00096002"/>
    <w:rsid w:val="00096653"/>
    <w:rsid w:val="00096B2D"/>
    <w:rsid w:val="00096EBA"/>
    <w:rsid w:val="00097081"/>
    <w:rsid w:val="000973A3"/>
    <w:rsid w:val="0009784C"/>
    <w:rsid w:val="00097E7D"/>
    <w:rsid w:val="000A0642"/>
    <w:rsid w:val="000A06C7"/>
    <w:rsid w:val="000A0F51"/>
    <w:rsid w:val="000A1077"/>
    <w:rsid w:val="000A2696"/>
    <w:rsid w:val="000A349F"/>
    <w:rsid w:val="000A3B4F"/>
    <w:rsid w:val="000A430D"/>
    <w:rsid w:val="000A4BD8"/>
    <w:rsid w:val="000A5139"/>
    <w:rsid w:val="000A579A"/>
    <w:rsid w:val="000A5F4A"/>
    <w:rsid w:val="000A6089"/>
    <w:rsid w:val="000A61C4"/>
    <w:rsid w:val="000A6869"/>
    <w:rsid w:val="000A6C97"/>
    <w:rsid w:val="000A72B3"/>
    <w:rsid w:val="000A74CC"/>
    <w:rsid w:val="000A7510"/>
    <w:rsid w:val="000A75A3"/>
    <w:rsid w:val="000A7C37"/>
    <w:rsid w:val="000B0F61"/>
    <w:rsid w:val="000B1452"/>
    <w:rsid w:val="000B15F8"/>
    <w:rsid w:val="000B1940"/>
    <w:rsid w:val="000B2190"/>
    <w:rsid w:val="000B2377"/>
    <w:rsid w:val="000B2A8E"/>
    <w:rsid w:val="000B2A90"/>
    <w:rsid w:val="000B36DA"/>
    <w:rsid w:val="000B3961"/>
    <w:rsid w:val="000B4547"/>
    <w:rsid w:val="000B47A3"/>
    <w:rsid w:val="000B53B9"/>
    <w:rsid w:val="000B5D1F"/>
    <w:rsid w:val="000B5E59"/>
    <w:rsid w:val="000B608D"/>
    <w:rsid w:val="000B644B"/>
    <w:rsid w:val="000B7194"/>
    <w:rsid w:val="000B72C7"/>
    <w:rsid w:val="000B7BB3"/>
    <w:rsid w:val="000B7E41"/>
    <w:rsid w:val="000C0F6C"/>
    <w:rsid w:val="000C16E3"/>
    <w:rsid w:val="000C2DC6"/>
    <w:rsid w:val="000C3682"/>
    <w:rsid w:val="000C3F2A"/>
    <w:rsid w:val="000C4ACF"/>
    <w:rsid w:val="000C6944"/>
    <w:rsid w:val="000C7763"/>
    <w:rsid w:val="000D19CC"/>
    <w:rsid w:val="000D1EC4"/>
    <w:rsid w:val="000D2522"/>
    <w:rsid w:val="000D30DC"/>
    <w:rsid w:val="000D351F"/>
    <w:rsid w:val="000D3743"/>
    <w:rsid w:val="000D38F2"/>
    <w:rsid w:val="000D3E2B"/>
    <w:rsid w:val="000D4747"/>
    <w:rsid w:val="000D4E25"/>
    <w:rsid w:val="000D5161"/>
    <w:rsid w:val="000D540B"/>
    <w:rsid w:val="000D5716"/>
    <w:rsid w:val="000D5BF4"/>
    <w:rsid w:val="000D65E7"/>
    <w:rsid w:val="000D6F4E"/>
    <w:rsid w:val="000D775B"/>
    <w:rsid w:val="000D7816"/>
    <w:rsid w:val="000D7F28"/>
    <w:rsid w:val="000D7FF6"/>
    <w:rsid w:val="000E0DB3"/>
    <w:rsid w:val="000E1314"/>
    <w:rsid w:val="000E1387"/>
    <w:rsid w:val="000E148B"/>
    <w:rsid w:val="000E173E"/>
    <w:rsid w:val="000E2F14"/>
    <w:rsid w:val="000E3156"/>
    <w:rsid w:val="000E3A38"/>
    <w:rsid w:val="000E4BE6"/>
    <w:rsid w:val="000E504F"/>
    <w:rsid w:val="000E5A90"/>
    <w:rsid w:val="000E5C3A"/>
    <w:rsid w:val="000E6016"/>
    <w:rsid w:val="000E7B6F"/>
    <w:rsid w:val="000F015E"/>
    <w:rsid w:val="000F0679"/>
    <w:rsid w:val="000F0ABE"/>
    <w:rsid w:val="000F0C5D"/>
    <w:rsid w:val="000F1ABB"/>
    <w:rsid w:val="000F20E0"/>
    <w:rsid w:val="000F2595"/>
    <w:rsid w:val="000F27A4"/>
    <w:rsid w:val="000F3A64"/>
    <w:rsid w:val="000F512A"/>
    <w:rsid w:val="000F6B53"/>
    <w:rsid w:val="000F6D27"/>
    <w:rsid w:val="000F7443"/>
    <w:rsid w:val="000F7935"/>
    <w:rsid w:val="000F7F9E"/>
    <w:rsid w:val="000F7FD5"/>
    <w:rsid w:val="00100387"/>
    <w:rsid w:val="00100628"/>
    <w:rsid w:val="00101251"/>
    <w:rsid w:val="0010147A"/>
    <w:rsid w:val="00101936"/>
    <w:rsid w:val="00102AB1"/>
    <w:rsid w:val="001033DA"/>
    <w:rsid w:val="00104503"/>
    <w:rsid w:val="0010483F"/>
    <w:rsid w:val="00104AE6"/>
    <w:rsid w:val="00104F5D"/>
    <w:rsid w:val="001053A9"/>
    <w:rsid w:val="00105557"/>
    <w:rsid w:val="001057B7"/>
    <w:rsid w:val="00105949"/>
    <w:rsid w:val="00106044"/>
    <w:rsid w:val="00106ABC"/>
    <w:rsid w:val="00107485"/>
    <w:rsid w:val="00107C27"/>
    <w:rsid w:val="00107CE0"/>
    <w:rsid w:val="0011089B"/>
    <w:rsid w:val="001118E2"/>
    <w:rsid w:val="001124BC"/>
    <w:rsid w:val="0011258D"/>
    <w:rsid w:val="00112867"/>
    <w:rsid w:val="00113E19"/>
    <w:rsid w:val="00114112"/>
    <w:rsid w:val="001146FC"/>
    <w:rsid w:val="0011540B"/>
    <w:rsid w:val="00115A9C"/>
    <w:rsid w:val="0011641D"/>
    <w:rsid w:val="0011702D"/>
    <w:rsid w:val="001173AB"/>
    <w:rsid w:val="00117B0F"/>
    <w:rsid w:val="0012124E"/>
    <w:rsid w:val="00121493"/>
    <w:rsid w:val="00121BDB"/>
    <w:rsid w:val="00121EFA"/>
    <w:rsid w:val="00122BEB"/>
    <w:rsid w:val="00122F04"/>
    <w:rsid w:val="001236FC"/>
    <w:rsid w:val="00123B6D"/>
    <w:rsid w:val="001254C3"/>
    <w:rsid w:val="00125662"/>
    <w:rsid w:val="0012794F"/>
    <w:rsid w:val="00127B92"/>
    <w:rsid w:val="00130449"/>
    <w:rsid w:val="00130794"/>
    <w:rsid w:val="001317ED"/>
    <w:rsid w:val="00131811"/>
    <w:rsid w:val="0013225C"/>
    <w:rsid w:val="00132357"/>
    <w:rsid w:val="00133076"/>
    <w:rsid w:val="00133167"/>
    <w:rsid w:val="00133D13"/>
    <w:rsid w:val="0013415F"/>
    <w:rsid w:val="00134E30"/>
    <w:rsid w:val="00135150"/>
    <w:rsid w:val="00135454"/>
    <w:rsid w:val="00136312"/>
    <w:rsid w:val="00136CDB"/>
    <w:rsid w:val="0014230A"/>
    <w:rsid w:val="00142606"/>
    <w:rsid w:val="00142CC1"/>
    <w:rsid w:val="001431AE"/>
    <w:rsid w:val="001435F4"/>
    <w:rsid w:val="0014458E"/>
    <w:rsid w:val="001458E9"/>
    <w:rsid w:val="001466A5"/>
    <w:rsid w:val="001473BD"/>
    <w:rsid w:val="00147985"/>
    <w:rsid w:val="00147FA3"/>
    <w:rsid w:val="00150E32"/>
    <w:rsid w:val="001515E9"/>
    <w:rsid w:val="00151605"/>
    <w:rsid w:val="001518B3"/>
    <w:rsid w:val="00151B43"/>
    <w:rsid w:val="00151DC6"/>
    <w:rsid w:val="00151E75"/>
    <w:rsid w:val="001526B0"/>
    <w:rsid w:val="00153543"/>
    <w:rsid w:val="00153828"/>
    <w:rsid w:val="00154C9A"/>
    <w:rsid w:val="001567FA"/>
    <w:rsid w:val="00157AF3"/>
    <w:rsid w:val="00157D35"/>
    <w:rsid w:val="00160012"/>
    <w:rsid w:val="001600EA"/>
    <w:rsid w:val="00160208"/>
    <w:rsid w:val="001605E6"/>
    <w:rsid w:val="00161ABE"/>
    <w:rsid w:val="00161B71"/>
    <w:rsid w:val="00161DCE"/>
    <w:rsid w:val="0016212B"/>
    <w:rsid w:val="001621B6"/>
    <w:rsid w:val="00163293"/>
    <w:rsid w:val="001635AC"/>
    <w:rsid w:val="001645EB"/>
    <w:rsid w:val="001650B7"/>
    <w:rsid w:val="0016519C"/>
    <w:rsid w:val="001653BD"/>
    <w:rsid w:val="00165686"/>
    <w:rsid w:val="001658F0"/>
    <w:rsid w:val="0016727B"/>
    <w:rsid w:val="00167F83"/>
    <w:rsid w:val="00170A9C"/>
    <w:rsid w:val="00170BFF"/>
    <w:rsid w:val="00170EFC"/>
    <w:rsid w:val="0017140D"/>
    <w:rsid w:val="00172374"/>
    <w:rsid w:val="0017328C"/>
    <w:rsid w:val="001738B1"/>
    <w:rsid w:val="00173F30"/>
    <w:rsid w:val="00174EDC"/>
    <w:rsid w:val="00175428"/>
    <w:rsid w:val="00175EA7"/>
    <w:rsid w:val="00176BF1"/>
    <w:rsid w:val="00177019"/>
    <w:rsid w:val="001774A3"/>
    <w:rsid w:val="0018045C"/>
    <w:rsid w:val="00180690"/>
    <w:rsid w:val="00180CDE"/>
    <w:rsid w:val="00181568"/>
    <w:rsid w:val="00181689"/>
    <w:rsid w:val="00181989"/>
    <w:rsid w:val="00181C87"/>
    <w:rsid w:val="00182460"/>
    <w:rsid w:val="00183BF2"/>
    <w:rsid w:val="00184013"/>
    <w:rsid w:val="00184C26"/>
    <w:rsid w:val="00184F17"/>
    <w:rsid w:val="0018546B"/>
    <w:rsid w:val="00185DBE"/>
    <w:rsid w:val="00187143"/>
    <w:rsid w:val="001873B3"/>
    <w:rsid w:val="00187AF0"/>
    <w:rsid w:val="00190650"/>
    <w:rsid w:val="00190E79"/>
    <w:rsid w:val="00191536"/>
    <w:rsid w:val="00192A94"/>
    <w:rsid w:val="00193698"/>
    <w:rsid w:val="00193A32"/>
    <w:rsid w:val="00193B56"/>
    <w:rsid w:val="00193F6A"/>
    <w:rsid w:val="00194424"/>
    <w:rsid w:val="00195075"/>
    <w:rsid w:val="0019525E"/>
    <w:rsid w:val="00195D51"/>
    <w:rsid w:val="001963FD"/>
    <w:rsid w:val="0019792A"/>
    <w:rsid w:val="00197BF7"/>
    <w:rsid w:val="00197DC0"/>
    <w:rsid w:val="001A1801"/>
    <w:rsid w:val="001A1F72"/>
    <w:rsid w:val="001A2D24"/>
    <w:rsid w:val="001A30F3"/>
    <w:rsid w:val="001A3130"/>
    <w:rsid w:val="001A3980"/>
    <w:rsid w:val="001A5EB3"/>
    <w:rsid w:val="001A6085"/>
    <w:rsid w:val="001A72BB"/>
    <w:rsid w:val="001A73DA"/>
    <w:rsid w:val="001A7931"/>
    <w:rsid w:val="001A7FB5"/>
    <w:rsid w:val="001B0B1C"/>
    <w:rsid w:val="001B0FF3"/>
    <w:rsid w:val="001B12FD"/>
    <w:rsid w:val="001B2C89"/>
    <w:rsid w:val="001B3335"/>
    <w:rsid w:val="001B38BA"/>
    <w:rsid w:val="001B40B9"/>
    <w:rsid w:val="001B4799"/>
    <w:rsid w:val="001B529A"/>
    <w:rsid w:val="001B53C2"/>
    <w:rsid w:val="001B5597"/>
    <w:rsid w:val="001B6615"/>
    <w:rsid w:val="001B6D78"/>
    <w:rsid w:val="001B6E20"/>
    <w:rsid w:val="001B6FE1"/>
    <w:rsid w:val="001C038F"/>
    <w:rsid w:val="001C06CF"/>
    <w:rsid w:val="001C0BBD"/>
    <w:rsid w:val="001C0D99"/>
    <w:rsid w:val="001C19FA"/>
    <w:rsid w:val="001C22AC"/>
    <w:rsid w:val="001C260C"/>
    <w:rsid w:val="001C4669"/>
    <w:rsid w:val="001C4CB8"/>
    <w:rsid w:val="001C5129"/>
    <w:rsid w:val="001C5ADC"/>
    <w:rsid w:val="001C65F6"/>
    <w:rsid w:val="001C6F59"/>
    <w:rsid w:val="001D03FC"/>
    <w:rsid w:val="001D11F7"/>
    <w:rsid w:val="001D1C5F"/>
    <w:rsid w:val="001D26FE"/>
    <w:rsid w:val="001D2E8E"/>
    <w:rsid w:val="001D3643"/>
    <w:rsid w:val="001D3963"/>
    <w:rsid w:val="001D3C38"/>
    <w:rsid w:val="001D3C7B"/>
    <w:rsid w:val="001D3E17"/>
    <w:rsid w:val="001D47CF"/>
    <w:rsid w:val="001D493D"/>
    <w:rsid w:val="001D4D3C"/>
    <w:rsid w:val="001D5650"/>
    <w:rsid w:val="001D58BA"/>
    <w:rsid w:val="001D5C70"/>
    <w:rsid w:val="001D61A9"/>
    <w:rsid w:val="001D6FB5"/>
    <w:rsid w:val="001E0486"/>
    <w:rsid w:val="001E124C"/>
    <w:rsid w:val="001E1BBB"/>
    <w:rsid w:val="001E1EBF"/>
    <w:rsid w:val="001E1FBE"/>
    <w:rsid w:val="001E239A"/>
    <w:rsid w:val="001E244D"/>
    <w:rsid w:val="001E3665"/>
    <w:rsid w:val="001E3FB8"/>
    <w:rsid w:val="001E466D"/>
    <w:rsid w:val="001E49F8"/>
    <w:rsid w:val="001E4CEA"/>
    <w:rsid w:val="001E60FC"/>
    <w:rsid w:val="001E6186"/>
    <w:rsid w:val="001E71B3"/>
    <w:rsid w:val="001E754D"/>
    <w:rsid w:val="001E7CCC"/>
    <w:rsid w:val="001E7EF8"/>
    <w:rsid w:val="001F05AF"/>
    <w:rsid w:val="001F1144"/>
    <w:rsid w:val="001F15A0"/>
    <w:rsid w:val="001F1916"/>
    <w:rsid w:val="001F253D"/>
    <w:rsid w:val="001F2FDB"/>
    <w:rsid w:val="001F3085"/>
    <w:rsid w:val="001F427C"/>
    <w:rsid w:val="001F4415"/>
    <w:rsid w:val="001F447B"/>
    <w:rsid w:val="001F55AC"/>
    <w:rsid w:val="001F5C49"/>
    <w:rsid w:val="001F5D01"/>
    <w:rsid w:val="001F6086"/>
    <w:rsid w:val="001F6221"/>
    <w:rsid w:val="001F6A98"/>
    <w:rsid w:val="001F6E40"/>
    <w:rsid w:val="001F77D3"/>
    <w:rsid w:val="00200B59"/>
    <w:rsid w:val="00200CD4"/>
    <w:rsid w:val="002013E7"/>
    <w:rsid w:val="002017C5"/>
    <w:rsid w:val="00201B13"/>
    <w:rsid w:val="0020209B"/>
    <w:rsid w:val="00202810"/>
    <w:rsid w:val="00203560"/>
    <w:rsid w:val="002035BC"/>
    <w:rsid w:val="00203874"/>
    <w:rsid w:val="00203EE7"/>
    <w:rsid w:val="00203F55"/>
    <w:rsid w:val="00204CB2"/>
    <w:rsid w:val="00204EC4"/>
    <w:rsid w:val="0020580A"/>
    <w:rsid w:val="00205F3E"/>
    <w:rsid w:val="0020685E"/>
    <w:rsid w:val="00206FD9"/>
    <w:rsid w:val="0021004B"/>
    <w:rsid w:val="00211D6F"/>
    <w:rsid w:val="00212508"/>
    <w:rsid w:val="00213B99"/>
    <w:rsid w:val="00213D4C"/>
    <w:rsid w:val="00214CDD"/>
    <w:rsid w:val="00214F90"/>
    <w:rsid w:val="00215D09"/>
    <w:rsid w:val="0021653C"/>
    <w:rsid w:val="002169A6"/>
    <w:rsid w:val="00216C2E"/>
    <w:rsid w:val="00217E5C"/>
    <w:rsid w:val="00220451"/>
    <w:rsid w:val="00220989"/>
    <w:rsid w:val="00220BCA"/>
    <w:rsid w:val="002220BE"/>
    <w:rsid w:val="00222266"/>
    <w:rsid w:val="0022243B"/>
    <w:rsid w:val="0022255E"/>
    <w:rsid w:val="00222854"/>
    <w:rsid w:val="002228CD"/>
    <w:rsid w:val="00222BE6"/>
    <w:rsid w:val="00222E09"/>
    <w:rsid w:val="00223077"/>
    <w:rsid w:val="00223D2C"/>
    <w:rsid w:val="00223EDD"/>
    <w:rsid w:val="00224606"/>
    <w:rsid w:val="00224917"/>
    <w:rsid w:val="0022674F"/>
    <w:rsid w:val="00227BE0"/>
    <w:rsid w:val="0023070F"/>
    <w:rsid w:val="0023104F"/>
    <w:rsid w:val="002315FB"/>
    <w:rsid w:val="0023187E"/>
    <w:rsid w:val="00232897"/>
    <w:rsid w:val="00232A00"/>
    <w:rsid w:val="00233B37"/>
    <w:rsid w:val="00233FF5"/>
    <w:rsid w:val="00234248"/>
    <w:rsid w:val="00234361"/>
    <w:rsid w:val="002355E1"/>
    <w:rsid w:val="002358A1"/>
    <w:rsid w:val="00235F06"/>
    <w:rsid w:val="0023692F"/>
    <w:rsid w:val="00237109"/>
    <w:rsid w:val="0023798D"/>
    <w:rsid w:val="00240388"/>
    <w:rsid w:val="002403D2"/>
    <w:rsid w:val="00240422"/>
    <w:rsid w:val="002408C8"/>
    <w:rsid w:val="00240976"/>
    <w:rsid w:val="00240F17"/>
    <w:rsid w:val="00241001"/>
    <w:rsid w:val="00241A1E"/>
    <w:rsid w:val="00243366"/>
    <w:rsid w:val="00244F86"/>
    <w:rsid w:val="00245165"/>
    <w:rsid w:val="002456FF"/>
    <w:rsid w:val="00245F0E"/>
    <w:rsid w:val="00246B8B"/>
    <w:rsid w:val="00247593"/>
    <w:rsid w:val="002475D4"/>
    <w:rsid w:val="00247D12"/>
    <w:rsid w:val="00250D18"/>
    <w:rsid w:val="00250F23"/>
    <w:rsid w:val="002515A1"/>
    <w:rsid w:val="00253688"/>
    <w:rsid w:val="002539B4"/>
    <w:rsid w:val="00254977"/>
    <w:rsid w:val="00254FF1"/>
    <w:rsid w:val="00256808"/>
    <w:rsid w:val="00256DCE"/>
    <w:rsid w:val="00257431"/>
    <w:rsid w:val="00260C4F"/>
    <w:rsid w:val="00260D84"/>
    <w:rsid w:val="002614C5"/>
    <w:rsid w:val="00261C71"/>
    <w:rsid w:val="0026246D"/>
    <w:rsid w:val="0026293C"/>
    <w:rsid w:val="0026314A"/>
    <w:rsid w:val="0026443B"/>
    <w:rsid w:val="0026472A"/>
    <w:rsid w:val="00265561"/>
    <w:rsid w:val="00265989"/>
    <w:rsid w:val="00265C0E"/>
    <w:rsid w:val="00266482"/>
    <w:rsid w:val="002664C1"/>
    <w:rsid w:val="00266597"/>
    <w:rsid w:val="00267F54"/>
    <w:rsid w:val="00270CE8"/>
    <w:rsid w:val="00270D11"/>
    <w:rsid w:val="00271576"/>
    <w:rsid w:val="0027387F"/>
    <w:rsid w:val="00274A63"/>
    <w:rsid w:val="00275716"/>
    <w:rsid w:val="00275F1B"/>
    <w:rsid w:val="00276F41"/>
    <w:rsid w:val="00277299"/>
    <w:rsid w:val="00277B18"/>
    <w:rsid w:val="002801FB"/>
    <w:rsid w:val="00280497"/>
    <w:rsid w:val="00281A0E"/>
    <w:rsid w:val="00282090"/>
    <w:rsid w:val="00283283"/>
    <w:rsid w:val="00283316"/>
    <w:rsid w:val="002837FE"/>
    <w:rsid w:val="00283963"/>
    <w:rsid w:val="00283A68"/>
    <w:rsid w:val="00284093"/>
    <w:rsid w:val="0028409C"/>
    <w:rsid w:val="0028528C"/>
    <w:rsid w:val="002874DC"/>
    <w:rsid w:val="00287592"/>
    <w:rsid w:val="00290BFC"/>
    <w:rsid w:val="00290C2D"/>
    <w:rsid w:val="00290D65"/>
    <w:rsid w:val="00291006"/>
    <w:rsid w:val="00291D67"/>
    <w:rsid w:val="0029283D"/>
    <w:rsid w:val="0029308C"/>
    <w:rsid w:val="00293432"/>
    <w:rsid w:val="002937F1"/>
    <w:rsid w:val="0029421D"/>
    <w:rsid w:val="002947C3"/>
    <w:rsid w:val="00294A8B"/>
    <w:rsid w:val="00294BEB"/>
    <w:rsid w:val="00295BB5"/>
    <w:rsid w:val="00295D20"/>
    <w:rsid w:val="00297227"/>
    <w:rsid w:val="00297F96"/>
    <w:rsid w:val="002A0071"/>
    <w:rsid w:val="002A1FE4"/>
    <w:rsid w:val="002A2CEA"/>
    <w:rsid w:val="002A316F"/>
    <w:rsid w:val="002A364D"/>
    <w:rsid w:val="002A39EC"/>
    <w:rsid w:val="002A3B30"/>
    <w:rsid w:val="002A3DCA"/>
    <w:rsid w:val="002A3EC7"/>
    <w:rsid w:val="002A4745"/>
    <w:rsid w:val="002A484D"/>
    <w:rsid w:val="002A5F38"/>
    <w:rsid w:val="002A5F9E"/>
    <w:rsid w:val="002A6571"/>
    <w:rsid w:val="002A6F37"/>
    <w:rsid w:val="002A71E6"/>
    <w:rsid w:val="002A7458"/>
    <w:rsid w:val="002A7683"/>
    <w:rsid w:val="002B0373"/>
    <w:rsid w:val="002B039D"/>
    <w:rsid w:val="002B0B73"/>
    <w:rsid w:val="002B0C9B"/>
    <w:rsid w:val="002B1EA5"/>
    <w:rsid w:val="002B2346"/>
    <w:rsid w:val="002B2352"/>
    <w:rsid w:val="002B3A05"/>
    <w:rsid w:val="002B3AE7"/>
    <w:rsid w:val="002B3B26"/>
    <w:rsid w:val="002B5412"/>
    <w:rsid w:val="002B66E4"/>
    <w:rsid w:val="002B713C"/>
    <w:rsid w:val="002B7840"/>
    <w:rsid w:val="002C022B"/>
    <w:rsid w:val="002C0A9B"/>
    <w:rsid w:val="002C0CF1"/>
    <w:rsid w:val="002C104C"/>
    <w:rsid w:val="002C16C3"/>
    <w:rsid w:val="002C213B"/>
    <w:rsid w:val="002C2F9E"/>
    <w:rsid w:val="002C4125"/>
    <w:rsid w:val="002C42B0"/>
    <w:rsid w:val="002C4DAF"/>
    <w:rsid w:val="002C4DD3"/>
    <w:rsid w:val="002C52B9"/>
    <w:rsid w:val="002C6E12"/>
    <w:rsid w:val="002C7A14"/>
    <w:rsid w:val="002D14D4"/>
    <w:rsid w:val="002D1B51"/>
    <w:rsid w:val="002D1BAA"/>
    <w:rsid w:val="002D1D0C"/>
    <w:rsid w:val="002D1F09"/>
    <w:rsid w:val="002D2E22"/>
    <w:rsid w:val="002D30F8"/>
    <w:rsid w:val="002D4DFA"/>
    <w:rsid w:val="002D60AE"/>
    <w:rsid w:val="002D7342"/>
    <w:rsid w:val="002D7C68"/>
    <w:rsid w:val="002D7F2E"/>
    <w:rsid w:val="002E05AF"/>
    <w:rsid w:val="002E0CAA"/>
    <w:rsid w:val="002E1278"/>
    <w:rsid w:val="002E16A8"/>
    <w:rsid w:val="002E1F30"/>
    <w:rsid w:val="002E1F98"/>
    <w:rsid w:val="002E2A00"/>
    <w:rsid w:val="002E37B5"/>
    <w:rsid w:val="002E556F"/>
    <w:rsid w:val="002E5807"/>
    <w:rsid w:val="002E6C8C"/>
    <w:rsid w:val="002E7245"/>
    <w:rsid w:val="002E76C3"/>
    <w:rsid w:val="002E7AB6"/>
    <w:rsid w:val="002E7BCC"/>
    <w:rsid w:val="002E7C83"/>
    <w:rsid w:val="002F01CA"/>
    <w:rsid w:val="002F0206"/>
    <w:rsid w:val="002F062C"/>
    <w:rsid w:val="002F4860"/>
    <w:rsid w:val="002F6A98"/>
    <w:rsid w:val="002F7CBF"/>
    <w:rsid w:val="00300C8B"/>
    <w:rsid w:val="00300DD4"/>
    <w:rsid w:val="00302E85"/>
    <w:rsid w:val="003046D5"/>
    <w:rsid w:val="003046D6"/>
    <w:rsid w:val="00304E69"/>
    <w:rsid w:val="00305123"/>
    <w:rsid w:val="00305EAA"/>
    <w:rsid w:val="00306081"/>
    <w:rsid w:val="003063FD"/>
    <w:rsid w:val="00306739"/>
    <w:rsid w:val="00306BAB"/>
    <w:rsid w:val="003074CE"/>
    <w:rsid w:val="00307B22"/>
    <w:rsid w:val="00310E98"/>
    <w:rsid w:val="003110AE"/>
    <w:rsid w:val="0031155D"/>
    <w:rsid w:val="003118F4"/>
    <w:rsid w:val="00312222"/>
    <w:rsid w:val="00312C55"/>
    <w:rsid w:val="00313009"/>
    <w:rsid w:val="00313310"/>
    <w:rsid w:val="0031441C"/>
    <w:rsid w:val="00315535"/>
    <w:rsid w:val="00315CF6"/>
    <w:rsid w:val="003200BE"/>
    <w:rsid w:val="003207A1"/>
    <w:rsid w:val="00321195"/>
    <w:rsid w:val="00321256"/>
    <w:rsid w:val="00321A50"/>
    <w:rsid w:val="00321A64"/>
    <w:rsid w:val="00321C8A"/>
    <w:rsid w:val="00322295"/>
    <w:rsid w:val="00323B90"/>
    <w:rsid w:val="003264AB"/>
    <w:rsid w:val="00326FD8"/>
    <w:rsid w:val="003275F1"/>
    <w:rsid w:val="00330109"/>
    <w:rsid w:val="00330621"/>
    <w:rsid w:val="0033114B"/>
    <w:rsid w:val="003317B0"/>
    <w:rsid w:val="00332179"/>
    <w:rsid w:val="003327F8"/>
    <w:rsid w:val="003328F9"/>
    <w:rsid w:val="00332996"/>
    <w:rsid w:val="003340AB"/>
    <w:rsid w:val="00334528"/>
    <w:rsid w:val="003345EF"/>
    <w:rsid w:val="00334CBB"/>
    <w:rsid w:val="0033501C"/>
    <w:rsid w:val="003357EC"/>
    <w:rsid w:val="00336071"/>
    <w:rsid w:val="003361F3"/>
    <w:rsid w:val="003368A7"/>
    <w:rsid w:val="00336EAB"/>
    <w:rsid w:val="00336EF3"/>
    <w:rsid w:val="00337419"/>
    <w:rsid w:val="00337522"/>
    <w:rsid w:val="003378BB"/>
    <w:rsid w:val="003400D8"/>
    <w:rsid w:val="003402FC"/>
    <w:rsid w:val="00340E25"/>
    <w:rsid w:val="00341BFA"/>
    <w:rsid w:val="00341E39"/>
    <w:rsid w:val="00342B65"/>
    <w:rsid w:val="0034376D"/>
    <w:rsid w:val="00343CBC"/>
    <w:rsid w:val="00343D51"/>
    <w:rsid w:val="003443D1"/>
    <w:rsid w:val="003447B5"/>
    <w:rsid w:val="00344832"/>
    <w:rsid w:val="00345205"/>
    <w:rsid w:val="00345601"/>
    <w:rsid w:val="0034629D"/>
    <w:rsid w:val="0034667A"/>
    <w:rsid w:val="00346821"/>
    <w:rsid w:val="0034741D"/>
    <w:rsid w:val="00350972"/>
    <w:rsid w:val="003512D8"/>
    <w:rsid w:val="00352444"/>
    <w:rsid w:val="003537D9"/>
    <w:rsid w:val="0035385C"/>
    <w:rsid w:val="00353A6F"/>
    <w:rsid w:val="00354414"/>
    <w:rsid w:val="00354DDF"/>
    <w:rsid w:val="003550D8"/>
    <w:rsid w:val="003553BC"/>
    <w:rsid w:val="00355560"/>
    <w:rsid w:val="003562CC"/>
    <w:rsid w:val="0035651C"/>
    <w:rsid w:val="0035675C"/>
    <w:rsid w:val="003568CF"/>
    <w:rsid w:val="00356B78"/>
    <w:rsid w:val="00356DFE"/>
    <w:rsid w:val="0035773B"/>
    <w:rsid w:val="00357EA8"/>
    <w:rsid w:val="0036087A"/>
    <w:rsid w:val="003608F5"/>
    <w:rsid w:val="00360A26"/>
    <w:rsid w:val="00361245"/>
    <w:rsid w:val="00362648"/>
    <w:rsid w:val="0036276D"/>
    <w:rsid w:val="00362B12"/>
    <w:rsid w:val="0036313C"/>
    <w:rsid w:val="003632C0"/>
    <w:rsid w:val="00363395"/>
    <w:rsid w:val="00363404"/>
    <w:rsid w:val="00363424"/>
    <w:rsid w:val="00364128"/>
    <w:rsid w:val="003648F1"/>
    <w:rsid w:val="0036495D"/>
    <w:rsid w:val="00364C4C"/>
    <w:rsid w:val="0036589B"/>
    <w:rsid w:val="00367ECB"/>
    <w:rsid w:val="0037014F"/>
    <w:rsid w:val="00370562"/>
    <w:rsid w:val="003706DD"/>
    <w:rsid w:val="00370907"/>
    <w:rsid w:val="00370AB1"/>
    <w:rsid w:val="00372361"/>
    <w:rsid w:val="00372546"/>
    <w:rsid w:val="00372768"/>
    <w:rsid w:val="00372A9F"/>
    <w:rsid w:val="00372D6B"/>
    <w:rsid w:val="00372E93"/>
    <w:rsid w:val="00372F42"/>
    <w:rsid w:val="00372F9F"/>
    <w:rsid w:val="00373539"/>
    <w:rsid w:val="00373C7D"/>
    <w:rsid w:val="00374899"/>
    <w:rsid w:val="00374E6E"/>
    <w:rsid w:val="0037530F"/>
    <w:rsid w:val="003753BB"/>
    <w:rsid w:val="00376568"/>
    <w:rsid w:val="00376ABB"/>
    <w:rsid w:val="003772EC"/>
    <w:rsid w:val="003779B2"/>
    <w:rsid w:val="00377AD2"/>
    <w:rsid w:val="0038003E"/>
    <w:rsid w:val="0038008C"/>
    <w:rsid w:val="003807D7"/>
    <w:rsid w:val="00381AE4"/>
    <w:rsid w:val="00382074"/>
    <w:rsid w:val="003827AB"/>
    <w:rsid w:val="00382B5D"/>
    <w:rsid w:val="0038315B"/>
    <w:rsid w:val="003860E7"/>
    <w:rsid w:val="003862FF"/>
    <w:rsid w:val="00386A53"/>
    <w:rsid w:val="00386B57"/>
    <w:rsid w:val="00386CFB"/>
    <w:rsid w:val="00387F7A"/>
    <w:rsid w:val="0039019E"/>
    <w:rsid w:val="0039178C"/>
    <w:rsid w:val="003917F9"/>
    <w:rsid w:val="003943E2"/>
    <w:rsid w:val="0039640F"/>
    <w:rsid w:val="00396B43"/>
    <w:rsid w:val="003A12EB"/>
    <w:rsid w:val="003A1966"/>
    <w:rsid w:val="003A1E22"/>
    <w:rsid w:val="003A2B29"/>
    <w:rsid w:val="003A2E46"/>
    <w:rsid w:val="003A2F80"/>
    <w:rsid w:val="003A457D"/>
    <w:rsid w:val="003A4618"/>
    <w:rsid w:val="003A512F"/>
    <w:rsid w:val="003A5445"/>
    <w:rsid w:val="003A5452"/>
    <w:rsid w:val="003A619D"/>
    <w:rsid w:val="003A6B8C"/>
    <w:rsid w:val="003A6D1E"/>
    <w:rsid w:val="003A6D9D"/>
    <w:rsid w:val="003A6DBF"/>
    <w:rsid w:val="003A6EB9"/>
    <w:rsid w:val="003A75F2"/>
    <w:rsid w:val="003B05C6"/>
    <w:rsid w:val="003B0A34"/>
    <w:rsid w:val="003B14A7"/>
    <w:rsid w:val="003B26F8"/>
    <w:rsid w:val="003B2CAB"/>
    <w:rsid w:val="003B31BF"/>
    <w:rsid w:val="003B362D"/>
    <w:rsid w:val="003B39FE"/>
    <w:rsid w:val="003B3BE3"/>
    <w:rsid w:val="003B415C"/>
    <w:rsid w:val="003B4953"/>
    <w:rsid w:val="003B49D9"/>
    <w:rsid w:val="003B5532"/>
    <w:rsid w:val="003B6D2A"/>
    <w:rsid w:val="003B6E19"/>
    <w:rsid w:val="003B7A06"/>
    <w:rsid w:val="003C10A5"/>
    <w:rsid w:val="003C118D"/>
    <w:rsid w:val="003C119E"/>
    <w:rsid w:val="003C119F"/>
    <w:rsid w:val="003C19A3"/>
    <w:rsid w:val="003C3F75"/>
    <w:rsid w:val="003C4BA4"/>
    <w:rsid w:val="003C5221"/>
    <w:rsid w:val="003C5B1A"/>
    <w:rsid w:val="003C6AE3"/>
    <w:rsid w:val="003C7FF6"/>
    <w:rsid w:val="003D0AC3"/>
    <w:rsid w:val="003D19C1"/>
    <w:rsid w:val="003D1AE7"/>
    <w:rsid w:val="003D1DF5"/>
    <w:rsid w:val="003D2211"/>
    <w:rsid w:val="003D2636"/>
    <w:rsid w:val="003D279F"/>
    <w:rsid w:val="003D2B39"/>
    <w:rsid w:val="003D3012"/>
    <w:rsid w:val="003D337F"/>
    <w:rsid w:val="003D369B"/>
    <w:rsid w:val="003D3904"/>
    <w:rsid w:val="003D4861"/>
    <w:rsid w:val="003D4A3B"/>
    <w:rsid w:val="003D538B"/>
    <w:rsid w:val="003D55FB"/>
    <w:rsid w:val="003D5C09"/>
    <w:rsid w:val="003D5C0B"/>
    <w:rsid w:val="003D6342"/>
    <w:rsid w:val="003D64CA"/>
    <w:rsid w:val="003D675A"/>
    <w:rsid w:val="003D7112"/>
    <w:rsid w:val="003D7139"/>
    <w:rsid w:val="003D7333"/>
    <w:rsid w:val="003E02F6"/>
    <w:rsid w:val="003E0B15"/>
    <w:rsid w:val="003E1AEA"/>
    <w:rsid w:val="003E1F59"/>
    <w:rsid w:val="003E21AD"/>
    <w:rsid w:val="003E233E"/>
    <w:rsid w:val="003E3214"/>
    <w:rsid w:val="003E33D2"/>
    <w:rsid w:val="003E36DE"/>
    <w:rsid w:val="003E3E95"/>
    <w:rsid w:val="003E4D15"/>
    <w:rsid w:val="003E6AA9"/>
    <w:rsid w:val="003E741C"/>
    <w:rsid w:val="003E75A8"/>
    <w:rsid w:val="003E7DB4"/>
    <w:rsid w:val="003E7EB2"/>
    <w:rsid w:val="003F0310"/>
    <w:rsid w:val="003F09F5"/>
    <w:rsid w:val="003F14C6"/>
    <w:rsid w:val="003F1887"/>
    <w:rsid w:val="003F1D38"/>
    <w:rsid w:val="003F237B"/>
    <w:rsid w:val="003F23AD"/>
    <w:rsid w:val="003F2968"/>
    <w:rsid w:val="003F2E61"/>
    <w:rsid w:val="003F3276"/>
    <w:rsid w:val="003F4045"/>
    <w:rsid w:val="003F5F5E"/>
    <w:rsid w:val="003F615B"/>
    <w:rsid w:val="003F6586"/>
    <w:rsid w:val="003F7487"/>
    <w:rsid w:val="003F7F0F"/>
    <w:rsid w:val="00400DF9"/>
    <w:rsid w:val="00400E73"/>
    <w:rsid w:val="004011C0"/>
    <w:rsid w:val="00401E64"/>
    <w:rsid w:val="0040230F"/>
    <w:rsid w:val="00402A0C"/>
    <w:rsid w:val="004033D2"/>
    <w:rsid w:val="00403474"/>
    <w:rsid w:val="00403A6A"/>
    <w:rsid w:val="00403AB1"/>
    <w:rsid w:val="00403E81"/>
    <w:rsid w:val="00404D49"/>
    <w:rsid w:val="00404FF5"/>
    <w:rsid w:val="00405218"/>
    <w:rsid w:val="004055E3"/>
    <w:rsid w:val="004065FF"/>
    <w:rsid w:val="00406B59"/>
    <w:rsid w:val="00406CEE"/>
    <w:rsid w:val="00406EFE"/>
    <w:rsid w:val="00407736"/>
    <w:rsid w:val="00407C76"/>
    <w:rsid w:val="0041097F"/>
    <w:rsid w:val="00410BBB"/>
    <w:rsid w:val="004112F6"/>
    <w:rsid w:val="004115EE"/>
    <w:rsid w:val="004119BC"/>
    <w:rsid w:val="004122F6"/>
    <w:rsid w:val="00412B4F"/>
    <w:rsid w:val="00413180"/>
    <w:rsid w:val="00413EF8"/>
    <w:rsid w:val="004141F6"/>
    <w:rsid w:val="00414738"/>
    <w:rsid w:val="00415174"/>
    <w:rsid w:val="004155F4"/>
    <w:rsid w:val="00416119"/>
    <w:rsid w:val="00416C02"/>
    <w:rsid w:val="004171BB"/>
    <w:rsid w:val="00422E0B"/>
    <w:rsid w:val="00423361"/>
    <w:rsid w:val="00423548"/>
    <w:rsid w:val="0042472B"/>
    <w:rsid w:val="004252B0"/>
    <w:rsid w:val="00425A8A"/>
    <w:rsid w:val="00425CD9"/>
    <w:rsid w:val="004261E6"/>
    <w:rsid w:val="004262D5"/>
    <w:rsid w:val="00426AD9"/>
    <w:rsid w:val="0042725E"/>
    <w:rsid w:val="004278F3"/>
    <w:rsid w:val="00427EE0"/>
    <w:rsid w:val="00430516"/>
    <w:rsid w:val="0043071B"/>
    <w:rsid w:val="00430915"/>
    <w:rsid w:val="0043278C"/>
    <w:rsid w:val="00432DF6"/>
    <w:rsid w:val="0043423A"/>
    <w:rsid w:val="00434F32"/>
    <w:rsid w:val="004353E0"/>
    <w:rsid w:val="0043549C"/>
    <w:rsid w:val="00435F4C"/>
    <w:rsid w:val="00437341"/>
    <w:rsid w:val="00437573"/>
    <w:rsid w:val="00437B15"/>
    <w:rsid w:val="00437B34"/>
    <w:rsid w:val="004406A2"/>
    <w:rsid w:val="004418B1"/>
    <w:rsid w:val="00441B63"/>
    <w:rsid w:val="00442694"/>
    <w:rsid w:val="00442A2B"/>
    <w:rsid w:val="0044300A"/>
    <w:rsid w:val="00443148"/>
    <w:rsid w:val="00443921"/>
    <w:rsid w:val="00443E04"/>
    <w:rsid w:val="004456C7"/>
    <w:rsid w:val="0044590A"/>
    <w:rsid w:val="00446077"/>
    <w:rsid w:val="00447CD4"/>
    <w:rsid w:val="004501D1"/>
    <w:rsid w:val="00451C5C"/>
    <w:rsid w:val="00451F2C"/>
    <w:rsid w:val="004522FF"/>
    <w:rsid w:val="004528BE"/>
    <w:rsid w:val="0045293F"/>
    <w:rsid w:val="00452E6F"/>
    <w:rsid w:val="00452FBB"/>
    <w:rsid w:val="00453628"/>
    <w:rsid w:val="00453DA6"/>
    <w:rsid w:val="00453E91"/>
    <w:rsid w:val="004546B7"/>
    <w:rsid w:val="004555AA"/>
    <w:rsid w:val="004574D6"/>
    <w:rsid w:val="00457819"/>
    <w:rsid w:val="004616B7"/>
    <w:rsid w:val="00461770"/>
    <w:rsid w:val="00461C77"/>
    <w:rsid w:val="00461CBA"/>
    <w:rsid w:val="00461E94"/>
    <w:rsid w:val="004625EE"/>
    <w:rsid w:val="00463B57"/>
    <w:rsid w:val="00464759"/>
    <w:rsid w:val="0046513D"/>
    <w:rsid w:val="004656EF"/>
    <w:rsid w:val="00465C4F"/>
    <w:rsid w:val="004662DF"/>
    <w:rsid w:val="004665E0"/>
    <w:rsid w:val="00470262"/>
    <w:rsid w:val="00470279"/>
    <w:rsid w:val="004718D4"/>
    <w:rsid w:val="00471C56"/>
    <w:rsid w:val="00472C98"/>
    <w:rsid w:val="00473F99"/>
    <w:rsid w:val="00474A47"/>
    <w:rsid w:val="00474B23"/>
    <w:rsid w:val="00475909"/>
    <w:rsid w:val="00475C5D"/>
    <w:rsid w:val="00475FB6"/>
    <w:rsid w:val="00475FDC"/>
    <w:rsid w:val="004760CF"/>
    <w:rsid w:val="004763B7"/>
    <w:rsid w:val="004766D6"/>
    <w:rsid w:val="00476C18"/>
    <w:rsid w:val="0048058E"/>
    <w:rsid w:val="00480839"/>
    <w:rsid w:val="00480A80"/>
    <w:rsid w:val="00480BF6"/>
    <w:rsid w:val="004811A5"/>
    <w:rsid w:val="00482061"/>
    <w:rsid w:val="00482782"/>
    <w:rsid w:val="00482CD3"/>
    <w:rsid w:val="00483D6B"/>
    <w:rsid w:val="0048449B"/>
    <w:rsid w:val="0048464F"/>
    <w:rsid w:val="00484978"/>
    <w:rsid w:val="00484C15"/>
    <w:rsid w:val="00485456"/>
    <w:rsid w:val="004859B7"/>
    <w:rsid w:val="004862AB"/>
    <w:rsid w:val="00486358"/>
    <w:rsid w:val="00486CC8"/>
    <w:rsid w:val="00486DE4"/>
    <w:rsid w:val="00490274"/>
    <w:rsid w:val="00490AAC"/>
    <w:rsid w:val="00490D08"/>
    <w:rsid w:val="00490DA4"/>
    <w:rsid w:val="00490DD9"/>
    <w:rsid w:val="00490F53"/>
    <w:rsid w:val="00491670"/>
    <w:rsid w:val="00491A9A"/>
    <w:rsid w:val="00491E24"/>
    <w:rsid w:val="0049205E"/>
    <w:rsid w:val="0049215F"/>
    <w:rsid w:val="004921DB"/>
    <w:rsid w:val="004936A4"/>
    <w:rsid w:val="004936FF"/>
    <w:rsid w:val="00493716"/>
    <w:rsid w:val="00493731"/>
    <w:rsid w:val="004939D9"/>
    <w:rsid w:val="00493B5A"/>
    <w:rsid w:val="00493F08"/>
    <w:rsid w:val="00494317"/>
    <w:rsid w:val="00494729"/>
    <w:rsid w:val="00494BB6"/>
    <w:rsid w:val="00494BCA"/>
    <w:rsid w:val="00496B0F"/>
    <w:rsid w:val="0049793E"/>
    <w:rsid w:val="00497AEC"/>
    <w:rsid w:val="00497C4B"/>
    <w:rsid w:val="004A0897"/>
    <w:rsid w:val="004A0CE0"/>
    <w:rsid w:val="004A15B8"/>
    <w:rsid w:val="004A19DA"/>
    <w:rsid w:val="004A19DD"/>
    <w:rsid w:val="004A2B0B"/>
    <w:rsid w:val="004A33A3"/>
    <w:rsid w:val="004A3FED"/>
    <w:rsid w:val="004A45E0"/>
    <w:rsid w:val="004A46CA"/>
    <w:rsid w:val="004A4A00"/>
    <w:rsid w:val="004A4A9B"/>
    <w:rsid w:val="004A4C5A"/>
    <w:rsid w:val="004A56A1"/>
    <w:rsid w:val="004A6D3C"/>
    <w:rsid w:val="004A747C"/>
    <w:rsid w:val="004A7907"/>
    <w:rsid w:val="004A7E6B"/>
    <w:rsid w:val="004B0A0F"/>
    <w:rsid w:val="004B0AE8"/>
    <w:rsid w:val="004B2821"/>
    <w:rsid w:val="004B2C9C"/>
    <w:rsid w:val="004B3F96"/>
    <w:rsid w:val="004B4B74"/>
    <w:rsid w:val="004B58EB"/>
    <w:rsid w:val="004B5A31"/>
    <w:rsid w:val="004B6118"/>
    <w:rsid w:val="004B674E"/>
    <w:rsid w:val="004B770C"/>
    <w:rsid w:val="004C02B2"/>
    <w:rsid w:val="004C060B"/>
    <w:rsid w:val="004C0E89"/>
    <w:rsid w:val="004C1F66"/>
    <w:rsid w:val="004C20CC"/>
    <w:rsid w:val="004C20DB"/>
    <w:rsid w:val="004C29F0"/>
    <w:rsid w:val="004C2A96"/>
    <w:rsid w:val="004C4006"/>
    <w:rsid w:val="004C41FA"/>
    <w:rsid w:val="004C4305"/>
    <w:rsid w:val="004C437E"/>
    <w:rsid w:val="004C4D05"/>
    <w:rsid w:val="004C5614"/>
    <w:rsid w:val="004C5BE7"/>
    <w:rsid w:val="004C5C41"/>
    <w:rsid w:val="004C6686"/>
    <w:rsid w:val="004C68F1"/>
    <w:rsid w:val="004C6B82"/>
    <w:rsid w:val="004C71FE"/>
    <w:rsid w:val="004D02E7"/>
    <w:rsid w:val="004D0882"/>
    <w:rsid w:val="004D0C09"/>
    <w:rsid w:val="004D1778"/>
    <w:rsid w:val="004D1805"/>
    <w:rsid w:val="004D1835"/>
    <w:rsid w:val="004D1AAA"/>
    <w:rsid w:val="004D39C2"/>
    <w:rsid w:val="004D486A"/>
    <w:rsid w:val="004D5752"/>
    <w:rsid w:val="004D64C0"/>
    <w:rsid w:val="004D7744"/>
    <w:rsid w:val="004D77F0"/>
    <w:rsid w:val="004D7B2B"/>
    <w:rsid w:val="004D7E22"/>
    <w:rsid w:val="004E0C52"/>
    <w:rsid w:val="004E105E"/>
    <w:rsid w:val="004E168D"/>
    <w:rsid w:val="004E2188"/>
    <w:rsid w:val="004E244F"/>
    <w:rsid w:val="004E2C66"/>
    <w:rsid w:val="004E30E0"/>
    <w:rsid w:val="004E3269"/>
    <w:rsid w:val="004E38D8"/>
    <w:rsid w:val="004E38F1"/>
    <w:rsid w:val="004E39B8"/>
    <w:rsid w:val="004E3DD1"/>
    <w:rsid w:val="004E493A"/>
    <w:rsid w:val="004E4CDD"/>
    <w:rsid w:val="004E56F8"/>
    <w:rsid w:val="004E5E8E"/>
    <w:rsid w:val="004E5EDE"/>
    <w:rsid w:val="004E6B81"/>
    <w:rsid w:val="004F0F31"/>
    <w:rsid w:val="004F1173"/>
    <w:rsid w:val="004F22DF"/>
    <w:rsid w:val="004F27D8"/>
    <w:rsid w:val="004F300F"/>
    <w:rsid w:val="004F31B2"/>
    <w:rsid w:val="004F3421"/>
    <w:rsid w:val="004F3ACF"/>
    <w:rsid w:val="004F42AB"/>
    <w:rsid w:val="004F5B38"/>
    <w:rsid w:val="004F63CF"/>
    <w:rsid w:val="004F6BFE"/>
    <w:rsid w:val="004F6C27"/>
    <w:rsid w:val="004F6E39"/>
    <w:rsid w:val="004F7472"/>
    <w:rsid w:val="004F74C3"/>
    <w:rsid w:val="004F7B81"/>
    <w:rsid w:val="004F7BFD"/>
    <w:rsid w:val="004F7E3C"/>
    <w:rsid w:val="004F7E57"/>
    <w:rsid w:val="00500DB8"/>
    <w:rsid w:val="00501077"/>
    <w:rsid w:val="005019E6"/>
    <w:rsid w:val="00501D4B"/>
    <w:rsid w:val="00501E57"/>
    <w:rsid w:val="00502C75"/>
    <w:rsid w:val="00502E4F"/>
    <w:rsid w:val="00503239"/>
    <w:rsid w:val="0050374F"/>
    <w:rsid w:val="0050424D"/>
    <w:rsid w:val="00504AC6"/>
    <w:rsid w:val="00505B74"/>
    <w:rsid w:val="00505B9F"/>
    <w:rsid w:val="005064D8"/>
    <w:rsid w:val="00506D2E"/>
    <w:rsid w:val="00506DD0"/>
    <w:rsid w:val="00506FC7"/>
    <w:rsid w:val="00507880"/>
    <w:rsid w:val="00507D19"/>
    <w:rsid w:val="00507E4F"/>
    <w:rsid w:val="00511321"/>
    <w:rsid w:val="00511666"/>
    <w:rsid w:val="00511863"/>
    <w:rsid w:val="0051321F"/>
    <w:rsid w:val="0051329E"/>
    <w:rsid w:val="005145AD"/>
    <w:rsid w:val="00514C84"/>
    <w:rsid w:val="005151DF"/>
    <w:rsid w:val="005154CA"/>
    <w:rsid w:val="00516567"/>
    <w:rsid w:val="005165F6"/>
    <w:rsid w:val="0051682B"/>
    <w:rsid w:val="00517292"/>
    <w:rsid w:val="00517E8C"/>
    <w:rsid w:val="0052099D"/>
    <w:rsid w:val="00520DC1"/>
    <w:rsid w:val="00520E1F"/>
    <w:rsid w:val="005215F1"/>
    <w:rsid w:val="00522432"/>
    <w:rsid w:val="0052266F"/>
    <w:rsid w:val="00523677"/>
    <w:rsid w:val="0052389A"/>
    <w:rsid w:val="00523A17"/>
    <w:rsid w:val="00523B03"/>
    <w:rsid w:val="00524009"/>
    <w:rsid w:val="00524185"/>
    <w:rsid w:val="00524654"/>
    <w:rsid w:val="00525DB5"/>
    <w:rsid w:val="00525FB1"/>
    <w:rsid w:val="00526A30"/>
    <w:rsid w:val="005274D3"/>
    <w:rsid w:val="00527BA8"/>
    <w:rsid w:val="005300C7"/>
    <w:rsid w:val="005302A0"/>
    <w:rsid w:val="0053099B"/>
    <w:rsid w:val="005309CE"/>
    <w:rsid w:val="00530C47"/>
    <w:rsid w:val="005316C0"/>
    <w:rsid w:val="00531A21"/>
    <w:rsid w:val="00532161"/>
    <w:rsid w:val="0053221B"/>
    <w:rsid w:val="005323E3"/>
    <w:rsid w:val="00532B05"/>
    <w:rsid w:val="00532F59"/>
    <w:rsid w:val="00534251"/>
    <w:rsid w:val="005346F1"/>
    <w:rsid w:val="00536AB5"/>
    <w:rsid w:val="005372A0"/>
    <w:rsid w:val="00537E0C"/>
    <w:rsid w:val="00537E5D"/>
    <w:rsid w:val="005406C5"/>
    <w:rsid w:val="00540847"/>
    <w:rsid w:val="00540B84"/>
    <w:rsid w:val="00540FE2"/>
    <w:rsid w:val="00541217"/>
    <w:rsid w:val="00541597"/>
    <w:rsid w:val="00541A81"/>
    <w:rsid w:val="00542D69"/>
    <w:rsid w:val="00543A27"/>
    <w:rsid w:val="00543D52"/>
    <w:rsid w:val="00544161"/>
    <w:rsid w:val="00544F9D"/>
    <w:rsid w:val="00545067"/>
    <w:rsid w:val="00545E3C"/>
    <w:rsid w:val="005460F7"/>
    <w:rsid w:val="00547F2C"/>
    <w:rsid w:val="00551819"/>
    <w:rsid w:val="00552168"/>
    <w:rsid w:val="005524CD"/>
    <w:rsid w:val="00554273"/>
    <w:rsid w:val="005543F3"/>
    <w:rsid w:val="0055560D"/>
    <w:rsid w:val="005559DB"/>
    <w:rsid w:val="00555F43"/>
    <w:rsid w:val="00555FA2"/>
    <w:rsid w:val="00556CA5"/>
    <w:rsid w:val="00557D83"/>
    <w:rsid w:val="0056015D"/>
    <w:rsid w:val="0056094F"/>
    <w:rsid w:val="005609D4"/>
    <w:rsid w:val="00561701"/>
    <w:rsid w:val="00561B6A"/>
    <w:rsid w:val="00561DA8"/>
    <w:rsid w:val="005633B5"/>
    <w:rsid w:val="005640DC"/>
    <w:rsid w:val="00564A65"/>
    <w:rsid w:val="0056561A"/>
    <w:rsid w:val="00565973"/>
    <w:rsid w:val="00565CE3"/>
    <w:rsid w:val="00565D8E"/>
    <w:rsid w:val="00565EAC"/>
    <w:rsid w:val="00566226"/>
    <w:rsid w:val="005667DD"/>
    <w:rsid w:val="0056680C"/>
    <w:rsid w:val="00567322"/>
    <w:rsid w:val="00567F26"/>
    <w:rsid w:val="0057074D"/>
    <w:rsid w:val="00572363"/>
    <w:rsid w:val="00572364"/>
    <w:rsid w:val="005727F1"/>
    <w:rsid w:val="005731AF"/>
    <w:rsid w:val="005736B1"/>
    <w:rsid w:val="00574175"/>
    <w:rsid w:val="0057434B"/>
    <w:rsid w:val="00574687"/>
    <w:rsid w:val="00574CDB"/>
    <w:rsid w:val="00574FF6"/>
    <w:rsid w:val="005755C2"/>
    <w:rsid w:val="00575661"/>
    <w:rsid w:val="00576235"/>
    <w:rsid w:val="00576DCA"/>
    <w:rsid w:val="00577F86"/>
    <w:rsid w:val="005801CA"/>
    <w:rsid w:val="005805C8"/>
    <w:rsid w:val="00580C03"/>
    <w:rsid w:val="00581005"/>
    <w:rsid w:val="00581FE7"/>
    <w:rsid w:val="00582347"/>
    <w:rsid w:val="00582E92"/>
    <w:rsid w:val="005835AA"/>
    <w:rsid w:val="00583682"/>
    <w:rsid w:val="005839D5"/>
    <w:rsid w:val="00583CB6"/>
    <w:rsid w:val="005849D5"/>
    <w:rsid w:val="00584A22"/>
    <w:rsid w:val="00586271"/>
    <w:rsid w:val="0058719E"/>
    <w:rsid w:val="0058735A"/>
    <w:rsid w:val="00587B40"/>
    <w:rsid w:val="00590450"/>
    <w:rsid w:val="005906ED"/>
    <w:rsid w:val="00591132"/>
    <w:rsid w:val="005912DB"/>
    <w:rsid w:val="00591958"/>
    <w:rsid w:val="005922CC"/>
    <w:rsid w:val="00592340"/>
    <w:rsid w:val="00592F92"/>
    <w:rsid w:val="005945A7"/>
    <w:rsid w:val="00594B77"/>
    <w:rsid w:val="00595039"/>
    <w:rsid w:val="005951FE"/>
    <w:rsid w:val="0059529D"/>
    <w:rsid w:val="0059538F"/>
    <w:rsid w:val="005A0388"/>
    <w:rsid w:val="005A0A79"/>
    <w:rsid w:val="005A21C1"/>
    <w:rsid w:val="005A2901"/>
    <w:rsid w:val="005A2E58"/>
    <w:rsid w:val="005A3090"/>
    <w:rsid w:val="005A3AFD"/>
    <w:rsid w:val="005A4506"/>
    <w:rsid w:val="005A46BA"/>
    <w:rsid w:val="005A4862"/>
    <w:rsid w:val="005A4994"/>
    <w:rsid w:val="005A4CAA"/>
    <w:rsid w:val="005A4E66"/>
    <w:rsid w:val="005A4E9C"/>
    <w:rsid w:val="005A5C24"/>
    <w:rsid w:val="005A627B"/>
    <w:rsid w:val="005A66F5"/>
    <w:rsid w:val="005A67AE"/>
    <w:rsid w:val="005A775E"/>
    <w:rsid w:val="005B0538"/>
    <w:rsid w:val="005B12FC"/>
    <w:rsid w:val="005B177A"/>
    <w:rsid w:val="005B2630"/>
    <w:rsid w:val="005B2D23"/>
    <w:rsid w:val="005B3DF5"/>
    <w:rsid w:val="005B445F"/>
    <w:rsid w:val="005B4688"/>
    <w:rsid w:val="005B4DB4"/>
    <w:rsid w:val="005B5AC8"/>
    <w:rsid w:val="005B5B26"/>
    <w:rsid w:val="005B5E5F"/>
    <w:rsid w:val="005B622D"/>
    <w:rsid w:val="005B6A58"/>
    <w:rsid w:val="005B6EBA"/>
    <w:rsid w:val="005B739D"/>
    <w:rsid w:val="005B744A"/>
    <w:rsid w:val="005B7C56"/>
    <w:rsid w:val="005C06B2"/>
    <w:rsid w:val="005C0818"/>
    <w:rsid w:val="005C0A23"/>
    <w:rsid w:val="005C0F8B"/>
    <w:rsid w:val="005C131A"/>
    <w:rsid w:val="005C1589"/>
    <w:rsid w:val="005C2180"/>
    <w:rsid w:val="005C25E5"/>
    <w:rsid w:val="005C48DA"/>
    <w:rsid w:val="005C5723"/>
    <w:rsid w:val="005C661B"/>
    <w:rsid w:val="005C6787"/>
    <w:rsid w:val="005C7341"/>
    <w:rsid w:val="005C78CE"/>
    <w:rsid w:val="005C7B6F"/>
    <w:rsid w:val="005C7CA7"/>
    <w:rsid w:val="005D042B"/>
    <w:rsid w:val="005D15A4"/>
    <w:rsid w:val="005D16BB"/>
    <w:rsid w:val="005D1742"/>
    <w:rsid w:val="005D218D"/>
    <w:rsid w:val="005D230B"/>
    <w:rsid w:val="005D355A"/>
    <w:rsid w:val="005D3F4B"/>
    <w:rsid w:val="005D406E"/>
    <w:rsid w:val="005D476F"/>
    <w:rsid w:val="005D59B2"/>
    <w:rsid w:val="005D5CE7"/>
    <w:rsid w:val="005D600A"/>
    <w:rsid w:val="005D6109"/>
    <w:rsid w:val="005D6DC7"/>
    <w:rsid w:val="005D738A"/>
    <w:rsid w:val="005E0018"/>
    <w:rsid w:val="005E0511"/>
    <w:rsid w:val="005E0C07"/>
    <w:rsid w:val="005E103C"/>
    <w:rsid w:val="005E18B0"/>
    <w:rsid w:val="005E1E0E"/>
    <w:rsid w:val="005E1F95"/>
    <w:rsid w:val="005E231D"/>
    <w:rsid w:val="005E2A07"/>
    <w:rsid w:val="005E2EF8"/>
    <w:rsid w:val="005E3A99"/>
    <w:rsid w:val="005E43F7"/>
    <w:rsid w:val="005E4C83"/>
    <w:rsid w:val="005E4E2C"/>
    <w:rsid w:val="005E5F3B"/>
    <w:rsid w:val="005E63C1"/>
    <w:rsid w:val="005E641D"/>
    <w:rsid w:val="005E658F"/>
    <w:rsid w:val="005E65EF"/>
    <w:rsid w:val="005E68BC"/>
    <w:rsid w:val="005E6B79"/>
    <w:rsid w:val="005F10E4"/>
    <w:rsid w:val="005F1414"/>
    <w:rsid w:val="005F18CD"/>
    <w:rsid w:val="005F1BA7"/>
    <w:rsid w:val="005F1BD6"/>
    <w:rsid w:val="005F2018"/>
    <w:rsid w:val="005F212E"/>
    <w:rsid w:val="005F2178"/>
    <w:rsid w:val="005F27A1"/>
    <w:rsid w:val="005F2F07"/>
    <w:rsid w:val="005F4681"/>
    <w:rsid w:val="005F4D8B"/>
    <w:rsid w:val="005F4F20"/>
    <w:rsid w:val="005F50D7"/>
    <w:rsid w:val="005F6B55"/>
    <w:rsid w:val="005F6BCC"/>
    <w:rsid w:val="005F7448"/>
    <w:rsid w:val="006000E9"/>
    <w:rsid w:val="00600C57"/>
    <w:rsid w:val="00601E49"/>
    <w:rsid w:val="006023E6"/>
    <w:rsid w:val="006034F5"/>
    <w:rsid w:val="00603BB7"/>
    <w:rsid w:val="0060571B"/>
    <w:rsid w:val="00605A6F"/>
    <w:rsid w:val="00606340"/>
    <w:rsid w:val="00606F20"/>
    <w:rsid w:val="006070A9"/>
    <w:rsid w:val="0060746B"/>
    <w:rsid w:val="006074CE"/>
    <w:rsid w:val="00607B73"/>
    <w:rsid w:val="00607D74"/>
    <w:rsid w:val="00610175"/>
    <w:rsid w:val="00610650"/>
    <w:rsid w:val="00610716"/>
    <w:rsid w:val="00610C87"/>
    <w:rsid w:val="006118C5"/>
    <w:rsid w:val="006124A8"/>
    <w:rsid w:val="00612D22"/>
    <w:rsid w:val="006140E8"/>
    <w:rsid w:val="006145BD"/>
    <w:rsid w:val="00614AB6"/>
    <w:rsid w:val="00614BCF"/>
    <w:rsid w:val="00615072"/>
    <w:rsid w:val="00615983"/>
    <w:rsid w:val="006166B2"/>
    <w:rsid w:val="00616A32"/>
    <w:rsid w:val="00616C11"/>
    <w:rsid w:val="006172A3"/>
    <w:rsid w:val="006174A7"/>
    <w:rsid w:val="00617C05"/>
    <w:rsid w:val="00617F38"/>
    <w:rsid w:val="00617FF5"/>
    <w:rsid w:val="00620166"/>
    <w:rsid w:val="006203DC"/>
    <w:rsid w:val="00620735"/>
    <w:rsid w:val="006207AC"/>
    <w:rsid w:val="00620D77"/>
    <w:rsid w:val="00620F23"/>
    <w:rsid w:val="006216C2"/>
    <w:rsid w:val="00621D05"/>
    <w:rsid w:val="00622121"/>
    <w:rsid w:val="006221B1"/>
    <w:rsid w:val="0062263C"/>
    <w:rsid w:val="006230DA"/>
    <w:rsid w:val="0062374E"/>
    <w:rsid w:val="00623B50"/>
    <w:rsid w:val="00624108"/>
    <w:rsid w:val="0062643E"/>
    <w:rsid w:val="00626901"/>
    <w:rsid w:val="00626D69"/>
    <w:rsid w:val="006272B4"/>
    <w:rsid w:val="0063016D"/>
    <w:rsid w:val="00630683"/>
    <w:rsid w:val="00630796"/>
    <w:rsid w:val="00630897"/>
    <w:rsid w:val="00630A4D"/>
    <w:rsid w:val="00632319"/>
    <w:rsid w:val="00632402"/>
    <w:rsid w:val="00632697"/>
    <w:rsid w:val="00632995"/>
    <w:rsid w:val="0063369F"/>
    <w:rsid w:val="00633CE4"/>
    <w:rsid w:val="00634230"/>
    <w:rsid w:val="00634EA1"/>
    <w:rsid w:val="00635C31"/>
    <w:rsid w:val="00635E6F"/>
    <w:rsid w:val="0063607F"/>
    <w:rsid w:val="006362AA"/>
    <w:rsid w:val="00636BCC"/>
    <w:rsid w:val="0063719F"/>
    <w:rsid w:val="00637C6A"/>
    <w:rsid w:val="00640A86"/>
    <w:rsid w:val="00641363"/>
    <w:rsid w:val="0064137C"/>
    <w:rsid w:val="00641EA6"/>
    <w:rsid w:val="00642305"/>
    <w:rsid w:val="00642328"/>
    <w:rsid w:val="00642463"/>
    <w:rsid w:val="006426DF"/>
    <w:rsid w:val="006428FF"/>
    <w:rsid w:val="00642DF0"/>
    <w:rsid w:val="006440A2"/>
    <w:rsid w:val="006442D7"/>
    <w:rsid w:val="00644CC7"/>
    <w:rsid w:val="00644D27"/>
    <w:rsid w:val="006454CC"/>
    <w:rsid w:val="00645AB6"/>
    <w:rsid w:val="006466AD"/>
    <w:rsid w:val="00646ADE"/>
    <w:rsid w:val="00646D1C"/>
    <w:rsid w:val="00647652"/>
    <w:rsid w:val="00650313"/>
    <w:rsid w:val="00650594"/>
    <w:rsid w:val="00650B36"/>
    <w:rsid w:val="0065130B"/>
    <w:rsid w:val="006517AC"/>
    <w:rsid w:val="0065252F"/>
    <w:rsid w:val="0065285A"/>
    <w:rsid w:val="00652D49"/>
    <w:rsid w:val="00653039"/>
    <w:rsid w:val="0065322C"/>
    <w:rsid w:val="0065340C"/>
    <w:rsid w:val="00653B38"/>
    <w:rsid w:val="0065419A"/>
    <w:rsid w:val="00655D23"/>
    <w:rsid w:val="00656139"/>
    <w:rsid w:val="0065670A"/>
    <w:rsid w:val="00656EA2"/>
    <w:rsid w:val="00657250"/>
    <w:rsid w:val="0066040D"/>
    <w:rsid w:val="00660AB1"/>
    <w:rsid w:val="00661F8D"/>
    <w:rsid w:val="006627C6"/>
    <w:rsid w:val="006640BF"/>
    <w:rsid w:val="00664406"/>
    <w:rsid w:val="006646DB"/>
    <w:rsid w:val="0066551E"/>
    <w:rsid w:val="006664AD"/>
    <w:rsid w:val="0066705A"/>
    <w:rsid w:val="00667C20"/>
    <w:rsid w:val="006702C6"/>
    <w:rsid w:val="006707C6"/>
    <w:rsid w:val="006717C1"/>
    <w:rsid w:val="006723DA"/>
    <w:rsid w:val="006739BB"/>
    <w:rsid w:val="00674261"/>
    <w:rsid w:val="00674502"/>
    <w:rsid w:val="00674550"/>
    <w:rsid w:val="00674F91"/>
    <w:rsid w:val="00675092"/>
    <w:rsid w:val="006766FB"/>
    <w:rsid w:val="00676F08"/>
    <w:rsid w:val="006774C5"/>
    <w:rsid w:val="006775D4"/>
    <w:rsid w:val="00681F47"/>
    <w:rsid w:val="00682844"/>
    <w:rsid w:val="006833B0"/>
    <w:rsid w:val="0068369F"/>
    <w:rsid w:val="00684419"/>
    <w:rsid w:val="00685985"/>
    <w:rsid w:val="00685B5F"/>
    <w:rsid w:val="00685BD8"/>
    <w:rsid w:val="0068697E"/>
    <w:rsid w:val="00687D2E"/>
    <w:rsid w:val="00687DB9"/>
    <w:rsid w:val="00691DEF"/>
    <w:rsid w:val="006923D9"/>
    <w:rsid w:val="00692674"/>
    <w:rsid w:val="006926E2"/>
    <w:rsid w:val="00692C21"/>
    <w:rsid w:val="00692E29"/>
    <w:rsid w:val="00693018"/>
    <w:rsid w:val="0069336D"/>
    <w:rsid w:val="006939EC"/>
    <w:rsid w:val="00693BA1"/>
    <w:rsid w:val="006943E4"/>
    <w:rsid w:val="006947F2"/>
    <w:rsid w:val="0069520F"/>
    <w:rsid w:val="006957A5"/>
    <w:rsid w:val="00695AE3"/>
    <w:rsid w:val="00695D6A"/>
    <w:rsid w:val="006961EB"/>
    <w:rsid w:val="006964A0"/>
    <w:rsid w:val="00696D7A"/>
    <w:rsid w:val="00696E02"/>
    <w:rsid w:val="006974A4"/>
    <w:rsid w:val="0069771C"/>
    <w:rsid w:val="006A061C"/>
    <w:rsid w:val="006A06E7"/>
    <w:rsid w:val="006A17E5"/>
    <w:rsid w:val="006A1D01"/>
    <w:rsid w:val="006A26AE"/>
    <w:rsid w:val="006A2FC9"/>
    <w:rsid w:val="006A3F65"/>
    <w:rsid w:val="006A4C65"/>
    <w:rsid w:val="006A62A5"/>
    <w:rsid w:val="006A6699"/>
    <w:rsid w:val="006A6728"/>
    <w:rsid w:val="006A6A11"/>
    <w:rsid w:val="006A7EFB"/>
    <w:rsid w:val="006B0333"/>
    <w:rsid w:val="006B22BF"/>
    <w:rsid w:val="006B2BC0"/>
    <w:rsid w:val="006B2BD9"/>
    <w:rsid w:val="006B39BA"/>
    <w:rsid w:val="006B421E"/>
    <w:rsid w:val="006B4716"/>
    <w:rsid w:val="006B4BA5"/>
    <w:rsid w:val="006B4BDA"/>
    <w:rsid w:val="006B58EF"/>
    <w:rsid w:val="006B5E58"/>
    <w:rsid w:val="006B65A8"/>
    <w:rsid w:val="006B6F90"/>
    <w:rsid w:val="006B786E"/>
    <w:rsid w:val="006B7D0F"/>
    <w:rsid w:val="006B7D7E"/>
    <w:rsid w:val="006C0367"/>
    <w:rsid w:val="006C04E1"/>
    <w:rsid w:val="006C05E0"/>
    <w:rsid w:val="006C0D5C"/>
    <w:rsid w:val="006C248B"/>
    <w:rsid w:val="006C24BB"/>
    <w:rsid w:val="006C332C"/>
    <w:rsid w:val="006C4E31"/>
    <w:rsid w:val="006C528A"/>
    <w:rsid w:val="006C5450"/>
    <w:rsid w:val="006C591F"/>
    <w:rsid w:val="006C6028"/>
    <w:rsid w:val="006C6420"/>
    <w:rsid w:val="006C644F"/>
    <w:rsid w:val="006C6AAE"/>
    <w:rsid w:val="006C7360"/>
    <w:rsid w:val="006C753C"/>
    <w:rsid w:val="006C7616"/>
    <w:rsid w:val="006C78A9"/>
    <w:rsid w:val="006D011A"/>
    <w:rsid w:val="006D0AC4"/>
    <w:rsid w:val="006D0B3B"/>
    <w:rsid w:val="006D15FE"/>
    <w:rsid w:val="006D1DAA"/>
    <w:rsid w:val="006D1FE7"/>
    <w:rsid w:val="006D3BC6"/>
    <w:rsid w:val="006D3FF6"/>
    <w:rsid w:val="006D40FB"/>
    <w:rsid w:val="006D4C73"/>
    <w:rsid w:val="006D4CDE"/>
    <w:rsid w:val="006D508B"/>
    <w:rsid w:val="006D53E3"/>
    <w:rsid w:val="006D5477"/>
    <w:rsid w:val="006D5AE0"/>
    <w:rsid w:val="006D6BFD"/>
    <w:rsid w:val="006D6E24"/>
    <w:rsid w:val="006E039F"/>
    <w:rsid w:val="006E06BF"/>
    <w:rsid w:val="006E0CCF"/>
    <w:rsid w:val="006E0FA2"/>
    <w:rsid w:val="006E15ED"/>
    <w:rsid w:val="006E32FB"/>
    <w:rsid w:val="006E3905"/>
    <w:rsid w:val="006E476F"/>
    <w:rsid w:val="006E480D"/>
    <w:rsid w:val="006E484B"/>
    <w:rsid w:val="006E49CF"/>
    <w:rsid w:val="006E4C83"/>
    <w:rsid w:val="006E4CA1"/>
    <w:rsid w:val="006E53B4"/>
    <w:rsid w:val="006E5A71"/>
    <w:rsid w:val="006E74B3"/>
    <w:rsid w:val="006E7586"/>
    <w:rsid w:val="006E7A5B"/>
    <w:rsid w:val="006F149A"/>
    <w:rsid w:val="006F1706"/>
    <w:rsid w:val="006F1B8B"/>
    <w:rsid w:val="006F228B"/>
    <w:rsid w:val="006F2938"/>
    <w:rsid w:val="006F2F92"/>
    <w:rsid w:val="006F3A04"/>
    <w:rsid w:val="006F4404"/>
    <w:rsid w:val="006F4B80"/>
    <w:rsid w:val="006F5460"/>
    <w:rsid w:val="006F548B"/>
    <w:rsid w:val="006F58F3"/>
    <w:rsid w:val="006F6337"/>
    <w:rsid w:val="006F6867"/>
    <w:rsid w:val="006F6B28"/>
    <w:rsid w:val="006F7B0F"/>
    <w:rsid w:val="00701D71"/>
    <w:rsid w:val="00702402"/>
    <w:rsid w:val="00702484"/>
    <w:rsid w:val="0070266C"/>
    <w:rsid w:val="00703425"/>
    <w:rsid w:val="00704065"/>
    <w:rsid w:val="0070505D"/>
    <w:rsid w:val="0070522F"/>
    <w:rsid w:val="00706EEB"/>
    <w:rsid w:val="0071042F"/>
    <w:rsid w:val="007104E5"/>
    <w:rsid w:val="00711981"/>
    <w:rsid w:val="00711DB6"/>
    <w:rsid w:val="00711F36"/>
    <w:rsid w:val="007120A5"/>
    <w:rsid w:val="00713048"/>
    <w:rsid w:val="007136DA"/>
    <w:rsid w:val="00714A7A"/>
    <w:rsid w:val="007152D5"/>
    <w:rsid w:val="00715A79"/>
    <w:rsid w:val="00716492"/>
    <w:rsid w:val="00716CC2"/>
    <w:rsid w:val="00717A5A"/>
    <w:rsid w:val="00720BCC"/>
    <w:rsid w:val="0072117C"/>
    <w:rsid w:val="007219EF"/>
    <w:rsid w:val="00721A42"/>
    <w:rsid w:val="00721CE2"/>
    <w:rsid w:val="00722CAD"/>
    <w:rsid w:val="00722DA4"/>
    <w:rsid w:val="00723028"/>
    <w:rsid w:val="00723514"/>
    <w:rsid w:val="00723E6A"/>
    <w:rsid w:val="0072404F"/>
    <w:rsid w:val="0072490B"/>
    <w:rsid w:val="00725340"/>
    <w:rsid w:val="007254C0"/>
    <w:rsid w:val="007257ED"/>
    <w:rsid w:val="00725C18"/>
    <w:rsid w:val="00725C70"/>
    <w:rsid w:val="007301AA"/>
    <w:rsid w:val="007309A9"/>
    <w:rsid w:val="00732717"/>
    <w:rsid w:val="00732FA2"/>
    <w:rsid w:val="00733D2F"/>
    <w:rsid w:val="007343D8"/>
    <w:rsid w:val="00734963"/>
    <w:rsid w:val="0073497E"/>
    <w:rsid w:val="00735B01"/>
    <w:rsid w:val="00736000"/>
    <w:rsid w:val="00736C7C"/>
    <w:rsid w:val="00736D27"/>
    <w:rsid w:val="007370D1"/>
    <w:rsid w:val="00737712"/>
    <w:rsid w:val="00740AA0"/>
    <w:rsid w:val="00740E24"/>
    <w:rsid w:val="00741103"/>
    <w:rsid w:val="007411E5"/>
    <w:rsid w:val="00742122"/>
    <w:rsid w:val="00742479"/>
    <w:rsid w:val="00742678"/>
    <w:rsid w:val="00742762"/>
    <w:rsid w:val="007431FB"/>
    <w:rsid w:val="007433DA"/>
    <w:rsid w:val="00744402"/>
    <w:rsid w:val="0074458F"/>
    <w:rsid w:val="00744809"/>
    <w:rsid w:val="00744971"/>
    <w:rsid w:val="00744A1E"/>
    <w:rsid w:val="00745498"/>
    <w:rsid w:val="00745A05"/>
    <w:rsid w:val="00745A96"/>
    <w:rsid w:val="00745B25"/>
    <w:rsid w:val="00745DAD"/>
    <w:rsid w:val="00746B38"/>
    <w:rsid w:val="0074794C"/>
    <w:rsid w:val="00747D7E"/>
    <w:rsid w:val="00747DCA"/>
    <w:rsid w:val="00747EE4"/>
    <w:rsid w:val="00747F35"/>
    <w:rsid w:val="007500BA"/>
    <w:rsid w:val="00750AD2"/>
    <w:rsid w:val="00752458"/>
    <w:rsid w:val="00752577"/>
    <w:rsid w:val="0075262A"/>
    <w:rsid w:val="00752F7C"/>
    <w:rsid w:val="00753203"/>
    <w:rsid w:val="00753C24"/>
    <w:rsid w:val="007541B4"/>
    <w:rsid w:val="00755740"/>
    <w:rsid w:val="00755B61"/>
    <w:rsid w:val="007569F4"/>
    <w:rsid w:val="00757038"/>
    <w:rsid w:val="00757EC8"/>
    <w:rsid w:val="00760809"/>
    <w:rsid w:val="00760CB5"/>
    <w:rsid w:val="00761891"/>
    <w:rsid w:val="00762612"/>
    <w:rsid w:val="00762978"/>
    <w:rsid w:val="00762F24"/>
    <w:rsid w:val="00763E82"/>
    <w:rsid w:val="007642A3"/>
    <w:rsid w:val="00765FBA"/>
    <w:rsid w:val="00766B20"/>
    <w:rsid w:val="00766C68"/>
    <w:rsid w:val="00766DF7"/>
    <w:rsid w:val="00766EE0"/>
    <w:rsid w:val="007671F2"/>
    <w:rsid w:val="00767D40"/>
    <w:rsid w:val="00767EC7"/>
    <w:rsid w:val="00767F65"/>
    <w:rsid w:val="007703A2"/>
    <w:rsid w:val="00770691"/>
    <w:rsid w:val="00771190"/>
    <w:rsid w:val="00771380"/>
    <w:rsid w:val="00771930"/>
    <w:rsid w:val="00771D76"/>
    <w:rsid w:val="0077327B"/>
    <w:rsid w:val="00773622"/>
    <w:rsid w:val="00773E75"/>
    <w:rsid w:val="007740B1"/>
    <w:rsid w:val="007742A3"/>
    <w:rsid w:val="00775490"/>
    <w:rsid w:val="007762C1"/>
    <w:rsid w:val="0077656C"/>
    <w:rsid w:val="00776D4D"/>
    <w:rsid w:val="00780A32"/>
    <w:rsid w:val="007829D3"/>
    <w:rsid w:val="0078372E"/>
    <w:rsid w:val="00783E52"/>
    <w:rsid w:val="00785AB6"/>
    <w:rsid w:val="007861D1"/>
    <w:rsid w:val="00786FF1"/>
    <w:rsid w:val="0078764A"/>
    <w:rsid w:val="00790C67"/>
    <w:rsid w:val="007912AA"/>
    <w:rsid w:val="00791315"/>
    <w:rsid w:val="00791C13"/>
    <w:rsid w:val="00792241"/>
    <w:rsid w:val="00792E4B"/>
    <w:rsid w:val="00792FDB"/>
    <w:rsid w:val="007945F3"/>
    <w:rsid w:val="00794A44"/>
    <w:rsid w:val="00794BFC"/>
    <w:rsid w:val="00794CF4"/>
    <w:rsid w:val="00795008"/>
    <w:rsid w:val="007950E5"/>
    <w:rsid w:val="00796105"/>
    <w:rsid w:val="007962D9"/>
    <w:rsid w:val="007969C3"/>
    <w:rsid w:val="00796FB0"/>
    <w:rsid w:val="00797125"/>
    <w:rsid w:val="00797A0D"/>
    <w:rsid w:val="007A080C"/>
    <w:rsid w:val="007A0C20"/>
    <w:rsid w:val="007A2918"/>
    <w:rsid w:val="007A314F"/>
    <w:rsid w:val="007A51BA"/>
    <w:rsid w:val="007A5B26"/>
    <w:rsid w:val="007A6091"/>
    <w:rsid w:val="007A6DC1"/>
    <w:rsid w:val="007A6E5D"/>
    <w:rsid w:val="007A7054"/>
    <w:rsid w:val="007A750C"/>
    <w:rsid w:val="007B07E4"/>
    <w:rsid w:val="007B23FF"/>
    <w:rsid w:val="007B268D"/>
    <w:rsid w:val="007B2992"/>
    <w:rsid w:val="007B2C65"/>
    <w:rsid w:val="007B2DAA"/>
    <w:rsid w:val="007B36D3"/>
    <w:rsid w:val="007B477F"/>
    <w:rsid w:val="007B4A76"/>
    <w:rsid w:val="007B57B2"/>
    <w:rsid w:val="007B66FE"/>
    <w:rsid w:val="007B6A02"/>
    <w:rsid w:val="007B7FF5"/>
    <w:rsid w:val="007C00BF"/>
    <w:rsid w:val="007C00CA"/>
    <w:rsid w:val="007C0C70"/>
    <w:rsid w:val="007C12BC"/>
    <w:rsid w:val="007C1300"/>
    <w:rsid w:val="007C2A4F"/>
    <w:rsid w:val="007C2DE4"/>
    <w:rsid w:val="007C3534"/>
    <w:rsid w:val="007C3C84"/>
    <w:rsid w:val="007C3F3D"/>
    <w:rsid w:val="007C4D2B"/>
    <w:rsid w:val="007C5099"/>
    <w:rsid w:val="007C5F2A"/>
    <w:rsid w:val="007C6727"/>
    <w:rsid w:val="007C7A3F"/>
    <w:rsid w:val="007D0BE0"/>
    <w:rsid w:val="007D1052"/>
    <w:rsid w:val="007D1E8D"/>
    <w:rsid w:val="007D215C"/>
    <w:rsid w:val="007D222B"/>
    <w:rsid w:val="007D2899"/>
    <w:rsid w:val="007D3364"/>
    <w:rsid w:val="007D3468"/>
    <w:rsid w:val="007D3A08"/>
    <w:rsid w:val="007D3C5B"/>
    <w:rsid w:val="007D3C9A"/>
    <w:rsid w:val="007D3E9C"/>
    <w:rsid w:val="007D4925"/>
    <w:rsid w:val="007D4CCA"/>
    <w:rsid w:val="007D51A5"/>
    <w:rsid w:val="007D5FDD"/>
    <w:rsid w:val="007D797F"/>
    <w:rsid w:val="007E3119"/>
    <w:rsid w:val="007E3388"/>
    <w:rsid w:val="007E3516"/>
    <w:rsid w:val="007E4349"/>
    <w:rsid w:val="007E5056"/>
    <w:rsid w:val="007E5C21"/>
    <w:rsid w:val="007E650B"/>
    <w:rsid w:val="007E6575"/>
    <w:rsid w:val="007E7434"/>
    <w:rsid w:val="007E75DA"/>
    <w:rsid w:val="007F1A5E"/>
    <w:rsid w:val="007F1F20"/>
    <w:rsid w:val="007F22A8"/>
    <w:rsid w:val="007F2444"/>
    <w:rsid w:val="007F25E3"/>
    <w:rsid w:val="007F3ECD"/>
    <w:rsid w:val="007F40D4"/>
    <w:rsid w:val="007F4949"/>
    <w:rsid w:val="007F4A82"/>
    <w:rsid w:val="007F572C"/>
    <w:rsid w:val="007F5823"/>
    <w:rsid w:val="007F7298"/>
    <w:rsid w:val="007F74C1"/>
    <w:rsid w:val="007F7612"/>
    <w:rsid w:val="007F7C18"/>
    <w:rsid w:val="007F7DB4"/>
    <w:rsid w:val="00800499"/>
    <w:rsid w:val="008004DC"/>
    <w:rsid w:val="008011A8"/>
    <w:rsid w:val="008032C4"/>
    <w:rsid w:val="008034E0"/>
    <w:rsid w:val="00804306"/>
    <w:rsid w:val="00804B14"/>
    <w:rsid w:val="008051C9"/>
    <w:rsid w:val="00806303"/>
    <w:rsid w:val="008073C0"/>
    <w:rsid w:val="00807F32"/>
    <w:rsid w:val="008101D7"/>
    <w:rsid w:val="008101E0"/>
    <w:rsid w:val="0081037E"/>
    <w:rsid w:val="008103FF"/>
    <w:rsid w:val="008110D1"/>
    <w:rsid w:val="0081231D"/>
    <w:rsid w:val="008123D1"/>
    <w:rsid w:val="00812917"/>
    <w:rsid w:val="00813D82"/>
    <w:rsid w:val="00813E5B"/>
    <w:rsid w:val="00814FB8"/>
    <w:rsid w:val="00815285"/>
    <w:rsid w:val="00815A35"/>
    <w:rsid w:val="00815CF3"/>
    <w:rsid w:val="00817E9A"/>
    <w:rsid w:val="00820E4B"/>
    <w:rsid w:val="008214C6"/>
    <w:rsid w:val="0082183E"/>
    <w:rsid w:val="00821C4C"/>
    <w:rsid w:val="00821E97"/>
    <w:rsid w:val="00821FFA"/>
    <w:rsid w:val="00823010"/>
    <w:rsid w:val="00823A6B"/>
    <w:rsid w:val="00823C84"/>
    <w:rsid w:val="00823E58"/>
    <w:rsid w:val="008244B6"/>
    <w:rsid w:val="00824871"/>
    <w:rsid w:val="00825234"/>
    <w:rsid w:val="00825AD2"/>
    <w:rsid w:val="00826A9F"/>
    <w:rsid w:val="00826BAE"/>
    <w:rsid w:val="008274A7"/>
    <w:rsid w:val="00827693"/>
    <w:rsid w:val="008276D3"/>
    <w:rsid w:val="00827705"/>
    <w:rsid w:val="00827BEB"/>
    <w:rsid w:val="00827CC1"/>
    <w:rsid w:val="00830714"/>
    <w:rsid w:val="00830C7C"/>
    <w:rsid w:val="00830F47"/>
    <w:rsid w:val="00831616"/>
    <w:rsid w:val="00831EE0"/>
    <w:rsid w:val="00832958"/>
    <w:rsid w:val="00832A58"/>
    <w:rsid w:val="00832FC8"/>
    <w:rsid w:val="00833CA4"/>
    <w:rsid w:val="0083438C"/>
    <w:rsid w:val="00834FFE"/>
    <w:rsid w:val="008355C0"/>
    <w:rsid w:val="0083580B"/>
    <w:rsid w:val="0083661E"/>
    <w:rsid w:val="00836B5B"/>
    <w:rsid w:val="00836D03"/>
    <w:rsid w:val="00836EED"/>
    <w:rsid w:val="00837068"/>
    <w:rsid w:val="00840193"/>
    <w:rsid w:val="00840622"/>
    <w:rsid w:val="00840F29"/>
    <w:rsid w:val="00841FC6"/>
    <w:rsid w:val="00842BCD"/>
    <w:rsid w:val="0084376D"/>
    <w:rsid w:val="008454EB"/>
    <w:rsid w:val="00845DEE"/>
    <w:rsid w:val="00846C7F"/>
    <w:rsid w:val="008502A1"/>
    <w:rsid w:val="00850B1A"/>
    <w:rsid w:val="00850CF5"/>
    <w:rsid w:val="0085139A"/>
    <w:rsid w:val="008514A2"/>
    <w:rsid w:val="0085218A"/>
    <w:rsid w:val="0085288E"/>
    <w:rsid w:val="0085298F"/>
    <w:rsid w:val="00852994"/>
    <w:rsid w:val="00852B85"/>
    <w:rsid w:val="0085452B"/>
    <w:rsid w:val="00854B39"/>
    <w:rsid w:val="00856DC9"/>
    <w:rsid w:val="00856F06"/>
    <w:rsid w:val="008574DB"/>
    <w:rsid w:val="0086033A"/>
    <w:rsid w:val="00860BE8"/>
    <w:rsid w:val="008615C4"/>
    <w:rsid w:val="008620AD"/>
    <w:rsid w:val="00862925"/>
    <w:rsid w:val="00863265"/>
    <w:rsid w:val="008632C3"/>
    <w:rsid w:val="008635E1"/>
    <w:rsid w:val="00863906"/>
    <w:rsid w:val="00863D00"/>
    <w:rsid w:val="00864AE2"/>
    <w:rsid w:val="00865538"/>
    <w:rsid w:val="0086669C"/>
    <w:rsid w:val="008675A4"/>
    <w:rsid w:val="0087047F"/>
    <w:rsid w:val="008720E3"/>
    <w:rsid w:val="00872BB7"/>
    <w:rsid w:val="0087343C"/>
    <w:rsid w:val="008740B8"/>
    <w:rsid w:val="00874294"/>
    <w:rsid w:val="0087446B"/>
    <w:rsid w:val="00874970"/>
    <w:rsid w:val="00874ACD"/>
    <w:rsid w:val="00874DD8"/>
    <w:rsid w:val="00875331"/>
    <w:rsid w:val="008755A8"/>
    <w:rsid w:val="00875C67"/>
    <w:rsid w:val="0087647C"/>
    <w:rsid w:val="008813D7"/>
    <w:rsid w:val="00882064"/>
    <w:rsid w:val="00882075"/>
    <w:rsid w:val="00883496"/>
    <w:rsid w:val="008836C2"/>
    <w:rsid w:val="0088380F"/>
    <w:rsid w:val="00883C1E"/>
    <w:rsid w:val="0088488C"/>
    <w:rsid w:val="008852B6"/>
    <w:rsid w:val="00887E1A"/>
    <w:rsid w:val="008900DB"/>
    <w:rsid w:val="0089058E"/>
    <w:rsid w:val="00890AA7"/>
    <w:rsid w:val="00891204"/>
    <w:rsid w:val="00891602"/>
    <w:rsid w:val="00891D04"/>
    <w:rsid w:val="0089245E"/>
    <w:rsid w:val="008927E7"/>
    <w:rsid w:val="00892EE8"/>
    <w:rsid w:val="00892F5D"/>
    <w:rsid w:val="008933F3"/>
    <w:rsid w:val="0089395F"/>
    <w:rsid w:val="00893FD0"/>
    <w:rsid w:val="00894BE1"/>
    <w:rsid w:val="00895984"/>
    <w:rsid w:val="00895E5E"/>
    <w:rsid w:val="0089698B"/>
    <w:rsid w:val="008973B9"/>
    <w:rsid w:val="008974C9"/>
    <w:rsid w:val="008A006F"/>
    <w:rsid w:val="008A042E"/>
    <w:rsid w:val="008A0752"/>
    <w:rsid w:val="008A0ED6"/>
    <w:rsid w:val="008A0FEC"/>
    <w:rsid w:val="008A35E6"/>
    <w:rsid w:val="008A4B75"/>
    <w:rsid w:val="008A4E24"/>
    <w:rsid w:val="008A51EC"/>
    <w:rsid w:val="008A678D"/>
    <w:rsid w:val="008A6BDB"/>
    <w:rsid w:val="008A7296"/>
    <w:rsid w:val="008A72CC"/>
    <w:rsid w:val="008A75A1"/>
    <w:rsid w:val="008A7A32"/>
    <w:rsid w:val="008B078D"/>
    <w:rsid w:val="008B09B1"/>
    <w:rsid w:val="008B2F25"/>
    <w:rsid w:val="008B309B"/>
    <w:rsid w:val="008B3165"/>
    <w:rsid w:val="008B3849"/>
    <w:rsid w:val="008B3F26"/>
    <w:rsid w:val="008B4591"/>
    <w:rsid w:val="008B47F9"/>
    <w:rsid w:val="008B4959"/>
    <w:rsid w:val="008B4AD9"/>
    <w:rsid w:val="008B5165"/>
    <w:rsid w:val="008B5572"/>
    <w:rsid w:val="008B580B"/>
    <w:rsid w:val="008B5EA0"/>
    <w:rsid w:val="008B5EFE"/>
    <w:rsid w:val="008B6140"/>
    <w:rsid w:val="008B63BF"/>
    <w:rsid w:val="008B6D94"/>
    <w:rsid w:val="008B749F"/>
    <w:rsid w:val="008B7879"/>
    <w:rsid w:val="008C0F61"/>
    <w:rsid w:val="008C155E"/>
    <w:rsid w:val="008C191E"/>
    <w:rsid w:val="008C1B48"/>
    <w:rsid w:val="008C237D"/>
    <w:rsid w:val="008C41DF"/>
    <w:rsid w:val="008C484A"/>
    <w:rsid w:val="008C4B96"/>
    <w:rsid w:val="008C50BB"/>
    <w:rsid w:val="008C5515"/>
    <w:rsid w:val="008C5874"/>
    <w:rsid w:val="008C595A"/>
    <w:rsid w:val="008C5DC5"/>
    <w:rsid w:val="008C5F28"/>
    <w:rsid w:val="008C69A6"/>
    <w:rsid w:val="008C71C2"/>
    <w:rsid w:val="008C7D75"/>
    <w:rsid w:val="008D060C"/>
    <w:rsid w:val="008D07BC"/>
    <w:rsid w:val="008D0CE7"/>
    <w:rsid w:val="008D1113"/>
    <w:rsid w:val="008D1472"/>
    <w:rsid w:val="008D2A14"/>
    <w:rsid w:val="008D2B03"/>
    <w:rsid w:val="008D3002"/>
    <w:rsid w:val="008D39AF"/>
    <w:rsid w:val="008D3D24"/>
    <w:rsid w:val="008D4A61"/>
    <w:rsid w:val="008D4D89"/>
    <w:rsid w:val="008D5577"/>
    <w:rsid w:val="008D6071"/>
    <w:rsid w:val="008D629B"/>
    <w:rsid w:val="008D631D"/>
    <w:rsid w:val="008D7DD3"/>
    <w:rsid w:val="008E0F27"/>
    <w:rsid w:val="008E1B34"/>
    <w:rsid w:val="008E1F0F"/>
    <w:rsid w:val="008E22BD"/>
    <w:rsid w:val="008E236B"/>
    <w:rsid w:val="008E3C50"/>
    <w:rsid w:val="008E3EC4"/>
    <w:rsid w:val="008E6109"/>
    <w:rsid w:val="008E7A6B"/>
    <w:rsid w:val="008F06D0"/>
    <w:rsid w:val="008F0ED2"/>
    <w:rsid w:val="008F207B"/>
    <w:rsid w:val="008F24C5"/>
    <w:rsid w:val="008F2760"/>
    <w:rsid w:val="008F2DC4"/>
    <w:rsid w:val="008F2E52"/>
    <w:rsid w:val="008F2EBA"/>
    <w:rsid w:val="008F334A"/>
    <w:rsid w:val="008F3749"/>
    <w:rsid w:val="008F42C3"/>
    <w:rsid w:val="008F4E57"/>
    <w:rsid w:val="008F51A2"/>
    <w:rsid w:val="008F5732"/>
    <w:rsid w:val="008F68E2"/>
    <w:rsid w:val="00900AE8"/>
    <w:rsid w:val="009014F2"/>
    <w:rsid w:val="00901737"/>
    <w:rsid w:val="00901C90"/>
    <w:rsid w:val="0090223D"/>
    <w:rsid w:val="00902436"/>
    <w:rsid w:val="009028FA"/>
    <w:rsid w:val="009033A7"/>
    <w:rsid w:val="00903B44"/>
    <w:rsid w:val="009047FA"/>
    <w:rsid w:val="00905D05"/>
    <w:rsid w:val="00906180"/>
    <w:rsid w:val="009061F7"/>
    <w:rsid w:val="009065FD"/>
    <w:rsid w:val="00906AF2"/>
    <w:rsid w:val="0090700F"/>
    <w:rsid w:val="00907341"/>
    <w:rsid w:val="00907CA8"/>
    <w:rsid w:val="009107C2"/>
    <w:rsid w:val="0091088C"/>
    <w:rsid w:val="00910F01"/>
    <w:rsid w:val="0091188C"/>
    <w:rsid w:val="00911964"/>
    <w:rsid w:val="00911A2F"/>
    <w:rsid w:val="00912351"/>
    <w:rsid w:val="009123B5"/>
    <w:rsid w:val="009124A7"/>
    <w:rsid w:val="0091313D"/>
    <w:rsid w:val="00913153"/>
    <w:rsid w:val="0091350B"/>
    <w:rsid w:val="00913E44"/>
    <w:rsid w:val="00913F4D"/>
    <w:rsid w:val="00914AF8"/>
    <w:rsid w:val="00914E61"/>
    <w:rsid w:val="00915374"/>
    <w:rsid w:val="00915D04"/>
    <w:rsid w:val="009170DC"/>
    <w:rsid w:val="00917157"/>
    <w:rsid w:val="0091742F"/>
    <w:rsid w:val="0091760B"/>
    <w:rsid w:val="00920C01"/>
    <w:rsid w:val="009213B3"/>
    <w:rsid w:val="00922C64"/>
    <w:rsid w:val="009236E2"/>
    <w:rsid w:val="00923B9E"/>
    <w:rsid w:val="00923D86"/>
    <w:rsid w:val="00924606"/>
    <w:rsid w:val="00924775"/>
    <w:rsid w:val="00924C20"/>
    <w:rsid w:val="00924F0C"/>
    <w:rsid w:val="00925701"/>
    <w:rsid w:val="00925834"/>
    <w:rsid w:val="0092683E"/>
    <w:rsid w:val="0092693E"/>
    <w:rsid w:val="00926F15"/>
    <w:rsid w:val="00930927"/>
    <w:rsid w:val="009311E0"/>
    <w:rsid w:val="00931E60"/>
    <w:rsid w:val="00931FC0"/>
    <w:rsid w:val="009328E9"/>
    <w:rsid w:val="00933A99"/>
    <w:rsid w:val="0093425A"/>
    <w:rsid w:val="00934454"/>
    <w:rsid w:val="009358F5"/>
    <w:rsid w:val="009367C4"/>
    <w:rsid w:val="00937441"/>
    <w:rsid w:val="009378D0"/>
    <w:rsid w:val="009418C9"/>
    <w:rsid w:val="009428EC"/>
    <w:rsid w:val="00942A69"/>
    <w:rsid w:val="00942C2F"/>
    <w:rsid w:val="009430C6"/>
    <w:rsid w:val="00943529"/>
    <w:rsid w:val="00943811"/>
    <w:rsid w:val="00943EE0"/>
    <w:rsid w:val="00944EDC"/>
    <w:rsid w:val="00944F45"/>
    <w:rsid w:val="00945405"/>
    <w:rsid w:val="00947041"/>
    <w:rsid w:val="00947A08"/>
    <w:rsid w:val="00950AA5"/>
    <w:rsid w:val="00951CDB"/>
    <w:rsid w:val="00952C3F"/>
    <w:rsid w:val="00952C71"/>
    <w:rsid w:val="009534B9"/>
    <w:rsid w:val="009536E5"/>
    <w:rsid w:val="00957148"/>
    <w:rsid w:val="009572AC"/>
    <w:rsid w:val="00957B3B"/>
    <w:rsid w:val="009602E7"/>
    <w:rsid w:val="009610CE"/>
    <w:rsid w:val="00961314"/>
    <w:rsid w:val="009621B4"/>
    <w:rsid w:val="0096255E"/>
    <w:rsid w:val="0096273E"/>
    <w:rsid w:val="009653EA"/>
    <w:rsid w:val="009664C4"/>
    <w:rsid w:val="00966903"/>
    <w:rsid w:val="0096708A"/>
    <w:rsid w:val="00967916"/>
    <w:rsid w:val="0097083E"/>
    <w:rsid w:val="00970C8A"/>
    <w:rsid w:val="009718A0"/>
    <w:rsid w:val="00972F47"/>
    <w:rsid w:val="00973940"/>
    <w:rsid w:val="00973CAA"/>
    <w:rsid w:val="00973E2E"/>
    <w:rsid w:val="00973EAC"/>
    <w:rsid w:val="00973EC4"/>
    <w:rsid w:val="00973FB4"/>
    <w:rsid w:val="009746C7"/>
    <w:rsid w:val="00974A55"/>
    <w:rsid w:val="00975A3F"/>
    <w:rsid w:val="00975F1D"/>
    <w:rsid w:val="009763A8"/>
    <w:rsid w:val="00976ABA"/>
    <w:rsid w:val="00976AF1"/>
    <w:rsid w:val="009772F1"/>
    <w:rsid w:val="009775B2"/>
    <w:rsid w:val="00977848"/>
    <w:rsid w:val="00981EED"/>
    <w:rsid w:val="00982303"/>
    <w:rsid w:val="00982AC9"/>
    <w:rsid w:val="00984162"/>
    <w:rsid w:val="00984B68"/>
    <w:rsid w:val="009850E1"/>
    <w:rsid w:val="0098630E"/>
    <w:rsid w:val="00986CC7"/>
    <w:rsid w:val="00986CF9"/>
    <w:rsid w:val="00987898"/>
    <w:rsid w:val="00990507"/>
    <w:rsid w:val="00990F75"/>
    <w:rsid w:val="00991678"/>
    <w:rsid w:val="009922D8"/>
    <w:rsid w:val="0099267E"/>
    <w:rsid w:val="00993A81"/>
    <w:rsid w:val="00994542"/>
    <w:rsid w:val="00994C79"/>
    <w:rsid w:val="00995045"/>
    <w:rsid w:val="009950DB"/>
    <w:rsid w:val="009961B6"/>
    <w:rsid w:val="00996944"/>
    <w:rsid w:val="00996DAE"/>
    <w:rsid w:val="00996F2B"/>
    <w:rsid w:val="00997693"/>
    <w:rsid w:val="009A086A"/>
    <w:rsid w:val="009A1462"/>
    <w:rsid w:val="009A1927"/>
    <w:rsid w:val="009A1F97"/>
    <w:rsid w:val="009A25C5"/>
    <w:rsid w:val="009A27FA"/>
    <w:rsid w:val="009A28D9"/>
    <w:rsid w:val="009A2FC2"/>
    <w:rsid w:val="009A3075"/>
    <w:rsid w:val="009A327D"/>
    <w:rsid w:val="009A4327"/>
    <w:rsid w:val="009A4D8A"/>
    <w:rsid w:val="009A4D96"/>
    <w:rsid w:val="009A50A7"/>
    <w:rsid w:val="009A5192"/>
    <w:rsid w:val="009A53F8"/>
    <w:rsid w:val="009A55A6"/>
    <w:rsid w:val="009A5F54"/>
    <w:rsid w:val="009A6B75"/>
    <w:rsid w:val="009A6C18"/>
    <w:rsid w:val="009A6C2D"/>
    <w:rsid w:val="009B0013"/>
    <w:rsid w:val="009B09FA"/>
    <w:rsid w:val="009B1AA3"/>
    <w:rsid w:val="009B2AF1"/>
    <w:rsid w:val="009B2FA8"/>
    <w:rsid w:val="009B3DC5"/>
    <w:rsid w:val="009B4A7E"/>
    <w:rsid w:val="009B5069"/>
    <w:rsid w:val="009B5126"/>
    <w:rsid w:val="009B5E2D"/>
    <w:rsid w:val="009C0D4D"/>
    <w:rsid w:val="009C1FD3"/>
    <w:rsid w:val="009C3104"/>
    <w:rsid w:val="009C37AF"/>
    <w:rsid w:val="009C38D5"/>
    <w:rsid w:val="009C4282"/>
    <w:rsid w:val="009C4860"/>
    <w:rsid w:val="009C4E8A"/>
    <w:rsid w:val="009C67D6"/>
    <w:rsid w:val="009C6AEF"/>
    <w:rsid w:val="009C78C5"/>
    <w:rsid w:val="009D0274"/>
    <w:rsid w:val="009D09F9"/>
    <w:rsid w:val="009D0D51"/>
    <w:rsid w:val="009D0E8A"/>
    <w:rsid w:val="009D104E"/>
    <w:rsid w:val="009D10FC"/>
    <w:rsid w:val="009D205B"/>
    <w:rsid w:val="009D2665"/>
    <w:rsid w:val="009D2CF7"/>
    <w:rsid w:val="009D317D"/>
    <w:rsid w:val="009D3205"/>
    <w:rsid w:val="009D3827"/>
    <w:rsid w:val="009D38D1"/>
    <w:rsid w:val="009D39F9"/>
    <w:rsid w:val="009D451F"/>
    <w:rsid w:val="009D5816"/>
    <w:rsid w:val="009D614F"/>
    <w:rsid w:val="009D658C"/>
    <w:rsid w:val="009D6D98"/>
    <w:rsid w:val="009D6F81"/>
    <w:rsid w:val="009D7A48"/>
    <w:rsid w:val="009E0D54"/>
    <w:rsid w:val="009E10C4"/>
    <w:rsid w:val="009E1673"/>
    <w:rsid w:val="009E1927"/>
    <w:rsid w:val="009E1BD2"/>
    <w:rsid w:val="009E217A"/>
    <w:rsid w:val="009E2187"/>
    <w:rsid w:val="009E22FF"/>
    <w:rsid w:val="009E341D"/>
    <w:rsid w:val="009E37A9"/>
    <w:rsid w:val="009E3DF8"/>
    <w:rsid w:val="009E3FD8"/>
    <w:rsid w:val="009E4ECB"/>
    <w:rsid w:val="009E77A0"/>
    <w:rsid w:val="009F003C"/>
    <w:rsid w:val="009F0A1E"/>
    <w:rsid w:val="009F1011"/>
    <w:rsid w:val="009F1BB2"/>
    <w:rsid w:val="009F2820"/>
    <w:rsid w:val="009F2A6C"/>
    <w:rsid w:val="009F2AC2"/>
    <w:rsid w:val="009F39BB"/>
    <w:rsid w:val="009F3E40"/>
    <w:rsid w:val="009F3FFB"/>
    <w:rsid w:val="009F452E"/>
    <w:rsid w:val="009F4595"/>
    <w:rsid w:val="009F5175"/>
    <w:rsid w:val="009F5A80"/>
    <w:rsid w:val="009F5C7E"/>
    <w:rsid w:val="009F5CCB"/>
    <w:rsid w:val="009F5D0E"/>
    <w:rsid w:val="009F5E1B"/>
    <w:rsid w:val="009F5E3D"/>
    <w:rsid w:val="009F63E4"/>
    <w:rsid w:val="009F653F"/>
    <w:rsid w:val="009F7A76"/>
    <w:rsid w:val="009F7EF1"/>
    <w:rsid w:val="00A017DE"/>
    <w:rsid w:val="00A019A1"/>
    <w:rsid w:val="00A025CA"/>
    <w:rsid w:val="00A03AF2"/>
    <w:rsid w:val="00A04772"/>
    <w:rsid w:val="00A049C5"/>
    <w:rsid w:val="00A049E1"/>
    <w:rsid w:val="00A051D1"/>
    <w:rsid w:val="00A05332"/>
    <w:rsid w:val="00A05912"/>
    <w:rsid w:val="00A07022"/>
    <w:rsid w:val="00A075AA"/>
    <w:rsid w:val="00A077C1"/>
    <w:rsid w:val="00A10CD6"/>
    <w:rsid w:val="00A126ED"/>
    <w:rsid w:val="00A13238"/>
    <w:rsid w:val="00A13736"/>
    <w:rsid w:val="00A13819"/>
    <w:rsid w:val="00A15472"/>
    <w:rsid w:val="00A15C1D"/>
    <w:rsid w:val="00A1726F"/>
    <w:rsid w:val="00A1753C"/>
    <w:rsid w:val="00A17E22"/>
    <w:rsid w:val="00A20B94"/>
    <w:rsid w:val="00A2105E"/>
    <w:rsid w:val="00A21CD1"/>
    <w:rsid w:val="00A22C8A"/>
    <w:rsid w:val="00A22E68"/>
    <w:rsid w:val="00A237F2"/>
    <w:rsid w:val="00A238C3"/>
    <w:rsid w:val="00A24907"/>
    <w:rsid w:val="00A24C16"/>
    <w:rsid w:val="00A252E8"/>
    <w:rsid w:val="00A25C27"/>
    <w:rsid w:val="00A27AB4"/>
    <w:rsid w:val="00A30BE9"/>
    <w:rsid w:val="00A310FC"/>
    <w:rsid w:val="00A321E5"/>
    <w:rsid w:val="00A32717"/>
    <w:rsid w:val="00A33FEE"/>
    <w:rsid w:val="00A3493B"/>
    <w:rsid w:val="00A34997"/>
    <w:rsid w:val="00A35969"/>
    <w:rsid w:val="00A35AB5"/>
    <w:rsid w:val="00A366B4"/>
    <w:rsid w:val="00A36BAA"/>
    <w:rsid w:val="00A3765E"/>
    <w:rsid w:val="00A3783F"/>
    <w:rsid w:val="00A37AAF"/>
    <w:rsid w:val="00A37B0E"/>
    <w:rsid w:val="00A37B81"/>
    <w:rsid w:val="00A4000E"/>
    <w:rsid w:val="00A400E0"/>
    <w:rsid w:val="00A40675"/>
    <w:rsid w:val="00A40B39"/>
    <w:rsid w:val="00A41FC2"/>
    <w:rsid w:val="00A42A34"/>
    <w:rsid w:val="00A42BB3"/>
    <w:rsid w:val="00A4579F"/>
    <w:rsid w:val="00A460F9"/>
    <w:rsid w:val="00A46347"/>
    <w:rsid w:val="00A46C47"/>
    <w:rsid w:val="00A4775C"/>
    <w:rsid w:val="00A51DE8"/>
    <w:rsid w:val="00A52289"/>
    <w:rsid w:val="00A52A4C"/>
    <w:rsid w:val="00A52DD8"/>
    <w:rsid w:val="00A53EC9"/>
    <w:rsid w:val="00A53FB7"/>
    <w:rsid w:val="00A54437"/>
    <w:rsid w:val="00A548F8"/>
    <w:rsid w:val="00A55DDE"/>
    <w:rsid w:val="00A5728C"/>
    <w:rsid w:val="00A605A9"/>
    <w:rsid w:val="00A607B3"/>
    <w:rsid w:val="00A60860"/>
    <w:rsid w:val="00A60D9E"/>
    <w:rsid w:val="00A616CF"/>
    <w:rsid w:val="00A619A9"/>
    <w:rsid w:val="00A61F93"/>
    <w:rsid w:val="00A6260F"/>
    <w:rsid w:val="00A6510D"/>
    <w:rsid w:val="00A675E2"/>
    <w:rsid w:val="00A70204"/>
    <w:rsid w:val="00A7072C"/>
    <w:rsid w:val="00A717EC"/>
    <w:rsid w:val="00A719FE"/>
    <w:rsid w:val="00A7225A"/>
    <w:rsid w:val="00A723FD"/>
    <w:rsid w:val="00A72400"/>
    <w:rsid w:val="00A72720"/>
    <w:rsid w:val="00A74058"/>
    <w:rsid w:val="00A756E6"/>
    <w:rsid w:val="00A75A4B"/>
    <w:rsid w:val="00A75BCD"/>
    <w:rsid w:val="00A774B9"/>
    <w:rsid w:val="00A77698"/>
    <w:rsid w:val="00A82631"/>
    <w:rsid w:val="00A83506"/>
    <w:rsid w:val="00A843AC"/>
    <w:rsid w:val="00A84780"/>
    <w:rsid w:val="00A85FFB"/>
    <w:rsid w:val="00A8651F"/>
    <w:rsid w:val="00A869B2"/>
    <w:rsid w:val="00A870B8"/>
    <w:rsid w:val="00A9012B"/>
    <w:rsid w:val="00A9091D"/>
    <w:rsid w:val="00A90DFB"/>
    <w:rsid w:val="00A9157C"/>
    <w:rsid w:val="00A919EC"/>
    <w:rsid w:val="00A922F6"/>
    <w:rsid w:val="00A92B9F"/>
    <w:rsid w:val="00A935D0"/>
    <w:rsid w:val="00A937A3"/>
    <w:rsid w:val="00A94813"/>
    <w:rsid w:val="00A94F13"/>
    <w:rsid w:val="00A9518B"/>
    <w:rsid w:val="00A952F7"/>
    <w:rsid w:val="00A95866"/>
    <w:rsid w:val="00A95D60"/>
    <w:rsid w:val="00A960A6"/>
    <w:rsid w:val="00A978E9"/>
    <w:rsid w:val="00AA19D1"/>
    <w:rsid w:val="00AA42A3"/>
    <w:rsid w:val="00AA4524"/>
    <w:rsid w:val="00AA46F8"/>
    <w:rsid w:val="00AA471E"/>
    <w:rsid w:val="00AA4925"/>
    <w:rsid w:val="00AA4B44"/>
    <w:rsid w:val="00AA50BE"/>
    <w:rsid w:val="00AA5FD3"/>
    <w:rsid w:val="00AA60F5"/>
    <w:rsid w:val="00AA66E9"/>
    <w:rsid w:val="00AA72D2"/>
    <w:rsid w:val="00AA782C"/>
    <w:rsid w:val="00AB00A7"/>
    <w:rsid w:val="00AB0544"/>
    <w:rsid w:val="00AB09BC"/>
    <w:rsid w:val="00AB0C20"/>
    <w:rsid w:val="00AB191F"/>
    <w:rsid w:val="00AB1A2F"/>
    <w:rsid w:val="00AB1BBA"/>
    <w:rsid w:val="00AB2177"/>
    <w:rsid w:val="00AB2701"/>
    <w:rsid w:val="00AB2F0C"/>
    <w:rsid w:val="00AB38B3"/>
    <w:rsid w:val="00AB38DA"/>
    <w:rsid w:val="00AB3CA3"/>
    <w:rsid w:val="00AB3E51"/>
    <w:rsid w:val="00AB3F04"/>
    <w:rsid w:val="00AB4697"/>
    <w:rsid w:val="00AB4A51"/>
    <w:rsid w:val="00AB4DD0"/>
    <w:rsid w:val="00AB5292"/>
    <w:rsid w:val="00AB529C"/>
    <w:rsid w:val="00AB68DC"/>
    <w:rsid w:val="00AB6C81"/>
    <w:rsid w:val="00AB739F"/>
    <w:rsid w:val="00AB751E"/>
    <w:rsid w:val="00AB7F30"/>
    <w:rsid w:val="00AC068D"/>
    <w:rsid w:val="00AC0EE5"/>
    <w:rsid w:val="00AC152F"/>
    <w:rsid w:val="00AC18CC"/>
    <w:rsid w:val="00AC24E7"/>
    <w:rsid w:val="00AC27FF"/>
    <w:rsid w:val="00AC319B"/>
    <w:rsid w:val="00AC328B"/>
    <w:rsid w:val="00AC3717"/>
    <w:rsid w:val="00AC4836"/>
    <w:rsid w:val="00AC4923"/>
    <w:rsid w:val="00AC518C"/>
    <w:rsid w:val="00AC5959"/>
    <w:rsid w:val="00AC5DC3"/>
    <w:rsid w:val="00AC6A5F"/>
    <w:rsid w:val="00AC76F6"/>
    <w:rsid w:val="00AD05F7"/>
    <w:rsid w:val="00AD0E53"/>
    <w:rsid w:val="00AD11BD"/>
    <w:rsid w:val="00AD2294"/>
    <w:rsid w:val="00AD25C1"/>
    <w:rsid w:val="00AD27D8"/>
    <w:rsid w:val="00AD2C6A"/>
    <w:rsid w:val="00AD39B7"/>
    <w:rsid w:val="00AD3CEB"/>
    <w:rsid w:val="00AD441F"/>
    <w:rsid w:val="00AD4A30"/>
    <w:rsid w:val="00AD4B38"/>
    <w:rsid w:val="00AD5B43"/>
    <w:rsid w:val="00AD64D5"/>
    <w:rsid w:val="00AD741A"/>
    <w:rsid w:val="00AD7A61"/>
    <w:rsid w:val="00AE09A2"/>
    <w:rsid w:val="00AE1025"/>
    <w:rsid w:val="00AE17CB"/>
    <w:rsid w:val="00AE2171"/>
    <w:rsid w:val="00AE298D"/>
    <w:rsid w:val="00AE29C8"/>
    <w:rsid w:val="00AE32AB"/>
    <w:rsid w:val="00AE37FF"/>
    <w:rsid w:val="00AE4C19"/>
    <w:rsid w:val="00AE4D3F"/>
    <w:rsid w:val="00AE4EEC"/>
    <w:rsid w:val="00AE4FE4"/>
    <w:rsid w:val="00AE5288"/>
    <w:rsid w:val="00AE574F"/>
    <w:rsid w:val="00AE660F"/>
    <w:rsid w:val="00AE6C92"/>
    <w:rsid w:val="00AE72E4"/>
    <w:rsid w:val="00AE7804"/>
    <w:rsid w:val="00AE7ED4"/>
    <w:rsid w:val="00AF0BD0"/>
    <w:rsid w:val="00AF1451"/>
    <w:rsid w:val="00AF1946"/>
    <w:rsid w:val="00AF2313"/>
    <w:rsid w:val="00AF2AD2"/>
    <w:rsid w:val="00AF30DF"/>
    <w:rsid w:val="00AF3407"/>
    <w:rsid w:val="00AF3687"/>
    <w:rsid w:val="00AF3B6D"/>
    <w:rsid w:val="00AF40C1"/>
    <w:rsid w:val="00AF465C"/>
    <w:rsid w:val="00AF478D"/>
    <w:rsid w:val="00AF4E5A"/>
    <w:rsid w:val="00AF502C"/>
    <w:rsid w:val="00AF5186"/>
    <w:rsid w:val="00AF549D"/>
    <w:rsid w:val="00AF577C"/>
    <w:rsid w:val="00AF653C"/>
    <w:rsid w:val="00B00AB9"/>
    <w:rsid w:val="00B0103F"/>
    <w:rsid w:val="00B01EFE"/>
    <w:rsid w:val="00B03095"/>
    <w:rsid w:val="00B03556"/>
    <w:rsid w:val="00B039C4"/>
    <w:rsid w:val="00B040AD"/>
    <w:rsid w:val="00B04D8C"/>
    <w:rsid w:val="00B04DDB"/>
    <w:rsid w:val="00B0558B"/>
    <w:rsid w:val="00B05645"/>
    <w:rsid w:val="00B0642C"/>
    <w:rsid w:val="00B06D8B"/>
    <w:rsid w:val="00B11AC9"/>
    <w:rsid w:val="00B124B9"/>
    <w:rsid w:val="00B1275A"/>
    <w:rsid w:val="00B12958"/>
    <w:rsid w:val="00B13407"/>
    <w:rsid w:val="00B13900"/>
    <w:rsid w:val="00B144B3"/>
    <w:rsid w:val="00B1455E"/>
    <w:rsid w:val="00B148A1"/>
    <w:rsid w:val="00B148C9"/>
    <w:rsid w:val="00B15A6D"/>
    <w:rsid w:val="00B15F91"/>
    <w:rsid w:val="00B162BB"/>
    <w:rsid w:val="00B172FF"/>
    <w:rsid w:val="00B174C3"/>
    <w:rsid w:val="00B17E91"/>
    <w:rsid w:val="00B202DE"/>
    <w:rsid w:val="00B20587"/>
    <w:rsid w:val="00B20621"/>
    <w:rsid w:val="00B20714"/>
    <w:rsid w:val="00B213F9"/>
    <w:rsid w:val="00B21653"/>
    <w:rsid w:val="00B21A7D"/>
    <w:rsid w:val="00B22032"/>
    <w:rsid w:val="00B2339C"/>
    <w:rsid w:val="00B24161"/>
    <w:rsid w:val="00B24E8B"/>
    <w:rsid w:val="00B252A5"/>
    <w:rsid w:val="00B256CB"/>
    <w:rsid w:val="00B25B6F"/>
    <w:rsid w:val="00B26359"/>
    <w:rsid w:val="00B273D3"/>
    <w:rsid w:val="00B27B64"/>
    <w:rsid w:val="00B318F3"/>
    <w:rsid w:val="00B32648"/>
    <w:rsid w:val="00B3266E"/>
    <w:rsid w:val="00B32AFD"/>
    <w:rsid w:val="00B33AEB"/>
    <w:rsid w:val="00B34A66"/>
    <w:rsid w:val="00B35036"/>
    <w:rsid w:val="00B35B23"/>
    <w:rsid w:val="00B36191"/>
    <w:rsid w:val="00B3740B"/>
    <w:rsid w:val="00B37808"/>
    <w:rsid w:val="00B37A42"/>
    <w:rsid w:val="00B407CC"/>
    <w:rsid w:val="00B40DC1"/>
    <w:rsid w:val="00B421B5"/>
    <w:rsid w:val="00B42270"/>
    <w:rsid w:val="00B42E2C"/>
    <w:rsid w:val="00B43095"/>
    <w:rsid w:val="00B43888"/>
    <w:rsid w:val="00B44B70"/>
    <w:rsid w:val="00B44BD2"/>
    <w:rsid w:val="00B45CE4"/>
    <w:rsid w:val="00B465A9"/>
    <w:rsid w:val="00B472EB"/>
    <w:rsid w:val="00B47310"/>
    <w:rsid w:val="00B502B4"/>
    <w:rsid w:val="00B5058B"/>
    <w:rsid w:val="00B506FB"/>
    <w:rsid w:val="00B50FAD"/>
    <w:rsid w:val="00B51E17"/>
    <w:rsid w:val="00B540EF"/>
    <w:rsid w:val="00B54C6F"/>
    <w:rsid w:val="00B54DFC"/>
    <w:rsid w:val="00B54F48"/>
    <w:rsid w:val="00B54F59"/>
    <w:rsid w:val="00B55101"/>
    <w:rsid w:val="00B55FC7"/>
    <w:rsid w:val="00B569BE"/>
    <w:rsid w:val="00B56F5E"/>
    <w:rsid w:val="00B572AC"/>
    <w:rsid w:val="00B606E9"/>
    <w:rsid w:val="00B6190D"/>
    <w:rsid w:val="00B619C5"/>
    <w:rsid w:val="00B61D51"/>
    <w:rsid w:val="00B624A1"/>
    <w:rsid w:val="00B62B04"/>
    <w:rsid w:val="00B63C68"/>
    <w:rsid w:val="00B651F5"/>
    <w:rsid w:val="00B656E1"/>
    <w:rsid w:val="00B65A13"/>
    <w:rsid w:val="00B66544"/>
    <w:rsid w:val="00B66F6F"/>
    <w:rsid w:val="00B67074"/>
    <w:rsid w:val="00B67ECE"/>
    <w:rsid w:val="00B71111"/>
    <w:rsid w:val="00B71961"/>
    <w:rsid w:val="00B71CC5"/>
    <w:rsid w:val="00B724B5"/>
    <w:rsid w:val="00B72545"/>
    <w:rsid w:val="00B729F9"/>
    <w:rsid w:val="00B72D47"/>
    <w:rsid w:val="00B72F9A"/>
    <w:rsid w:val="00B745EE"/>
    <w:rsid w:val="00B7472E"/>
    <w:rsid w:val="00B74DEC"/>
    <w:rsid w:val="00B75299"/>
    <w:rsid w:val="00B754CA"/>
    <w:rsid w:val="00B756C6"/>
    <w:rsid w:val="00B75E0B"/>
    <w:rsid w:val="00B778B9"/>
    <w:rsid w:val="00B779C2"/>
    <w:rsid w:val="00B77B5D"/>
    <w:rsid w:val="00B80352"/>
    <w:rsid w:val="00B8064F"/>
    <w:rsid w:val="00B81209"/>
    <w:rsid w:val="00B81BD3"/>
    <w:rsid w:val="00B82509"/>
    <w:rsid w:val="00B828DC"/>
    <w:rsid w:val="00B82DB2"/>
    <w:rsid w:val="00B82DED"/>
    <w:rsid w:val="00B832BB"/>
    <w:rsid w:val="00B83358"/>
    <w:rsid w:val="00B83B80"/>
    <w:rsid w:val="00B84136"/>
    <w:rsid w:val="00B85496"/>
    <w:rsid w:val="00B85883"/>
    <w:rsid w:val="00B8633E"/>
    <w:rsid w:val="00B90FC6"/>
    <w:rsid w:val="00B91D52"/>
    <w:rsid w:val="00B92543"/>
    <w:rsid w:val="00B936AF"/>
    <w:rsid w:val="00B93E63"/>
    <w:rsid w:val="00B94C98"/>
    <w:rsid w:val="00B95181"/>
    <w:rsid w:val="00B9530F"/>
    <w:rsid w:val="00B95941"/>
    <w:rsid w:val="00B96957"/>
    <w:rsid w:val="00B96992"/>
    <w:rsid w:val="00B974AD"/>
    <w:rsid w:val="00B97E2C"/>
    <w:rsid w:val="00BA0541"/>
    <w:rsid w:val="00BA05D0"/>
    <w:rsid w:val="00BA185A"/>
    <w:rsid w:val="00BA3F53"/>
    <w:rsid w:val="00BA4669"/>
    <w:rsid w:val="00BA4B2A"/>
    <w:rsid w:val="00BA4BBD"/>
    <w:rsid w:val="00BA4DA4"/>
    <w:rsid w:val="00BA68D0"/>
    <w:rsid w:val="00BA715C"/>
    <w:rsid w:val="00BA76AB"/>
    <w:rsid w:val="00BA7AC7"/>
    <w:rsid w:val="00BA7E4E"/>
    <w:rsid w:val="00BB0009"/>
    <w:rsid w:val="00BB00DE"/>
    <w:rsid w:val="00BB07F1"/>
    <w:rsid w:val="00BB0D1E"/>
    <w:rsid w:val="00BB1917"/>
    <w:rsid w:val="00BB1BC2"/>
    <w:rsid w:val="00BB1C08"/>
    <w:rsid w:val="00BB213A"/>
    <w:rsid w:val="00BB3273"/>
    <w:rsid w:val="00BB3D98"/>
    <w:rsid w:val="00BB3E91"/>
    <w:rsid w:val="00BB3ED2"/>
    <w:rsid w:val="00BB41F1"/>
    <w:rsid w:val="00BB48DF"/>
    <w:rsid w:val="00BB48E9"/>
    <w:rsid w:val="00BB4FE4"/>
    <w:rsid w:val="00BB65AE"/>
    <w:rsid w:val="00BB725C"/>
    <w:rsid w:val="00BC0464"/>
    <w:rsid w:val="00BC09F6"/>
    <w:rsid w:val="00BC0BD9"/>
    <w:rsid w:val="00BC1418"/>
    <w:rsid w:val="00BC1FB2"/>
    <w:rsid w:val="00BC1FDB"/>
    <w:rsid w:val="00BC24F3"/>
    <w:rsid w:val="00BC2A4C"/>
    <w:rsid w:val="00BC2BB3"/>
    <w:rsid w:val="00BC30FB"/>
    <w:rsid w:val="00BC34DC"/>
    <w:rsid w:val="00BC3A0F"/>
    <w:rsid w:val="00BC4274"/>
    <w:rsid w:val="00BC48DA"/>
    <w:rsid w:val="00BC4ED3"/>
    <w:rsid w:val="00BC522E"/>
    <w:rsid w:val="00BC6071"/>
    <w:rsid w:val="00BC6428"/>
    <w:rsid w:val="00BC7166"/>
    <w:rsid w:val="00BC75E3"/>
    <w:rsid w:val="00BC7673"/>
    <w:rsid w:val="00BD01BB"/>
    <w:rsid w:val="00BD073E"/>
    <w:rsid w:val="00BD0FC7"/>
    <w:rsid w:val="00BD1C05"/>
    <w:rsid w:val="00BD2024"/>
    <w:rsid w:val="00BD56DC"/>
    <w:rsid w:val="00BD5F30"/>
    <w:rsid w:val="00BE0050"/>
    <w:rsid w:val="00BE09D3"/>
    <w:rsid w:val="00BE23DD"/>
    <w:rsid w:val="00BE252E"/>
    <w:rsid w:val="00BE27AB"/>
    <w:rsid w:val="00BE36EF"/>
    <w:rsid w:val="00BE3A5E"/>
    <w:rsid w:val="00BE4178"/>
    <w:rsid w:val="00BE5A7F"/>
    <w:rsid w:val="00BE64B6"/>
    <w:rsid w:val="00BE6687"/>
    <w:rsid w:val="00BE7A0A"/>
    <w:rsid w:val="00BF10E5"/>
    <w:rsid w:val="00BF11B8"/>
    <w:rsid w:val="00BF1619"/>
    <w:rsid w:val="00BF450F"/>
    <w:rsid w:val="00BF54D6"/>
    <w:rsid w:val="00BF5C8B"/>
    <w:rsid w:val="00BF5F63"/>
    <w:rsid w:val="00BF6833"/>
    <w:rsid w:val="00BF6DD7"/>
    <w:rsid w:val="00BF710F"/>
    <w:rsid w:val="00BF73DD"/>
    <w:rsid w:val="00C00056"/>
    <w:rsid w:val="00C013DA"/>
    <w:rsid w:val="00C0223B"/>
    <w:rsid w:val="00C0241D"/>
    <w:rsid w:val="00C03137"/>
    <w:rsid w:val="00C0329C"/>
    <w:rsid w:val="00C033AE"/>
    <w:rsid w:val="00C04BB4"/>
    <w:rsid w:val="00C050CE"/>
    <w:rsid w:val="00C052B6"/>
    <w:rsid w:val="00C05653"/>
    <w:rsid w:val="00C05982"/>
    <w:rsid w:val="00C05B2F"/>
    <w:rsid w:val="00C05D71"/>
    <w:rsid w:val="00C06564"/>
    <w:rsid w:val="00C06A19"/>
    <w:rsid w:val="00C06A5B"/>
    <w:rsid w:val="00C07B4E"/>
    <w:rsid w:val="00C10C7F"/>
    <w:rsid w:val="00C10CE9"/>
    <w:rsid w:val="00C110F6"/>
    <w:rsid w:val="00C11697"/>
    <w:rsid w:val="00C1251E"/>
    <w:rsid w:val="00C1275A"/>
    <w:rsid w:val="00C12C1E"/>
    <w:rsid w:val="00C12DCC"/>
    <w:rsid w:val="00C13EA8"/>
    <w:rsid w:val="00C15A01"/>
    <w:rsid w:val="00C1603E"/>
    <w:rsid w:val="00C17BB0"/>
    <w:rsid w:val="00C20CB2"/>
    <w:rsid w:val="00C2176D"/>
    <w:rsid w:val="00C21F21"/>
    <w:rsid w:val="00C22D8A"/>
    <w:rsid w:val="00C235C9"/>
    <w:rsid w:val="00C2386F"/>
    <w:rsid w:val="00C23B92"/>
    <w:rsid w:val="00C23CCA"/>
    <w:rsid w:val="00C2457C"/>
    <w:rsid w:val="00C25461"/>
    <w:rsid w:val="00C25676"/>
    <w:rsid w:val="00C25858"/>
    <w:rsid w:val="00C26A97"/>
    <w:rsid w:val="00C26CF7"/>
    <w:rsid w:val="00C274A5"/>
    <w:rsid w:val="00C30116"/>
    <w:rsid w:val="00C30822"/>
    <w:rsid w:val="00C30948"/>
    <w:rsid w:val="00C314CF"/>
    <w:rsid w:val="00C319A1"/>
    <w:rsid w:val="00C31CF0"/>
    <w:rsid w:val="00C324DC"/>
    <w:rsid w:val="00C331BB"/>
    <w:rsid w:val="00C33742"/>
    <w:rsid w:val="00C3590E"/>
    <w:rsid w:val="00C35F95"/>
    <w:rsid w:val="00C35FA2"/>
    <w:rsid w:val="00C368C7"/>
    <w:rsid w:val="00C36A34"/>
    <w:rsid w:val="00C372BB"/>
    <w:rsid w:val="00C37391"/>
    <w:rsid w:val="00C374DC"/>
    <w:rsid w:val="00C377B1"/>
    <w:rsid w:val="00C4016B"/>
    <w:rsid w:val="00C40C4E"/>
    <w:rsid w:val="00C4328B"/>
    <w:rsid w:val="00C434F7"/>
    <w:rsid w:val="00C435E4"/>
    <w:rsid w:val="00C43934"/>
    <w:rsid w:val="00C43CE9"/>
    <w:rsid w:val="00C44A9A"/>
    <w:rsid w:val="00C44BA7"/>
    <w:rsid w:val="00C453EF"/>
    <w:rsid w:val="00C455FD"/>
    <w:rsid w:val="00C45731"/>
    <w:rsid w:val="00C45E32"/>
    <w:rsid w:val="00C461A6"/>
    <w:rsid w:val="00C46B1A"/>
    <w:rsid w:val="00C46D16"/>
    <w:rsid w:val="00C47422"/>
    <w:rsid w:val="00C47AE4"/>
    <w:rsid w:val="00C47DB5"/>
    <w:rsid w:val="00C501DB"/>
    <w:rsid w:val="00C504BF"/>
    <w:rsid w:val="00C5095D"/>
    <w:rsid w:val="00C5125E"/>
    <w:rsid w:val="00C514B0"/>
    <w:rsid w:val="00C527E3"/>
    <w:rsid w:val="00C530B5"/>
    <w:rsid w:val="00C53669"/>
    <w:rsid w:val="00C5391D"/>
    <w:rsid w:val="00C53FAA"/>
    <w:rsid w:val="00C540F8"/>
    <w:rsid w:val="00C545B5"/>
    <w:rsid w:val="00C545FF"/>
    <w:rsid w:val="00C554DF"/>
    <w:rsid w:val="00C5565D"/>
    <w:rsid w:val="00C55F48"/>
    <w:rsid w:val="00C567E0"/>
    <w:rsid w:val="00C56EDE"/>
    <w:rsid w:val="00C57723"/>
    <w:rsid w:val="00C57C1C"/>
    <w:rsid w:val="00C57CCA"/>
    <w:rsid w:val="00C57E7D"/>
    <w:rsid w:val="00C61693"/>
    <w:rsid w:val="00C618F0"/>
    <w:rsid w:val="00C62220"/>
    <w:rsid w:val="00C64618"/>
    <w:rsid w:val="00C649DE"/>
    <w:rsid w:val="00C649F0"/>
    <w:rsid w:val="00C654C3"/>
    <w:rsid w:val="00C66C48"/>
    <w:rsid w:val="00C6708F"/>
    <w:rsid w:val="00C67B99"/>
    <w:rsid w:val="00C701A8"/>
    <w:rsid w:val="00C70D5C"/>
    <w:rsid w:val="00C72520"/>
    <w:rsid w:val="00C73234"/>
    <w:rsid w:val="00C738A5"/>
    <w:rsid w:val="00C7424B"/>
    <w:rsid w:val="00C74D7C"/>
    <w:rsid w:val="00C750B0"/>
    <w:rsid w:val="00C75AA6"/>
    <w:rsid w:val="00C7669B"/>
    <w:rsid w:val="00C768E2"/>
    <w:rsid w:val="00C76F79"/>
    <w:rsid w:val="00C76FF7"/>
    <w:rsid w:val="00C77C07"/>
    <w:rsid w:val="00C80105"/>
    <w:rsid w:val="00C805FC"/>
    <w:rsid w:val="00C81050"/>
    <w:rsid w:val="00C813EE"/>
    <w:rsid w:val="00C816F7"/>
    <w:rsid w:val="00C81AA9"/>
    <w:rsid w:val="00C82C7A"/>
    <w:rsid w:val="00C82EBC"/>
    <w:rsid w:val="00C843EE"/>
    <w:rsid w:val="00C852CB"/>
    <w:rsid w:val="00C856A5"/>
    <w:rsid w:val="00C86555"/>
    <w:rsid w:val="00C87A9B"/>
    <w:rsid w:val="00C90093"/>
    <w:rsid w:val="00C90366"/>
    <w:rsid w:val="00C903E5"/>
    <w:rsid w:val="00C90828"/>
    <w:rsid w:val="00C908E1"/>
    <w:rsid w:val="00C9179F"/>
    <w:rsid w:val="00C91F4B"/>
    <w:rsid w:val="00C927E8"/>
    <w:rsid w:val="00C92856"/>
    <w:rsid w:val="00C935CF"/>
    <w:rsid w:val="00C93E55"/>
    <w:rsid w:val="00C95799"/>
    <w:rsid w:val="00C95E8D"/>
    <w:rsid w:val="00C961DE"/>
    <w:rsid w:val="00C96AB2"/>
    <w:rsid w:val="00C96E8C"/>
    <w:rsid w:val="00C97042"/>
    <w:rsid w:val="00C973AE"/>
    <w:rsid w:val="00CA0528"/>
    <w:rsid w:val="00CA0E2F"/>
    <w:rsid w:val="00CA13C9"/>
    <w:rsid w:val="00CA13F1"/>
    <w:rsid w:val="00CA22FD"/>
    <w:rsid w:val="00CA2905"/>
    <w:rsid w:val="00CA2D16"/>
    <w:rsid w:val="00CA30C2"/>
    <w:rsid w:val="00CA30C8"/>
    <w:rsid w:val="00CA4902"/>
    <w:rsid w:val="00CA4D96"/>
    <w:rsid w:val="00CA5D89"/>
    <w:rsid w:val="00CA721D"/>
    <w:rsid w:val="00CA7866"/>
    <w:rsid w:val="00CA7AD4"/>
    <w:rsid w:val="00CA7B1F"/>
    <w:rsid w:val="00CB12E0"/>
    <w:rsid w:val="00CB17B1"/>
    <w:rsid w:val="00CB1878"/>
    <w:rsid w:val="00CB257F"/>
    <w:rsid w:val="00CB2595"/>
    <w:rsid w:val="00CB3631"/>
    <w:rsid w:val="00CB3B76"/>
    <w:rsid w:val="00CB3BD7"/>
    <w:rsid w:val="00CB4BEA"/>
    <w:rsid w:val="00CB54CB"/>
    <w:rsid w:val="00CB5F60"/>
    <w:rsid w:val="00CC0170"/>
    <w:rsid w:val="00CC1394"/>
    <w:rsid w:val="00CC19C8"/>
    <w:rsid w:val="00CC2282"/>
    <w:rsid w:val="00CC265A"/>
    <w:rsid w:val="00CC3918"/>
    <w:rsid w:val="00CC4300"/>
    <w:rsid w:val="00CC49C3"/>
    <w:rsid w:val="00CC5335"/>
    <w:rsid w:val="00CC634D"/>
    <w:rsid w:val="00CC6461"/>
    <w:rsid w:val="00CC71CB"/>
    <w:rsid w:val="00CC7275"/>
    <w:rsid w:val="00CC7F28"/>
    <w:rsid w:val="00CD1397"/>
    <w:rsid w:val="00CD1632"/>
    <w:rsid w:val="00CD5716"/>
    <w:rsid w:val="00CD5796"/>
    <w:rsid w:val="00CD5E2E"/>
    <w:rsid w:val="00CE0C90"/>
    <w:rsid w:val="00CE0FFB"/>
    <w:rsid w:val="00CE2A33"/>
    <w:rsid w:val="00CE2B0D"/>
    <w:rsid w:val="00CE2CDA"/>
    <w:rsid w:val="00CE3702"/>
    <w:rsid w:val="00CE57AC"/>
    <w:rsid w:val="00CE5C9E"/>
    <w:rsid w:val="00CE650C"/>
    <w:rsid w:val="00CE69D3"/>
    <w:rsid w:val="00CE6E02"/>
    <w:rsid w:val="00CE7357"/>
    <w:rsid w:val="00CE7CB6"/>
    <w:rsid w:val="00CF0153"/>
    <w:rsid w:val="00CF26B4"/>
    <w:rsid w:val="00CF2F97"/>
    <w:rsid w:val="00CF486A"/>
    <w:rsid w:val="00CF49A1"/>
    <w:rsid w:val="00CF4ED6"/>
    <w:rsid w:val="00CF6946"/>
    <w:rsid w:val="00CF6BB2"/>
    <w:rsid w:val="00CF6DA8"/>
    <w:rsid w:val="00CF6EF5"/>
    <w:rsid w:val="00CF700F"/>
    <w:rsid w:val="00CF745A"/>
    <w:rsid w:val="00CF7590"/>
    <w:rsid w:val="00D00299"/>
    <w:rsid w:val="00D0045C"/>
    <w:rsid w:val="00D00A7C"/>
    <w:rsid w:val="00D00B0F"/>
    <w:rsid w:val="00D019E0"/>
    <w:rsid w:val="00D029FB"/>
    <w:rsid w:val="00D02B45"/>
    <w:rsid w:val="00D0328B"/>
    <w:rsid w:val="00D03405"/>
    <w:rsid w:val="00D03D70"/>
    <w:rsid w:val="00D03F2D"/>
    <w:rsid w:val="00D047FA"/>
    <w:rsid w:val="00D04D13"/>
    <w:rsid w:val="00D06030"/>
    <w:rsid w:val="00D073EF"/>
    <w:rsid w:val="00D07C40"/>
    <w:rsid w:val="00D10251"/>
    <w:rsid w:val="00D1082F"/>
    <w:rsid w:val="00D10AF4"/>
    <w:rsid w:val="00D10F1A"/>
    <w:rsid w:val="00D11205"/>
    <w:rsid w:val="00D11B0C"/>
    <w:rsid w:val="00D12BB4"/>
    <w:rsid w:val="00D13035"/>
    <w:rsid w:val="00D13284"/>
    <w:rsid w:val="00D13FD0"/>
    <w:rsid w:val="00D140C0"/>
    <w:rsid w:val="00D1506B"/>
    <w:rsid w:val="00D15280"/>
    <w:rsid w:val="00D153D0"/>
    <w:rsid w:val="00D163A8"/>
    <w:rsid w:val="00D200EA"/>
    <w:rsid w:val="00D202DD"/>
    <w:rsid w:val="00D21092"/>
    <w:rsid w:val="00D21684"/>
    <w:rsid w:val="00D2258D"/>
    <w:rsid w:val="00D23CC0"/>
    <w:rsid w:val="00D24C62"/>
    <w:rsid w:val="00D256B9"/>
    <w:rsid w:val="00D25EA7"/>
    <w:rsid w:val="00D26109"/>
    <w:rsid w:val="00D276BE"/>
    <w:rsid w:val="00D279A6"/>
    <w:rsid w:val="00D27ACB"/>
    <w:rsid w:val="00D30536"/>
    <w:rsid w:val="00D30ACC"/>
    <w:rsid w:val="00D31362"/>
    <w:rsid w:val="00D313F7"/>
    <w:rsid w:val="00D31557"/>
    <w:rsid w:val="00D31793"/>
    <w:rsid w:val="00D3186F"/>
    <w:rsid w:val="00D319FA"/>
    <w:rsid w:val="00D31C5F"/>
    <w:rsid w:val="00D32560"/>
    <w:rsid w:val="00D3308F"/>
    <w:rsid w:val="00D33F98"/>
    <w:rsid w:val="00D34538"/>
    <w:rsid w:val="00D34A1D"/>
    <w:rsid w:val="00D34EAD"/>
    <w:rsid w:val="00D34F39"/>
    <w:rsid w:val="00D34F94"/>
    <w:rsid w:val="00D36942"/>
    <w:rsid w:val="00D400F6"/>
    <w:rsid w:val="00D4077B"/>
    <w:rsid w:val="00D40807"/>
    <w:rsid w:val="00D41259"/>
    <w:rsid w:val="00D413C5"/>
    <w:rsid w:val="00D416AE"/>
    <w:rsid w:val="00D41977"/>
    <w:rsid w:val="00D41B38"/>
    <w:rsid w:val="00D41BAC"/>
    <w:rsid w:val="00D433B3"/>
    <w:rsid w:val="00D437CF"/>
    <w:rsid w:val="00D440FB"/>
    <w:rsid w:val="00D44347"/>
    <w:rsid w:val="00D44605"/>
    <w:rsid w:val="00D44769"/>
    <w:rsid w:val="00D45398"/>
    <w:rsid w:val="00D45ABD"/>
    <w:rsid w:val="00D463B5"/>
    <w:rsid w:val="00D46676"/>
    <w:rsid w:val="00D466AE"/>
    <w:rsid w:val="00D46BCE"/>
    <w:rsid w:val="00D47837"/>
    <w:rsid w:val="00D47D8E"/>
    <w:rsid w:val="00D502E9"/>
    <w:rsid w:val="00D504E7"/>
    <w:rsid w:val="00D505E2"/>
    <w:rsid w:val="00D50C28"/>
    <w:rsid w:val="00D51238"/>
    <w:rsid w:val="00D5124B"/>
    <w:rsid w:val="00D515D0"/>
    <w:rsid w:val="00D51A48"/>
    <w:rsid w:val="00D520DD"/>
    <w:rsid w:val="00D5211F"/>
    <w:rsid w:val="00D5242F"/>
    <w:rsid w:val="00D52B6F"/>
    <w:rsid w:val="00D52BB4"/>
    <w:rsid w:val="00D53DB9"/>
    <w:rsid w:val="00D53F13"/>
    <w:rsid w:val="00D5446B"/>
    <w:rsid w:val="00D5496A"/>
    <w:rsid w:val="00D551C8"/>
    <w:rsid w:val="00D55EFD"/>
    <w:rsid w:val="00D56B6F"/>
    <w:rsid w:val="00D57865"/>
    <w:rsid w:val="00D602FF"/>
    <w:rsid w:val="00D60D4A"/>
    <w:rsid w:val="00D6101F"/>
    <w:rsid w:val="00D61B59"/>
    <w:rsid w:val="00D61B61"/>
    <w:rsid w:val="00D628A6"/>
    <w:rsid w:val="00D62929"/>
    <w:rsid w:val="00D63663"/>
    <w:rsid w:val="00D63944"/>
    <w:rsid w:val="00D63D8A"/>
    <w:rsid w:val="00D658A8"/>
    <w:rsid w:val="00D659C4"/>
    <w:rsid w:val="00D65DFA"/>
    <w:rsid w:val="00D677CB"/>
    <w:rsid w:val="00D67C9B"/>
    <w:rsid w:val="00D719A7"/>
    <w:rsid w:val="00D71B94"/>
    <w:rsid w:val="00D7216C"/>
    <w:rsid w:val="00D72816"/>
    <w:rsid w:val="00D72F40"/>
    <w:rsid w:val="00D73437"/>
    <w:rsid w:val="00D738D9"/>
    <w:rsid w:val="00D74906"/>
    <w:rsid w:val="00D74DA2"/>
    <w:rsid w:val="00D75856"/>
    <w:rsid w:val="00D76200"/>
    <w:rsid w:val="00D77BC0"/>
    <w:rsid w:val="00D8009E"/>
    <w:rsid w:val="00D806B7"/>
    <w:rsid w:val="00D82365"/>
    <w:rsid w:val="00D82986"/>
    <w:rsid w:val="00D83CE6"/>
    <w:rsid w:val="00D83F68"/>
    <w:rsid w:val="00D84DB3"/>
    <w:rsid w:val="00D859A5"/>
    <w:rsid w:val="00D85CFD"/>
    <w:rsid w:val="00D86141"/>
    <w:rsid w:val="00D86783"/>
    <w:rsid w:val="00D8688A"/>
    <w:rsid w:val="00D86AC7"/>
    <w:rsid w:val="00D87502"/>
    <w:rsid w:val="00D87D7F"/>
    <w:rsid w:val="00D907C7"/>
    <w:rsid w:val="00D90920"/>
    <w:rsid w:val="00D91DA3"/>
    <w:rsid w:val="00D92153"/>
    <w:rsid w:val="00D92BB4"/>
    <w:rsid w:val="00D92EE8"/>
    <w:rsid w:val="00D93DB7"/>
    <w:rsid w:val="00D93F02"/>
    <w:rsid w:val="00D94B2D"/>
    <w:rsid w:val="00D96644"/>
    <w:rsid w:val="00D96D20"/>
    <w:rsid w:val="00D97299"/>
    <w:rsid w:val="00D974CA"/>
    <w:rsid w:val="00D97906"/>
    <w:rsid w:val="00D979D7"/>
    <w:rsid w:val="00DA08C7"/>
    <w:rsid w:val="00DA10A0"/>
    <w:rsid w:val="00DA1567"/>
    <w:rsid w:val="00DA239E"/>
    <w:rsid w:val="00DA2C2E"/>
    <w:rsid w:val="00DA324C"/>
    <w:rsid w:val="00DA3358"/>
    <w:rsid w:val="00DA44CF"/>
    <w:rsid w:val="00DA4B86"/>
    <w:rsid w:val="00DA4F9E"/>
    <w:rsid w:val="00DA5A6B"/>
    <w:rsid w:val="00DA5AA9"/>
    <w:rsid w:val="00DA7316"/>
    <w:rsid w:val="00DA7638"/>
    <w:rsid w:val="00DA786D"/>
    <w:rsid w:val="00DA7CC7"/>
    <w:rsid w:val="00DA7F97"/>
    <w:rsid w:val="00DB0001"/>
    <w:rsid w:val="00DB0083"/>
    <w:rsid w:val="00DB1332"/>
    <w:rsid w:val="00DB136B"/>
    <w:rsid w:val="00DB1CE8"/>
    <w:rsid w:val="00DB1E25"/>
    <w:rsid w:val="00DB26A4"/>
    <w:rsid w:val="00DB36D7"/>
    <w:rsid w:val="00DB43C2"/>
    <w:rsid w:val="00DB4552"/>
    <w:rsid w:val="00DB4847"/>
    <w:rsid w:val="00DB564D"/>
    <w:rsid w:val="00DB5838"/>
    <w:rsid w:val="00DB7180"/>
    <w:rsid w:val="00DB758C"/>
    <w:rsid w:val="00DB7ACC"/>
    <w:rsid w:val="00DC045D"/>
    <w:rsid w:val="00DC2407"/>
    <w:rsid w:val="00DC30D1"/>
    <w:rsid w:val="00DC3253"/>
    <w:rsid w:val="00DC3432"/>
    <w:rsid w:val="00DC439D"/>
    <w:rsid w:val="00DC4906"/>
    <w:rsid w:val="00DC592F"/>
    <w:rsid w:val="00DC7273"/>
    <w:rsid w:val="00DD037E"/>
    <w:rsid w:val="00DD0877"/>
    <w:rsid w:val="00DD08C9"/>
    <w:rsid w:val="00DD0AD9"/>
    <w:rsid w:val="00DD0B4A"/>
    <w:rsid w:val="00DD12A0"/>
    <w:rsid w:val="00DD2059"/>
    <w:rsid w:val="00DD2536"/>
    <w:rsid w:val="00DD2DB4"/>
    <w:rsid w:val="00DD3002"/>
    <w:rsid w:val="00DD30FD"/>
    <w:rsid w:val="00DD375C"/>
    <w:rsid w:val="00DD390B"/>
    <w:rsid w:val="00DD3A5F"/>
    <w:rsid w:val="00DD3BA3"/>
    <w:rsid w:val="00DD551E"/>
    <w:rsid w:val="00DD5B8D"/>
    <w:rsid w:val="00DD622C"/>
    <w:rsid w:val="00DD69FD"/>
    <w:rsid w:val="00DD6C0B"/>
    <w:rsid w:val="00DD6C92"/>
    <w:rsid w:val="00DD7079"/>
    <w:rsid w:val="00DD7341"/>
    <w:rsid w:val="00DD79C5"/>
    <w:rsid w:val="00DE00C6"/>
    <w:rsid w:val="00DE0E9D"/>
    <w:rsid w:val="00DE0F49"/>
    <w:rsid w:val="00DE245F"/>
    <w:rsid w:val="00DE249E"/>
    <w:rsid w:val="00DE3FB4"/>
    <w:rsid w:val="00DE4D21"/>
    <w:rsid w:val="00DE5EF7"/>
    <w:rsid w:val="00DE5F43"/>
    <w:rsid w:val="00DE6C2A"/>
    <w:rsid w:val="00DE6D49"/>
    <w:rsid w:val="00DE7A85"/>
    <w:rsid w:val="00DF002A"/>
    <w:rsid w:val="00DF0BBE"/>
    <w:rsid w:val="00DF0DFF"/>
    <w:rsid w:val="00DF0E77"/>
    <w:rsid w:val="00DF1150"/>
    <w:rsid w:val="00DF11E1"/>
    <w:rsid w:val="00DF20F9"/>
    <w:rsid w:val="00DF2B40"/>
    <w:rsid w:val="00DF323D"/>
    <w:rsid w:val="00DF652C"/>
    <w:rsid w:val="00DF6684"/>
    <w:rsid w:val="00DF74F6"/>
    <w:rsid w:val="00DF7ED9"/>
    <w:rsid w:val="00E00727"/>
    <w:rsid w:val="00E01460"/>
    <w:rsid w:val="00E0154C"/>
    <w:rsid w:val="00E01892"/>
    <w:rsid w:val="00E01E38"/>
    <w:rsid w:val="00E03506"/>
    <w:rsid w:val="00E0395C"/>
    <w:rsid w:val="00E0413C"/>
    <w:rsid w:val="00E05DE9"/>
    <w:rsid w:val="00E06ECF"/>
    <w:rsid w:val="00E074BD"/>
    <w:rsid w:val="00E077A8"/>
    <w:rsid w:val="00E1051A"/>
    <w:rsid w:val="00E10B6F"/>
    <w:rsid w:val="00E12753"/>
    <w:rsid w:val="00E12A76"/>
    <w:rsid w:val="00E1315C"/>
    <w:rsid w:val="00E134E5"/>
    <w:rsid w:val="00E138DC"/>
    <w:rsid w:val="00E1392D"/>
    <w:rsid w:val="00E1499F"/>
    <w:rsid w:val="00E155FD"/>
    <w:rsid w:val="00E15B45"/>
    <w:rsid w:val="00E16534"/>
    <w:rsid w:val="00E168A6"/>
    <w:rsid w:val="00E20EE0"/>
    <w:rsid w:val="00E2255B"/>
    <w:rsid w:val="00E2259D"/>
    <w:rsid w:val="00E22E11"/>
    <w:rsid w:val="00E23049"/>
    <w:rsid w:val="00E23340"/>
    <w:rsid w:val="00E23983"/>
    <w:rsid w:val="00E247F9"/>
    <w:rsid w:val="00E27D29"/>
    <w:rsid w:val="00E30094"/>
    <w:rsid w:val="00E30658"/>
    <w:rsid w:val="00E3079D"/>
    <w:rsid w:val="00E307E8"/>
    <w:rsid w:val="00E309DF"/>
    <w:rsid w:val="00E30EED"/>
    <w:rsid w:val="00E31257"/>
    <w:rsid w:val="00E328ED"/>
    <w:rsid w:val="00E337A9"/>
    <w:rsid w:val="00E33BE5"/>
    <w:rsid w:val="00E33D64"/>
    <w:rsid w:val="00E33F4A"/>
    <w:rsid w:val="00E3463F"/>
    <w:rsid w:val="00E34C57"/>
    <w:rsid w:val="00E34CE4"/>
    <w:rsid w:val="00E354A6"/>
    <w:rsid w:val="00E35D4D"/>
    <w:rsid w:val="00E36A80"/>
    <w:rsid w:val="00E37006"/>
    <w:rsid w:val="00E40BA4"/>
    <w:rsid w:val="00E41769"/>
    <w:rsid w:val="00E4186D"/>
    <w:rsid w:val="00E418B1"/>
    <w:rsid w:val="00E42EED"/>
    <w:rsid w:val="00E433AC"/>
    <w:rsid w:val="00E43641"/>
    <w:rsid w:val="00E4396F"/>
    <w:rsid w:val="00E44FC4"/>
    <w:rsid w:val="00E455FB"/>
    <w:rsid w:val="00E46D83"/>
    <w:rsid w:val="00E46F2B"/>
    <w:rsid w:val="00E46F4B"/>
    <w:rsid w:val="00E472EE"/>
    <w:rsid w:val="00E4787F"/>
    <w:rsid w:val="00E508F3"/>
    <w:rsid w:val="00E50D8E"/>
    <w:rsid w:val="00E50F5A"/>
    <w:rsid w:val="00E518A9"/>
    <w:rsid w:val="00E52801"/>
    <w:rsid w:val="00E53D4E"/>
    <w:rsid w:val="00E54133"/>
    <w:rsid w:val="00E54185"/>
    <w:rsid w:val="00E55377"/>
    <w:rsid w:val="00E5640A"/>
    <w:rsid w:val="00E564C4"/>
    <w:rsid w:val="00E5664F"/>
    <w:rsid w:val="00E575F2"/>
    <w:rsid w:val="00E57E5A"/>
    <w:rsid w:val="00E617D7"/>
    <w:rsid w:val="00E61DCE"/>
    <w:rsid w:val="00E623AF"/>
    <w:rsid w:val="00E627D8"/>
    <w:rsid w:val="00E641DD"/>
    <w:rsid w:val="00E6471C"/>
    <w:rsid w:val="00E64CA8"/>
    <w:rsid w:val="00E64DE3"/>
    <w:rsid w:val="00E64E49"/>
    <w:rsid w:val="00E660E0"/>
    <w:rsid w:val="00E663FB"/>
    <w:rsid w:val="00E677DC"/>
    <w:rsid w:val="00E712D5"/>
    <w:rsid w:val="00E7230C"/>
    <w:rsid w:val="00E72550"/>
    <w:rsid w:val="00E7275B"/>
    <w:rsid w:val="00E72933"/>
    <w:rsid w:val="00E72E20"/>
    <w:rsid w:val="00E7384B"/>
    <w:rsid w:val="00E73A9D"/>
    <w:rsid w:val="00E73D69"/>
    <w:rsid w:val="00E748C3"/>
    <w:rsid w:val="00E75166"/>
    <w:rsid w:val="00E75943"/>
    <w:rsid w:val="00E75953"/>
    <w:rsid w:val="00E7602C"/>
    <w:rsid w:val="00E761A8"/>
    <w:rsid w:val="00E768E5"/>
    <w:rsid w:val="00E76F42"/>
    <w:rsid w:val="00E816B3"/>
    <w:rsid w:val="00E81BA0"/>
    <w:rsid w:val="00E820AD"/>
    <w:rsid w:val="00E821F3"/>
    <w:rsid w:val="00E823B7"/>
    <w:rsid w:val="00E82CEB"/>
    <w:rsid w:val="00E82F7A"/>
    <w:rsid w:val="00E83E4B"/>
    <w:rsid w:val="00E84DFB"/>
    <w:rsid w:val="00E853E0"/>
    <w:rsid w:val="00E869B2"/>
    <w:rsid w:val="00E86ED2"/>
    <w:rsid w:val="00E8729F"/>
    <w:rsid w:val="00E87FF9"/>
    <w:rsid w:val="00E9059B"/>
    <w:rsid w:val="00E91022"/>
    <w:rsid w:val="00E914A4"/>
    <w:rsid w:val="00E91A94"/>
    <w:rsid w:val="00E91BDF"/>
    <w:rsid w:val="00E92E63"/>
    <w:rsid w:val="00E932E4"/>
    <w:rsid w:val="00E93340"/>
    <w:rsid w:val="00E940E2"/>
    <w:rsid w:val="00E942CC"/>
    <w:rsid w:val="00E9445D"/>
    <w:rsid w:val="00E953E3"/>
    <w:rsid w:val="00E9542B"/>
    <w:rsid w:val="00E95E68"/>
    <w:rsid w:val="00E96542"/>
    <w:rsid w:val="00E97150"/>
    <w:rsid w:val="00E97220"/>
    <w:rsid w:val="00E979F1"/>
    <w:rsid w:val="00EA17D8"/>
    <w:rsid w:val="00EA19A3"/>
    <w:rsid w:val="00EA3B83"/>
    <w:rsid w:val="00EA3FE2"/>
    <w:rsid w:val="00EA4017"/>
    <w:rsid w:val="00EA56A5"/>
    <w:rsid w:val="00EA5825"/>
    <w:rsid w:val="00EA7E11"/>
    <w:rsid w:val="00EB054F"/>
    <w:rsid w:val="00EB0849"/>
    <w:rsid w:val="00EB12C4"/>
    <w:rsid w:val="00EB4063"/>
    <w:rsid w:val="00EB4706"/>
    <w:rsid w:val="00EB4794"/>
    <w:rsid w:val="00EB4E7A"/>
    <w:rsid w:val="00EB5071"/>
    <w:rsid w:val="00EB55A8"/>
    <w:rsid w:val="00EB742C"/>
    <w:rsid w:val="00EB7D41"/>
    <w:rsid w:val="00EC0337"/>
    <w:rsid w:val="00EC0BA6"/>
    <w:rsid w:val="00EC3997"/>
    <w:rsid w:val="00EC47F5"/>
    <w:rsid w:val="00EC4DE3"/>
    <w:rsid w:val="00EC5095"/>
    <w:rsid w:val="00EC601D"/>
    <w:rsid w:val="00EC6403"/>
    <w:rsid w:val="00EC6C55"/>
    <w:rsid w:val="00EC6CC2"/>
    <w:rsid w:val="00EC71C9"/>
    <w:rsid w:val="00EC72F6"/>
    <w:rsid w:val="00EC759E"/>
    <w:rsid w:val="00ED044B"/>
    <w:rsid w:val="00ED06A3"/>
    <w:rsid w:val="00ED0866"/>
    <w:rsid w:val="00ED0961"/>
    <w:rsid w:val="00ED382E"/>
    <w:rsid w:val="00ED3983"/>
    <w:rsid w:val="00ED3B5B"/>
    <w:rsid w:val="00ED3BD3"/>
    <w:rsid w:val="00ED3FB3"/>
    <w:rsid w:val="00ED4402"/>
    <w:rsid w:val="00ED4C7D"/>
    <w:rsid w:val="00ED4FFD"/>
    <w:rsid w:val="00ED5022"/>
    <w:rsid w:val="00ED51CD"/>
    <w:rsid w:val="00ED53C9"/>
    <w:rsid w:val="00ED6004"/>
    <w:rsid w:val="00EE1260"/>
    <w:rsid w:val="00EE1505"/>
    <w:rsid w:val="00EE1B2F"/>
    <w:rsid w:val="00EE1EA3"/>
    <w:rsid w:val="00EE20AA"/>
    <w:rsid w:val="00EE2857"/>
    <w:rsid w:val="00EE2957"/>
    <w:rsid w:val="00EE29C7"/>
    <w:rsid w:val="00EE3AF7"/>
    <w:rsid w:val="00EE3BE0"/>
    <w:rsid w:val="00EE45A7"/>
    <w:rsid w:val="00EE48AB"/>
    <w:rsid w:val="00EE4D03"/>
    <w:rsid w:val="00EE5F34"/>
    <w:rsid w:val="00EE5FFF"/>
    <w:rsid w:val="00EE6829"/>
    <w:rsid w:val="00EE724C"/>
    <w:rsid w:val="00EE72BF"/>
    <w:rsid w:val="00EE72FC"/>
    <w:rsid w:val="00EF125F"/>
    <w:rsid w:val="00EF1DD8"/>
    <w:rsid w:val="00EF1F54"/>
    <w:rsid w:val="00EF1FE6"/>
    <w:rsid w:val="00EF282E"/>
    <w:rsid w:val="00EF2887"/>
    <w:rsid w:val="00EF3377"/>
    <w:rsid w:val="00EF369B"/>
    <w:rsid w:val="00EF3958"/>
    <w:rsid w:val="00EF39CD"/>
    <w:rsid w:val="00EF41A1"/>
    <w:rsid w:val="00EF5244"/>
    <w:rsid w:val="00EF54A5"/>
    <w:rsid w:val="00EF5B39"/>
    <w:rsid w:val="00EF604D"/>
    <w:rsid w:val="00EF6C29"/>
    <w:rsid w:val="00EF7FCF"/>
    <w:rsid w:val="00F00612"/>
    <w:rsid w:val="00F019AD"/>
    <w:rsid w:val="00F0210F"/>
    <w:rsid w:val="00F028FB"/>
    <w:rsid w:val="00F02B67"/>
    <w:rsid w:val="00F02F62"/>
    <w:rsid w:val="00F036F9"/>
    <w:rsid w:val="00F041CF"/>
    <w:rsid w:val="00F0451E"/>
    <w:rsid w:val="00F05DB0"/>
    <w:rsid w:val="00F05E2E"/>
    <w:rsid w:val="00F06760"/>
    <w:rsid w:val="00F0782C"/>
    <w:rsid w:val="00F07E7B"/>
    <w:rsid w:val="00F11870"/>
    <w:rsid w:val="00F12B1A"/>
    <w:rsid w:val="00F12D43"/>
    <w:rsid w:val="00F12E5E"/>
    <w:rsid w:val="00F1317C"/>
    <w:rsid w:val="00F135BF"/>
    <w:rsid w:val="00F1425E"/>
    <w:rsid w:val="00F14402"/>
    <w:rsid w:val="00F149E9"/>
    <w:rsid w:val="00F15C71"/>
    <w:rsid w:val="00F16AFC"/>
    <w:rsid w:val="00F176BA"/>
    <w:rsid w:val="00F17FAD"/>
    <w:rsid w:val="00F205A6"/>
    <w:rsid w:val="00F2113E"/>
    <w:rsid w:val="00F214FB"/>
    <w:rsid w:val="00F2244D"/>
    <w:rsid w:val="00F22AE4"/>
    <w:rsid w:val="00F23204"/>
    <w:rsid w:val="00F244C0"/>
    <w:rsid w:val="00F2465A"/>
    <w:rsid w:val="00F24888"/>
    <w:rsid w:val="00F24D72"/>
    <w:rsid w:val="00F25224"/>
    <w:rsid w:val="00F2628C"/>
    <w:rsid w:val="00F262B6"/>
    <w:rsid w:val="00F26A55"/>
    <w:rsid w:val="00F26E18"/>
    <w:rsid w:val="00F272C5"/>
    <w:rsid w:val="00F27670"/>
    <w:rsid w:val="00F27E19"/>
    <w:rsid w:val="00F304C1"/>
    <w:rsid w:val="00F30740"/>
    <w:rsid w:val="00F308A0"/>
    <w:rsid w:val="00F316DC"/>
    <w:rsid w:val="00F318CB"/>
    <w:rsid w:val="00F31A7A"/>
    <w:rsid w:val="00F31DF9"/>
    <w:rsid w:val="00F336D3"/>
    <w:rsid w:val="00F34830"/>
    <w:rsid w:val="00F34FC9"/>
    <w:rsid w:val="00F350D4"/>
    <w:rsid w:val="00F3557D"/>
    <w:rsid w:val="00F356F8"/>
    <w:rsid w:val="00F362F7"/>
    <w:rsid w:val="00F368D6"/>
    <w:rsid w:val="00F36E95"/>
    <w:rsid w:val="00F370EB"/>
    <w:rsid w:val="00F372DD"/>
    <w:rsid w:val="00F37F88"/>
    <w:rsid w:val="00F405F9"/>
    <w:rsid w:val="00F40758"/>
    <w:rsid w:val="00F409EC"/>
    <w:rsid w:val="00F41345"/>
    <w:rsid w:val="00F41494"/>
    <w:rsid w:val="00F4217D"/>
    <w:rsid w:val="00F42802"/>
    <w:rsid w:val="00F43260"/>
    <w:rsid w:val="00F433E1"/>
    <w:rsid w:val="00F44100"/>
    <w:rsid w:val="00F45164"/>
    <w:rsid w:val="00F45350"/>
    <w:rsid w:val="00F4565E"/>
    <w:rsid w:val="00F46708"/>
    <w:rsid w:val="00F46844"/>
    <w:rsid w:val="00F503EE"/>
    <w:rsid w:val="00F50ADD"/>
    <w:rsid w:val="00F515FD"/>
    <w:rsid w:val="00F51634"/>
    <w:rsid w:val="00F5199A"/>
    <w:rsid w:val="00F51F5A"/>
    <w:rsid w:val="00F52876"/>
    <w:rsid w:val="00F529BF"/>
    <w:rsid w:val="00F52C15"/>
    <w:rsid w:val="00F5310F"/>
    <w:rsid w:val="00F5382C"/>
    <w:rsid w:val="00F540B7"/>
    <w:rsid w:val="00F5439A"/>
    <w:rsid w:val="00F54878"/>
    <w:rsid w:val="00F55BC6"/>
    <w:rsid w:val="00F55CAE"/>
    <w:rsid w:val="00F57296"/>
    <w:rsid w:val="00F573D2"/>
    <w:rsid w:val="00F5741D"/>
    <w:rsid w:val="00F575F6"/>
    <w:rsid w:val="00F577D2"/>
    <w:rsid w:val="00F57A27"/>
    <w:rsid w:val="00F60505"/>
    <w:rsid w:val="00F6093A"/>
    <w:rsid w:val="00F60B00"/>
    <w:rsid w:val="00F60B32"/>
    <w:rsid w:val="00F61163"/>
    <w:rsid w:val="00F6138C"/>
    <w:rsid w:val="00F615C4"/>
    <w:rsid w:val="00F624B2"/>
    <w:rsid w:val="00F62EC7"/>
    <w:rsid w:val="00F63071"/>
    <w:rsid w:val="00F631ED"/>
    <w:rsid w:val="00F64120"/>
    <w:rsid w:val="00F6415D"/>
    <w:rsid w:val="00F64C57"/>
    <w:rsid w:val="00F655E0"/>
    <w:rsid w:val="00F6581A"/>
    <w:rsid w:val="00F66224"/>
    <w:rsid w:val="00F6704A"/>
    <w:rsid w:val="00F67E42"/>
    <w:rsid w:val="00F704A4"/>
    <w:rsid w:val="00F70CBD"/>
    <w:rsid w:val="00F71063"/>
    <w:rsid w:val="00F71ABE"/>
    <w:rsid w:val="00F71F42"/>
    <w:rsid w:val="00F72ABC"/>
    <w:rsid w:val="00F72FD0"/>
    <w:rsid w:val="00F7339A"/>
    <w:rsid w:val="00F74358"/>
    <w:rsid w:val="00F75630"/>
    <w:rsid w:val="00F75BB6"/>
    <w:rsid w:val="00F774E1"/>
    <w:rsid w:val="00F7758F"/>
    <w:rsid w:val="00F81E2F"/>
    <w:rsid w:val="00F826F6"/>
    <w:rsid w:val="00F82848"/>
    <w:rsid w:val="00F83A4E"/>
    <w:rsid w:val="00F84C67"/>
    <w:rsid w:val="00F856D5"/>
    <w:rsid w:val="00F85B9B"/>
    <w:rsid w:val="00F85DEC"/>
    <w:rsid w:val="00F86DEC"/>
    <w:rsid w:val="00F86E76"/>
    <w:rsid w:val="00F87471"/>
    <w:rsid w:val="00F874AA"/>
    <w:rsid w:val="00F87B06"/>
    <w:rsid w:val="00F90149"/>
    <w:rsid w:val="00F901BC"/>
    <w:rsid w:val="00F902E6"/>
    <w:rsid w:val="00F904A6"/>
    <w:rsid w:val="00F908BF"/>
    <w:rsid w:val="00F9130E"/>
    <w:rsid w:val="00F91A6F"/>
    <w:rsid w:val="00F92644"/>
    <w:rsid w:val="00F926E6"/>
    <w:rsid w:val="00F92C46"/>
    <w:rsid w:val="00F93883"/>
    <w:rsid w:val="00F93988"/>
    <w:rsid w:val="00F9590D"/>
    <w:rsid w:val="00F96041"/>
    <w:rsid w:val="00F96D68"/>
    <w:rsid w:val="00F9782E"/>
    <w:rsid w:val="00FA0EF1"/>
    <w:rsid w:val="00FA0F5D"/>
    <w:rsid w:val="00FA264F"/>
    <w:rsid w:val="00FA2AD1"/>
    <w:rsid w:val="00FA2B27"/>
    <w:rsid w:val="00FA379E"/>
    <w:rsid w:val="00FA3EB6"/>
    <w:rsid w:val="00FA6225"/>
    <w:rsid w:val="00FA6563"/>
    <w:rsid w:val="00FA68EE"/>
    <w:rsid w:val="00FA7228"/>
    <w:rsid w:val="00FB0BDA"/>
    <w:rsid w:val="00FB0E2F"/>
    <w:rsid w:val="00FB0F13"/>
    <w:rsid w:val="00FB1939"/>
    <w:rsid w:val="00FB2A4E"/>
    <w:rsid w:val="00FB2E6B"/>
    <w:rsid w:val="00FB3429"/>
    <w:rsid w:val="00FB390D"/>
    <w:rsid w:val="00FB3A87"/>
    <w:rsid w:val="00FB3EBC"/>
    <w:rsid w:val="00FB4B65"/>
    <w:rsid w:val="00FB4BA2"/>
    <w:rsid w:val="00FB4D82"/>
    <w:rsid w:val="00FB50DA"/>
    <w:rsid w:val="00FB536B"/>
    <w:rsid w:val="00FB5AF4"/>
    <w:rsid w:val="00FB636F"/>
    <w:rsid w:val="00FB652C"/>
    <w:rsid w:val="00FB68A1"/>
    <w:rsid w:val="00FB69DA"/>
    <w:rsid w:val="00FC0F78"/>
    <w:rsid w:val="00FC17A1"/>
    <w:rsid w:val="00FC1D34"/>
    <w:rsid w:val="00FC233B"/>
    <w:rsid w:val="00FC422E"/>
    <w:rsid w:val="00FC4860"/>
    <w:rsid w:val="00FC4DD1"/>
    <w:rsid w:val="00FC4F55"/>
    <w:rsid w:val="00FC5658"/>
    <w:rsid w:val="00FC5670"/>
    <w:rsid w:val="00FC680A"/>
    <w:rsid w:val="00FC6FC0"/>
    <w:rsid w:val="00FC7F4C"/>
    <w:rsid w:val="00FD1509"/>
    <w:rsid w:val="00FD1762"/>
    <w:rsid w:val="00FD19AB"/>
    <w:rsid w:val="00FD1F94"/>
    <w:rsid w:val="00FD3130"/>
    <w:rsid w:val="00FD31E4"/>
    <w:rsid w:val="00FD33D0"/>
    <w:rsid w:val="00FD3E97"/>
    <w:rsid w:val="00FD5037"/>
    <w:rsid w:val="00FD543E"/>
    <w:rsid w:val="00FD58A2"/>
    <w:rsid w:val="00FD5E59"/>
    <w:rsid w:val="00FD62E0"/>
    <w:rsid w:val="00FD671D"/>
    <w:rsid w:val="00FD69B7"/>
    <w:rsid w:val="00FD7335"/>
    <w:rsid w:val="00FD759B"/>
    <w:rsid w:val="00FD7EAC"/>
    <w:rsid w:val="00FE034D"/>
    <w:rsid w:val="00FE0E7D"/>
    <w:rsid w:val="00FE1B02"/>
    <w:rsid w:val="00FE2319"/>
    <w:rsid w:val="00FE2FCE"/>
    <w:rsid w:val="00FE33C0"/>
    <w:rsid w:val="00FE3FA6"/>
    <w:rsid w:val="00FE4256"/>
    <w:rsid w:val="00FE497C"/>
    <w:rsid w:val="00FE4B27"/>
    <w:rsid w:val="00FE4E12"/>
    <w:rsid w:val="00FE5D79"/>
    <w:rsid w:val="00FE5D93"/>
    <w:rsid w:val="00FF1C9E"/>
    <w:rsid w:val="00FF220A"/>
    <w:rsid w:val="00FF23FD"/>
    <w:rsid w:val="00FF2473"/>
    <w:rsid w:val="00FF2B11"/>
    <w:rsid w:val="00FF403B"/>
    <w:rsid w:val="00FF5092"/>
    <w:rsid w:val="00FF5E74"/>
    <w:rsid w:val="00FF7512"/>
    <w:rsid w:val="010E5907"/>
    <w:rsid w:val="016C12B1"/>
    <w:rsid w:val="01F43A27"/>
    <w:rsid w:val="02179509"/>
    <w:rsid w:val="0225658E"/>
    <w:rsid w:val="02288CBC"/>
    <w:rsid w:val="024C4140"/>
    <w:rsid w:val="027832BD"/>
    <w:rsid w:val="03761EC3"/>
    <w:rsid w:val="0380951E"/>
    <w:rsid w:val="05FDB5AB"/>
    <w:rsid w:val="0663399E"/>
    <w:rsid w:val="06EAC308"/>
    <w:rsid w:val="0723774E"/>
    <w:rsid w:val="072CBA07"/>
    <w:rsid w:val="0844F679"/>
    <w:rsid w:val="08A14F5D"/>
    <w:rsid w:val="0AD8CA61"/>
    <w:rsid w:val="0B207128"/>
    <w:rsid w:val="0C18DE03"/>
    <w:rsid w:val="0DA55644"/>
    <w:rsid w:val="0E36EFFE"/>
    <w:rsid w:val="0E93ED5E"/>
    <w:rsid w:val="0EC1423F"/>
    <w:rsid w:val="0F008F92"/>
    <w:rsid w:val="0FA63B1C"/>
    <w:rsid w:val="117FD89B"/>
    <w:rsid w:val="118A4200"/>
    <w:rsid w:val="1253B596"/>
    <w:rsid w:val="12B1D3E7"/>
    <w:rsid w:val="136F554D"/>
    <w:rsid w:val="13CED5B6"/>
    <w:rsid w:val="140848B2"/>
    <w:rsid w:val="1408E02A"/>
    <w:rsid w:val="14D6A09F"/>
    <w:rsid w:val="14DB5B64"/>
    <w:rsid w:val="151C246E"/>
    <w:rsid w:val="15CF56C1"/>
    <w:rsid w:val="1675792D"/>
    <w:rsid w:val="171B718D"/>
    <w:rsid w:val="1747AF4D"/>
    <w:rsid w:val="18C48AB1"/>
    <w:rsid w:val="18D8FA38"/>
    <w:rsid w:val="19A37CFD"/>
    <w:rsid w:val="1B2CBC0F"/>
    <w:rsid w:val="1B6FADDF"/>
    <w:rsid w:val="1C188596"/>
    <w:rsid w:val="1C66325E"/>
    <w:rsid w:val="1D002D1E"/>
    <w:rsid w:val="1E5145B1"/>
    <w:rsid w:val="20031D35"/>
    <w:rsid w:val="20D24953"/>
    <w:rsid w:val="20DBBD9A"/>
    <w:rsid w:val="21475917"/>
    <w:rsid w:val="2283EB66"/>
    <w:rsid w:val="22A1E1D5"/>
    <w:rsid w:val="249BDA48"/>
    <w:rsid w:val="2522A195"/>
    <w:rsid w:val="258D248A"/>
    <w:rsid w:val="25F6C8AE"/>
    <w:rsid w:val="26199B4A"/>
    <w:rsid w:val="263819E8"/>
    <w:rsid w:val="267C4D22"/>
    <w:rsid w:val="271BF9CA"/>
    <w:rsid w:val="27937C49"/>
    <w:rsid w:val="28F6DC61"/>
    <w:rsid w:val="2A82D2B1"/>
    <w:rsid w:val="2AE0BA30"/>
    <w:rsid w:val="2AE7261E"/>
    <w:rsid w:val="2AE8734D"/>
    <w:rsid w:val="2B19310D"/>
    <w:rsid w:val="2B70BFDB"/>
    <w:rsid w:val="2B9AD5BE"/>
    <w:rsid w:val="2BC4D44B"/>
    <w:rsid w:val="2C9320A5"/>
    <w:rsid w:val="2D103462"/>
    <w:rsid w:val="2D76D7B1"/>
    <w:rsid w:val="2DE1443E"/>
    <w:rsid w:val="2EA24738"/>
    <w:rsid w:val="2EA2988B"/>
    <w:rsid w:val="2F137890"/>
    <w:rsid w:val="2F47921F"/>
    <w:rsid w:val="2FF79115"/>
    <w:rsid w:val="302B7B01"/>
    <w:rsid w:val="3079F30D"/>
    <w:rsid w:val="30CECEA5"/>
    <w:rsid w:val="310AD9BE"/>
    <w:rsid w:val="318F9436"/>
    <w:rsid w:val="3211C75F"/>
    <w:rsid w:val="32DEF4E0"/>
    <w:rsid w:val="34AA5489"/>
    <w:rsid w:val="35249493"/>
    <w:rsid w:val="35467E5C"/>
    <w:rsid w:val="36AC5CFE"/>
    <w:rsid w:val="3750ABC6"/>
    <w:rsid w:val="3828793D"/>
    <w:rsid w:val="38AD8508"/>
    <w:rsid w:val="38D24EAB"/>
    <w:rsid w:val="39EDB534"/>
    <w:rsid w:val="3B18F801"/>
    <w:rsid w:val="3C4DB76C"/>
    <w:rsid w:val="3D215FFE"/>
    <w:rsid w:val="3D25E8ED"/>
    <w:rsid w:val="3DED4F73"/>
    <w:rsid w:val="3EAAC698"/>
    <w:rsid w:val="3F69275B"/>
    <w:rsid w:val="40235262"/>
    <w:rsid w:val="40501816"/>
    <w:rsid w:val="407191A5"/>
    <w:rsid w:val="40C03B87"/>
    <w:rsid w:val="41739A17"/>
    <w:rsid w:val="41DD0A85"/>
    <w:rsid w:val="41EA6EFC"/>
    <w:rsid w:val="42ACC433"/>
    <w:rsid w:val="43759BEC"/>
    <w:rsid w:val="4383AECF"/>
    <w:rsid w:val="43AB48AF"/>
    <w:rsid w:val="459B3626"/>
    <w:rsid w:val="4635D063"/>
    <w:rsid w:val="46508C57"/>
    <w:rsid w:val="467AD1EA"/>
    <w:rsid w:val="46D03779"/>
    <w:rsid w:val="46EAC627"/>
    <w:rsid w:val="47438F2C"/>
    <w:rsid w:val="477466D8"/>
    <w:rsid w:val="47774119"/>
    <w:rsid w:val="478C902F"/>
    <w:rsid w:val="485AAC97"/>
    <w:rsid w:val="48D08F8E"/>
    <w:rsid w:val="497F1516"/>
    <w:rsid w:val="4987AAF8"/>
    <w:rsid w:val="49A0C070"/>
    <w:rsid w:val="49E988C3"/>
    <w:rsid w:val="4ACE632C"/>
    <w:rsid w:val="4B0154FB"/>
    <w:rsid w:val="4D1506BD"/>
    <w:rsid w:val="4DCFDE96"/>
    <w:rsid w:val="4EC6DEAF"/>
    <w:rsid w:val="500F3FD1"/>
    <w:rsid w:val="50CABEB8"/>
    <w:rsid w:val="50DC539E"/>
    <w:rsid w:val="5141A72D"/>
    <w:rsid w:val="514CB793"/>
    <w:rsid w:val="51A6715A"/>
    <w:rsid w:val="5256D34C"/>
    <w:rsid w:val="52E72318"/>
    <w:rsid w:val="535E0FB7"/>
    <w:rsid w:val="5396746C"/>
    <w:rsid w:val="539ED8C1"/>
    <w:rsid w:val="53CA8A7C"/>
    <w:rsid w:val="5564CD5B"/>
    <w:rsid w:val="5637F129"/>
    <w:rsid w:val="56CB64CF"/>
    <w:rsid w:val="56F1E54C"/>
    <w:rsid w:val="57418DC9"/>
    <w:rsid w:val="57578B38"/>
    <w:rsid w:val="57B800BA"/>
    <w:rsid w:val="57CA0D76"/>
    <w:rsid w:val="5975E785"/>
    <w:rsid w:val="597D092A"/>
    <w:rsid w:val="59B8B1CD"/>
    <w:rsid w:val="5B079710"/>
    <w:rsid w:val="5CF7A305"/>
    <w:rsid w:val="5D702C6A"/>
    <w:rsid w:val="5D7F93E9"/>
    <w:rsid w:val="5E10B4F1"/>
    <w:rsid w:val="5E4CEE78"/>
    <w:rsid w:val="5E8EE70F"/>
    <w:rsid w:val="5FBCF047"/>
    <w:rsid w:val="5FC54D0C"/>
    <w:rsid w:val="60D9D193"/>
    <w:rsid w:val="60E5AFCD"/>
    <w:rsid w:val="61A9D207"/>
    <w:rsid w:val="630F896B"/>
    <w:rsid w:val="63222603"/>
    <w:rsid w:val="63391F07"/>
    <w:rsid w:val="63AE3F8D"/>
    <w:rsid w:val="6424F8BE"/>
    <w:rsid w:val="6427246A"/>
    <w:rsid w:val="64EC2D6E"/>
    <w:rsid w:val="652267F4"/>
    <w:rsid w:val="6567702B"/>
    <w:rsid w:val="6639DFD2"/>
    <w:rsid w:val="670463E9"/>
    <w:rsid w:val="6768E6C1"/>
    <w:rsid w:val="67F1673A"/>
    <w:rsid w:val="6854AA02"/>
    <w:rsid w:val="697768EB"/>
    <w:rsid w:val="69B61D74"/>
    <w:rsid w:val="69C50A31"/>
    <w:rsid w:val="6A1BE91D"/>
    <w:rsid w:val="6C84DB3E"/>
    <w:rsid w:val="6CCFD376"/>
    <w:rsid w:val="6CE51E96"/>
    <w:rsid w:val="6D16B511"/>
    <w:rsid w:val="6D6366B5"/>
    <w:rsid w:val="6D85BBB9"/>
    <w:rsid w:val="6E651613"/>
    <w:rsid w:val="6EB6E628"/>
    <w:rsid w:val="6EEE258A"/>
    <w:rsid w:val="6F345E8C"/>
    <w:rsid w:val="6F3D3D99"/>
    <w:rsid w:val="6F5E5D19"/>
    <w:rsid w:val="6FDE6533"/>
    <w:rsid w:val="70886ADF"/>
    <w:rsid w:val="717C2DD2"/>
    <w:rsid w:val="7197FBE2"/>
    <w:rsid w:val="71B8D294"/>
    <w:rsid w:val="71F00D22"/>
    <w:rsid w:val="72F5E294"/>
    <w:rsid w:val="7310DAF6"/>
    <w:rsid w:val="73207FB8"/>
    <w:rsid w:val="7329B822"/>
    <w:rsid w:val="7356A415"/>
    <w:rsid w:val="736B6D72"/>
    <w:rsid w:val="7447C361"/>
    <w:rsid w:val="74C40B4E"/>
    <w:rsid w:val="74ED5BE5"/>
    <w:rsid w:val="7508E990"/>
    <w:rsid w:val="75CCD372"/>
    <w:rsid w:val="7636DC3A"/>
    <w:rsid w:val="76639B47"/>
    <w:rsid w:val="7685952C"/>
    <w:rsid w:val="7770A280"/>
    <w:rsid w:val="77D50980"/>
    <w:rsid w:val="78208C34"/>
    <w:rsid w:val="7836BF39"/>
    <w:rsid w:val="79877288"/>
    <w:rsid w:val="7B247276"/>
    <w:rsid w:val="7B3CCFED"/>
    <w:rsid w:val="7B4D8B6F"/>
    <w:rsid w:val="7B8567E1"/>
    <w:rsid w:val="7BE8E402"/>
    <w:rsid w:val="7CD17D11"/>
    <w:rsid w:val="7E7FB363"/>
    <w:rsid w:val="7E812E2A"/>
    <w:rsid w:val="7EA59C16"/>
    <w:rsid w:val="7F21DA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oNotEmbedSmartTags/>
  <w:decimalSymbol w:val="."/>
  <w:listSeparator w:val=","/>
  <w14:docId w14:val="3ED244E8"/>
  <w15:docId w15:val="{19F91C39-FE8F-496B-8430-8664F443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S Mincho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F32"/>
    <w:rPr>
      <w:rFonts w:ascii="Times New Roman" w:hAnsi="Times New Roman"/>
      <w:noProof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34F32"/>
    <w:pPr>
      <w:keepNext/>
      <w:outlineLvl w:val="0"/>
    </w:pPr>
    <w:rPr>
      <w:rFonts w:ascii="Arial" w:hAnsi="Arial"/>
      <w:b/>
      <w:color w:val="000000"/>
      <w:szCs w:val="20"/>
    </w:rPr>
  </w:style>
  <w:style w:type="paragraph" w:styleId="Heading2">
    <w:name w:val="heading 2"/>
    <w:basedOn w:val="Normal"/>
    <w:next w:val="Normal"/>
    <w:link w:val="Heading2Char"/>
    <w:qFormat/>
    <w:rsid w:val="009A25C5"/>
    <w:pPr>
      <w:keepNext/>
      <w:outlineLvl w:val="1"/>
    </w:pPr>
    <w:rPr>
      <w:rFonts w:ascii="Arial" w:hAnsi="Arial" w:cs="Arial"/>
      <w:bCs/>
    </w:rPr>
  </w:style>
  <w:style w:type="paragraph" w:styleId="Heading3">
    <w:name w:val="heading 3"/>
    <w:basedOn w:val="Normal"/>
    <w:next w:val="Normal"/>
    <w:link w:val="Heading3Char"/>
    <w:qFormat/>
    <w:rsid w:val="001236FC"/>
    <w:pPr>
      <w:keepNext/>
      <w:spacing w:before="240" w:after="60"/>
      <w:outlineLvl w:val="2"/>
    </w:pPr>
    <w:rPr>
      <w:rFonts w:ascii="Arial" w:hAnsi="Arial" w:cs="Arial"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434F32"/>
    <w:pPr>
      <w:keepNext/>
      <w:outlineLvl w:val="3"/>
    </w:pPr>
    <w:rPr>
      <w:rFonts w:ascii="Arial" w:hAnsi="Arial" w:cs="Arial"/>
      <w:i/>
      <w:iCs/>
    </w:rPr>
  </w:style>
  <w:style w:type="paragraph" w:styleId="Heading5">
    <w:name w:val="heading 5"/>
    <w:basedOn w:val="Normal"/>
    <w:next w:val="Normal"/>
    <w:link w:val="Heading5Char"/>
    <w:qFormat/>
    <w:rsid w:val="00434F3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34F32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34F32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434F32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34F3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34F32"/>
    <w:rPr>
      <w:rFonts w:ascii="Arial" w:hAnsi="Arial"/>
      <w:b/>
      <w:noProof/>
      <w:color w:val="000000"/>
      <w:sz w:val="24"/>
      <w:lang w:eastAsia="en-US"/>
    </w:rPr>
  </w:style>
  <w:style w:type="character" w:customStyle="1" w:styleId="Heading2Char">
    <w:name w:val="Heading 2 Char"/>
    <w:basedOn w:val="DefaultParagraphFont"/>
    <w:link w:val="Heading2"/>
    <w:rsid w:val="009A25C5"/>
    <w:rPr>
      <w:rFonts w:ascii="Arial" w:hAnsi="Arial" w:cs="Arial"/>
      <w:bCs/>
      <w:noProof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236FC"/>
    <w:rPr>
      <w:rFonts w:ascii="Arial" w:hAnsi="Arial" w:cs="Arial"/>
      <w:bCs/>
      <w:noProof/>
      <w:sz w:val="24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434F32"/>
    <w:rPr>
      <w:rFonts w:ascii="Arial" w:hAnsi="Arial" w:cs="Arial"/>
      <w:i/>
      <w:iCs/>
      <w:noProof/>
      <w:sz w:val="2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rsid w:val="00434F32"/>
    <w:rPr>
      <w:rFonts w:ascii="Times New Roman" w:hAnsi="Times New Roman"/>
      <w:b/>
      <w:bCs/>
      <w:i/>
      <w:iCs/>
      <w:noProof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434F32"/>
    <w:rPr>
      <w:rFonts w:ascii="Times New Roman" w:hAnsi="Times New Roman"/>
      <w:b/>
      <w:bCs/>
      <w:noProof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rsid w:val="00434F32"/>
    <w:rPr>
      <w:rFonts w:ascii="Times New Roman" w:hAnsi="Times New Roman"/>
      <w:noProof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rsid w:val="00434F32"/>
    <w:rPr>
      <w:rFonts w:ascii="Times New Roman" w:hAnsi="Times New Roman"/>
      <w:i/>
      <w:iCs/>
      <w:noProof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rsid w:val="00434F32"/>
    <w:rPr>
      <w:rFonts w:ascii="Arial" w:hAnsi="Arial" w:cs="Arial"/>
      <w:noProof/>
      <w:sz w:val="22"/>
      <w:szCs w:val="22"/>
      <w:lang w:eastAsia="en-US"/>
    </w:rPr>
  </w:style>
  <w:style w:type="paragraph" w:customStyle="1" w:styleId="Default">
    <w:name w:val="Default"/>
    <w:link w:val="DefaultChar"/>
    <w:rsid w:val="00434F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customStyle="1" w:styleId="synopsisparagraph">
    <w:name w:val="synopsisparagraph"/>
    <w:basedOn w:val="Normal"/>
    <w:rsid w:val="00434F32"/>
    <w:pPr>
      <w:overflowPunct w:val="0"/>
      <w:autoSpaceDE w:val="0"/>
      <w:autoSpaceDN w:val="0"/>
      <w:adjustRightInd w:val="0"/>
      <w:spacing w:before="40" w:after="40" w:line="240" w:lineRule="exact"/>
      <w:ind w:left="2268" w:hanging="2268"/>
      <w:textAlignment w:val="baseline"/>
    </w:pPr>
    <w:rPr>
      <w:rFonts w:ascii="Arial" w:hAnsi="Arial"/>
      <w:sz w:val="20"/>
      <w:szCs w:val="20"/>
      <w:lang w:val="en-GB" w:eastAsia="de-DE"/>
    </w:rPr>
  </w:style>
  <w:style w:type="paragraph" w:customStyle="1" w:styleId="BulletList1ACharCharChar">
    <w:name w:val="Bullet List 1A Char Char Char"/>
    <w:basedOn w:val="Normal"/>
    <w:link w:val="BulletList1ACharCharCharChar"/>
    <w:rsid w:val="00434F32"/>
    <w:pPr>
      <w:numPr>
        <w:numId w:val="1"/>
      </w:numPr>
      <w:spacing w:before="40" w:after="40"/>
      <w:ind w:left="720" w:hanging="288"/>
    </w:pPr>
    <w:rPr>
      <w:lang w:val="en-GB"/>
    </w:rPr>
  </w:style>
  <w:style w:type="character" w:customStyle="1" w:styleId="BulletList1ACharCharCharChar">
    <w:name w:val="Bullet List 1A Char Char Char Char"/>
    <w:basedOn w:val="DefaultParagraphFont"/>
    <w:link w:val="BulletList1ACharCharChar"/>
    <w:rsid w:val="00434F32"/>
    <w:rPr>
      <w:rFonts w:ascii="Times New Roman" w:hAnsi="Times New Roman"/>
      <w:noProof/>
      <w:sz w:val="24"/>
      <w:szCs w:val="24"/>
      <w:lang w:val="en-GB" w:eastAsia="en-US"/>
    </w:rPr>
  </w:style>
  <w:style w:type="paragraph" w:styleId="BodyText">
    <w:name w:val="Body Text"/>
    <w:basedOn w:val="Normal"/>
    <w:link w:val="BodyTextChar"/>
    <w:rsid w:val="00434F32"/>
    <w:pPr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434F32"/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A27AB4"/>
    <w:pPr>
      <w:tabs>
        <w:tab w:val="left" w:pos="1100"/>
        <w:tab w:val="right" w:leader="dot" w:pos="9350"/>
      </w:tabs>
      <w:ind w:left="240"/>
    </w:pPr>
  </w:style>
  <w:style w:type="paragraph" w:styleId="TOC1">
    <w:name w:val="toc 1"/>
    <w:basedOn w:val="Normal"/>
    <w:next w:val="Normal"/>
    <w:autoRedefine/>
    <w:uiPriority w:val="39"/>
    <w:rsid w:val="00CC5335"/>
    <w:pPr>
      <w:tabs>
        <w:tab w:val="left" w:pos="480"/>
        <w:tab w:val="right" w:leader="dot" w:pos="9350"/>
      </w:tabs>
      <w:spacing w:line="360" w:lineRule="auto"/>
      <w:ind w:left="450" w:hanging="450"/>
    </w:pPr>
  </w:style>
  <w:style w:type="character" w:styleId="Hyperlink">
    <w:name w:val="Hyperlink"/>
    <w:basedOn w:val="DefaultParagraphFont"/>
    <w:uiPriority w:val="99"/>
    <w:rsid w:val="00434F32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434F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F32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434F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F3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434F32"/>
    <w:rPr>
      <w:rFonts w:cs="Times New Roman"/>
      <w:b/>
      <w:bCs/>
    </w:rPr>
  </w:style>
  <w:style w:type="paragraph" w:customStyle="1" w:styleId="BodyTextIndent1">
    <w:name w:val="Body Text Indent1"/>
    <w:basedOn w:val="Normal"/>
    <w:link w:val="BodyTextIndentChar"/>
    <w:rsid w:val="00434F32"/>
    <w:pPr>
      <w:spacing w:after="120" w:line="480" w:lineRule="auto"/>
    </w:pPr>
  </w:style>
  <w:style w:type="character" w:customStyle="1" w:styleId="BodyTextIndentChar">
    <w:name w:val="Body Text Indent Char"/>
    <w:basedOn w:val="DefaultParagraphFont"/>
    <w:link w:val="BodyTextIndent1"/>
    <w:rsid w:val="00434F32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semiHidden/>
    <w:rsid w:val="00434F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34F3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rsid w:val="00434F32"/>
    <w:pPr>
      <w:ind w:left="480"/>
    </w:pPr>
  </w:style>
  <w:style w:type="paragraph" w:customStyle="1" w:styleId="CM24">
    <w:name w:val="CM24"/>
    <w:basedOn w:val="Default"/>
    <w:next w:val="Default"/>
    <w:link w:val="CM24Char"/>
    <w:rsid w:val="00434F32"/>
    <w:pPr>
      <w:widowControl w:val="0"/>
      <w:spacing w:after="105"/>
    </w:pPr>
  </w:style>
  <w:style w:type="character" w:customStyle="1" w:styleId="DefaultChar">
    <w:name w:val="Default Char"/>
    <w:basedOn w:val="DefaultParagraphFont"/>
    <w:link w:val="Default"/>
    <w:rsid w:val="00434F32"/>
    <w:rPr>
      <w:rFonts w:ascii="Arial" w:hAnsi="Arial" w:cs="Arial"/>
      <w:color w:val="000000"/>
      <w:sz w:val="24"/>
      <w:szCs w:val="24"/>
      <w:lang w:val="en-US" w:eastAsia="en-US" w:bidi="ar-SA"/>
    </w:rPr>
  </w:style>
  <w:style w:type="character" w:customStyle="1" w:styleId="CM24Char">
    <w:name w:val="CM24 Char"/>
    <w:basedOn w:val="DefaultChar"/>
    <w:link w:val="CM24"/>
    <w:rsid w:val="00434F32"/>
    <w:rPr>
      <w:rFonts w:ascii="Arial" w:hAnsi="Arial" w:cs="Arial"/>
      <w:color w:val="000000"/>
      <w:sz w:val="24"/>
      <w:szCs w:val="24"/>
      <w:lang w:val="en-US" w:eastAsia="en-US" w:bidi="ar-SA"/>
    </w:rPr>
  </w:style>
  <w:style w:type="table" w:styleId="TableGrid">
    <w:name w:val="Table Grid"/>
    <w:basedOn w:val="TableNormal"/>
    <w:rsid w:val="00434F32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434F3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434F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4F32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34F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34F32"/>
    <w:rPr>
      <w:rFonts w:ascii="Times New Roman" w:hAnsi="Times New Roman" w:cs="Times New Roman"/>
      <w:b/>
      <w:bCs/>
      <w:sz w:val="20"/>
      <w:szCs w:val="20"/>
    </w:rPr>
  </w:style>
  <w:style w:type="table" w:styleId="TableElegant">
    <w:name w:val="Table Elegant"/>
    <w:basedOn w:val="TableNormal"/>
    <w:rsid w:val="00434F32"/>
    <w:rPr>
      <w:rFonts w:ascii="Times New Roman" w:hAnsi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rsid w:val="00434F32"/>
    <w:pPr>
      <w:shd w:val="clear" w:color="auto" w:fill="FFFFFF"/>
      <w:spacing w:after="75"/>
    </w:pPr>
    <w:rPr>
      <w:rFonts w:ascii="Verdana" w:hAnsi="Verdana"/>
      <w:color w:val="000000"/>
      <w:sz w:val="20"/>
      <w:szCs w:val="20"/>
    </w:rPr>
  </w:style>
  <w:style w:type="character" w:customStyle="1" w:styleId="rtfparagraph">
    <w:name w:val="rtfparagraph"/>
    <w:basedOn w:val="DefaultParagraphFont"/>
    <w:rsid w:val="00434F32"/>
    <w:rPr>
      <w:rFonts w:cs="Times New Roman"/>
    </w:rPr>
  </w:style>
  <w:style w:type="character" w:customStyle="1" w:styleId="apple-converted-space">
    <w:name w:val="apple-converted-space"/>
    <w:basedOn w:val="DefaultParagraphFont"/>
    <w:rsid w:val="00434F32"/>
    <w:rPr>
      <w:rFonts w:cs="Times New Roman"/>
    </w:rPr>
  </w:style>
  <w:style w:type="paragraph" w:styleId="ListParagraph">
    <w:name w:val="List Paragraph"/>
    <w:basedOn w:val="Normal"/>
    <w:uiPriority w:val="1"/>
    <w:qFormat/>
    <w:rsid w:val="00434F32"/>
    <w:pPr>
      <w:ind w:left="720"/>
    </w:pPr>
  </w:style>
  <w:style w:type="paragraph" w:styleId="TOCHeading">
    <w:name w:val="TOC Heading"/>
    <w:basedOn w:val="Heading1"/>
    <w:next w:val="Normal"/>
    <w:uiPriority w:val="39"/>
    <w:qFormat/>
    <w:rsid w:val="005C661B"/>
    <w:pPr>
      <w:keepLines/>
      <w:spacing w:before="48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TableTextHist">
    <w:name w:val="TableTextHist"/>
    <w:basedOn w:val="Normal"/>
    <w:rsid w:val="008B3849"/>
    <w:pPr>
      <w:spacing w:after="120"/>
      <w:jc w:val="both"/>
    </w:pPr>
    <w:rPr>
      <w:rFonts w:eastAsia="Times New Roman"/>
      <w:sz w:val="20"/>
      <w:szCs w:val="20"/>
    </w:rPr>
  </w:style>
  <w:style w:type="character" w:styleId="PageNumber">
    <w:name w:val="page number"/>
    <w:rsid w:val="008B3849"/>
    <w:rPr>
      <w:rFonts w:ascii="Arial" w:hAnsi="Arial"/>
      <w:sz w:val="18"/>
    </w:rPr>
  </w:style>
  <w:style w:type="character" w:styleId="Emphasis">
    <w:name w:val="Emphasis"/>
    <w:basedOn w:val="DefaultParagraphFont"/>
    <w:uiPriority w:val="20"/>
    <w:qFormat/>
    <w:rsid w:val="009B2AF1"/>
    <w:rPr>
      <w:b/>
      <w:bCs/>
      <w:i w:val="0"/>
      <w:iCs w:val="0"/>
    </w:rPr>
  </w:style>
  <w:style w:type="paragraph" w:customStyle="1" w:styleId="Pa0">
    <w:name w:val="Pa0"/>
    <w:basedOn w:val="Default"/>
    <w:next w:val="Default"/>
    <w:uiPriority w:val="99"/>
    <w:rsid w:val="004A3FED"/>
    <w:pPr>
      <w:spacing w:line="241" w:lineRule="atLeast"/>
    </w:pPr>
    <w:rPr>
      <w:rFonts w:ascii="Helvetica" w:hAnsi="Helvetica" w:cs="Times New Roman"/>
      <w:color w:val="auto"/>
      <w:lang w:eastAsia="ja-JP"/>
    </w:rPr>
  </w:style>
  <w:style w:type="character" w:customStyle="1" w:styleId="A1">
    <w:name w:val="A1"/>
    <w:uiPriority w:val="99"/>
    <w:rsid w:val="004A3FED"/>
    <w:rPr>
      <w:rFonts w:cs="Helvetica"/>
      <w:b/>
      <w:bCs/>
      <w:color w:val="000000"/>
      <w:sz w:val="16"/>
      <w:szCs w:val="16"/>
    </w:rPr>
  </w:style>
  <w:style w:type="paragraph" w:customStyle="1" w:styleId="Pa3">
    <w:name w:val="Pa3"/>
    <w:basedOn w:val="Default"/>
    <w:next w:val="Default"/>
    <w:uiPriority w:val="99"/>
    <w:rsid w:val="004A3FED"/>
    <w:pPr>
      <w:spacing w:line="241" w:lineRule="atLeast"/>
    </w:pPr>
    <w:rPr>
      <w:rFonts w:ascii="Helvetica" w:hAnsi="Helvetica" w:cs="Times New Roman"/>
      <w:color w:val="auto"/>
      <w:lang w:eastAsia="ja-JP"/>
    </w:rPr>
  </w:style>
  <w:style w:type="paragraph" w:styleId="Revision">
    <w:name w:val="Revision"/>
    <w:hidden/>
    <w:uiPriority w:val="99"/>
    <w:semiHidden/>
    <w:rsid w:val="00B72F9A"/>
    <w:rPr>
      <w:rFonts w:ascii="Times New Roman" w:hAnsi="Times New Roman"/>
      <w:sz w:val="24"/>
      <w:szCs w:val="24"/>
      <w:lang w:eastAsia="en-US"/>
    </w:rPr>
  </w:style>
  <w:style w:type="paragraph" w:styleId="NormalIndent">
    <w:name w:val="Normal Indent"/>
    <w:basedOn w:val="Normal"/>
    <w:rsid w:val="00D30ACC"/>
    <w:pPr>
      <w:tabs>
        <w:tab w:val="left" w:pos="720"/>
        <w:tab w:val="left" w:pos="1440"/>
      </w:tabs>
      <w:spacing w:before="120" w:after="120"/>
      <w:ind w:left="720"/>
      <w:jc w:val="both"/>
    </w:pPr>
    <w:rPr>
      <w:rFonts w:eastAsia="SimSun"/>
      <w:sz w:val="22"/>
      <w:szCs w:val="22"/>
    </w:rPr>
  </w:style>
  <w:style w:type="paragraph" w:customStyle="1" w:styleId="TableHeading">
    <w:name w:val="Table:Heading"/>
    <w:next w:val="TableText"/>
    <w:rsid w:val="00D30ACC"/>
    <w:pPr>
      <w:keepNext/>
      <w:spacing w:before="60" w:after="60"/>
    </w:pPr>
    <w:rPr>
      <w:rFonts w:ascii="Tahoma" w:eastAsia="Times New Roman" w:hAnsi="Tahoma"/>
      <w:b/>
      <w:smallCaps/>
      <w:noProof/>
      <w:lang w:val="en-CA" w:eastAsia="en-US"/>
    </w:rPr>
  </w:style>
  <w:style w:type="paragraph" w:customStyle="1" w:styleId="TableText">
    <w:name w:val="Table:Text"/>
    <w:basedOn w:val="Normal"/>
    <w:rsid w:val="00D30ACC"/>
    <w:pPr>
      <w:spacing w:before="60" w:after="60"/>
    </w:pPr>
    <w:rPr>
      <w:rFonts w:ascii="Arial" w:eastAsia="Times New Roman" w:hAnsi="Arial"/>
      <w:sz w:val="18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AF5186"/>
  </w:style>
  <w:style w:type="paragraph" w:customStyle="1" w:styleId="TextTi12">
    <w:name w:val="Text:Ti12"/>
    <w:basedOn w:val="Normal"/>
    <w:link w:val="TextTi12Char"/>
    <w:rsid w:val="00B1455E"/>
    <w:pPr>
      <w:spacing w:after="170" w:line="280" w:lineRule="atLeast"/>
      <w:jc w:val="both"/>
    </w:pPr>
    <w:rPr>
      <w:rFonts w:eastAsia="Times New Roman"/>
      <w:lang w:eastAsia="de-DE"/>
    </w:rPr>
  </w:style>
  <w:style w:type="character" w:customStyle="1" w:styleId="TextTi12Char">
    <w:name w:val="Text:Ti12 Char"/>
    <w:basedOn w:val="DefaultParagraphFont"/>
    <w:link w:val="TextTi12"/>
    <w:rsid w:val="00B1455E"/>
    <w:rPr>
      <w:rFonts w:ascii="Times New Roman" w:eastAsia="Times New Roman" w:hAnsi="Times New Roman"/>
      <w:sz w:val="24"/>
      <w:szCs w:val="24"/>
      <w:lang w:eastAsia="de-DE"/>
    </w:rPr>
  </w:style>
  <w:style w:type="paragraph" w:customStyle="1" w:styleId="FormAr10">
    <w:name w:val="Form:Ar10"/>
    <w:basedOn w:val="Normal"/>
    <w:rsid w:val="00714A7A"/>
    <w:pPr>
      <w:spacing w:before="40" w:after="40" w:line="280" w:lineRule="atLeast"/>
    </w:pPr>
    <w:rPr>
      <w:rFonts w:ascii="Arial" w:eastAsia="Times New Roman" w:hAnsi="Arial"/>
      <w:sz w:val="20"/>
      <w:lang w:eastAsia="de-DE"/>
    </w:rPr>
  </w:style>
  <w:style w:type="paragraph" w:customStyle="1" w:styleId="BodyA">
    <w:name w:val="Body A"/>
    <w:rsid w:val="001D4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Times New Roman" w:hAnsi="Times New Roman"/>
      <w:color w:val="000000"/>
      <w:sz w:val="24"/>
      <w:szCs w:val="24"/>
      <w:u w:color="000000"/>
      <w:bdr w:val="nil"/>
      <w:lang w:val="fr-FR" w:eastAsia="fr-CH"/>
    </w:rPr>
  </w:style>
  <w:style w:type="character" w:customStyle="1" w:styleId="None">
    <w:name w:val="None"/>
    <w:rsid w:val="001D4D3C"/>
  </w:style>
  <w:style w:type="numbering" w:customStyle="1" w:styleId="ImportedStyle42">
    <w:name w:val="Imported Style 42"/>
    <w:rsid w:val="001D4D3C"/>
    <w:pPr>
      <w:numPr>
        <w:numId w:val="2"/>
      </w:numPr>
    </w:pPr>
  </w:style>
  <w:style w:type="paragraph" w:customStyle="1" w:styleId="List1">
    <w:name w:val="List 1"/>
    <w:basedOn w:val="Normal"/>
    <w:rsid w:val="003400D8"/>
    <w:pPr>
      <w:numPr>
        <w:numId w:val="3"/>
      </w:numPr>
      <w:spacing w:before="120" w:after="120"/>
    </w:pPr>
    <w:rPr>
      <w:rFonts w:ascii="Arial" w:eastAsia="SimSun" w:hAnsi="Arial" w:cs="Arial"/>
      <w:noProof w:val="0"/>
      <w:sz w:val="20"/>
      <w:szCs w:val="20"/>
    </w:rPr>
  </w:style>
  <w:style w:type="paragraph" w:customStyle="1" w:styleId="StyleCaptionCentered">
    <w:name w:val="Style Caption + Centered"/>
    <w:basedOn w:val="Caption"/>
    <w:autoRedefine/>
    <w:rsid w:val="003400D8"/>
    <w:pPr>
      <w:spacing w:after="0"/>
      <w:jc w:val="center"/>
    </w:pPr>
    <w:rPr>
      <w:rFonts w:ascii="Arial" w:eastAsia="SimSun" w:hAnsi="Arial"/>
      <w:bCs/>
      <w:i w:val="0"/>
      <w:iCs w:val="0"/>
      <w:noProof w:val="0"/>
      <w:color w:val="auto"/>
      <w:sz w:val="20"/>
      <w:szCs w:val="20"/>
    </w:rPr>
  </w:style>
  <w:style w:type="character" w:customStyle="1" w:styleId="StyleArial">
    <w:name w:val="Style Arial"/>
    <w:basedOn w:val="DefaultParagraphFont"/>
    <w:rsid w:val="003400D8"/>
    <w:rPr>
      <w:rFonts w:ascii="Arial" w:hAnsi="Arial"/>
      <w:sz w:val="22"/>
    </w:rPr>
  </w:style>
  <w:style w:type="paragraph" w:customStyle="1" w:styleId="BodyTextTable">
    <w:name w:val="Body Text Table"/>
    <w:basedOn w:val="BodyText"/>
    <w:autoRedefine/>
    <w:rsid w:val="001D2E8E"/>
    <w:pPr>
      <w:widowControl w:val="0"/>
      <w:spacing w:before="100" w:beforeAutospacing="1" w:after="100" w:afterAutospacing="1"/>
      <w:ind w:left="720"/>
    </w:pPr>
    <w:rPr>
      <w:rFonts w:ascii="Arial" w:eastAsia="SimSun" w:hAnsi="Arial" w:cs="Arial"/>
      <w:noProof w:val="0"/>
      <w:sz w:val="20"/>
      <w:szCs w:val="20"/>
      <w:lang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00D8"/>
    <w:pPr>
      <w:spacing w:after="200"/>
    </w:pPr>
    <w:rPr>
      <w:i/>
      <w:iCs/>
      <w:color w:val="1F497D" w:themeColor="text2"/>
      <w:sz w:val="18"/>
      <w:szCs w:val="1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677D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677DC"/>
    <w:rPr>
      <w:rFonts w:ascii="Times New Roman" w:hAnsi="Times New Roman"/>
      <w:noProof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45AB6"/>
    <w:rPr>
      <w:color w:val="800080" w:themeColor="followedHyperlink"/>
      <w:u w:val="single"/>
    </w:rPr>
  </w:style>
  <w:style w:type="character" w:customStyle="1" w:styleId="StyleArialBold">
    <w:name w:val="Style Arial Bold"/>
    <w:basedOn w:val="DefaultParagraphFont"/>
    <w:rsid w:val="001A7931"/>
    <w:rPr>
      <w:rFonts w:ascii="Arial Bold" w:hAnsi="Arial Bold"/>
      <w:b/>
      <w:bCs/>
      <w:sz w:val="22"/>
    </w:rPr>
  </w:style>
  <w:style w:type="paragraph" w:customStyle="1" w:styleId="BodyText1">
    <w:name w:val="Body Text 1"/>
    <w:basedOn w:val="Normal"/>
    <w:rsid w:val="000F7443"/>
    <w:pPr>
      <w:spacing w:after="120"/>
      <w:ind w:left="547"/>
    </w:pPr>
    <w:rPr>
      <w:noProof w:val="0"/>
      <w:kern w:val="2"/>
      <w:sz w:val="22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comments" Target="comments.xm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156E0-4359-4454-914B-DA2E9C452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919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Clinlogix, LLC</Company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Xiaomao Zhu</dc:creator>
  <cp:keywords/>
  <cp:lastModifiedBy>Eva Yu</cp:lastModifiedBy>
  <cp:revision>4</cp:revision>
  <cp:lastPrinted>2019-06-24T18:20:00Z</cp:lastPrinted>
  <dcterms:created xsi:type="dcterms:W3CDTF">2023-03-11T20:53:00Z</dcterms:created>
  <dcterms:modified xsi:type="dcterms:W3CDTF">2023-03-13T02:21:00Z</dcterms:modified>
</cp:coreProperties>
</file>