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70-1577700952566" w:id="1"/>
      <w:bookmarkEnd w:id="1"/>
      <w:r>
        <w:rPr/>
        <w:t>1、从app.js开始，引入了mainPage.js文件</w:t>
      </w:r>
    </w:p>
    <w:p>
      <w:pPr/>
      <w:bookmarkStart w:name="9057-1577700990397" w:id="2"/>
      <w:bookmarkEnd w:id="2"/>
      <w:r>
        <w:rPr/>
        <w:t>2、mainPage.js文件中，render中是头部以及三个路由config、test、trace的跳转，运用了react-redux，主要是provider和connect，provider主要是将组件之间进行连接，将组件包裹起来将store向下传递，然后connect是有两个函数，第一个函数负责将state映射到属性中，第二个函数负责将dispatch映射到属性中</w:t>
      </w:r>
    </w:p>
    <w:p>
      <w:pPr/>
      <w:bookmarkStart w:name="9169-1577774555668" w:id="3"/>
      <w:bookmarkEnd w:id="3"/>
      <w:r>
        <w:rPr/>
        <w:t>3、configration是配置页面，引用了api.js文件，render中是config页面</w:t>
      </w:r>
    </w:p>
    <w:p>
      <w:pPr/>
      <w:bookmarkStart w:name="2494-1577776457998" w:id="4"/>
      <w:bookmarkEnd w:id="4"/>
      <w:r>
        <w:rPr/>
        <w:t>4、congifEdit.js是test页面，引用了tapPane.js、warningTable.js、dummyJson.js、csstest.js文件。render中首先是三个导航，然后是三个按钮及其动态样式，在之后是下面的内容，横排的导航，比如警告那些东西</w:t>
      </w:r>
    </w:p>
    <w:p>
      <w:pPr/>
      <w:bookmarkStart w:name="5850-1577777062771" w:id="5"/>
      <w:bookmarkEnd w:id="5"/>
      <w:r>
        <w:rPr/>
        <w:t>5、tapPane.js中引用了parseSignal.js、helperFunctions.js文件。table.js几乎和tapPane页面相同，</w:t>
      </w:r>
    </w:p>
    <w:p>
      <w:pPr/>
      <w:bookmarkStart w:name="4914-1577778318640" w:id="6"/>
      <w:bookmarkEnd w:id="6"/>
      <w:r>
        <w:rPr/>
        <w:t>6、warningTable.js文件是渲染了报警页面，引用了parseSignal.js、helperFunctions.js文件</w:t>
      </w:r>
    </w:p>
    <w:p>
      <w:pPr/>
      <w:bookmarkStart w:name="3123-1577778446600" w:id="7"/>
      <w:bookmarkEnd w:id="7"/>
      <w:r>
        <w:rPr/>
        <w:t>7、dummyJson文件中存储的是所有的导航页面中的信息</w:t>
      </w:r>
    </w:p>
    <w:p>
      <w:pPr/>
      <w:bookmarkStart w:name="3013-1577778624871" w:id="8"/>
      <w:bookmarkEnd w:id="8"/>
      <w:r>
        <w:rPr/>
        <w:t>8、csstest文件是几个a标签，进行页面的跳转</w:t>
      </w:r>
    </w:p>
    <w:p>
      <w:pPr/>
      <w:bookmarkStart w:name="7536-1577776506765" w:id="9"/>
      <w:bookmarkEnd w:id="9"/>
      <w:r>
        <w:rPr/>
        <w:t>9、streamPage是trace页面</w:t>
      </w:r>
    </w:p>
    <w:p>
      <w:pPr/>
      <w:bookmarkStart w:name="9672-1577779580164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2020-01-03T10:41:16Z</dcterms:created>
  <dc:creator>Apache POI</dc:creator>
</cp:coreProperties>
</file>