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76FAA" w14:textId="374B6868" w:rsidR="00A85AF4" w:rsidRDefault="00FF133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Module 1</w:t>
      </w:r>
    </w:p>
    <w:p w14:paraId="2BEA94E9" w14:textId="77777777" w:rsidR="00FF1333" w:rsidRPr="006B2DE9" w:rsidRDefault="00FF1333" w:rsidP="00FF1333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b/>
          <w:bCs/>
          <w:sz w:val="24"/>
          <w:szCs w:val="24"/>
          <w:lang w:val="en-US"/>
        </w:rPr>
        <w:t>4) Use ps command with options to display all active process running on the system</w:t>
      </w:r>
    </w:p>
    <w:p w14:paraId="615F82F0" w14:textId="77777777" w:rsidR="00FF1333" w:rsidRPr="006B2DE9" w:rsidRDefault="00FF1333" w:rsidP="00FF1333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  <w:lang w:val="en-US"/>
        </w:rPr>
        <w:t xml:space="preserve">    &gt;&gt; </w:t>
      </w:r>
      <w:r w:rsidRPr="006B2DE9">
        <w:rPr>
          <w:rFonts w:cstheme="minorHAnsi"/>
          <w:sz w:val="24"/>
          <w:szCs w:val="24"/>
        </w:rPr>
        <w:t> ps -ef</w:t>
      </w:r>
    </w:p>
    <w:p w14:paraId="5854BE70" w14:textId="4E9A5E77" w:rsidR="00FF1333" w:rsidRDefault="003E7DC0">
      <w:pPr>
        <w:rPr>
          <w:sz w:val="24"/>
          <w:szCs w:val="24"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1326E4F5" wp14:editId="562A49CB">
            <wp:extent cx="5470072" cy="2258648"/>
            <wp:effectExtent l="0" t="0" r="0" b="8890"/>
            <wp:docPr id="16644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8719" name=""/>
                    <pic:cNvPicPr/>
                  </pic:nvPicPr>
                  <pic:blipFill rotWithShape="1">
                    <a:blip r:embed="rId4"/>
                    <a:srcRect t="56054"/>
                    <a:stretch/>
                  </pic:blipFill>
                  <pic:spPr bwMode="auto">
                    <a:xfrm>
                      <a:off x="0" y="0"/>
                      <a:ext cx="5524025" cy="228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DFF0" w14:textId="46B1F731" w:rsidR="003E7DC0" w:rsidRPr="00FF1333" w:rsidRDefault="003E7DC0">
      <w:pPr>
        <w:rPr>
          <w:sz w:val="24"/>
          <w:szCs w:val="24"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3464F542" wp14:editId="2021B261">
            <wp:extent cx="5516605" cy="1017814"/>
            <wp:effectExtent l="0" t="0" r="0" b="0"/>
            <wp:docPr id="30130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1241" name=""/>
                    <pic:cNvPicPr/>
                  </pic:nvPicPr>
                  <pic:blipFill rotWithShape="1">
                    <a:blip r:embed="rId5"/>
                    <a:srcRect b="83325"/>
                    <a:stretch/>
                  </pic:blipFill>
                  <pic:spPr bwMode="auto">
                    <a:xfrm>
                      <a:off x="0" y="0"/>
                      <a:ext cx="5560005" cy="102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7DC0" w:rsidRPr="00FF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6"/>
    <w:rsid w:val="00042877"/>
    <w:rsid w:val="001316D6"/>
    <w:rsid w:val="001B52E4"/>
    <w:rsid w:val="003E7DC0"/>
    <w:rsid w:val="00A85AF4"/>
    <w:rsid w:val="00BA1F61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D7BF"/>
  <w15:chartTrackingRefBased/>
  <w15:docId w15:val="{952AFE9C-2C14-4539-80B9-76AF05DB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4</cp:revision>
  <dcterms:created xsi:type="dcterms:W3CDTF">2025-01-23T14:33:00Z</dcterms:created>
  <dcterms:modified xsi:type="dcterms:W3CDTF">2025-01-23T14:34:00Z</dcterms:modified>
</cp:coreProperties>
</file>