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AABA" w14:textId="12DFAC12" w:rsidR="00CA7C40" w:rsidRPr="00CA7C40" w:rsidRDefault="00CA7C40" w:rsidP="00CA7C40">
      <w:pPr>
        <w:rPr>
          <w:sz w:val="36"/>
          <w:szCs w:val="36"/>
        </w:rPr>
      </w:pPr>
      <w:r w:rsidRPr="00CA7C40">
        <w:rPr>
          <w:sz w:val="36"/>
          <w:szCs w:val="36"/>
        </w:rPr>
        <w:t>Case statement</w:t>
      </w:r>
    </w:p>
    <w:p w14:paraId="760E5D0E" w14:textId="77777777" w:rsidR="00CA7C40" w:rsidRDefault="00CA7C40" w:rsidP="00CA7C40">
      <w:r>
        <w:t>1) Write a menu driven program for mathematical calculation</w:t>
      </w:r>
    </w:p>
    <w:p w14:paraId="2014E37D" w14:textId="77777777" w:rsidR="00CA7C40" w:rsidRDefault="00CA7C40" w:rsidP="00CA7C40">
      <w:r>
        <w:t xml:space="preserve">   a. It should take user inputs a and b</w:t>
      </w:r>
    </w:p>
    <w:p w14:paraId="5C68008F" w14:textId="0DCFBB4C" w:rsidR="00CA7C40" w:rsidRDefault="00CA7C40" w:rsidP="00CA7C40">
      <w:r>
        <w:t xml:space="preserve">   b. It should ask for mathematical operator (+, -, / and *).</w:t>
      </w:r>
    </w:p>
    <w:p w14:paraId="1CEA5919" w14:textId="77777777" w:rsidR="00CA7C40" w:rsidRDefault="00CA7C40" w:rsidP="00CA7C40">
      <w:r>
        <w:t xml:space="preserve">   c. Do the calculation</w:t>
      </w:r>
    </w:p>
    <w:p w14:paraId="128A474C" w14:textId="6568E42E" w:rsidR="00092055" w:rsidRDefault="00CA7C40" w:rsidP="00CA7C40">
      <w:r>
        <w:t xml:space="preserve">   d. Print the output</w:t>
      </w:r>
    </w:p>
    <w:p w14:paraId="7B1D859D" w14:textId="7E0D3C32" w:rsidR="000129A6" w:rsidRDefault="000129A6" w:rsidP="00CA7C40"/>
    <w:p w14:paraId="1278EB18" w14:textId="05C11D9C" w:rsidR="000129A6" w:rsidRDefault="000129A6" w:rsidP="00CA7C40">
      <w:r>
        <w:t>casestat.sh</w:t>
      </w:r>
    </w:p>
    <w:p w14:paraId="096E4C2A" w14:textId="2F3E1AE5" w:rsidR="000129A6" w:rsidRDefault="000129A6" w:rsidP="00CA7C40">
      <w:r>
        <w:rPr>
          <w:noProof/>
        </w:rPr>
        <w:drawing>
          <wp:anchor distT="0" distB="0" distL="114300" distR="114300" simplePos="0" relativeHeight="251658240" behindDoc="0" locked="0" layoutInCell="1" allowOverlap="1" wp14:anchorId="55D88C99" wp14:editId="7B627459">
            <wp:simplePos x="0" y="0"/>
            <wp:positionH relativeFrom="column">
              <wp:posOffset>719667</wp:posOffset>
            </wp:positionH>
            <wp:positionV relativeFrom="paragraph">
              <wp:posOffset>3228128</wp:posOffset>
            </wp:positionV>
            <wp:extent cx="5317066" cy="3547745"/>
            <wp:effectExtent l="0" t="0" r="0" b="0"/>
            <wp:wrapNone/>
            <wp:docPr id="71052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45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09" cy="354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22DC7A4A" wp14:editId="323DA0AF">
            <wp:extent cx="5731510" cy="3128010"/>
            <wp:effectExtent l="0" t="0" r="2540" b="0"/>
            <wp:docPr id="173134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5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7591" w14:textId="1C70D23C" w:rsidR="000129A6" w:rsidRDefault="000129A6" w:rsidP="00CA7C40">
      <w:r>
        <w:t>Terminal</w:t>
      </w:r>
    </w:p>
    <w:p w14:paraId="496BF329" w14:textId="4A9F31D5" w:rsidR="000129A6" w:rsidRDefault="000129A6" w:rsidP="00CA7C40"/>
    <w:sectPr w:rsidR="0001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40"/>
    <w:rsid w:val="000129A6"/>
    <w:rsid w:val="00092055"/>
    <w:rsid w:val="00CA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3AC5"/>
  <w15:chartTrackingRefBased/>
  <w15:docId w15:val="{EB253CCF-354F-4102-8A30-83819C34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2023-10-10T00:38:00Z</dcterms:created>
  <dcterms:modified xsi:type="dcterms:W3CDTF">2023-10-10T00:59:00Z</dcterms:modified>
</cp:coreProperties>
</file>