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1F20" w14:textId="1B9F274E" w:rsidR="00B93C7D" w:rsidRDefault="00B93C7D" w:rsidP="00B93C7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B93C7D">
        <w:rPr>
          <w:sz w:val="24"/>
          <w:szCs w:val="24"/>
        </w:rPr>
        <w:t>Manually configure static IPs on the client devices (like Pc or your mobile phone) and verify connectivity using ping.</w:t>
      </w:r>
    </w:p>
    <w:p w14:paraId="5F48DBE2" w14:textId="7AB58D03" w:rsidR="00B93C7D" w:rsidRDefault="00B93C7D" w:rsidP="00B93C7D">
      <w:pPr>
        <w:rPr>
          <w:sz w:val="24"/>
          <w:szCs w:val="24"/>
        </w:rPr>
      </w:pPr>
      <w:r>
        <w:rPr>
          <w:sz w:val="24"/>
          <w:szCs w:val="24"/>
        </w:rPr>
        <w:t>Configuring the static IP on my system:</w:t>
      </w:r>
    </w:p>
    <w:p w14:paraId="00F9BEDC" w14:textId="77777777" w:rsidR="00B93C7D" w:rsidRPr="00B93C7D" w:rsidRDefault="00B93C7D" w:rsidP="00B93C7D">
      <w:pPr>
        <w:rPr>
          <w:sz w:val="24"/>
          <w:szCs w:val="24"/>
        </w:rPr>
      </w:pPr>
    </w:p>
    <w:p w14:paraId="283815D3" w14:textId="77777777" w:rsidR="00B93C7D" w:rsidRDefault="00B93C7D">
      <w:r>
        <w:rPr>
          <w:noProof/>
        </w:rPr>
        <w:drawing>
          <wp:inline distT="0" distB="0" distL="0" distR="0" wp14:anchorId="4B6F22C9" wp14:editId="7BEAE19D">
            <wp:extent cx="5731510" cy="3223895"/>
            <wp:effectExtent l="0" t="0" r="2540" b="0"/>
            <wp:docPr id="72999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0F65" w14:textId="77777777" w:rsidR="00B93C7D" w:rsidRDefault="00B93C7D"/>
    <w:p w14:paraId="1802910A" w14:textId="7E3575F3" w:rsidR="00B93C7D" w:rsidRDefault="00B93C7D">
      <w:r>
        <w:t>The IP that I have set has been configured:</w:t>
      </w:r>
    </w:p>
    <w:p w14:paraId="3A9C78A4" w14:textId="77777777" w:rsidR="00B93C7D" w:rsidRDefault="00B93C7D"/>
    <w:p w14:paraId="1551B2B9" w14:textId="01B124CC" w:rsidR="00B93C7D" w:rsidRDefault="00B93C7D">
      <w:r>
        <w:rPr>
          <w:noProof/>
        </w:rPr>
        <w:drawing>
          <wp:inline distT="0" distB="0" distL="0" distR="0" wp14:anchorId="03DD480E" wp14:editId="3F174CD2">
            <wp:extent cx="5731510" cy="2199640"/>
            <wp:effectExtent l="0" t="0" r="2540" b="0"/>
            <wp:docPr id="678534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300A" w14:textId="77777777" w:rsidR="00B93C7D" w:rsidRDefault="00B93C7D"/>
    <w:p w14:paraId="125989A6" w14:textId="77777777" w:rsidR="00B93C7D" w:rsidRDefault="00B93C7D"/>
    <w:p w14:paraId="435CF61D" w14:textId="77777777" w:rsidR="00B93C7D" w:rsidRDefault="00B93C7D"/>
    <w:p w14:paraId="0FD1487D" w14:textId="77777777" w:rsidR="00B93C7D" w:rsidRDefault="00B93C7D"/>
    <w:p w14:paraId="732BB472" w14:textId="002D170F" w:rsidR="00B93C7D" w:rsidRDefault="00B93C7D">
      <w:r>
        <w:lastRenderedPageBreak/>
        <w:t>Using ping command for verification:</w:t>
      </w:r>
    </w:p>
    <w:p w14:paraId="1170AE39" w14:textId="5831C152" w:rsidR="00E832C9" w:rsidRDefault="00B93C7D">
      <w:r>
        <w:rPr>
          <w:noProof/>
        </w:rPr>
        <w:drawing>
          <wp:inline distT="0" distB="0" distL="0" distR="0" wp14:anchorId="7A91D47C" wp14:editId="5CDA55B8">
            <wp:extent cx="5731510" cy="1141730"/>
            <wp:effectExtent l="0" t="0" r="2540" b="1270"/>
            <wp:docPr id="751249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D"/>
    <w:rsid w:val="00B93C7D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BC4E"/>
  <w15:chartTrackingRefBased/>
  <w15:docId w15:val="{8EA16A9E-25A2-473B-A8F3-D5BFE80E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7D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2025-03-16T05:29:00Z</dcterms:created>
  <dcterms:modified xsi:type="dcterms:W3CDTF">2025-03-16T05:32:00Z</dcterms:modified>
</cp:coreProperties>
</file>